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15" w:rsidRDefault="00626A03" w:rsidP="0040041C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2C2A2B"/>
          <w:sz w:val="18"/>
          <w:szCs w:val="18"/>
        </w:rPr>
      </w:pPr>
      <w:r>
        <w:rPr>
          <w:rFonts w:ascii="inherit" w:hAnsi="inherit"/>
          <w:color w:val="000000"/>
          <w:sz w:val="35"/>
          <w:szCs w:val="35"/>
          <w:bdr w:val="none" w:sz="0" w:space="0" w:color="auto" w:frame="1"/>
        </w:rPr>
        <w:t xml:space="preserve">Week </w:t>
      </w:r>
      <w:r w:rsidR="00A90CAF">
        <w:rPr>
          <w:rFonts w:ascii="inherit" w:hAnsi="inherit"/>
          <w:color w:val="000000"/>
          <w:sz w:val="35"/>
          <w:szCs w:val="35"/>
          <w:bdr w:val="none" w:sz="0" w:space="0" w:color="auto" w:frame="1"/>
        </w:rPr>
        <w:t>5</w:t>
      </w:r>
      <w:r w:rsidR="0040041C">
        <w:rPr>
          <w:rFonts w:ascii="inherit" w:hAnsi="inherit"/>
          <w:color w:val="000000"/>
          <w:sz w:val="35"/>
          <w:szCs w:val="35"/>
          <w:bdr w:val="none" w:sz="0" w:space="0" w:color="auto" w:frame="1"/>
        </w:rPr>
        <w:t xml:space="preserve">   </w:t>
      </w:r>
      <w:r w:rsidR="00A90CAF" w:rsidRPr="00A90CAF">
        <w:rPr>
          <w:rFonts w:ascii="Helvetica" w:hAnsi="Helvetica"/>
          <w:color w:val="111111"/>
          <w:sz w:val="24"/>
          <w:szCs w:val="24"/>
        </w:rPr>
        <w:t>http://twit.tv/show/floss-weekly/104</w:t>
      </w:r>
      <w:r w:rsidR="00A90CAF" w:rsidRPr="00A90CAF">
        <w:rPr>
          <w:rFonts w:ascii="Helvetica" w:hAnsi="Helvetica"/>
          <w:color w:val="111111"/>
          <w:sz w:val="24"/>
          <w:szCs w:val="24"/>
        </w:rPr>
        <w:br/>
      </w:r>
      <w:hyperlink r:id="rId6" w:history="1">
        <w:r w:rsidR="009C6B15">
          <w:rPr>
            <w:rStyle w:val="Hyperlink"/>
            <w:rFonts w:ascii="Verdana" w:hAnsi="Verdana"/>
            <w:color w:val="30829C"/>
            <w:sz w:val="18"/>
            <w:szCs w:val="18"/>
            <w:u w:val="none"/>
          </w:rPr>
          <w:t>Randi Harper</w:t>
        </w:r>
      </w:hyperlink>
      <w:r w:rsidR="009C6B15">
        <w:rPr>
          <w:rFonts w:ascii="Verdana" w:hAnsi="Verdana"/>
          <w:color w:val="2C2A2B"/>
          <w:sz w:val="18"/>
          <w:szCs w:val="18"/>
        </w:rPr>
        <w:t xml:space="preserve">, aka </w:t>
      </w:r>
      <w:proofErr w:type="spellStart"/>
      <w:r w:rsidR="009C6B15">
        <w:rPr>
          <w:rFonts w:ascii="Verdana" w:hAnsi="Verdana"/>
          <w:color w:val="2C2A2B"/>
          <w:sz w:val="18"/>
          <w:szCs w:val="18"/>
        </w:rPr>
        <w:t>FreeBSDGirl</w:t>
      </w:r>
      <w:proofErr w:type="spellEnd"/>
      <w:r w:rsidR="009C6B15">
        <w:rPr>
          <w:rFonts w:ascii="Verdana" w:hAnsi="Verdana"/>
          <w:color w:val="2C2A2B"/>
          <w:sz w:val="18"/>
          <w:szCs w:val="18"/>
        </w:rPr>
        <w:t>, for</w:t>
      </w:r>
      <w:r w:rsidR="009C6B15">
        <w:rPr>
          <w:rStyle w:val="apple-converted-space"/>
          <w:rFonts w:ascii="Verdana" w:hAnsi="Verdana"/>
          <w:color w:val="2C2A2B"/>
          <w:sz w:val="18"/>
          <w:szCs w:val="18"/>
        </w:rPr>
        <w:t> </w:t>
      </w:r>
      <w:hyperlink r:id="rId7" w:history="1">
        <w:r w:rsidR="009C6B15">
          <w:rPr>
            <w:rStyle w:val="Hyperlink"/>
            <w:rFonts w:ascii="Verdana" w:hAnsi="Verdana"/>
            <w:color w:val="30829C"/>
            <w:sz w:val="18"/>
            <w:szCs w:val="18"/>
            <w:u w:val="none"/>
          </w:rPr>
          <w:t>FreeBSD</w:t>
        </w:r>
      </w:hyperlink>
    </w:p>
    <w:p w:rsidR="0095783E" w:rsidRPr="00FE4EB6" w:rsidRDefault="0095783E" w:rsidP="0095783E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E4EB6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What is FreeBSD? ~6:00</w:t>
      </w:r>
    </w:p>
    <w:p w:rsidR="0095783E" w:rsidRDefault="0095783E" w:rsidP="0095783E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>It</w:t>
      </w:r>
      <w:r w:rsidR="00AF2D60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looks like</w:t>
      </w:r>
      <w:r w:rsidR="002C5828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old school </w:t>
      </w:r>
      <w:proofErr w:type="gramStart"/>
      <w:r w:rsidR="00B20AB2">
        <w:rPr>
          <w:rFonts w:ascii="Helvetica" w:eastAsia="Times New Roman" w:hAnsi="Helvetica" w:cs="Times New Roman"/>
          <w:color w:val="111111"/>
          <w:sz w:val="24"/>
          <w:szCs w:val="24"/>
        </w:rPr>
        <w:t>Unix</w:t>
      </w:r>
      <w:proofErr w:type="gramEnd"/>
      <w:r w:rsidR="00114299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, </w:t>
      </w:r>
      <w:r w:rsidR="00950FB4">
        <w:rPr>
          <w:rFonts w:ascii="Helvetica" w:eastAsia="Times New Roman" w:hAnsi="Helvetica" w:cs="Times New Roman"/>
          <w:color w:val="111111"/>
          <w:sz w:val="24"/>
          <w:szCs w:val="24"/>
        </w:rPr>
        <w:t>but</w:t>
      </w:r>
      <w:r w:rsidR="002C5828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it is free vision. </w:t>
      </w:r>
      <w:r w:rsidR="00114299">
        <w:rPr>
          <w:rFonts w:ascii="Helvetica" w:eastAsia="Times New Roman" w:hAnsi="Helvetica" w:cs="Times New Roman"/>
          <w:color w:val="111111"/>
          <w:sz w:val="24"/>
          <w:szCs w:val="24"/>
        </w:rPr>
        <w:t>It is an open source operating system.</w:t>
      </w:r>
    </w:p>
    <w:p w:rsidR="0095783E" w:rsidRPr="00FE4EB6" w:rsidRDefault="00A90CAF" w:rsidP="0095783E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</w:pPr>
      <w:r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FE4EB6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Why did she switch from Linux to BSD? ~6:30</w:t>
      </w:r>
    </w:p>
    <w:p w:rsidR="00B20AB2" w:rsidRDefault="009069D8" w:rsidP="0095783E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There are many different visions in Linux and let you confused which one you should use. She wants to find a standard one. </w:t>
      </w:r>
      <w:r w:rsidR="00A90CAF"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A90CAF"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A90CAF" w:rsidRPr="003333EB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 xml:space="preserve">Is FreeBSD Linux or </w:t>
      </w:r>
      <w:proofErr w:type="gramStart"/>
      <w:r w:rsidR="00A90CAF" w:rsidRPr="003333EB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Unix</w:t>
      </w:r>
      <w:proofErr w:type="gramEnd"/>
      <w:r w:rsidR="00A90CAF" w:rsidRPr="003333EB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?  ~13:00</w:t>
      </w:r>
    </w:p>
    <w:p w:rsidR="00323724" w:rsidRDefault="00B20AB2" w:rsidP="002F69E0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FreeBSD is </w:t>
      </w:r>
      <w:proofErr w:type="gramStart"/>
      <w:r w:rsidR="003E1FAD">
        <w:rPr>
          <w:rFonts w:ascii="Helvetica" w:eastAsia="Times New Roman" w:hAnsi="Helvetica" w:cs="Times New Roman"/>
          <w:color w:val="111111"/>
          <w:sz w:val="24"/>
          <w:szCs w:val="24"/>
        </w:rPr>
        <w:t>Unix</w:t>
      </w:r>
      <w:proofErr w:type="gramEnd"/>
      <w:r w:rsidR="003E1FAD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like </w:t>
      </w:r>
      <w:r>
        <w:rPr>
          <w:rFonts w:ascii="Helvetica" w:eastAsia="Times New Roman" w:hAnsi="Helvetica" w:cs="Times New Roman"/>
          <w:color w:val="111111"/>
          <w:sz w:val="24"/>
          <w:szCs w:val="24"/>
        </w:rPr>
        <w:t>operating system</w:t>
      </w:r>
      <w:r w:rsidR="002F69E0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</w:t>
      </w: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and Linux is a kernel. They are different but </w:t>
      </w:r>
      <w:r>
        <w:rPr>
          <w:rFonts w:ascii="Helvetica" w:eastAsia="Times New Roman" w:hAnsi="Helvetica" w:cs="Times New Roman"/>
          <w:color w:val="111111"/>
          <w:sz w:val="24"/>
          <w:szCs w:val="24"/>
        </w:rPr>
        <w:t>FreeBSD</w:t>
      </w:r>
      <w:r w:rsidR="009158E3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adopts something from Linux.</w:t>
      </w:r>
      <w:r w:rsidR="002F69E0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</w:t>
      </w:r>
      <w:r w:rsidR="009158E3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</w:t>
      </w:r>
      <w:r w:rsidR="00A90CAF"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A90CAF"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A90CAF" w:rsidRPr="00545D09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Is FreeBSD a good option for most people as a desktop? ~14:14</w:t>
      </w:r>
    </w:p>
    <w:p w:rsidR="00545D09" w:rsidRDefault="00AD7BDB" w:rsidP="00545D09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>No. PC</w:t>
      </w:r>
      <w:r w:rsidR="0019556E">
        <w:rPr>
          <w:rFonts w:ascii="Helvetica" w:eastAsia="Times New Roman" w:hAnsi="Helvetica" w:cs="Times New Roman"/>
          <w:color w:val="111111"/>
          <w:sz w:val="24"/>
          <w:szCs w:val="24"/>
        </w:rPr>
        <w:t>-</w:t>
      </w: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BSD </w:t>
      </w:r>
      <w:r w:rsidR="00545D09">
        <w:rPr>
          <w:rFonts w:ascii="Helvetica" w:eastAsia="Times New Roman" w:hAnsi="Helvetica" w:cs="Times New Roman"/>
          <w:color w:val="111111"/>
          <w:sz w:val="24"/>
          <w:szCs w:val="24"/>
        </w:rPr>
        <w:t>is a better option as a desktop.</w:t>
      </w:r>
      <w:r w:rsidR="00A90CAF"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A90CAF"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A90CAF" w:rsidRPr="006151EF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Using Mac OSX - what OS do you have under the hood? ~16:10</w:t>
      </w:r>
    </w:p>
    <w:p w:rsidR="008E67C7" w:rsidRDefault="006151EF" w:rsidP="00545D09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FreeBSD </w:t>
      </w:r>
      <w:proofErr w:type="spellStart"/>
      <w:r>
        <w:rPr>
          <w:rFonts w:ascii="Helvetica" w:eastAsia="Times New Roman" w:hAnsi="Helvetica" w:cs="Times New Roman"/>
          <w:color w:val="111111"/>
          <w:sz w:val="24"/>
          <w:szCs w:val="24"/>
        </w:rPr>
        <w:t>userland</w:t>
      </w:r>
      <w:proofErr w:type="spellEnd"/>
      <w:r w:rsidR="00A90CAF"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A90CAF"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proofErr w:type="gramStart"/>
      <w:r w:rsidR="00A90CAF" w:rsidRPr="001827AB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What</w:t>
      </w:r>
      <w:proofErr w:type="gramEnd"/>
      <w:r w:rsidR="00A90CAF" w:rsidRPr="001827AB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 xml:space="preserve"> project did Randi take on that no one else wanted? ~19:10</w:t>
      </w:r>
    </w:p>
    <w:p w:rsidR="009D2293" w:rsidRDefault="001827AB" w:rsidP="00545D09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proofErr w:type="gramStart"/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Maintained </w:t>
      </w:r>
      <w:proofErr w:type="spellStart"/>
      <w:r>
        <w:rPr>
          <w:rFonts w:ascii="Helvetica" w:eastAsia="Times New Roman" w:hAnsi="Helvetica" w:cs="Times New Roman"/>
          <w:color w:val="111111"/>
          <w:sz w:val="24"/>
          <w:szCs w:val="24"/>
        </w:rPr>
        <w:t>sysinstall</w:t>
      </w:r>
      <w:proofErr w:type="spellEnd"/>
      <w:r>
        <w:rPr>
          <w:rFonts w:ascii="Helvetica" w:eastAsia="Times New Roman" w:hAnsi="Helvetica" w:cs="Times New Roman"/>
          <w:color w:val="111111"/>
          <w:sz w:val="24"/>
          <w:szCs w:val="24"/>
        </w:rPr>
        <w:t>.</w:t>
      </w:r>
      <w:proofErr w:type="gramEnd"/>
      <w:r w:rsidR="00A90CAF"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A90CAF"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A90CAF" w:rsidRPr="006D63E4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 xml:space="preserve">What </w:t>
      </w:r>
      <w:proofErr w:type="spellStart"/>
      <w:r w:rsidR="00A90CAF" w:rsidRPr="006D63E4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filesystem</w:t>
      </w:r>
      <w:proofErr w:type="spellEnd"/>
      <w:r w:rsidR="00A90CAF" w:rsidRPr="006D63E4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 xml:space="preserve"> does FreeBSD support that convinced Randel to move all his websites to FreeBSD? ~24:25</w:t>
      </w:r>
    </w:p>
    <w:p w:rsidR="001D5BB1" w:rsidRDefault="006D63E4" w:rsidP="00545D09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proofErr w:type="gramStart"/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ZFS </w:t>
      </w:r>
      <w:proofErr w:type="spellStart"/>
      <w:r>
        <w:rPr>
          <w:rFonts w:ascii="Helvetica" w:eastAsia="Times New Roman" w:hAnsi="Helvetica" w:cs="Times New Roman"/>
          <w:color w:val="111111"/>
          <w:sz w:val="24"/>
          <w:szCs w:val="24"/>
        </w:rPr>
        <w:t>filesyste</w:t>
      </w:r>
      <w:proofErr w:type="spellEnd"/>
      <w:r>
        <w:rPr>
          <w:rFonts w:ascii="Helvetica" w:eastAsia="Times New Roman" w:hAnsi="Helvetica" w:cs="Times New Roman"/>
          <w:color w:val="111111"/>
          <w:sz w:val="24"/>
          <w:szCs w:val="24"/>
        </w:rPr>
        <w:t>.</w:t>
      </w:r>
      <w:proofErr w:type="gramEnd"/>
      <w:r w:rsidR="00A90CAF"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A90CAF"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A90CAF" w:rsidRPr="001D5BB1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 xml:space="preserve">Are there any large companies that </w:t>
      </w:r>
      <w:proofErr w:type="spellStart"/>
      <w:r w:rsidR="00A90CAF" w:rsidRPr="001D5BB1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sponser</w:t>
      </w:r>
      <w:proofErr w:type="spellEnd"/>
      <w:r w:rsidR="00A90CAF" w:rsidRPr="001D5BB1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 xml:space="preserve"> FreeBSD?  ~ 31:00</w:t>
      </w:r>
    </w:p>
    <w:p w:rsidR="0085529F" w:rsidRDefault="001D5BB1" w:rsidP="00545D09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A lot of companies are interest in it because it is fast and </w:t>
      </w:r>
      <w:r w:rsidR="0085529F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it has good improvement. </w:t>
      </w:r>
      <w:r w:rsidR="00A90CAF"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A90CAF"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A90CAF" w:rsidRPr="00160C7C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How could you get involved in helping the FreeBSD community? ~38:15</w:t>
      </w:r>
    </w:p>
    <w:p w:rsidR="003876C9" w:rsidRDefault="0085529F" w:rsidP="00545D09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>You can go to the community and post your ques</w:t>
      </w:r>
      <w:r w:rsidR="00160C7C">
        <w:rPr>
          <w:rFonts w:ascii="Helvetica" w:eastAsia="Times New Roman" w:hAnsi="Helvetica" w:cs="Times New Roman"/>
          <w:color w:val="111111"/>
          <w:sz w:val="24"/>
          <w:szCs w:val="24"/>
        </w:rPr>
        <w:t>tions or thoughts in the forum.</w:t>
      </w:r>
      <w:r w:rsidR="00A90CAF"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A90CAF" w:rsidRPr="00A90CAF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A90CAF" w:rsidRPr="003876C9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What is Randi's opinion about "getting more women in open-source?"  ~40:00</w:t>
      </w:r>
    </w:p>
    <w:p w:rsidR="00DA4097" w:rsidRDefault="00DA4097" w:rsidP="00DA4097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That is the truth that </w:t>
      </w:r>
      <w:proofErr w:type="gramStart"/>
      <w:r w:rsidR="003876C9">
        <w:rPr>
          <w:rFonts w:ascii="Helvetica" w:eastAsia="Times New Roman" w:hAnsi="Helvetica" w:cs="Times New Roman"/>
          <w:color w:val="111111"/>
          <w:sz w:val="24"/>
          <w:szCs w:val="24"/>
        </w:rPr>
        <w:t>It’s</w:t>
      </w:r>
      <w:proofErr w:type="gramEnd"/>
      <w:r w:rsidR="003876C9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hard for women working in this field. </w:t>
      </w:r>
      <w:r>
        <w:rPr>
          <w:rFonts w:ascii="Helvetica" w:eastAsia="Times New Roman" w:hAnsi="Helvetica" w:cs="Times New Roman"/>
          <w:color w:val="111111"/>
          <w:sz w:val="24"/>
          <w:szCs w:val="24"/>
        </w:rPr>
        <w:t>It exits a banner for women.</w:t>
      </w:r>
    </w:p>
    <w:p w:rsidR="00DA4097" w:rsidRDefault="00A90CAF" w:rsidP="00DA4097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DA4097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lastRenderedPageBreak/>
        <w:t>What is Randi saying that is the wrong focus? ~49:00</w:t>
      </w:r>
    </w:p>
    <w:p w:rsidR="00796EE1" w:rsidRDefault="00E618BC" w:rsidP="00E618BC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It </w:t>
      </w:r>
      <w:r w:rsidR="00DA409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is wasting your time if you always discuss gender issues. Let’s </w:t>
      </w:r>
      <w:r>
        <w:rPr>
          <w:rFonts w:ascii="Helvetica" w:eastAsia="Times New Roman" w:hAnsi="Helvetica" w:cs="Times New Roman"/>
          <w:color w:val="111111"/>
          <w:sz w:val="24"/>
          <w:szCs w:val="24"/>
        </w:rPr>
        <w:t>focus on how</w:t>
      </w:r>
      <w:r w:rsidR="00B23A5C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to build better free</w:t>
      </w:r>
      <w:r w:rsidR="00DA4097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software.</w:t>
      </w:r>
    </w:p>
    <w:p w:rsidR="00C508DF" w:rsidRPr="0040041C" w:rsidRDefault="00A90CAF" w:rsidP="00796EE1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</w:pPr>
      <w:r w:rsidRPr="0040041C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 xml:space="preserve">Linux, Ubuntu and Fedora, have regular release cycles and then long term support, what kind of release cycles </w:t>
      </w:r>
      <w:proofErr w:type="spellStart"/>
      <w:r w:rsidRPr="0040041C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doed</w:t>
      </w:r>
      <w:proofErr w:type="spellEnd"/>
      <w:r w:rsidRPr="0040041C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 xml:space="preserve"> FreeBSD have?  ~50:25</w:t>
      </w:r>
    </w:p>
    <w:p w:rsidR="00505F2F" w:rsidRDefault="00505F2F" w:rsidP="00505F2F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FreeBSD has no regular release cycles. </w:t>
      </w:r>
      <w:r w:rsidR="00DD176F">
        <w:rPr>
          <w:rFonts w:ascii="Helvetica" w:eastAsia="Times New Roman" w:hAnsi="Helvetica" w:cs="Times New Roman"/>
          <w:color w:val="111111"/>
          <w:sz w:val="24"/>
          <w:szCs w:val="24"/>
        </w:rPr>
        <w:t>T</w:t>
      </w:r>
      <w:r w:rsidR="002A1473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he release date depends on developers. If new version has big change, they will need more time to do the test. </w:t>
      </w:r>
    </w:p>
    <w:p w:rsidR="00A90CAF" w:rsidRDefault="00A90CAF" w:rsidP="00505F2F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</w:pPr>
      <w:r w:rsidRPr="00923B5A">
        <w:rPr>
          <w:rFonts w:ascii="Helvetica" w:eastAsia="Times New Roman" w:hAnsi="Helvetica" w:cs="Times New Roman"/>
          <w:b/>
          <w:bCs/>
          <w:color w:val="111111"/>
          <w:sz w:val="24"/>
          <w:szCs w:val="24"/>
        </w:rPr>
        <w:t>Would you like to try/use FreeBSD or PC-BSD?</w:t>
      </w:r>
    </w:p>
    <w:p w:rsidR="00923B5A" w:rsidRPr="00923B5A" w:rsidRDefault="00923B5A" w:rsidP="00505F2F">
      <w:pPr>
        <w:shd w:val="clear" w:color="auto" w:fill="EEEEEE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bookmarkStart w:id="0" w:name="_GoBack"/>
      <w:r w:rsidRPr="00923B5A">
        <w:rPr>
          <w:rFonts w:ascii="Helvetica" w:eastAsia="Times New Roman" w:hAnsi="Helvetica" w:cs="Times New Roman"/>
          <w:color w:val="111111"/>
          <w:sz w:val="24"/>
          <w:szCs w:val="24"/>
        </w:rPr>
        <w:t>Yes because its release cycle is longer than Fedora.</w:t>
      </w:r>
    </w:p>
    <w:bookmarkEnd w:id="0"/>
    <w:p w:rsidR="00415810" w:rsidRDefault="00415810" w:rsidP="00A90CAF">
      <w:pPr>
        <w:shd w:val="clear" w:color="auto" w:fill="EEEEEE"/>
        <w:spacing w:after="240" w:line="240" w:lineRule="auto"/>
      </w:pPr>
    </w:p>
    <w:sectPr w:rsidR="0041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80AAC"/>
    <w:multiLevelType w:val="multilevel"/>
    <w:tmpl w:val="1418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4D53B6"/>
    <w:multiLevelType w:val="multilevel"/>
    <w:tmpl w:val="8B42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83"/>
    <w:rsid w:val="0004357E"/>
    <w:rsid w:val="000458B1"/>
    <w:rsid w:val="000D43F4"/>
    <w:rsid w:val="00114299"/>
    <w:rsid w:val="001274E0"/>
    <w:rsid w:val="00160C7C"/>
    <w:rsid w:val="001827AB"/>
    <w:rsid w:val="0019556E"/>
    <w:rsid w:val="001A586A"/>
    <w:rsid w:val="001C22E0"/>
    <w:rsid w:val="001D5BB1"/>
    <w:rsid w:val="00205205"/>
    <w:rsid w:val="002A1473"/>
    <w:rsid w:val="002A3683"/>
    <w:rsid w:val="002C3135"/>
    <w:rsid w:val="002C5828"/>
    <w:rsid w:val="002F69E0"/>
    <w:rsid w:val="00323724"/>
    <w:rsid w:val="003333EB"/>
    <w:rsid w:val="00373E31"/>
    <w:rsid w:val="003876C9"/>
    <w:rsid w:val="00391A4F"/>
    <w:rsid w:val="003A34A8"/>
    <w:rsid w:val="003E1FAD"/>
    <w:rsid w:val="0040041C"/>
    <w:rsid w:val="00415810"/>
    <w:rsid w:val="00430B15"/>
    <w:rsid w:val="004436D8"/>
    <w:rsid w:val="00505F2F"/>
    <w:rsid w:val="005365E6"/>
    <w:rsid w:val="00545D09"/>
    <w:rsid w:val="0055758B"/>
    <w:rsid w:val="005E341B"/>
    <w:rsid w:val="005E461B"/>
    <w:rsid w:val="006151EF"/>
    <w:rsid w:val="00626A03"/>
    <w:rsid w:val="00636EE2"/>
    <w:rsid w:val="0068331D"/>
    <w:rsid w:val="006A1611"/>
    <w:rsid w:val="006A7E80"/>
    <w:rsid w:val="006D63E4"/>
    <w:rsid w:val="006D6C08"/>
    <w:rsid w:val="00703773"/>
    <w:rsid w:val="00772EAC"/>
    <w:rsid w:val="007925B3"/>
    <w:rsid w:val="00796EE1"/>
    <w:rsid w:val="007A34E8"/>
    <w:rsid w:val="00803B93"/>
    <w:rsid w:val="0085529F"/>
    <w:rsid w:val="008B5EFA"/>
    <w:rsid w:val="008D7DE3"/>
    <w:rsid w:val="008E67C7"/>
    <w:rsid w:val="008F4C46"/>
    <w:rsid w:val="009069D8"/>
    <w:rsid w:val="009158E3"/>
    <w:rsid w:val="00923B5A"/>
    <w:rsid w:val="00950FB4"/>
    <w:rsid w:val="0095257B"/>
    <w:rsid w:val="0095783E"/>
    <w:rsid w:val="009C6B15"/>
    <w:rsid w:val="009D2293"/>
    <w:rsid w:val="00A90CAF"/>
    <w:rsid w:val="00AD3403"/>
    <w:rsid w:val="00AD7BDB"/>
    <w:rsid w:val="00AF2D60"/>
    <w:rsid w:val="00B20AB2"/>
    <w:rsid w:val="00B23A5C"/>
    <w:rsid w:val="00B31043"/>
    <w:rsid w:val="00B6068C"/>
    <w:rsid w:val="00B74778"/>
    <w:rsid w:val="00BC0E7D"/>
    <w:rsid w:val="00C31E47"/>
    <w:rsid w:val="00C508DF"/>
    <w:rsid w:val="00C94938"/>
    <w:rsid w:val="00CA4D52"/>
    <w:rsid w:val="00CB31BD"/>
    <w:rsid w:val="00CF405F"/>
    <w:rsid w:val="00D045BF"/>
    <w:rsid w:val="00D32D42"/>
    <w:rsid w:val="00D52A46"/>
    <w:rsid w:val="00DA4097"/>
    <w:rsid w:val="00DB223B"/>
    <w:rsid w:val="00DD176F"/>
    <w:rsid w:val="00DD606A"/>
    <w:rsid w:val="00E618BC"/>
    <w:rsid w:val="00EA16D9"/>
    <w:rsid w:val="00F202F5"/>
    <w:rsid w:val="00F60540"/>
    <w:rsid w:val="00F97D0E"/>
    <w:rsid w:val="00FE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3683"/>
  </w:style>
  <w:style w:type="character" w:styleId="Hyperlink">
    <w:name w:val="Hyperlink"/>
    <w:basedOn w:val="DefaultParagraphFont"/>
    <w:uiPriority w:val="99"/>
    <w:semiHidden/>
    <w:unhideWhenUsed/>
    <w:rsid w:val="002A36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6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gc">
    <w:name w:val="_tgc"/>
    <w:basedOn w:val="DefaultParagraphFont"/>
    <w:rsid w:val="006A7E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3683"/>
  </w:style>
  <w:style w:type="character" w:styleId="Hyperlink">
    <w:name w:val="Hyperlink"/>
    <w:basedOn w:val="DefaultParagraphFont"/>
    <w:uiPriority w:val="99"/>
    <w:semiHidden/>
    <w:unhideWhenUsed/>
    <w:rsid w:val="002A36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6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gc">
    <w:name w:val="_tgc"/>
    <w:basedOn w:val="DefaultParagraphFont"/>
    <w:rsid w:val="006A7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207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876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reebs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bsd.org/doc/en/books/handbook/using-sysinstal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37</cp:revision>
  <dcterms:created xsi:type="dcterms:W3CDTF">2015-02-02T21:56:00Z</dcterms:created>
  <dcterms:modified xsi:type="dcterms:W3CDTF">2015-02-18T20:12:00Z</dcterms:modified>
</cp:coreProperties>
</file>