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02AE" w14:textId="39B12F6A" w:rsidR="004941E9" w:rsidRDefault="004408BB" w:rsidP="004408BB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第6周周报</w:t>
      </w:r>
    </w:p>
    <w:p w14:paraId="5D74B592" w14:textId="3957ECA0" w:rsidR="004408BB" w:rsidRDefault="004408BB" w:rsidP="004408B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本周任务总结</w:t>
      </w:r>
    </w:p>
    <w:p w14:paraId="7D1D8C5D" w14:textId="63A5A5D9" w:rsidR="004408BB" w:rsidRDefault="004408BB" w:rsidP="004408BB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4408BB">
        <w:rPr>
          <w:rFonts w:hint="eastAsia"/>
          <w:sz w:val="24"/>
          <w:szCs w:val="28"/>
        </w:rPr>
        <w:t>讨论项目规划，制定需求，完成需求分析</w:t>
      </w:r>
      <w:r w:rsidR="002854A2">
        <w:rPr>
          <w:rFonts w:hint="eastAsia"/>
          <w:sz w:val="24"/>
          <w:szCs w:val="28"/>
        </w:rPr>
        <w:t>。</w:t>
      </w:r>
    </w:p>
    <w:p w14:paraId="5F5BD8D5" w14:textId="09B79A43" w:rsidR="004408BB" w:rsidRDefault="004408BB" w:rsidP="004408BB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完成初步项目设计，针对多端功能进行讨论，进行具体功能的删减选取</w:t>
      </w:r>
      <w:r w:rsidR="002854A2">
        <w:rPr>
          <w:rFonts w:hint="eastAsia"/>
          <w:sz w:val="24"/>
          <w:szCs w:val="28"/>
        </w:rPr>
        <w:t>。</w:t>
      </w:r>
    </w:p>
    <w:p w14:paraId="5EF626BD" w14:textId="1449C97D" w:rsidR="004408BB" w:rsidRDefault="004408BB" w:rsidP="004408B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下周任务计划</w:t>
      </w:r>
    </w:p>
    <w:p w14:paraId="6243AC2E" w14:textId="7732B643" w:rsidR="004408BB" w:rsidRDefault="004408BB" w:rsidP="004408BB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下周计划完成数据库设计，将根据实际需求建库建表。</w:t>
      </w:r>
    </w:p>
    <w:p w14:paraId="6DC38378" w14:textId="7944DF9E" w:rsidR="004408BB" w:rsidRPr="004408BB" w:rsidRDefault="004408BB" w:rsidP="004408BB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完成前期的后端准备工作。</w:t>
      </w:r>
    </w:p>
    <w:sectPr w:rsidR="004408BB" w:rsidRPr="00440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17BDA"/>
    <w:multiLevelType w:val="hybridMultilevel"/>
    <w:tmpl w:val="2542CF88"/>
    <w:lvl w:ilvl="0" w:tplc="8392F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2A"/>
    <w:rsid w:val="002854A2"/>
    <w:rsid w:val="0039572A"/>
    <w:rsid w:val="004408BB"/>
    <w:rsid w:val="004941E9"/>
    <w:rsid w:val="00D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A8D2"/>
  <w15:chartTrackingRefBased/>
  <w15:docId w15:val="{6C5A8CC1-7863-4920-AC73-693E2D64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 KC</dc:creator>
  <cp:keywords/>
  <dc:description/>
  <cp:lastModifiedBy>Sie KC</cp:lastModifiedBy>
  <cp:revision>4</cp:revision>
  <dcterms:created xsi:type="dcterms:W3CDTF">2022-04-01T05:31:00Z</dcterms:created>
  <dcterms:modified xsi:type="dcterms:W3CDTF">2022-04-01T05:36:00Z</dcterms:modified>
</cp:coreProperties>
</file>