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7F2B3" w14:textId="7BC30409" w:rsidR="00115A9F" w:rsidRDefault="00115A9F">
      <w:pPr>
        <w:rPr>
          <w:sz w:val="32"/>
          <w:szCs w:val="32"/>
        </w:rPr>
      </w:pPr>
      <w:r w:rsidRPr="00115A9F">
        <w:rPr>
          <w:sz w:val="32"/>
          <w:szCs w:val="32"/>
        </w:rPr>
        <w:t>ITPM5.240 Agile Projects</w:t>
      </w:r>
      <w:r>
        <w:rPr>
          <w:sz w:val="32"/>
          <w:szCs w:val="32"/>
        </w:rPr>
        <w:t xml:space="preserve"> Progress Report</w:t>
      </w:r>
    </w:p>
    <w:p w14:paraId="5B9C89F9" w14:textId="303E3048" w:rsidR="00115A9F" w:rsidRPr="00500962" w:rsidRDefault="00115A9F">
      <w:pPr>
        <w:rPr>
          <w:b/>
          <w:bCs/>
          <w:sz w:val="28"/>
          <w:szCs w:val="28"/>
        </w:rPr>
      </w:pPr>
      <w:r w:rsidRPr="00500962">
        <w:rPr>
          <w:b/>
          <w:bCs/>
          <w:sz w:val="28"/>
          <w:szCs w:val="28"/>
        </w:rPr>
        <w:t>Jarod</w:t>
      </w:r>
    </w:p>
    <w:p w14:paraId="791459ED" w14:textId="530C38E8" w:rsidR="00115A9F" w:rsidRDefault="00115A9F">
      <w:r>
        <w:t xml:space="preserve">The group I am in is working very well together. We agree on many of the same ideas but challenge each other when necessary. I have personally helped with every part of the assignment including writing during the first weekly meeting and generating the personas using AI and putting them into a document. Something that needs to be worked on is overall group attention. </w:t>
      </w:r>
    </w:p>
    <w:p w14:paraId="51140696" w14:textId="67207EA2" w:rsidR="00115A9F" w:rsidRPr="00500962" w:rsidRDefault="00115A9F">
      <w:pPr>
        <w:rPr>
          <w:b/>
          <w:bCs/>
          <w:sz w:val="28"/>
          <w:szCs w:val="28"/>
        </w:rPr>
      </w:pPr>
      <w:r w:rsidRPr="00500962">
        <w:rPr>
          <w:b/>
          <w:bCs/>
          <w:sz w:val="28"/>
          <w:szCs w:val="28"/>
        </w:rPr>
        <w:t>Josh</w:t>
      </w:r>
    </w:p>
    <w:p w14:paraId="33FE41B6" w14:textId="77777777" w:rsidR="00500962" w:rsidRDefault="00500962" w:rsidP="00500962">
      <w:r>
        <w:t xml:space="preserve">In our group, we’ve contributed all together, for example, In the first submission, </w:t>
      </w:r>
      <w:proofErr w:type="gramStart"/>
      <w:r>
        <w:t>We</w:t>
      </w:r>
      <w:proofErr w:type="gramEnd"/>
      <w:r>
        <w:t xml:space="preserve"> all contributed to the User Persona &amp; group meeting report, giving inputs and ideas. For example, we pick (or someone volunteers) to be the writer, interpreting what’s being discussed and formulates the groups ideas.</w:t>
      </w:r>
    </w:p>
    <w:p w14:paraId="3C2BC4E6" w14:textId="77777777" w:rsidR="00500962" w:rsidRDefault="00500962" w:rsidP="00500962"/>
    <w:p w14:paraId="44469A2D" w14:textId="112D1C71" w:rsidR="00115A9F" w:rsidRDefault="00500962">
      <w:r>
        <w:t xml:space="preserve">I feel like </w:t>
      </w:r>
      <w:proofErr w:type="gramStart"/>
      <w:r>
        <w:t>the majority of</w:t>
      </w:r>
      <w:proofErr w:type="gramEnd"/>
      <w:r>
        <w:t xml:space="preserve"> conversations in our group are productive. One thing we need to improve on is communication and engagement to the group conversations</w:t>
      </w:r>
    </w:p>
    <w:p w14:paraId="2FFEB5C3" w14:textId="4CFBC74F" w:rsidR="00115A9F" w:rsidRPr="00500962" w:rsidRDefault="00115A9F">
      <w:pPr>
        <w:rPr>
          <w:b/>
          <w:bCs/>
          <w:sz w:val="28"/>
          <w:szCs w:val="28"/>
        </w:rPr>
      </w:pPr>
      <w:r w:rsidRPr="00500962">
        <w:rPr>
          <w:b/>
          <w:bCs/>
          <w:sz w:val="28"/>
          <w:szCs w:val="28"/>
        </w:rPr>
        <w:t>Lucas</w:t>
      </w:r>
    </w:p>
    <w:p w14:paraId="72969E58" w14:textId="77777777" w:rsidR="00115A9F" w:rsidRDefault="00115A9F" w:rsidP="00115A9F">
      <w:pPr>
        <w:pStyle w:val="ListParagraph"/>
        <w:numPr>
          <w:ilvl w:val="0"/>
          <w:numId w:val="1"/>
        </w:numPr>
      </w:pPr>
      <w:r>
        <w:t>In Terms of Contribution, I would say I have contributed by providing potential answers and explanations on activities, I have also Contributed by giving our team Ideas for the Persona Sheets and Stakeholder tables.</w:t>
      </w:r>
    </w:p>
    <w:p w14:paraId="7AA7F49F" w14:textId="513400B6" w:rsidR="00115A9F" w:rsidRDefault="00115A9F" w:rsidP="00500962">
      <w:pPr>
        <w:pStyle w:val="ListParagraph"/>
        <w:numPr>
          <w:ilvl w:val="0"/>
          <w:numId w:val="1"/>
        </w:numPr>
      </w:pPr>
      <w:r>
        <w:t xml:space="preserve">In terms of what is working well in our team, I feel that </w:t>
      </w:r>
      <w:proofErr w:type="spellStart"/>
      <w:r>
        <w:t>out</w:t>
      </w:r>
      <w:proofErr w:type="spellEnd"/>
      <w:r>
        <w:t xml:space="preserve"> team is working and cooperating very well in terms of sharing ideas on what our next steps should be as a team, I personally have nothing to report about there being something that’s not really working.</w:t>
      </w:r>
    </w:p>
    <w:p w14:paraId="69ECF917" w14:textId="3E4F6A8D" w:rsidR="00115A9F" w:rsidRPr="00500962" w:rsidRDefault="00115A9F">
      <w:pPr>
        <w:rPr>
          <w:b/>
          <w:bCs/>
          <w:sz w:val="28"/>
          <w:szCs w:val="28"/>
        </w:rPr>
      </w:pPr>
      <w:r w:rsidRPr="00500962">
        <w:rPr>
          <w:b/>
          <w:bCs/>
          <w:sz w:val="28"/>
          <w:szCs w:val="28"/>
        </w:rPr>
        <w:t>Max</w:t>
      </w:r>
    </w:p>
    <w:p w14:paraId="027FC4F1" w14:textId="77777777" w:rsidR="00500962" w:rsidRPr="00500962" w:rsidRDefault="00500962" w:rsidP="00500962">
      <w:r w:rsidRPr="00500962">
        <w:t xml:space="preserve">1. I have contributed </w:t>
      </w:r>
      <w:proofErr w:type="gramStart"/>
      <w:r w:rsidRPr="00500962">
        <w:t>in</w:t>
      </w:r>
      <w:proofErr w:type="gramEnd"/>
      <w:r w:rsidRPr="00500962">
        <w:t xml:space="preserve"> giving my points in what may work and what won’t work and also giving information about understanding the life cycles and understanding Git. I do think I can contribute a bit more by giving some more points </w:t>
      </w:r>
      <w:proofErr w:type="gramStart"/>
      <w:r w:rsidRPr="00500962">
        <w:t>and also</w:t>
      </w:r>
      <w:proofErr w:type="gramEnd"/>
      <w:r w:rsidRPr="00500962">
        <w:t xml:space="preserve"> to continue to work as a team.</w:t>
      </w:r>
    </w:p>
    <w:p w14:paraId="7AB3040D" w14:textId="77777777" w:rsidR="00500962" w:rsidRPr="00500962" w:rsidRDefault="00500962" w:rsidP="00500962">
      <w:r w:rsidRPr="00500962">
        <w:t>2. What works with the group is that we can all have our points of what can and can’t work with paradigms and models. There aren’t many issues but also have more attention to what is being talked about.</w:t>
      </w:r>
    </w:p>
    <w:p w14:paraId="2303DA7B" w14:textId="77777777" w:rsidR="00115A9F" w:rsidRDefault="00115A9F"/>
    <w:p w14:paraId="13BC3429" w14:textId="77777777" w:rsidR="00115A9F" w:rsidRPr="00115A9F" w:rsidRDefault="00115A9F"/>
    <w:sectPr w:rsidR="00115A9F" w:rsidRPr="00115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709F9"/>
    <w:multiLevelType w:val="hybridMultilevel"/>
    <w:tmpl w:val="84AE6BB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974022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A9F"/>
    <w:rsid w:val="000D0695"/>
    <w:rsid w:val="00115A9F"/>
    <w:rsid w:val="00331898"/>
    <w:rsid w:val="00500962"/>
    <w:rsid w:val="00842CB6"/>
    <w:rsid w:val="00DA673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211A"/>
  <w15:chartTrackingRefBased/>
  <w15:docId w15:val="{BA6B1AF4-B12B-48BF-9737-082FBAC4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A9F"/>
    <w:rPr>
      <w:rFonts w:eastAsiaTheme="majorEastAsia" w:cstheme="majorBidi"/>
      <w:color w:val="272727" w:themeColor="text1" w:themeTint="D8"/>
    </w:rPr>
  </w:style>
  <w:style w:type="paragraph" w:styleId="Title">
    <w:name w:val="Title"/>
    <w:basedOn w:val="Normal"/>
    <w:next w:val="Normal"/>
    <w:link w:val="TitleChar"/>
    <w:uiPriority w:val="10"/>
    <w:qFormat/>
    <w:rsid w:val="00115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A9F"/>
    <w:pPr>
      <w:spacing w:before="160"/>
      <w:jc w:val="center"/>
    </w:pPr>
    <w:rPr>
      <w:i/>
      <w:iCs/>
      <w:color w:val="404040" w:themeColor="text1" w:themeTint="BF"/>
    </w:rPr>
  </w:style>
  <w:style w:type="character" w:customStyle="1" w:styleId="QuoteChar">
    <w:name w:val="Quote Char"/>
    <w:basedOn w:val="DefaultParagraphFont"/>
    <w:link w:val="Quote"/>
    <w:uiPriority w:val="29"/>
    <w:rsid w:val="00115A9F"/>
    <w:rPr>
      <w:i/>
      <w:iCs/>
      <w:color w:val="404040" w:themeColor="text1" w:themeTint="BF"/>
    </w:rPr>
  </w:style>
  <w:style w:type="paragraph" w:styleId="ListParagraph">
    <w:name w:val="List Paragraph"/>
    <w:basedOn w:val="Normal"/>
    <w:uiPriority w:val="34"/>
    <w:qFormat/>
    <w:rsid w:val="00115A9F"/>
    <w:pPr>
      <w:ind w:left="720"/>
      <w:contextualSpacing/>
    </w:pPr>
  </w:style>
  <w:style w:type="character" w:styleId="IntenseEmphasis">
    <w:name w:val="Intense Emphasis"/>
    <w:basedOn w:val="DefaultParagraphFont"/>
    <w:uiPriority w:val="21"/>
    <w:qFormat/>
    <w:rsid w:val="00115A9F"/>
    <w:rPr>
      <w:i/>
      <w:iCs/>
      <w:color w:val="0F4761" w:themeColor="accent1" w:themeShade="BF"/>
    </w:rPr>
  </w:style>
  <w:style w:type="paragraph" w:styleId="IntenseQuote">
    <w:name w:val="Intense Quote"/>
    <w:basedOn w:val="Normal"/>
    <w:next w:val="Normal"/>
    <w:link w:val="IntenseQuoteChar"/>
    <w:uiPriority w:val="30"/>
    <w:qFormat/>
    <w:rsid w:val="00115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A9F"/>
    <w:rPr>
      <w:i/>
      <w:iCs/>
      <w:color w:val="0F4761" w:themeColor="accent1" w:themeShade="BF"/>
    </w:rPr>
  </w:style>
  <w:style w:type="character" w:styleId="IntenseReference">
    <w:name w:val="Intense Reference"/>
    <w:basedOn w:val="DefaultParagraphFont"/>
    <w:uiPriority w:val="32"/>
    <w:qFormat/>
    <w:rsid w:val="00115A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408002">
      <w:bodyDiv w:val="1"/>
      <w:marLeft w:val="0"/>
      <w:marRight w:val="0"/>
      <w:marTop w:val="0"/>
      <w:marBottom w:val="0"/>
      <w:divBdr>
        <w:top w:val="none" w:sz="0" w:space="0" w:color="auto"/>
        <w:left w:val="none" w:sz="0" w:space="0" w:color="auto"/>
        <w:bottom w:val="none" w:sz="0" w:space="0" w:color="auto"/>
        <w:right w:val="none" w:sz="0" w:space="0" w:color="auto"/>
      </w:divBdr>
    </w:div>
    <w:div w:id="183907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O'Connor Jarod Michael James</dc:creator>
  <cp:keywords/>
  <dc:description/>
  <cp:lastModifiedBy>O'Connor Jarod Michael James</cp:lastModifiedBy>
  <cp:revision>1</cp:revision>
  <dcterms:created xsi:type="dcterms:W3CDTF">2025-03-17T21:01:00Z</dcterms:created>
  <dcterms:modified xsi:type="dcterms:W3CDTF">2025-03-17T21:15:00Z</dcterms:modified>
</cp:coreProperties>
</file>