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13175" w:rsidRDefault="00D13175">
      <w:pPr>
        <w:rPr>
          <w:rFonts w:ascii="Heiti SC Light" w:eastAsia="Heiti SC Light"/>
          <w:sz w:val="36"/>
          <w:szCs w:val="36"/>
        </w:rPr>
      </w:pPr>
      <w:bookmarkStart w:id="0" w:name="_Toc16865"/>
    </w:p>
    <w:p w:rsidR="00D13175" w:rsidRDefault="000F49FB">
      <w:pPr>
        <w:jc w:val="center"/>
        <w:rPr>
          <w:rFonts w:ascii="Heiti SC Light" w:eastAsia="Heiti SC Light"/>
          <w:b/>
          <w:bCs/>
          <w:sz w:val="36"/>
          <w:szCs w:val="36"/>
        </w:rPr>
      </w:pPr>
      <w:r>
        <w:rPr>
          <w:rFonts w:ascii="Heiti SC Light" w:eastAsia="Heiti SC Light" w:hint="eastAsia"/>
          <w:b/>
          <w:bCs/>
          <w:sz w:val="36"/>
          <w:szCs w:val="36"/>
        </w:rPr>
        <w:t>代理商支付</w:t>
      </w:r>
      <w:r w:rsidR="00E650E7">
        <w:rPr>
          <w:rFonts w:ascii="Heiti SC Light" w:eastAsia="Heiti SC Light" w:hint="eastAsia"/>
          <w:b/>
          <w:bCs/>
          <w:sz w:val="36"/>
          <w:szCs w:val="36"/>
        </w:rPr>
        <w:t>接口文档</w:t>
      </w:r>
    </w:p>
    <w:p w:rsidR="00D13175" w:rsidRDefault="00E650E7">
      <w:pPr>
        <w:jc w:val="center"/>
        <w:rPr>
          <w:rFonts w:ascii="Heiti SC Light" w:eastAsia="Heiti SC Light"/>
          <w:b/>
          <w:bCs/>
          <w:sz w:val="36"/>
          <w:szCs w:val="36"/>
        </w:rPr>
      </w:pPr>
      <w:r>
        <w:rPr>
          <w:rFonts w:ascii="Heiti SC Light" w:eastAsia="Heiti SC Light" w:hint="eastAsia"/>
          <w:b/>
          <w:bCs/>
          <w:sz w:val="36"/>
          <w:szCs w:val="36"/>
        </w:rPr>
        <w:t>版本1.</w:t>
      </w:r>
      <w:r w:rsidR="006606A6">
        <w:rPr>
          <w:rFonts w:ascii="Heiti SC Light" w:eastAsia="Heiti SC Light"/>
          <w:b/>
          <w:bCs/>
          <w:sz w:val="36"/>
          <w:szCs w:val="36"/>
        </w:rPr>
        <w:t>0</w:t>
      </w:r>
      <w:r w:rsidR="006E5327">
        <w:rPr>
          <w:rFonts w:ascii="Heiti SC Light" w:eastAsia="Heiti SC Light"/>
          <w:b/>
          <w:bCs/>
          <w:sz w:val="36"/>
          <w:szCs w:val="36"/>
        </w:rPr>
        <w:t>.0</w:t>
      </w:r>
    </w:p>
    <w:p w:rsidR="00D13175" w:rsidRDefault="00D13175">
      <w:pPr>
        <w:jc w:val="center"/>
        <w:rPr>
          <w:rFonts w:ascii="Heiti SC Light" w:eastAsia="Heiti SC Light"/>
          <w:b/>
          <w:bCs/>
          <w:sz w:val="36"/>
          <w:szCs w:val="36"/>
        </w:rPr>
      </w:pPr>
    </w:p>
    <w:p w:rsidR="00D13175" w:rsidRDefault="00D13175">
      <w:pPr>
        <w:jc w:val="center"/>
        <w:rPr>
          <w:rFonts w:ascii="Heiti SC Light" w:eastAsia="Heiti SC Light"/>
          <w:b/>
          <w:bCs/>
          <w:sz w:val="36"/>
          <w:szCs w:val="36"/>
        </w:rPr>
      </w:pPr>
    </w:p>
    <w:p w:rsidR="00D13175" w:rsidRDefault="00E650E7">
      <w:pPr>
        <w:widowControl/>
        <w:jc w:val="center"/>
        <w:rPr>
          <w:sz w:val="18"/>
          <w:szCs w:val="18"/>
          <w:lang w:val="zh-CN"/>
        </w:rPr>
      </w:pPr>
      <w:r>
        <w:rPr>
          <w:rFonts w:hint="eastAsia"/>
          <w:sz w:val="18"/>
          <w:szCs w:val="18"/>
          <w:lang w:val="zh-CN"/>
        </w:rPr>
        <w:t>修订记录</w:t>
      </w:r>
    </w:p>
    <w:tbl>
      <w:tblPr>
        <w:tblStyle w:val="af1"/>
        <w:tblpPr w:leftFromText="180" w:rightFromText="180" w:vertAnchor="text" w:horzAnchor="page" w:tblpXSpec="center" w:tblpY="294"/>
        <w:tblOverlap w:val="never"/>
        <w:tblW w:w="10117" w:type="dxa"/>
        <w:jc w:val="center"/>
        <w:tblLayout w:type="fixed"/>
        <w:tblLook w:val="04A0" w:firstRow="1" w:lastRow="0" w:firstColumn="1" w:lastColumn="0" w:noHBand="0" w:noVBand="1"/>
      </w:tblPr>
      <w:tblGrid>
        <w:gridCol w:w="1145"/>
        <w:gridCol w:w="5685"/>
        <w:gridCol w:w="1612"/>
        <w:gridCol w:w="1675"/>
      </w:tblGrid>
      <w:tr w:rsidR="00D13175">
        <w:trPr>
          <w:jc w:val="center"/>
        </w:trPr>
        <w:tc>
          <w:tcPr>
            <w:tcW w:w="1145" w:type="dxa"/>
          </w:tcPr>
          <w:p w:rsidR="00D13175" w:rsidRDefault="00E650E7"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日期</w:t>
            </w:r>
          </w:p>
        </w:tc>
        <w:tc>
          <w:tcPr>
            <w:tcW w:w="5685" w:type="dxa"/>
          </w:tcPr>
          <w:p w:rsidR="00D13175" w:rsidRDefault="00E650E7"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描述</w:t>
            </w:r>
          </w:p>
        </w:tc>
        <w:tc>
          <w:tcPr>
            <w:tcW w:w="1612" w:type="dxa"/>
          </w:tcPr>
          <w:p w:rsidR="00D13175" w:rsidRDefault="00E650E7"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版本号</w:t>
            </w:r>
          </w:p>
        </w:tc>
        <w:tc>
          <w:tcPr>
            <w:tcW w:w="1675" w:type="dxa"/>
          </w:tcPr>
          <w:p w:rsidR="00D13175" w:rsidRDefault="00E650E7">
            <w:pPr>
              <w:widowControl/>
              <w:jc w:val="center"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>修改人</w:t>
            </w:r>
          </w:p>
        </w:tc>
      </w:tr>
      <w:tr w:rsidR="00D13175">
        <w:trPr>
          <w:jc w:val="center"/>
        </w:trPr>
        <w:tc>
          <w:tcPr>
            <w:tcW w:w="1145" w:type="dxa"/>
            <w:vAlign w:val="center"/>
          </w:tcPr>
          <w:p w:rsidR="00D13175" w:rsidRDefault="00E650E7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</w:t>
            </w:r>
            <w:r w:rsidR="004546F0"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-24</w:t>
            </w:r>
          </w:p>
        </w:tc>
        <w:tc>
          <w:tcPr>
            <w:tcW w:w="5685" w:type="dxa"/>
            <w:vAlign w:val="center"/>
          </w:tcPr>
          <w:p w:rsidR="00D13175" w:rsidRDefault="00DB2241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1612" w:type="dxa"/>
            <w:vAlign w:val="center"/>
          </w:tcPr>
          <w:p w:rsidR="00D13175" w:rsidRDefault="00E650E7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 w:rsidR="00786BDD">
              <w:rPr>
                <w:sz w:val="18"/>
                <w:szCs w:val="18"/>
              </w:rPr>
              <w:t>1.0.0</w:t>
            </w:r>
          </w:p>
        </w:tc>
        <w:tc>
          <w:tcPr>
            <w:tcW w:w="1675" w:type="dxa"/>
            <w:vAlign w:val="center"/>
          </w:tcPr>
          <w:p w:rsidR="00D13175" w:rsidRDefault="00E650E7">
            <w:pPr>
              <w:widowControl/>
              <w:rPr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  <w:lang w:val="zh-CN"/>
              </w:rPr>
              <w:t xml:space="preserve">    </w:t>
            </w:r>
            <w:r w:rsidR="00DE1807">
              <w:rPr>
                <w:rFonts w:hint="eastAsia"/>
                <w:sz w:val="18"/>
                <w:szCs w:val="18"/>
                <w:lang w:val="zh-CN"/>
              </w:rPr>
              <w:t>曾云龙</w:t>
            </w:r>
          </w:p>
        </w:tc>
      </w:tr>
      <w:tr w:rsidR="00D13175" w:rsidTr="009A2BB0">
        <w:trPr>
          <w:trHeight w:val="338"/>
          <w:jc w:val="center"/>
        </w:trPr>
        <w:tc>
          <w:tcPr>
            <w:tcW w:w="1145" w:type="dxa"/>
            <w:vAlign w:val="center"/>
          </w:tcPr>
          <w:p w:rsidR="00D13175" w:rsidRDefault="00D13175" w:rsidP="009A2BB0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5685" w:type="dxa"/>
            <w:vAlign w:val="center"/>
          </w:tcPr>
          <w:p w:rsidR="00D13175" w:rsidRDefault="00D13175">
            <w:pPr>
              <w:widowControl/>
              <w:rPr>
                <w:sz w:val="18"/>
                <w:szCs w:val="18"/>
              </w:rPr>
            </w:pPr>
          </w:p>
        </w:tc>
        <w:tc>
          <w:tcPr>
            <w:tcW w:w="1612" w:type="dxa"/>
            <w:vAlign w:val="center"/>
          </w:tcPr>
          <w:p w:rsidR="00D13175" w:rsidRDefault="00D13175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vAlign w:val="center"/>
          </w:tcPr>
          <w:p w:rsidR="00D13175" w:rsidRDefault="00D13175">
            <w:pPr>
              <w:widowControl/>
              <w:rPr>
                <w:sz w:val="18"/>
                <w:szCs w:val="18"/>
                <w:lang w:val="zh-CN"/>
              </w:rPr>
            </w:pPr>
          </w:p>
        </w:tc>
      </w:tr>
    </w:tbl>
    <w:p w:rsidR="00D13175" w:rsidRDefault="00D13175">
      <w:pPr>
        <w:jc w:val="center"/>
        <w:rPr>
          <w:rFonts w:ascii="Heiti SC Light" w:eastAsia="Heiti SC Light"/>
          <w:sz w:val="36"/>
          <w:szCs w:val="36"/>
        </w:rPr>
      </w:pPr>
    </w:p>
    <w:p w:rsidR="00D13175" w:rsidRDefault="00D13175">
      <w:pPr>
        <w:rPr>
          <w:rFonts w:ascii="Heiti SC Light" w:eastAsia="Heiti SC Light"/>
          <w:szCs w:val="21"/>
        </w:rPr>
      </w:pPr>
    </w:p>
    <w:p w:rsidR="00D13175" w:rsidRDefault="00E650E7">
      <w:pPr>
        <w:pStyle w:val="1"/>
        <w:numPr>
          <w:ilvl w:val="0"/>
          <w:numId w:val="3"/>
        </w:numPr>
        <w:rPr>
          <w:rFonts w:ascii="Heiti SC Light" w:eastAsia="Heiti SC Light"/>
          <w:sz w:val="28"/>
          <w:szCs w:val="28"/>
        </w:rPr>
      </w:pPr>
      <w:bookmarkStart w:id="1" w:name="_Toc455997243"/>
      <w:bookmarkEnd w:id="0"/>
      <w:r>
        <w:rPr>
          <w:rFonts w:ascii="Heiti SC Light" w:eastAsia="Heiti SC Light" w:hint="eastAsia"/>
          <w:sz w:val="28"/>
          <w:szCs w:val="28"/>
        </w:rPr>
        <w:t>引言</w:t>
      </w:r>
      <w:bookmarkEnd w:id="1"/>
    </w:p>
    <w:p w:rsidR="00D13175" w:rsidRDefault="00E650E7">
      <w:pPr>
        <w:pStyle w:val="2"/>
        <w:ind w:left="420" w:firstLine="420"/>
        <w:rPr>
          <w:rFonts w:ascii="Heiti SC Light" w:eastAsia="Heiti SC Light"/>
          <w:sz w:val="21"/>
          <w:szCs w:val="21"/>
        </w:rPr>
      </w:pPr>
      <w:bookmarkStart w:id="2" w:name="_Toc455997244"/>
      <w:r>
        <w:rPr>
          <w:rFonts w:ascii="Heiti SC Light" w:eastAsia="Heiti SC Light" w:hint="eastAsia"/>
          <w:sz w:val="21"/>
          <w:szCs w:val="21"/>
        </w:rPr>
        <w:t>1.1 概述</w:t>
      </w:r>
      <w:bookmarkEnd w:id="2"/>
    </w:p>
    <w:p w:rsidR="00D13175" w:rsidRDefault="00E650E7">
      <w:pPr>
        <w:rPr>
          <w:rFonts w:ascii="Heiti SC Light" w:eastAsia="Heiti SC Light"/>
          <w:szCs w:val="21"/>
        </w:rPr>
      </w:pPr>
      <w:r>
        <w:rPr>
          <w:rFonts w:ascii="Heiti SC Light" w:eastAsia="Heiti SC Light" w:hint="eastAsia"/>
          <w:szCs w:val="21"/>
        </w:rPr>
        <w:t>本文档是针对支付行业提供的解决方案，供内部相关开发和技术支持人员与商</w:t>
      </w:r>
    </w:p>
    <w:p w:rsidR="00D13175" w:rsidRDefault="00E650E7">
      <w:pPr>
        <w:rPr>
          <w:rFonts w:ascii="Heiti SC Light" w:eastAsia="Heiti SC Light"/>
          <w:szCs w:val="21"/>
        </w:rPr>
      </w:pPr>
      <w:r>
        <w:rPr>
          <w:rFonts w:ascii="Heiti SC Light" w:eastAsia="Heiti SC Light" w:hint="eastAsia"/>
          <w:szCs w:val="21"/>
        </w:rPr>
        <w:t>户平台服务方技术人员使用。</w:t>
      </w:r>
    </w:p>
    <w:p w:rsidR="00D13175" w:rsidRDefault="00E650E7">
      <w:pPr>
        <w:pStyle w:val="1"/>
        <w:numPr>
          <w:ilvl w:val="0"/>
          <w:numId w:val="3"/>
        </w:numPr>
        <w:rPr>
          <w:rFonts w:ascii="Heiti SC Light" w:eastAsia="Heiti SC Light"/>
          <w:sz w:val="28"/>
          <w:szCs w:val="28"/>
        </w:rPr>
      </w:pPr>
      <w:bookmarkStart w:id="3" w:name="_Toc455997246"/>
      <w:r>
        <w:rPr>
          <w:rFonts w:ascii="Heiti SC Light" w:eastAsia="Heiti SC Light" w:hint="eastAsia"/>
          <w:sz w:val="28"/>
          <w:szCs w:val="28"/>
        </w:rPr>
        <w:t>数据规则</w:t>
      </w:r>
      <w:bookmarkEnd w:id="3"/>
    </w:p>
    <w:tbl>
      <w:tblPr>
        <w:tblW w:w="83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6666"/>
      </w:tblGrid>
      <w:tr w:rsidR="00D13175"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widowControl/>
              <w:spacing w:line="24" w:lineRule="atLeast"/>
              <w:jc w:val="center"/>
              <w:rPr>
                <w:rFonts w:ascii="Heiti SC Light" w:eastAsia="Heiti SC Light" w:hAnsi="Helvetica Neue" w:cs="Helvetica Neue"/>
                <w:b/>
                <w:color w:val="222222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b/>
                <w:color w:val="222222"/>
                <w:kern w:val="0"/>
                <w:szCs w:val="21"/>
              </w:rPr>
              <w:t>传输方式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widowControl/>
              <w:spacing w:line="24" w:lineRule="atLeast"/>
              <w:jc w:val="left"/>
              <w:rPr>
                <w:rFonts w:ascii="Heiti SC Light" w:eastAsia="Heiti SC Light" w:hAnsi="Helvetica Neue" w:cs="Helvetica Neue"/>
                <w:color w:val="222222"/>
                <w:kern w:val="0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color w:val="222222"/>
                <w:kern w:val="0"/>
                <w:szCs w:val="21"/>
              </w:rPr>
              <w:t>为保证交易安全性，采用</w:t>
            </w:r>
            <w:r>
              <w:rPr>
                <w:rFonts w:ascii="Heiti SC Light" w:eastAsia="Heiti SC Light" w:hAnsiTheme="minorEastAsia" w:cstheme="minorEastAsia" w:hint="eastAsia"/>
                <w:color w:val="222222"/>
                <w:kern w:val="0"/>
                <w:szCs w:val="21"/>
              </w:rPr>
              <w:t>HTTP</w:t>
            </w:r>
            <w:r>
              <w:rPr>
                <w:rFonts w:ascii="Heiti SC Light" w:eastAsia="Heiti SC Light" w:hAnsi="Helvetica Neue" w:cs="Helvetica Neue" w:hint="eastAsia"/>
                <w:color w:val="222222"/>
                <w:kern w:val="0"/>
                <w:szCs w:val="21"/>
              </w:rPr>
              <w:t>传输</w:t>
            </w:r>
          </w:p>
        </w:tc>
      </w:tr>
      <w:tr w:rsidR="00D13175">
        <w:trPr>
          <w:trHeight w:val="90"/>
        </w:trPr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widowControl/>
              <w:spacing w:line="24" w:lineRule="atLeast"/>
              <w:jc w:val="center"/>
              <w:rPr>
                <w:rFonts w:ascii="Heiti SC Light" w:eastAsia="Heiti SC Light" w:hAnsi="Helvetica Neue" w:cs="Helvetica Neue"/>
                <w:b/>
                <w:color w:val="222222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b/>
                <w:color w:val="222222"/>
                <w:kern w:val="0"/>
                <w:szCs w:val="21"/>
              </w:rPr>
              <w:t>提交方式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widowControl/>
              <w:spacing w:line="24" w:lineRule="atLeast"/>
              <w:jc w:val="left"/>
              <w:rPr>
                <w:rFonts w:ascii="Heiti SC Light" w:eastAsia="Heiti SC Light" w:hAnsi="Helvetica Neue" w:cs="Helvetica Neue"/>
                <w:color w:val="222222"/>
                <w:kern w:val="0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color w:val="222222"/>
                <w:kern w:val="0"/>
                <w:szCs w:val="21"/>
              </w:rPr>
              <w:t>采用</w:t>
            </w:r>
            <w:r>
              <w:rPr>
                <w:rFonts w:ascii="Heiti SC Light" w:eastAsia="Heiti SC Light" w:hAnsiTheme="minorEastAsia" w:cstheme="minorEastAsia" w:hint="eastAsia"/>
                <w:color w:val="222222"/>
                <w:kern w:val="0"/>
                <w:szCs w:val="21"/>
              </w:rPr>
              <w:t>POST</w:t>
            </w:r>
            <w:r>
              <w:rPr>
                <w:rFonts w:ascii="Heiti SC Light" w:eastAsia="Heiti SC Light" w:hAnsi="Helvetica Neue" w:cs="Helvetica Neue" w:hint="eastAsia"/>
                <w:color w:val="222222"/>
                <w:kern w:val="0"/>
                <w:szCs w:val="21"/>
              </w:rPr>
              <w:t>方法提交，</w:t>
            </w:r>
            <w:r>
              <w:rPr>
                <w:rFonts w:hint="eastAsia"/>
              </w:rPr>
              <w:t>参数</w:t>
            </w:r>
            <w:r>
              <w:t>Content-Type</w:t>
            </w:r>
            <w:r>
              <w:rPr>
                <w:rFonts w:hint="eastAsia"/>
              </w:rPr>
              <w:t>为</w:t>
            </w:r>
            <w:r>
              <w:t>”</w:t>
            </w:r>
            <w:r>
              <w:rPr>
                <w:rFonts w:hint="eastAsia"/>
              </w:rPr>
              <w:t>application/json</w:t>
            </w:r>
            <w:r>
              <w:t>; charset=</w:t>
            </w:r>
            <w:r>
              <w:rPr>
                <w:rFonts w:hint="eastAsia"/>
              </w:rPr>
              <w:t>utf-8</w:t>
            </w:r>
            <w:r>
              <w:t>”</w:t>
            </w:r>
          </w:p>
        </w:tc>
      </w:tr>
      <w:tr w:rsidR="00D13175"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widowControl/>
              <w:spacing w:line="24" w:lineRule="atLeast"/>
              <w:jc w:val="center"/>
              <w:rPr>
                <w:rFonts w:ascii="Heiti SC Light" w:eastAsia="Heiti SC Light" w:hAnsi="Helvetica Neue" w:cs="Helvetica Neue"/>
                <w:b/>
                <w:color w:val="222222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b/>
                <w:color w:val="222222"/>
                <w:kern w:val="0"/>
                <w:szCs w:val="21"/>
              </w:rPr>
              <w:t>数据格式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widowControl/>
              <w:spacing w:line="24" w:lineRule="atLeast"/>
              <w:jc w:val="left"/>
              <w:rPr>
                <w:rFonts w:ascii="Heiti SC Light" w:eastAsia="Heiti SC Light" w:hAnsi="Helvetica Neue" w:cs="Helvetica Neue"/>
                <w:color w:val="222222"/>
                <w:kern w:val="0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color w:val="222222"/>
                <w:kern w:val="0"/>
                <w:szCs w:val="21"/>
              </w:rPr>
              <w:t>提交和返回数据都为</w:t>
            </w:r>
            <w:r>
              <w:rPr>
                <w:rFonts w:ascii="Heiti SC Light" w:eastAsia="Heiti SC Light" w:hAnsiTheme="minorEastAsia" w:cstheme="minorEastAsia" w:hint="eastAsia"/>
                <w:color w:val="222222"/>
                <w:kern w:val="0"/>
                <w:szCs w:val="21"/>
              </w:rPr>
              <w:t>JSON</w:t>
            </w:r>
            <w:r>
              <w:rPr>
                <w:rFonts w:ascii="Heiti SC Light" w:eastAsia="Heiti SC Light" w:hAnsi="Helvetica Neue" w:cs="Helvetica Neue" w:hint="eastAsia"/>
                <w:color w:val="222222"/>
                <w:kern w:val="0"/>
                <w:szCs w:val="21"/>
              </w:rPr>
              <w:t>格式，</w:t>
            </w:r>
          </w:p>
        </w:tc>
      </w:tr>
      <w:tr w:rsidR="00D13175"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widowControl/>
              <w:spacing w:line="24" w:lineRule="atLeast"/>
              <w:jc w:val="center"/>
              <w:rPr>
                <w:rFonts w:ascii="Heiti SC Light" w:eastAsia="Heiti SC Light" w:hAnsi="Helvetica Neue" w:cs="Helvetica Neue"/>
                <w:b/>
                <w:color w:val="222222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b/>
                <w:color w:val="222222"/>
                <w:kern w:val="0"/>
                <w:szCs w:val="21"/>
              </w:rPr>
              <w:t>字符编码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widowControl/>
              <w:spacing w:line="24" w:lineRule="atLeast"/>
              <w:jc w:val="left"/>
              <w:rPr>
                <w:rFonts w:ascii="Heiti SC Light" w:eastAsia="Heiti SC Light" w:hAnsi="Helvetica Neue" w:cs="Helvetica Neue"/>
                <w:color w:val="222222"/>
                <w:kern w:val="0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color w:val="222222"/>
                <w:kern w:val="0"/>
                <w:szCs w:val="21"/>
              </w:rPr>
              <w:t>统一采用</w:t>
            </w:r>
            <w:r>
              <w:rPr>
                <w:rFonts w:ascii="Heiti SC Light" w:eastAsia="Heiti SC Light" w:hAnsiTheme="minorEastAsia" w:cstheme="minorEastAsia" w:hint="eastAsia"/>
                <w:color w:val="222222"/>
                <w:kern w:val="0"/>
                <w:szCs w:val="21"/>
              </w:rPr>
              <w:t>UTF-8</w:t>
            </w:r>
            <w:r>
              <w:rPr>
                <w:rFonts w:ascii="Heiti SC Light" w:eastAsia="Heiti SC Light" w:hAnsi="Helvetica Neue" w:cs="Helvetica Neue" w:hint="eastAsia"/>
                <w:color w:val="222222"/>
                <w:kern w:val="0"/>
                <w:szCs w:val="21"/>
              </w:rPr>
              <w:t>字符编码</w:t>
            </w:r>
          </w:p>
        </w:tc>
      </w:tr>
      <w:tr w:rsidR="00D13175"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widowControl/>
              <w:spacing w:line="24" w:lineRule="atLeast"/>
              <w:jc w:val="center"/>
              <w:rPr>
                <w:rFonts w:ascii="Heiti SC Light" w:eastAsia="Heiti SC Light" w:hAnsi="Helvetica Neue" w:cs="Helvetica Neue"/>
                <w:b/>
                <w:color w:val="222222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b/>
                <w:color w:val="222222"/>
                <w:kern w:val="0"/>
                <w:szCs w:val="21"/>
              </w:rPr>
              <w:t>签名算法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widowControl/>
              <w:spacing w:line="24" w:lineRule="atLeast"/>
              <w:jc w:val="left"/>
              <w:rPr>
                <w:rFonts w:ascii="Heiti SC Light" w:eastAsia="Heiti SC Light" w:hAnsi="Helvetica Neue" w:cs="Helvetica Neue"/>
                <w:color w:val="222222"/>
                <w:kern w:val="0"/>
                <w:szCs w:val="21"/>
              </w:rPr>
            </w:pPr>
            <w:r>
              <w:rPr>
                <w:rFonts w:ascii="Heiti SC Light" w:eastAsia="Heiti SC Light" w:hAnsiTheme="minorEastAsia" w:cstheme="minorEastAsia" w:hint="eastAsia"/>
                <w:color w:val="222222"/>
                <w:kern w:val="0"/>
                <w:szCs w:val="21"/>
              </w:rPr>
              <w:t>MD5</w:t>
            </w:r>
          </w:p>
        </w:tc>
      </w:tr>
      <w:tr w:rsidR="00D13175"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widowControl/>
              <w:spacing w:line="24" w:lineRule="atLeast"/>
              <w:jc w:val="center"/>
              <w:rPr>
                <w:rFonts w:ascii="Heiti SC Light" w:eastAsia="Heiti SC Light" w:hAnsi="Helvetica Neue" w:cs="Helvetica Neue"/>
                <w:b/>
                <w:color w:val="222222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b/>
                <w:color w:val="222222"/>
                <w:kern w:val="0"/>
                <w:szCs w:val="21"/>
              </w:rPr>
              <w:t>签名要求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widowControl/>
              <w:spacing w:line="24" w:lineRule="atLeast"/>
              <w:jc w:val="left"/>
              <w:rPr>
                <w:rFonts w:ascii="Heiti SC Light" w:eastAsia="Heiti SC Light" w:hAnsi="Helvetica Neue" w:cs="Helvetica Neue"/>
                <w:color w:val="222222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color w:val="222222"/>
                <w:kern w:val="0"/>
                <w:szCs w:val="21"/>
              </w:rPr>
              <w:t>请求和接收数据均需要校验签名，详细方法请参考</w:t>
            </w:r>
            <w:hyperlink r:id="rId9" w:tgtFrame="https://pay.weixin.qq.com/wiki/doc/api/_blank" w:history="1">
              <w:r>
                <w:rPr>
                  <w:rStyle w:val="af0"/>
                  <w:rFonts w:ascii="Heiti SC Light" w:eastAsia="Heiti SC Light" w:hAnsi="Helvetica Neue" w:cs="Helvetica Neue" w:hint="eastAsia"/>
                  <w:szCs w:val="21"/>
                </w:rPr>
                <w:t>数</w:t>
              </w:r>
            </w:hyperlink>
            <w:r>
              <w:rPr>
                <w:rFonts w:ascii="Heiti SC Light" w:eastAsia="Heiti SC Light" w:hAnsi="Helvetica Neue" w:cs="Helvetica Neue" w:hint="eastAsia"/>
                <w:color w:val="459AE9"/>
                <w:kern w:val="0"/>
                <w:szCs w:val="21"/>
              </w:rPr>
              <w:t>字签名</w:t>
            </w:r>
          </w:p>
        </w:tc>
      </w:tr>
      <w:tr w:rsidR="00D13175"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widowControl/>
              <w:spacing w:line="24" w:lineRule="atLeast"/>
              <w:jc w:val="center"/>
              <w:rPr>
                <w:rFonts w:ascii="Heiti SC Light" w:eastAsia="Heiti SC Light" w:hAnsi="Helvetica Neue" w:cs="Helvetica Neue"/>
                <w:b/>
                <w:color w:val="222222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b/>
                <w:color w:val="222222"/>
                <w:kern w:val="0"/>
                <w:szCs w:val="21"/>
              </w:rPr>
              <w:t>判断逻辑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widowControl/>
              <w:spacing w:line="24" w:lineRule="atLeast"/>
              <w:jc w:val="left"/>
              <w:rPr>
                <w:rFonts w:ascii="Heiti SC Light" w:eastAsia="Heiti SC Light" w:hAnsi="Helvetica Neue" w:cs="Helvetica Neue"/>
                <w:color w:val="222222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color w:val="222222"/>
                <w:kern w:val="0"/>
                <w:szCs w:val="21"/>
              </w:rPr>
              <w:t>先判断字段返回，再判断业务返回，最后判断交易状态</w:t>
            </w:r>
          </w:p>
        </w:tc>
      </w:tr>
      <w:tr w:rsidR="00D13175">
        <w:tc>
          <w:tcPr>
            <w:tcW w:w="1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widowControl/>
              <w:spacing w:line="24" w:lineRule="atLeast"/>
              <w:jc w:val="center"/>
              <w:rPr>
                <w:rFonts w:ascii="Heiti SC Light" w:eastAsia="Heiti SC Light" w:hAnsi="Helvetica Neue" w:cs="Helvetica Neue"/>
                <w:b/>
                <w:color w:val="222222"/>
                <w:kern w:val="0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b/>
                <w:color w:val="222222"/>
                <w:kern w:val="0"/>
                <w:szCs w:val="21"/>
              </w:rPr>
              <w:t>请求路径</w:t>
            </w:r>
          </w:p>
        </w:tc>
        <w:tc>
          <w:tcPr>
            <w:tcW w:w="66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DE7F18">
            <w:pPr>
              <w:widowControl/>
              <w:spacing w:line="24" w:lineRule="atLeast"/>
              <w:jc w:val="left"/>
              <w:rPr>
                <w:rFonts w:ascii="Heiti SC Light" w:eastAsia="Heiti SC Light" w:hAnsi="Helvetica Neue" w:cs="Helvetica Neue"/>
                <w:color w:val="222222"/>
                <w:kern w:val="0"/>
                <w:szCs w:val="21"/>
              </w:rPr>
            </w:pPr>
            <w:r w:rsidRPr="00DE7F18">
              <w:rPr>
                <w:rFonts w:ascii="Heiti SC Light" w:eastAsia="Heiti SC Light"/>
                <w:szCs w:val="21"/>
              </w:rPr>
              <w:t>http://cp.esyto.com:8081</w:t>
            </w:r>
          </w:p>
        </w:tc>
      </w:tr>
    </w:tbl>
    <w:p w:rsidR="00D13175" w:rsidRDefault="00D13175">
      <w:pPr>
        <w:ind w:firstLine="420"/>
        <w:rPr>
          <w:rFonts w:ascii="Heiti SC Light" w:eastAsia="Heiti SC Light"/>
          <w:szCs w:val="21"/>
        </w:rPr>
      </w:pPr>
    </w:p>
    <w:p w:rsidR="00D13175" w:rsidRDefault="00E650E7">
      <w:pPr>
        <w:pStyle w:val="1"/>
        <w:numPr>
          <w:ilvl w:val="0"/>
          <w:numId w:val="3"/>
        </w:numPr>
        <w:rPr>
          <w:rFonts w:ascii="Heiti SC Light" w:eastAsia="Heiti SC Light"/>
          <w:sz w:val="28"/>
          <w:szCs w:val="28"/>
        </w:rPr>
      </w:pPr>
      <w:bookmarkStart w:id="4" w:name="_Toc455997247"/>
      <w:r>
        <w:rPr>
          <w:rFonts w:ascii="Heiti SC Light" w:eastAsia="Heiti SC Light" w:hint="eastAsia"/>
          <w:sz w:val="28"/>
          <w:szCs w:val="28"/>
        </w:rPr>
        <w:lastRenderedPageBreak/>
        <w:t>数字签名</w:t>
      </w:r>
      <w:bookmarkEnd w:id="4"/>
    </w:p>
    <w:p w:rsidR="00D13175" w:rsidRDefault="00E650E7">
      <w:pPr>
        <w:pStyle w:val="ac"/>
        <w:widowControl/>
        <w:ind w:firstLine="420"/>
        <w:rPr>
          <w:rFonts w:ascii="Heiti SC Light" w:eastAsia="Heiti SC Light"/>
          <w:sz w:val="21"/>
          <w:szCs w:val="21"/>
        </w:rPr>
      </w:pPr>
      <w:r>
        <w:rPr>
          <w:rFonts w:ascii="Heiti SC Light" w:eastAsia="Heiti SC Light" w:hint="eastAsia"/>
          <w:sz w:val="21"/>
          <w:szCs w:val="21"/>
        </w:rPr>
        <w:t>签名生成的通用步骤如下：</w:t>
      </w:r>
    </w:p>
    <w:p w:rsidR="00D13175" w:rsidRDefault="00E650E7">
      <w:pPr>
        <w:pStyle w:val="2"/>
        <w:rPr>
          <w:rFonts w:ascii="Heiti SC Light" w:eastAsia="Heiti SC Light"/>
          <w:sz w:val="21"/>
          <w:szCs w:val="21"/>
        </w:rPr>
      </w:pPr>
      <w:bookmarkStart w:id="5" w:name="_Toc455997248"/>
      <w:r>
        <w:rPr>
          <w:rFonts w:ascii="Heiti SC Light" w:eastAsia="Heiti SC Light" w:hint="eastAsia"/>
          <w:sz w:val="21"/>
          <w:szCs w:val="21"/>
        </w:rPr>
        <w:t>3.1 原数据串排序拼接</w:t>
      </w:r>
      <w:bookmarkEnd w:id="5"/>
    </w:p>
    <w:p w:rsidR="00D13175" w:rsidRDefault="00E650E7">
      <w:pPr>
        <w:pStyle w:val="ac"/>
        <w:widowControl/>
        <w:rPr>
          <w:rFonts w:ascii="Heiti SC Light" w:eastAsia="Heiti SC Light"/>
          <w:sz w:val="21"/>
          <w:szCs w:val="21"/>
        </w:rPr>
      </w:pPr>
      <w:r>
        <w:rPr>
          <w:rFonts w:ascii="Heiti SC Light" w:eastAsia="Heiti SC Light" w:hint="eastAsia"/>
          <w:sz w:val="21"/>
          <w:szCs w:val="21"/>
        </w:rPr>
        <w:t>第一步，设所有发送或者接收到的数据为集合M，将集合M内非空参数值的参数按照参数名ASCII码从小到大排序（字典序），使用URL键值对的格式（即key1=value1&amp;key2=value2…）拼接成字符串stringA。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 w:rsidR="00D13175" w:rsidRDefault="00E650E7">
      <w:pPr>
        <w:pStyle w:val="ac"/>
        <w:widowControl/>
        <w:rPr>
          <w:rFonts w:ascii="Heiti SC Light" w:eastAsia="Heiti SC Light"/>
          <w:sz w:val="21"/>
          <w:szCs w:val="21"/>
        </w:rPr>
      </w:pPr>
      <w:r>
        <w:rPr>
          <w:rFonts w:ascii="Heiti SC Light" w:eastAsia="Heiti SC Light" w:hint="eastAsia"/>
          <w:sz w:val="21"/>
          <w:szCs w:val="21"/>
        </w:rPr>
        <w:t>特别注意以下重要规则：</w:t>
      </w:r>
    </w:p>
    <w:p w:rsidR="00D13175" w:rsidRDefault="00E650E7">
      <w:pPr>
        <w:widowControl/>
        <w:numPr>
          <w:ilvl w:val="0"/>
          <w:numId w:val="4"/>
        </w:numPr>
        <w:rPr>
          <w:rFonts w:ascii="Heiti SC Light" w:eastAsia="Heiti SC Light"/>
          <w:szCs w:val="21"/>
        </w:rPr>
      </w:pPr>
      <w:r>
        <w:rPr>
          <w:rFonts w:ascii="Heiti SC Light" w:eastAsia="Heiti SC Light" w:hint="eastAsia"/>
          <w:szCs w:val="21"/>
        </w:rPr>
        <w:t>◆ 参数名ASCII码从小到大排序（字典序）；</w:t>
      </w:r>
    </w:p>
    <w:p w:rsidR="00D13175" w:rsidRDefault="00E650E7">
      <w:pPr>
        <w:widowControl/>
        <w:numPr>
          <w:ilvl w:val="0"/>
          <w:numId w:val="4"/>
        </w:numPr>
        <w:rPr>
          <w:rFonts w:ascii="Heiti SC Light" w:eastAsia="Heiti SC Light"/>
          <w:szCs w:val="21"/>
        </w:rPr>
      </w:pPr>
      <w:r>
        <w:rPr>
          <w:rFonts w:ascii="Heiti SC Light" w:eastAsia="Heiti SC Light" w:hint="eastAsia"/>
          <w:szCs w:val="21"/>
        </w:rPr>
        <w:t>◆ 如果参数的值为空不参与签名；</w:t>
      </w:r>
    </w:p>
    <w:p w:rsidR="00D13175" w:rsidRDefault="00E650E7">
      <w:pPr>
        <w:widowControl/>
        <w:numPr>
          <w:ilvl w:val="0"/>
          <w:numId w:val="4"/>
        </w:numPr>
        <w:rPr>
          <w:rFonts w:ascii="Heiti SC Light" w:eastAsia="Heiti SC Light"/>
          <w:szCs w:val="21"/>
        </w:rPr>
      </w:pPr>
      <w:r>
        <w:rPr>
          <w:rFonts w:ascii="Heiti SC Light" w:eastAsia="Heiti SC Light" w:hint="eastAsia"/>
          <w:szCs w:val="21"/>
        </w:rPr>
        <w:t>◆ 参数名不区分大小写；</w:t>
      </w:r>
    </w:p>
    <w:p w:rsidR="00D13175" w:rsidRDefault="00E650E7">
      <w:pPr>
        <w:widowControl/>
        <w:numPr>
          <w:ilvl w:val="0"/>
          <w:numId w:val="4"/>
        </w:numPr>
        <w:rPr>
          <w:rFonts w:ascii="Heiti SC Light" w:eastAsia="Heiti SC Light"/>
          <w:szCs w:val="21"/>
        </w:rPr>
      </w:pPr>
      <w:r>
        <w:rPr>
          <w:rFonts w:ascii="Heiti SC Light" w:eastAsia="Heiti SC Light" w:hint="eastAsia"/>
          <w:szCs w:val="21"/>
        </w:rPr>
        <w:t>◆ 验证调用返回或主动通知签名时，传送的sign参数不参与签名，将生成的签名与该sign值作校验。</w:t>
      </w:r>
    </w:p>
    <w:p w:rsidR="00D13175" w:rsidRDefault="00E650E7">
      <w:pPr>
        <w:pStyle w:val="2"/>
        <w:rPr>
          <w:rFonts w:ascii="Heiti SC Light" w:eastAsia="Heiti SC Light"/>
          <w:sz w:val="21"/>
          <w:szCs w:val="21"/>
        </w:rPr>
      </w:pPr>
      <w:bookmarkStart w:id="6" w:name="_Toc455997249"/>
      <w:r>
        <w:rPr>
          <w:rFonts w:ascii="Heiti SC Light" w:eastAsia="Heiti SC Light" w:hint="eastAsia"/>
          <w:sz w:val="21"/>
          <w:szCs w:val="21"/>
        </w:rPr>
        <w:t>3.2 数据签名</w:t>
      </w:r>
      <w:bookmarkEnd w:id="6"/>
    </w:p>
    <w:p w:rsidR="00D13175" w:rsidRDefault="00E650E7">
      <w:pPr>
        <w:pStyle w:val="ac"/>
        <w:widowControl/>
        <w:rPr>
          <w:rFonts w:ascii="Heiti SC Light" w:eastAsia="Heiti SC Light"/>
          <w:sz w:val="21"/>
          <w:szCs w:val="21"/>
        </w:rPr>
      </w:pPr>
      <w:r>
        <w:rPr>
          <w:rFonts w:ascii="Heiti SC Light" w:eastAsia="Heiti SC Light" w:hint="eastAsia"/>
          <w:sz w:val="21"/>
          <w:szCs w:val="21"/>
        </w:rPr>
        <w:t>第二步，在stringA最后拼接上key得到stringsignTemp字符串，并对stringsignTemp进行MD5运算，再将得到的字符串所有字符转换为大写，得到sign值signValue。</w:t>
      </w:r>
    </w:p>
    <w:p w:rsidR="00D13175" w:rsidRDefault="00E650E7">
      <w:pPr>
        <w:pStyle w:val="2"/>
        <w:rPr>
          <w:rFonts w:ascii="Heiti SC Light" w:eastAsia="Heiti SC Light"/>
          <w:sz w:val="21"/>
          <w:szCs w:val="21"/>
        </w:rPr>
      </w:pPr>
      <w:bookmarkStart w:id="7" w:name="_Toc455997250"/>
      <w:r>
        <w:rPr>
          <w:rFonts w:ascii="Heiti SC Light" w:eastAsia="Heiti SC Light" w:hint="eastAsia"/>
          <w:sz w:val="21"/>
          <w:szCs w:val="21"/>
        </w:rPr>
        <w:t>3.3 示例</w:t>
      </w:r>
      <w:bookmarkEnd w:id="7"/>
    </w:p>
    <w:p w:rsidR="00D13175" w:rsidRDefault="00E650E7">
      <w:pPr>
        <w:pStyle w:val="mb10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ascii="Heiti SC Light" w:eastAsia="Heiti SC Light" w:hint="eastAsia"/>
          <w:szCs w:val="21"/>
        </w:rPr>
        <w:t>假设传送的参数如下：</w:t>
      </w:r>
    </w:p>
    <w:p w:rsidR="00D13175" w:rsidRDefault="00A24394">
      <w:pPr>
        <w:pStyle w:val="ac"/>
        <w:widowControl/>
        <w:rPr>
          <w:rFonts w:ascii="Heiti SC Light" w:eastAsia="Heiti SC Light"/>
          <w:sz w:val="21"/>
          <w:szCs w:val="21"/>
        </w:rPr>
      </w:pPr>
      <w:r>
        <w:rPr>
          <w:rFonts w:ascii="Heiti SC Light" w:eastAsia="Heiti SC Light" w:hint="eastAsia"/>
          <w:sz w:val="21"/>
          <w:szCs w:val="21"/>
        </w:rPr>
        <w:t>merchno</w:t>
      </w:r>
      <w:bookmarkStart w:id="8" w:name="OLE_LINK29"/>
      <w:r w:rsidR="00E650E7">
        <w:rPr>
          <w:rFonts w:ascii="Heiti SC Light" w:eastAsia="Heiti SC Light" w:hint="eastAsia"/>
          <w:sz w:val="21"/>
          <w:szCs w:val="21"/>
        </w:rPr>
        <w:t>: 00000000001</w:t>
      </w:r>
      <w:bookmarkEnd w:id="8"/>
    </w:p>
    <w:p w:rsidR="00D13175" w:rsidRDefault="00E650E7">
      <w:pPr>
        <w:pStyle w:val="ac"/>
        <w:widowControl/>
        <w:rPr>
          <w:rFonts w:ascii="Heiti SC Light" w:eastAsia="Heiti SC Light"/>
          <w:sz w:val="21"/>
          <w:szCs w:val="21"/>
        </w:rPr>
      </w:pPr>
      <w:r>
        <w:rPr>
          <w:rFonts w:ascii="Heiti SC Light" w:eastAsia="Heiti SC Light" w:hint="eastAsia"/>
          <w:sz w:val="21"/>
          <w:szCs w:val="21"/>
        </w:rPr>
        <w:t>body</w:t>
      </w:r>
      <w:bookmarkStart w:id="9" w:name="OLE_LINK30"/>
      <w:r>
        <w:rPr>
          <w:rFonts w:ascii="Heiti SC Light" w:eastAsia="Heiti SC Light" w:hint="eastAsia"/>
          <w:sz w:val="21"/>
          <w:szCs w:val="21"/>
        </w:rPr>
        <w:t>: 支付</w:t>
      </w:r>
      <w:bookmarkEnd w:id="9"/>
    </w:p>
    <w:p w:rsidR="00D13175" w:rsidRDefault="00E650E7">
      <w:pPr>
        <w:pStyle w:val="ac"/>
        <w:widowControl/>
        <w:rPr>
          <w:rFonts w:ascii="Heiti SC Light" w:eastAsia="Heiti SC Light"/>
          <w:sz w:val="21"/>
          <w:szCs w:val="21"/>
        </w:rPr>
      </w:pPr>
      <w:r>
        <w:rPr>
          <w:rFonts w:ascii="Heiti SC Light" w:eastAsia="Heiti SC Light" w:cstheme="minorBidi" w:hint="eastAsia"/>
          <w:sz w:val="21"/>
          <w:szCs w:val="21"/>
        </w:rPr>
        <w:t>channel:</w:t>
      </w:r>
      <w:r>
        <w:rPr>
          <w:rFonts w:ascii="Heiti SC Light" w:eastAsia="Heiti SC Light" w:cstheme="minorBidi"/>
          <w:sz w:val="21"/>
          <w:szCs w:val="21"/>
        </w:rPr>
        <w:t xml:space="preserve"> </w:t>
      </w:r>
      <w:r>
        <w:rPr>
          <w:rFonts w:ascii="Heiti SC Light" w:eastAsia="Heiti SC Light" w:cstheme="minorBidi" w:hint="eastAsia"/>
          <w:sz w:val="21"/>
          <w:szCs w:val="21"/>
        </w:rPr>
        <w:t>wxPubQR</w:t>
      </w:r>
    </w:p>
    <w:p w:rsidR="00D13175" w:rsidRDefault="00E650E7">
      <w:pPr>
        <w:pStyle w:val="ac"/>
        <w:widowControl/>
        <w:rPr>
          <w:rFonts w:ascii="Heiti SC Light" w:eastAsia="Heiti SC Light"/>
          <w:sz w:val="21"/>
          <w:szCs w:val="21"/>
        </w:rPr>
      </w:pPr>
      <w:r>
        <w:rPr>
          <w:rFonts w:ascii="Heiti SC Light" w:eastAsia="Heiti SC Light" w:hint="eastAsia"/>
          <w:sz w:val="21"/>
          <w:szCs w:val="21"/>
        </w:rPr>
        <w:t>第一步: 对参数按照key=value的格式，并按照参数名ASCII字典序排序如下：</w:t>
      </w:r>
    </w:p>
    <w:p w:rsidR="00D13175" w:rsidRDefault="00E650E7">
      <w:pPr>
        <w:pStyle w:val="ac"/>
        <w:widowControl/>
        <w:rPr>
          <w:rFonts w:ascii="Heiti SC Light" w:eastAsia="Heiti SC Light"/>
          <w:sz w:val="21"/>
          <w:szCs w:val="21"/>
        </w:rPr>
      </w:pPr>
      <w:r>
        <w:rPr>
          <w:rFonts w:ascii="Heiti SC Light" w:eastAsia="Heiti SC Light" w:hint="eastAsia"/>
          <w:sz w:val="21"/>
          <w:szCs w:val="21"/>
        </w:rPr>
        <w:t>stringA="</w:t>
      </w:r>
      <w:r w:rsidR="00ED1468">
        <w:rPr>
          <w:rFonts w:ascii="Heiti SC Light" w:eastAsia="Heiti SC Light" w:hint="eastAsia"/>
          <w:sz w:val="21"/>
          <w:szCs w:val="21"/>
        </w:rPr>
        <w:t>agentno</w:t>
      </w:r>
      <w:r>
        <w:rPr>
          <w:rFonts w:ascii="Heiti SC Light" w:eastAsia="Heiti SC Light" w:hint="eastAsia"/>
          <w:sz w:val="21"/>
          <w:szCs w:val="21"/>
        </w:rPr>
        <w:t>=fhsdfh23g2fdsjf4324&amp;body=支付&amp;</w:t>
      </w:r>
      <w:r w:rsidR="00A24394">
        <w:rPr>
          <w:rFonts w:ascii="Heiti SC Light" w:eastAsia="Heiti SC Light" w:hint="eastAsia"/>
          <w:sz w:val="21"/>
          <w:szCs w:val="21"/>
        </w:rPr>
        <w:t>merchno</w:t>
      </w:r>
      <w:r>
        <w:rPr>
          <w:rFonts w:ascii="Heiti SC Light" w:eastAsia="Heiti SC Light" w:hint="eastAsia"/>
          <w:sz w:val="21"/>
          <w:szCs w:val="21"/>
        </w:rPr>
        <w:t xml:space="preserve">=00000000001&amp;openid=123; </w:t>
      </w:r>
    </w:p>
    <w:p w:rsidR="00D13175" w:rsidRDefault="00E650E7">
      <w:pPr>
        <w:pStyle w:val="mb10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ascii="Heiti SC Light" w:eastAsia="Heiti SC Light" w:hint="eastAsia"/>
          <w:szCs w:val="21"/>
        </w:rPr>
        <w:t>第二步：拼接API密钥：</w:t>
      </w:r>
    </w:p>
    <w:p w:rsidR="00D13175" w:rsidRDefault="00E650E7">
      <w:pPr>
        <w:pStyle w:val="ac"/>
        <w:widowControl/>
        <w:rPr>
          <w:rFonts w:ascii="Heiti SC Light" w:eastAsia="Heiti SC Light"/>
          <w:sz w:val="21"/>
          <w:szCs w:val="21"/>
        </w:rPr>
      </w:pPr>
      <w:r>
        <w:rPr>
          <w:rFonts w:ascii="Heiti SC Light" w:eastAsia="Heiti SC Light" w:hint="eastAsia"/>
          <w:sz w:val="21"/>
          <w:szCs w:val="21"/>
        </w:rPr>
        <w:t xml:space="preserve">stringsignTemp="stringA&amp;key=192006250b4c09247ec02edce69f6a2d" </w:t>
      </w:r>
    </w:p>
    <w:p w:rsidR="00D13175" w:rsidRDefault="00E650E7">
      <w:pPr>
        <w:pStyle w:val="ac"/>
        <w:widowControl/>
        <w:rPr>
          <w:rFonts w:ascii="Heiti SC Light" w:eastAsia="Heiti SC Light"/>
          <w:sz w:val="21"/>
          <w:szCs w:val="21"/>
        </w:rPr>
      </w:pPr>
      <w:r>
        <w:rPr>
          <w:rFonts w:ascii="Heiti SC Light" w:eastAsia="Heiti SC Light" w:hint="eastAsia"/>
          <w:sz w:val="21"/>
          <w:szCs w:val="21"/>
        </w:rPr>
        <w:t>sign=MD5(stringsignTemp).toUpperCase()="</w:t>
      </w:r>
      <w:bookmarkStart w:id="10" w:name="OLE_LINK31"/>
      <w:r>
        <w:rPr>
          <w:rFonts w:ascii="Heiti SC Light" w:eastAsia="Heiti SC Light" w:hint="eastAsia"/>
          <w:sz w:val="21"/>
          <w:szCs w:val="21"/>
        </w:rPr>
        <w:t>9A0A8659F005D6984697E2CA0A9CF3B7</w:t>
      </w:r>
      <w:bookmarkEnd w:id="10"/>
      <w:r>
        <w:rPr>
          <w:rFonts w:ascii="Heiti SC Light" w:eastAsia="Heiti SC Light" w:hint="eastAsia"/>
          <w:sz w:val="21"/>
          <w:szCs w:val="21"/>
        </w:rPr>
        <w:t xml:space="preserve">" </w:t>
      </w:r>
    </w:p>
    <w:p w:rsidR="00D13175" w:rsidRDefault="00E650E7">
      <w:pPr>
        <w:pStyle w:val="mb10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ascii="Heiti SC Light" w:eastAsia="Heiti SC Light" w:hint="eastAsia"/>
          <w:szCs w:val="21"/>
        </w:rPr>
        <w:t>最终得到最终发送的数据：</w:t>
      </w:r>
    </w:p>
    <w:p w:rsidR="00D13175" w:rsidRDefault="00E650E7">
      <w:pPr>
        <w:pStyle w:val="mb10"/>
        <w:widowControl/>
        <w:wordWrap w:val="0"/>
        <w:spacing w:afterAutospacing="1"/>
        <w:rPr>
          <w:rFonts w:ascii="Heiti SC Light" w:eastAsia="Heiti SC Light"/>
          <w:szCs w:val="21"/>
        </w:rPr>
      </w:pPr>
      <w:r>
        <w:rPr>
          <w:rFonts w:ascii="Heiti SC Light" w:eastAsia="Heiti SC Light" w:hint="eastAsia"/>
          <w:szCs w:val="21"/>
        </w:rPr>
        <w:t>{</w:t>
      </w:r>
    </w:p>
    <w:p w:rsidR="00D13175" w:rsidRDefault="00E650E7">
      <w:pPr>
        <w:rPr>
          <w:rFonts w:ascii="Heiti SC Light" w:eastAsia="Heiti SC Light"/>
          <w:kern w:val="0"/>
          <w:szCs w:val="21"/>
        </w:rPr>
      </w:pPr>
      <w:r>
        <w:rPr>
          <w:rFonts w:ascii="Heiti SC Light" w:eastAsia="Heiti SC Light" w:hint="eastAsia"/>
          <w:kern w:val="0"/>
          <w:szCs w:val="21"/>
        </w:rPr>
        <w:t xml:space="preserve">      </w:t>
      </w:r>
      <w:r>
        <w:rPr>
          <w:rFonts w:ascii="Heiti SC Light" w:eastAsia="Heiti SC Light"/>
          <w:kern w:val="0"/>
          <w:szCs w:val="21"/>
        </w:rPr>
        <w:t>“</w:t>
      </w:r>
      <w:r w:rsidR="00ED1468">
        <w:rPr>
          <w:rFonts w:ascii="Heiti SC Light" w:eastAsia="Heiti SC Light" w:hint="eastAsia"/>
          <w:kern w:val="0"/>
          <w:szCs w:val="21"/>
        </w:rPr>
        <w:t>agentno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ascii="Heiti SC Light" w:eastAsia="Heiti SC Light" w:hint="eastAsia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ascii="Heiti SC Light" w:eastAsia="Heiti SC Light" w:hint="eastAsia"/>
          <w:szCs w:val="21"/>
        </w:rPr>
        <w:t>fhsdfh23g2fdsjf4324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ascii="Heiti SC Light" w:eastAsia="Heiti SC Light" w:hint="eastAsia"/>
          <w:kern w:val="0"/>
          <w:szCs w:val="21"/>
        </w:rPr>
        <w:t>,</w:t>
      </w:r>
    </w:p>
    <w:p w:rsidR="00D13175" w:rsidRDefault="00E650E7">
      <w:pPr>
        <w:rPr>
          <w:rFonts w:ascii="Heiti SC Light" w:eastAsia="Heiti SC Light"/>
          <w:kern w:val="0"/>
          <w:szCs w:val="21"/>
        </w:rPr>
      </w:pPr>
      <w:r>
        <w:rPr>
          <w:rFonts w:ascii="Heiti SC Light" w:eastAsia="Heiti SC Light" w:hint="eastAsia"/>
          <w:kern w:val="0"/>
          <w:szCs w:val="21"/>
        </w:rPr>
        <w:t xml:space="preserve">      </w:t>
      </w:r>
      <w:r>
        <w:rPr>
          <w:rFonts w:ascii="Heiti SC Light" w:eastAsia="Heiti SC Light"/>
          <w:kern w:val="0"/>
          <w:szCs w:val="21"/>
        </w:rPr>
        <w:t>“</w:t>
      </w:r>
      <w:r w:rsidR="00A24394">
        <w:rPr>
          <w:rFonts w:ascii="Heiti SC Light" w:eastAsia="Heiti SC Light" w:hint="eastAsia"/>
          <w:kern w:val="0"/>
          <w:szCs w:val="21"/>
        </w:rPr>
        <w:t>merchno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ascii="Heiti SC Light" w:eastAsia="Heiti SC Light" w:hint="eastAsia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ascii="Heiti SC Light" w:eastAsia="Heiti SC Light" w:hint="eastAsia"/>
          <w:szCs w:val="21"/>
        </w:rPr>
        <w:t>00000000001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ascii="Heiti SC Light" w:eastAsia="Heiti SC Light" w:hint="eastAsia"/>
          <w:kern w:val="0"/>
          <w:szCs w:val="21"/>
        </w:rPr>
        <w:t>,</w:t>
      </w:r>
    </w:p>
    <w:p w:rsidR="00D13175" w:rsidRDefault="00E650E7">
      <w:pPr>
        <w:ind w:firstLine="420"/>
        <w:rPr>
          <w:rFonts w:ascii="Heiti SC Light" w:eastAsia="Heiti SC Light"/>
          <w:kern w:val="0"/>
          <w:szCs w:val="21"/>
        </w:rPr>
      </w:pPr>
      <w:r>
        <w:rPr>
          <w:rFonts w:ascii="Heiti SC Light" w:eastAsia="Heiti SC Light" w:hint="eastAsia"/>
          <w:kern w:val="0"/>
          <w:szCs w:val="21"/>
        </w:rPr>
        <w:t xml:space="preserve">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ascii="Heiti SC Light" w:eastAsia="Heiti SC Light" w:hint="eastAsia"/>
          <w:kern w:val="0"/>
          <w:szCs w:val="21"/>
        </w:rPr>
        <w:t>body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ascii="Heiti SC Light" w:eastAsia="Heiti SC Light" w:hint="eastAsia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ascii="Heiti SC Light" w:eastAsia="Heiti SC Light" w:hint="eastAsia"/>
          <w:szCs w:val="21"/>
        </w:rPr>
        <w:t>支付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ascii="Heiti SC Light" w:eastAsia="Heiti SC Light" w:hint="eastAsia"/>
          <w:kern w:val="0"/>
          <w:szCs w:val="21"/>
        </w:rPr>
        <w:t xml:space="preserve">,  </w:t>
      </w:r>
    </w:p>
    <w:p w:rsidR="00D13175" w:rsidRDefault="00E650E7">
      <w:pPr>
        <w:rPr>
          <w:rFonts w:ascii="Heiti SC Light" w:eastAsia="Heiti SC Light"/>
          <w:kern w:val="0"/>
          <w:szCs w:val="21"/>
        </w:rPr>
      </w:pPr>
      <w:r>
        <w:rPr>
          <w:rFonts w:ascii="Heiti SC Light" w:eastAsia="Heiti SC Light" w:hint="eastAsia"/>
          <w:kern w:val="0"/>
          <w:szCs w:val="21"/>
        </w:rPr>
        <w:t xml:space="preserve">     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ascii="Heiti SC Light" w:eastAsia="Heiti SC Light" w:hint="eastAsia"/>
          <w:szCs w:val="21"/>
        </w:rPr>
        <w:t>channel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ascii="Heiti SC Light" w:eastAsia="Heiti SC Light" w:hint="eastAsia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ascii="Heiti SC Light" w:eastAsia="Heiti SC Light" w:hint="eastAsia"/>
          <w:szCs w:val="21"/>
        </w:rPr>
        <w:t>wxPubQR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ascii="Heiti SC Light" w:eastAsia="Heiti SC Light" w:hint="eastAsia"/>
          <w:kern w:val="0"/>
          <w:szCs w:val="21"/>
        </w:rPr>
        <w:t>,</w:t>
      </w:r>
    </w:p>
    <w:p w:rsidR="00D13175" w:rsidRDefault="00E650E7">
      <w:pPr>
        <w:rPr>
          <w:rFonts w:ascii="Heiti SC Light" w:eastAsia="Heiti SC Light"/>
          <w:kern w:val="0"/>
          <w:szCs w:val="21"/>
        </w:rPr>
      </w:pPr>
      <w:r>
        <w:rPr>
          <w:rFonts w:ascii="Heiti SC Light" w:eastAsia="Heiti SC Light" w:hint="eastAsia"/>
          <w:kern w:val="0"/>
          <w:szCs w:val="21"/>
        </w:rPr>
        <w:lastRenderedPageBreak/>
        <w:t xml:space="preserve">      </w:t>
      </w:r>
    </w:p>
    <w:p w:rsidR="00D13175" w:rsidRDefault="00E650E7">
      <w:pPr>
        <w:ind w:firstLine="420"/>
        <w:rPr>
          <w:rFonts w:ascii="Heiti SC Light" w:eastAsia="Heiti SC Light"/>
          <w:kern w:val="0"/>
          <w:szCs w:val="21"/>
        </w:rPr>
      </w:pPr>
      <w:r>
        <w:rPr>
          <w:rFonts w:ascii="Heiti SC Light" w:eastAsia="Heiti SC Light" w:hint="eastAsia"/>
          <w:kern w:val="0"/>
          <w:szCs w:val="21"/>
        </w:rPr>
        <w:t xml:space="preserve">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ascii="Heiti SC Light" w:eastAsia="Heiti SC Light" w:hint="eastAsia"/>
          <w:kern w:val="0"/>
          <w:szCs w:val="21"/>
        </w:rPr>
        <w:t>sign</w:t>
      </w:r>
      <w:r>
        <w:rPr>
          <w:rFonts w:ascii="Heiti SC Light" w:eastAsia="Heiti SC Light"/>
          <w:kern w:val="0"/>
          <w:szCs w:val="21"/>
        </w:rPr>
        <w:t>”</w:t>
      </w:r>
      <w:r>
        <w:rPr>
          <w:rFonts w:ascii="Heiti SC Light" w:eastAsia="Heiti SC Light" w:hint="eastAsia"/>
          <w:kern w:val="0"/>
          <w:szCs w:val="21"/>
        </w:rPr>
        <w:t xml:space="preserve">: </w:t>
      </w:r>
      <w:r>
        <w:rPr>
          <w:rFonts w:ascii="Heiti SC Light" w:eastAsia="Heiti SC Light"/>
          <w:kern w:val="0"/>
          <w:szCs w:val="21"/>
        </w:rPr>
        <w:t>“</w:t>
      </w:r>
      <w:r>
        <w:rPr>
          <w:rFonts w:ascii="Heiti SC Light" w:eastAsia="Heiti SC Light" w:hint="eastAsia"/>
          <w:szCs w:val="21"/>
        </w:rPr>
        <w:t>9A0A8659F005D6984697E2CA0A9CF3B7</w:t>
      </w:r>
      <w:r>
        <w:rPr>
          <w:rFonts w:ascii="Heiti SC Light" w:eastAsia="Heiti SC Light"/>
          <w:szCs w:val="21"/>
        </w:rPr>
        <w:t>”</w:t>
      </w:r>
    </w:p>
    <w:p w:rsidR="00D13175" w:rsidRDefault="00E650E7">
      <w:pPr>
        <w:ind w:firstLine="420"/>
        <w:rPr>
          <w:rFonts w:ascii="Heiti SC Light" w:eastAsia="Heiti SC Light"/>
          <w:kern w:val="0"/>
          <w:szCs w:val="21"/>
        </w:rPr>
      </w:pPr>
      <w:r>
        <w:rPr>
          <w:rFonts w:ascii="Heiti SC Light" w:eastAsia="Heiti SC Light" w:hint="eastAsia"/>
          <w:kern w:val="0"/>
          <w:szCs w:val="21"/>
        </w:rPr>
        <w:t>}</w:t>
      </w:r>
    </w:p>
    <w:p w:rsidR="00D13175" w:rsidRDefault="00D13175">
      <w:pPr>
        <w:ind w:firstLine="420"/>
        <w:rPr>
          <w:rFonts w:ascii="Heiti SC Light" w:eastAsia="Heiti SC Light"/>
          <w:szCs w:val="21"/>
        </w:rPr>
      </w:pPr>
    </w:p>
    <w:p w:rsidR="00D13175" w:rsidRDefault="00E650E7">
      <w:pPr>
        <w:pStyle w:val="1"/>
        <w:numPr>
          <w:ilvl w:val="0"/>
          <w:numId w:val="3"/>
        </w:numPr>
        <w:tabs>
          <w:tab w:val="clear" w:pos="425"/>
        </w:tabs>
        <w:rPr>
          <w:rFonts w:ascii="Heiti SC Light" w:eastAsia="Heiti SC Light"/>
          <w:sz w:val="28"/>
          <w:szCs w:val="28"/>
        </w:rPr>
      </w:pPr>
      <w:bookmarkStart w:id="11" w:name="_Toc455997251"/>
      <w:r>
        <w:rPr>
          <w:rFonts w:ascii="Heiti SC Light" w:eastAsia="Heiti SC Light" w:hint="eastAsia"/>
          <w:sz w:val="28"/>
          <w:szCs w:val="28"/>
        </w:rPr>
        <w:t>交易接口定义</w:t>
      </w:r>
    </w:p>
    <w:p w:rsidR="000F3C0A" w:rsidRDefault="00E454CA" w:rsidP="000F3C0A">
      <w:pPr>
        <w:pStyle w:val="2"/>
        <w:numPr>
          <w:ilvl w:val="1"/>
          <w:numId w:val="3"/>
        </w:num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商户入网</w:t>
      </w:r>
      <w:r w:rsidR="000F3C0A">
        <w:rPr>
          <w:rFonts w:ascii="Heiti SC Light" w:eastAsia="Heiti SC Light" w:hint="eastAsia"/>
          <w:sz w:val="28"/>
          <w:szCs w:val="28"/>
        </w:rPr>
        <w:t>接口</w:t>
      </w:r>
    </w:p>
    <w:p w:rsidR="000F3C0A" w:rsidRDefault="000F3C0A" w:rsidP="000F3C0A">
      <w:pPr>
        <w:pStyle w:val="3"/>
        <w:numPr>
          <w:ilvl w:val="2"/>
          <w:numId w:val="3"/>
        </w:numPr>
        <w:rPr>
          <w:rFonts w:ascii="Heiti SC Light" w:eastAsia="Heiti SC Light" w:hint="default"/>
          <w:sz w:val="28"/>
          <w:szCs w:val="28"/>
        </w:rPr>
      </w:pPr>
      <w:r>
        <w:rPr>
          <w:rFonts w:ascii="Heiti SC Light" w:eastAsia="Heiti SC Light" w:hint="defaul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请求</w:t>
      </w:r>
      <w:r>
        <w:rPr>
          <w:rFonts w:ascii="Heiti SC Light" w:eastAsia="Heiti SC Light" w:hint="default"/>
          <w:sz w:val="28"/>
          <w:szCs w:val="28"/>
        </w:rPr>
        <w:t>参数</w:t>
      </w:r>
    </w:p>
    <w:p w:rsidR="000F3C0A" w:rsidRDefault="000F3C0A" w:rsidP="000F3C0A"/>
    <w:tbl>
      <w:tblPr>
        <w:tblStyle w:val="af1"/>
        <w:tblW w:w="9497" w:type="dxa"/>
        <w:tblInd w:w="-1276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708"/>
        <w:gridCol w:w="4252"/>
      </w:tblGrid>
      <w:tr w:rsidR="00AF32CC" w:rsidTr="00AF32CC">
        <w:trPr>
          <w:trHeight w:val="452"/>
        </w:trPr>
        <w:tc>
          <w:tcPr>
            <w:tcW w:w="2269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AF32CC" w:rsidRDefault="00AF32CC" w:rsidP="00DD4278"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ascii="Heiti SC Light" w:eastAsia="Heiti SC Light" w:hint="eastAsia"/>
                <w:b/>
                <w:bCs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AF32CC" w:rsidRDefault="00AF32CC" w:rsidP="00DD4278"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ascii="Heiti SC Light" w:eastAsia="Heiti SC Light" w:hint="eastAsia"/>
                <w:b/>
                <w:bCs/>
                <w:sz w:val="24"/>
              </w:rPr>
              <w:t>变量名</w:t>
            </w:r>
          </w:p>
        </w:tc>
        <w:tc>
          <w:tcPr>
            <w:tcW w:w="708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AF32CC" w:rsidRDefault="00AF32CC" w:rsidP="00DD4278"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ascii="Heiti SC Light" w:eastAsia="Heiti SC Light" w:hint="eastAsia"/>
                <w:b/>
                <w:bCs/>
                <w:sz w:val="24"/>
              </w:rPr>
              <w:t>必填</w:t>
            </w:r>
          </w:p>
        </w:tc>
        <w:tc>
          <w:tcPr>
            <w:tcW w:w="4252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00B050"/>
            <w:vAlign w:val="center"/>
          </w:tcPr>
          <w:p w:rsidR="00AF32CC" w:rsidRDefault="00AF32CC" w:rsidP="00DD4278"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ascii="Heiti SC Light" w:eastAsia="Heiti SC Light" w:hint="eastAsia"/>
                <w:b/>
                <w:bCs/>
                <w:sz w:val="24"/>
              </w:rPr>
              <w:t>描述</w:t>
            </w:r>
          </w:p>
        </w:tc>
      </w:tr>
      <w:tr w:rsidR="00AF32CC" w:rsidTr="00AF32CC">
        <w:trPr>
          <w:trHeight w:val="397"/>
        </w:trPr>
        <w:tc>
          <w:tcPr>
            <w:tcW w:w="2269" w:type="dxa"/>
          </w:tcPr>
          <w:p w:rsidR="00AF32CC" w:rsidRDefault="00AF32CC" w:rsidP="00DD4278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版本</w:t>
            </w:r>
          </w:p>
        </w:tc>
        <w:tc>
          <w:tcPr>
            <w:tcW w:w="2268" w:type="dxa"/>
          </w:tcPr>
          <w:p w:rsidR="00AF32CC" w:rsidRDefault="00AF32CC" w:rsidP="00DD4278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version</w:t>
            </w:r>
          </w:p>
        </w:tc>
        <w:tc>
          <w:tcPr>
            <w:tcW w:w="708" w:type="dxa"/>
          </w:tcPr>
          <w:p w:rsidR="00AF32CC" w:rsidRDefault="00AF32CC" w:rsidP="00DD4278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</w:tcPr>
          <w:p w:rsidR="00AF32CC" w:rsidRDefault="00AF32CC" w:rsidP="00DD4278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版本号，1.</w:t>
            </w:r>
            <w:r>
              <w:rPr>
                <w:rFonts w:ascii="Heiti SC Light" w:eastAsia="Heiti SC Light"/>
                <w:kern w:val="0"/>
                <w:szCs w:val="21"/>
              </w:rPr>
              <w:t>2</w:t>
            </w:r>
          </w:p>
        </w:tc>
      </w:tr>
      <w:tr w:rsidR="00AF32CC" w:rsidTr="00AF32CC">
        <w:trPr>
          <w:trHeight w:val="397"/>
        </w:trPr>
        <w:tc>
          <w:tcPr>
            <w:tcW w:w="2269" w:type="dxa"/>
          </w:tcPr>
          <w:p w:rsidR="00AF32CC" w:rsidRDefault="00AF32CC" w:rsidP="00DD4278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代理商号</w:t>
            </w:r>
          </w:p>
        </w:tc>
        <w:tc>
          <w:tcPr>
            <w:tcW w:w="2268" w:type="dxa"/>
          </w:tcPr>
          <w:p w:rsidR="00AF32CC" w:rsidRDefault="00AF32CC" w:rsidP="00DD4278">
            <w:pPr>
              <w:rPr>
                <w:rFonts w:ascii="Heiti SC Light" w:eastAsia="Heiti SC Light"/>
                <w:kern w:val="0"/>
                <w:szCs w:val="21"/>
              </w:rPr>
            </w:pPr>
            <w:r w:rsidRPr="00A510CF">
              <w:rPr>
                <w:kern w:val="0"/>
                <w:lang w:bidi="ar"/>
              </w:rPr>
              <w:t>agentno</w:t>
            </w:r>
          </w:p>
        </w:tc>
        <w:tc>
          <w:tcPr>
            <w:tcW w:w="708" w:type="dxa"/>
          </w:tcPr>
          <w:p w:rsidR="00AF32CC" w:rsidRDefault="00AF32CC" w:rsidP="00DD4278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</w:tcPr>
          <w:p w:rsidR="00AF32CC" w:rsidRDefault="00AF32CC" w:rsidP="00DD4278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由平台分配的代理商帐号</w:t>
            </w:r>
          </w:p>
        </w:tc>
      </w:tr>
      <w:tr w:rsidR="00AF32CC" w:rsidTr="00AF32CC">
        <w:trPr>
          <w:trHeight w:val="397"/>
        </w:trPr>
        <w:tc>
          <w:tcPr>
            <w:tcW w:w="2269" w:type="dxa"/>
          </w:tcPr>
          <w:p w:rsidR="00AF32CC" w:rsidRDefault="00AF32CC" w:rsidP="00DD4278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</w:tcPr>
          <w:p w:rsidR="00AF32CC" w:rsidRDefault="00AF32CC" w:rsidP="00DD4278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08" w:type="dxa"/>
          </w:tcPr>
          <w:p w:rsidR="00AF32CC" w:rsidRDefault="00AF32CC" w:rsidP="00DD4278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</w:tcPr>
          <w:p w:rsidR="00AF32CC" w:rsidRDefault="00AF32CC" w:rsidP="00DD4278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签名，详见签名生成算法</w:t>
            </w:r>
          </w:p>
        </w:tc>
      </w:tr>
      <w:tr w:rsidR="00AF32CC" w:rsidTr="00AF32CC">
        <w:trPr>
          <w:trHeight w:val="397"/>
        </w:trPr>
        <w:tc>
          <w:tcPr>
            <w:tcW w:w="2269" w:type="dxa"/>
            <w:vAlign w:val="center"/>
          </w:tcPr>
          <w:p w:rsidR="00AF32CC" w:rsidRDefault="00AF32CC" w:rsidP="00B25DC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商户名称</w:t>
            </w:r>
          </w:p>
        </w:tc>
        <w:tc>
          <w:tcPr>
            <w:tcW w:w="2268" w:type="dxa"/>
          </w:tcPr>
          <w:p w:rsidR="00AF32CC" w:rsidRDefault="00AF32CC" w:rsidP="00B25DCD">
            <w:pPr>
              <w:rPr>
                <w:rFonts w:ascii="Heiti SC Light" w:eastAsia="Heiti SC Light"/>
                <w:kern w:val="0"/>
                <w:szCs w:val="21"/>
              </w:rPr>
            </w:pPr>
            <w:r w:rsidRPr="00F350A1">
              <w:rPr>
                <w:kern w:val="0"/>
                <w:lang w:bidi="ar"/>
              </w:rPr>
              <w:t>fullName</w:t>
            </w:r>
          </w:p>
        </w:tc>
        <w:tc>
          <w:tcPr>
            <w:tcW w:w="708" w:type="dxa"/>
          </w:tcPr>
          <w:p w:rsidR="00AF32CC" w:rsidRDefault="00AF32CC" w:rsidP="00B25DCD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</w:tcPr>
          <w:p w:rsidR="00AF32CC" w:rsidRDefault="00AF32CC" w:rsidP="00B25DCD">
            <w:pPr>
              <w:rPr>
                <w:rFonts w:ascii="Heiti SC Light" w:eastAsia="Heiti SC Light"/>
                <w:kern w:val="0"/>
                <w:szCs w:val="21"/>
              </w:rPr>
            </w:pPr>
            <w:r w:rsidRPr="001B6D5D">
              <w:rPr>
                <w:rFonts w:ascii="Heiti SC Light" w:eastAsia="Heiti SC Light" w:hint="eastAsia"/>
                <w:kern w:val="0"/>
                <w:szCs w:val="21"/>
              </w:rPr>
              <w:t>要求与营业执照上的名称一致</w:t>
            </w:r>
          </w:p>
        </w:tc>
      </w:tr>
      <w:tr w:rsidR="00AF32CC" w:rsidTr="00AF32CC">
        <w:trPr>
          <w:trHeight w:val="397"/>
        </w:trPr>
        <w:tc>
          <w:tcPr>
            <w:tcW w:w="2269" w:type="dxa"/>
            <w:vAlign w:val="center"/>
          </w:tcPr>
          <w:p w:rsidR="00AF32CC" w:rsidRDefault="00AF32CC" w:rsidP="00B25DC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商户简称</w:t>
            </w:r>
          </w:p>
        </w:tc>
        <w:tc>
          <w:tcPr>
            <w:tcW w:w="2268" w:type="dxa"/>
          </w:tcPr>
          <w:p w:rsidR="00AF32CC" w:rsidRDefault="00AF32CC" w:rsidP="00B25DCD">
            <w:pPr>
              <w:rPr>
                <w:rFonts w:ascii="Heiti SC Light" w:eastAsia="Heiti SC Light"/>
                <w:kern w:val="0"/>
                <w:szCs w:val="21"/>
              </w:rPr>
            </w:pPr>
            <w:r w:rsidRPr="006176D6">
              <w:rPr>
                <w:kern w:val="0"/>
                <w:lang w:bidi="ar"/>
              </w:rPr>
              <w:t>merchName</w:t>
            </w:r>
          </w:p>
        </w:tc>
        <w:tc>
          <w:tcPr>
            <w:tcW w:w="708" w:type="dxa"/>
          </w:tcPr>
          <w:p w:rsidR="00AF32CC" w:rsidRDefault="00AF32CC" w:rsidP="00B25DCD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</w:tcPr>
          <w:p w:rsidR="00AF32CC" w:rsidRDefault="00AF32CC" w:rsidP="00B25DCD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商户简称</w:t>
            </w:r>
          </w:p>
        </w:tc>
      </w:tr>
      <w:tr w:rsidR="00AF32CC" w:rsidTr="00AF32CC">
        <w:trPr>
          <w:trHeight w:val="397"/>
        </w:trPr>
        <w:tc>
          <w:tcPr>
            <w:tcW w:w="2269" w:type="dxa"/>
            <w:vAlign w:val="center"/>
          </w:tcPr>
          <w:p w:rsidR="00AF32CC" w:rsidRDefault="00AF32CC" w:rsidP="00B25DC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负责人</w:t>
            </w:r>
          </w:p>
        </w:tc>
        <w:tc>
          <w:tcPr>
            <w:tcW w:w="2268" w:type="dxa"/>
          </w:tcPr>
          <w:p w:rsidR="00AF32CC" w:rsidRDefault="00AF32CC" w:rsidP="00B25DCD">
            <w:pPr>
              <w:rPr>
                <w:rFonts w:ascii="Heiti SC Light" w:eastAsia="Heiti SC Light"/>
                <w:kern w:val="0"/>
                <w:szCs w:val="21"/>
              </w:rPr>
            </w:pPr>
            <w:r w:rsidRPr="004A018E">
              <w:rPr>
                <w:kern w:val="0"/>
                <w:lang w:bidi="ar"/>
              </w:rPr>
              <w:t>legalName</w:t>
            </w:r>
          </w:p>
        </w:tc>
        <w:tc>
          <w:tcPr>
            <w:tcW w:w="708" w:type="dxa"/>
          </w:tcPr>
          <w:p w:rsidR="00AF32CC" w:rsidRDefault="00AF32CC" w:rsidP="00B25DCD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</w:tcPr>
          <w:p w:rsidR="00AF32CC" w:rsidRDefault="00AF32CC" w:rsidP="00B25DCD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 w:rsidR="00AF32CC" w:rsidTr="00AF32CC">
        <w:trPr>
          <w:trHeight w:val="397"/>
        </w:trPr>
        <w:tc>
          <w:tcPr>
            <w:tcW w:w="2269" w:type="dxa"/>
            <w:vAlign w:val="center"/>
          </w:tcPr>
          <w:p w:rsidR="00AF32CC" w:rsidRDefault="00AF32CC" w:rsidP="00B25DC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身份证号</w:t>
            </w:r>
          </w:p>
        </w:tc>
        <w:tc>
          <w:tcPr>
            <w:tcW w:w="2268" w:type="dxa"/>
          </w:tcPr>
          <w:p w:rsidR="00AF32CC" w:rsidRPr="004A018E" w:rsidRDefault="00AF32CC" w:rsidP="00B25DCD">
            <w:pPr>
              <w:rPr>
                <w:kern w:val="0"/>
                <w:lang w:bidi="ar"/>
              </w:rPr>
            </w:pPr>
            <w:r w:rsidRPr="000A6F35">
              <w:rPr>
                <w:kern w:val="0"/>
                <w:lang w:bidi="ar"/>
              </w:rPr>
              <w:t>identityCard</w:t>
            </w:r>
          </w:p>
        </w:tc>
        <w:tc>
          <w:tcPr>
            <w:tcW w:w="708" w:type="dxa"/>
          </w:tcPr>
          <w:p w:rsidR="00AF32CC" w:rsidRDefault="00AF32CC" w:rsidP="00B25DCD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</w:tcPr>
          <w:p w:rsidR="00AF32CC" w:rsidRDefault="00AF32CC" w:rsidP="00B25DCD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 w:rsidR="00AF32CC" w:rsidTr="00AF32CC">
        <w:trPr>
          <w:trHeight w:val="397"/>
        </w:trPr>
        <w:tc>
          <w:tcPr>
            <w:tcW w:w="2269" w:type="dxa"/>
            <w:tcBorders>
              <w:bottom w:val="single" w:sz="4" w:space="0" w:color="70AD47"/>
            </w:tcBorders>
            <w:vAlign w:val="center"/>
          </w:tcPr>
          <w:p w:rsidR="00AF32CC" w:rsidRDefault="00AF32CC" w:rsidP="00B25DC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负责人电话</w:t>
            </w:r>
          </w:p>
        </w:tc>
        <w:tc>
          <w:tcPr>
            <w:tcW w:w="2268" w:type="dxa"/>
            <w:tcBorders>
              <w:bottom w:val="single" w:sz="4" w:space="0" w:color="70AD47"/>
            </w:tcBorders>
          </w:tcPr>
          <w:p w:rsidR="00AF32CC" w:rsidRDefault="00AF32CC" w:rsidP="00B25DCD">
            <w:pPr>
              <w:rPr>
                <w:rFonts w:ascii="Heiti SC Light" w:eastAsia="Heiti SC Light"/>
                <w:kern w:val="0"/>
                <w:szCs w:val="21"/>
              </w:rPr>
            </w:pPr>
            <w:r w:rsidRPr="008F70CA">
              <w:rPr>
                <w:kern w:val="0"/>
                <w:lang w:bidi="ar"/>
              </w:rPr>
              <w:t>mobile</w:t>
            </w:r>
          </w:p>
        </w:tc>
        <w:tc>
          <w:tcPr>
            <w:tcW w:w="708" w:type="dxa"/>
            <w:tcBorders>
              <w:bottom w:val="single" w:sz="4" w:space="0" w:color="70AD47"/>
            </w:tcBorders>
          </w:tcPr>
          <w:p w:rsidR="00AF32CC" w:rsidRDefault="00AF32CC" w:rsidP="00B25DCD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否</w:t>
            </w:r>
          </w:p>
        </w:tc>
        <w:tc>
          <w:tcPr>
            <w:tcW w:w="4252" w:type="dxa"/>
            <w:tcBorders>
              <w:bottom w:val="single" w:sz="4" w:space="0" w:color="70AD47"/>
            </w:tcBorders>
          </w:tcPr>
          <w:p w:rsidR="00AF32CC" w:rsidRDefault="00AF32CC" w:rsidP="00B25DCD">
            <w:pPr>
              <w:rPr>
                <w:rFonts w:ascii="Heiti SC Light" w:eastAsia="Heiti SC Light"/>
                <w:kern w:val="0"/>
                <w:szCs w:val="21"/>
              </w:rPr>
            </w:pPr>
            <w:r w:rsidRPr="00DB4988">
              <w:rPr>
                <w:rFonts w:ascii="Heiti SC Light" w:eastAsia="Heiti SC Light" w:hint="eastAsia"/>
                <w:kern w:val="0"/>
                <w:szCs w:val="21"/>
              </w:rPr>
              <w:t>负责人电话，手机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号</w:t>
            </w:r>
          </w:p>
        </w:tc>
      </w:tr>
      <w:tr w:rsidR="00AF32CC" w:rsidTr="00AF32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1566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8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B25DC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省份</w:t>
            </w:r>
          </w:p>
        </w:tc>
        <w:tc>
          <w:tcPr>
            <w:tcW w:w="2268" w:type="dxa"/>
            <w:tcBorders>
              <w:top w:val="single" w:sz="4" w:space="0" w:color="70AD47"/>
              <w:left w:val="single" w:sz="8" w:space="0" w:color="000000"/>
              <w:bottom w:val="single" w:sz="4" w:space="0" w:color="70AD47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:rsidR="00AF32CC" w:rsidRDefault="00AF32CC" w:rsidP="00B25DCD">
            <w:pPr>
              <w:rPr>
                <w:color w:val="000000"/>
                <w:kern w:val="0"/>
                <w:lang w:bidi="ar"/>
              </w:rPr>
            </w:pPr>
            <w:r w:rsidRPr="005F3753">
              <w:rPr>
                <w:color w:val="000000"/>
                <w:kern w:val="0"/>
                <w:lang w:bidi="ar"/>
              </w:rPr>
              <w:t>province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8" w:space="0" w:color="000000"/>
              <w:bottom w:val="single" w:sz="4" w:space="0" w:color="70AD47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:rsidR="00AF32CC" w:rsidRDefault="00A23550" w:rsidP="00B25DCD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  <w:tcBorders>
              <w:top w:val="single" w:sz="4" w:space="0" w:color="70AD47"/>
              <w:left w:val="single" w:sz="8" w:space="0" w:color="000000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AF32CC" w:rsidRDefault="00AF32CC" w:rsidP="00B25DCD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AF32CC" w:rsidTr="00AF32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B25DC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城市</w:t>
            </w:r>
          </w:p>
        </w:tc>
        <w:tc>
          <w:tcPr>
            <w:tcW w:w="22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B25DCD">
            <w:pPr>
              <w:rPr>
                <w:color w:val="000000"/>
                <w:kern w:val="0"/>
                <w:lang w:bidi="ar"/>
              </w:rPr>
            </w:pPr>
            <w:r w:rsidRPr="00F033BA">
              <w:rPr>
                <w:rFonts w:ascii="Heiti SC Light" w:eastAsia="Heiti SC Light"/>
                <w:color w:val="000000"/>
                <w:kern w:val="0"/>
                <w:szCs w:val="21"/>
              </w:rPr>
              <w:t>city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23550" w:rsidP="00B25DCD">
            <w:pPr>
              <w:rPr>
                <w:color w:val="000000"/>
                <w:kern w:val="0"/>
                <w:lang w:bidi="ar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AF32CC" w:rsidRDefault="00AF32CC" w:rsidP="00B25DCD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AF32CC" w:rsidTr="00AF32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B25DCD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区县</w:t>
            </w:r>
          </w:p>
        </w:tc>
        <w:tc>
          <w:tcPr>
            <w:tcW w:w="22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B25DCD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 w:rsidRPr="00520799">
              <w:rPr>
                <w:rFonts w:ascii="Heiti SC Light" w:eastAsia="Heiti SC Light"/>
                <w:color w:val="000000"/>
                <w:kern w:val="0"/>
                <w:szCs w:val="21"/>
              </w:rPr>
              <w:t>areaName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23550" w:rsidP="00B25DCD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AF32CC" w:rsidRDefault="00AF32CC" w:rsidP="00AF32CC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</w:p>
        </w:tc>
      </w:tr>
      <w:tr w:rsidR="00AF32CC" w:rsidTr="00AF32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A909E5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 w:rsidRPr="00A909E5"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22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 w:rsidRPr="00FC1E74">
              <w:rPr>
                <w:rFonts w:ascii="Heiti SC Light" w:eastAsia="Heiti SC Light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23550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AF32CC" w:rsidRDefault="00AF32CC" w:rsidP="00DD4278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AF32CC" w:rsidTr="00AF32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Pr="00A909E5" w:rsidRDefault="00AF32CC" w:rsidP="00A909E5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t>行政区域码</w:t>
            </w:r>
          </w:p>
        </w:tc>
        <w:tc>
          <w:tcPr>
            <w:tcW w:w="22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Pr="00FC1E74" w:rsidRDefault="00AF32CC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 w:rsidRPr="002905AE">
              <w:rPr>
                <w:rFonts w:ascii="Heiti SC Light" w:eastAsia="Heiti SC Light"/>
                <w:color w:val="000000"/>
                <w:kern w:val="0"/>
                <w:szCs w:val="21"/>
              </w:rPr>
              <w:t>areaCode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23550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AF32CC" w:rsidRDefault="00AF32CC" w:rsidP="00DD4278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AF32CC" w:rsidTr="00AF32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Pr="00A909E5" w:rsidRDefault="00AF32CC" w:rsidP="00A909E5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t>电子邮件</w:t>
            </w:r>
          </w:p>
        </w:tc>
        <w:tc>
          <w:tcPr>
            <w:tcW w:w="22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Pr="00FC1E74" w:rsidRDefault="00AF32CC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 w:rsidRPr="00934515">
              <w:rPr>
                <w:rFonts w:ascii="Heiti SC Light" w:eastAsia="Heiti SC Light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23550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AF32CC" w:rsidRDefault="00AF32CC" w:rsidP="00DD4278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AF32CC" w:rsidTr="00AF32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Pr="00A909E5" w:rsidRDefault="00AF32CC" w:rsidP="00A909E5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t>收款人姓名</w:t>
            </w:r>
          </w:p>
        </w:tc>
        <w:tc>
          <w:tcPr>
            <w:tcW w:w="22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Pr="00FC1E74" w:rsidRDefault="00AF32CC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 w:rsidRPr="005D2AA1">
              <w:rPr>
                <w:rFonts w:ascii="Heiti SC Light" w:eastAsia="Heiti SC Light"/>
                <w:color w:val="000000"/>
                <w:kern w:val="0"/>
                <w:szCs w:val="21"/>
              </w:rPr>
              <w:t>accountName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23550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AF32CC" w:rsidRDefault="00AF32CC" w:rsidP="00DD4278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AF32CC" w:rsidTr="00AF32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Pr="00A909E5" w:rsidRDefault="00AF32CC" w:rsidP="00A909E5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lastRenderedPageBreak/>
              <w:t>银行卡号</w:t>
            </w:r>
          </w:p>
        </w:tc>
        <w:tc>
          <w:tcPr>
            <w:tcW w:w="22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Pr="00FC1E74" w:rsidRDefault="00AF32CC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 w:rsidRPr="00F67FBF">
              <w:rPr>
                <w:rFonts w:ascii="Heiti SC Light" w:eastAsia="Heiti SC Light"/>
                <w:color w:val="000000"/>
                <w:kern w:val="0"/>
                <w:szCs w:val="21"/>
              </w:rPr>
              <w:t>accountno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23550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AF32CC" w:rsidRDefault="00AF32CC" w:rsidP="00DD4278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AF32CC" w:rsidTr="00AF32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color w:val="000000"/>
                <w:kern w:val="0"/>
                <w:szCs w:val="21"/>
              </w:rPr>
              <w:t>账户类型</w:t>
            </w:r>
          </w:p>
        </w:tc>
        <w:tc>
          <w:tcPr>
            <w:tcW w:w="22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 w:rsidRPr="00AD262D">
              <w:rPr>
                <w:rFonts w:ascii="Heiti SC Light" w:eastAsia="Heiti SC Light"/>
                <w:color w:val="000000"/>
                <w:kern w:val="0"/>
                <w:szCs w:val="21"/>
              </w:rPr>
              <w:t>accountType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23550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AF32CC" w:rsidRDefault="00AF32CC" w:rsidP="00DD4278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653BC5"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帐户类型 1-对私 2-对公</w:t>
            </w:r>
          </w:p>
        </w:tc>
      </w:tr>
      <w:tr w:rsidR="00AF32CC" w:rsidTr="00AF32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t>银行类型</w:t>
            </w:r>
          </w:p>
        </w:tc>
        <w:tc>
          <w:tcPr>
            <w:tcW w:w="22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 w:rsidRPr="0023669E">
              <w:rPr>
                <w:rFonts w:ascii="Heiti SC Light" w:eastAsia="Heiti SC Light"/>
                <w:color w:val="000000"/>
                <w:kern w:val="0"/>
                <w:szCs w:val="21"/>
              </w:rPr>
              <w:t>bankType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23550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AF32CC" w:rsidRDefault="00AF32CC" w:rsidP="00DD4278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AF32CC" w:rsidTr="00AF32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t>银行支行</w:t>
            </w:r>
          </w:p>
        </w:tc>
        <w:tc>
          <w:tcPr>
            <w:tcW w:w="22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 w:rsidRPr="00CC7DB0">
              <w:rPr>
                <w:rFonts w:ascii="Heiti SC Light" w:eastAsia="Heiti SC Light"/>
                <w:color w:val="000000"/>
                <w:kern w:val="0"/>
                <w:szCs w:val="21"/>
              </w:rPr>
              <w:t>bankName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23550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AF32CC" w:rsidRDefault="00AF32CC" w:rsidP="00DD4278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AF32CC" w:rsidTr="00AF32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t>联行号</w:t>
            </w:r>
          </w:p>
        </w:tc>
        <w:tc>
          <w:tcPr>
            <w:tcW w:w="22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 w:rsidRPr="00632635">
              <w:rPr>
                <w:rFonts w:ascii="Heiti SC Light" w:eastAsia="Heiti SC Light"/>
                <w:color w:val="000000"/>
                <w:kern w:val="0"/>
                <w:szCs w:val="21"/>
              </w:rPr>
              <w:t>bankno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23550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AF32CC" w:rsidRDefault="00AF32CC" w:rsidP="00DD4278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AF32CC" w:rsidTr="00AF32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 w:rsidRPr="00BC7B07"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t>营业执照类型</w:t>
            </w:r>
          </w:p>
        </w:tc>
        <w:tc>
          <w:tcPr>
            <w:tcW w:w="22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 w:rsidRPr="00E909D8">
              <w:rPr>
                <w:rFonts w:ascii="Heiti SC Light" w:eastAsia="Heiti SC Light"/>
                <w:color w:val="000000"/>
                <w:kern w:val="0"/>
                <w:szCs w:val="21"/>
              </w:rPr>
              <w:t>businessLicenseType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23550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AF32CC" w:rsidRDefault="00AF32CC" w:rsidP="00DD4278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504703"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营业执照类型：NATIONAL_LEGAL：营业执照；NATIONAL_LEGAL_MERGE:多证合一；INST_RGST_CTF：事业单位法人证书</w:t>
            </w:r>
          </w:p>
        </w:tc>
      </w:tr>
      <w:tr w:rsidR="00AF32CC" w:rsidTr="00AF32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 w:rsidRPr="003466EC"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t>营业执照编号</w:t>
            </w:r>
          </w:p>
        </w:tc>
        <w:tc>
          <w:tcPr>
            <w:tcW w:w="22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 w:rsidRPr="00E909D8">
              <w:rPr>
                <w:rFonts w:ascii="Heiti SC Light" w:eastAsia="Heiti SC Light"/>
                <w:color w:val="000000"/>
                <w:kern w:val="0"/>
                <w:szCs w:val="21"/>
              </w:rPr>
              <w:t>businessLicense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23550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AF32CC" w:rsidRDefault="00AF32CC" w:rsidP="00DD4278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3466EC"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营业执照编号</w:t>
            </w:r>
          </w:p>
        </w:tc>
      </w:tr>
      <w:tr w:rsidR="00AF32CC" w:rsidTr="00AF32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 w:rsidRPr="00B818EE"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t>受理商户负责人信息</w:t>
            </w:r>
          </w:p>
        </w:tc>
        <w:tc>
          <w:tcPr>
            <w:tcW w:w="22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 w:rsidRPr="00E909D8">
              <w:rPr>
                <w:rFonts w:ascii="Heiti SC Light" w:eastAsia="Heiti SC Light"/>
                <w:color w:val="000000"/>
                <w:kern w:val="0"/>
                <w:szCs w:val="21"/>
              </w:rPr>
              <w:t>legalPersonType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23550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AF32CC" w:rsidRDefault="00AF32CC" w:rsidP="00DD4278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B818EE"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负责人信息：LEGAL_PERSON：法人；CONTROLLER：实际控制人；AGENT：代理人；OTHER：其他</w:t>
            </w:r>
          </w:p>
        </w:tc>
      </w:tr>
      <w:tr w:rsidR="00AF32CC" w:rsidTr="00AF32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 w:rsidRPr="00F205A7"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t>支付类型列表</w:t>
            </w:r>
          </w:p>
        </w:tc>
        <w:tc>
          <w:tcPr>
            <w:tcW w:w="22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 w:rsidRPr="00DD3AD1">
              <w:rPr>
                <w:rFonts w:ascii="Heiti SC Light" w:eastAsia="Heiti SC Light"/>
                <w:color w:val="000000"/>
                <w:kern w:val="0"/>
                <w:szCs w:val="21"/>
              </w:rPr>
              <w:t>payTypes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23550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AF32CC" w:rsidRDefault="00C84F86" w:rsidP="00DD4278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>scanType</w:t>
            </w:r>
            <w: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: </w:t>
            </w:r>
            <w:r w:rsidR="00AF32CC" w:rsidRPr="00AF32CC"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扫码类型(1-主扫 2-被扫 4-公众号</w:t>
            </w:r>
            <w:r w:rsidR="00004165"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或</w:t>
            </w:r>
            <w:r w:rsidR="00004165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支付宝服务窗</w:t>
            </w:r>
            <w:r w:rsidR="00AF32CC" w:rsidRPr="00AF32CC"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8-WAP)</w:t>
            </w:r>
          </w:p>
          <w:p w:rsidR="00AF32CC" w:rsidRDefault="00C84F86" w:rsidP="00DD4278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>payType</w:t>
            </w:r>
            <w: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: </w:t>
            </w:r>
            <w:r w:rsidR="00E43CA8" w:rsidRPr="00E43CA8"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支付方式（1-支付宝 2-微信 3-百度 4-QQ 5-京东）</w:t>
            </w:r>
          </w:p>
          <w:p w:rsidR="00C84F86" w:rsidRDefault="00C84F86" w:rsidP="00DD4278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>settleType</w:t>
            </w:r>
            <w: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: </w:t>
            </w:r>
            <w:r w:rsidRPr="00C84F86"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结算类型(1-T+0 2-T+1)</w:t>
            </w:r>
          </w:p>
          <w:p w:rsidR="00F078FB" w:rsidRDefault="00F078FB" w:rsidP="00DD4278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>rate</w:t>
            </w:r>
            <w:r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：费率</w:t>
            </w:r>
          </w:p>
          <w:p w:rsidR="001F1E17" w:rsidRPr="001F1E17" w:rsidRDefault="001F1E17" w:rsidP="001F1E17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>[</w:t>
            </w:r>
          </w:p>
          <w:p w:rsidR="001F1E17" w:rsidRPr="001F1E17" w:rsidRDefault="001F1E17" w:rsidP="001F1E17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    {</w:t>
            </w:r>
          </w:p>
          <w:p w:rsidR="001F1E17" w:rsidRPr="001F1E17" w:rsidRDefault="001F1E17" w:rsidP="001F1E17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      scanType: </w:t>
            </w:r>
            <w:r w:rsidR="00167B3E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>1</w:t>
            </w: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>,</w:t>
            </w:r>
            <w: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 //</w:t>
            </w:r>
            <w:r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代表同时开通主扫、被扫，公众号</w:t>
            </w:r>
          </w:p>
          <w:p w:rsidR="001F1E17" w:rsidRPr="001F1E17" w:rsidRDefault="001F1E17" w:rsidP="001F1E17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      payType: 1,</w:t>
            </w:r>
          </w:p>
          <w:p w:rsidR="001F1E17" w:rsidRPr="001F1E17" w:rsidRDefault="001F1E17" w:rsidP="001F1E17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      settleType: 1,</w:t>
            </w:r>
          </w:p>
          <w:p w:rsidR="001F1E17" w:rsidRPr="001F1E17" w:rsidRDefault="001F1E17" w:rsidP="001F1E17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      rate: 0.0035</w:t>
            </w:r>
          </w:p>
          <w:p w:rsidR="001F1E17" w:rsidRPr="001F1E17" w:rsidRDefault="001F1E17" w:rsidP="001F1E17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    },{</w:t>
            </w:r>
          </w:p>
          <w:p w:rsidR="001F1E17" w:rsidRPr="001F1E17" w:rsidRDefault="001F1E17" w:rsidP="001F1E17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      scanType: </w:t>
            </w:r>
            <w:r w:rsidR="00167B3E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>2</w:t>
            </w: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>,</w:t>
            </w:r>
          </w:p>
          <w:p w:rsidR="001F1E17" w:rsidRPr="001F1E17" w:rsidRDefault="001F1E17" w:rsidP="001F1E17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      payType: 1,</w:t>
            </w:r>
          </w:p>
          <w:p w:rsidR="001F1E17" w:rsidRPr="001F1E17" w:rsidRDefault="001F1E17" w:rsidP="001F1E17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      settleType: 2,</w:t>
            </w:r>
          </w:p>
          <w:p w:rsidR="001F1E17" w:rsidRPr="001F1E17" w:rsidRDefault="001F1E17" w:rsidP="001F1E17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      rate: 0.0030</w:t>
            </w:r>
          </w:p>
          <w:p w:rsidR="001F1E17" w:rsidRPr="001F1E17" w:rsidRDefault="001F1E17" w:rsidP="001F1E17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    },{</w:t>
            </w:r>
          </w:p>
          <w:p w:rsidR="001F1E17" w:rsidRPr="001F1E17" w:rsidRDefault="001F1E17" w:rsidP="001F1E17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      scanType: </w:t>
            </w:r>
            <w:r w:rsidR="00167B3E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>2</w:t>
            </w: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>,</w:t>
            </w:r>
          </w:p>
          <w:p w:rsidR="001F1E17" w:rsidRPr="001F1E17" w:rsidRDefault="001F1E17" w:rsidP="001F1E17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      payType: 2,</w:t>
            </w:r>
          </w:p>
          <w:p w:rsidR="001F1E17" w:rsidRPr="001F1E17" w:rsidRDefault="001F1E17" w:rsidP="001F1E17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      settleType: </w:t>
            </w:r>
            <w:r w:rsidR="00167B3E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>2</w:t>
            </w: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>,</w:t>
            </w:r>
          </w:p>
          <w:p w:rsidR="001F1E17" w:rsidRPr="001F1E17" w:rsidRDefault="001F1E17" w:rsidP="001F1E17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      rate: 0.0035</w:t>
            </w:r>
          </w:p>
          <w:p w:rsidR="001F1E17" w:rsidRPr="001F1E17" w:rsidRDefault="001F1E17" w:rsidP="001F1E17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    },{</w:t>
            </w:r>
          </w:p>
          <w:p w:rsidR="001F1E17" w:rsidRPr="001F1E17" w:rsidRDefault="001F1E17" w:rsidP="001F1E17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      scanType: </w:t>
            </w:r>
            <w:r w:rsidR="00167B3E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>2</w:t>
            </w: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>,</w:t>
            </w:r>
          </w:p>
          <w:p w:rsidR="001F1E17" w:rsidRPr="001F1E17" w:rsidRDefault="001F1E17" w:rsidP="001F1E17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      payType: 2,</w:t>
            </w:r>
          </w:p>
          <w:p w:rsidR="001F1E17" w:rsidRPr="001F1E17" w:rsidRDefault="001F1E17" w:rsidP="001F1E17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      settleType: 2,</w:t>
            </w:r>
          </w:p>
          <w:p w:rsidR="001F1E17" w:rsidRPr="001F1E17" w:rsidRDefault="001F1E17" w:rsidP="001F1E17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      rate: 0.0030</w:t>
            </w:r>
          </w:p>
          <w:p w:rsidR="001F1E17" w:rsidRPr="001F1E17" w:rsidRDefault="001F1E17" w:rsidP="001F1E17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    }</w:t>
            </w:r>
          </w:p>
          <w:p w:rsidR="00AF32CC" w:rsidRDefault="001F1E17" w:rsidP="001F1E17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  ]</w:t>
            </w:r>
          </w:p>
          <w:p w:rsidR="00AF32CC" w:rsidRDefault="00AF32CC" w:rsidP="00DD4278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AF32CC" w:rsidTr="00AF32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 w:rsidRPr="00F30515"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lastRenderedPageBreak/>
              <w:t>经营类目</w:t>
            </w:r>
          </w:p>
        </w:tc>
        <w:tc>
          <w:tcPr>
            <w:tcW w:w="22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 w:rsidRPr="001A28CE">
              <w:rPr>
                <w:rFonts w:ascii="Heiti SC Light" w:eastAsia="Heiti SC Light"/>
                <w:color w:val="000000"/>
                <w:kern w:val="0"/>
                <w:szCs w:val="21"/>
              </w:rPr>
              <w:t>categoryWx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23550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AF32CC" w:rsidRDefault="00AF32CC" w:rsidP="00DD4278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2775A6"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微信经营类目</w:t>
            </w:r>
            <w:r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（</w:t>
            </w:r>
            <w:r w:rsidRPr="00445CEF"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见附件：微信经营类目</w:t>
            </w:r>
            <w:r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）</w:t>
            </w:r>
          </w:p>
        </w:tc>
      </w:tr>
      <w:tr w:rsidR="00AF32CC" w:rsidTr="00AF32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 w:rsidRPr="00F30515"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t>经营类目</w:t>
            </w:r>
          </w:p>
        </w:tc>
        <w:tc>
          <w:tcPr>
            <w:tcW w:w="22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 w:rsidRPr="001A28CE">
              <w:rPr>
                <w:rFonts w:ascii="Heiti SC Light" w:eastAsia="Heiti SC Light"/>
                <w:color w:val="000000"/>
                <w:kern w:val="0"/>
                <w:szCs w:val="21"/>
              </w:rPr>
              <w:t>categoryZfb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23550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AF32CC" w:rsidRDefault="00AF32CC" w:rsidP="00DD4278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2775A6"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支付宝经营类目</w:t>
            </w:r>
            <w:r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（</w:t>
            </w:r>
            <w:r w:rsidRPr="00B83172"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见附件：支付宝经营类目</w:t>
            </w:r>
            <w:r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）</w:t>
            </w:r>
          </w:p>
        </w:tc>
      </w:tr>
      <w:tr w:rsidR="00AF32CC" w:rsidTr="00AF32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7660D4" w:rsidP="00DD4278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 w:rsidRPr="007660D4"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t>提现手续费</w:t>
            </w:r>
          </w:p>
        </w:tc>
        <w:tc>
          <w:tcPr>
            <w:tcW w:w="22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7660D4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 w:rsidRPr="007660D4">
              <w:rPr>
                <w:rFonts w:ascii="Heiti SC Light" w:eastAsia="Heiti SC Light"/>
                <w:color w:val="000000"/>
                <w:kern w:val="0"/>
                <w:szCs w:val="21"/>
              </w:rPr>
              <w:t>payFee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23550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AF32CC" w:rsidRDefault="007660D4" w:rsidP="00DD4278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 w:rsidRPr="007660D4"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提现手续费，单位 元，保留两位小数点</w:t>
            </w:r>
          </w:p>
        </w:tc>
      </w:tr>
      <w:tr w:rsidR="00AF32CC" w:rsidTr="00AF32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430B08" w:rsidP="00DD4278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 w:rsidRPr="00430B08"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t>快捷支付 D0费率</w:t>
            </w:r>
          </w:p>
        </w:tc>
        <w:tc>
          <w:tcPr>
            <w:tcW w:w="22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0728A1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/>
                <w:color w:val="000000"/>
                <w:kern w:val="0"/>
                <w:szCs w:val="21"/>
              </w:rPr>
              <w:t>quickPayD0Rate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23550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AF32CC" w:rsidRDefault="00430B08" w:rsidP="00DD4278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如 0.0060</w:t>
            </w:r>
          </w:p>
        </w:tc>
      </w:tr>
      <w:tr w:rsidR="00AF32CC" w:rsidTr="00AF32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FD2642" w:rsidP="00DD4278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 w:rsidRPr="00FD2642"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t>快捷支付 T1费率</w:t>
            </w:r>
          </w:p>
        </w:tc>
        <w:tc>
          <w:tcPr>
            <w:tcW w:w="22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0728A1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/>
                <w:color w:val="000000"/>
                <w:kern w:val="0"/>
                <w:szCs w:val="21"/>
              </w:rPr>
              <w:t>quickPayT1Rate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1B26F7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AF32CC" w:rsidRDefault="00CC7F47" w:rsidP="00DD4278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如 0.00</w:t>
            </w:r>
            <w: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>5</w:t>
            </w:r>
            <w:r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0</w:t>
            </w:r>
          </w:p>
        </w:tc>
      </w:tr>
      <w:tr w:rsidR="00AF32CC" w:rsidTr="00AF32C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AF32CC" w:rsidRDefault="00AF32CC" w:rsidP="00DD4278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AF32CC" w:rsidRDefault="00AF32CC" w:rsidP="00DD4278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:rsidR="000F3C0A" w:rsidRDefault="000F3C0A" w:rsidP="000F3C0A"/>
    <w:p w:rsidR="000F3C0A" w:rsidRDefault="000F3C0A" w:rsidP="000F3C0A"/>
    <w:p w:rsidR="000F3C0A" w:rsidRDefault="000F3C0A" w:rsidP="000F3C0A">
      <w:pPr>
        <w:pStyle w:val="3"/>
        <w:numPr>
          <w:ilvl w:val="2"/>
          <w:numId w:val="3"/>
        </w:numPr>
        <w:rPr>
          <w:rFonts w:ascii="Heiti SC Light" w:eastAsia="Heiti SC Light" w:hint="default"/>
          <w:sz w:val="28"/>
          <w:szCs w:val="28"/>
        </w:rPr>
      </w:pPr>
      <w:r>
        <w:rPr>
          <w:rFonts w:ascii="Heiti SC Light" w:eastAsia="Heiti SC Light" w:hint="defaul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响应</w:t>
      </w:r>
      <w:r>
        <w:rPr>
          <w:rFonts w:ascii="Heiti SC Light" w:eastAsia="Heiti SC Light" w:hint="default"/>
          <w:sz w:val="28"/>
          <w:szCs w:val="28"/>
        </w:rPr>
        <w:t>参数</w:t>
      </w:r>
    </w:p>
    <w:p w:rsidR="000F3C0A" w:rsidRDefault="000F3C0A" w:rsidP="000F3C0A"/>
    <w:tbl>
      <w:tblPr>
        <w:tblStyle w:val="af1"/>
        <w:tblW w:w="10915" w:type="dxa"/>
        <w:tblInd w:w="-1276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708"/>
        <w:gridCol w:w="1418"/>
        <w:gridCol w:w="4252"/>
      </w:tblGrid>
      <w:tr w:rsidR="000F3C0A" w:rsidTr="00DD4278">
        <w:trPr>
          <w:trHeight w:val="421"/>
        </w:trPr>
        <w:tc>
          <w:tcPr>
            <w:tcW w:w="2269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0F3C0A" w:rsidRDefault="000F3C0A" w:rsidP="00DD4278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0F3C0A" w:rsidRDefault="000F3C0A" w:rsidP="00DD4278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变量名</w:t>
            </w:r>
          </w:p>
        </w:tc>
        <w:tc>
          <w:tcPr>
            <w:tcW w:w="708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0F3C0A" w:rsidRDefault="000F3C0A" w:rsidP="00DD4278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必填</w:t>
            </w:r>
          </w:p>
        </w:tc>
        <w:tc>
          <w:tcPr>
            <w:tcW w:w="1418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0F3C0A" w:rsidRDefault="000F3C0A" w:rsidP="00DD4278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类型</w:t>
            </w:r>
          </w:p>
        </w:tc>
        <w:tc>
          <w:tcPr>
            <w:tcW w:w="4252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00B050"/>
            <w:vAlign w:val="center"/>
          </w:tcPr>
          <w:p w:rsidR="000F3C0A" w:rsidRDefault="000F3C0A" w:rsidP="00DD4278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描述</w:t>
            </w:r>
          </w:p>
        </w:tc>
      </w:tr>
      <w:tr w:rsidR="000F3C0A" w:rsidTr="00DD4278">
        <w:tc>
          <w:tcPr>
            <w:tcW w:w="2269" w:type="dxa"/>
            <w:tcBorders>
              <w:top w:val="single" w:sz="4" w:space="0" w:color="1F4E79" w:themeColor="accent1" w:themeShade="80"/>
            </w:tcBorders>
          </w:tcPr>
          <w:p w:rsidR="000F3C0A" w:rsidRDefault="000F3C0A" w:rsidP="00DD4278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返回状态码</w:t>
            </w:r>
          </w:p>
        </w:tc>
        <w:tc>
          <w:tcPr>
            <w:tcW w:w="2268" w:type="dxa"/>
            <w:tcBorders>
              <w:top w:val="single" w:sz="4" w:space="0" w:color="1F4E79" w:themeColor="accent1" w:themeShade="80"/>
            </w:tcBorders>
          </w:tcPr>
          <w:p w:rsidR="000F3C0A" w:rsidRDefault="00EA2C0D" w:rsidP="00DD4278">
            <w:pPr>
              <w:rPr>
                <w:rFonts w:ascii="Heiti SC Light" w:eastAsia="Heiti SC Light"/>
                <w:kern w:val="0"/>
                <w:szCs w:val="21"/>
              </w:rPr>
            </w:pPr>
            <w:r w:rsidRPr="00EA2C0D">
              <w:rPr>
                <w:kern w:val="0"/>
                <w:lang w:bidi="ar"/>
              </w:rPr>
              <w:t>respCode</w:t>
            </w:r>
          </w:p>
        </w:tc>
        <w:tc>
          <w:tcPr>
            <w:tcW w:w="708" w:type="dxa"/>
            <w:tcBorders>
              <w:top w:val="single" w:sz="4" w:space="0" w:color="1F4E79" w:themeColor="accent1" w:themeShade="80"/>
            </w:tcBorders>
          </w:tcPr>
          <w:p w:rsidR="000F3C0A" w:rsidRDefault="000F3C0A" w:rsidP="00DD4278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1F4E79" w:themeColor="accent1" w:themeShade="80"/>
            </w:tcBorders>
          </w:tcPr>
          <w:p w:rsidR="000F3C0A" w:rsidRDefault="000F3C0A" w:rsidP="00DD4278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String(1)</w:t>
            </w:r>
          </w:p>
        </w:tc>
        <w:tc>
          <w:tcPr>
            <w:tcW w:w="4252" w:type="dxa"/>
            <w:tcBorders>
              <w:top w:val="single" w:sz="4" w:space="0" w:color="1F4E79" w:themeColor="accent1" w:themeShade="80"/>
            </w:tcBorders>
          </w:tcPr>
          <w:p w:rsidR="000F3C0A" w:rsidRDefault="007D392C" w:rsidP="004E1699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 w:rsidR="000F3C0A">
              <w:rPr>
                <w:rFonts w:ascii="Heiti SC Light" w:eastAsia="Heiti SC Light" w:hint="eastAsia"/>
                <w:kern w:val="0"/>
                <w:szCs w:val="21"/>
              </w:rPr>
              <w:t>：成功、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 w:rsidR="000F3C0A">
              <w:rPr>
                <w:rFonts w:ascii="Heiti SC Light" w:eastAsia="Heiti SC Light" w:hint="eastAsia"/>
                <w:kern w:val="0"/>
                <w:szCs w:val="21"/>
              </w:rPr>
              <w:t>：失败</w:t>
            </w:r>
          </w:p>
        </w:tc>
      </w:tr>
      <w:tr w:rsidR="000F3C0A" w:rsidTr="00DD4278">
        <w:tc>
          <w:tcPr>
            <w:tcW w:w="2269" w:type="dxa"/>
          </w:tcPr>
          <w:p w:rsidR="000F3C0A" w:rsidRDefault="000F3C0A" w:rsidP="00DD4278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返回信息</w:t>
            </w:r>
          </w:p>
        </w:tc>
        <w:tc>
          <w:tcPr>
            <w:tcW w:w="2268" w:type="dxa"/>
          </w:tcPr>
          <w:p w:rsidR="000F3C0A" w:rsidRDefault="004E1699" w:rsidP="00DD4278">
            <w:pPr>
              <w:rPr>
                <w:rFonts w:ascii="Heiti SC Light" w:eastAsia="Heiti SC Light"/>
                <w:kern w:val="0"/>
                <w:szCs w:val="21"/>
              </w:rPr>
            </w:pPr>
            <w:r w:rsidRPr="004E1699">
              <w:rPr>
                <w:kern w:val="0"/>
                <w:lang w:bidi="ar"/>
              </w:rPr>
              <w:t>message</w:t>
            </w:r>
          </w:p>
        </w:tc>
        <w:tc>
          <w:tcPr>
            <w:tcW w:w="708" w:type="dxa"/>
          </w:tcPr>
          <w:p w:rsidR="000F3C0A" w:rsidRDefault="000F3C0A" w:rsidP="00DD4278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否</w:t>
            </w:r>
          </w:p>
        </w:tc>
        <w:tc>
          <w:tcPr>
            <w:tcW w:w="1418" w:type="dxa"/>
          </w:tcPr>
          <w:p w:rsidR="000F3C0A" w:rsidRDefault="000F3C0A" w:rsidP="00DD4278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 w:rsidR="000F3C0A" w:rsidRDefault="000F3C0A" w:rsidP="00DD4278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返回信息，</w:t>
            </w:r>
            <w:r w:rsidR="00E45576">
              <w:rPr>
                <w:rFonts w:ascii="Heiti SC Light" w:eastAsia="Heiti SC Light" w:hint="eastAsia"/>
                <w:kern w:val="0"/>
                <w:szCs w:val="21"/>
              </w:rPr>
              <w:t>成功或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错误原因</w:t>
            </w:r>
          </w:p>
          <w:p w:rsidR="000F3C0A" w:rsidRDefault="000F3C0A" w:rsidP="00DD4278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签名失败</w:t>
            </w:r>
          </w:p>
          <w:p w:rsidR="000F3C0A" w:rsidRDefault="000F3C0A" w:rsidP="00DD4278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参数格式校验错误</w:t>
            </w:r>
          </w:p>
        </w:tc>
      </w:tr>
      <w:tr w:rsidR="00EA4F60" w:rsidTr="00DD4278">
        <w:tc>
          <w:tcPr>
            <w:tcW w:w="2269" w:type="dxa"/>
          </w:tcPr>
          <w:p w:rsidR="00EA4F60" w:rsidRDefault="00121353" w:rsidP="00DD4278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返回的子商户号</w:t>
            </w:r>
          </w:p>
        </w:tc>
        <w:tc>
          <w:tcPr>
            <w:tcW w:w="2268" w:type="dxa"/>
          </w:tcPr>
          <w:p w:rsidR="00EA4F60" w:rsidRPr="004E1699" w:rsidRDefault="00EA4F60" w:rsidP="00DD4278">
            <w:pPr>
              <w:rPr>
                <w:kern w:val="0"/>
                <w:lang w:bidi="ar"/>
              </w:rPr>
            </w:pPr>
            <w:r w:rsidRPr="00EA4F60">
              <w:rPr>
                <w:kern w:val="0"/>
                <w:lang w:bidi="ar"/>
              </w:rPr>
              <w:t>merchno</w:t>
            </w:r>
          </w:p>
        </w:tc>
        <w:tc>
          <w:tcPr>
            <w:tcW w:w="708" w:type="dxa"/>
          </w:tcPr>
          <w:p w:rsidR="00EA4F60" w:rsidRDefault="00121353" w:rsidP="00DD4278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:rsidR="00EA4F60" w:rsidRDefault="00EA4F60" w:rsidP="00DD4278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4252" w:type="dxa"/>
          </w:tcPr>
          <w:p w:rsidR="00EA4F60" w:rsidRDefault="00EA4F60" w:rsidP="00DD4278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 w:rsidR="00BE46FF" w:rsidTr="00DD4278">
        <w:tc>
          <w:tcPr>
            <w:tcW w:w="2269" w:type="dxa"/>
          </w:tcPr>
          <w:p w:rsidR="00BE46FF" w:rsidRDefault="00BE46FF" w:rsidP="00DD4278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返回的子商户</w:t>
            </w:r>
            <w:r w:rsidR="00904A53" w:rsidRPr="00904A53">
              <w:rPr>
                <w:rFonts w:ascii="Heiti SC Light" w:eastAsia="Heiti SC Light" w:hint="eastAsia"/>
                <w:b/>
                <w:kern w:val="0"/>
                <w:szCs w:val="21"/>
              </w:rPr>
              <w:t>交易密匙</w:t>
            </w:r>
          </w:p>
        </w:tc>
        <w:tc>
          <w:tcPr>
            <w:tcW w:w="2268" w:type="dxa"/>
          </w:tcPr>
          <w:p w:rsidR="00BE46FF" w:rsidRPr="00EA4F60" w:rsidRDefault="0081094F" w:rsidP="00DD4278">
            <w:pPr>
              <w:rPr>
                <w:kern w:val="0"/>
                <w:lang w:bidi="ar"/>
              </w:rPr>
            </w:pPr>
            <w:r w:rsidRPr="0081094F">
              <w:rPr>
                <w:kern w:val="0"/>
                <w:lang w:bidi="ar"/>
              </w:rPr>
              <w:t>merchKey</w:t>
            </w:r>
          </w:p>
        </w:tc>
        <w:tc>
          <w:tcPr>
            <w:tcW w:w="708" w:type="dxa"/>
          </w:tcPr>
          <w:p w:rsidR="00BE46FF" w:rsidRDefault="00BE46FF" w:rsidP="00DD4278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:rsidR="00BE46FF" w:rsidRDefault="00BE46FF" w:rsidP="00DD4278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4252" w:type="dxa"/>
          </w:tcPr>
          <w:p w:rsidR="00BE46FF" w:rsidRDefault="00BE46FF" w:rsidP="00DD4278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 w:rsidR="00BB6012" w:rsidTr="00DD4278">
        <w:tc>
          <w:tcPr>
            <w:tcW w:w="2269" w:type="dxa"/>
          </w:tcPr>
          <w:p w:rsidR="00BB6012" w:rsidRDefault="00BB6012" w:rsidP="00DD4278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通知地址</w:t>
            </w:r>
          </w:p>
        </w:tc>
        <w:tc>
          <w:tcPr>
            <w:tcW w:w="2268" w:type="dxa"/>
          </w:tcPr>
          <w:p w:rsidR="00BB6012" w:rsidRPr="0081094F" w:rsidRDefault="00BB6012" w:rsidP="00DD4278">
            <w:pPr>
              <w:rPr>
                <w:kern w:val="0"/>
                <w:lang w:bidi="ar"/>
              </w:rPr>
            </w:pPr>
            <w:r w:rsidRPr="002C0A59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mapping</w:t>
            </w:r>
          </w:p>
        </w:tc>
        <w:tc>
          <w:tcPr>
            <w:tcW w:w="708" w:type="dxa"/>
          </w:tcPr>
          <w:p w:rsidR="00BB6012" w:rsidRDefault="00BB6012" w:rsidP="00DD4278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1418" w:type="dxa"/>
          </w:tcPr>
          <w:p w:rsidR="00BB6012" w:rsidRDefault="00BB6012" w:rsidP="00DD4278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4252" w:type="dxa"/>
          </w:tcPr>
          <w:p w:rsidR="00BB6012" w:rsidRDefault="00BB6012" w:rsidP="00DD4278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</w:tbl>
    <w:p w:rsidR="000F3C0A" w:rsidRDefault="000F3C0A" w:rsidP="000F3C0A"/>
    <w:p w:rsidR="000F3C0A" w:rsidRDefault="000F3C0A" w:rsidP="000F3C0A"/>
    <w:p w:rsidR="000F3C0A" w:rsidRDefault="000F3C0A" w:rsidP="000F3C0A">
      <w:pPr>
        <w:pStyle w:val="3"/>
        <w:numPr>
          <w:ilvl w:val="2"/>
          <w:numId w:val="3"/>
        </w:numPr>
        <w:rPr>
          <w:rFonts w:ascii="Heiti SC Light" w:eastAsia="Heiti SC Light" w:hint="defaul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 w:rsidR="000F3C0A" w:rsidRDefault="000F3C0A" w:rsidP="000F3C0A"/>
    <w:tbl>
      <w:tblPr>
        <w:tblStyle w:val="af1"/>
        <w:tblW w:w="1091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0914"/>
      </w:tblGrid>
      <w:tr w:rsidR="000F3C0A" w:rsidTr="00DD4278">
        <w:trPr>
          <w:trHeight w:val="510"/>
        </w:trPr>
        <w:tc>
          <w:tcPr>
            <w:tcW w:w="10914" w:type="dxa"/>
            <w:shd w:val="clear" w:color="auto" w:fill="00B050"/>
            <w:vAlign w:val="center"/>
          </w:tcPr>
          <w:p w:rsidR="000F3C0A" w:rsidRDefault="000F3C0A" w:rsidP="00DD4278">
            <w:pPr>
              <w:pStyle w:val="mb20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ascii="Heiti SC Light" w:eastAsia="Heiti SC Light" w:hint="eastAsia"/>
                <w:b/>
                <w:szCs w:val="21"/>
              </w:rPr>
              <w:t>请求参数</w:t>
            </w:r>
          </w:p>
        </w:tc>
      </w:tr>
      <w:tr w:rsidR="000F3C0A" w:rsidTr="00DD4278">
        <w:tc>
          <w:tcPr>
            <w:tcW w:w="10914" w:type="dxa"/>
          </w:tcPr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{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"agentno"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"4403050016"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"merchName"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测试商户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-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新接口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5"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"fullName"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深圳市电子商户有限公司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"legalName"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曾云龙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"identityCard"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"430524198411046631"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"mobile"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"13510492791"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"areaCode"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"440106"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"address"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广东省广州市冠达商务中心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A305"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"accountno"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"6214856555342173"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"accountName"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曾云龙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"accountType"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"bankno"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"308584001354"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"bankName"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招商银行股份有限公司深圳科苑支行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"payFee"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"email"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"283912449@qq.com"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"province"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广东省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"city"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深圳市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"areaName"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南山区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"bankType"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招商银行股份有限公司深圳科苑支行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"businessLicenseType"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"NATIONAL_LEGAL"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"businessLicense"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"440301113033001"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"legalPersonType"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"LEGAL_PERSON"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"payTypes"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: [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{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"scanType"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"payType"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"settleType"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"rate"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0.0045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  },{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"scanType"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"payType"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"settleType"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"rate"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0.0038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},{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"scanType"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"payType"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"settleType"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"rate"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0.0045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},{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"scanType"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"payType"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"settleType"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"rate"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0.0042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},{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"scanType"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"payType"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"settleType"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"rate"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0.0045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},{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"scanType"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lastRenderedPageBreak/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"payType"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"settleType"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"rate"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0.0042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},{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"scanType"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4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"payType"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"settleType"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"rate"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0.0045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},{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"scanType"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4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"payType"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"settleType"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"rate"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0.0042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  }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],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"categoryWx"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"204"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"categoryZfb"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"2015091000052157"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"quickPayD0Rate"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0.0042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"quickPayT1Rate"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0.0038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"version"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"1.2"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AB147D" w:rsidRDefault="00AB147D" w:rsidP="00AB147D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"DSFFGG85542030"</w:t>
            </w:r>
          </w:p>
          <w:p w:rsidR="000F3C0A" w:rsidRDefault="00AB147D" w:rsidP="00AB147D">
            <w:pPr>
              <w:rPr>
                <w:rFonts w:ascii="宋体" w:hAnsi="宋体"/>
                <w:b/>
                <w:sz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}</w:t>
            </w:r>
          </w:p>
        </w:tc>
      </w:tr>
      <w:tr w:rsidR="000F3C0A" w:rsidTr="00DD4278">
        <w:trPr>
          <w:trHeight w:val="510"/>
        </w:trPr>
        <w:tc>
          <w:tcPr>
            <w:tcW w:w="10914" w:type="dxa"/>
            <w:shd w:val="clear" w:color="auto" w:fill="00B050"/>
            <w:vAlign w:val="center"/>
          </w:tcPr>
          <w:p w:rsidR="000F3C0A" w:rsidRDefault="000F3C0A" w:rsidP="00DD4278">
            <w:pPr>
              <w:pStyle w:val="mb20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ascii="Heiti SC Light" w:eastAsia="Heiti SC Light" w:hint="eastAsia"/>
                <w:b/>
                <w:szCs w:val="21"/>
              </w:rPr>
              <w:lastRenderedPageBreak/>
              <w:t>响应</w:t>
            </w:r>
            <w:r>
              <w:rPr>
                <w:rFonts w:ascii="Heiti SC Light" w:eastAsia="Heiti SC Light"/>
                <w:b/>
                <w:szCs w:val="21"/>
              </w:rPr>
              <w:t>参数</w:t>
            </w:r>
          </w:p>
        </w:tc>
      </w:tr>
      <w:tr w:rsidR="000F3C0A" w:rsidTr="00DD4278">
        <w:tc>
          <w:tcPr>
            <w:tcW w:w="10914" w:type="dxa"/>
          </w:tcPr>
          <w:p w:rsidR="002C0A59" w:rsidRPr="002C0A59" w:rsidRDefault="002C0A59" w:rsidP="002C0A5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2C0A59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2C0A59" w:rsidRPr="002C0A59" w:rsidRDefault="002C0A59" w:rsidP="002C0A5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2C0A59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2C0A59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merchno</w:t>
            </w:r>
            <w:r w:rsidRPr="002C0A59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2C0A59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"001440154110006"</w:t>
            </w:r>
            <w:r w:rsidRPr="002C0A59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2C0A59" w:rsidRPr="002C0A59" w:rsidRDefault="002C0A59" w:rsidP="002C0A5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2C0A59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2C0A59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merchKey</w:t>
            </w:r>
            <w:r w:rsidRPr="002C0A59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2C0A59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"0BC8E7291D494E3C34D2DBEFAD1388D9"</w:t>
            </w:r>
            <w:r w:rsidRPr="002C0A59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2C0A59" w:rsidRPr="002C0A59" w:rsidRDefault="002C0A59" w:rsidP="002C0A5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2C0A59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2C0A59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mapping</w:t>
            </w:r>
            <w:r w:rsidRPr="002C0A59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2C0A59">
              <w:rPr>
                <w:rFonts w:ascii="inherit" w:eastAsia="宋体" w:hAnsi="inherit" w:cs="宋体"/>
                <w:color w:val="0088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2C0A59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2C0A59" w:rsidRPr="002C0A59" w:rsidRDefault="002C0A59" w:rsidP="002C0A5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2C0A59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2C0A59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respCode</w:t>
            </w:r>
            <w:r w:rsidRPr="002C0A59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2C0A59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2C0A59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2C0A59" w:rsidRPr="002C0A59" w:rsidRDefault="002C0A59" w:rsidP="002C0A59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</w:pPr>
            <w:r w:rsidRPr="002C0A59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2C0A59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message</w:t>
            </w:r>
            <w:r w:rsidRPr="002C0A59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2C0A59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2C0A59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注册成功</w:t>
            </w:r>
            <w:r w:rsidRPr="002C0A59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</w:p>
          <w:p w:rsidR="000F3C0A" w:rsidRDefault="002C0A59" w:rsidP="002C0A59">
            <w:r w:rsidRPr="002C0A59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}</w:t>
            </w:r>
          </w:p>
        </w:tc>
      </w:tr>
    </w:tbl>
    <w:p w:rsidR="000F3C0A" w:rsidRPr="000F3C0A" w:rsidRDefault="000F3C0A" w:rsidP="000F3C0A"/>
    <w:p w:rsidR="00D13175" w:rsidRDefault="00597C7B">
      <w:pPr>
        <w:pStyle w:val="2"/>
        <w:numPr>
          <w:ilvl w:val="1"/>
          <w:numId w:val="3"/>
        </w:num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扫码支付</w:t>
      </w:r>
      <w:r w:rsidR="00E650E7">
        <w:rPr>
          <w:rFonts w:ascii="Heiti SC Light" w:eastAsia="Heiti SC Light" w:hint="eastAsia"/>
          <w:sz w:val="28"/>
          <w:szCs w:val="28"/>
        </w:rPr>
        <w:t>下单接口</w:t>
      </w:r>
    </w:p>
    <w:p w:rsidR="00D13175" w:rsidRDefault="00E650E7">
      <w:pPr>
        <w:pStyle w:val="3"/>
        <w:numPr>
          <w:ilvl w:val="2"/>
          <w:numId w:val="3"/>
        </w:numPr>
        <w:rPr>
          <w:rFonts w:ascii="Heiti SC Light" w:eastAsia="Heiti SC Light" w:hint="default"/>
          <w:sz w:val="28"/>
          <w:szCs w:val="28"/>
        </w:rPr>
      </w:pPr>
      <w:r>
        <w:rPr>
          <w:rFonts w:ascii="Heiti SC Light" w:eastAsia="Heiti SC Light" w:hint="defaul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请求</w:t>
      </w:r>
      <w:r>
        <w:rPr>
          <w:rFonts w:ascii="Heiti SC Light" w:eastAsia="Heiti SC Light" w:hint="default"/>
          <w:sz w:val="28"/>
          <w:szCs w:val="28"/>
        </w:rPr>
        <w:t>参数</w:t>
      </w:r>
    </w:p>
    <w:p w:rsidR="00D13175" w:rsidRDefault="00D13175"/>
    <w:tbl>
      <w:tblPr>
        <w:tblStyle w:val="af1"/>
        <w:tblW w:w="10915" w:type="dxa"/>
        <w:tblInd w:w="-1276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708"/>
        <w:gridCol w:w="1418"/>
        <w:gridCol w:w="4252"/>
      </w:tblGrid>
      <w:tr w:rsidR="00D13175">
        <w:trPr>
          <w:trHeight w:val="452"/>
        </w:trPr>
        <w:tc>
          <w:tcPr>
            <w:tcW w:w="2269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ascii="Heiti SC Light" w:eastAsia="Heiti SC Light" w:hint="eastAsia"/>
                <w:b/>
                <w:bCs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ascii="Heiti SC Light" w:eastAsia="Heiti SC Light" w:hint="eastAsia"/>
                <w:b/>
                <w:bCs/>
                <w:sz w:val="24"/>
              </w:rPr>
              <w:t>变量名</w:t>
            </w:r>
          </w:p>
        </w:tc>
        <w:tc>
          <w:tcPr>
            <w:tcW w:w="708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ascii="Heiti SC Light" w:eastAsia="Heiti SC Light" w:hint="eastAsia"/>
                <w:b/>
                <w:bCs/>
                <w:sz w:val="24"/>
              </w:rPr>
              <w:t>必填</w:t>
            </w:r>
          </w:p>
        </w:tc>
        <w:tc>
          <w:tcPr>
            <w:tcW w:w="1418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ascii="Heiti SC Light" w:eastAsia="Heiti SC Light" w:hint="eastAsia"/>
                <w:b/>
                <w:bCs/>
                <w:sz w:val="24"/>
              </w:rPr>
              <w:t>类型</w:t>
            </w:r>
          </w:p>
        </w:tc>
        <w:tc>
          <w:tcPr>
            <w:tcW w:w="4252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ascii="Heiti SC Light" w:eastAsia="Heiti SC Light" w:hint="eastAsia"/>
                <w:b/>
                <w:bCs/>
                <w:sz w:val="24"/>
              </w:rPr>
              <w:t>描述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版本</w:t>
            </w:r>
          </w:p>
        </w:tc>
        <w:tc>
          <w:tcPr>
            <w:tcW w:w="226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version</w:t>
            </w:r>
          </w:p>
        </w:tc>
        <w:tc>
          <w:tcPr>
            <w:tcW w:w="70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String(8)</w:t>
            </w:r>
          </w:p>
        </w:tc>
        <w:tc>
          <w:tcPr>
            <w:tcW w:w="4252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版本号，1.5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支付类型</w:t>
            </w:r>
          </w:p>
        </w:tc>
        <w:tc>
          <w:tcPr>
            <w:tcW w:w="226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channel</w:t>
            </w:r>
          </w:p>
        </w:tc>
        <w:tc>
          <w:tcPr>
            <w:tcW w:w="70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String(24)</w:t>
            </w:r>
          </w:p>
        </w:tc>
        <w:tc>
          <w:tcPr>
            <w:tcW w:w="4252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支付使用的第三方支付类型，见附件“</w:t>
            </w: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支付类型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”</w:t>
            </w:r>
          </w:p>
          <w:p w:rsidR="00494BB1" w:rsidRPr="00494BB1" w:rsidRDefault="00494BB1" w:rsidP="00494BB1">
            <w:pPr>
              <w:rPr>
                <w:rFonts w:ascii="Heiti SC Light" w:eastAsia="Heiti SC Light"/>
                <w:kern w:val="0"/>
                <w:szCs w:val="21"/>
              </w:rPr>
            </w:pPr>
            <w:r w:rsidRPr="00494BB1">
              <w:rPr>
                <w:rFonts w:ascii="Heiti SC Light" w:eastAsia="Heiti SC Light"/>
                <w:kern w:val="0"/>
                <w:szCs w:val="21"/>
              </w:rPr>
              <w:t>wxPub</w:t>
            </w:r>
          </w:p>
          <w:p w:rsidR="00494BB1" w:rsidRPr="00494BB1" w:rsidRDefault="00494BB1" w:rsidP="00494BB1">
            <w:pPr>
              <w:rPr>
                <w:rFonts w:ascii="Heiti SC Light" w:eastAsia="Heiti SC Light"/>
                <w:kern w:val="0"/>
                <w:szCs w:val="21"/>
              </w:rPr>
            </w:pPr>
            <w:r w:rsidRPr="00494BB1">
              <w:rPr>
                <w:rFonts w:ascii="Heiti SC Light" w:eastAsia="Heiti SC Light"/>
                <w:kern w:val="0"/>
                <w:szCs w:val="21"/>
              </w:rPr>
              <w:t>wxPubQR</w:t>
            </w:r>
          </w:p>
          <w:p w:rsidR="00494BB1" w:rsidRPr="00494BB1" w:rsidRDefault="00494BB1" w:rsidP="00494BB1">
            <w:pPr>
              <w:rPr>
                <w:rFonts w:ascii="Heiti SC Light" w:eastAsia="Heiti SC Light"/>
                <w:kern w:val="0"/>
                <w:szCs w:val="21"/>
              </w:rPr>
            </w:pPr>
            <w:r w:rsidRPr="00494BB1">
              <w:rPr>
                <w:rFonts w:ascii="Heiti SC Light" w:eastAsia="Heiti SC Light"/>
                <w:kern w:val="0"/>
                <w:szCs w:val="21"/>
              </w:rPr>
              <w:t>wxMicro</w:t>
            </w:r>
          </w:p>
          <w:p w:rsidR="00494BB1" w:rsidRPr="00494BB1" w:rsidRDefault="00494BB1" w:rsidP="00494BB1">
            <w:pPr>
              <w:rPr>
                <w:rFonts w:ascii="Heiti SC Light" w:eastAsia="Heiti SC Light"/>
                <w:kern w:val="0"/>
                <w:szCs w:val="21"/>
              </w:rPr>
            </w:pPr>
            <w:r w:rsidRPr="00494BB1">
              <w:rPr>
                <w:rFonts w:ascii="Heiti SC Light" w:eastAsia="Heiti SC Light"/>
                <w:kern w:val="0"/>
                <w:szCs w:val="21"/>
              </w:rPr>
              <w:t>alipayQR</w:t>
            </w:r>
          </w:p>
          <w:p w:rsidR="00494BB1" w:rsidRDefault="00494BB1" w:rsidP="00494BB1">
            <w:pPr>
              <w:rPr>
                <w:rFonts w:ascii="Heiti SC Light" w:eastAsia="Heiti SC Light"/>
                <w:kern w:val="0"/>
                <w:szCs w:val="21"/>
              </w:rPr>
            </w:pPr>
            <w:r w:rsidRPr="00494BB1">
              <w:rPr>
                <w:rFonts w:ascii="Heiti SC Light" w:eastAsia="Heiti SC Light"/>
                <w:kern w:val="0"/>
                <w:szCs w:val="21"/>
              </w:rPr>
              <w:t>alipayMicro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商户号</w:t>
            </w:r>
          </w:p>
        </w:tc>
        <w:tc>
          <w:tcPr>
            <w:tcW w:w="2268" w:type="dxa"/>
          </w:tcPr>
          <w:p w:rsidR="00D13175" w:rsidRDefault="00A24394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merchno</w:t>
            </w:r>
          </w:p>
        </w:tc>
        <w:tc>
          <w:tcPr>
            <w:tcW w:w="70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由平台分配的商户号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0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签名，详见签名生成算法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商品描述</w:t>
            </w:r>
          </w:p>
        </w:tc>
        <w:tc>
          <w:tcPr>
            <w:tcW w:w="2268" w:type="dxa"/>
          </w:tcPr>
          <w:p w:rsidR="00D13175" w:rsidRDefault="00BA357A">
            <w:pPr>
              <w:rPr>
                <w:rFonts w:ascii="Heiti SC Light" w:eastAsia="Heiti SC Light"/>
                <w:kern w:val="0"/>
                <w:szCs w:val="21"/>
              </w:rPr>
            </w:pPr>
            <w:r w:rsidRPr="00BA357A">
              <w:rPr>
                <w:kern w:val="0"/>
                <w:lang w:bidi="ar"/>
              </w:rPr>
              <w:t>goodsName</w:t>
            </w:r>
          </w:p>
        </w:tc>
        <w:tc>
          <w:tcPr>
            <w:tcW w:w="70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商品或支付单简要描述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商户订单号</w:t>
            </w:r>
          </w:p>
        </w:tc>
        <w:tc>
          <w:tcPr>
            <w:tcW w:w="2268" w:type="dxa"/>
          </w:tcPr>
          <w:p w:rsidR="00D13175" w:rsidRDefault="009421E4">
            <w:pPr>
              <w:rPr>
                <w:rFonts w:ascii="Heiti SC Light" w:eastAsia="Heiti SC Light"/>
                <w:kern w:val="0"/>
                <w:szCs w:val="21"/>
              </w:rPr>
            </w:pPr>
            <w:r w:rsidRPr="009421E4">
              <w:rPr>
                <w:kern w:val="0"/>
                <w:lang w:bidi="ar"/>
              </w:rPr>
              <w:t>traceno</w:t>
            </w:r>
          </w:p>
        </w:tc>
        <w:tc>
          <w:tcPr>
            <w:tcW w:w="70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商户系统内部的订单号,32个字符内、可包含字母,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 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确保在商户系统唯一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交易金额</w:t>
            </w:r>
          </w:p>
        </w:tc>
        <w:tc>
          <w:tcPr>
            <w:tcW w:w="226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amount</w:t>
            </w:r>
          </w:p>
        </w:tc>
        <w:tc>
          <w:tcPr>
            <w:tcW w:w="70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szCs w:val="21"/>
              </w:rPr>
              <w:t>Number</w:t>
            </w:r>
          </w:p>
        </w:tc>
        <w:tc>
          <w:tcPr>
            <w:tcW w:w="4252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szCs w:val="21"/>
              </w:rPr>
              <w:t>单位为元，小数两位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C45D11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支付类型</w:t>
            </w:r>
          </w:p>
        </w:tc>
        <w:tc>
          <w:tcPr>
            <w:tcW w:w="2268" w:type="dxa"/>
          </w:tcPr>
          <w:p w:rsidR="00D13175" w:rsidRDefault="00256BC4">
            <w:pPr>
              <w:rPr>
                <w:rFonts w:ascii="Heiti SC Light" w:eastAsia="Heiti SC Light"/>
                <w:kern w:val="0"/>
                <w:szCs w:val="21"/>
              </w:rPr>
            </w:pPr>
            <w:r w:rsidRPr="00256BC4">
              <w:rPr>
                <w:kern w:val="0"/>
                <w:lang w:bidi="ar"/>
              </w:rPr>
              <w:t>payType</w:t>
            </w:r>
          </w:p>
        </w:tc>
        <w:tc>
          <w:tcPr>
            <w:tcW w:w="70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否</w:t>
            </w:r>
          </w:p>
        </w:tc>
        <w:tc>
          <w:tcPr>
            <w:tcW w:w="1418" w:type="dxa"/>
          </w:tcPr>
          <w:p w:rsidR="00D13175" w:rsidRDefault="002D2FAC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szCs w:val="21"/>
              </w:rPr>
              <w:t>Number</w:t>
            </w:r>
          </w:p>
        </w:tc>
        <w:tc>
          <w:tcPr>
            <w:tcW w:w="4252" w:type="dxa"/>
          </w:tcPr>
          <w:p w:rsidR="00D13175" w:rsidRDefault="006A7E83">
            <w:pPr>
              <w:rPr>
                <w:rFonts w:ascii="Heiti SC Light" w:eastAsia="Heiti SC Light"/>
                <w:kern w:val="0"/>
                <w:szCs w:val="21"/>
              </w:rPr>
            </w:pPr>
            <w:r w:rsidRPr="001F1E17"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>payType</w:t>
            </w:r>
            <w: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  <w:t xml:space="preserve">: </w:t>
            </w:r>
            <w:r w:rsidRPr="00E43CA8"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支付方式（1-支付宝 2-微信 3-百度 4-QQ 5-京东）</w:t>
            </w:r>
          </w:p>
        </w:tc>
      </w:tr>
      <w:tr w:rsidR="00D13175">
        <w:trPr>
          <w:trHeight w:val="397"/>
        </w:trPr>
        <w:tc>
          <w:tcPr>
            <w:tcW w:w="2269" w:type="dxa"/>
            <w:tcBorders>
              <w:bottom w:val="single" w:sz="4" w:space="0" w:color="70AD47"/>
            </w:tcBorders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/>
                <w:b/>
                <w:kern w:val="0"/>
                <w:szCs w:val="21"/>
              </w:rPr>
              <w:t>结算周期</w:t>
            </w:r>
          </w:p>
        </w:tc>
        <w:tc>
          <w:tcPr>
            <w:tcW w:w="2268" w:type="dxa"/>
            <w:tcBorders>
              <w:bottom w:val="single" w:sz="4" w:space="0" w:color="70AD47"/>
            </w:tcBorders>
          </w:tcPr>
          <w:p w:rsidR="00D13175" w:rsidRDefault="0097663A">
            <w:pPr>
              <w:rPr>
                <w:kern w:val="0"/>
                <w:lang w:bidi="ar"/>
              </w:rPr>
            </w:pPr>
            <w:r w:rsidRPr="0097663A">
              <w:rPr>
                <w:kern w:val="0"/>
                <w:lang w:bidi="ar"/>
              </w:rPr>
              <w:t>settleType</w:t>
            </w:r>
          </w:p>
        </w:tc>
        <w:tc>
          <w:tcPr>
            <w:tcW w:w="708" w:type="dxa"/>
            <w:tcBorders>
              <w:bottom w:val="single" w:sz="4" w:space="0" w:color="70AD47"/>
            </w:tcBorders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否</w:t>
            </w:r>
          </w:p>
        </w:tc>
        <w:tc>
          <w:tcPr>
            <w:tcW w:w="1418" w:type="dxa"/>
            <w:tcBorders>
              <w:bottom w:val="single" w:sz="4" w:space="0" w:color="70AD47"/>
            </w:tcBorders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szCs w:val="21"/>
              </w:rPr>
              <w:t>Number</w:t>
            </w:r>
          </w:p>
        </w:tc>
        <w:tc>
          <w:tcPr>
            <w:tcW w:w="4252" w:type="dxa"/>
            <w:tcBorders>
              <w:bottom w:val="single" w:sz="4" w:space="0" w:color="70AD47"/>
            </w:tcBorders>
          </w:tcPr>
          <w:p w:rsidR="00D13175" w:rsidRDefault="004B7EB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 w:rsidR="00E650E7">
              <w:rPr>
                <w:rFonts w:ascii="Heiti SC Light" w:eastAsia="Heiti SC Light"/>
                <w:kern w:val="0"/>
                <w:szCs w:val="21"/>
              </w:rPr>
              <w:t>(D0)</w:t>
            </w:r>
          </w:p>
          <w:p w:rsidR="00D13175" w:rsidRDefault="004B7EB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2</w:t>
            </w:r>
            <w:r w:rsidR="00E650E7">
              <w:rPr>
                <w:rFonts w:ascii="Heiti SC Light" w:eastAsia="Heiti SC Light"/>
                <w:kern w:val="0"/>
                <w:szCs w:val="21"/>
              </w:rPr>
              <w:t>T1)</w:t>
            </w:r>
          </w:p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默认结算周期是T1</w:t>
            </w:r>
          </w:p>
        </w:tc>
      </w:tr>
      <w:tr w:rsidR="00BA7761" w:rsidTr="00C52EB0">
        <w:trPr>
          <w:trHeight w:val="397"/>
        </w:trPr>
        <w:tc>
          <w:tcPr>
            <w:tcW w:w="2269" w:type="dxa"/>
            <w:tcBorders>
              <w:bottom w:val="single" w:sz="4" w:space="0" w:color="70AD47"/>
            </w:tcBorders>
          </w:tcPr>
          <w:p w:rsidR="00BA7761" w:rsidRDefault="00BA7761" w:rsidP="00BA7761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备注</w:t>
            </w:r>
          </w:p>
        </w:tc>
        <w:tc>
          <w:tcPr>
            <w:tcW w:w="2268" w:type="dxa"/>
            <w:tcBorders>
              <w:bottom w:val="single" w:sz="4" w:space="0" w:color="70AD47"/>
            </w:tcBorders>
          </w:tcPr>
          <w:p w:rsidR="00BA7761" w:rsidRPr="0097663A" w:rsidRDefault="00BA7761" w:rsidP="00BA7761">
            <w:pPr>
              <w:rPr>
                <w:kern w:val="0"/>
                <w:lang w:bidi="ar"/>
              </w:rPr>
            </w:pPr>
            <w:r w:rsidRPr="00BA7761">
              <w:rPr>
                <w:kern w:val="0"/>
                <w:lang w:bidi="ar"/>
              </w:rPr>
              <w:t>remark</w:t>
            </w:r>
          </w:p>
        </w:tc>
        <w:tc>
          <w:tcPr>
            <w:tcW w:w="708" w:type="dxa"/>
            <w:tcBorders>
              <w:bottom w:val="single" w:sz="4" w:space="0" w:color="70AD47"/>
            </w:tcBorders>
          </w:tcPr>
          <w:p w:rsidR="00BA7761" w:rsidRDefault="00BA7761" w:rsidP="00BA7761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70AD47"/>
            </w:tcBorders>
            <w:vAlign w:val="center"/>
          </w:tcPr>
          <w:p w:rsidR="00BA7761" w:rsidRDefault="00BA7761" w:rsidP="00BA7761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color w:val="000000"/>
                <w:kern w:val="0"/>
                <w:szCs w:val="21"/>
              </w:rPr>
              <w:t>String(500)</w:t>
            </w:r>
          </w:p>
        </w:tc>
        <w:tc>
          <w:tcPr>
            <w:tcW w:w="4252" w:type="dxa"/>
            <w:tcBorders>
              <w:bottom w:val="single" w:sz="4" w:space="0" w:color="70AD47"/>
            </w:tcBorders>
          </w:tcPr>
          <w:p w:rsidR="00BA7761" w:rsidRDefault="00BA7761" w:rsidP="00BA7761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 w:rsidR="00BA776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BA7761" w:rsidRDefault="00BA7761" w:rsidP="00BA7761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t>后台异步回调地址</w:t>
            </w:r>
          </w:p>
        </w:tc>
        <w:tc>
          <w:tcPr>
            <w:tcW w:w="22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BA7761" w:rsidRDefault="00BA7761" w:rsidP="00BA7761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color w:val="000000"/>
                <w:kern w:val="0"/>
                <w:szCs w:val="21"/>
              </w:rPr>
              <w:t>notifyUrl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BA7761" w:rsidRDefault="00BA7761" w:rsidP="00BA7761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BA7761" w:rsidRDefault="00BA7761" w:rsidP="00BA7761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color w:val="000000"/>
                <w:kern w:val="0"/>
                <w:szCs w:val="21"/>
              </w:rPr>
              <w:t>String(500)</w:t>
            </w: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BA7761" w:rsidRDefault="00BA7761" w:rsidP="00BA7761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color w:val="000000"/>
                <w:kern w:val="0"/>
                <w:szCs w:val="21"/>
              </w:rPr>
              <w:t>支付完成后结果通知url；参数参考交易详细查询;</w:t>
            </w:r>
          </w:p>
        </w:tc>
      </w:tr>
      <w:tr w:rsidR="00BA776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26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BA7761" w:rsidRDefault="00BA7761" w:rsidP="00BA7761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t>前台同步回调地址</w:t>
            </w:r>
          </w:p>
        </w:tc>
        <w:tc>
          <w:tcPr>
            <w:tcW w:w="226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BA7761" w:rsidRDefault="00BA7761" w:rsidP="00BA7761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color w:val="000000"/>
                <w:kern w:val="0"/>
                <w:szCs w:val="21"/>
              </w:rPr>
              <w:t>callbackUrl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BA7761" w:rsidRDefault="00BA7761" w:rsidP="00BA7761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BA7761" w:rsidRDefault="00BA7761" w:rsidP="00BA7761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color w:val="000000"/>
                <w:kern w:val="0"/>
                <w:szCs w:val="21"/>
              </w:rPr>
              <w:t>String(500)</w:t>
            </w: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BA7761" w:rsidRDefault="00BA7761" w:rsidP="00BA7761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支付成功跳转路径；</w:t>
            </w:r>
            <w:r>
              <w:rPr>
                <w:rFonts w:ascii="Heiti SC Light" w:eastAsia="Heiti SC Light"/>
                <w:color w:val="000000"/>
                <w:kern w:val="0"/>
                <w:szCs w:val="21"/>
              </w:rPr>
              <w:t>form</w:t>
            </w:r>
            <w:r>
              <w:rPr>
                <w:rFonts w:ascii="Heiti SC Light" w:eastAsia="Heiti SC Light" w:hint="eastAsia"/>
                <w:color w:val="000000"/>
                <w:kern w:val="0"/>
                <w:szCs w:val="21"/>
              </w:rPr>
              <w:t>表单形式提交商户后台；参数参考交易详细查询;</w:t>
            </w:r>
          </w:p>
          <w:p w:rsidR="00BA7761" w:rsidRDefault="00BA7761" w:rsidP="00BA7761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color w:val="000000"/>
                <w:kern w:val="0"/>
                <w:szCs w:val="21"/>
              </w:rPr>
              <w:lastRenderedPageBreak/>
              <w:t>以下支付类型该参数有效：</w:t>
            </w:r>
          </w:p>
          <w:p w:rsidR="00BA7761" w:rsidRDefault="00BA7761" w:rsidP="00BA7761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bCs/>
                <w:color w:val="000000"/>
                <w:kern w:val="0"/>
                <w:szCs w:val="21"/>
              </w:rPr>
              <w:t>1.wxPub</w:t>
            </w:r>
          </w:p>
          <w:p w:rsidR="00BA7761" w:rsidRDefault="00BA7761" w:rsidP="00BA7761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</w:p>
        </w:tc>
      </w:tr>
    </w:tbl>
    <w:p w:rsidR="00D13175" w:rsidRDefault="00D13175"/>
    <w:p w:rsidR="00D13175" w:rsidRDefault="00D13175"/>
    <w:p w:rsidR="00D13175" w:rsidRDefault="00E650E7">
      <w:pPr>
        <w:pStyle w:val="3"/>
        <w:numPr>
          <w:ilvl w:val="2"/>
          <w:numId w:val="3"/>
        </w:numPr>
        <w:rPr>
          <w:rFonts w:ascii="Heiti SC Light" w:eastAsia="Heiti SC Light" w:hint="default"/>
          <w:sz w:val="28"/>
          <w:szCs w:val="28"/>
        </w:rPr>
      </w:pPr>
      <w:r>
        <w:rPr>
          <w:rFonts w:ascii="Heiti SC Light" w:eastAsia="Heiti SC Light" w:hint="defaul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响应</w:t>
      </w:r>
      <w:r>
        <w:rPr>
          <w:rFonts w:ascii="Heiti SC Light" w:eastAsia="Heiti SC Light" w:hint="default"/>
          <w:sz w:val="28"/>
          <w:szCs w:val="28"/>
        </w:rPr>
        <w:t>参数</w:t>
      </w:r>
    </w:p>
    <w:p w:rsidR="00D13175" w:rsidRDefault="00D13175"/>
    <w:tbl>
      <w:tblPr>
        <w:tblStyle w:val="af1"/>
        <w:tblW w:w="10915" w:type="dxa"/>
        <w:tblInd w:w="-1276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708"/>
        <w:gridCol w:w="1418"/>
        <w:gridCol w:w="4252"/>
      </w:tblGrid>
      <w:tr w:rsidR="00D13175">
        <w:trPr>
          <w:trHeight w:val="421"/>
        </w:trPr>
        <w:tc>
          <w:tcPr>
            <w:tcW w:w="2269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变量名</w:t>
            </w:r>
          </w:p>
        </w:tc>
        <w:tc>
          <w:tcPr>
            <w:tcW w:w="708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必填</w:t>
            </w:r>
          </w:p>
        </w:tc>
        <w:tc>
          <w:tcPr>
            <w:tcW w:w="1418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类型</w:t>
            </w:r>
          </w:p>
        </w:tc>
        <w:tc>
          <w:tcPr>
            <w:tcW w:w="4252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描述</w:t>
            </w:r>
          </w:p>
        </w:tc>
      </w:tr>
      <w:tr w:rsidR="004026AF">
        <w:tc>
          <w:tcPr>
            <w:tcW w:w="2269" w:type="dxa"/>
            <w:tcBorders>
              <w:top w:val="single" w:sz="4" w:space="0" w:color="1F4E79" w:themeColor="accent1" w:themeShade="80"/>
            </w:tcBorders>
          </w:tcPr>
          <w:p w:rsidR="004026AF" w:rsidRDefault="004026AF" w:rsidP="004026AF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返回状态码</w:t>
            </w:r>
          </w:p>
        </w:tc>
        <w:tc>
          <w:tcPr>
            <w:tcW w:w="2268" w:type="dxa"/>
            <w:tcBorders>
              <w:top w:val="single" w:sz="4" w:space="0" w:color="1F4E79" w:themeColor="accent1" w:themeShade="80"/>
            </w:tcBorders>
          </w:tcPr>
          <w:p w:rsidR="004026AF" w:rsidRDefault="004026AF" w:rsidP="004026AF">
            <w:pPr>
              <w:rPr>
                <w:rFonts w:ascii="Heiti SC Light" w:eastAsia="Heiti SC Light"/>
                <w:kern w:val="0"/>
                <w:szCs w:val="21"/>
              </w:rPr>
            </w:pPr>
            <w:r w:rsidRPr="00EA2C0D">
              <w:rPr>
                <w:kern w:val="0"/>
                <w:lang w:bidi="ar"/>
              </w:rPr>
              <w:t>respCode</w:t>
            </w:r>
          </w:p>
        </w:tc>
        <w:tc>
          <w:tcPr>
            <w:tcW w:w="708" w:type="dxa"/>
            <w:tcBorders>
              <w:top w:val="single" w:sz="4" w:space="0" w:color="1F4E79" w:themeColor="accent1" w:themeShade="80"/>
            </w:tcBorders>
          </w:tcPr>
          <w:p w:rsidR="004026AF" w:rsidRDefault="004026AF" w:rsidP="004026AF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1F4E79" w:themeColor="accent1" w:themeShade="80"/>
            </w:tcBorders>
          </w:tcPr>
          <w:p w:rsidR="004026AF" w:rsidRDefault="004026AF" w:rsidP="004026AF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String(1)</w:t>
            </w:r>
          </w:p>
        </w:tc>
        <w:tc>
          <w:tcPr>
            <w:tcW w:w="4252" w:type="dxa"/>
            <w:tcBorders>
              <w:top w:val="single" w:sz="4" w:space="0" w:color="1F4E79" w:themeColor="accent1" w:themeShade="80"/>
            </w:tcBorders>
          </w:tcPr>
          <w:p w:rsidR="004026AF" w:rsidRDefault="004026AF" w:rsidP="004026AF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：成功、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：失败</w:t>
            </w:r>
          </w:p>
        </w:tc>
      </w:tr>
      <w:tr w:rsidR="004026AF">
        <w:tc>
          <w:tcPr>
            <w:tcW w:w="2269" w:type="dxa"/>
          </w:tcPr>
          <w:p w:rsidR="004026AF" w:rsidRDefault="004026AF" w:rsidP="004026AF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返回信息</w:t>
            </w:r>
          </w:p>
        </w:tc>
        <w:tc>
          <w:tcPr>
            <w:tcW w:w="2268" w:type="dxa"/>
          </w:tcPr>
          <w:p w:rsidR="004026AF" w:rsidRDefault="004026AF" w:rsidP="004026AF">
            <w:pPr>
              <w:rPr>
                <w:rFonts w:ascii="Heiti SC Light" w:eastAsia="Heiti SC Light"/>
                <w:kern w:val="0"/>
                <w:szCs w:val="21"/>
              </w:rPr>
            </w:pPr>
            <w:r w:rsidRPr="004E1699">
              <w:rPr>
                <w:kern w:val="0"/>
                <w:lang w:bidi="ar"/>
              </w:rPr>
              <w:t>message</w:t>
            </w:r>
          </w:p>
        </w:tc>
        <w:tc>
          <w:tcPr>
            <w:tcW w:w="708" w:type="dxa"/>
          </w:tcPr>
          <w:p w:rsidR="004026AF" w:rsidRDefault="004026AF" w:rsidP="004026AF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否</w:t>
            </w:r>
          </w:p>
        </w:tc>
        <w:tc>
          <w:tcPr>
            <w:tcW w:w="1418" w:type="dxa"/>
          </w:tcPr>
          <w:p w:rsidR="004026AF" w:rsidRDefault="004026AF" w:rsidP="004026AF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 w:rsidR="004026AF" w:rsidRDefault="004026AF" w:rsidP="004026AF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返回信息，成功或错误原因</w:t>
            </w:r>
          </w:p>
          <w:p w:rsidR="004026AF" w:rsidRDefault="004026AF" w:rsidP="004026AF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签名失败</w:t>
            </w:r>
          </w:p>
          <w:p w:rsidR="004026AF" w:rsidRDefault="004026AF" w:rsidP="004026AF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参数格式校验错误</w:t>
            </w:r>
          </w:p>
        </w:tc>
      </w:tr>
      <w:tr w:rsidR="00D13175">
        <w:trPr>
          <w:trHeight w:val="449"/>
        </w:trPr>
        <w:tc>
          <w:tcPr>
            <w:tcW w:w="10915" w:type="dxa"/>
            <w:gridSpan w:val="5"/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以下字段在returnCode为0时才有返回</w:t>
            </w:r>
          </w:p>
        </w:tc>
      </w:tr>
      <w:tr w:rsidR="00D13175">
        <w:trPr>
          <w:trHeight w:val="397"/>
        </w:trPr>
        <w:tc>
          <w:tcPr>
            <w:tcW w:w="2269" w:type="dxa"/>
            <w:vAlign w:val="center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二维码串</w:t>
            </w:r>
          </w:p>
        </w:tc>
        <w:tc>
          <w:tcPr>
            <w:tcW w:w="2268" w:type="dxa"/>
            <w:vAlign w:val="center"/>
          </w:tcPr>
          <w:p w:rsidR="00D13175" w:rsidRDefault="008157FC">
            <w:pPr>
              <w:rPr>
                <w:rFonts w:ascii="Heiti SC Light" w:eastAsia="Heiti SC Light"/>
                <w:kern w:val="0"/>
                <w:szCs w:val="21"/>
              </w:rPr>
            </w:pPr>
            <w:r w:rsidRPr="008157FC">
              <w:rPr>
                <w:kern w:val="0"/>
                <w:lang w:bidi="ar"/>
              </w:rPr>
              <w:t>barCode</w:t>
            </w:r>
          </w:p>
        </w:tc>
        <w:tc>
          <w:tcPr>
            <w:tcW w:w="70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以下支付类型时有返回</w:t>
            </w:r>
          </w:p>
          <w:p w:rsidR="00D13175" w:rsidRDefault="00E650E7">
            <w:pPr>
              <w:rPr>
                <w:rFonts w:ascii="Heiti SC Light" w:eastAsia="Heiti SC Light"/>
                <w:b/>
                <w:bCs/>
                <w:kern w:val="0"/>
                <w:szCs w:val="21"/>
              </w:rPr>
            </w:pPr>
            <w:r>
              <w:rPr>
                <w:rFonts w:ascii="Heiti SC Light" w:eastAsia="Heiti SC Light"/>
                <w:b/>
                <w:bCs/>
                <w:kern w:val="0"/>
                <w:szCs w:val="21"/>
              </w:rPr>
              <w:t>1.</w:t>
            </w:r>
            <w:r>
              <w:rPr>
                <w:rFonts w:ascii="Heiti SC Light" w:eastAsia="Heiti SC Light" w:hint="eastAsia"/>
                <w:b/>
                <w:bCs/>
                <w:kern w:val="0"/>
                <w:szCs w:val="21"/>
              </w:rPr>
              <w:t>wxPubQR</w:t>
            </w:r>
          </w:p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b/>
                <w:bCs/>
                <w:kern w:val="0"/>
                <w:szCs w:val="21"/>
              </w:rPr>
              <w:t>2.alip</w:t>
            </w:r>
            <w:r>
              <w:rPr>
                <w:rFonts w:ascii="Heiti SC Light" w:eastAsia="Heiti SC Light" w:hint="eastAsia"/>
                <w:b/>
                <w:bCs/>
                <w:kern w:val="0"/>
                <w:szCs w:val="21"/>
              </w:rPr>
              <w:t>ayQR</w:t>
            </w:r>
            <w:r>
              <w:rPr>
                <w:rFonts w:ascii="Heiti SC Light" w:eastAsia="Heiti SC Light"/>
                <w:kern w:val="0"/>
                <w:szCs w:val="21"/>
              </w:rPr>
              <w:t xml:space="preserve"> </w:t>
            </w:r>
          </w:p>
        </w:tc>
      </w:tr>
      <w:tr w:rsidR="00D13175">
        <w:trPr>
          <w:cantSplit/>
          <w:trHeight w:val="1134"/>
        </w:trPr>
        <w:tc>
          <w:tcPr>
            <w:tcW w:w="2269" w:type="dxa"/>
            <w:vAlign w:val="center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支付码信息</w:t>
            </w:r>
          </w:p>
        </w:tc>
        <w:tc>
          <w:tcPr>
            <w:tcW w:w="2268" w:type="dxa"/>
            <w:vAlign w:val="center"/>
          </w:tcPr>
          <w:p w:rsidR="00D13175" w:rsidRDefault="00C86970">
            <w:pPr>
              <w:rPr>
                <w:rFonts w:ascii="Heiti SC Light" w:eastAsia="Heiti SC Light"/>
                <w:kern w:val="0"/>
                <w:szCs w:val="21"/>
              </w:rPr>
            </w:pPr>
            <w:r w:rsidRPr="008157FC">
              <w:rPr>
                <w:kern w:val="0"/>
                <w:lang w:bidi="ar"/>
              </w:rPr>
              <w:t>barCode</w:t>
            </w:r>
          </w:p>
        </w:tc>
        <w:tc>
          <w:tcPr>
            <w:tcW w:w="70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String(1000)</w:t>
            </w:r>
          </w:p>
        </w:tc>
        <w:tc>
          <w:tcPr>
            <w:tcW w:w="4252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以下支付类型时有返回</w:t>
            </w:r>
          </w:p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bCs/>
                <w:kern w:val="0"/>
                <w:szCs w:val="21"/>
              </w:rPr>
              <w:t>1.</w:t>
            </w:r>
            <w:r>
              <w:rPr>
                <w:rFonts w:ascii="Heiti SC Light" w:eastAsia="Heiti SC Light"/>
                <w:b/>
                <w:bCs/>
                <w:kern w:val="0"/>
                <w:szCs w:val="21"/>
              </w:rPr>
              <w:t>wxPub</w:t>
            </w:r>
          </w:p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返回</w:t>
            </w:r>
            <w:r>
              <w:rPr>
                <w:rFonts w:hint="eastAsia"/>
              </w:rPr>
              <w:t>支付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url，使用该url调起支付。</w:t>
            </w:r>
          </w:p>
        </w:tc>
      </w:tr>
      <w:tr w:rsidR="00D13175">
        <w:trPr>
          <w:trHeight w:val="397"/>
        </w:trPr>
        <w:tc>
          <w:tcPr>
            <w:tcW w:w="2269" w:type="dxa"/>
            <w:vAlign w:val="center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0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签名，详见签名生成算法</w:t>
            </w:r>
          </w:p>
        </w:tc>
      </w:tr>
      <w:tr w:rsidR="00D13175">
        <w:trPr>
          <w:trHeight w:val="397"/>
        </w:trPr>
        <w:tc>
          <w:tcPr>
            <w:tcW w:w="2269" w:type="dxa"/>
            <w:vAlign w:val="center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商户订单号</w:t>
            </w:r>
          </w:p>
        </w:tc>
        <w:tc>
          <w:tcPr>
            <w:tcW w:w="2268" w:type="dxa"/>
            <w:vAlign w:val="center"/>
          </w:tcPr>
          <w:p w:rsidR="00D13175" w:rsidRDefault="00F702DF">
            <w:pPr>
              <w:rPr>
                <w:rFonts w:ascii="Heiti SC Light" w:eastAsia="Heiti SC Light"/>
                <w:kern w:val="0"/>
                <w:szCs w:val="21"/>
              </w:rPr>
            </w:pPr>
            <w:r w:rsidRPr="00F702DF">
              <w:rPr>
                <w:kern w:val="0"/>
                <w:lang w:bidi="ar"/>
              </w:rPr>
              <w:t>traceno</w:t>
            </w:r>
          </w:p>
        </w:tc>
        <w:tc>
          <w:tcPr>
            <w:tcW w:w="70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商户系统内部的订单号,32个字符内、可包含字母,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 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确保在商户系统唯一</w:t>
            </w:r>
          </w:p>
        </w:tc>
      </w:tr>
      <w:tr w:rsidR="00D13175">
        <w:trPr>
          <w:trHeight w:val="397"/>
        </w:trPr>
        <w:tc>
          <w:tcPr>
            <w:tcW w:w="2269" w:type="dxa"/>
            <w:vAlign w:val="center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上游渠道订单号</w:t>
            </w:r>
          </w:p>
        </w:tc>
        <w:tc>
          <w:tcPr>
            <w:tcW w:w="2268" w:type="dxa"/>
            <w:vAlign w:val="center"/>
          </w:tcPr>
          <w:p w:rsidR="00D13175" w:rsidRDefault="00251E00">
            <w:pPr>
              <w:rPr>
                <w:rFonts w:ascii="Heiti SC Light" w:eastAsia="Heiti SC Light"/>
                <w:kern w:val="0"/>
                <w:szCs w:val="21"/>
              </w:rPr>
            </w:pPr>
            <w:r w:rsidRPr="00251E00">
              <w:rPr>
                <w:kern w:val="0"/>
                <w:lang w:bidi="ar"/>
              </w:rPr>
              <w:t>refno</w:t>
            </w:r>
          </w:p>
        </w:tc>
        <w:tc>
          <w:tcPr>
            <w:tcW w:w="70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上游渠道返回的订单号</w:t>
            </w:r>
          </w:p>
        </w:tc>
      </w:tr>
    </w:tbl>
    <w:p w:rsidR="00D13175" w:rsidRDefault="00D13175"/>
    <w:p w:rsidR="00D13175" w:rsidRDefault="00D13175"/>
    <w:p w:rsidR="00D13175" w:rsidRDefault="00E650E7">
      <w:pPr>
        <w:pStyle w:val="3"/>
        <w:numPr>
          <w:ilvl w:val="2"/>
          <w:numId w:val="3"/>
        </w:numPr>
        <w:rPr>
          <w:rFonts w:ascii="Heiti SC Light" w:eastAsia="Heiti SC Light" w:hint="defaul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 w:rsidR="00D13175" w:rsidRDefault="00D13175"/>
    <w:tbl>
      <w:tblPr>
        <w:tblStyle w:val="af1"/>
        <w:tblW w:w="1091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0914"/>
      </w:tblGrid>
      <w:tr w:rsidR="00D13175">
        <w:trPr>
          <w:trHeight w:val="510"/>
        </w:trPr>
        <w:tc>
          <w:tcPr>
            <w:tcW w:w="10914" w:type="dxa"/>
            <w:shd w:val="clear" w:color="auto" w:fill="00B050"/>
            <w:vAlign w:val="center"/>
          </w:tcPr>
          <w:p w:rsidR="00D13175" w:rsidRDefault="00E650E7">
            <w:pPr>
              <w:pStyle w:val="mb20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ascii="Heiti SC Light" w:eastAsia="Heiti SC Light" w:hint="eastAsia"/>
                <w:b/>
                <w:szCs w:val="21"/>
              </w:rPr>
              <w:t>请求参数</w:t>
            </w:r>
          </w:p>
        </w:tc>
      </w:tr>
      <w:tr w:rsidR="00D13175">
        <w:tc>
          <w:tcPr>
            <w:tcW w:w="10914" w:type="dxa"/>
          </w:tcPr>
          <w:p w:rsidR="00AC4F68" w:rsidRPr="00AC4F68" w:rsidRDefault="00AC4F68" w:rsidP="00AC4F6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</w:pPr>
            <w:r w:rsidRPr="00AC4F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>{</w:t>
            </w:r>
          </w:p>
          <w:p w:rsidR="00AC4F68" w:rsidRPr="00AC4F68" w:rsidRDefault="00AC4F68" w:rsidP="00AC4F6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</w:pPr>
            <w:r w:rsidRPr="00AC4F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 xml:space="preserve">  "merchno": "001440154110006",</w:t>
            </w:r>
          </w:p>
          <w:p w:rsidR="00AC4F68" w:rsidRPr="00AC4F68" w:rsidRDefault="00AC4F68" w:rsidP="00AC4F6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</w:pPr>
            <w:r w:rsidRPr="00AC4F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 xml:space="preserve">  "merchKey": "0BC8E7291D494E3C34D2DBEFAD1388D9",</w:t>
            </w:r>
          </w:p>
          <w:p w:rsidR="00AC4F68" w:rsidRPr="00AC4F68" w:rsidRDefault="00AC4F68" w:rsidP="00AC4F6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</w:pPr>
            <w:r w:rsidRPr="00AC4F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 xml:space="preserve">  "traceno": "20091112321225",</w:t>
            </w:r>
          </w:p>
          <w:p w:rsidR="00AC4F68" w:rsidRPr="00AC4F68" w:rsidRDefault="00AC4F68" w:rsidP="00AC4F6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</w:pPr>
            <w:r w:rsidRPr="00AC4F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 xml:space="preserve">  "amount": 0.01,</w:t>
            </w:r>
          </w:p>
          <w:p w:rsidR="00AC4F68" w:rsidRPr="00AC4F68" w:rsidRDefault="00AC4F68" w:rsidP="00AC4F6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</w:pPr>
            <w:r w:rsidRPr="00AC4F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 xml:space="preserve">  "payType": 2,</w:t>
            </w:r>
          </w:p>
          <w:p w:rsidR="00AC4F68" w:rsidRPr="00AC4F68" w:rsidRDefault="00AC4F68" w:rsidP="00AC4F6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</w:pPr>
            <w:r w:rsidRPr="00AC4F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 xml:space="preserve">  "settleType": 1,</w:t>
            </w:r>
          </w:p>
          <w:p w:rsidR="00AC4F68" w:rsidRPr="00AC4F68" w:rsidRDefault="00AC4F68" w:rsidP="00AC4F6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</w:pPr>
            <w:r w:rsidRPr="00AC4F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 xml:space="preserve">  "channel":"wxPubQR",</w:t>
            </w:r>
          </w:p>
          <w:p w:rsidR="00AC4F68" w:rsidRPr="00AC4F68" w:rsidRDefault="00AC4F68" w:rsidP="00AC4F6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</w:pPr>
            <w:r w:rsidRPr="00AC4F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lastRenderedPageBreak/>
              <w:t xml:space="preserve">  "notifyUrl": "http://www.baidu.com/notify/",</w:t>
            </w:r>
          </w:p>
          <w:p w:rsidR="00AC4F68" w:rsidRPr="00AC4F68" w:rsidRDefault="00AC4F68" w:rsidP="00AC4F6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</w:pPr>
            <w:r w:rsidRPr="00AC4F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 xml:space="preserve">  "goodsName": "",</w:t>
            </w:r>
          </w:p>
          <w:p w:rsidR="00AC4F68" w:rsidRPr="00AC4F68" w:rsidRDefault="00AC4F68" w:rsidP="00AC4F6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</w:pPr>
            <w:r w:rsidRPr="00AC4F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 xml:space="preserve">  "remark": "</w:t>
            </w:r>
            <w:r w:rsidRPr="00AC4F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>曾云龙支付</w:t>
            </w:r>
            <w:r w:rsidRPr="00AC4F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>"</w:t>
            </w:r>
          </w:p>
          <w:p w:rsidR="00AC4F68" w:rsidRPr="00AC4F68" w:rsidRDefault="00AC4F68" w:rsidP="00AC4F6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</w:pPr>
            <w:r w:rsidRPr="00AC4F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>}</w:t>
            </w:r>
          </w:p>
          <w:p w:rsidR="00D13175" w:rsidRDefault="00D13175">
            <w:pPr>
              <w:rPr>
                <w:rFonts w:ascii="宋体" w:hAnsi="宋体"/>
                <w:b/>
                <w:sz w:val="18"/>
              </w:rPr>
            </w:pPr>
          </w:p>
        </w:tc>
      </w:tr>
      <w:tr w:rsidR="00D13175">
        <w:trPr>
          <w:trHeight w:val="510"/>
        </w:trPr>
        <w:tc>
          <w:tcPr>
            <w:tcW w:w="10914" w:type="dxa"/>
            <w:shd w:val="clear" w:color="auto" w:fill="00B050"/>
            <w:vAlign w:val="center"/>
          </w:tcPr>
          <w:p w:rsidR="00D13175" w:rsidRDefault="00E650E7">
            <w:pPr>
              <w:pStyle w:val="mb20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ascii="Heiti SC Light" w:eastAsia="Heiti SC Light" w:hint="eastAsia"/>
                <w:b/>
                <w:szCs w:val="21"/>
              </w:rPr>
              <w:lastRenderedPageBreak/>
              <w:t>响应</w:t>
            </w:r>
            <w:r>
              <w:rPr>
                <w:rFonts w:ascii="Heiti SC Light" w:eastAsia="Heiti SC Light"/>
                <w:b/>
                <w:szCs w:val="21"/>
              </w:rPr>
              <w:t>参数</w:t>
            </w:r>
          </w:p>
        </w:tc>
      </w:tr>
      <w:tr w:rsidR="00D13175">
        <w:tc>
          <w:tcPr>
            <w:tcW w:w="10914" w:type="dxa"/>
          </w:tcPr>
          <w:p w:rsidR="009F066E" w:rsidRPr="009F066E" w:rsidRDefault="009F066E" w:rsidP="009F066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9F066E" w:rsidRPr="009F066E" w:rsidRDefault="009F066E" w:rsidP="009F066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merchno</w:t>
            </w: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9F066E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"001440154110006"</w:t>
            </w: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9F066E" w:rsidRPr="009F066E" w:rsidRDefault="009F066E" w:rsidP="009F066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traceno</w:t>
            </w: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9F066E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"20091112321225"</w:t>
            </w: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9F066E" w:rsidRPr="009F066E" w:rsidRDefault="009F066E" w:rsidP="009F066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refno</w:t>
            </w: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9F066E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"920000093621"</w:t>
            </w: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9F066E" w:rsidRPr="009F066E" w:rsidRDefault="009F066E" w:rsidP="009F066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barCode</w:t>
            </w: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9F066E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"weixin://wxpay/bizpayurl?pr=nHnZ9LX"</w:t>
            </w: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9F066E" w:rsidRPr="009F066E" w:rsidRDefault="009F066E" w:rsidP="009F066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remark</w:t>
            </w: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9F066E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9F066E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支付</w:t>
            </w:r>
            <w:r w:rsidR="003F1944">
              <w:rPr>
                <w:rFonts w:ascii="inherit" w:eastAsia="宋体" w:hAnsi="inherit" w:cs="宋体" w:hint="eastAsia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备注</w:t>
            </w:r>
            <w:r w:rsidRPr="009F066E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9F066E" w:rsidRPr="009F066E" w:rsidRDefault="009F066E" w:rsidP="009F066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mapping</w:t>
            </w: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9F066E">
              <w:rPr>
                <w:rFonts w:ascii="inherit" w:eastAsia="宋体" w:hAnsi="inherit" w:cs="宋体"/>
                <w:color w:val="0088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9F066E" w:rsidRPr="009F066E" w:rsidRDefault="009F066E" w:rsidP="009F066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respCode</w:t>
            </w: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9F066E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9F066E" w:rsidRPr="009F066E" w:rsidRDefault="009F066E" w:rsidP="009F066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</w:pP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message</w:t>
            </w:r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9F066E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9F066E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下单成功</w:t>
            </w:r>
            <w:r w:rsidRPr="009F066E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</w:p>
          <w:p w:rsidR="00D13175" w:rsidRDefault="009F066E" w:rsidP="009F066E">
            <w:r w:rsidRPr="009F066E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}</w:t>
            </w:r>
          </w:p>
        </w:tc>
      </w:tr>
    </w:tbl>
    <w:p w:rsidR="00D13175" w:rsidRDefault="00D13175"/>
    <w:p w:rsidR="008C6EDE" w:rsidRDefault="00462387" w:rsidP="008C6EDE">
      <w:pPr>
        <w:pStyle w:val="2"/>
        <w:numPr>
          <w:ilvl w:val="1"/>
          <w:numId w:val="3"/>
        </w:num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快捷</w:t>
      </w:r>
      <w:r w:rsidR="008C6EDE">
        <w:rPr>
          <w:rFonts w:ascii="Heiti SC Light" w:eastAsia="Heiti SC Light" w:hint="eastAsia"/>
          <w:sz w:val="28"/>
          <w:szCs w:val="28"/>
        </w:rPr>
        <w:t>支付下单接口</w:t>
      </w:r>
    </w:p>
    <w:p w:rsidR="008C6EDE" w:rsidRDefault="008C6EDE" w:rsidP="008C6EDE">
      <w:pPr>
        <w:pStyle w:val="3"/>
        <w:numPr>
          <w:ilvl w:val="2"/>
          <w:numId w:val="3"/>
        </w:numPr>
        <w:rPr>
          <w:rFonts w:ascii="Heiti SC Light" w:eastAsia="Heiti SC Light" w:hint="default"/>
          <w:sz w:val="28"/>
          <w:szCs w:val="28"/>
        </w:rPr>
      </w:pPr>
      <w:r>
        <w:rPr>
          <w:rFonts w:ascii="Heiti SC Light" w:eastAsia="Heiti SC Light" w:hint="defaul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请求</w:t>
      </w:r>
      <w:r>
        <w:rPr>
          <w:rFonts w:ascii="Heiti SC Light" w:eastAsia="Heiti SC Light" w:hint="default"/>
          <w:sz w:val="28"/>
          <w:szCs w:val="28"/>
        </w:rPr>
        <w:t>参数</w:t>
      </w:r>
    </w:p>
    <w:p w:rsidR="008C6EDE" w:rsidRDefault="008C6EDE" w:rsidP="008C6EDE"/>
    <w:tbl>
      <w:tblPr>
        <w:tblStyle w:val="af1"/>
        <w:tblW w:w="10915" w:type="dxa"/>
        <w:tblInd w:w="-1276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848"/>
        <w:gridCol w:w="708"/>
        <w:gridCol w:w="1418"/>
        <w:gridCol w:w="4252"/>
      </w:tblGrid>
      <w:tr w:rsidR="008C6EDE" w:rsidTr="00BB20EE">
        <w:trPr>
          <w:trHeight w:val="452"/>
        </w:trPr>
        <w:tc>
          <w:tcPr>
            <w:tcW w:w="2689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8C6EDE" w:rsidRDefault="008C6EDE" w:rsidP="009C39C0"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ascii="Heiti SC Light" w:eastAsia="Heiti SC Light" w:hint="eastAsia"/>
                <w:b/>
                <w:bCs/>
                <w:sz w:val="24"/>
              </w:rPr>
              <w:t>字段名</w:t>
            </w:r>
          </w:p>
        </w:tc>
        <w:tc>
          <w:tcPr>
            <w:tcW w:w="1848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8C6EDE" w:rsidRDefault="008C6EDE" w:rsidP="009C39C0"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ascii="Heiti SC Light" w:eastAsia="Heiti SC Light" w:hint="eastAsia"/>
                <w:b/>
                <w:bCs/>
                <w:sz w:val="24"/>
              </w:rPr>
              <w:t>变量名</w:t>
            </w:r>
          </w:p>
        </w:tc>
        <w:tc>
          <w:tcPr>
            <w:tcW w:w="708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8C6EDE" w:rsidRDefault="008C6EDE" w:rsidP="009C39C0"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ascii="Heiti SC Light" w:eastAsia="Heiti SC Light" w:hint="eastAsia"/>
                <w:b/>
                <w:bCs/>
                <w:sz w:val="24"/>
              </w:rPr>
              <w:t>必填</w:t>
            </w:r>
          </w:p>
        </w:tc>
        <w:tc>
          <w:tcPr>
            <w:tcW w:w="1418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8C6EDE" w:rsidRDefault="008C6EDE" w:rsidP="009C39C0"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ascii="Heiti SC Light" w:eastAsia="Heiti SC Light" w:hint="eastAsia"/>
                <w:b/>
                <w:bCs/>
                <w:sz w:val="24"/>
              </w:rPr>
              <w:t>类型</w:t>
            </w:r>
          </w:p>
        </w:tc>
        <w:tc>
          <w:tcPr>
            <w:tcW w:w="4252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00B050"/>
            <w:vAlign w:val="center"/>
          </w:tcPr>
          <w:p w:rsidR="008C6EDE" w:rsidRDefault="008C6EDE" w:rsidP="009C39C0">
            <w:pPr>
              <w:jc w:val="center"/>
              <w:rPr>
                <w:rFonts w:ascii="Heiti SC Light" w:eastAsia="Heiti SC Light"/>
                <w:b/>
                <w:bCs/>
                <w:sz w:val="24"/>
              </w:rPr>
            </w:pPr>
            <w:r>
              <w:rPr>
                <w:rFonts w:ascii="Heiti SC Light" w:eastAsia="Heiti SC Light" w:hint="eastAsia"/>
                <w:b/>
                <w:bCs/>
                <w:sz w:val="24"/>
              </w:rPr>
              <w:t>描述</w:t>
            </w:r>
          </w:p>
        </w:tc>
      </w:tr>
      <w:tr w:rsidR="00393896" w:rsidTr="00BB20EE">
        <w:trPr>
          <w:trHeight w:val="397"/>
        </w:trPr>
        <w:tc>
          <w:tcPr>
            <w:tcW w:w="2689" w:type="dxa"/>
            <w:tcBorders>
              <w:top w:val="single" w:sz="4" w:space="0" w:color="1F4E79" w:themeColor="accent1" w:themeShade="80"/>
            </w:tcBorders>
          </w:tcPr>
          <w:p w:rsidR="00393896" w:rsidRDefault="00393896" w:rsidP="00393896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版本</w:t>
            </w:r>
          </w:p>
        </w:tc>
        <w:tc>
          <w:tcPr>
            <w:tcW w:w="1848" w:type="dxa"/>
            <w:tcBorders>
              <w:top w:val="single" w:sz="4" w:space="0" w:color="1F4E79" w:themeColor="accent1" w:themeShade="80"/>
            </w:tcBorders>
          </w:tcPr>
          <w:p w:rsidR="00393896" w:rsidRDefault="00393896" w:rsidP="00393896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version</w:t>
            </w:r>
          </w:p>
        </w:tc>
        <w:tc>
          <w:tcPr>
            <w:tcW w:w="708" w:type="dxa"/>
            <w:tcBorders>
              <w:top w:val="single" w:sz="4" w:space="0" w:color="1F4E79" w:themeColor="accent1" w:themeShade="80"/>
            </w:tcBorders>
          </w:tcPr>
          <w:p w:rsidR="00393896" w:rsidRDefault="00393896" w:rsidP="00393896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1F4E79" w:themeColor="accent1" w:themeShade="80"/>
            </w:tcBorders>
          </w:tcPr>
          <w:p w:rsidR="00393896" w:rsidRDefault="00393896" w:rsidP="00393896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版本号，1.</w:t>
            </w:r>
            <w:r>
              <w:rPr>
                <w:rFonts w:ascii="Heiti SC Light" w:eastAsia="Heiti SC Light"/>
                <w:kern w:val="0"/>
                <w:szCs w:val="21"/>
              </w:rPr>
              <w:t>2</w:t>
            </w:r>
          </w:p>
        </w:tc>
        <w:tc>
          <w:tcPr>
            <w:tcW w:w="4252" w:type="dxa"/>
            <w:tcBorders>
              <w:top w:val="single" w:sz="4" w:space="0" w:color="1F4E79" w:themeColor="accent1" w:themeShade="80"/>
            </w:tcBorders>
          </w:tcPr>
          <w:p w:rsidR="00393896" w:rsidRDefault="00393896" w:rsidP="00393896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版本</w:t>
            </w:r>
          </w:p>
        </w:tc>
      </w:tr>
      <w:tr w:rsidR="00393896" w:rsidTr="00BB20EE">
        <w:trPr>
          <w:trHeight w:val="397"/>
        </w:trPr>
        <w:tc>
          <w:tcPr>
            <w:tcW w:w="2689" w:type="dxa"/>
          </w:tcPr>
          <w:p w:rsidR="00393896" w:rsidRDefault="00393896" w:rsidP="00393896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签名</w:t>
            </w:r>
          </w:p>
        </w:tc>
        <w:tc>
          <w:tcPr>
            <w:tcW w:w="1848" w:type="dxa"/>
          </w:tcPr>
          <w:p w:rsidR="00393896" w:rsidRDefault="00393896" w:rsidP="00393896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08" w:type="dxa"/>
          </w:tcPr>
          <w:p w:rsidR="00393896" w:rsidRDefault="00393896" w:rsidP="00393896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:rsidR="00393896" w:rsidRDefault="00393896" w:rsidP="00393896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签名，详见签名生成算法</w:t>
            </w:r>
          </w:p>
        </w:tc>
        <w:tc>
          <w:tcPr>
            <w:tcW w:w="4252" w:type="dxa"/>
          </w:tcPr>
          <w:p w:rsidR="00393896" w:rsidRDefault="00393896" w:rsidP="00393896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签名</w:t>
            </w:r>
          </w:p>
        </w:tc>
      </w:tr>
      <w:tr w:rsidR="008C6EDE" w:rsidTr="00BB20EE">
        <w:trPr>
          <w:trHeight w:val="397"/>
        </w:trPr>
        <w:tc>
          <w:tcPr>
            <w:tcW w:w="2689" w:type="dxa"/>
          </w:tcPr>
          <w:p w:rsidR="008C6EDE" w:rsidRDefault="008C6EDE" w:rsidP="009C39C0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商户号</w:t>
            </w:r>
          </w:p>
        </w:tc>
        <w:tc>
          <w:tcPr>
            <w:tcW w:w="1848" w:type="dxa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merchno</w:t>
            </w:r>
          </w:p>
        </w:tc>
        <w:tc>
          <w:tcPr>
            <w:tcW w:w="708" w:type="dxa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4252" w:type="dxa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由平台分配的商户号</w:t>
            </w:r>
          </w:p>
        </w:tc>
      </w:tr>
      <w:tr w:rsidR="00812360" w:rsidTr="00BB20EE">
        <w:trPr>
          <w:trHeight w:val="397"/>
        </w:trPr>
        <w:tc>
          <w:tcPr>
            <w:tcW w:w="2689" w:type="dxa"/>
          </w:tcPr>
          <w:p w:rsidR="00812360" w:rsidRDefault="00812360" w:rsidP="009C39C0">
            <w:pPr>
              <w:rPr>
                <w:rFonts w:ascii="Heiti SC Light" w:eastAsia="Heiti SC Light" w:hint="eastAsia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商户</w:t>
            </w:r>
          </w:p>
        </w:tc>
        <w:tc>
          <w:tcPr>
            <w:tcW w:w="1848" w:type="dxa"/>
          </w:tcPr>
          <w:p w:rsidR="00812360" w:rsidRDefault="00812360" w:rsidP="009C39C0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708" w:type="dxa"/>
          </w:tcPr>
          <w:p w:rsidR="00812360" w:rsidRDefault="00812360" w:rsidP="009C39C0">
            <w:pPr>
              <w:rPr>
                <w:rFonts w:ascii="Heiti SC Light" w:eastAsia="Heiti SC Light" w:hint="eastAsia"/>
                <w:kern w:val="0"/>
                <w:szCs w:val="21"/>
              </w:rPr>
            </w:pPr>
          </w:p>
        </w:tc>
        <w:tc>
          <w:tcPr>
            <w:tcW w:w="1418" w:type="dxa"/>
          </w:tcPr>
          <w:p w:rsidR="00812360" w:rsidRDefault="00812360" w:rsidP="009C39C0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4252" w:type="dxa"/>
          </w:tcPr>
          <w:p w:rsidR="00812360" w:rsidRDefault="00812360" w:rsidP="009C39C0">
            <w:pPr>
              <w:rPr>
                <w:rFonts w:ascii="Heiti SC Light" w:eastAsia="Heiti SC Light" w:hint="eastAsia"/>
                <w:kern w:val="0"/>
                <w:szCs w:val="21"/>
              </w:rPr>
            </w:pPr>
          </w:p>
        </w:tc>
      </w:tr>
      <w:tr w:rsidR="008C6EDE" w:rsidTr="00BB20EE">
        <w:trPr>
          <w:trHeight w:val="397"/>
        </w:trPr>
        <w:tc>
          <w:tcPr>
            <w:tcW w:w="2689" w:type="dxa"/>
          </w:tcPr>
          <w:p w:rsidR="008C6EDE" w:rsidRDefault="003926E2" w:rsidP="009C39C0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交易金额</w:t>
            </w:r>
          </w:p>
        </w:tc>
        <w:tc>
          <w:tcPr>
            <w:tcW w:w="1848" w:type="dxa"/>
          </w:tcPr>
          <w:p w:rsidR="008C6EDE" w:rsidRDefault="00B628C1" w:rsidP="009C39C0">
            <w:pPr>
              <w:rPr>
                <w:rFonts w:ascii="Heiti SC Light" w:eastAsia="Heiti SC Light"/>
                <w:kern w:val="0"/>
                <w:szCs w:val="21"/>
              </w:rPr>
            </w:pPr>
            <w:r w:rsidRPr="00B628C1">
              <w:rPr>
                <w:kern w:val="0"/>
                <w:lang w:bidi="ar"/>
              </w:rPr>
              <w:t>amount</w:t>
            </w:r>
          </w:p>
        </w:tc>
        <w:tc>
          <w:tcPr>
            <w:tcW w:w="708" w:type="dxa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4252" w:type="dxa"/>
          </w:tcPr>
          <w:p w:rsidR="008C6EDE" w:rsidRDefault="00DA01B2" w:rsidP="009C39C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szCs w:val="21"/>
              </w:rPr>
              <w:t>单位为元，小数两位</w:t>
            </w:r>
          </w:p>
        </w:tc>
      </w:tr>
      <w:tr w:rsidR="008C6EDE" w:rsidTr="00BB20EE">
        <w:trPr>
          <w:trHeight w:val="397"/>
        </w:trPr>
        <w:tc>
          <w:tcPr>
            <w:tcW w:w="2689" w:type="dxa"/>
          </w:tcPr>
          <w:p w:rsidR="008C6EDE" w:rsidRDefault="00F86DB8" w:rsidP="009C39C0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银行名称</w:t>
            </w:r>
          </w:p>
        </w:tc>
        <w:tc>
          <w:tcPr>
            <w:tcW w:w="1848" w:type="dxa"/>
          </w:tcPr>
          <w:p w:rsidR="008C6EDE" w:rsidRDefault="00B628C1" w:rsidP="009C39C0">
            <w:pPr>
              <w:rPr>
                <w:rFonts w:ascii="Heiti SC Light" w:eastAsia="Heiti SC Light"/>
                <w:kern w:val="0"/>
                <w:szCs w:val="21"/>
              </w:rPr>
            </w:pPr>
            <w:r w:rsidRPr="00B628C1">
              <w:rPr>
                <w:kern w:val="0"/>
                <w:lang w:bidi="ar"/>
              </w:rPr>
              <w:t>bankName</w:t>
            </w:r>
          </w:p>
        </w:tc>
        <w:tc>
          <w:tcPr>
            <w:tcW w:w="708" w:type="dxa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4252" w:type="dxa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 w:rsidR="008C6EDE" w:rsidTr="00BB20EE">
        <w:trPr>
          <w:trHeight w:val="397"/>
        </w:trPr>
        <w:tc>
          <w:tcPr>
            <w:tcW w:w="2689" w:type="dxa"/>
          </w:tcPr>
          <w:p w:rsidR="008C6EDE" w:rsidRDefault="008C6EDE" w:rsidP="009C39C0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交易</w:t>
            </w:r>
            <w:r w:rsidR="003926E2">
              <w:rPr>
                <w:rFonts w:ascii="Heiti SC Light" w:eastAsia="Heiti SC Light" w:hint="eastAsia"/>
                <w:b/>
                <w:kern w:val="0"/>
                <w:szCs w:val="21"/>
              </w:rPr>
              <w:t>单号</w:t>
            </w:r>
          </w:p>
        </w:tc>
        <w:tc>
          <w:tcPr>
            <w:tcW w:w="1848" w:type="dxa"/>
          </w:tcPr>
          <w:p w:rsidR="008C6EDE" w:rsidRDefault="00B628C1" w:rsidP="009C39C0">
            <w:pPr>
              <w:rPr>
                <w:rFonts w:ascii="Heiti SC Light" w:eastAsia="Heiti SC Light"/>
                <w:kern w:val="0"/>
                <w:szCs w:val="21"/>
              </w:rPr>
            </w:pPr>
            <w:r w:rsidRPr="00B628C1">
              <w:rPr>
                <w:kern w:val="0"/>
                <w:lang w:bidi="ar"/>
              </w:rPr>
              <w:t>outTraceno</w:t>
            </w:r>
          </w:p>
        </w:tc>
        <w:tc>
          <w:tcPr>
            <w:tcW w:w="708" w:type="dxa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4252" w:type="dxa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 w:rsidR="008C6EDE" w:rsidTr="00BB20EE">
        <w:trPr>
          <w:trHeight w:val="397"/>
        </w:trPr>
        <w:tc>
          <w:tcPr>
            <w:tcW w:w="2689" w:type="dxa"/>
          </w:tcPr>
          <w:p w:rsidR="008C6EDE" w:rsidRDefault="00DD2CF9" w:rsidP="009C39C0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付款账户银行留存手机号</w:t>
            </w:r>
          </w:p>
        </w:tc>
        <w:tc>
          <w:tcPr>
            <w:tcW w:w="1848" w:type="dxa"/>
          </w:tcPr>
          <w:p w:rsidR="008C6EDE" w:rsidRDefault="00B628C1" w:rsidP="009C39C0">
            <w:pPr>
              <w:rPr>
                <w:rFonts w:ascii="Heiti SC Light" w:eastAsia="Heiti SC Light"/>
                <w:kern w:val="0"/>
                <w:szCs w:val="21"/>
              </w:rPr>
            </w:pPr>
            <w:r w:rsidRPr="00B628C1">
              <w:rPr>
                <w:kern w:val="0"/>
                <w:lang w:bidi="ar"/>
              </w:rPr>
              <w:t>mobile</w:t>
            </w:r>
          </w:p>
        </w:tc>
        <w:tc>
          <w:tcPr>
            <w:tcW w:w="708" w:type="dxa"/>
          </w:tcPr>
          <w:p w:rsidR="008C6EDE" w:rsidRDefault="00D57D8A" w:rsidP="009C39C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4252" w:type="dxa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 w:rsidR="008C6EDE" w:rsidTr="00BB20EE">
        <w:trPr>
          <w:trHeight w:val="397"/>
        </w:trPr>
        <w:tc>
          <w:tcPr>
            <w:tcW w:w="2689" w:type="dxa"/>
            <w:tcBorders>
              <w:bottom w:val="single" w:sz="4" w:space="0" w:color="70AD47"/>
            </w:tcBorders>
          </w:tcPr>
          <w:p w:rsidR="008C6EDE" w:rsidRDefault="00DD2CF9" w:rsidP="009C39C0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付款人姓名</w:t>
            </w:r>
          </w:p>
        </w:tc>
        <w:tc>
          <w:tcPr>
            <w:tcW w:w="1848" w:type="dxa"/>
            <w:tcBorders>
              <w:bottom w:val="single" w:sz="4" w:space="0" w:color="70AD47"/>
            </w:tcBorders>
          </w:tcPr>
          <w:p w:rsidR="008C6EDE" w:rsidRDefault="00B628C1" w:rsidP="009C39C0">
            <w:pPr>
              <w:rPr>
                <w:kern w:val="0"/>
                <w:lang w:bidi="ar"/>
              </w:rPr>
            </w:pPr>
            <w:r w:rsidRPr="00B628C1">
              <w:rPr>
                <w:kern w:val="0"/>
                <w:lang w:bidi="ar"/>
              </w:rPr>
              <w:t>accountName</w:t>
            </w:r>
          </w:p>
        </w:tc>
        <w:tc>
          <w:tcPr>
            <w:tcW w:w="708" w:type="dxa"/>
            <w:tcBorders>
              <w:bottom w:val="single" w:sz="4" w:space="0" w:color="70AD47"/>
            </w:tcBorders>
          </w:tcPr>
          <w:p w:rsidR="008C6EDE" w:rsidRDefault="00D57D8A" w:rsidP="009C39C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  <w:tcBorders>
              <w:bottom w:val="single" w:sz="4" w:space="0" w:color="70AD47"/>
            </w:tcBorders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4252" w:type="dxa"/>
            <w:tcBorders>
              <w:bottom w:val="single" w:sz="4" w:space="0" w:color="70AD47"/>
            </w:tcBorders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 w:rsidR="008C6EDE" w:rsidTr="00BB20E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516"/>
        </w:trPr>
        <w:tc>
          <w:tcPr>
            <w:tcW w:w="26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vAlign w:val="center"/>
          </w:tcPr>
          <w:p w:rsidR="008C6EDE" w:rsidRDefault="00A56630" w:rsidP="009C39C0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t>付款账户对应的身份证号</w:t>
            </w:r>
          </w:p>
        </w:tc>
        <w:tc>
          <w:tcPr>
            <w:tcW w:w="1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vAlign w:val="center"/>
          </w:tcPr>
          <w:p w:rsidR="008C6EDE" w:rsidRDefault="00B628C1" w:rsidP="009C39C0">
            <w:pPr>
              <w:rPr>
                <w:color w:val="000000"/>
                <w:kern w:val="0"/>
                <w:lang w:bidi="ar"/>
              </w:rPr>
            </w:pPr>
            <w:r w:rsidRPr="00B628C1">
              <w:rPr>
                <w:color w:val="000000"/>
                <w:kern w:val="0"/>
                <w:lang w:bidi="ar"/>
              </w:rPr>
              <w:t>identityCard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vAlign w:val="center"/>
          </w:tcPr>
          <w:p w:rsidR="008C6EDE" w:rsidRDefault="00D57D8A" w:rsidP="009C39C0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vAlign w:val="center"/>
          </w:tcPr>
          <w:p w:rsidR="008C6EDE" w:rsidRDefault="008C6EDE" w:rsidP="009C39C0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FFFFFF"/>
            <w:vAlign w:val="center"/>
          </w:tcPr>
          <w:p w:rsidR="008C6EDE" w:rsidRDefault="008C6EDE" w:rsidP="009C39C0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8C6EDE" w:rsidTr="00BB20E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6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:rsidR="008C6EDE" w:rsidRDefault="00ED215B" w:rsidP="009C39C0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t>待支付的银行卡号</w:t>
            </w:r>
          </w:p>
        </w:tc>
        <w:tc>
          <w:tcPr>
            <w:tcW w:w="1848" w:type="dxa"/>
            <w:tcBorders>
              <w:top w:val="single" w:sz="4" w:space="0" w:color="70AD47"/>
              <w:left w:val="single" w:sz="8" w:space="0" w:color="000000"/>
              <w:bottom w:val="single" w:sz="4" w:space="0" w:color="70AD47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:rsidR="008C6EDE" w:rsidRDefault="00B628C1" w:rsidP="009C39C0">
            <w:pPr>
              <w:rPr>
                <w:color w:val="000000"/>
                <w:kern w:val="0"/>
                <w:lang w:bidi="ar"/>
              </w:rPr>
            </w:pPr>
            <w:r w:rsidRPr="00B628C1">
              <w:rPr>
                <w:color w:val="000000"/>
                <w:kern w:val="0"/>
                <w:lang w:bidi="ar"/>
              </w:rPr>
              <w:t>cardno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8" w:space="0" w:color="000000"/>
              <w:bottom w:val="single" w:sz="4" w:space="0" w:color="70AD47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:rsidR="008C6EDE" w:rsidRDefault="009A302B" w:rsidP="009C39C0">
            <w:pPr>
              <w:rPr>
                <w:color w:val="000000"/>
                <w:kern w:val="0"/>
                <w:lang w:bidi="ar"/>
              </w:rPr>
            </w:pPr>
            <w:r>
              <w:rPr>
                <w:rFonts w:hint="eastAsia"/>
                <w:color w:val="000000"/>
                <w:kern w:val="0"/>
                <w:lang w:bidi="ar"/>
              </w:rPr>
              <w:t>是</w:t>
            </w:r>
          </w:p>
        </w:tc>
        <w:tc>
          <w:tcPr>
            <w:tcW w:w="1418" w:type="dxa"/>
            <w:tcBorders>
              <w:top w:val="single" w:sz="4" w:space="0" w:color="70AD47"/>
              <w:left w:val="single" w:sz="8" w:space="0" w:color="000000"/>
              <w:bottom w:val="single" w:sz="4" w:space="0" w:color="70AD47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:rsidR="008C6EDE" w:rsidRDefault="008C6EDE" w:rsidP="009C39C0">
            <w:pPr>
              <w:rPr>
                <w:color w:val="000000"/>
                <w:kern w:val="0"/>
                <w:lang w:bidi="ar"/>
              </w:rPr>
            </w:pPr>
          </w:p>
        </w:tc>
        <w:tc>
          <w:tcPr>
            <w:tcW w:w="4252" w:type="dxa"/>
            <w:tcBorders>
              <w:top w:val="single" w:sz="4" w:space="0" w:color="70AD47"/>
              <w:left w:val="single" w:sz="8" w:space="0" w:color="000000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8C6EDE" w:rsidRDefault="008C6EDE" w:rsidP="009C39C0">
            <w:pPr>
              <w:rPr>
                <w:rFonts w:ascii="Heiti SC Light" w:eastAsia="Heiti SC Light"/>
                <w:b/>
                <w:bCs/>
                <w:color w:val="000000"/>
                <w:kern w:val="0"/>
                <w:szCs w:val="21"/>
              </w:rPr>
            </w:pPr>
          </w:p>
        </w:tc>
      </w:tr>
      <w:tr w:rsidR="00B628C1" w:rsidTr="00BB20E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6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:rsidR="00B628C1" w:rsidRDefault="001B0AF8" w:rsidP="009C39C0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t>支付备注</w:t>
            </w:r>
          </w:p>
        </w:tc>
        <w:tc>
          <w:tcPr>
            <w:tcW w:w="1848" w:type="dxa"/>
            <w:tcBorders>
              <w:top w:val="single" w:sz="4" w:space="0" w:color="70AD47"/>
              <w:left w:val="single" w:sz="8" w:space="0" w:color="000000"/>
              <w:bottom w:val="single" w:sz="4" w:space="0" w:color="70AD47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:rsidR="00B628C1" w:rsidRPr="00B628C1" w:rsidRDefault="00B628C1" w:rsidP="009C39C0">
            <w:pPr>
              <w:rPr>
                <w:color w:val="000000"/>
                <w:kern w:val="0"/>
                <w:lang w:bidi="ar"/>
              </w:rPr>
            </w:pPr>
            <w:r w:rsidRPr="00B628C1">
              <w:rPr>
                <w:color w:val="000000"/>
                <w:kern w:val="0"/>
                <w:lang w:bidi="ar"/>
              </w:rPr>
              <w:t>payerRemark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8" w:space="0" w:color="000000"/>
              <w:bottom w:val="single" w:sz="4" w:space="0" w:color="70AD47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:rsidR="00B628C1" w:rsidRDefault="009C78E2" w:rsidP="009C39C0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sz="4" w:space="0" w:color="70AD47"/>
              <w:left w:val="single" w:sz="8" w:space="0" w:color="000000"/>
              <w:bottom w:val="single" w:sz="4" w:space="0" w:color="70AD47"/>
              <w:right w:val="single" w:sz="8" w:space="0" w:color="000000"/>
              <w:tl2br w:val="nil"/>
              <w:tr2bl w:val="nil"/>
            </w:tcBorders>
            <w:shd w:val="clear" w:color="auto" w:fill="FFFFFF"/>
          </w:tcPr>
          <w:p w:rsidR="00B628C1" w:rsidRDefault="00B628C1" w:rsidP="009C39C0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</w:p>
        </w:tc>
        <w:tc>
          <w:tcPr>
            <w:tcW w:w="4252" w:type="dxa"/>
            <w:tcBorders>
              <w:top w:val="single" w:sz="4" w:space="0" w:color="70AD47"/>
              <w:left w:val="single" w:sz="8" w:space="0" w:color="000000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B628C1" w:rsidRDefault="00B628C1" w:rsidP="009C39C0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</w:p>
        </w:tc>
      </w:tr>
      <w:tr w:rsidR="008C6EDE" w:rsidTr="00BB20E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6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8C6EDE" w:rsidRDefault="008C6EDE" w:rsidP="009C39C0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lastRenderedPageBreak/>
              <w:t>后台异步回调地址</w:t>
            </w:r>
          </w:p>
        </w:tc>
        <w:tc>
          <w:tcPr>
            <w:tcW w:w="1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8C6EDE" w:rsidRDefault="008C6EDE" w:rsidP="009C39C0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color w:val="000000"/>
                <w:kern w:val="0"/>
                <w:szCs w:val="21"/>
              </w:rPr>
              <w:t>notifyUrl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8C6EDE" w:rsidRDefault="00934927" w:rsidP="009C39C0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8C6EDE" w:rsidRDefault="008C6EDE" w:rsidP="009C39C0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8C6EDE" w:rsidRDefault="008C6EDE" w:rsidP="009C39C0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color w:val="000000"/>
                <w:kern w:val="0"/>
                <w:szCs w:val="21"/>
              </w:rPr>
              <w:t>支付完成后结果通知url；参数参考交易详细查询;</w:t>
            </w:r>
          </w:p>
        </w:tc>
      </w:tr>
      <w:tr w:rsidR="008C6EDE" w:rsidTr="00BB20E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7"/>
        </w:trPr>
        <w:tc>
          <w:tcPr>
            <w:tcW w:w="26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8C6EDE" w:rsidRDefault="008C6EDE" w:rsidP="009C39C0">
            <w:pPr>
              <w:rPr>
                <w:rFonts w:ascii="Heiti SC Light" w:eastAsia="Heiti SC Light"/>
                <w:b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color w:val="000000"/>
                <w:kern w:val="0"/>
                <w:szCs w:val="21"/>
              </w:rPr>
              <w:t>前台同步回调地址</w:t>
            </w:r>
          </w:p>
        </w:tc>
        <w:tc>
          <w:tcPr>
            <w:tcW w:w="18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8C6EDE" w:rsidRDefault="008C6EDE" w:rsidP="009C39C0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color w:val="000000"/>
                <w:kern w:val="0"/>
                <w:szCs w:val="21"/>
              </w:rPr>
              <w:t>callbackUrl</w:t>
            </w:r>
          </w:p>
        </w:tc>
        <w:tc>
          <w:tcPr>
            <w:tcW w:w="7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8C6EDE" w:rsidRDefault="00934927" w:rsidP="009C39C0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Heiti SC Light" w:eastAsia="Heiti SC Light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  <w:vAlign w:val="center"/>
          </w:tcPr>
          <w:p w:rsidR="008C6EDE" w:rsidRDefault="008C6EDE" w:rsidP="009C39C0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</w:p>
        </w:tc>
        <w:tc>
          <w:tcPr>
            <w:tcW w:w="42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tl2br w:val="nil"/>
              <w:tr2bl w:val="nil"/>
            </w:tcBorders>
            <w:shd w:val="clear" w:color="auto" w:fill="FFFFFF"/>
          </w:tcPr>
          <w:p w:rsidR="008C6EDE" w:rsidRPr="00A56630" w:rsidRDefault="008C6EDE" w:rsidP="009C39C0">
            <w:pPr>
              <w:rPr>
                <w:rFonts w:ascii="Heiti SC Light" w:eastAsia="Heiti SC Light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支付成功跳转路径；</w:t>
            </w:r>
            <w:r>
              <w:rPr>
                <w:rFonts w:ascii="Heiti SC Light" w:eastAsia="Heiti SC Light"/>
                <w:color w:val="000000"/>
                <w:kern w:val="0"/>
                <w:szCs w:val="21"/>
              </w:rPr>
              <w:t>form</w:t>
            </w:r>
            <w:r>
              <w:rPr>
                <w:rFonts w:ascii="Heiti SC Light" w:eastAsia="Heiti SC Light" w:hint="eastAsia"/>
                <w:color w:val="000000"/>
                <w:kern w:val="0"/>
                <w:szCs w:val="21"/>
              </w:rPr>
              <w:t>表单形式提交商户后台；参数参考交易详细查询;</w:t>
            </w:r>
          </w:p>
        </w:tc>
      </w:tr>
    </w:tbl>
    <w:p w:rsidR="008C6EDE" w:rsidRDefault="008C6EDE" w:rsidP="008C6EDE"/>
    <w:p w:rsidR="008C6EDE" w:rsidRDefault="008C6EDE" w:rsidP="008C6EDE"/>
    <w:p w:rsidR="008C6EDE" w:rsidRDefault="008C6EDE" w:rsidP="008C6EDE">
      <w:pPr>
        <w:pStyle w:val="3"/>
        <w:numPr>
          <w:ilvl w:val="2"/>
          <w:numId w:val="3"/>
        </w:numPr>
        <w:rPr>
          <w:rFonts w:ascii="Heiti SC Light" w:eastAsia="Heiti SC Light" w:hint="default"/>
          <w:sz w:val="28"/>
          <w:szCs w:val="28"/>
        </w:rPr>
      </w:pPr>
      <w:r>
        <w:rPr>
          <w:rFonts w:ascii="Heiti SC Light" w:eastAsia="Heiti SC Light" w:hint="default"/>
          <w:sz w:val="28"/>
          <w:szCs w:val="28"/>
        </w:rPr>
        <w:t xml:space="preserve"> </w:t>
      </w:r>
      <w:r>
        <w:rPr>
          <w:rFonts w:ascii="Heiti SC Light" w:eastAsia="Heiti SC Light"/>
          <w:sz w:val="28"/>
          <w:szCs w:val="28"/>
        </w:rPr>
        <w:t>响应</w:t>
      </w:r>
      <w:r>
        <w:rPr>
          <w:rFonts w:ascii="Heiti SC Light" w:eastAsia="Heiti SC Light" w:hint="default"/>
          <w:sz w:val="28"/>
          <w:szCs w:val="28"/>
        </w:rPr>
        <w:t>参数</w:t>
      </w:r>
    </w:p>
    <w:p w:rsidR="008C6EDE" w:rsidRDefault="008C6EDE" w:rsidP="008C6EDE"/>
    <w:tbl>
      <w:tblPr>
        <w:tblStyle w:val="af1"/>
        <w:tblW w:w="10915" w:type="dxa"/>
        <w:tblInd w:w="-1276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708"/>
        <w:gridCol w:w="1418"/>
        <w:gridCol w:w="4252"/>
      </w:tblGrid>
      <w:tr w:rsidR="008C6EDE" w:rsidTr="009C39C0">
        <w:trPr>
          <w:trHeight w:val="421"/>
        </w:trPr>
        <w:tc>
          <w:tcPr>
            <w:tcW w:w="2269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8C6EDE" w:rsidRDefault="008C6EDE" w:rsidP="009C39C0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8C6EDE" w:rsidRDefault="008C6EDE" w:rsidP="009C39C0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变量名</w:t>
            </w:r>
          </w:p>
        </w:tc>
        <w:tc>
          <w:tcPr>
            <w:tcW w:w="708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8C6EDE" w:rsidRDefault="008C6EDE" w:rsidP="009C39C0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必填</w:t>
            </w:r>
          </w:p>
        </w:tc>
        <w:tc>
          <w:tcPr>
            <w:tcW w:w="1418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8C6EDE" w:rsidRDefault="008C6EDE" w:rsidP="009C39C0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类型</w:t>
            </w:r>
          </w:p>
        </w:tc>
        <w:tc>
          <w:tcPr>
            <w:tcW w:w="4252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00B050"/>
            <w:vAlign w:val="center"/>
          </w:tcPr>
          <w:p w:rsidR="008C6EDE" w:rsidRDefault="008C6EDE" w:rsidP="009C39C0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描述</w:t>
            </w:r>
          </w:p>
        </w:tc>
      </w:tr>
      <w:tr w:rsidR="00FC5140" w:rsidTr="009C39C0">
        <w:tc>
          <w:tcPr>
            <w:tcW w:w="2269" w:type="dxa"/>
            <w:tcBorders>
              <w:top w:val="single" w:sz="4" w:space="0" w:color="1F4E79" w:themeColor="accent1" w:themeShade="80"/>
            </w:tcBorders>
          </w:tcPr>
          <w:p w:rsidR="00FC5140" w:rsidRDefault="00FC5140" w:rsidP="00FC5140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返回状态码</w:t>
            </w:r>
          </w:p>
        </w:tc>
        <w:tc>
          <w:tcPr>
            <w:tcW w:w="2268" w:type="dxa"/>
            <w:tcBorders>
              <w:top w:val="single" w:sz="4" w:space="0" w:color="1F4E79" w:themeColor="accent1" w:themeShade="80"/>
            </w:tcBorders>
          </w:tcPr>
          <w:p w:rsidR="00FC5140" w:rsidRDefault="00FC5140" w:rsidP="00FC5140">
            <w:pPr>
              <w:rPr>
                <w:rFonts w:ascii="Heiti SC Light" w:eastAsia="Heiti SC Light"/>
                <w:kern w:val="0"/>
                <w:szCs w:val="21"/>
              </w:rPr>
            </w:pPr>
            <w:r w:rsidRPr="00EA2C0D">
              <w:rPr>
                <w:kern w:val="0"/>
                <w:lang w:bidi="ar"/>
              </w:rPr>
              <w:t>respCode</w:t>
            </w:r>
          </w:p>
        </w:tc>
        <w:tc>
          <w:tcPr>
            <w:tcW w:w="708" w:type="dxa"/>
            <w:tcBorders>
              <w:top w:val="single" w:sz="4" w:space="0" w:color="1F4E79" w:themeColor="accent1" w:themeShade="80"/>
            </w:tcBorders>
          </w:tcPr>
          <w:p w:rsidR="00FC5140" w:rsidRDefault="00FC5140" w:rsidP="00FC514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1F4E79" w:themeColor="accent1" w:themeShade="80"/>
            </w:tcBorders>
          </w:tcPr>
          <w:p w:rsidR="00FC5140" w:rsidRDefault="00FC5140" w:rsidP="00FC514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String(1)</w:t>
            </w:r>
          </w:p>
        </w:tc>
        <w:tc>
          <w:tcPr>
            <w:tcW w:w="4252" w:type="dxa"/>
            <w:tcBorders>
              <w:top w:val="single" w:sz="4" w:space="0" w:color="1F4E79" w:themeColor="accent1" w:themeShade="80"/>
            </w:tcBorders>
          </w:tcPr>
          <w:p w:rsidR="00FC5140" w:rsidRDefault="00F9231F" w:rsidP="00FC514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 w:rsidR="00FC5140">
              <w:rPr>
                <w:rFonts w:ascii="Heiti SC Light" w:eastAsia="Heiti SC Light" w:hint="eastAsia"/>
                <w:kern w:val="0"/>
                <w:szCs w:val="21"/>
              </w:rPr>
              <w:t>：成功、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 w:rsidR="00FC5140">
              <w:rPr>
                <w:rFonts w:ascii="Heiti SC Light" w:eastAsia="Heiti SC Light" w:hint="eastAsia"/>
                <w:kern w:val="0"/>
                <w:szCs w:val="21"/>
              </w:rPr>
              <w:t>：失败</w:t>
            </w:r>
          </w:p>
        </w:tc>
      </w:tr>
      <w:tr w:rsidR="00FC5140" w:rsidTr="009C39C0">
        <w:tc>
          <w:tcPr>
            <w:tcW w:w="2269" w:type="dxa"/>
          </w:tcPr>
          <w:p w:rsidR="00FC5140" w:rsidRDefault="00FC5140" w:rsidP="00FC5140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返回信息</w:t>
            </w:r>
          </w:p>
        </w:tc>
        <w:tc>
          <w:tcPr>
            <w:tcW w:w="2268" w:type="dxa"/>
          </w:tcPr>
          <w:p w:rsidR="00FC5140" w:rsidRDefault="00FC5140" w:rsidP="00FC5140">
            <w:pPr>
              <w:rPr>
                <w:rFonts w:ascii="Heiti SC Light" w:eastAsia="Heiti SC Light"/>
                <w:kern w:val="0"/>
                <w:szCs w:val="21"/>
              </w:rPr>
            </w:pPr>
            <w:r w:rsidRPr="004E1699">
              <w:rPr>
                <w:kern w:val="0"/>
                <w:lang w:bidi="ar"/>
              </w:rPr>
              <w:t>message</w:t>
            </w:r>
          </w:p>
        </w:tc>
        <w:tc>
          <w:tcPr>
            <w:tcW w:w="708" w:type="dxa"/>
          </w:tcPr>
          <w:p w:rsidR="00FC5140" w:rsidRDefault="00FC5140" w:rsidP="00FC514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否</w:t>
            </w:r>
          </w:p>
        </w:tc>
        <w:tc>
          <w:tcPr>
            <w:tcW w:w="1418" w:type="dxa"/>
          </w:tcPr>
          <w:p w:rsidR="00FC5140" w:rsidRDefault="00FC5140" w:rsidP="00FC514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 w:rsidR="00FC5140" w:rsidRDefault="00FC5140" w:rsidP="00FC514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返回信息，成功或错误原因</w:t>
            </w:r>
          </w:p>
          <w:p w:rsidR="00FC5140" w:rsidRDefault="00FC5140" w:rsidP="00FC514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签名失败</w:t>
            </w:r>
          </w:p>
          <w:p w:rsidR="00FC5140" w:rsidRDefault="00FC5140" w:rsidP="00FC514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参数格式校验错误</w:t>
            </w:r>
          </w:p>
        </w:tc>
      </w:tr>
      <w:tr w:rsidR="008C6EDE" w:rsidTr="009C39C0">
        <w:trPr>
          <w:trHeight w:val="449"/>
        </w:trPr>
        <w:tc>
          <w:tcPr>
            <w:tcW w:w="10915" w:type="dxa"/>
            <w:gridSpan w:val="5"/>
            <w:shd w:val="clear" w:color="auto" w:fill="00B050"/>
            <w:vAlign w:val="center"/>
          </w:tcPr>
          <w:p w:rsidR="008C6EDE" w:rsidRDefault="008C6EDE" w:rsidP="009C39C0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以下字段在</w:t>
            </w:r>
            <w:r w:rsidR="00FC5140" w:rsidRPr="00EA2C0D">
              <w:rPr>
                <w:kern w:val="0"/>
                <w:lang w:bidi="ar"/>
              </w:rPr>
              <w:t>respCode</w:t>
            </w:r>
            <w:r>
              <w:rPr>
                <w:rFonts w:ascii="Heiti SC Light" w:eastAsia="Heiti SC Light" w:hint="eastAsia"/>
                <w:b/>
                <w:sz w:val="24"/>
              </w:rPr>
              <w:t>为</w:t>
            </w:r>
            <w:r w:rsidR="00F9231F">
              <w:rPr>
                <w:rFonts w:ascii="Heiti SC Light" w:eastAsia="Heiti SC Light"/>
                <w:b/>
                <w:sz w:val="24"/>
              </w:rPr>
              <w:t>1</w:t>
            </w:r>
            <w:r>
              <w:rPr>
                <w:rFonts w:ascii="Heiti SC Light" w:eastAsia="Heiti SC Light" w:hint="eastAsia"/>
                <w:b/>
                <w:sz w:val="24"/>
              </w:rPr>
              <w:t>时才有返回</w:t>
            </w:r>
          </w:p>
        </w:tc>
      </w:tr>
      <w:tr w:rsidR="008C6EDE" w:rsidTr="009C39C0">
        <w:trPr>
          <w:trHeight w:val="397"/>
        </w:trPr>
        <w:tc>
          <w:tcPr>
            <w:tcW w:w="2269" w:type="dxa"/>
            <w:vAlign w:val="center"/>
          </w:tcPr>
          <w:p w:rsidR="008C6EDE" w:rsidRDefault="007863E6" w:rsidP="009C39C0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交易流水号</w:t>
            </w:r>
          </w:p>
        </w:tc>
        <w:tc>
          <w:tcPr>
            <w:tcW w:w="2268" w:type="dxa"/>
            <w:vAlign w:val="center"/>
          </w:tcPr>
          <w:p w:rsidR="008C6EDE" w:rsidRDefault="007863E6" w:rsidP="009C39C0">
            <w:pPr>
              <w:rPr>
                <w:rFonts w:ascii="Heiti SC Light" w:eastAsia="Heiti SC Light"/>
                <w:kern w:val="0"/>
                <w:szCs w:val="21"/>
              </w:rPr>
            </w:pPr>
            <w:r w:rsidRPr="007863E6">
              <w:rPr>
                <w:kern w:val="0"/>
                <w:lang w:bidi="ar"/>
              </w:rPr>
              <w:t>traceno</w:t>
            </w:r>
          </w:p>
        </w:tc>
        <w:tc>
          <w:tcPr>
            <w:tcW w:w="708" w:type="dxa"/>
            <w:vAlign w:val="center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 xml:space="preserve"> </w:t>
            </w:r>
          </w:p>
        </w:tc>
      </w:tr>
      <w:tr w:rsidR="00145FB5" w:rsidTr="009C39C0">
        <w:trPr>
          <w:trHeight w:val="397"/>
        </w:trPr>
        <w:tc>
          <w:tcPr>
            <w:tcW w:w="2269" w:type="dxa"/>
            <w:vAlign w:val="center"/>
          </w:tcPr>
          <w:p w:rsidR="00145FB5" w:rsidRDefault="00145FB5" w:rsidP="009C39C0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下游交易流水号</w:t>
            </w:r>
          </w:p>
        </w:tc>
        <w:tc>
          <w:tcPr>
            <w:tcW w:w="2268" w:type="dxa"/>
            <w:vAlign w:val="center"/>
          </w:tcPr>
          <w:p w:rsidR="00145FB5" w:rsidRPr="007863E6" w:rsidRDefault="00145FB5" w:rsidP="009C39C0">
            <w:pPr>
              <w:rPr>
                <w:kern w:val="0"/>
                <w:lang w:bidi="ar"/>
              </w:rPr>
            </w:pPr>
            <w:r w:rsidRPr="00145FB5">
              <w:rPr>
                <w:kern w:val="0"/>
                <w:lang w:bidi="ar"/>
              </w:rPr>
              <w:t>outTraceno</w:t>
            </w:r>
          </w:p>
        </w:tc>
        <w:tc>
          <w:tcPr>
            <w:tcW w:w="708" w:type="dxa"/>
            <w:vAlign w:val="center"/>
          </w:tcPr>
          <w:p w:rsidR="00145FB5" w:rsidRDefault="00145FB5" w:rsidP="009C39C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 w:rsidR="00145FB5" w:rsidRDefault="00145FB5" w:rsidP="009C39C0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4252" w:type="dxa"/>
            <w:vAlign w:val="center"/>
          </w:tcPr>
          <w:p w:rsidR="00145FB5" w:rsidRDefault="00145FB5" w:rsidP="009C39C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下游支付流水号</w:t>
            </w:r>
          </w:p>
        </w:tc>
      </w:tr>
      <w:tr w:rsidR="008C6EDE" w:rsidTr="009C39C0">
        <w:trPr>
          <w:cantSplit/>
          <w:trHeight w:val="1134"/>
        </w:trPr>
        <w:tc>
          <w:tcPr>
            <w:tcW w:w="2269" w:type="dxa"/>
            <w:vAlign w:val="center"/>
          </w:tcPr>
          <w:p w:rsidR="008C6EDE" w:rsidRDefault="00055DD4" w:rsidP="009C39C0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支付页面</w:t>
            </w:r>
          </w:p>
        </w:tc>
        <w:tc>
          <w:tcPr>
            <w:tcW w:w="2268" w:type="dxa"/>
            <w:vAlign w:val="center"/>
          </w:tcPr>
          <w:p w:rsidR="008C6EDE" w:rsidRDefault="005642D2" w:rsidP="009C39C0">
            <w:pPr>
              <w:rPr>
                <w:rFonts w:ascii="Heiti SC Light" w:eastAsia="Heiti SC Light"/>
                <w:kern w:val="0"/>
                <w:szCs w:val="21"/>
              </w:rPr>
            </w:pPr>
            <w:r w:rsidRPr="005642D2">
              <w:rPr>
                <w:kern w:val="0"/>
                <w:lang w:bidi="ar"/>
              </w:rPr>
              <w:t>mapping</w:t>
            </w:r>
          </w:p>
        </w:tc>
        <w:tc>
          <w:tcPr>
            <w:tcW w:w="708" w:type="dxa"/>
            <w:vAlign w:val="center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String(1000)</w:t>
            </w:r>
          </w:p>
        </w:tc>
        <w:tc>
          <w:tcPr>
            <w:tcW w:w="4252" w:type="dxa"/>
            <w:vAlign w:val="center"/>
          </w:tcPr>
          <w:p w:rsidR="008C6EDE" w:rsidRDefault="00055DD4" w:rsidP="009C39C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返回支付的h5页面</w:t>
            </w:r>
          </w:p>
        </w:tc>
      </w:tr>
      <w:tr w:rsidR="008C6EDE" w:rsidTr="009C39C0">
        <w:trPr>
          <w:trHeight w:val="397"/>
        </w:trPr>
        <w:tc>
          <w:tcPr>
            <w:tcW w:w="2269" w:type="dxa"/>
            <w:vAlign w:val="center"/>
          </w:tcPr>
          <w:p w:rsidR="008C6EDE" w:rsidRDefault="008C6EDE" w:rsidP="009C39C0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  <w:vAlign w:val="center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08" w:type="dxa"/>
            <w:vAlign w:val="center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签名，详见签名生成算法</w:t>
            </w:r>
          </w:p>
        </w:tc>
      </w:tr>
      <w:tr w:rsidR="008C6EDE" w:rsidTr="009C39C0">
        <w:trPr>
          <w:trHeight w:val="397"/>
        </w:trPr>
        <w:tc>
          <w:tcPr>
            <w:tcW w:w="2269" w:type="dxa"/>
            <w:vAlign w:val="center"/>
          </w:tcPr>
          <w:p w:rsidR="008C6EDE" w:rsidRDefault="008C6EDE" w:rsidP="009C39C0">
            <w:pPr>
              <w:rPr>
                <w:rFonts w:ascii="Heiti SC Light" w:eastAsia="Heiti SC Light"/>
                <w:b/>
                <w:kern w:val="0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4252" w:type="dxa"/>
            <w:vAlign w:val="center"/>
          </w:tcPr>
          <w:p w:rsidR="008C6EDE" w:rsidRDefault="008C6EDE" w:rsidP="009C39C0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</w:tbl>
    <w:p w:rsidR="008C6EDE" w:rsidRDefault="008C6EDE" w:rsidP="008C6EDE"/>
    <w:p w:rsidR="008C6EDE" w:rsidRDefault="008C6EDE" w:rsidP="008C6EDE"/>
    <w:p w:rsidR="008C6EDE" w:rsidRDefault="008C6EDE" w:rsidP="008C6EDE">
      <w:pPr>
        <w:pStyle w:val="3"/>
        <w:numPr>
          <w:ilvl w:val="2"/>
          <w:numId w:val="3"/>
        </w:numPr>
        <w:rPr>
          <w:rFonts w:ascii="Heiti SC Light" w:eastAsia="Heiti SC Light" w:hint="defaul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 w:rsidR="008C6EDE" w:rsidRDefault="008C6EDE" w:rsidP="008C6EDE"/>
    <w:tbl>
      <w:tblPr>
        <w:tblStyle w:val="af1"/>
        <w:tblW w:w="1091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0914"/>
      </w:tblGrid>
      <w:tr w:rsidR="008C6EDE" w:rsidTr="009C39C0">
        <w:trPr>
          <w:trHeight w:val="510"/>
        </w:trPr>
        <w:tc>
          <w:tcPr>
            <w:tcW w:w="10914" w:type="dxa"/>
            <w:shd w:val="clear" w:color="auto" w:fill="00B050"/>
            <w:vAlign w:val="center"/>
          </w:tcPr>
          <w:p w:rsidR="008C6EDE" w:rsidRDefault="008C6EDE" w:rsidP="009C39C0">
            <w:pPr>
              <w:pStyle w:val="mb20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ascii="Heiti SC Light" w:eastAsia="Heiti SC Light" w:hint="eastAsia"/>
                <w:b/>
                <w:szCs w:val="21"/>
              </w:rPr>
              <w:t>请求参数</w:t>
            </w:r>
          </w:p>
        </w:tc>
      </w:tr>
      <w:tr w:rsidR="008C6EDE" w:rsidTr="009C39C0">
        <w:tc>
          <w:tcPr>
            <w:tcW w:w="10914" w:type="dxa"/>
          </w:tcPr>
          <w:p w:rsidR="00515C68" w:rsidRPr="00515C68" w:rsidRDefault="00515C68" w:rsidP="00515C6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eastAsia="宋体" w:hAnsi="Consolas" w:cs="宋体" w:hint="eastAsia"/>
                <w:color w:val="000000"/>
                <w:kern w:val="0"/>
                <w:sz w:val="22"/>
                <w:szCs w:val="22"/>
              </w:rPr>
            </w:pPr>
            <w:r w:rsidRPr="00515C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>{</w:t>
            </w:r>
          </w:p>
          <w:p w:rsidR="00515C68" w:rsidRPr="00515C68" w:rsidRDefault="00515C68" w:rsidP="00515C6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</w:pPr>
            <w:r w:rsidRPr="00515C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 xml:space="preserve">  "merchno": "001440154110006",</w:t>
            </w:r>
          </w:p>
          <w:p w:rsidR="00515C68" w:rsidRPr="00515C68" w:rsidRDefault="00515C68" w:rsidP="00515C6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</w:pPr>
            <w:r w:rsidRPr="00515C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 xml:space="preserve">  "amount": 100,</w:t>
            </w:r>
          </w:p>
          <w:p w:rsidR="00515C68" w:rsidRPr="00515C68" w:rsidRDefault="00515C68" w:rsidP="00515C6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</w:pPr>
            <w:r w:rsidRPr="00515C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 xml:space="preserve">  "bankName": "</w:t>
            </w:r>
            <w:r w:rsidRPr="00515C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>招商银行</w:t>
            </w:r>
            <w:r w:rsidRPr="00515C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>",</w:t>
            </w:r>
          </w:p>
          <w:p w:rsidR="00515C68" w:rsidRPr="00515C68" w:rsidRDefault="00515C68" w:rsidP="00515C6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</w:pPr>
            <w:r w:rsidRPr="00515C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 xml:space="preserve">  "outTraceno": "22091101000004",</w:t>
            </w:r>
          </w:p>
          <w:p w:rsidR="00515C68" w:rsidRPr="00515C68" w:rsidRDefault="00515C68" w:rsidP="00515C6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</w:pPr>
            <w:r w:rsidRPr="00515C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 xml:space="preserve">  "mobile": "13510492707",</w:t>
            </w:r>
          </w:p>
          <w:p w:rsidR="00515C68" w:rsidRPr="00515C68" w:rsidRDefault="00515C68" w:rsidP="00515C6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</w:pPr>
            <w:r w:rsidRPr="00515C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 xml:space="preserve">  "accountName": "</w:t>
            </w:r>
            <w:r w:rsidRPr="00515C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>曾云龙</w:t>
            </w:r>
            <w:r w:rsidRPr="00515C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>",</w:t>
            </w:r>
          </w:p>
          <w:p w:rsidR="00515C68" w:rsidRPr="00515C68" w:rsidRDefault="00515C68" w:rsidP="00515C6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</w:pPr>
            <w:r w:rsidRPr="00515C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 xml:space="preserve">  "identityCard": "430524198411046631",</w:t>
            </w:r>
          </w:p>
          <w:p w:rsidR="00515C68" w:rsidRPr="00515C68" w:rsidRDefault="00515C68" w:rsidP="00515C6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</w:pPr>
            <w:r w:rsidRPr="00515C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 xml:space="preserve">  "cardno": "6258101649353374",</w:t>
            </w:r>
          </w:p>
          <w:p w:rsidR="00515C68" w:rsidRPr="00515C68" w:rsidRDefault="00515C68" w:rsidP="00515C6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</w:pPr>
            <w:r w:rsidRPr="00515C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 xml:space="preserve">  "payerRemark": "</w:t>
            </w:r>
            <w:r w:rsidRPr="00515C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>支付测试</w:t>
            </w:r>
            <w:r w:rsidRPr="00515C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t>"</w:t>
            </w:r>
          </w:p>
          <w:p w:rsidR="00515C68" w:rsidRPr="00515C68" w:rsidRDefault="00515C68" w:rsidP="00515C68">
            <w:pPr>
              <w:widowControl/>
              <w:pBdr>
                <w:top w:val="single" w:sz="6" w:space="8" w:color="E5E0C6"/>
                <w:left w:val="single" w:sz="6" w:space="8" w:color="E5E0C6"/>
                <w:bottom w:val="single" w:sz="6" w:space="8" w:color="E5E0C6"/>
                <w:right w:val="single" w:sz="6" w:space="8" w:color="E5E0C6"/>
              </w:pBdr>
              <w:shd w:val="clear" w:color="auto" w:fill="FCF6D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75"/>
              <w:jc w:val="left"/>
              <w:textAlignment w:val="baseline"/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</w:pPr>
            <w:r w:rsidRPr="00515C68">
              <w:rPr>
                <w:rFonts w:ascii="Consolas" w:eastAsia="宋体" w:hAnsi="Consolas" w:cs="宋体"/>
                <w:color w:val="000000"/>
                <w:kern w:val="0"/>
                <w:sz w:val="22"/>
                <w:szCs w:val="22"/>
              </w:rPr>
              <w:lastRenderedPageBreak/>
              <w:t>}</w:t>
            </w:r>
          </w:p>
          <w:p w:rsidR="008C6EDE" w:rsidRDefault="008C6EDE" w:rsidP="009C39C0">
            <w:pPr>
              <w:rPr>
                <w:rFonts w:ascii="宋体" w:hAnsi="宋体"/>
                <w:b/>
                <w:sz w:val="18"/>
              </w:rPr>
            </w:pPr>
          </w:p>
        </w:tc>
      </w:tr>
      <w:tr w:rsidR="008C6EDE" w:rsidTr="009C39C0">
        <w:trPr>
          <w:trHeight w:val="510"/>
        </w:trPr>
        <w:tc>
          <w:tcPr>
            <w:tcW w:w="10914" w:type="dxa"/>
            <w:shd w:val="clear" w:color="auto" w:fill="00B050"/>
            <w:vAlign w:val="center"/>
          </w:tcPr>
          <w:p w:rsidR="008C6EDE" w:rsidRDefault="008C6EDE" w:rsidP="009C39C0">
            <w:pPr>
              <w:pStyle w:val="mb20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ascii="Heiti SC Light" w:eastAsia="Heiti SC Light" w:hint="eastAsia"/>
                <w:b/>
                <w:szCs w:val="21"/>
              </w:rPr>
              <w:lastRenderedPageBreak/>
              <w:t>响应</w:t>
            </w:r>
            <w:r>
              <w:rPr>
                <w:rFonts w:ascii="Heiti SC Light" w:eastAsia="Heiti SC Light"/>
                <w:b/>
                <w:szCs w:val="21"/>
              </w:rPr>
              <w:t>参数</w:t>
            </w:r>
          </w:p>
        </w:tc>
      </w:tr>
      <w:tr w:rsidR="008C6EDE" w:rsidTr="009C39C0">
        <w:tc>
          <w:tcPr>
            <w:tcW w:w="10914" w:type="dxa"/>
          </w:tcPr>
          <w:p w:rsidR="00844768" w:rsidRPr="00844768" w:rsidRDefault="00844768" w:rsidP="008447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844768" w:rsidRPr="00844768" w:rsidRDefault="00844768" w:rsidP="008447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"refno": null,</w:t>
            </w:r>
          </w:p>
          <w:p w:rsidR="00844768" w:rsidRPr="00844768" w:rsidRDefault="00844768" w:rsidP="008447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"payType": null,</w:t>
            </w:r>
          </w:p>
          <w:p w:rsidR="00844768" w:rsidRPr="00844768" w:rsidRDefault="00844768" w:rsidP="008447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"scanType": null,</w:t>
            </w:r>
          </w:p>
          <w:p w:rsidR="00844768" w:rsidRPr="00844768" w:rsidRDefault="00844768" w:rsidP="008447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"traceno": "22091101000004",</w:t>
            </w:r>
          </w:p>
          <w:p w:rsidR="00844768" w:rsidRPr="00844768" w:rsidRDefault="00844768" w:rsidP="008447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"orderno": null,</w:t>
            </w:r>
          </w:p>
          <w:p w:rsidR="00844768" w:rsidRPr="00844768" w:rsidRDefault="00844768" w:rsidP="008447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"channelOrderno": null,</w:t>
            </w:r>
          </w:p>
          <w:p w:rsidR="00844768" w:rsidRPr="00844768" w:rsidRDefault="00844768" w:rsidP="008447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"payStatus": null,</w:t>
            </w:r>
          </w:p>
          <w:p w:rsidR="00844768" w:rsidRPr="00844768" w:rsidRDefault="00844768" w:rsidP="008447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"mapping": 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html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head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meta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http-equiv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\"Content-Type\"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content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\"text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html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;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charset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UTF-8\"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/&gt;&lt;/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head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body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= \"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pay_form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\"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action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\"https: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//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gateway.95516.com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gateway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api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frontTransReq.do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\"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method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\"post\"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accept-charset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\"UTF-8\"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\"channelType\"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\"channelType\"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\"07\"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\"acqInsCode\"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\"acqInsCode\"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\"48532900\"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\"txnSubType\"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\"txnSubType\"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\"01\"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\"version\"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\"version\"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\"5.0.0\"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\"txnAmt\"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\"txnAmt\"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\"10000\"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\"signMethod\"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\"signMethod\"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\"01\"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\"backUrl\"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\"backUrl\"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\"https: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//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payment.handpay.cn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hpayTransGatewayWeb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b2cNotify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bankAsynNotify.htm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\"merAbbr\"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\"merAbbr\"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缴费支付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\"securityType\"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\"securityType\"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\"01\"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\"encoding\"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\"encoding\"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\"UTF-8\"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\"merCatCode\"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\"merCatCode\"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\"4900\"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\"encryptCertId\"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\"encryptCertId\"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\"69374126198\"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\"orderId\"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\"orderId\"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\"541078944\"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\"signature\"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\"signature\"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\"BDpRKxxbPbZDINCV+gFZ1H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MVMJZsBTiDi3CfrUxd2Yzz0AaGjKq0pNMyrphtG85Rm9Dc7j4FoA4WrKTfvJtP7TcPBlsRtiRwt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+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Gs0rM43gLqxKHDW60tzeE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bEJuHM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+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LdrfFN23etUQo9HbWwt3jPJFfSoFETG0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Jwbixh9zc4Dru0YCid2RpJLlhv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+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WohCskMjA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+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vsxX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+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HWGvrEG4TQcROuJRZuq8wiBd3RiO8djVlKfGSmbfclW0eb1VpOAQWpOhs6ZoEQrDOk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+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noPwg3D7BswuxBsiTLGCAdCFj2T9x43PbsHeGtHRi6Ep3w6CqQp6JrSBLahPnN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Twh6VtOzw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\"txnType\"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\"txnType\"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\"01\"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\"frontUrl\"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\"frontUrl\"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\"https: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//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payment.handpay.cn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hpayTransGatewayWeb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b2cNotify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bankNotify.htm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\"currencyCode\"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\"currencyCode\"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\"156\"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\"merId\"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\"merId\"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\"853393049001728\"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\"reserved\"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\"reserved\"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\"{cardNumberLock=1}\"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\"accNo\"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\"accNo\"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\"6258101649353374\"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\"certId\"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\"certId\"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\"69374126198\"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\"merName\"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\"merName\"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缴费支付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\"bizType\"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\"bizType\"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\"000201\"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\"orderTimeout\"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\"orderTimeout\"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\"7200000\"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\"accessType\"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\"accessType\"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\"1\"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input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\"hidden\"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name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\"txnTime\"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id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\"txnTime\"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value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\"20170825114542\"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/&gt;&lt;/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form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&gt;&lt;/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body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&gt;&lt;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script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 xml:space="preserve"> 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type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=</w:t>
            </w:r>
            <w:r w:rsidRPr="0084476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\"text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/</w:t>
            </w:r>
            <w:r w:rsidRPr="00844768"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javascript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\"&gt;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document.all.pay_form.submit();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&lt;/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script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&gt;&lt;/</w:t>
            </w:r>
            <w:r w:rsidRPr="00844768">
              <w:rPr>
                <w:rFonts w:ascii="inherit" w:eastAsia="宋体" w:hAnsi="inherit" w:cs="宋体"/>
                <w:b/>
                <w:bCs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html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&gt;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",</w:t>
            </w:r>
          </w:p>
          <w:p w:rsidR="00844768" w:rsidRPr="00844768" w:rsidRDefault="00844768" w:rsidP="008447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"respCode": "1",</w:t>
            </w:r>
          </w:p>
          <w:p w:rsidR="00844768" w:rsidRPr="00844768" w:rsidRDefault="00844768" w:rsidP="0084476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"message": "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请求成功</w:t>
            </w:r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"</w:t>
            </w:r>
          </w:p>
          <w:p w:rsidR="008C6EDE" w:rsidRDefault="00844768" w:rsidP="00844768">
            <w:r w:rsidRPr="0084476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}</w:t>
            </w:r>
          </w:p>
        </w:tc>
      </w:tr>
    </w:tbl>
    <w:p w:rsidR="008C6EDE" w:rsidRDefault="008C6EDE" w:rsidP="008C6EDE"/>
    <w:p w:rsidR="008C6EDE" w:rsidRDefault="008C6EDE"/>
    <w:p w:rsidR="00D13175" w:rsidRDefault="00D13175">
      <w:pPr>
        <w:ind w:firstLine="420"/>
        <w:rPr>
          <w:rFonts w:ascii="Heiti SC Light" w:eastAsia="Heiti SC Light"/>
          <w:kern w:val="0"/>
          <w:szCs w:val="21"/>
        </w:rPr>
      </w:pPr>
    </w:p>
    <w:p w:rsidR="00D13175" w:rsidRDefault="00E650E7">
      <w:pPr>
        <w:pStyle w:val="2"/>
        <w:numPr>
          <w:ilvl w:val="1"/>
          <w:numId w:val="3"/>
        </w:numPr>
        <w:rPr>
          <w:rFonts w:ascii="Heiti SC Light" w:eastAsia="Heiti SC Light"/>
          <w:sz w:val="28"/>
          <w:szCs w:val="28"/>
        </w:rPr>
      </w:pPr>
      <w:bookmarkStart w:id="12" w:name="_Toc455997252"/>
      <w:bookmarkEnd w:id="11"/>
      <w:r>
        <w:rPr>
          <w:rFonts w:ascii="Heiti SC Light" w:eastAsia="Heiti SC Light" w:hint="eastAsia"/>
          <w:sz w:val="28"/>
          <w:szCs w:val="28"/>
        </w:rPr>
        <w:t>退款申请</w:t>
      </w:r>
      <w:bookmarkEnd w:id="12"/>
      <w:r>
        <w:rPr>
          <w:rFonts w:ascii="Heiti SC Light" w:eastAsia="Heiti SC Light" w:hint="eastAsia"/>
          <w:sz w:val="28"/>
          <w:szCs w:val="28"/>
        </w:rPr>
        <w:t>接口</w:t>
      </w:r>
      <w:r w:rsidR="00C84215">
        <w:rPr>
          <w:rFonts w:ascii="Heiti SC Light" w:eastAsia="Heiti SC Light" w:hint="eastAsia"/>
          <w:sz w:val="28"/>
          <w:szCs w:val="28"/>
        </w:rPr>
        <w:t>(目前只支持扫码支付)</w:t>
      </w:r>
    </w:p>
    <w:p w:rsidR="00D13175" w:rsidRDefault="00E650E7">
      <w:pPr>
        <w:ind w:firstLine="420"/>
        <w:rPr>
          <w:rFonts w:ascii="Heiti SC Light" w:eastAsia="Heiti SC Light" w:cs="Times New Roman"/>
          <w:kern w:val="0"/>
          <w:szCs w:val="21"/>
        </w:rPr>
      </w:pPr>
      <w:r>
        <w:rPr>
          <w:rFonts w:ascii="Heiti SC Light" w:eastAsia="Heiti SC Light" w:cs="Times New Roman" w:hint="eastAsia"/>
          <w:kern w:val="0"/>
          <w:szCs w:val="21"/>
        </w:rPr>
        <w:t xml:space="preserve">注意：退款申请成功后，需要根据退款订单号获取退款状态（目前支持三种状态: </w:t>
      </w:r>
      <w:r>
        <w:rPr>
          <w:rFonts w:ascii="Heiti SC Light" w:eastAsia="Heiti SC Light" w:cs="Times New Roman"/>
          <w:kern w:val="0"/>
          <w:szCs w:val="21"/>
        </w:rPr>
        <w:t>PENDING</w:t>
      </w:r>
      <w:r>
        <w:rPr>
          <w:rFonts w:ascii="Heiti SC Light" w:eastAsia="Heiti SC Light" w:cs="Times New Roman" w:hint="eastAsia"/>
          <w:kern w:val="0"/>
          <w:szCs w:val="21"/>
        </w:rPr>
        <w:t xml:space="preserve">: 处理中; </w:t>
      </w:r>
      <w:r>
        <w:rPr>
          <w:rFonts w:ascii="Heiti SC Light" w:eastAsia="Heiti SC Light" w:cs="Times New Roman"/>
          <w:kern w:val="0"/>
          <w:szCs w:val="21"/>
        </w:rPr>
        <w:t>SUCCESS</w:t>
      </w:r>
      <w:r>
        <w:rPr>
          <w:rFonts w:ascii="Heiti SC Light" w:eastAsia="Heiti SC Light" w:cs="Times New Roman" w:hint="eastAsia"/>
          <w:kern w:val="0"/>
          <w:szCs w:val="21"/>
        </w:rPr>
        <w:t xml:space="preserve">: 成功; </w:t>
      </w:r>
      <w:r>
        <w:rPr>
          <w:rFonts w:ascii="Heiti SC Light" w:eastAsia="Heiti SC Light" w:cs="Times New Roman"/>
          <w:kern w:val="0"/>
          <w:szCs w:val="21"/>
        </w:rPr>
        <w:t>FAIL</w:t>
      </w:r>
      <w:r>
        <w:rPr>
          <w:rFonts w:ascii="Heiti SC Light" w:eastAsia="Heiti SC Light" w:cs="Times New Roman" w:hint="eastAsia"/>
          <w:kern w:val="0"/>
          <w:szCs w:val="21"/>
        </w:rPr>
        <w:t>: 失败）。</w:t>
      </w:r>
    </w:p>
    <w:p w:rsidR="00D13175" w:rsidRDefault="00D13175">
      <w:pPr>
        <w:ind w:firstLine="420"/>
        <w:rPr>
          <w:rFonts w:ascii="Heiti SC Light" w:eastAsia="Heiti SC Light" w:cs="Times New Roman"/>
          <w:kern w:val="0"/>
          <w:szCs w:val="21"/>
        </w:rPr>
      </w:pPr>
    </w:p>
    <w:p w:rsidR="00D13175" w:rsidRDefault="00E650E7">
      <w:pPr>
        <w:pStyle w:val="3"/>
        <w:numPr>
          <w:ilvl w:val="2"/>
          <w:numId w:val="3"/>
        </w:numPr>
        <w:rPr>
          <w:rFonts w:ascii="Heiti SC Light" w:eastAsia="Heiti SC Light" w:hint="defaul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请求</w:t>
      </w:r>
      <w:r>
        <w:rPr>
          <w:rFonts w:ascii="Heiti SC Light" w:eastAsia="Heiti SC Light" w:hint="default"/>
          <w:sz w:val="28"/>
          <w:szCs w:val="28"/>
        </w:rPr>
        <w:t>参数</w:t>
      </w:r>
    </w:p>
    <w:p w:rsidR="00D13175" w:rsidRDefault="00D13175"/>
    <w:tbl>
      <w:tblPr>
        <w:tblStyle w:val="af1"/>
        <w:tblW w:w="10915" w:type="dxa"/>
        <w:tblInd w:w="-1276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708"/>
        <w:gridCol w:w="1418"/>
        <w:gridCol w:w="4252"/>
      </w:tblGrid>
      <w:tr w:rsidR="00D13175">
        <w:trPr>
          <w:trHeight w:val="510"/>
        </w:trPr>
        <w:tc>
          <w:tcPr>
            <w:tcW w:w="2269" w:type="dxa"/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字段名</w:t>
            </w:r>
          </w:p>
        </w:tc>
        <w:tc>
          <w:tcPr>
            <w:tcW w:w="2268" w:type="dxa"/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变量名</w:t>
            </w:r>
          </w:p>
        </w:tc>
        <w:tc>
          <w:tcPr>
            <w:tcW w:w="708" w:type="dxa"/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必填</w:t>
            </w:r>
          </w:p>
        </w:tc>
        <w:tc>
          <w:tcPr>
            <w:tcW w:w="1418" w:type="dxa"/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类型</w:t>
            </w:r>
          </w:p>
        </w:tc>
        <w:tc>
          <w:tcPr>
            <w:tcW w:w="4252" w:type="dxa"/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描述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版本</w:t>
            </w:r>
          </w:p>
        </w:tc>
        <w:tc>
          <w:tcPr>
            <w:tcW w:w="226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version</w:t>
            </w:r>
          </w:p>
        </w:tc>
        <w:tc>
          <w:tcPr>
            <w:tcW w:w="70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String(8)</w:t>
            </w:r>
          </w:p>
        </w:tc>
        <w:tc>
          <w:tcPr>
            <w:tcW w:w="4252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版本号，1.5</w:t>
            </w:r>
          </w:p>
        </w:tc>
      </w:tr>
      <w:tr w:rsidR="00D13175">
        <w:trPr>
          <w:trHeight w:val="397"/>
        </w:trPr>
        <w:tc>
          <w:tcPr>
            <w:tcW w:w="2269" w:type="dxa"/>
            <w:vAlign w:val="center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商户号</w:t>
            </w:r>
          </w:p>
        </w:tc>
        <w:tc>
          <w:tcPr>
            <w:tcW w:w="2268" w:type="dxa"/>
            <w:vAlign w:val="center"/>
          </w:tcPr>
          <w:p w:rsidR="00D13175" w:rsidRDefault="00A24394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merchno</w:t>
            </w:r>
          </w:p>
        </w:tc>
        <w:tc>
          <w:tcPr>
            <w:tcW w:w="70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由平台分配的商户号</w:t>
            </w:r>
          </w:p>
        </w:tc>
      </w:tr>
      <w:tr w:rsidR="00D13175">
        <w:trPr>
          <w:trHeight w:val="397"/>
        </w:trPr>
        <w:tc>
          <w:tcPr>
            <w:tcW w:w="2269" w:type="dxa"/>
            <w:vAlign w:val="center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通道类型</w:t>
            </w:r>
          </w:p>
        </w:tc>
        <w:tc>
          <w:tcPr>
            <w:tcW w:w="226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channel</w:t>
            </w:r>
          </w:p>
        </w:tc>
        <w:tc>
          <w:tcPr>
            <w:tcW w:w="70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String(24)</w:t>
            </w:r>
          </w:p>
        </w:tc>
        <w:tc>
          <w:tcPr>
            <w:tcW w:w="4252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第三方通道类型，见附件“</w:t>
            </w: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通道类型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”</w:t>
            </w:r>
          </w:p>
        </w:tc>
      </w:tr>
      <w:tr w:rsidR="00D13175">
        <w:trPr>
          <w:trHeight w:val="397"/>
        </w:trPr>
        <w:tc>
          <w:tcPr>
            <w:tcW w:w="2269" w:type="dxa"/>
            <w:vAlign w:val="center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商户订单号</w:t>
            </w:r>
          </w:p>
        </w:tc>
        <w:tc>
          <w:tcPr>
            <w:tcW w:w="2268" w:type="dxa"/>
            <w:vAlign w:val="center"/>
          </w:tcPr>
          <w:p w:rsidR="00D13175" w:rsidRDefault="0088582E">
            <w:pPr>
              <w:rPr>
                <w:rFonts w:ascii="Heiti SC Light" w:eastAsia="Heiti SC Light"/>
                <w:kern w:val="0"/>
                <w:szCs w:val="21"/>
              </w:rPr>
            </w:pPr>
            <w:r w:rsidRPr="0088582E">
              <w:rPr>
                <w:kern w:val="0"/>
                <w:lang w:bidi="ar"/>
              </w:rPr>
              <w:t>traceno</w:t>
            </w:r>
          </w:p>
        </w:tc>
        <w:tc>
          <w:tcPr>
            <w:tcW w:w="70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商户系统内部的订单号,32个字符内、可包含字母,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 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确保在商户系统唯一</w:t>
            </w:r>
          </w:p>
        </w:tc>
      </w:tr>
      <w:tr w:rsidR="00D13175">
        <w:trPr>
          <w:trHeight w:val="397"/>
        </w:trPr>
        <w:tc>
          <w:tcPr>
            <w:tcW w:w="2269" w:type="dxa"/>
            <w:vAlign w:val="center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商户退款单号</w:t>
            </w:r>
          </w:p>
        </w:tc>
        <w:tc>
          <w:tcPr>
            <w:tcW w:w="226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outRefundNo</w:t>
            </w:r>
          </w:p>
        </w:tc>
        <w:tc>
          <w:tcPr>
            <w:tcW w:w="70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 w:rsidR="00D13175" w:rsidRDefault="00E650E7">
            <w:pPr>
              <w:pStyle w:val="ac"/>
              <w:widowControl/>
              <w:spacing w:afterAutospacing="1"/>
              <w:jc w:val="both"/>
              <w:rPr>
                <w:rFonts w:ascii="Heiti SC Light" w:eastAsia="Heiti SC Light"/>
                <w:sz w:val="21"/>
                <w:szCs w:val="21"/>
              </w:rPr>
            </w:pPr>
            <w:r>
              <w:rPr>
                <w:rFonts w:ascii="Heiti SC Light" w:eastAsia="Heiti SC Light" w:cstheme="minorBidi" w:hint="eastAsia"/>
                <w:sz w:val="21"/>
                <w:szCs w:val="21"/>
              </w:rPr>
              <w:t>商户系统内部的退款单号，商户系统内部唯一，</w:t>
            </w:r>
            <w:r>
              <w:rPr>
                <w:rFonts w:ascii="Heiti SC Light" w:eastAsia="Heiti SC Light" w:cstheme="minorBidi"/>
                <w:sz w:val="21"/>
                <w:szCs w:val="21"/>
              </w:rPr>
              <w:t>同一个订单可以分多次退款</w:t>
            </w:r>
            <w:r>
              <w:rPr>
                <w:rFonts w:ascii="Heiti SC Light" w:eastAsia="Heiti SC Light" w:cstheme="minorBidi" w:hint="eastAsia"/>
                <w:sz w:val="21"/>
                <w:szCs w:val="21"/>
              </w:rPr>
              <w:t>，一笔退款失败后重新提交，要采用新的退款单号</w:t>
            </w:r>
          </w:p>
        </w:tc>
      </w:tr>
      <w:tr w:rsidR="00D13175">
        <w:trPr>
          <w:trHeight w:val="397"/>
        </w:trPr>
        <w:tc>
          <w:tcPr>
            <w:tcW w:w="2269" w:type="dxa"/>
            <w:vAlign w:val="center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退款金额</w:t>
            </w:r>
          </w:p>
        </w:tc>
        <w:tc>
          <w:tcPr>
            <w:tcW w:w="226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amount</w:t>
            </w:r>
          </w:p>
        </w:tc>
        <w:tc>
          <w:tcPr>
            <w:tcW w:w="70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Number</w:t>
            </w:r>
          </w:p>
        </w:tc>
        <w:tc>
          <w:tcPr>
            <w:tcW w:w="4252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szCs w:val="21"/>
              </w:rPr>
              <w:t>单位为元，小数两位</w:t>
            </w:r>
          </w:p>
        </w:tc>
      </w:tr>
      <w:tr w:rsidR="00D13175">
        <w:trPr>
          <w:trHeight w:val="397"/>
        </w:trPr>
        <w:tc>
          <w:tcPr>
            <w:tcW w:w="2269" w:type="dxa"/>
            <w:vAlign w:val="center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退款详情</w:t>
            </w:r>
          </w:p>
        </w:tc>
        <w:tc>
          <w:tcPr>
            <w:tcW w:w="226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description</w:t>
            </w:r>
          </w:p>
        </w:tc>
        <w:tc>
          <w:tcPr>
            <w:tcW w:w="70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String(127)</w:t>
            </w:r>
          </w:p>
        </w:tc>
        <w:tc>
          <w:tcPr>
            <w:tcW w:w="4252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退款详情</w:t>
            </w:r>
          </w:p>
        </w:tc>
      </w:tr>
      <w:tr w:rsidR="00D13175">
        <w:trPr>
          <w:trHeight w:val="397"/>
        </w:trPr>
        <w:tc>
          <w:tcPr>
            <w:tcW w:w="2269" w:type="dxa"/>
            <w:vAlign w:val="center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0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String(32)</w:t>
            </w:r>
          </w:p>
        </w:tc>
        <w:tc>
          <w:tcPr>
            <w:tcW w:w="4252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签名，详见签名生成算法</w:t>
            </w:r>
          </w:p>
        </w:tc>
      </w:tr>
      <w:tr w:rsidR="00D13175">
        <w:trPr>
          <w:trHeight w:val="397"/>
        </w:trPr>
        <w:tc>
          <w:tcPr>
            <w:tcW w:w="2269" w:type="dxa"/>
            <w:vAlign w:val="center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前台同步回调URL</w:t>
            </w:r>
          </w:p>
        </w:tc>
        <w:tc>
          <w:tcPr>
            <w:tcW w:w="226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c</w:t>
            </w:r>
            <w:r>
              <w:rPr>
                <w:rFonts w:hint="eastAsia"/>
                <w:kern w:val="0"/>
                <w:lang w:bidi="ar"/>
              </w:rPr>
              <w:t>allbackUrl</w:t>
            </w:r>
          </w:p>
        </w:tc>
        <w:tc>
          <w:tcPr>
            <w:tcW w:w="70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 w:rsidR="00D13175" w:rsidRDefault="00D13175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4252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退款申请成功后回调商户url</w:t>
            </w:r>
            <w:r>
              <w:rPr>
                <w:rFonts w:ascii="Heiti SC Light" w:eastAsia="Heiti SC Light"/>
                <w:kern w:val="0"/>
                <w:szCs w:val="21"/>
              </w:rPr>
              <w:t>;</w:t>
            </w:r>
            <w:r>
              <w:rPr>
                <w:rFonts w:ascii="Heiti SC Light" w:eastAsia="Heiti SC Light" w:hint="eastAsia"/>
                <w:kern w:val="0"/>
                <w:szCs w:val="21"/>
              </w:rPr>
              <w:t xml:space="preserve"> </w:t>
            </w:r>
            <w:r>
              <w:rPr>
                <w:rFonts w:ascii="Heiti SC Light" w:eastAsia="Heiti SC Light"/>
                <w:kern w:val="0"/>
                <w:szCs w:val="21"/>
              </w:rPr>
              <w:t>form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表单形式提交商户后台；参数参考交易详细查询;</w:t>
            </w:r>
          </w:p>
        </w:tc>
      </w:tr>
      <w:tr w:rsidR="00D13175">
        <w:trPr>
          <w:trHeight w:val="397"/>
        </w:trPr>
        <w:tc>
          <w:tcPr>
            <w:tcW w:w="2269" w:type="dxa"/>
            <w:vAlign w:val="center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后台异步回调URL</w:t>
            </w:r>
          </w:p>
        </w:tc>
        <w:tc>
          <w:tcPr>
            <w:tcW w:w="226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kern w:val="0"/>
                <w:lang w:bidi="ar"/>
              </w:rPr>
              <w:t>notify</w:t>
            </w:r>
            <w:r>
              <w:rPr>
                <w:rFonts w:hint="eastAsia"/>
                <w:kern w:val="0"/>
                <w:lang w:bidi="ar"/>
              </w:rPr>
              <w:t>Url</w:t>
            </w:r>
          </w:p>
        </w:tc>
        <w:tc>
          <w:tcPr>
            <w:tcW w:w="70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否</w:t>
            </w:r>
          </w:p>
        </w:tc>
        <w:tc>
          <w:tcPr>
            <w:tcW w:w="1418" w:type="dxa"/>
            <w:vAlign w:val="center"/>
          </w:tcPr>
          <w:p w:rsidR="00D13175" w:rsidRDefault="00D13175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4252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退款申请成功后回调商户url；后台通知参数参考交易详细查询</w:t>
            </w:r>
          </w:p>
        </w:tc>
      </w:tr>
    </w:tbl>
    <w:p w:rsidR="00D13175" w:rsidRDefault="00D13175"/>
    <w:p w:rsidR="00D13175" w:rsidRDefault="00E650E7">
      <w:pPr>
        <w:pStyle w:val="3"/>
        <w:numPr>
          <w:ilvl w:val="2"/>
          <w:numId w:val="3"/>
        </w:numPr>
        <w:rPr>
          <w:rFonts w:ascii="Heiti SC Light" w:eastAsia="Heiti SC Light" w:hint="defaul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响应</w:t>
      </w:r>
      <w:r>
        <w:rPr>
          <w:rFonts w:ascii="Heiti SC Light" w:eastAsia="Heiti SC Light" w:hint="default"/>
          <w:sz w:val="28"/>
          <w:szCs w:val="28"/>
        </w:rPr>
        <w:t>参数</w:t>
      </w:r>
    </w:p>
    <w:p w:rsidR="00D13175" w:rsidRDefault="00D13175"/>
    <w:tbl>
      <w:tblPr>
        <w:tblStyle w:val="af1"/>
        <w:tblW w:w="10915" w:type="dxa"/>
        <w:tblInd w:w="-1276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264"/>
        <w:gridCol w:w="2268"/>
        <w:gridCol w:w="708"/>
        <w:gridCol w:w="1418"/>
        <w:gridCol w:w="4257"/>
      </w:tblGrid>
      <w:tr w:rsidR="00D13175">
        <w:trPr>
          <w:trHeight w:val="510"/>
        </w:trPr>
        <w:tc>
          <w:tcPr>
            <w:tcW w:w="226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字段名</w:t>
            </w:r>
          </w:p>
        </w:tc>
        <w:tc>
          <w:tcPr>
            <w:tcW w:w="2268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变量名</w:t>
            </w:r>
          </w:p>
        </w:tc>
        <w:tc>
          <w:tcPr>
            <w:tcW w:w="708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必填</w:t>
            </w:r>
          </w:p>
        </w:tc>
        <w:tc>
          <w:tcPr>
            <w:tcW w:w="1418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类型</w:t>
            </w:r>
          </w:p>
        </w:tc>
        <w:tc>
          <w:tcPr>
            <w:tcW w:w="4257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描述</w:t>
            </w:r>
          </w:p>
        </w:tc>
      </w:tr>
      <w:tr w:rsidR="000814AE">
        <w:trPr>
          <w:trHeight w:val="397"/>
        </w:trPr>
        <w:tc>
          <w:tcPr>
            <w:tcW w:w="2264" w:type="dxa"/>
            <w:tcBorders>
              <w:top w:val="single" w:sz="4" w:space="0" w:color="1F4E79" w:themeColor="accent1" w:themeShade="80"/>
            </w:tcBorders>
          </w:tcPr>
          <w:p w:rsidR="000814AE" w:rsidRDefault="000814AE" w:rsidP="000814AE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返回状态码</w:t>
            </w:r>
          </w:p>
        </w:tc>
        <w:tc>
          <w:tcPr>
            <w:tcW w:w="2268" w:type="dxa"/>
            <w:tcBorders>
              <w:top w:val="single" w:sz="4" w:space="0" w:color="1F4E79" w:themeColor="accent1" w:themeShade="80"/>
            </w:tcBorders>
          </w:tcPr>
          <w:p w:rsidR="000814AE" w:rsidRDefault="000814AE" w:rsidP="000814AE">
            <w:pPr>
              <w:rPr>
                <w:rFonts w:ascii="Heiti SC Light" w:eastAsia="Heiti SC Light"/>
                <w:kern w:val="0"/>
                <w:szCs w:val="21"/>
              </w:rPr>
            </w:pPr>
            <w:r w:rsidRPr="00EA2C0D">
              <w:rPr>
                <w:kern w:val="0"/>
                <w:lang w:bidi="ar"/>
              </w:rPr>
              <w:t>respCode</w:t>
            </w:r>
          </w:p>
        </w:tc>
        <w:tc>
          <w:tcPr>
            <w:tcW w:w="708" w:type="dxa"/>
            <w:tcBorders>
              <w:top w:val="single" w:sz="4" w:space="0" w:color="1F4E79" w:themeColor="accent1" w:themeShade="80"/>
            </w:tcBorders>
          </w:tcPr>
          <w:p w:rsidR="000814AE" w:rsidRDefault="000814AE" w:rsidP="000814AE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1F4E79" w:themeColor="accent1" w:themeShade="80"/>
            </w:tcBorders>
          </w:tcPr>
          <w:p w:rsidR="000814AE" w:rsidRDefault="000814AE" w:rsidP="000814AE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String(1)</w:t>
            </w:r>
          </w:p>
        </w:tc>
        <w:tc>
          <w:tcPr>
            <w:tcW w:w="4257" w:type="dxa"/>
            <w:tcBorders>
              <w:top w:val="single" w:sz="4" w:space="0" w:color="1F4E79" w:themeColor="accent1" w:themeShade="80"/>
            </w:tcBorders>
          </w:tcPr>
          <w:p w:rsidR="000814AE" w:rsidRDefault="000814AE" w:rsidP="000814AE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：成功、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：失败</w:t>
            </w:r>
          </w:p>
        </w:tc>
      </w:tr>
      <w:tr w:rsidR="000814AE">
        <w:trPr>
          <w:trHeight w:val="397"/>
        </w:trPr>
        <w:tc>
          <w:tcPr>
            <w:tcW w:w="2264" w:type="dxa"/>
          </w:tcPr>
          <w:p w:rsidR="000814AE" w:rsidRDefault="000814AE" w:rsidP="000814AE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返回信息</w:t>
            </w:r>
          </w:p>
        </w:tc>
        <w:tc>
          <w:tcPr>
            <w:tcW w:w="2268" w:type="dxa"/>
          </w:tcPr>
          <w:p w:rsidR="000814AE" w:rsidRDefault="000814AE" w:rsidP="000814AE">
            <w:pPr>
              <w:rPr>
                <w:rFonts w:ascii="Heiti SC Light" w:eastAsia="Heiti SC Light"/>
                <w:kern w:val="0"/>
                <w:szCs w:val="21"/>
              </w:rPr>
            </w:pPr>
            <w:r w:rsidRPr="004E1699">
              <w:rPr>
                <w:kern w:val="0"/>
                <w:lang w:bidi="ar"/>
              </w:rPr>
              <w:t>message</w:t>
            </w:r>
          </w:p>
        </w:tc>
        <w:tc>
          <w:tcPr>
            <w:tcW w:w="708" w:type="dxa"/>
          </w:tcPr>
          <w:p w:rsidR="000814AE" w:rsidRDefault="000814AE" w:rsidP="000814AE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否</w:t>
            </w:r>
          </w:p>
        </w:tc>
        <w:tc>
          <w:tcPr>
            <w:tcW w:w="1418" w:type="dxa"/>
          </w:tcPr>
          <w:p w:rsidR="000814AE" w:rsidRDefault="000814AE" w:rsidP="000814AE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String(128)</w:t>
            </w:r>
          </w:p>
        </w:tc>
        <w:tc>
          <w:tcPr>
            <w:tcW w:w="4257" w:type="dxa"/>
          </w:tcPr>
          <w:p w:rsidR="000814AE" w:rsidRDefault="000814AE" w:rsidP="000814AE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返回信息，成功或错误原因</w:t>
            </w:r>
          </w:p>
          <w:p w:rsidR="000814AE" w:rsidRDefault="000814AE" w:rsidP="000814AE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签名失败</w:t>
            </w:r>
          </w:p>
          <w:p w:rsidR="000814AE" w:rsidRDefault="000814AE" w:rsidP="000814AE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参数格式校验错误</w:t>
            </w:r>
          </w:p>
        </w:tc>
      </w:tr>
      <w:tr w:rsidR="00D13175">
        <w:trPr>
          <w:trHeight w:val="510"/>
        </w:trPr>
        <w:tc>
          <w:tcPr>
            <w:tcW w:w="10915" w:type="dxa"/>
            <w:gridSpan w:val="5"/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b/>
                <w:kern w:val="0"/>
                <w:sz w:val="24"/>
              </w:rPr>
            </w:pPr>
            <w:r>
              <w:rPr>
                <w:rFonts w:ascii="Heiti SC Light" w:eastAsia="Heiti SC Light" w:hint="eastAsia"/>
                <w:b/>
                <w:kern w:val="0"/>
                <w:sz w:val="24"/>
              </w:rPr>
              <w:t>以下字段在returnCode为0时才有返回</w:t>
            </w:r>
          </w:p>
        </w:tc>
      </w:tr>
      <w:tr w:rsidR="00D13175">
        <w:trPr>
          <w:trHeight w:val="397"/>
        </w:trPr>
        <w:tc>
          <w:tcPr>
            <w:tcW w:w="2264" w:type="dxa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Ansi="宋体" w:cs="宋体" w:hint="eastAsia"/>
                <w:b/>
                <w:szCs w:val="21"/>
              </w:rPr>
              <w:t>商户退款单号</w:t>
            </w:r>
          </w:p>
        </w:tc>
        <w:tc>
          <w:tcPr>
            <w:tcW w:w="226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outRefundNo</w:t>
            </w:r>
          </w:p>
        </w:tc>
        <w:tc>
          <w:tcPr>
            <w:tcW w:w="70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String(32)</w:t>
            </w:r>
          </w:p>
        </w:tc>
        <w:tc>
          <w:tcPr>
            <w:tcW w:w="4257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Ansi="宋体" w:cs="宋体" w:hint="eastAsia"/>
                <w:szCs w:val="21"/>
              </w:rPr>
              <w:t>商户系统内部的退款单号，商户系统内部唯一，同一退款单号多次请求只退一笔</w:t>
            </w:r>
          </w:p>
        </w:tc>
      </w:tr>
      <w:tr w:rsidR="00D13175">
        <w:trPr>
          <w:trHeight w:val="397"/>
        </w:trPr>
        <w:tc>
          <w:tcPr>
            <w:tcW w:w="2264" w:type="dxa"/>
          </w:tcPr>
          <w:p w:rsidR="00D13175" w:rsidRDefault="00E650E7">
            <w:pPr>
              <w:rPr>
                <w:rFonts w:ascii="Heiti SC Light" w:eastAsia="Heiti SC Light" w:hAnsi="宋体" w:cs="宋体"/>
                <w:b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lastRenderedPageBreak/>
              <w:t>商户订单号</w:t>
            </w:r>
          </w:p>
        </w:tc>
        <w:tc>
          <w:tcPr>
            <w:tcW w:w="2268" w:type="dxa"/>
          </w:tcPr>
          <w:p w:rsidR="00D13175" w:rsidRDefault="00690377">
            <w:pPr>
              <w:rPr>
                <w:rFonts w:ascii="Heiti SC Light" w:eastAsia="Heiti SC Light" w:hAnsi="宋体" w:cs="宋体"/>
                <w:szCs w:val="21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  <w:t>traceno</w:t>
            </w:r>
          </w:p>
        </w:tc>
        <w:tc>
          <w:tcPr>
            <w:tcW w:w="70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String(32)</w:t>
            </w:r>
          </w:p>
        </w:tc>
        <w:tc>
          <w:tcPr>
            <w:tcW w:w="4257" w:type="dxa"/>
          </w:tcPr>
          <w:p w:rsidR="00D13175" w:rsidRDefault="00E650E7">
            <w:pPr>
              <w:rPr>
                <w:rFonts w:ascii="Heiti SC Light" w:eastAsia="Heiti SC Light" w:hAnsi="宋体" w:cs="宋体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商户系统内部的订单号,32个字符内、可包含字母,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 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确保在商户系统唯一</w:t>
            </w:r>
          </w:p>
        </w:tc>
      </w:tr>
      <w:tr w:rsidR="00D13175">
        <w:trPr>
          <w:trHeight w:val="397"/>
        </w:trPr>
        <w:tc>
          <w:tcPr>
            <w:tcW w:w="2264" w:type="dxa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0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String(32)</w:t>
            </w:r>
          </w:p>
        </w:tc>
        <w:tc>
          <w:tcPr>
            <w:tcW w:w="4257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签名，详见签名生成算法</w:t>
            </w:r>
          </w:p>
        </w:tc>
      </w:tr>
      <w:tr w:rsidR="00D13175">
        <w:trPr>
          <w:trHeight w:val="397"/>
        </w:trPr>
        <w:tc>
          <w:tcPr>
            <w:tcW w:w="2264" w:type="dxa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错误代码</w:t>
            </w:r>
          </w:p>
        </w:tc>
        <w:tc>
          <w:tcPr>
            <w:tcW w:w="226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errCode</w:t>
            </w:r>
          </w:p>
        </w:tc>
        <w:tc>
          <w:tcPr>
            <w:tcW w:w="70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否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String(32)</w:t>
            </w:r>
          </w:p>
        </w:tc>
        <w:tc>
          <w:tcPr>
            <w:tcW w:w="4257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详细参见错误列表</w:t>
            </w:r>
          </w:p>
        </w:tc>
      </w:tr>
      <w:tr w:rsidR="00D13175">
        <w:trPr>
          <w:trHeight w:val="397"/>
        </w:trPr>
        <w:tc>
          <w:tcPr>
            <w:tcW w:w="2264" w:type="dxa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错误代码描述</w:t>
            </w:r>
          </w:p>
          <w:p w:rsidR="00D13175" w:rsidRDefault="00D13175">
            <w:pPr>
              <w:rPr>
                <w:rFonts w:ascii="Heiti SC Light" w:eastAsia="Heiti SC Light"/>
                <w:b/>
                <w:kern w:val="0"/>
                <w:szCs w:val="21"/>
              </w:rPr>
            </w:pPr>
          </w:p>
        </w:tc>
        <w:tc>
          <w:tcPr>
            <w:tcW w:w="226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errCodeDes</w:t>
            </w:r>
          </w:p>
        </w:tc>
        <w:tc>
          <w:tcPr>
            <w:tcW w:w="70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否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String(128)</w:t>
            </w:r>
          </w:p>
        </w:tc>
        <w:tc>
          <w:tcPr>
            <w:tcW w:w="4257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错误返回的信息描述</w:t>
            </w:r>
          </w:p>
        </w:tc>
      </w:tr>
    </w:tbl>
    <w:p w:rsidR="00D13175" w:rsidRDefault="00D13175"/>
    <w:p w:rsidR="00D13175" w:rsidRDefault="00D13175"/>
    <w:p w:rsidR="00D13175" w:rsidRDefault="00E650E7">
      <w:pPr>
        <w:pStyle w:val="3"/>
        <w:numPr>
          <w:ilvl w:val="2"/>
          <w:numId w:val="3"/>
        </w:numPr>
        <w:rPr>
          <w:rFonts w:ascii="Heiti SC Light" w:eastAsia="Heiti SC Light" w:hint="defaul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 w:rsidR="00D13175" w:rsidRDefault="00D13175">
      <w:pPr>
        <w:ind w:firstLine="420"/>
        <w:rPr>
          <w:rFonts w:ascii="Heiti SC Light" w:eastAsia="Heiti SC Light" w:cs="Times New Roman"/>
          <w:kern w:val="0"/>
          <w:szCs w:val="21"/>
        </w:rPr>
      </w:pPr>
    </w:p>
    <w:tbl>
      <w:tblPr>
        <w:tblStyle w:val="af1"/>
        <w:tblW w:w="1091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0914"/>
      </w:tblGrid>
      <w:tr w:rsidR="00D13175">
        <w:trPr>
          <w:trHeight w:val="510"/>
        </w:trPr>
        <w:tc>
          <w:tcPr>
            <w:tcW w:w="10914" w:type="dxa"/>
            <w:shd w:val="clear" w:color="auto" w:fill="00B050"/>
            <w:vAlign w:val="center"/>
          </w:tcPr>
          <w:p w:rsidR="00D13175" w:rsidRDefault="00E650E7">
            <w:pPr>
              <w:pStyle w:val="mb20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请求参数</w:t>
            </w:r>
          </w:p>
        </w:tc>
      </w:tr>
      <w:tr w:rsidR="00D13175">
        <w:tc>
          <w:tcPr>
            <w:tcW w:w="10914" w:type="dxa"/>
          </w:tcPr>
          <w:p w:rsidR="00550745" w:rsidRPr="00550745" w:rsidRDefault="00550745" w:rsidP="00550745">
            <w:pPr>
              <w:jc w:val="left"/>
              <w:rPr>
                <w:rFonts w:ascii="宋体" w:hAnsi="宋体"/>
                <w:b/>
                <w:sz w:val="18"/>
              </w:rPr>
            </w:pPr>
            <w:r w:rsidRPr="00550745">
              <w:rPr>
                <w:rFonts w:ascii="宋体" w:hAnsi="宋体"/>
                <w:b/>
                <w:sz w:val="18"/>
              </w:rPr>
              <w:t>{</w:t>
            </w:r>
          </w:p>
          <w:p w:rsidR="00550745" w:rsidRPr="00550745" w:rsidRDefault="00550745" w:rsidP="00550745">
            <w:pPr>
              <w:jc w:val="left"/>
              <w:rPr>
                <w:rFonts w:ascii="宋体" w:hAnsi="宋体"/>
                <w:b/>
                <w:sz w:val="18"/>
              </w:rPr>
            </w:pPr>
            <w:r w:rsidRPr="00550745">
              <w:rPr>
                <w:rFonts w:ascii="宋体" w:hAnsi="宋体"/>
                <w:b/>
                <w:sz w:val="18"/>
              </w:rPr>
              <w:t xml:space="preserve">  "merchno": "001440154110006",</w:t>
            </w:r>
          </w:p>
          <w:p w:rsidR="00550745" w:rsidRPr="00550745" w:rsidRDefault="00550745" w:rsidP="00550745">
            <w:pPr>
              <w:jc w:val="left"/>
              <w:rPr>
                <w:rFonts w:ascii="宋体" w:hAnsi="宋体"/>
                <w:b/>
                <w:sz w:val="18"/>
              </w:rPr>
            </w:pPr>
            <w:r w:rsidRPr="00550745">
              <w:rPr>
                <w:rFonts w:ascii="宋体" w:hAnsi="宋体"/>
                <w:b/>
                <w:sz w:val="18"/>
              </w:rPr>
              <w:t xml:space="preserve">  "merchKey": "0BC8E7291D494E3C34D2DBEFAD1388D9",</w:t>
            </w:r>
          </w:p>
          <w:p w:rsidR="00550745" w:rsidRPr="00550745" w:rsidRDefault="00550745" w:rsidP="00550745">
            <w:pPr>
              <w:jc w:val="left"/>
              <w:rPr>
                <w:rFonts w:ascii="宋体" w:hAnsi="宋体"/>
                <w:b/>
                <w:sz w:val="18"/>
              </w:rPr>
            </w:pPr>
            <w:r w:rsidRPr="00550745">
              <w:rPr>
                <w:rFonts w:ascii="宋体" w:hAnsi="宋体"/>
                <w:b/>
                <w:sz w:val="18"/>
              </w:rPr>
              <w:t xml:space="preserve">  "traceno": "25691151555555",</w:t>
            </w:r>
          </w:p>
          <w:p w:rsidR="00550745" w:rsidRPr="00550745" w:rsidRDefault="00550745" w:rsidP="00550745">
            <w:pPr>
              <w:jc w:val="left"/>
              <w:rPr>
                <w:rFonts w:ascii="宋体" w:hAnsi="宋体"/>
                <w:b/>
                <w:sz w:val="18"/>
              </w:rPr>
            </w:pPr>
            <w:r w:rsidRPr="00550745">
              <w:rPr>
                <w:rFonts w:ascii="宋体" w:hAnsi="宋体"/>
                <w:b/>
                <w:sz w:val="18"/>
              </w:rPr>
              <w:t xml:space="preserve">  "channel": "weixin",</w:t>
            </w:r>
          </w:p>
          <w:p w:rsidR="00550745" w:rsidRPr="00550745" w:rsidRDefault="00550745" w:rsidP="00550745">
            <w:pPr>
              <w:jc w:val="left"/>
              <w:rPr>
                <w:rFonts w:ascii="宋体" w:hAnsi="宋体"/>
                <w:b/>
                <w:sz w:val="18"/>
              </w:rPr>
            </w:pPr>
            <w:r w:rsidRPr="00550745">
              <w:rPr>
                <w:rFonts w:ascii="宋体" w:hAnsi="宋体"/>
                <w:b/>
                <w:sz w:val="18"/>
              </w:rPr>
              <w:t xml:space="preserve">  "sign": "YYTT0988NSTTK"</w:t>
            </w:r>
          </w:p>
          <w:p w:rsidR="00D13175" w:rsidRDefault="00550745" w:rsidP="00550745">
            <w:pPr>
              <w:pStyle w:val="42"/>
              <w:ind w:firstLineChars="0" w:firstLine="0"/>
              <w:rPr>
                <w:rFonts w:ascii="宋体" w:hAnsi="宋体"/>
                <w:b/>
                <w:sz w:val="18"/>
              </w:rPr>
            </w:pPr>
            <w:r w:rsidRPr="00550745">
              <w:rPr>
                <w:rFonts w:ascii="宋体" w:hAnsi="宋体"/>
                <w:b/>
                <w:sz w:val="18"/>
              </w:rPr>
              <w:t>}</w:t>
            </w:r>
          </w:p>
        </w:tc>
      </w:tr>
      <w:tr w:rsidR="00D13175">
        <w:trPr>
          <w:trHeight w:val="510"/>
        </w:trPr>
        <w:tc>
          <w:tcPr>
            <w:tcW w:w="10914" w:type="dxa"/>
            <w:shd w:val="clear" w:color="auto" w:fill="00B050"/>
            <w:vAlign w:val="center"/>
          </w:tcPr>
          <w:p w:rsidR="00D13175" w:rsidRDefault="00E650E7">
            <w:pPr>
              <w:pStyle w:val="mb20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响应</w:t>
            </w:r>
            <w:r>
              <w:rPr>
                <w:rFonts w:ascii="Heiti SC Light" w:eastAsia="Heiti SC Light"/>
                <w:b/>
                <w:sz w:val="24"/>
              </w:rPr>
              <w:t>参数</w:t>
            </w:r>
          </w:p>
        </w:tc>
      </w:tr>
      <w:tr w:rsidR="00D13175">
        <w:tc>
          <w:tcPr>
            <w:tcW w:w="10914" w:type="dxa"/>
          </w:tcPr>
          <w:p w:rsidR="00614984" w:rsidRPr="00614984" w:rsidRDefault="00614984" w:rsidP="0061498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1498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614984" w:rsidRPr="00614984" w:rsidRDefault="00614984" w:rsidP="0061498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1498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61498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traceno</w:t>
            </w:r>
            <w:r w:rsidRPr="0061498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14984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"25691151555555"</w:t>
            </w:r>
            <w:r w:rsidRPr="0061498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14984" w:rsidRPr="00614984" w:rsidRDefault="00614984" w:rsidP="0061498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1498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61498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payStatus</w:t>
            </w:r>
            <w:r w:rsidRPr="0061498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14984">
              <w:rPr>
                <w:rFonts w:ascii="inherit" w:eastAsia="宋体" w:hAnsi="inherit" w:cs="宋体"/>
                <w:color w:val="0088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61498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14984" w:rsidRPr="00614984" w:rsidRDefault="00614984" w:rsidP="0061498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1498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61498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mapping</w:t>
            </w:r>
            <w:r w:rsidRPr="0061498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14984">
              <w:rPr>
                <w:rFonts w:ascii="inherit" w:eastAsia="宋体" w:hAnsi="inherit" w:cs="宋体"/>
                <w:color w:val="0088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61498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14984" w:rsidRPr="00614984" w:rsidRDefault="00614984" w:rsidP="0061498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61498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61498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respCode</w:t>
            </w:r>
            <w:r w:rsidRPr="0061498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14984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61498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614984" w:rsidRPr="00614984" w:rsidRDefault="00614984" w:rsidP="00614984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</w:pPr>
            <w:r w:rsidRPr="0061498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61498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message</w:t>
            </w:r>
            <w:r w:rsidRPr="0061498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614984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  <w:r w:rsidRPr="00614984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退款申请成功</w:t>
            </w:r>
            <w:r w:rsidRPr="00614984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</w:t>
            </w:r>
          </w:p>
          <w:p w:rsidR="00D13175" w:rsidRDefault="00614984" w:rsidP="00614984">
            <w:r w:rsidRPr="00614984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}</w:t>
            </w:r>
          </w:p>
        </w:tc>
      </w:tr>
    </w:tbl>
    <w:p w:rsidR="00D13175" w:rsidRDefault="00D13175">
      <w:pPr>
        <w:ind w:firstLine="420"/>
        <w:rPr>
          <w:rFonts w:ascii="Heiti SC Light" w:eastAsia="Heiti SC Light" w:cs="Times New Roman"/>
          <w:kern w:val="0"/>
          <w:szCs w:val="21"/>
        </w:rPr>
      </w:pPr>
    </w:p>
    <w:p w:rsidR="00D13175" w:rsidRDefault="00D13175">
      <w:pPr>
        <w:rPr>
          <w:rFonts w:ascii="Heiti SC Light" w:eastAsia="Heiti SC Light"/>
          <w:i/>
          <w:iCs/>
          <w:kern w:val="0"/>
          <w:szCs w:val="21"/>
        </w:rPr>
      </w:pPr>
    </w:p>
    <w:p w:rsidR="00D13175" w:rsidRDefault="00E650E7">
      <w:pPr>
        <w:pStyle w:val="2"/>
        <w:numPr>
          <w:ilvl w:val="1"/>
          <w:numId w:val="3"/>
        </w:numPr>
        <w:rPr>
          <w:rFonts w:ascii="Heiti SC Light" w:eastAsia="Heiti SC Light"/>
          <w:sz w:val="28"/>
          <w:szCs w:val="28"/>
        </w:rPr>
      </w:pPr>
      <w:bookmarkStart w:id="13" w:name="_Toc15373"/>
      <w:r>
        <w:rPr>
          <w:rFonts w:ascii="Heiti SC Light" w:eastAsia="Heiti SC Light" w:hint="eastAsia"/>
          <w:sz w:val="28"/>
          <w:szCs w:val="28"/>
        </w:rPr>
        <w:t>交易详细</w:t>
      </w:r>
      <w:r>
        <w:rPr>
          <w:rFonts w:ascii="Heiti SC Light" w:eastAsia="Heiti SC Light"/>
          <w:sz w:val="28"/>
          <w:szCs w:val="28"/>
        </w:rPr>
        <w:t>查询</w:t>
      </w:r>
      <w:bookmarkEnd w:id="13"/>
    </w:p>
    <w:p w:rsidR="00D13175" w:rsidRDefault="00E650E7">
      <w:pPr>
        <w:pStyle w:val="3"/>
        <w:numPr>
          <w:ilvl w:val="2"/>
          <w:numId w:val="3"/>
        </w:numPr>
        <w:rPr>
          <w:rFonts w:ascii="Heiti SC Light" w:eastAsia="Heiti SC Light" w:hint="defaul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请求</w:t>
      </w:r>
      <w:r>
        <w:rPr>
          <w:rFonts w:ascii="Heiti SC Light" w:eastAsia="Heiti SC Light" w:hint="default"/>
          <w:sz w:val="28"/>
          <w:szCs w:val="28"/>
        </w:rPr>
        <w:t>参数</w:t>
      </w:r>
    </w:p>
    <w:p w:rsidR="00D13175" w:rsidRDefault="00D13175"/>
    <w:tbl>
      <w:tblPr>
        <w:tblStyle w:val="af1"/>
        <w:tblW w:w="10915" w:type="dxa"/>
        <w:tblInd w:w="-1276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264"/>
        <w:gridCol w:w="2268"/>
        <w:gridCol w:w="708"/>
        <w:gridCol w:w="1418"/>
        <w:gridCol w:w="4257"/>
      </w:tblGrid>
      <w:tr w:rsidR="00D13175">
        <w:trPr>
          <w:trHeight w:val="510"/>
        </w:trPr>
        <w:tc>
          <w:tcPr>
            <w:tcW w:w="2264" w:type="dxa"/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2268" w:type="dxa"/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变量名</w:t>
            </w:r>
          </w:p>
        </w:tc>
        <w:tc>
          <w:tcPr>
            <w:tcW w:w="708" w:type="dxa"/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1418" w:type="dxa"/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4257" w:type="dxa"/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描述</w:t>
            </w:r>
          </w:p>
        </w:tc>
      </w:tr>
      <w:tr w:rsidR="00D13175">
        <w:trPr>
          <w:trHeight w:val="397"/>
        </w:trPr>
        <w:tc>
          <w:tcPr>
            <w:tcW w:w="2264" w:type="dxa"/>
            <w:vAlign w:val="center"/>
          </w:tcPr>
          <w:p w:rsidR="00D13175" w:rsidRDefault="00E650E7"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版本</w:t>
            </w:r>
          </w:p>
        </w:tc>
        <w:tc>
          <w:tcPr>
            <w:tcW w:w="2268" w:type="dxa"/>
            <w:vAlign w:val="center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version</w:t>
            </w:r>
          </w:p>
        </w:tc>
        <w:tc>
          <w:tcPr>
            <w:tcW w:w="708" w:type="dxa"/>
            <w:vAlign w:val="center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  <w:vAlign w:val="center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String(8)</w:t>
            </w:r>
          </w:p>
        </w:tc>
        <w:tc>
          <w:tcPr>
            <w:tcW w:w="4257" w:type="dxa"/>
            <w:vAlign w:val="center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版本号，默认</w:t>
            </w:r>
            <w:r>
              <w:rPr>
                <w:rFonts w:hint="eastAsia"/>
                <w:kern w:val="0"/>
                <w:lang w:bidi="ar"/>
              </w:rPr>
              <w:t>1.5</w:t>
            </w:r>
          </w:p>
        </w:tc>
      </w:tr>
      <w:tr w:rsidR="00D13175">
        <w:trPr>
          <w:trHeight w:val="397"/>
        </w:trPr>
        <w:tc>
          <w:tcPr>
            <w:tcW w:w="2264" w:type="dxa"/>
            <w:vAlign w:val="center"/>
          </w:tcPr>
          <w:p w:rsidR="00D13175" w:rsidRDefault="00E650E7">
            <w:pPr>
              <w:rPr>
                <w:b/>
                <w:kern w:val="0"/>
                <w:lang w:bidi="ar"/>
              </w:rPr>
            </w:pPr>
            <w:r>
              <w:rPr>
                <w:rFonts w:ascii="宋体" w:hAnsi="宋体" w:hint="eastAsia"/>
                <w:b/>
                <w:szCs w:val="21"/>
              </w:rPr>
              <w:t>商户号</w:t>
            </w:r>
          </w:p>
        </w:tc>
        <w:tc>
          <w:tcPr>
            <w:tcW w:w="2268" w:type="dxa"/>
            <w:vAlign w:val="center"/>
          </w:tcPr>
          <w:p w:rsidR="00D13175" w:rsidRDefault="00A24394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merchno</w:t>
            </w:r>
          </w:p>
        </w:tc>
        <w:tc>
          <w:tcPr>
            <w:tcW w:w="70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String(32)</w:t>
            </w:r>
          </w:p>
        </w:tc>
        <w:tc>
          <w:tcPr>
            <w:tcW w:w="4257" w:type="dxa"/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由平台分配的商户号</w:t>
            </w:r>
          </w:p>
        </w:tc>
      </w:tr>
      <w:tr w:rsidR="009E1FF8">
        <w:trPr>
          <w:trHeight w:val="397"/>
        </w:trPr>
        <w:tc>
          <w:tcPr>
            <w:tcW w:w="2264" w:type="dxa"/>
            <w:vAlign w:val="center"/>
          </w:tcPr>
          <w:p w:rsidR="009E1FF8" w:rsidRDefault="009E1FF8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交易流水号</w:t>
            </w:r>
          </w:p>
        </w:tc>
        <w:tc>
          <w:tcPr>
            <w:tcW w:w="2268" w:type="dxa"/>
            <w:vAlign w:val="center"/>
          </w:tcPr>
          <w:p w:rsidR="009E1FF8" w:rsidRPr="008C431F" w:rsidRDefault="009E1FF8">
            <w:pPr>
              <w:rPr>
                <w:kern w:val="0"/>
                <w:lang w:bidi="ar"/>
              </w:rPr>
            </w:pPr>
            <w:r w:rsidRPr="009E1FF8">
              <w:rPr>
                <w:kern w:val="0"/>
                <w:lang w:bidi="ar"/>
              </w:rPr>
              <w:t>traceno</w:t>
            </w:r>
          </w:p>
        </w:tc>
        <w:tc>
          <w:tcPr>
            <w:tcW w:w="708" w:type="dxa"/>
            <w:vAlign w:val="center"/>
          </w:tcPr>
          <w:p w:rsidR="009E1FF8" w:rsidRDefault="009E1FF8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  <w:vAlign w:val="center"/>
          </w:tcPr>
          <w:p w:rsidR="009E1FF8" w:rsidRDefault="009E1FF8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  <w:tc>
          <w:tcPr>
            <w:tcW w:w="4257" w:type="dxa"/>
            <w:vAlign w:val="center"/>
          </w:tcPr>
          <w:p w:rsidR="009E1FF8" w:rsidRDefault="009E1FF8">
            <w:pPr>
              <w:rPr>
                <w:rFonts w:ascii="Heiti SC Light" w:eastAsia="Heiti SC Light"/>
                <w:kern w:val="0"/>
                <w:szCs w:val="21"/>
              </w:rPr>
            </w:pPr>
          </w:p>
        </w:tc>
      </w:tr>
      <w:tr w:rsidR="00D13175">
        <w:trPr>
          <w:trHeight w:val="397"/>
        </w:trPr>
        <w:tc>
          <w:tcPr>
            <w:tcW w:w="2264" w:type="dxa"/>
            <w:vAlign w:val="center"/>
          </w:tcPr>
          <w:p w:rsidR="00D13175" w:rsidRDefault="00E650E7"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查询类型</w:t>
            </w:r>
          </w:p>
        </w:tc>
        <w:tc>
          <w:tcPr>
            <w:tcW w:w="2268" w:type="dxa"/>
            <w:vAlign w:val="center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queryType</w:t>
            </w:r>
          </w:p>
        </w:tc>
        <w:tc>
          <w:tcPr>
            <w:tcW w:w="708" w:type="dxa"/>
            <w:vAlign w:val="center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  <w:vAlign w:val="center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String(1)</w:t>
            </w:r>
          </w:p>
        </w:tc>
        <w:tc>
          <w:tcPr>
            <w:tcW w:w="4257" w:type="dxa"/>
            <w:vAlign w:val="center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1</w:t>
            </w:r>
            <w:r>
              <w:rPr>
                <w:rFonts w:hint="eastAsia"/>
                <w:kern w:val="0"/>
                <w:lang w:bidi="ar"/>
              </w:rPr>
              <w:t>：</w:t>
            </w:r>
            <w:r>
              <w:rPr>
                <w:rFonts w:ascii="宋体" w:hAnsi="宋体" w:hint="eastAsia"/>
                <w:szCs w:val="21"/>
              </w:rPr>
              <w:t>支付</w:t>
            </w:r>
            <w:r>
              <w:rPr>
                <w:rFonts w:hint="eastAsia"/>
                <w:kern w:val="0"/>
                <w:lang w:bidi="ar"/>
              </w:rPr>
              <w:t>订单</w:t>
            </w:r>
          </w:p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lastRenderedPageBreak/>
              <w:t>3</w:t>
            </w:r>
            <w:r>
              <w:rPr>
                <w:rFonts w:hint="eastAsia"/>
                <w:kern w:val="0"/>
                <w:lang w:bidi="ar"/>
              </w:rPr>
              <w:t>：退款</w:t>
            </w:r>
          </w:p>
        </w:tc>
      </w:tr>
      <w:tr w:rsidR="00D13175">
        <w:trPr>
          <w:trHeight w:val="397"/>
        </w:trPr>
        <w:tc>
          <w:tcPr>
            <w:tcW w:w="2264" w:type="dxa"/>
            <w:vAlign w:val="center"/>
          </w:tcPr>
          <w:p w:rsidR="00D13175" w:rsidRDefault="00E650E7"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lastRenderedPageBreak/>
              <w:t>签名</w:t>
            </w:r>
          </w:p>
        </w:tc>
        <w:tc>
          <w:tcPr>
            <w:tcW w:w="2268" w:type="dxa"/>
            <w:vAlign w:val="center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08" w:type="dxa"/>
            <w:vAlign w:val="center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  <w:vAlign w:val="center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String(32)</w:t>
            </w:r>
          </w:p>
        </w:tc>
        <w:tc>
          <w:tcPr>
            <w:tcW w:w="4257" w:type="dxa"/>
            <w:vAlign w:val="center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签名，详见</w:t>
            </w:r>
            <w:hyperlink r:id="rId10" w:tgtFrame="https://pay.weixin.qq.com/wiki/doc/api/_blank" w:history="1">
              <w:r>
                <w:rPr>
                  <w:kern w:val="0"/>
                  <w:lang w:bidi="ar"/>
                </w:rPr>
                <w:t>签名生成算法</w:t>
              </w:r>
            </w:hyperlink>
          </w:p>
        </w:tc>
      </w:tr>
    </w:tbl>
    <w:p w:rsidR="00D13175" w:rsidRDefault="00D13175"/>
    <w:p w:rsidR="00D13175" w:rsidRDefault="00E650E7">
      <w:pPr>
        <w:pStyle w:val="3"/>
        <w:numPr>
          <w:ilvl w:val="2"/>
          <w:numId w:val="3"/>
        </w:numPr>
        <w:rPr>
          <w:rFonts w:ascii="Heiti SC Light" w:eastAsia="Heiti SC Light" w:hint="defaul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响应</w:t>
      </w:r>
      <w:r>
        <w:rPr>
          <w:rFonts w:ascii="Heiti SC Light" w:eastAsia="Heiti SC Light" w:hint="default"/>
          <w:sz w:val="28"/>
          <w:szCs w:val="28"/>
        </w:rPr>
        <w:t>参数</w:t>
      </w:r>
    </w:p>
    <w:p w:rsidR="00D13175" w:rsidRDefault="00D13175"/>
    <w:tbl>
      <w:tblPr>
        <w:tblStyle w:val="af1"/>
        <w:tblW w:w="10915" w:type="dxa"/>
        <w:tblInd w:w="-1276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267"/>
        <w:gridCol w:w="713"/>
        <w:gridCol w:w="1417"/>
        <w:gridCol w:w="4255"/>
      </w:tblGrid>
      <w:tr w:rsidR="00D13175" w:rsidTr="00A96CE9">
        <w:trPr>
          <w:trHeight w:val="510"/>
        </w:trPr>
        <w:tc>
          <w:tcPr>
            <w:tcW w:w="2263" w:type="dxa"/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字段名</w:t>
            </w:r>
          </w:p>
        </w:tc>
        <w:tc>
          <w:tcPr>
            <w:tcW w:w="2267" w:type="dxa"/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变量名</w:t>
            </w:r>
          </w:p>
        </w:tc>
        <w:tc>
          <w:tcPr>
            <w:tcW w:w="713" w:type="dxa"/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1417" w:type="dxa"/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4255" w:type="dxa"/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描述</w:t>
            </w:r>
          </w:p>
        </w:tc>
      </w:tr>
      <w:tr w:rsidR="00A96CE9" w:rsidTr="00A96CE9">
        <w:trPr>
          <w:trHeight w:val="397"/>
        </w:trPr>
        <w:tc>
          <w:tcPr>
            <w:tcW w:w="2263" w:type="dxa"/>
          </w:tcPr>
          <w:p w:rsidR="00A96CE9" w:rsidRDefault="00A96CE9" w:rsidP="00A96CE9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返回状态码</w:t>
            </w:r>
          </w:p>
        </w:tc>
        <w:tc>
          <w:tcPr>
            <w:tcW w:w="2267" w:type="dxa"/>
          </w:tcPr>
          <w:p w:rsidR="00A96CE9" w:rsidRDefault="00A96CE9" w:rsidP="00A96CE9">
            <w:pPr>
              <w:rPr>
                <w:rFonts w:ascii="Heiti SC Light" w:eastAsia="Heiti SC Light"/>
                <w:kern w:val="0"/>
                <w:szCs w:val="21"/>
              </w:rPr>
            </w:pPr>
            <w:r w:rsidRPr="00EA2C0D">
              <w:rPr>
                <w:kern w:val="0"/>
                <w:lang w:bidi="ar"/>
              </w:rPr>
              <w:t>respCode</w:t>
            </w:r>
          </w:p>
        </w:tc>
        <w:tc>
          <w:tcPr>
            <w:tcW w:w="713" w:type="dxa"/>
          </w:tcPr>
          <w:p w:rsidR="00A96CE9" w:rsidRDefault="00A96CE9" w:rsidP="00A96CE9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7" w:type="dxa"/>
          </w:tcPr>
          <w:p w:rsidR="00A96CE9" w:rsidRDefault="00A96CE9" w:rsidP="00A96CE9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String(1)</w:t>
            </w:r>
          </w:p>
        </w:tc>
        <w:tc>
          <w:tcPr>
            <w:tcW w:w="4255" w:type="dxa"/>
          </w:tcPr>
          <w:p w:rsidR="00A96CE9" w:rsidRDefault="00A96CE9" w:rsidP="00A96CE9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：成功、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：失败</w:t>
            </w:r>
          </w:p>
        </w:tc>
      </w:tr>
      <w:tr w:rsidR="00A96CE9" w:rsidTr="00A96CE9">
        <w:trPr>
          <w:trHeight w:val="397"/>
        </w:trPr>
        <w:tc>
          <w:tcPr>
            <w:tcW w:w="2263" w:type="dxa"/>
          </w:tcPr>
          <w:p w:rsidR="00A96CE9" w:rsidRDefault="00A96CE9" w:rsidP="00A96CE9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返回信息</w:t>
            </w:r>
          </w:p>
        </w:tc>
        <w:tc>
          <w:tcPr>
            <w:tcW w:w="2267" w:type="dxa"/>
          </w:tcPr>
          <w:p w:rsidR="00A96CE9" w:rsidRDefault="00A96CE9" w:rsidP="00A96CE9">
            <w:pPr>
              <w:rPr>
                <w:rFonts w:ascii="Heiti SC Light" w:eastAsia="Heiti SC Light"/>
                <w:kern w:val="0"/>
                <w:szCs w:val="21"/>
              </w:rPr>
            </w:pPr>
            <w:r w:rsidRPr="004E1699">
              <w:rPr>
                <w:kern w:val="0"/>
                <w:lang w:bidi="ar"/>
              </w:rPr>
              <w:t>message</w:t>
            </w:r>
          </w:p>
        </w:tc>
        <w:tc>
          <w:tcPr>
            <w:tcW w:w="713" w:type="dxa"/>
          </w:tcPr>
          <w:p w:rsidR="00A96CE9" w:rsidRDefault="00A96CE9" w:rsidP="00A96CE9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否</w:t>
            </w:r>
          </w:p>
        </w:tc>
        <w:tc>
          <w:tcPr>
            <w:tcW w:w="1417" w:type="dxa"/>
          </w:tcPr>
          <w:p w:rsidR="00A96CE9" w:rsidRDefault="00A96CE9" w:rsidP="00A96CE9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String(128)</w:t>
            </w:r>
          </w:p>
        </w:tc>
        <w:tc>
          <w:tcPr>
            <w:tcW w:w="4255" w:type="dxa"/>
          </w:tcPr>
          <w:p w:rsidR="00A96CE9" w:rsidRDefault="00A96CE9" w:rsidP="00A96CE9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返回信息，成功或错误原因</w:t>
            </w:r>
          </w:p>
          <w:p w:rsidR="00A96CE9" w:rsidRDefault="00A96CE9" w:rsidP="00A96CE9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签名失败</w:t>
            </w:r>
          </w:p>
          <w:p w:rsidR="00A96CE9" w:rsidRDefault="00A96CE9" w:rsidP="00A96CE9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参数格式校验错误</w:t>
            </w:r>
          </w:p>
        </w:tc>
      </w:tr>
      <w:tr w:rsidR="00D13175">
        <w:trPr>
          <w:trHeight w:val="510"/>
        </w:trPr>
        <w:tc>
          <w:tcPr>
            <w:tcW w:w="10915" w:type="dxa"/>
            <w:gridSpan w:val="5"/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b/>
                <w:kern w:val="0"/>
                <w:sz w:val="24"/>
                <w:lang w:bidi="ar"/>
              </w:rPr>
            </w:pPr>
            <w:r>
              <w:rPr>
                <w:rFonts w:hint="eastAsia"/>
                <w:b/>
                <w:kern w:val="0"/>
                <w:sz w:val="24"/>
                <w:lang w:bidi="ar"/>
              </w:rPr>
              <w:t>以下字段在</w:t>
            </w:r>
            <w:r w:rsidR="00184C77" w:rsidRPr="00EA2C0D">
              <w:rPr>
                <w:kern w:val="0"/>
                <w:lang w:bidi="ar"/>
              </w:rPr>
              <w:t>respCode</w:t>
            </w:r>
            <w:r>
              <w:rPr>
                <w:rFonts w:hint="eastAsia"/>
                <w:b/>
                <w:kern w:val="0"/>
                <w:sz w:val="24"/>
                <w:lang w:bidi="ar"/>
              </w:rPr>
              <w:t>为</w:t>
            </w:r>
            <w:r>
              <w:rPr>
                <w:rFonts w:hint="eastAsia"/>
                <w:b/>
                <w:kern w:val="0"/>
                <w:sz w:val="24"/>
                <w:lang w:bidi="ar"/>
              </w:rPr>
              <w:t>0</w:t>
            </w:r>
            <w:r>
              <w:rPr>
                <w:rFonts w:hint="eastAsia"/>
                <w:b/>
                <w:kern w:val="0"/>
                <w:sz w:val="24"/>
                <w:lang w:bidi="ar"/>
              </w:rPr>
              <w:t>时才有返回</w:t>
            </w:r>
          </w:p>
        </w:tc>
      </w:tr>
      <w:tr w:rsidR="00D13175" w:rsidTr="00A96CE9">
        <w:trPr>
          <w:trHeight w:val="397"/>
        </w:trPr>
        <w:tc>
          <w:tcPr>
            <w:tcW w:w="2263" w:type="dxa"/>
            <w:vAlign w:val="center"/>
          </w:tcPr>
          <w:p w:rsidR="00D13175" w:rsidRDefault="005B02FF"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支付状态</w:t>
            </w:r>
          </w:p>
        </w:tc>
        <w:tc>
          <w:tcPr>
            <w:tcW w:w="2267" w:type="dxa"/>
            <w:vAlign w:val="center"/>
          </w:tcPr>
          <w:p w:rsidR="00D13175" w:rsidRDefault="005B02FF">
            <w:pPr>
              <w:rPr>
                <w:kern w:val="0"/>
                <w:lang w:bidi="ar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  <w:t>payStatus</w:t>
            </w:r>
          </w:p>
        </w:tc>
        <w:tc>
          <w:tcPr>
            <w:tcW w:w="713" w:type="dxa"/>
            <w:vAlign w:val="center"/>
          </w:tcPr>
          <w:p w:rsidR="00D13175" w:rsidRDefault="00D13175">
            <w:pPr>
              <w:rPr>
                <w:kern w:val="0"/>
                <w:lang w:bidi="ar"/>
              </w:rPr>
            </w:pPr>
          </w:p>
        </w:tc>
        <w:tc>
          <w:tcPr>
            <w:tcW w:w="1417" w:type="dxa"/>
            <w:vAlign w:val="center"/>
          </w:tcPr>
          <w:p w:rsidR="00D13175" w:rsidRDefault="00D13175">
            <w:pPr>
              <w:rPr>
                <w:kern w:val="0"/>
                <w:lang w:bidi="ar"/>
              </w:rPr>
            </w:pPr>
          </w:p>
        </w:tc>
        <w:tc>
          <w:tcPr>
            <w:tcW w:w="4255" w:type="dxa"/>
            <w:vAlign w:val="center"/>
          </w:tcPr>
          <w:p w:rsidR="00D13175" w:rsidRPr="005B02FF" w:rsidRDefault="0005353E">
            <w:r w:rsidRPr="001D601F">
              <w:rPr>
                <w:rFonts w:hint="eastAsia"/>
              </w:rPr>
              <w:t>付款状态</w:t>
            </w:r>
            <w:r w:rsidRPr="001D601F">
              <w:rPr>
                <w:rFonts w:hint="eastAsia"/>
              </w:rPr>
              <w:t>(0-</w:t>
            </w:r>
            <w:r w:rsidRPr="001D601F">
              <w:rPr>
                <w:rFonts w:hint="eastAsia"/>
              </w:rPr>
              <w:t>待支付</w:t>
            </w:r>
            <w:r w:rsidRPr="001D601F">
              <w:rPr>
                <w:rFonts w:hint="eastAsia"/>
              </w:rPr>
              <w:t xml:space="preserve"> 1-</w:t>
            </w:r>
            <w:r w:rsidRPr="001D601F">
              <w:rPr>
                <w:rFonts w:hint="eastAsia"/>
              </w:rPr>
              <w:t>未支付</w:t>
            </w:r>
            <w:r w:rsidRPr="001D601F">
              <w:rPr>
                <w:rFonts w:hint="eastAsia"/>
              </w:rPr>
              <w:t xml:space="preserve"> 2-</w:t>
            </w:r>
            <w:r w:rsidRPr="001D601F">
              <w:rPr>
                <w:rFonts w:hint="eastAsia"/>
              </w:rPr>
              <w:t>已支付</w:t>
            </w:r>
            <w:r w:rsidRPr="001D601F">
              <w:rPr>
                <w:rFonts w:hint="eastAsia"/>
              </w:rPr>
              <w:t xml:space="preserve"> 3-</w:t>
            </w:r>
            <w:r w:rsidRPr="001D601F">
              <w:rPr>
                <w:rFonts w:hint="eastAsia"/>
              </w:rPr>
              <w:t>支付失败</w:t>
            </w:r>
            <w:r w:rsidRPr="001D601F">
              <w:rPr>
                <w:rFonts w:hint="eastAsia"/>
              </w:rPr>
              <w:t>)</w:t>
            </w:r>
          </w:p>
        </w:tc>
      </w:tr>
      <w:tr w:rsidR="00D13175" w:rsidTr="00A96CE9">
        <w:trPr>
          <w:trHeight w:val="397"/>
        </w:trPr>
        <w:tc>
          <w:tcPr>
            <w:tcW w:w="2263" w:type="dxa"/>
            <w:vAlign w:val="center"/>
          </w:tcPr>
          <w:p w:rsidR="00D13175" w:rsidRDefault="005B02FF"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交易流水号</w:t>
            </w:r>
          </w:p>
        </w:tc>
        <w:tc>
          <w:tcPr>
            <w:tcW w:w="2267" w:type="dxa"/>
            <w:vAlign w:val="center"/>
          </w:tcPr>
          <w:p w:rsidR="00D13175" w:rsidRDefault="005B02FF">
            <w:pPr>
              <w:rPr>
                <w:kern w:val="0"/>
                <w:lang w:bidi="ar"/>
              </w:rPr>
            </w:pP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FCF6DB"/>
              </w:rPr>
              <w:t>traceno</w:t>
            </w:r>
          </w:p>
        </w:tc>
        <w:tc>
          <w:tcPr>
            <w:tcW w:w="713" w:type="dxa"/>
            <w:vAlign w:val="center"/>
          </w:tcPr>
          <w:p w:rsidR="00D13175" w:rsidRDefault="00D13175">
            <w:pPr>
              <w:rPr>
                <w:kern w:val="0"/>
                <w:lang w:bidi="ar"/>
              </w:rPr>
            </w:pPr>
          </w:p>
        </w:tc>
        <w:tc>
          <w:tcPr>
            <w:tcW w:w="1417" w:type="dxa"/>
            <w:vAlign w:val="center"/>
          </w:tcPr>
          <w:p w:rsidR="00D13175" w:rsidRDefault="00D13175">
            <w:pPr>
              <w:rPr>
                <w:kern w:val="0"/>
                <w:lang w:bidi="ar"/>
              </w:rPr>
            </w:pPr>
          </w:p>
        </w:tc>
        <w:tc>
          <w:tcPr>
            <w:tcW w:w="4255" w:type="dxa"/>
            <w:vAlign w:val="center"/>
          </w:tcPr>
          <w:p w:rsidR="00D13175" w:rsidRDefault="00D13175">
            <w:pPr>
              <w:rPr>
                <w:kern w:val="0"/>
                <w:lang w:bidi="ar"/>
              </w:rPr>
            </w:pPr>
          </w:p>
        </w:tc>
      </w:tr>
      <w:tr w:rsidR="00D13175" w:rsidTr="00A96CE9">
        <w:trPr>
          <w:trHeight w:val="397"/>
        </w:trPr>
        <w:tc>
          <w:tcPr>
            <w:tcW w:w="2263" w:type="dxa"/>
            <w:vAlign w:val="center"/>
          </w:tcPr>
          <w:p w:rsidR="00D13175" w:rsidRDefault="00E650E7"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签名</w:t>
            </w:r>
          </w:p>
        </w:tc>
        <w:tc>
          <w:tcPr>
            <w:tcW w:w="2267" w:type="dxa"/>
            <w:vAlign w:val="center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13" w:type="dxa"/>
            <w:vAlign w:val="center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7" w:type="dxa"/>
            <w:vAlign w:val="center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String(32)</w:t>
            </w:r>
          </w:p>
        </w:tc>
        <w:tc>
          <w:tcPr>
            <w:tcW w:w="4255" w:type="dxa"/>
            <w:vAlign w:val="center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签名，详见</w:t>
            </w:r>
            <w:hyperlink r:id="rId11" w:tgtFrame="https://pay.weixin.qq.com/wiki/doc/api/_blank" w:history="1">
              <w:r>
                <w:rPr>
                  <w:kern w:val="0"/>
                  <w:lang w:bidi="ar"/>
                </w:rPr>
                <w:t>签名生成算法</w:t>
              </w:r>
            </w:hyperlink>
          </w:p>
        </w:tc>
      </w:tr>
    </w:tbl>
    <w:p w:rsidR="00D13175" w:rsidRDefault="001D601F">
      <w:r w:rsidRPr="001D601F">
        <w:rPr>
          <w:rFonts w:hint="eastAsia"/>
        </w:rPr>
        <w:t>付款状态</w:t>
      </w:r>
      <w:r w:rsidRPr="001D601F">
        <w:rPr>
          <w:rFonts w:hint="eastAsia"/>
        </w:rPr>
        <w:t>(0-</w:t>
      </w:r>
      <w:r w:rsidRPr="001D601F">
        <w:rPr>
          <w:rFonts w:hint="eastAsia"/>
        </w:rPr>
        <w:t>待支付</w:t>
      </w:r>
      <w:r w:rsidRPr="001D601F">
        <w:rPr>
          <w:rFonts w:hint="eastAsia"/>
        </w:rPr>
        <w:t xml:space="preserve"> 1-</w:t>
      </w:r>
      <w:r w:rsidRPr="001D601F">
        <w:rPr>
          <w:rFonts w:hint="eastAsia"/>
        </w:rPr>
        <w:t>未支付</w:t>
      </w:r>
      <w:r w:rsidRPr="001D601F">
        <w:rPr>
          <w:rFonts w:hint="eastAsia"/>
        </w:rPr>
        <w:t xml:space="preserve"> 2-</w:t>
      </w:r>
      <w:r w:rsidRPr="001D601F">
        <w:rPr>
          <w:rFonts w:hint="eastAsia"/>
        </w:rPr>
        <w:t>已支付</w:t>
      </w:r>
      <w:r w:rsidRPr="001D601F">
        <w:rPr>
          <w:rFonts w:hint="eastAsia"/>
        </w:rPr>
        <w:t xml:space="preserve"> 3-</w:t>
      </w:r>
      <w:r w:rsidRPr="001D601F">
        <w:rPr>
          <w:rFonts w:hint="eastAsia"/>
        </w:rPr>
        <w:t>支付失败</w:t>
      </w:r>
      <w:r w:rsidRPr="001D601F">
        <w:rPr>
          <w:rFonts w:hint="eastAsia"/>
        </w:rPr>
        <w:t>)</w:t>
      </w:r>
    </w:p>
    <w:p w:rsidR="00D13175" w:rsidRDefault="00E650E7">
      <w:pPr>
        <w:pStyle w:val="3"/>
        <w:numPr>
          <w:ilvl w:val="2"/>
          <w:numId w:val="3"/>
        </w:numPr>
        <w:rPr>
          <w:rFonts w:ascii="Heiti SC Light" w:eastAsia="Heiti SC Light" w:hint="defaul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 w:rsidR="00D13175" w:rsidRDefault="00D13175"/>
    <w:tbl>
      <w:tblPr>
        <w:tblStyle w:val="af1"/>
        <w:tblW w:w="1091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0914"/>
      </w:tblGrid>
      <w:tr w:rsidR="00D13175">
        <w:trPr>
          <w:trHeight w:val="510"/>
        </w:trPr>
        <w:tc>
          <w:tcPr>
            <w:tcW w:w="10914" w:type="dxa"/>
            <w:shd w:val="clear" w:color="auto" w:fill="00B050"/>
            <w:vAlign w:val="center"/>
          </w:tcPr>
          <w:p w:rsidR="00D13175" w:rsidRDefault="00E650E7">
            <w:pPr>
              <w:pStyle w:val="mb20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请求参数</w:t>
            </w:r>
          </w:p>
        </w:tc>
      </w:tr>
      <w:tr w:rsidR="00D13175">
        <w:tc>
          <w:tcPr>
            <w:tcW w:w="10914" w:type="dxa"/>
          </w:tcPr>
          <w:p w:rsidR="002A1BAA" w:rsidRDefault="002A1BAA" w:rsidP="002A1BA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{</w:t>
            </w:r>
          </w:p>
          <w:p w:rsidR="002A1BAA" w:rsidRDefault="002A1BAA" w:rsidP="002A1BA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"merchno"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"001440154110006"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2A1BAA" w:rsidRDefault="002A1BAA" w:rsidP="002A1BA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"traceno"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"25691151555555"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2A1BAA" w:rsidRDefault="002A1BAA" w:rsidP="002A1BA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"queryType"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,</w:t>
            </w:r>
          </w:p>
          <w:p w:rsidR="002A1BAA" w:rsidRDefault="002A1BAA" w:rsidP="002A1BAA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32"/>
                <w:szCs w:val="32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8000"/>
                <w:kern w:val="0"/>
                <w:sz w:val="32"/>
                <w:szCs w:val="32"/>
              </w:rPr>
              <w:t>"sign"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 xml:space="preserve">: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32"/>
                <w:szCs w:val="32"/>
              </w:rPr>
              <w:t>"7BDF00FXVF96"</w:t>
            </w:r>
          </w:p>
          <w:p w:rsidR="00D13175" w:rsidRDefault="002A1BAA" w:rsidP="002A1BAA">
            <w:pPr>
              <w:pStyle w:val="42"/>
              <w:ind w:firstLineChars="0" w:firstLine="0"/>
              <w:rPr>
                <w:rFonts w:ascii="宋体" w:hAnsi="宋体"/>
                <w:b/>
                <w:sz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32"/>
                <w:szCs w:val="32"/>
              </w:rPr>
              <w:t>}</w:t>
            </w:r>
          </w:p>
        </w:tc>
      </w:tr>
      <w:tr w:rsidR="00D13175">
        <w:trPr>
          <w:trHeight w:val="510"/>
        </w:trPr>
        <w:tc>
          <w:tcPr>
            <w:tcW w:w="10914" w:type="dxa"/>
            <w:shd w:val="clear" w:color="auto" w:fill="00B050"/>
            <w:vAlign w:val="center"/>
          </w:tcPr>
          <w:p w:rsidR="00D13175" w:rsidRDefault="00E650E7">
            <w:pPr>
              <w:pStyle w:val="mb20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响应</w:t>
            </w:r>
            <w:r>
              <w:rPr>
                <w:rFonts w:ascii="Heiti SC Light" w:eastAsia="Heiti SC Light"/>
                <w:b/>
                <w:sz w:val="24"/>
              </w:rPr>
              <w:t>参数</w:t>
            </w:r>
          </w:p>
        </w:tc>
      </w:tr>
      <w:tr w:rsidR="00D13175">
        <w:tc>
          <w:tcPr>
            <w:tcW w:w="10914" w:type="dxa"/>
          </w:tcPr>
          <w:p w:rsidR="007113E8" w:rsidRPr="007113E8" w:rsidRDefault="007113E8" w:rsidP="007113E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113E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{</w:t>
            </w:r>
          </w:p>
          <w:p w:rsidR="007113E8" w:rsidRPr="007113E8" w:rsidRDefault="007113E8" w:rsidP="007113E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113E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7113E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traceno</w:t>
            </w:r>
            <w:r w:rsidRPr="007113E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113E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"25691151555555"</w:t>
            </w:r>
            <w:r w:rsidRPr="007113E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113E8" w:rsidRPr="007113E8" w:rsidRDefault="007113E8" w:rsidP="007113E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113E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7113E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payStatus</w:t>
            </w:r>
            <w:r w:rsidRPr="007113E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113E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"2"</w:t>
            </w:r>
            <w:r w:rsidRPr="007113E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113E8" w:rsidRPr="007113E8" w:rsidRDefault="007113E8" w:rsidP="007113E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113E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7113E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mapping</w:t>
            </w:r>
            <w:r w:rsidRPr="007113E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113E8">
              <w:rPr>
                <w:rFonts w:ascii="inherit" w:eastAsia="宋体" w:hAnsi="inherit" w:cs="宋体"/>
                <w:color w:val="0088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  <w:r w:rsidRPr="007113E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113E8" w:rsidRPr="007113E8" w:rsidRDefault="007113E8" w:rsidP="007113E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</w:pPr>
            <w:r w:rsidRPr="007113E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7113E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respCode</w:t>
            </w:r>
            <w:r w:rsidRPr="007113E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113E8">
              <w:rPr>
                <w:rFonts w:ascii="inherit" w:eastAsia="宋体" w:hAnsi="inherit" w:cs="宋体"/>
                <w:color w:val="88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"1"</w:t>
            </w:r>
            <w:r w:rsidRPr="007113E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>,</w:t>
            </w:r>
          </w:p>
          <w:p w:rsidR="007113E8" w:rsidRPr="007113E8" w:rsidRDefault="007113E8" w:rsidP="007113E8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</w:pPr>
            <w:r w:rsidRPr="007113E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  "</w:t>
            </w:r>
            <w:r w:rsidRPr="007113E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message</w:t>
            </w:r>
            <w:r w:rsidRPr="007113E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shd w:val="clear" w:color="auto" w:fill="FCF6DB"/>
              </w:rPr>
              <w:t xml:space="preserve">": </w:t>
            </w:r>
            <w:r w:rsidRPr="007113E8">
              <w:rPr>
                <w:rFonts w:ascii="inherit" w:eastAsia="宋体" w:hAnsi="inherit" w:cs="宋体"/>
                <w:color w:val="0088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t>null</w:t>
            </w:r>
          </w:p>
          <w:p w:rsidR="007113E8" w:rsidRDefault="007113E8" w:rsidP="007113E8">
            <w:r w:rsidRPr="007113E8">
              <w:rPr>
                <w:rFonts w:ascii="Consolas" w:eastAsia="宋体" w:hAnsi="Consolas" w:cs="宋体"/>
                <w:color w:val="000000"/>
                <w:kern w:val="0"/>
                <w:sz w:val="19"/>
                <w:szCs w:val="19"/>
                <w:bdr w:val="none" w:sz="0" w:space="0" w:color="auto" w:frame="1"/>
                <w:shd w:val="clear" w:color="auto" w:fill="FCF6DB"/>
              </w:rPr>
              <w:lastRenderedPageBreak/>
              <w:t>}</w:t>
            </w:r>
          </w:p>
          <w:p w:rsidR="00D13175" w:rsidRDefault="00D13175"/>
        </w:tc>
      </w:tr>
    </w:tbl>
    <w:p w:rsidR="00D13175" w:rsidRDefault="00D13175"/>
    <w:p w:rsidR="00D13175" w:rsidRDefault="00E650E7">
      <w:pPr>
        <w:pStyle w:val="2"/>
        <w:numPr>
          <w:ilvl w:val="1"/>
          <w:numId w:val="3"/>
        </w:numPr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>结果回调</w:t>
      </w:r>
    </w:p>
    <w:p w:rsidR="00D13175" w:rsidRDefault="00E650E7">
      <w:pPr>
        <w:rPr>
          <w:rFonts w:ascii="Heiti SC Light" w:eastAsia="Heiti SC Light"/>
          <w:szCs w:val="21"/>
        </w:rPr>
      </w:pPr>
      <w:r>
        <w:rPr>
          <w:rFonts w:ascii="Heiti SC Light" w:eastAsia="Heiti SC Light" w:hint="eastAsia"/>
          <w:szCs w:val="21"/>
        </w:rPr>
        <w:t xml:space="preserve">      后台异步回调notifyUrl：POST返回JSON格式数据返回商户后台，后台通知到商户，商户处理成功需要返回SUCCESS；</w:t>
      </w:r>
    </w:p>
    <w:p w:rsidR="00D13175" w:rsidRDefault="00E650E7">
      <w:pPr>
        <w:rPr>
          <w:rFonts w:ascii="Heiti SC Light" w:eastAsia="Heiti SC Light"/>
          <w:kern w:val="0"/>
          <w:szCs w:val="21"/>
        </w:rPr>
      </w:pPr>
      <w:r>
        <w:rPr>
          <w:rFonts w:ascii="Heiti SC Light" w:eastAsia="Heiti SC Light" w:hint="eastAsia"/>
          <w:szCs w:val="21"/>
        </w:rPr>
        <w:t xml:space="preserve">      前台同步回调</w:t>
      </w:r>
      <w:r>
        <w:rPr>
          <w:rFonts w:ascii="Heiti SC Light" w:eastAsia="Heiti SC Light"/>
          <w:kern w:val="0"/>
          <w:szCs w:val="21"/>
        </w:rPr>
        <w:t>c</w:t>
      </w:r>
      <w:r>
        <w:rPr>
          <w:rFonts w:ascii="Heiti SC Light" w:eastAsia="Heiti SC Light" w:hint="eastAsia"/>
          <w:kern w:val="0"/>
          <w:szCs w:val="21"/>
        </w:rPr>
        <w:t>allbackUrl：</w:t>
      </w:r>
      <w:r>
        <w:rPr>
          <w:rFonts w:ascii="Heiti SC Light" w:eastAsia="Heiti SC Light" w:hint="eastAsia"/>
          <w:szCs w:val="21"/>
        </w:rPr>
        <w:t>POST</w:t>
      </w:r>
      <w:r>
        <w:rPr>
          <w:rFonts w:ascii="Heiti SC Light" w:eastAsia="Heiti SC Light" w:hint="eastAsia"/>
          <w:kern w:val="0"/>
          <w:szCs w:val="21"/>
        </w:rPr>
        <w:t>以form表单提交商户后台</w:t>
      </w:r>
    </w:p>
    <w:p w:rsidR="00E650E7" w:rsidRDefault="00E650E7">
      <w:pPr>
        <w:rPr>
          <w:rFonts w:ascii="Heiti SC Light" w:eastAsia="Heiti SC Light"/>
          <w:kern w:val="0"/>
          <w:szCs w:val="21"/>
        </w:rPr>
      </w:pPr>
    </w:p>
    <w:p w:rsidR="00E650E7" w:rsidRDefault="00E650E7" w:rsidP="00E650E7">
      <w:pPr>
        <w:rPr>
          <w:rFonts w:ascii="Heiti SC Light" w:eastAsia="Heiti SC Light"/>
          <w:szCs w:val="21"/>
        </w:rPr>
      </w:pPr>
      <w:r>
        <w:rPr>
          <w:rFonts w:ascii="Heiti SC Light" w:eastAsia="Heiti SC Light"/>
          <w:b/>
          <w:szCs w:val="21"/>
        </w:rPr>
        <w:t>注意</w:t>
      </w:r>
      <w:r>
        <w:rPr>
          <w:rFonts w:ascii="Heiti SC Light" w:eastAsia="Heiti SC Light"/>
          <w:szCs w:val="21"/>
        </w:rPr>
        <w:t>：</w:t>
      </w:r>
    </w:p>
    <w:p w:rsidR="00E650E7" w:rsidRDefault="00E650E7" w:rsidP="00E650E7">
      <w:pPr>
        <w:ind w:firstLineChars="200" w:firstLine="420"/>
        <w:rPr>
          <w:rFonts w:ascii="Heiti SC Light" w:eastAsia="Heiti SC Light"/>
          <w:szCs w:val="21"/>
        </w:rPr>
      </w:pPr>
      <w:r>
        <w:rPr>
          <w:rFonts w:ascii="Heiti SC Light" w:eastAsia="Heiti SC Light"/>
          <w:szCs w:val="21"/>
        </w:rPr>
        <w:t>同样的通知可能会多次发送给商户系统。商户系统必须能够正确处理重复的通知。推荐的做法是，当收到通知进行处理时，首先检查对应业务数据的状态，判断该通知是否已经处理过，如果没有处理过再进行处理，如果处理过直接返回结果成功。在对业务数据进行状态检查和处理之前，要采用数据锁进行并发控制，以避免函数重入造成的数据混乱。</w:t>
      </w:r>
    </w:p>
    <w:p w:rsidR="00E650E7" w:rsidRDefault="00E650E7" w:rsidP="00E650E7">
      <w:pPr>
        <w:ind w:firstLineChars="200" w:firstLine="420"/>
        <w:rPr>
          <w:rFonts w:ascii="Heiti SC Light" w:eastAsia="Heiti SC Light"/>
          <w:szCs w:val="21"/>
        </w:rPr>
      </w:pPr>
    </w:p>
    <w:p w:rsidR="00E650E7" w:rsidRDefault="00E650E7" w:rsidP="00E650E7">
      <w:pPr>
        <w:rPr>
          <w:rFonts w:ascii="Heiti SC Light" w:eastAsia="Heiti SC Light"/>
          <w:szCs w:val="21"/>
        </w:rPr>
      </w:pPr>
      <w:r>
        <w:rPr>
          <w:rFonts w:ascii="Heiti SC Light" w:eastAsia="Heiti SC Light"/>
          <w:b/>
          <w:szCs w:val="21"/>
        </w:rPr>
        <w:t>特别提醒</w:t>
      </w:r>
      <w:r>
        <w:rPr>
          <w:rFonts w:ascii="Heiti SC Light" w:eastAsia="Heiti SC Light"/>
          <w:szCs w:val="21"/>
        </w:rPr>
        <w:t>：</w:t>
      </w:r>
    </w:p>
    <w:p w:rsidR="00E650E7" w:rsidRDefault="00E650E7" w:rsidP="00E650E7">
      <w:pPr>
        <w:ind w:firstLineChars="200" w:firstLine="420"/>
        <w:rPr>
          <w:rFonts w:ascii="Heiti SC Light" w:eastAsia="Heiti SC Light"/>
          <w:szCs w:val="21"/>
        </w:rPr>
      </w:pPr>
      <w:r>
        <w:rPr>
          <w:rFonts w:ascii="Heiti SC Light" w:eastAsia="Heiti SC Light"/>
          <w:szCs w:val="21"/>
        </w:rPr>
        <w:t>商户系统对于支付结果通知的内容一定要做签名验证,并校验返回的订单金额是否与商户侧的订单金额一致，防止数据泄漏导致出现</w:t>
      </w:r>
      <w:r>
        <w:rPr>
          <w:rFonts w:ascii="Heiti SC Light" w:eastAsia="Heiti SC Light"/>
          <w:szCs w:val="21"/>
        </w:rPr>
        <w:t>“</w:t>
      </w:r>
      <w:r>
        <w:rPr>
          <w:rFonts w:ascii="Heiti SC Light" w:eastAsia="Heiti SC Light"/>
          <w:szCs w:val="21"/>
        </w:rPr>
        <w:t>假通知</w:t>
      </w:r>
      <w:r>
        <w:rPr>
          <w:rFonts w:ascii="Heiti SC Light" w:eastAsia="Heiti SC Light"/>
          <w:szCs w:val="21"/>
        </w:rPr>
        <w:t>”</w:t>
      </w:r>
      <w:r>
        <w:rPr>
          <w:rFonts w:ascii="Heiti SC Light" w:eastAsia="Heiti SC Light"/>
          <w:szCs w:val="21"/>
        </w:rPr>
        <w:t>，造成资金损失。</w:t>
      </w:r>
    </w:p>
    <w:p w:rsidR="00D13175" w:rsidRPr="00E650E7" w:rsidRDefault="00D13175">
      <w:pPr>
        <w:rPr>
          <w:rFonts w:ascii="Heiti SC Light" w:eastAsia="Heiti SC Light"/>
          <w:szCs w:val="21"/>
        </w:rPr>
      </w:pPr>
    </w:p>
    <w:p w:rsidR="00D13175" w:rsidRDefault="00E650E7">
      <w:pPr>
        <w:pStyle w:val="3"/>
        <w:numPr>
          <w:ilvl w:val="2"/>
          <w:numId w:val="3"/>
        </w:numPr>
        <w:rPr>
          <w:rFonts w:ascii="Heiti SC Light" w:eastAsia="Heiti SC Light" w:hint="defaul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响应</w:t>
      </w:r>
      <w:r>
        <w:rPr>
          <w:rFonts w:ascii="Heiti SC Light" w:eastAsia="Heiti SC Light" w:hint="default"/>
          <w:sz w:val="28"/>
          <w:szCs w:val="28"/>
        </w:rPr>
        <w:t>参数</w:t>
      </w:r>
    </w:p>
    <w:p w:rsidR="00D13175" w:rsidRDefault="00D13175"/>
    <w:tbl>
      <w:tblPr>
        <w:tblStyle w:val="af1"/>
        <w:tblW w:w="10915" w:type="dxa"/>
        <w:tblInd w:w="-1276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708"/>
        <w:gridCol w:w="1418"/>
        <w:gridCol w:w="4252"/>
      </w:tblGrid>
      <w:tr w:rsidR="00D13175">
        <w:trPr>
          <w:trHeight w:val="493"/>
        </w:trPr>
        <w:tc>
          <w:tcPr>
            <w:tcW w:w="2269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268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708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418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252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8B787C">
        <w:trPr>
          <w:trHeight w:val="397"/>
        </w:trPr>
        <w:tc>
          <w:tcPr>
            <w:tcW w:w="2269" w:type="dxa"/>
            <w:tcBorders>
              <w:top w:val="single" w:sz="4" w:space="0" w:color="1F4E79" w:themeColor="accent1" w:themeShade="80"/>
            </w:tcBorders>
          </w:tcPr>
          <w:p w:rsidR="008B787C" w:rsidRDefault="008B787C" w:rsidP="008B787C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返回状态码</w:t>
            </w:r>
          </w:p>
        </w:tc>
        <w:tc>
          <w:tcPr>
            <w:tcW w:w="2268" w:type="dxa"/>
            <w:tcBorders>
              <w:top w:val="single" w:sz="4" w:space="0" w:color="1F4E79" w:themeColor="accent1" w:themeShade="80"/>
            </w:tcBorders>
          </w:tcPr>
          <w:p w:rsidR="008B787C" w:rsidRDefault="008B787C" w:rsidP="008B787C">
            <w:pPr>
              <w:rPr>
                <w:rFonts w:ascii="Heiti SC Light" w:eastAsia="Heiti SC Light"/>
                <w:kern w:val="0"/>
                <w:szCs w:val="21"/>
              </w:rPr>
            </w:pPr>
            <w:r w:rsidRPr="00EA2C0D">
              <w:rPr>
                <w:kern w:val="0"/>
                <w:lang w:bidi="ar"/>
              </w:rPr>
              <w:t>respCode</w:t>
            </w:r>
          </w:p>
        </w:tc>
        <w:tc>
          <w:tcPr>
            <w:tcW w:w="708" w:type="dxa"/>
            <w:tcBorders>
              <w:top w:val="single" w:sz="4" w:space="0" w:color="1F4E79" w:themeColor="accent1" w:themeShade="80"/>
            </w:tcBorders>
          </w:tcPr>
          <w:p w:rsidR="008B787C" w:rsidRDefault="008B787C" w:rsidP="008B787C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sz="4" w:space="0" w:color="1F4E79" w:themeColor="accent1" w:themeShade="80"/>
            </w:tcBorders>
          </w:tcPr>
          <w:p w:rsidR="008B787C" w:rsidRDefault="008B787C" w:rsidP="008B787C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String(1)</w:t>
            </w:r>
          </w:p>
        </w:tc>
        <w:tc>
          <w:tcPr>
            <w:tcW w:w="4252" w:type="dxa"/>
            <w:tcBorders>
              <w:top w:val="single" w:sz="4" w:space="0" w:color="1F4E79" w:themeColor="accent1" w:themeShade="80"/>
            </w:tcBorders>
          </w:tcPr>
          <w:p w:rsidR="008B787C" w:rsidRDefault="008B787C" w:rsidP="008B787C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1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：成功、</w:t>
            </w:r>
            <w:r>
              <w:rPr>
                <w:rFonts w:ascii="Heiti SC Light" w:eastAsia="Heiti SC Light"/>
                <w:kern w:val="0"/>
                <w:szCs w:val="21"/>
              </w:rPr>
              <w:t>0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：失败</w:t>
            </w:r>
          </w:p>
        </w:tc>
      </w:tr>
      <w:tr w:rsidR="008B787C">
        <w:trPr>
          <w:trHeight w:val="397"/>
        </w:trPr>
        <w:tc>
          <w:tcPr>
            <w:tcW w:w="2269" w:type="dxa"/>
          </w:tcPr>
          <w:p w:rsidR="008B787C" w:rsidRDefault="008B787C" w:rsidP="008B787C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返回信息</w:t>
            </w:r>
          </w:p>
        </w:tc>
        <w:tc>
          <w:tcPr>
            <w:tcW w:w="2268" w:type="dxa"/>
          </w:tcPr>
          <w:p w:rsidR="008B787C" w:rsidRDefault="008B787C" w:rsidP="008B787C">
            <w:pPr>
              <w:rPr>
                <w:rFonts w:ascii="Heiti SC Light" w:eastAsia="Heiti SC Light"/>
                <w:kern w:val="0"/>
                <w:szCs w:val="21"/>
              </w:rPr>
            </w:pPr>
            <w:r w:rsidRPr="004E1699">
              <w:rPr>
                <w:kern w:val="0"/>
                <w:lang w:bidi="ar"/>
              </w:rPr>
              <w:t>message</w:t>
            </w:r>
          </w:p>
        </w:tc>
        <w:tc>
          <w:tcPr>
            <w:tcW w:w="708" w:type="dxa"/>
          </w:tcPr>
          <w:p w:rsidR="008B787C" w:rsidRDefault="008B787C" w:rsidP="008B787C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否</w:t>
            </w:r>
          </w:p>
        </w:tc>
        <w:tc>
          <w:tcPr>
            <w:tcW w:w="1418" w:type="dxa"/>
          </w:tcPr>
          <w:p w:rsidR="008B787C" w:rsidRDefault="008B787C" w:rsidP="008B787C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 w:rsidR="008B787C" w:rsidRDefault="008B787C" w:rsidP="008B787C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返回信息，成功或错误原因</w:t>
            </w:r>
          </w:p>
          <w:p w:rsidR="008B787C" w:rsidRDefault="008B787C" w:rsidP="008B787C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签名失败</w:t>
            </w:r>
          </w:p>
          <w:p w:rsidR="008B787C" w:rsidRDefault="008B787C" w:rsidP="008B787C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参数格式校验错误</w:t>
            </w:r>
          </w:p>
        </w:tc>
      </w:tr>
      <w:tr w:rsidR="00D13175">
        <w:trPr>
          <w:trHeight w:val="510"/>
        </w:trPr>
        <w:tc>
          <w:tcPr>
            <w:tcW w:w="10915" w:type="dxa"/>
            <w:gridSpan w:val="5"/>
            <w:shd w:val="clear" w:color="auto" w:fill="00B050"/>
            <w:vAlign w:val="center"/>
          </w:tcPr>
          <w:p w:rsidR="00D13175" w:rsidRDefault="00E650E7">
            <w:pPr>
              <w:jc w:val="center"/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</w:rPr>
              <w:t>以下字段在</w:t>
            </w:r>
            <w:r w:rsidR="00DA5A07" w:rsidRPr="00EA2C0D">
              <w:rPr>
                <w:kern w:val="0"/>
                <w:lang w:bidi="ar"/>
              </w:rPr>
              <w:t>respCode</w:t>
            </w:r>
            <w:r>
              <w:rPr>
                <w:rFonts w:hint="eastAsia"/>
                <w:b/>
              </w:rPr>
              <w:t>为</w:t>
            </w:r>
            <w:r w:rsidR="00DA5A07">
              <w:rPr>
                <w:b/>
              </w:rPr>
              <w:t>1</w:t>
            </w:r>
            <w:r>
              <w:rPr>
                <w:rFonts w:hint="eastAsia"/>
                <w:b/>
              </w:rPr>
              <w:t>时才有返回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E650E7">
            <w:pPr>
              <w:rPr>
                <w:b/>
                <w:kern w:val="0"/>
                <w:lang w:bidi="ar"/>
              </w:rPr>
            </w:pPr>
            <w:r>
              <w:rPr>
                <w:b/>
                <w:kern w:val="0"/>
                <w:lang w:bidi="ar"/>
              </w:rPr>
              <w:t>错误代码</w:t>
            </w:r>
          </w:p>
        </w:tc>
        <w:tc>
          <w:tcPr>
            <w:tcW w:w="226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errCode</w:t>
            </w:r>
          </w:p>
        </w:tc>
        <w:tc>
          <w:tcPr>
            <w:tcW w:w="70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否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String(32)</w:t>
            </w:r>
          </w:p>
        </w:tc>
        <w:tc>
          <w:tcPr>
            <w:tcW w:w="4252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详细参见错误列表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E650E7">
            <w:pPr>
              <w:rPr>
                <w:b/>
                <w:kern w:val="0"/>
                <w:lang w:bidi="ar"/>
              </w:rPr>
            </w:pPr>
            <w:r>
              <w:rPr>
                <w:b/>
                <w:kern w:val="0"/>
                <w:lang w:bidi="ar"/>
              </w:rPr>
              <w:t>错误代码描述</w:t>
            </w:r>
          </w:p>
        </w:tc>
        <w:tc>
          <w:tcPr>
            <w:tcW w:w="226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errCodeDes</w:t>
            </w:r>
          </w:p>
        </w:tc>
        <w:tc>
          <w:tcPr>
            <w:tcW w:w="70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否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String(128)</w:t>
            </w:r>
          </w:p>
        </w:tc>
        <w:tc>
          <w:tcPr>
            <w:tcW w:w="4252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错误返回的信息描述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支付类型</w:t>
            </w:r>
          </w:p>
        </w:tc>
        <w:tc>
          <w:tcPr>
            <w:tcW w:w="226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channel</w:t>
            </w:r>
          </w:p>
        </w:tc>
        <w:tc>
          <w:tcPr>
            <w:tcW w:w="70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String(24)</w:t>
            </w:r>
          </w:p>
        </w:tc>
        <w:tc>
          <w:tcPr>
            <w:tcW w:w="4252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支付使用的第三方支付渠道，</w:t>
            </w:r>
            <w:r>
              <w:rPr>
                <w:rFonts w:hint="eastAsia"/>
                <w:kern w:val="0"/>
                <w:lang w:bidi="ar"/>
              </w:rPr>
              <w:t>“支付类型”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E650E7">
            <w:pPr>
              <w:rPr>
                <w:b/>
                <w:kern w:val="0"/>
                <w:lang w:bidi="ar"/>
              </w:rPr>
            </w:pPr>
            <w:r>
              <w:rPr>
                <w:rFonts w:ascii="宋体" w:hAnsi="宋体" w:hint="eastAsia"/>
                <w:b/>
                <w:szCs w:val="21"/>
              </w:rPr>
              <w:t>商户号</w:t>
            </w:r>
          </w:p>
        </w:tc>
        <w:tc>
          <w:tcPr>
            <w:tcW w:w="2268" w:type="dxa"/>
          </w:tcPr>
          <w:p w:rsidR="00D13175" w:rsidRDefault="00A24394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merchno</w:t>
            </w:r>
          </w:p>
        </w:tc>
        <w:tc>
          <w:tcPr>
            <w:tcW w:w="70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平台分配的商户号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E650E7"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商户订单号</w:t>
            </w:r>
          </w:p>
        </w:tc>
        <w:tc>
          <w:tcPr>
            <w:tcW w:w="226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out</w:t>
            </w:r>
            <w:r>
              <w:rPr>
                <w:kern w:val="0"/>
                <w:lang w:bidi="ar"/>
              </w:rPr>
              <w:t>T</w:t>
            </w:r>
            <w:r>
              <w:rPr>
                <w:rFonts w:hint="eastAsia"/>
                <w:kern w:val="0"/>
                <w:lang w:bidi="ar"/>
              </w:rPr>
              <w:t>radeNo</w:t>
            </w:r>
          </w:p>
        </w:tc>
        <w:tc>
          <w:tcPr>
            <w:tcW w:w="70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String(32)</w:t>
            </w:r>
          </w:p>
        </w:tc>
        <w:tc>
          <w:tcPr>
            <w:tcW w:w="4252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商户订单号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上游渠道订单号</w:t>
            </w:r>
          </w:p>
        </w:tc>
        <w:tc>
          <w:tcPr>
            <w:tcW w:w="226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outChannelNo</w:t>
            </w:r>
          </w:p>
        </w:tc>
        <w:tc>
          <w:tcPr>
            <w:tcW w:w="70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否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上游渠道返回的订单号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商品描述</w:t>
            </w:r>
          </w:p>
        </w:tc>
        <w:tc>
          <w:tcPr>
            <w:tcW w:w="226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body</w:t>
            </w:r>
          </w:p>
        </w:tc>
        <w:tc>
          <w:tcPr>
            <w:tcW w:w="70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String(128)</w:t>
            </w:r>
          </w:p>
        </w:tc>
        <w:tc>
          <w:tcPr>
            <w:tcW w:w="4252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商品或支付单简要描述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E650E7"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交易金额</w:t>
            </w:r>
          </w:p>
        </w:tc>
        <w:tc>
          <w:tcPr>
            <w:tcW w:w="226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amount</w:t>
            </w:r>
          </w:p>
        </w:tc>
        <w:tc>
          <w:tcPr>
            <w:tcW w:w="70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4252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ascii="Heiti SC Light" w:eastAsia="Heiti SC Light" w:hint="eastAsia"/>
                <w:szCs w:val="21"/>
              </w:rPr>
              <w:t>单位为元，小数两位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E650E7"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交易时间</w:t>
            </w:r>
          </w:p>
        </w:tc>
        <w:tc>
          <w:tcPr>
            <w:tcW w:w="226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transTime</w:t>
            </w:r>
          </w:p>
        </w:tc>
        <w:tc>
          <w:tcPr>
            <w:tcW w:w="70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String(</w:t>
            </w:r>
            <w:r>
              <w:rPr>
                <w:rFonts w:hint="eastAsia"/>
                <w:kern w:val="0"/>
                <w:lang w:bidi="ar"/>
              </w:rPr>
              <w:t>14</w:t>
            </w:r>
            <w:r>
              <w:rPr>
                <w:kern w:val="0"/>
                <w:lang w:bidi="ar"/>
              </w:rPr>
              <w:t>)</w:t>
            </w:r>
          </w:p>
        </w:tc>
        <w:tc>
          <w:tcPr>
            <w:tcW w:w="4252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格式为yyyyMMddHHmmss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E650E7"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</w:rPr>
              <w:t>订单</w:t>
            </w:r>
            <w:r>
              <w:rPr>
                <w:rFonts w:hint="eastAsia"/>
                <w:b/>
                <w:kern w:val="0"/>
                <w:lang w:bidi="ar"/>
              </w:rPr>
              <w:t>状态</w:t>
            </w:r>
          </w:p>
        </w:tc>
        <w:tc>
          <w:tcPr>
            <w:tcW w:w="226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status</w:t>
            </w:r>
          </w:p>
        </w:tc>
        <w:tc>
          <w:tcPr>
            <w:tcW w:w="70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是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String(2)</w:t>
            </w:r>
          </w:p>
        </w:tc>
        <w:tc>
          <w:tcPr>
            <w:tcW w:w="4252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0</w:t>
            </w:r>
            <w:r>
              <w:rPr>
                <w:rFonts w:hint="eastAsia"/>
                <w:kern w:val="0"/>
                <w:lang w:bidi="ar"/>
              </w:rPr>
              <w:t>1</w:t>
            </w:r>
            <w:r>
              <w:rPr>
                <w:rFonts w:hint="eastAsia"/>
                <w:kern w:val="0"/>
                <w:lang w:bidi="ar"/>
              </w:rPr>
              <w:t>：未支付</w:t>
            </w:r>
          </w:p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lastRenderedPageBreak/>
              <w:t>02</w:t>
            </w:r>
            <w:r>
              <w:rPr>
                <w:rFonts w:hint="eastAsia"/>
                <w:kern w:val="0"/>
                <w:lang w:bidi="ar"/>
              </w:rPr>
              <w:t>：已支付</w:t>
            </w:r>
          </w:p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05</w:t>
            </w:r>
            <w:r>
              <w:rPr>
                <w:rFonts w:hint="eastAsia"/>
                <w:kern w:val="0"/>
                <w:lang w:bidi="ar"/>
              </w:rPr>
              <w:t>：转入退款</w:t>
            </w:r>
          </w:p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0</w:t>
            </w:r>
            <w:r>
              <w:rPr>
                <w:kern w:val="0"/>
                <w:lang w:bidi="ar"/>
              </w:rPr>
              <w:t>9</w:t>
            </w:r>
            <w:r>
              <w:rPr>
                <w:rFonts w:hint="eastAsia"/>
                <w:kern w:val="0"/>
                <w:lang w:bidi="ar"/>
              </w:rPr>
              <w:t>：支付失败</w:t>
            </w:r>
          </w:p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10</w:t>
            </w:r>
            <w:r>
              <w:rPr>
                <w:rFonts w:hint="eastAsia"/>
                <w:kern w:val="0"/>
                <w:lang w:bidi="ar"/>
              </w:rPr>
              <w:t>：订单超时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E650E7"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lastRenderedPageBreak/>
              <w:t>商户</w:t>
            </w:r>
            <w:r>
              <w:rPr>
                <w:rFonts w:hint="eastAsia"/>
                <w:b/>
              </w:rPr>
              <w:t>退款</w:t>
            </w:r>
            <w:r>
              <w:rPr>
                <w:rFonts w:hint="eastAsia"/>
                <w:b/>
                <w:kern w:val="0"/>
                <w:lang w:bidi="ar"/>
              </w:rPr>
              <w:t>订单号</w:t>
            </w:r>
          </w:p>
        </w:tc>
        <w:tc>
          <w:tcPr>
            <w:tcW w:w="226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outR</w:t>
            </w:r>
            <w:r>
              <w:rPr>
                <w:kern w:val="0"/>
                <w:lang w:bidi="ar"/>
              </w:rPr>
              <w:t>efund</w:t>
            </w:r>
            <w:r>
              <w:rPr>
                <w:rFonts w:hint="eastAsia"/>
                <w:kern w:val="0"/>
                <w:lang w:bidi="ar"/>
              </w:rPr>
              <w:t>No</w:t>
            </w:r>
          </w:p>
        </w:tc>
        <w:tc>
          <w:tcPr>
            <w:tcW w:w="70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否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String(32)</w:t>
            </w:r>
          </w:p>
        </w:tc>
        <w:tc>
          <w:tcPr>
            <w:tcW w:w="4252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商户</w:t>
            </w:r>
            <w:r>
              <w:rPr>
                <w:rFonts w:hint="eastAsia"/>
              </w:rPr>
              <w:t>退款</w:t>
            </w:r>
            <w:r>
              <w:rPr>
                <w:rFonts w:hint="eastAsia"/>
                <w:kern w:val="0"/>
                <w:lang w:bidi="ar"/>
              </w:rPr>
              <w:t>订单号；退款类型时有返回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E650E7">
            <w:pPr>
              <w:rPr>
                <w:rFonts w:ascii="Heiti SC Light" w:eastAsia="Heiti SC Light"/>
                <w:b/>
                <w:kern w:val="0"/>
                <w:szCs w:val="21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上游渠道退款单号</w:t>
            </w:r>
          </w:p>
        </w:tc>
        <w:tc>
          <w:tcPr>
            <w:tcW w:w="226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hint="eastAsia"/>
                <w:kern w:val="0"/>
                <w:lang w:bidi="ar"/>
              </w:rPr>
              <w:t>channelRefundNo</w:t>
            </w:r>
          </w:p>
        </w:tc>
        <w:tc>
          <w:tcPr>
            <w:tcW w:w="70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否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上游渠道返回的退款单号；</w:t>
            </w:r>
            <w:r>
              <w:rPr>
                <w:rFonts w:hint="eastAsia"/>
                <w:kern w:val="0"/>
                <w:lang w:bidi="ar"/>
              </w:rPr>
              <w:t>退款类型时有返回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E650E7"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</w:rPr>
              <w:t>退款时间</w:t>
            </w:r>
          </w:p>
        </w:tc>
        <w:tc>
          <w:tcPr>
            <w:tcW w:w="226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outR</w:t>
            </w:r>
            <w:r>
              <w:rPr>
                <w:kern w:val="0"/>
                <w:lang w:bidi="ar"/>
              </w:rPr>
              <w:t>efund</w:t>
            </w:r>
            <w:r>
              <w:rPr>
                <w:rFonts w:hint="eastAsia"/>
                <w:kern w:val="0"/>
                <w:lang w:bidi="ar"/>
              </w:rPr>
              <w:t>Time</w:t>
            </w:r>
          </w:p>
        </w:tc>
        <w:tc>
          <w:tcPr>
            <w:tcW w:w="70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否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kern w:val="0"/>
                <w:lang w:bidi="ar"/>
              </w:rPr>
              <w:t>String(</w:t>
            </w:r>
            <w:r>
              <w:rPr>
                <w:rFonts w:hint="eastAsia"/>
                <w:kern w:val="0"/>
                <w:lang w:bidi="ar"/>
              </w:rPr>
              <w:t>14</w:t>
            </w:r>
            <w:r>
              <w:rPr>
                <w:kern w:val="0"/>
                <w:lang w:bidi="ar"/>
              </w:rPr>
              <w:t>)</w:t>
            </w:r>
          </w:p>
        </w:tc>
        <w:tc>
          <w:tcPr>
            <w:tcW w:w="4252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</w:rPr>
              <w:t>退款时间</w:t>
            </w:r>
            <w:r>
              <w:rPr>
                <w:rFonts w:hint="eastAsia"/>
                <w:kern w:val="0"/>
                <w:lang w:bidi="ar"/>
              </w:rPr>
              <w:t>；退款类型时有返回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E650E7">
            <w:pPr>
              <w:rPr>
                <w:b/>
                <w:kern w:val="0"/>
                <w:lang w:bidi="ar"/>
              </w:rPr>
            </w:pPr>
            <w:r>
              <w:rPr>
                <w:rFonts w:hint="eastAsia"/>
                <w:b/>
                <w:kern w:val="0"/>
                <w:lang w:bidi="ar"/>
              </w:rPr>
              <w:t>退款状态</w:t>
            </w:r>
          </w:p>
        </w:tc>
        <w:tc>
          <w:tcPr>
            <w:tcW w:w="226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refundStatus</w:t>
            </w:r>
          </w:p>
        </w:tc>
        <w:tc>
          <w:tcPr>
            <w:tcW w:w="70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否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String(2)</w:t>
            </w:r>
          </w:p>
        </w:tc>
        <w:tc>
          <w:tcPr>
            <w:tcW w:w="4252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</w:rPr>
              <w:t>退款状态</w:t>
            </w:r>
            <w:r>
              <w:rPr>
                <w:rFonts w:hint="eastAsia"/>
                <w:kern w:val="0"/>
                <w:lang w:bidi="ar"/>
              </w:rPr>
              <w:t>；退款类型时有返回</w:t>
            </w:r>
          </w:p>
          <w:p w:rsidR="00D13175" w:rsidRDefault="00E650E7">
            <w:r>
              <w:rPr>
                <w:kern w:val="0"/>
                <w:lang w:bidi="ar"/>
              </w:rPr>
              <w:t>0</w:t>
            </w:r>
            <w:r>
              <w:rPr>
                <w:rFonts w:hint="eastAsia"/>
                <w:kern w:val="0"/>
                <w:lang w:bidi="ar"/>
              </w:rPr>
              <w:t>1</w:t>
            </w:r>
            <w:r>
              <w:rPr>
                <w:rFonts w:hint="eastAsia"/>
                <w:kern w:val="0"/>
                <w:lang w:bidi="ar"/>
              </w:rPr>
              <w:t>：退款</w:t>
            </w:r>
            <w:r>
              <w:rPr>
                <w:rFonts w:hint="eastAsia"/>
              </w:rPr>
              <w:t>申请</w:t>
            </w:r>
          </w:p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02</w:t>
            </w:r>
            <w:r>
              <w:rPr>
                <w:rFonts w:hint="eastAsia"/>
                <w:kern w:val="0"/>
                <w:lang w:bidi="ar"/>
              </w:rPr>
              <w:t>：退款成功</w:t>
            </w:r>
          </w:p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03</w:t>
            </w:r>
            <w:r>
              <w:rPr>
                <w:rFonts w:hint="eastAsia"/>
                <w:kern w:val="0"/>
                <w:lang w:bidi="ar"/>
              </w:rPr>
              <w:t>：退款失败</w:t>
            </w:r>
          </w:p>
        </w:tc>
      </w:tr>
      <w:tr w:rsidR="00D13175">
        <w:trPr>
          <w:trHeight w:val="397"/>
        </w:trPr>
        <w:tc>
          <w:tcPr>
            <w:tcW w:w="2269" w:type="dxa"/>
          </w:tcPr>
          <w:p w:rsidR="00D13175" w:rsidRDefault="00E650E7">
            <w:pPr>
              <w:rPr>
                <w:b/>
                <w:kern w:val="0"/>
                <w:lang w:bidi="ar"/>
              </w:rPr>
            </w:pPr>
            <w:r>
              <w:rPr>
                <w:rFonts w:ascii="Heiti SC Light" w:eastAsia="Heiti SC Light" w:hint="eastAsia"/>
                <w:b/>
                <w:kern w:val="0"/>
                <w:szCs w:val="21"/>
              </w:rPr>
              <w:t>签名</w:t>
            </w:r>
          </w:p>
        </w:tc>
        <w:tc>
          <w:tcPr>
            <w:tcW w:w="226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sign</w:t>
            </w:r>
          </w:p>
        </w:tc>
        <w:tc>
          <w:tcPr>
            <w:tcW w:w="70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是</w:t>
            </w:r>
          </w:p>
        </w:tc>
        <w:tc>
          <w:tcPr>
            <w:tcW w:w="1418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String(32)</w:t>
            </w:r>
          </w:p>
        </w:tc>
        <w:tc>
          <w:tcPr>
            <w:tcW w:w="4252" w:type="dxa"/>
          </w:tcPr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签名，详见</w:t>
            </w:r>
            <w:hyperlink r:id="rId12" w:tgtFrame="https://pay.weixin.qq.com/wiki/doc/api/_blank" w:history="1">
              <w:r>
                <w:rPr>
                  <w:rFonts w:ascii="Heiti SC Light" w:eastAsia="Heiti SC Light" w:hint="eastAsia"/>
                  <w:kern w:val="0"/>
                  <w:szCs w:val="21"/>
                </w:rPr>
                <w:t>签名生成算法</w:t>
              </w:r>
            </w:hyperlink>
          </w:p>
        </w:tc>
      </w:tr>
    </w:tbl>
    <w:p w:rsidR="00D13175" w:rsidRDefault="00D13175"/>
    <w:p w:rsidR="00D13175" w:rsidRDefault="00E650E7">
      <w:pPr>
        <w:pStyle w:val="3"/>
        <w:numPr>
          <w:ilvl w:val="2"/>
          <w:numId w:val="3"/>
        </w:numPr>
        <w:rPr>
          <w:rFonts w:ascii="Heiti SC Light" w:eastAsia="Heiti SC Light" w:hint="default"/>
          <w:sz w:val="28"/>
          <w:szCs w:val="28"/>
        </w:rPr>
      </w:pPr>
      <w:r>
        <w:rPr>
          <w:rFonts w:ascii="Heiti SC Light" w:eastAsia="Heiti SC Light"/>
          <w:sz w:val="28"/>
          <w:szCs w:val="28"/>
        </w:rPr>
        <w:t xml:space="preserve"> 示例</w:t>
      </w:r>
    </w:p>
    <w:p w:rsidR="00D13175" w:rsidRDefault="00D13175"/>
    <w:tbl>
      <w:tblPr>
        <w:tblStyle w:val="af1"/>
        <w:tblW w:w="1091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0914"/>
      </w:tblGrid>
      <w:tr w:rsidR="00D13175">
        <w:trPr>
          <w:trHeight w:val="510"/>
        </w:trPr>
        <w:tc>
          <w:tcPr>
            <w:tcW w:w="10914" w:type="dxa"/>
            <w:shd w:val="clear" w:color="auto" w:fill="00B050"/>
            <w:vAlign w:val="center"/>
          </w:tcPr>
          <w:p w:rsidR="00D13175" w:rsidRDefault="00E650E7">
            <w:pPr>
              <w:pStyle w:val="mb20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 w:val="24"/>
              </w:rPr>
            </w:pPr>
            <w:r>
              <w:rPr>
                <w:rFonts w:ascii="Heiti SC Light" w:eastAsia="Heiti SC Light" w:hint="eastAsia"/>
                <w:b/>
                <w:sz w:val="24"/>
              </w:rPr>
              <w:t>响应</w:t>
            </w:r>
            <w:r>
              <w:rPr>
                <w:rFonts w:ascii="Heiti SC Light" w:eastAsia="Heiti SC Light"/>
                <w:b/>
                <w:sz w:val="24"/>
              </w:rPr>
              <w:t>参数</w:t>
            </w:r>
          </w:p>
        </w:tc>
      </w:tr>
      <w:tr w:rsidR="00D13175">
        <w:tc>
          <w:tcPr>
            <w:tcW w:w="10914" w:type="dxa"/>
          </w:tcPr>
          <w:p w:rsidR="00D13175" w:rsidRDefault="00E650E7">
            <w:r>
              <w:t>{</w:t>
            </w:r>
          </w:p>
          <w:p w:rsidR="00D13175" w:rsidRDefault="00E650E7" w:rsidP="00547FBC">
            <w:pPr>
              <w:ind w:firstLineChars="200" w:firstLine="420"/>
              <w:rPr>
                <w:rFonts w:hint="eastAsia"/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"</w:t>
            </w:r>
            <w:r w:rsidR="00547FBC" w:rsidRPr="00EA2C0D">
              <w:rPr>
                <w:kern w:val="0"/>
                <w:lang w:bidi="ar"/>
              </w:rPr>
              <w:t xml:space="preserve"> </w:t>
            </w:r>
            <w:r w:rsidR="00547FBC" w:rsidRPr="00EA2C0D">
              <w:rPr>
                <w:kern w:val="0"/>
                <w:lang w:bidi="ar"/>
              </w:rPr>
              <w:t>respCode</w:t>
            </w:r>
            <w:r w:rsidR="00547FBC">
              <w:rPr>
                <w:rFonts w:hint="eastAsia"/>
                <w:kern w:val="0"/>
                <w:lang w:bidi="ar"/>
              </w:rPr>
              <w:t xml:space="preserve"> </w:t>
            </w:r>
            <w:r>
              <w:rPr>
                <w:rFonts w:hint="eastAsia"/>
                <w:kern w:val="0"/>
                <w:lang w:bidi="ar"/>
              </w:rPr>
              <w:t>": "</w:t>
            </w:r>
            <w:r w:rsidR="00547FBC">
              <w:rPr>
                <w:kern w:val="0"/>
                <w:lang w:bidi="ar"/>
              </w:rPr>
              <w:t>1</w:t>
            </w:r>
            <w:r>
              <w:rPr>
                <w:rFonts w:hint="eastAsia"/>
                <w:kern w:val="0"/>
                <w:lang w:bidi="ar"/>
              </w:rPr>
              <w:t>",</w:t>
            </w:r>
          </w:p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"sign": "0B91096219AB77E148F18030DFD07687",</w:t>
            </w:r>
          </w:p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"channel": "wxPubQR",</w:t>
            </w:r>
          </w:p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"status": "02",</w:t>
            </w:r>
          </w:p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</w:t>
            </w:r>
            <w:r w:rsidR="001C6E8D">
              <w:rPr>
                <w:kern w:val="0"/>
                <w:lang w:bidi="ar"/>
              </w:rPr>
              <w:t>message</w:t>
            </w:r>
            <w:r>
              <w:rPr>
                <w:rFonts w:hint="eastAsia"/>
                <w:kern w:val="0"/>
                <w:lang w:bidi="ar"/>
              </w:rPr>
              <w:t>": "</w:t>
            </w:r>
            <w:r>
              <w:rPr>
                <w:rFonts w:hint="eastAsia"/>
                <w:kern w:val="0"/>
                <w:lang w:bidi="ar"/>
              </w:rPr>
              <w:t>商品描述</w:t>
            </w:r>
            <w:r>
              <w:rPr>
                <w:rFonts w:hint="eastAsia"/>
                <w:kern w:val="0"/>
                <w:lang w:bidi="ar"/>
              </w:rPr>
              <w:t>",</w:t>
            </w:r>
          </w:p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"outTradeNo": "02201608020000000001",</w:t>
            </w:r>
          </w:p>
          <w:p w:rsidR="00D13175" w:rsidRDefault="00E650E7">
            <w:pPr>
              <w:rPr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 xml:space="preserve">    "amount": 0.01,</w:t>
            </w:r>
          </w:p>
          <w:p w:rsidR="00C6517E" w:rsidRDefault="00C6517E" w:rsidP="00C6517E">
            <w:pPr>
              <w:ind w:firstLine="420"/>
              <w:rPr>
                <w:rFonts w:hint="eastAsia"/>
                <w:kern w:val="0"/>
                <w:lang w:bidi="ar"/>
              </w:rPr>
            </w:pPr>
            <w:r>
              <w:rPr>
                <w:rFonts w:hint="eastAsia"/>
                <w:kern w:val="0"/>
                <w:lang w:bidi="ar"/>
              </w:rPr>
              <w:t>"transTime": "20160802004020"</w:t>
            </w:r>
          </w:p>
          <w:p w:rsidR="00D13175" w:rsidRPr="00C6517E" w:rsidRDefault="00E650E7" w:rsidP="00C6517E">
            <w:pPr>
              <w:ind w:firstLine="420"/>
              <w:rPr>
                <w:kern w:val="0"/>
                <w:lang w:bidi="ar"/>
              </w:rPr>
            </w:pPr>
            <w:bookmarkStart w:id="14" w:name="_GoBack"/>
            <w:bookmarkEnd w:id="14"/>
            <w:r>
              <w:t>}</w:t>
            </w:r>
          </w:p>
        </w:tc>
      </w:tr>
    </w:tbl>
    <w:p w:rsidR="00D13175" w:rsidRDefault="00D13175">
      <w:pPr>
        <w:pStyle w:val="mb20"/>
        <w:widowControl/>
        <w:wordWrap w:val="0"/>
        <w:spacing w:afterAutospacing="1"/>
        <w:ind w:left="420"/>
      </w:pPr>
    </w:p>
    <w:p w:rsidR="00D13175" w:rsidRDefault="00E650E7">
      <w:pPr>
        <w:pStyle w:val="1"/>
        <w:numPr>
          <w:ilvl w:val="0"/>
          <w:numId w:val="5"/>
        </w:numPr>
        <w:tabs>
          <w:tab w:val="left" w:pos="425"/>
        </w:tabs>
        <w:rPr>
          <w:rFonts w:ascii="Heiti SC Light" w:eastAsia="Heiti SC Light"/>
          <w:sz w:val="28"/>
          <w:szCs w:val="28"/>
        </w:rPr>
      </w:pPr>
      <w:bookmarkStart w:id="15" w:name="_Toc29444"/>
      <w:r>
        <w:rPr>
          <w:rFonts w:ascii="Heiti SC Light" w:eastAsia="Heiti SC Light" w:hint="eastAsia"/>
          <w:sz w:val="28"/>
          <w:szCs w:val="28"/>
        </w:rPr>
        <w:t>附件</w:t>
      </w:r>
      <w:bookmarkEnd w:id="15"/>
    </w:p>
    <w:p w:rsidR="00D13175" w:rsidRDefault="00E650E7">
      <w:pPr>
        <w:pStyle w:val="2"/>
        <w:numPr>
          <w:ilvl w:val="1"/>
          <w:numId w:val="6"/>
        </w:numPr>
        <w:tabs>
          <w:tab w:val="left" w:pos="425"/>
        </w:tabs>
        <w:rPr>
          <w:rFonts w:ascii="Heiti SC Light" w:eastAsia="Heiti SC Light"/>
          <w:sz w:val="28"/>
          <w:szCs w:val="28"/>
        </w:rPr>
      </w:pPr>
      <w:bookmarkStart w:id="16" w:name="_Toc15314"/>
      <w:r>
        <w:rPr>
          <w:rFonts w:ascii="Heiti SC Light" w:eastAsia="Heiti SC Light" w:hint="eastAsia"/>
          <w:sz w:val="28"/>
          <w:szCs w:val="28"/>
        </w:rPr>
        <w:t xml:space="preserve"> 支付</w:t>
      </w:r>
      <w:bookmarkEnd w:id="16"/>
      <w:r>
        <w:rPr>
          <w:rFonts w:ascii="Heiti SC Light" w:eastAsia="Heiti SC Light" w:hint="eastAsia"/>
          <w:sz w:val="28"/>
          <w:szCs w:val="28"/>
        </w:rPr>
        <w:t>类型</w:t>
      </w:r>
    </w:p>
    <w:tbl>
      <w:tblPr>
        <w:tblStyle w:val="af1"/>
        <w:tblW w:w="10915" w:type="dxa"/>
        <w:tblInd w:w="-1281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5542"/>
        <w:gridCol w:w="5373"/>
      </w:tblGrid>
      <w:tr w:rsidR="00D13175">
        <w:trPr>
          <w:trHeight w:val="510"/>
        </w:trPr>
        <w:tc>
          <w:tcPr>
            <w:tcW w:w="10915" w:type="dxa"/>
            <w:gridSpan w:val="2"/>
            <w:shd w:val="clear" w:color="auto" w:fill="00B050"/>
            <w:vAlign w:val="center"/>
          </w:tcPr>
          <w:p w:rsidR="00D13175" w:rsidRDefault="00E650E7">
            <w:pPr>
              <w:pStyle w:val="mb20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ascii="Heiti SC Light" w:eastAsia="Heiti SC Light" w:hint="eastAsia"/>
                <w:b/>
                <w:szCs w:val="21"/>
              </w:rPr>
              <w:t>支付类型</w:t>
            </w:r>
          </w:p>
        </w:tc>
      </w:tr>
      <w:tr w:rsidR="00D13175">
        <w:trPr>
          <w:trHeight w:val="397"/>
        </w:trPr>
        <w:tc>
          <w:tcPr>
            <w:tcW w:w="5542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bookmarkStart w:id="17" w:name="OLE_LINK12"/>
            <w:r>
              <w:rPr>
                <w:rFonts w:ascii="Heiti SC Light" w:eastAsia="Heiti SC Light" w:hint="eastAsia"/>
                <w:kern w:val="0"/>
                <w:szCs w:val="21"/>
              </w:rPr>
              <w:t>wxPub</w:t>
            </w:r>
            <w:bookmarkEnd w:id="17"/>
          </w:p>
        </w:tc>
        <w:tc>
          <w:tcPr>
            <w:tcW w:w="5373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微信公众账号支付</w:t>
            </w:r>
          </w:p>
        </w:tc>
      </w:tr>
      <w:tr w:rsidR="00D13175">
        <w:trPr>
          <w:trHeight w:val="397"/>
        </w:trPr>
        <w:tc>
          <w:tcPr>
            <w:tcW w:w="5542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wxPubQR</w:t>
            </w:r>
          </w:p>
        </w:tc>
        <w:tc>
          <w:tcPr>
            <w:tcW w:w="5373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bookmarkStart w:id="18" w:name="OLE_LINK1"/>
            <w:r>
              <w:rPr>
                <w:rFonts w:ascii="Heiti SC Light" w:eastAsia="Heiti SC Light" w:hint="eastAsia"/>
                <w:kern w:val="0"/>
                <w:szCs w:val="21"/>
              </w:rPr>
              <w:t>微信扫码支付</w:t>
            </w:r>
            <w:bookmarkEnd w:id="18"/>
          </w:p>
        </w:tc>
      </w:tr>
      <w:tr w:rsidR="00D13175">
        <w:trPr>
          <w:trHeight w:val="397"/>
        </w:trPr>
        <w:tc>
          <w:tcPr>
            <w:tcW w:w="5542" w:type="dxa"/>
          </w:tcPr>
          <w:p w:rsidR="00D13175" w:rsidRDefault="00E650E7">
            <w:pPr>
              <w:rPr>
                <w:rFonts w:ascii="Heiti SC Light" w:eastAsia="Heiti SC Light"/>
                <w:szCs w:val="21"/>
              </w:rPr>
            </w:pPr>
            <w:r>
              <w:rPr>
                <w:rFonts w:ascii="Heiti SC Light" w:eastAsia="Heiti SC Light" w:hint="eastAsia"/>
                <w:szCs w:val="21"/>
              </w:rPr>
              <w:t>wxMicro</w:t>
            </w:r>
          </w:p>
        </w:tc>
        <w:tc>
          <w:tcPr>
            <w:tcW w:w="5373" w:type="dxa"/>
          </w:tcPr>
          <w:p w:rsidR="00D13175" w:rsidRDefault="00E650E7">
            <w:pPr>
              <w:rPr>
                <w:rFonts w:ascii="Heiti SC Light" w:eastAsia="Heiti SC Light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微信付款码支付</w:t>
            </w:r>
          </w:p>
        </w:tc>
      </w:tr>
      <w:tr w:rsidR="00D13175">
        <w:trPr>
          <w:trHeight w:val="397"/>
        </w:trPr>
        <w:tc>
          <w:tcPr>
            <w:tcW w:w="5542" w:type="dxa"/>
          </w:tcPr>
          <w:p w:rsidR="00D13175" w:rsidRDefault="00E650E7">
            <w:pPr>
              <w:rPr>
                <w:rFonts w:ascii="Heiti SC Light" w:eastAsia="Heiti SC Light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lastRenderedPageBreak/>
              <w:t>alip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ayQR</w:t>
            </w:r>
          </w:p>
        </w:tc>
        <w:tc>
          <w:tcPr>
            <w:tcW w:w="5373" w:type="dxa"/>
          </w:tcPr>
          <w:p w:rsidR="00D13175" w:rsidRDefault="00E650E7">
            <w:pPr>
              <w:rPr>
                <w:rFonts w:ascii="Heiti SC Light" w:eastAsia="Heiti SC Light"/>
                <w:szCs w:val="21"/>
              </w:rPr>
            </w:pPr>
            <w:r>
              <w:rPr>
                <w:rFonts w:ascii="Heiti SC Light" w:eastAsia="Heiti SC Light" w:hint="eastAsia"/>
                <w:szCs w:val="21"/>
              </w:rPr>
              <w:t>支付宝扫码支付</w:t>
            </w:r>
          </w:p>
        </w:tc>
      </w:tr>
      <w:tr w:rsidR="00D13175">
        <w:trPr>
          <w:trHeight w:val="397"/>
        </w:trPr>
        <w:tc>
          <w:tcPr>
            <w:tcW w:w="5542" w:type="dxa"/>
          </w:tcPr>
          <w:p w:rsidR="00D13175" w:rsidRDefault="00E650E7">
            <w:pPr>
              <w:rPr>
                <w:rFonts w:ascii="Heiti SC Light" w:eastAsia="Heiti SC Light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alip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ayMicro</w:t>
            </w:r>
          </w:p>
        </w:tc>
        <w:tc>
          <w:tcPr>
            <w:tcW w:w="5373" w:type="dxa"/>
          </w:tcPr>
          <w:p w:rsidR="00D13175" w:rsidRDefault="00E650E7">
            <w:pPr>
              <w:rPr>
                <w:rFonts w:ascii="Heiti SC Light" w:eastAsia="Heiti SC Light"/>
                <w:szCs w:val="21"/>
              </w:rPr>
            </w:pPr>
            <w:r>
              <w:rPr>
                <w:rFonts w:ascii="Heiti SC Light" w:eastAsia="Heiti SC Light" w:hint="eastAsia"/>
                <w:szCs w:val="21"/>
              </w:rPr>
              <w:t>支付宝</w:t>
            </w:r>
            <w:r>
              <w:rPr>
                <w:rFonts w:ascii="Heiti SC Light" w:eastAsia="Heiti SC Light" w:hint="eastAsia"/>
                <w:kern w:val="0"/>
                <w:szCs w:val="21"/>
              </w:rPr>
              <w:t>付款码支付</w:t>
            </w:r>
          </w:p>
        </w:tc>
      </w:tr>
    </w:tbl>
    <w:p w:rsidR="00D13175" w:rsidRDefault="00D13175">
      <w:pPr>
        <w:rPr>
          <w:rFonts w:ascii="Heiti SC Light" w:eastAsia="Heiti SC Light"/>
          <w:szCs w:val="21"/>
        </w:rPr>
      </w:pPr>
    </w:p>
    <w:p w:rsidR="00D13175" w:rsidRDefault="00D13175">
      <w:pPr>
        <w:rPr>
          <w:rFonts w:ascii="Heiti SC Light" w:eastAsia="Heiti SC Light"/>
          <w:szCs w:val="21"/>
        </w:rPr>
      </w:pPr>
    </w:p>
    <w:p w:rsidR="00D13175" w:rsidRDefault="00E650E7">
      <w:pPr>
        <w:pStyle w:val="2"/>
        <w:numPr>
          <w:ilvl w:val="1"/>
          <w:numId w:val="6"/>
        </w:numPr>
        <w:tabs>
          <w:tab w:val="left" w:pos="425"/>
        </w:tabs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 xml:space="preserve"> 通道类型</w:t>
      </w:r>
    </w:p>
    <w:p w:rsidR="00D13175" w:rsidRDefault="00D13175"/>
    <w:tbl>
      <w:tblPr>
        <w:tblStyle w:val="af1"/>
        <w:tblW w:w="10915" w:type="dxa"/>
        <w:tblInd w:w="-1281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Look w:val="04A0" w:firstRow="1" w:lastRow="0" w:firstColumn="1" w:lastColumn="0" w:noHBand="0" w:noVBand="1"/>
      </w:tblPr>
      <w:tblGrid>
        <w:gridCol w:w="5542"/>
        <w:gridCol w:w="5373"/>
      </w:tblGrid>
      <w:tr w:rsidR="00D13175">
        <w:trPr>
          <w:trHeight w:val="510"/>
        </w:trPr>
        <w:tc>
          <w:tcPr>
            <w:tcW w:w="10915" w:type="dxa"/>
            <w:gridSpan w:val="2"/>
            <w:shd w:val="clear" w:color="auto" w:fill="00B050"/>
            <w:vAlign w:val="center"/>
          </w:tcPr>
          <w:p w:rsidR="00D13175" w:rsidRDefault="00E650E7">
            <w:pPr>
              <w:pStyle w:val="mb20"/>
              <w:widowControl/>
              <w:wordWrap w:val="0"/>
              <w:spacing w:afterAutospacing="1"/>
              <w:jc w:val="both"/>
              <w:rPr>
                <w:rFonts w:ascii="Heiti SC Light" w:eastAsia="Heiti SC Light"/>
                <w:b/>
                <w:szCs w:val="21"/>
              </w:rPr>
            </w:pPr>
            <w:r>
              <w:rPr>
                <w:rFonts w:ascii="Heiti SC Light" w:eastAsia="Heiti SC Light" w:hint="eastAsia"/>
                <w:b/>
                <w:szCs w:val="21"/>
              </w:rPr>
              <w:t>通道类型</w:t>
            </w:r>
          </w:p>
        </w:tc>
      </w:tr>
      <w:tr w:rsidR="00D13175">
        <w:trPr>
          <w:trHeight w:val="397"/>
        </w:trPr>
        <w:tc>
          <w:tcPr>
            <w:tcW w:w="5542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weixin</w:t>
            </w:r>
          </w:p>
        </w:tc>
        <w:tc>
          <w:tcPr>
            <w:tcW w:w="5373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微信</w:t>
            </w:r>
          </w:p>
        </w:tc>
      </w:tr>
      <w:tr w:rsidR="00D13175">
        <w:trPr>
          <w:trHeight w:val="397"/>
        </w:trPr>
        <w:tc>
          <w:tcPr>
            <w:tcW w:w="5542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alipay</w:t>
            </w:r>
          </w:p>
        </w:tc>
        <w:tc>
          <w:tcPr>
            <w:tcW w:w="5373" w:type="dxa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支付宝</w:t>
            </w:r>
          </w:p>
        </w:tc>
      </w:tr>
    </w:tbl>
    <w:p w:rsidR="00D13175" w:rsidRPr="007C12CF" w:rsidRDefault="00F72DDB" w:rsidP="007C12CF">
      <w:pPr>
        <w:pStyle w:val="2"/>
        <w:numPr>
          <w:ilvl w:val="1"/>
          <w:numId w:val="6"/>
        </w:numPr>
        <w:tabs>
          <w:tab w:val="left" w:pos="425"/>
        </w:tabs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 xml:space="preserve"> 微信经营类目</w:t>
      </w:r>
    </w:p>
    <w:tbl>
      <w:tblPr>
        <w:tblW w:w="9640" w:type="dxa"/>
        <w:tblInd w:w="-5" w:type="dxa"/>
        <w:tblLook w:val="04A0" w:firstRow="1" w:lastRow="0" w:firstColumn="1" w:lastColumn="0" w:noHBand="0" w:noVBand="1"/>
      </w:tblPr>
      <w:tblGrid>
        <w:gridCol w:w="1701"/>
        <w:gridCol w:w="1560"/>
        <w:gridCol w:w="2693"/>
        <w:gridCol w:w="3686"/>
      </w:tblGrid>
      <w:tr w:rsidR="00FF1D30" w:rsidRPr="00FF1D30" w:rsidTr="00FF1D30">
        <w:trPr>
          <w:trHeight w:val="624"/>
        </w:trPr>
        <w:tc>
          <w:tcPr>
            <w:tcW w:w="9640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31869B"/>
            <w:noWrap/>
            <w:vAlign w:val="center"/>
            <w:hideMark/>
          </w:tcPr>
          <w:p w:rsidR="00FF1D30" w:rsidRPr="00FF1D30" w:rsidRDefault="00FF1D30" w:rsidP="00FF1D3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8"/>
                <w:szCs w:val="28"/>
              </w:rPr>
            </w:pPr>
            <w:r w:rsidRPr="00FF1D3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8"/>
                <w:szCs w:val="28"/>
              </w:rPr>
              <w:t>微信经营类目</w:t>
            </w:r>
          </w:p>
        </w:tc>
      </w:tr>
      <w:tr w:rsidR="00FF1D30" w:rsidRPr="00FF1D30" w:rsidTr="00FF1D30">
        <w:trPr>
          <w:trHeight w:val="624"/>
        </w:trPr>
        <w:tc>
          <w:tcPr>
            <w:tcW w:w="964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8"/>
                <w:szCs w:val="28"/>
              </w:rPr>
            </w:pPr>
          </w:p>
        </w:tc>
      </w:tr>
      <w:tr w:rsidR="00FF1D30" w:rsidRPr="00FF1D30" w:rsidTr="00FF1D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FF1D30" w:rsidRPr="00FF1D30" w:rsidRDefault="00FF1D30" w:rsidP="00FF1D3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4"/>
                <w:szCs w:val="14"/>
              </w:rPr>
            </w:pPr>
            <w:r w:rsidRPr="00FF1D3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4"/>
                <w:szCs w:val="14"/>
              </w:rPr>
              <w:t>一级类目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FF1D30" w:rsidRPr="00FF1D30" w:rsidRDefault="00FF1D30" w:rsidP="00FF1D3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4"/>
                <w:szCs w:val="14"/>
              </w:rPr>
            </w:pPr>
            <w:r w:rsidRPr="00FF1D3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4"/>
                <w:szCs w:val="14"/>
              </w:rPr>
              <w:t>二级类目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FF1D30" w:rsidRPr="00FF1D30" w:rsidRDefault="00FF1D30" w:rsidP="00FF1D3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4"/>
                <w:szCs w:val="14"/>
              </w:rPr>
            </w:pPr>
            <w:r w:rsidRPr="00FF1D3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4"/>
                <w:szCs w:val="14"/>
              </w:rPr>
              <w:t>三级类目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FF1D30" w:rsidRPr="00FF1D30" w:rsidRDefault="00FF1D30" w:rsidP="00FF1D3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4"/>
                <w:szCs w:val="14"/>
              </w:rPr>
            </w:pPr>
            <w:r w:rsidRPr="00FF1D30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4"/>
                <w:szCs w:val="14"/>
              </w:rPr>
              <w:t xml:space="preserve"> 品类ID</w:t>
            </w:r>
          </w:p>
        </w:tc>
      </w:tr>
      <w:tr w:rsidR="00FF1D30" w:rsidRPr="00FF1D30" w:rsidTr="00FF1D30">
        <w:trPr>
          <w:trHeight w:val="29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电商/团购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线上商超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203</w:t>
            </w:r>
          </w:p>
        </w:tc>
      </w:tr>
      <w:tr w:rsidR="00FF1D30" w:rsidRPr="00FF1D30" w:rsidTr="00FF1D30">
        <w:trPr>
          <w:trHeight w:val="291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电商/团购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团购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</w:tr>
      <w:tr w:rsidR="00FF1D30" w:rsidRPr="00FF1D30" w:rsidTr="00FF1D30">
        <w:trPr>
          <w:trHeight w:val="291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电商/团购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海淘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</w:tr>
      <w:tr w:rsidR="00FF1D30" w:rsidRPr="00FF1D30" w:rsidTr="00FF1D30">
        <w:trPr>
          <w:trHeight w:val="291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线下零售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超市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204</w:t>
            </w:r>
          </w:p>
        </w:tc>
      </w:tr>
      <w:tr w:rsidR="00FF1D30" w:rsidRPr="00FF1D30" w:rsidTr="00FF1D30">
        <w:trPr>
          <w:trHeight w:val="291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线下零售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便利店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205</w:t>
            </w:r>
          </w:p>
        </w:tc>
      </w:tr>
      <w:tr w:rsidR="00FF1D30" w:rsidRPr="00FF1D30" w:rsidTr="00FF1D30">
        <w:trPr>
          <w:trHeight w:val="291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线下零售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自动贩卖机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206</w:t>
            </w:r>
          </w:p>
        </w:tc>
      </w:tr>
      <w:tr w:rsidR="00FF1D30" w:rsidRPr="00FF1D30" w:rsidTr="00FF1D30">
        <w:trPr>
          <w:trHeight w:val="291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线下零售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百货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207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线下零售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其他综合零售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208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户外/运动/健身器材/安防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黄金珠宝/钻石/玉石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母婴用品/儿童玩具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家装建材/家居家纺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266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美妆/护肤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267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鲜花/盆栽/室内装饰品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268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交通工具/配件/改装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269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服饰/箱包/饰品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271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钟表/眼镜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272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宠物/宠物食品/饲料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284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数码家电/办公设备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310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书籍/音像/文具/乐器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315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计生用品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lastRenderedPageBreak/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餐饮/食品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食品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270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餐饮/食品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餐饮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90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生活/咨询服务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婚庆/摄影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273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生活/咨询服务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装饰/设计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289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生活/咨询服务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家政/维修服务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311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生活/咨询服务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广告/会展/活动策划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312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生活/咨询服务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咨询/法律咨询/金融咨询等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42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生活/咨询服务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人才中介机构/招聘/猎头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93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生活/咨询服务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职业社交/婚介/交友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94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生活/咨询服务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网上生活服务平台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票务/旅游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机票/机票代理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274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票务/旅游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旅馆/酒店/度假区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275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票务/旅游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娱乐票务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281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票务/旅游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交通票务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283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票务/旅游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景区/宗教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313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票务/旅游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旅行社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票务/旅游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旅游服务平台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网络虚拟服务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在线图书/视频/音乐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276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网络虚拟服务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软件/建站/技术开发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277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网络虚拟服务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网络推广/网络广告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278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网络虚拟服务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游戏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279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网络虚拟服务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门户/资讯/论坛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104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教育/培训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教育/培训/考试缴费/学费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52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教育/培训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私立院校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53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娱乐/健身服务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俱乐部/休闲会所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280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娱乐/健身服务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美容/健身类会所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54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娱乐/健身服务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游艺厅/KTV/网吧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56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房地产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房地产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316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医疗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保健信息咨询平台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282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医疗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保健器械/医疗器械/非处方药品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314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医疗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私立/民营医院/诊所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66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医疗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挂号平台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67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收藏/拍卖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文物经营/文物复制品销售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285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收藏/拍卖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拍卖/典当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325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收藏/拍卖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非文物类收藏品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苗木/绿化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苗木种植/园林绿化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317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苗木/绿化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化肥/农用药剂等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40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交通运输服务类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物流/快递公司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70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交通运输服务类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加油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259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交通运输服务类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港口经营港口理货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75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交通运输服务类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租车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77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生活缴费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水电煤缴费/交通罚款等生活缴费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57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生活缴费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停车缴费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287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lastRenderedPageBreak/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生活缴费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城市交通/高速收费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288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生活缴费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有线电视缴费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58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生活缴费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物业管理费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60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生活缴费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其他生活缴费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62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公益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公益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103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通信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电信运营商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80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通信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宽带收费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81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通信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话费通讯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92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金融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众筹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112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金融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保险业务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318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金融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财经资讯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96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金融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股票软件类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97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企业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其他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其他行业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111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餐饮/食品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食品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292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餐饮/食品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餐饮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153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线下零售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便利店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209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线下零售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其他综合零售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210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户外/运动/健身器材/安防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116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母婴用品/儿童玩具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129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家装建材/家居家纺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293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美妆/护肤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294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鲜花/盆栽/室内装饰品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295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交通工具/配件/改装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296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服饰/箱包/饰品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297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钟表/眼镜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298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宠物/宠物食品/饲料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305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数码家电/办公设备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319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书籍/音像/文具/乐器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323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生活/家居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计生用品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123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生活/咨询服务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婚庆/摄影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299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生活/咨询服务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装饰/设计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306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生活/咨询服务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家政/维修服务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320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生活/咨询服务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广告/会展/活动策划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321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生活/咨询服务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咨询/法律咨询/金融咨询等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143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生活/咨询服务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职业社交/婚介/交友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157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娱乐/健身服务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俱乐部/休闲会所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300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娱乐/健身服务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美容/健身类会所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148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娱乐/健身服务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游艺厅/KTV/网吧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149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票务/旅游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旅馆/酒店/度假区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301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票务/旅游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娱乐票务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307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票务/旅游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交通票务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308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网络虚拟服务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软件/建站/技术开发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302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网络虚拟服务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网络推广/网络广告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303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lastRenderedPageBreak/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网络虚拟服务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游戏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304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教育/培训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教育/培训/考试缴费/学费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147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医疗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私立/民营医院/诊所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230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医疗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保健器械/医疗器械/非处方药品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322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苗木/绿化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苗木种植/园林绿化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324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通信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话费通讯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155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生活缴费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生活缴费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309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金融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财经资讯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242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个体工商户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其他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其他行业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158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事业单位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医疗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公立医院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176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事业单位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医疗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挂号平台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177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事业单位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教育/培训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公立院校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164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事业单位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其他生活缴费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水电煤缴费/交通罚款等生活缴费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165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事业单位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其他生活缴费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事业单位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167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事业单位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其他生活缴费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停车缴费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290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事业单位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其他生活缴费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城市交通/高速收费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291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事业单位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其他生活缴费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物业管理费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170</w:t>
            </w:r>
          </w:p>
        </w:tc>
      </w:tr>
      <w:tr w:rsidR="00FF1D30" w:rsidRPr="00FF1D30" w:rsidTr="00FF1D30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事业单位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其他生活缴费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其他生活缴费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1D30" w:rsidRPr="00FF1D30" w:rsidRDefault="00FF1D30" w:rsidP="00FF1D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F1D30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172</w:t>
            </w:r>
          </w:p>
        </w:tc>
      </w:tr>
    </w:tbl>
    <w:p w:rsidR="00D13175" w:rsidRDefault="00D13175">
      <w:pPr>
        <w:rPr>
          <w:rFonts w:ascii="Heiti SC Light" w:eastAsia="Heiti SC Light"/>
          <w:szCs w:val="21"/>
        </w:rPr>
      </w:pPr>
    </w:p>
    <w:p w:rsidR="00CF3C75" w:rsidRDefault="00DA4651" w:rsidP="00CF3C75">
      <w:pPr>
        <w:pStyle w:val="2"/>
        <w:numPr>
          <w:ilvl w:val="1"/>
          <w:numId w:val="6"/>
        </w:numPr>
        <w:tabs>
          <w:tab w:val="left" w:pos="425"/>
        </w:tabs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 xml:space="preserve"> </w:t>
      </w:r>
      <w:r w:rsidR="00CF3C75">
        <w:rPr>
          <w:rFonts w:ascii="Heiti SC Light" w:eastAsia="Heiti SC Light" w:hint="eastAsia"/>
          <w:sz w:val="28"/>
          <w:szCs w:val="28"/>
        </w:rPr>
        <w:t>支付宝经营类目</w:t>
      </w:r>
    </w:p>
    <w:tbl>
      <w:tblPr>
        <w:tblW w:w="6400" w:type="dxa"/>
        <w:tblInd w:w="-5" w:type="dxa"/>
        <w:tblLook w:val="04A0" w:firstRow="1" w:lastRow="0" w:firstColumn="1" w:lastColumn="0" w:noHBand="0" w:noVBand="1"/>
      </w:tblPr>
      <w:tblGrid>
        <w:gridCol w:w="2835"/>
        <w:gridCol w:w="3565"/>
      </w:tblGrid>
      <w:tr w:rsidR="000F5C08" w:rsidRPr="000F5C08" w:rsidTr="000F5C08">
        <w:trPr>
          <w:trHeight w:val="624"/>
        </w:trPr>
        <w:tc>
          <w:tcPr>
            <w:tcW w:w="640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31869B"/>
            <w:noWrap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8"/>
                <w:szCs w:val="28"/>
              </w:rPr>
            </w:pPr>
            <w:r w:rsidRPr="000F5C08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8"/>
                <w:szCs w:val="28"/>
              </w:rPr>
              <w:t>支付宝经营类目</w:t>
            </w:r>
          </w:p>
        </w:tc>
      </w:tr>
      <w:tr w:rsidR="000F5C08" w:rsidRPr="000F5C08" w:rsidTr="000F5C08">
        <w:trPr>
          <w:trHeight w:val="624"/>
        </w:trPr>
        <w:tc>
          <w:tcPr>
            <w:tcW w:w="640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F5C08" w:rsidRPr="000F5C08" w:rsidRDefault="000F5C08" w:rsidP="000F5C0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8"/>
                <w:szCs w:val="28"/>
              </w:rPr>
            </w:pPr>
          </w:p>
        </w:tc>
      </w:tr>
      <w:tr w:rsidR="000F5C08" w:rsidRPr="000F5C08" w:rsidTr="00F47AEE">
        <w:trPr>
          <w:trHeight w:val="330"/>
        </w:trPr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  <w:szCs w:val="22"/>
              </w:rPr>
              <w:t>一级类目</w:t>
            </w:r>
          </w:p>
        </w:tc>
        <w:tc>
          <w:tcPr>
            <w:tcW w:w="3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2"/>
                <w:szCs w:val="22"/>
              </w:rPr>
              <w:t>类目ID</w:t>
            </w:r>
          </w:p>
        </w:tc>
      </w:tr>
      <w:tr w:rsidR="000F5C08" w:rsidRPr="000F5C08" w:rsidTr="00F47AEE">
        <w:trPr>
          <w:trHeight w:val="36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2"/>
              </w:rPr>
              <w:t>美食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2"/>
              </w:rPr>
              <w:t>2015050700000000</w:t>
            </w:r>
          </w:p>
        </w:tc>
      </w:tr>
      <w:tr w:rsidR="000F5C08" w:rsidRPr="000F5C08" w:rsidTr="00F47AEE">
        <w:trPr>
          <w:trHeight w:val="36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2"/>
              </w:rPr>
              <w:t>超市便利店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2"/>
              </w:rPr>
              <w:t>2015091000052157</w:t>
            </w:r>
          </w:p>
        </w:tc>
      </w:tr>
      <w:tr w:rsidR="000F5C08" w:rsidRPr="000F5C08" w:rsidTr="00F47AEE">
        <w:trPr>
          <w:trHeight w:val="312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2"/>
              </w:rPr>
              <w:t>休闲娱乐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2"/>
              </w:rPr>
              <w:t>2015062600004525</w:t>
            </w:r>
          </w:p>
        </w:tc>
      </w:tr>
      <w:tr w:rsidR="000F5C08" w:rsidRPr="000F5C08" w:rsidTr="00F47AEE">
        <w:trPr>
          <w:trHeight w:val="36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2"/>
              </w:rPr>
              <w:t>购物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2"/>
              </w:rPr>
              <w:t>2015062600002758</w:t>
            </w:r>
          </w:p>
        </w:tc>
      </w:tr>
      <w:tr w:rsidR="000F5C08" w:rsidRPr="000F5C08" w:rsidTr="00F47AEE">
        <w:trPr>
          <w:trHeight w:val="312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2"/>
              </w:rPr>
              <w:t>爱车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2"/>
              </w:rPr>
              <w:t>2016062900190124</w:t>
            </w:r>
          </w:p>
        </w:tc>
      </w:tr>
      <w:tr w:rsidR="000F5C08" w:rsidRPr="000F5C08" w:rsidTr="00F47AEE">
        <w:trPr>
          <w:trHeight w:val="42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2"/>
              </w:rPr>
              <w:t>生活服务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2"/>
              </w:rPr>
              <w:t>2015063000020189</w:t>
            </w:r>
          </w:p>
        </w:tc>
      </w:tr>
      <w:tr w:rsidR="000F5C08" w:rsidRPr="000F5C08" w:rsidTr="00F47AEE">
        <w:trPr>
          <w:trHeight w:val="312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2"/>
              </w:rPr>
              <w:t>教育培训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2"/>
              </w:rPr>
              <w:t>2016042200000148</w:t>
            </w:r>
          </w:p>
        </w:tc>
      </w:tr>
      <w:tr w:rsidR="000F5C08" w:rsidRPr="000F5C08" w:rsidTr="00F47AEE">
        <w:trPr>
          <w:trHeight w:val="381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2"/>
              </w:rPr>
              <w:lastRenderedPageBreak/>
              <w:t>医疗健康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2"/>
              </w:rPr>
              <w:t>2016062900190296</w:t>
            </w:r>
          </w:p>
        </w:tc>
      </w:tr>
      <w:tr w:rsidR="000F5C08" w:rsidRPr="000F5C08" w:rsidTr="00F47AEE">
        <w:trPr>
          <w:trHeight w:val="312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2"/>
              </w:rPr>
              <w:t>航旅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2"/>
              </w:rPr>
              <w:t>2015080600000001</w:t>
            </w:r>
          </w:p>
        </w:tc>
      </w:tr>
      <w:tr w:rsidR="000F5C08" w:rsidRPr="000F5C08" w:rsidTr="00F47AEE">
        <w:trPr>
          <w:trHeight w:val="339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2"/>
              </w:rPr>
              <w:t>专业销售/批发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2"/>
              </w:rPr>
              <w:t>2016062900190337</w:t>
            </w:r>
          </w:p>
        </w:tc>
      </w:tr>
      <w:tr w:rsidR="000F5C08" w:rsidRPr="000F5C08" w:rsidTr="00F47AEE">
        <w:trPr>
          <w:trHeight w:val="312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2"/>
              </w:rPr>
              <w:t>政府/社会组织</w:t>
            </w:r>
          </w:p>
        </w:tc>
        <w:tc>
          <w:tcPr>
            <w:tcW w:w="3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F5C08" w:rsidRPr="000F5C08" w:rsidRDefault="000F5C08" w:rsidP="000F5C08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2"/>
                <w:szCs w:val="22"/>
              </w:rPr>
            </w:pPr>
            <w:r w:rsidRPr="000F5C08">
              <w:rPr>
                <w:rFonts w:ascii="微软雅黑" w:eastAsia="微软雅黑" w:hAnsi="微软雅黑" w:cs="宋体" w:hint="eastAsia"/>
                <w:color w:val="333333"/>
                <w:kern w:val="0"/>
                <w:sz w:val="22"/>
                <w:szCs w:val="22"/>
              </w:rPr>
              <w:t>2016062900190371</w:t>
            </w:r>
          </w:p>
        </w:tc>
      </w:tr>
    </w:tbl>
    <w:p w:rsidR="000F5C08" w:rsidRDefault="000F5C08" w:rsidP="000F5C08"/>
    <w:p w:rsidR="00BF2F69" w:rsidRPr="00BF2F69" w:rsidRDefault="00BF2F69" w:rsidP="000F5C08">
      <w:pPr>
        <w:pStyle w:val="2"/>
        <w:numPr>
          <w:ilvl w:val="1"/>
          <w:numId w:val="6"/>
        </w:numPr>
        <w:tabs>
          <w:tab w:val="left" w:pos="425"/>
        </w:tabs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 xml:space="preserve"> 银行类型</w:t>
      </w:r>
    </w:p>
    <w:tbl>
      <w:tblPr>
        <w:tblW w:w="7840" w:type="dxa"/>
        <w:tblInd w:w="-5" w:type="dxa"/>
        <w:tblLook w:val="04A0" w:firstRow="1" w:lastRow="0" w:firstColumn="1" w:lastColumn="0" w:noHBand="0" w:noVBand="1"/>
      </w:tblPr>
      <w:tblGrid>
        <w:gridCol w:w="1701"/>
        <w:gridCol w:w="1560"/>
        <w:gridCol w:w="4579"/>
      </w:tblGrid>
      <w:tr w:rsidR="0092261D" w:rsidRPr="0092261D" w:rsidTr="0092261D">
        <w:trPr>
          <w:trHeight w:val="624"/>
        </w:trPr>
        <w:tc>
          <w:tcPr>
            <w:tcW w:w="78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1869B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8"/>
                <w:szCs w:val="28"/>
              </w:rPr>
            </w:pPr>
            <w:r w:rsidRPr="0092261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8"/>
                <w:szCs w:val="28"/>
              </w:rPr>
              <w:t>银行类型</w:t>
            </w:r>
          </w:p>
        </w:tc>
      </w:tr>
      <w:tr w:rsidR="0092261D" w:rsidRPr="0092261D" w:rsidTr="0092261D">
        <w:trPr>
          <w:trHeight w:val="624"/>
        </w:trPr>
        <w:tc>
          <w:tcPr>
            <w:tcW w:w="78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261D" w:rsidRPr="0092261D" w:rsidRDefault="0092261D" w:rsidP="009226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8"/>
                <w:szCs w:val="28"/>
              </w:rPr>
            </w:pPr>
          </w:p>
        </w:tc>
      </w:tr>
      <w:tr w:rsidR="0092261D" w:rsidRPr="0092261D" w:rsidTr="00DA465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92261D" w:rsidRPr="0092261D" w:rsidRDefault="0092261D" w:rsidP="009226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通道名称</w:t>
            </w:r>
          </w:p>
        </w:tc>
        <w:tc>
          <w:tcPr>
            <w:tcW w:w="45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92261D" w:rsidRPr="0092261D" w:rsidRDefault="0092261D" w:rsidP="009226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通道类型</w:t>
            </w:r>
          </w:p>
        </w:tc>
      </w:tr>
      <w:tr w:rsidR="0092261D" w:rsidRPr="0092261D" w:rsidTr="00DA4651">
        <w:trPr>
          <w:trHeight w:val="29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9020</w:t>
            </w:r>
          </w:p>
        </w:tc>
        <w:tc>
          <w:tcPr>
            <w:tcW w:w="4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浦发银行</w:t>
            </w:r>
          </w:p>
        </w:tc>
      </w:tr>
      <w:tr w:rsidR="0092261D" w:rsidRPr="0092261D" w:rsidTr="00DA4651">
        <w:trPr>
          <w:trHeight w:val="291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9040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工商银行</w:t>
            </w:r>
          </w:p>
        </w:tc>
      </w:tr>
      <w:tr w:rsidR="0092261D" w:rsidRPr="0092261D" w:rsidTr="00DA4651">
        <w:trPr>
          <w:trHeight w:val="291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9021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中国银行</w:t>
            </w:r>
          </w:p>
        </w:tc>
      </w:tr>
      <w:tr w:rsidR="0092261D" w:rsidRPr="0092261D" w:rsidTr="00DA4651">
        <w:trPr>
          <w:trHeight w:val="291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9008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建设银行</w:t>
            </w:r>
          </w:p>
        </w:tc>
      </w:tr>
      <w:tr w:rsidR="0092261D" w:rsidRPr="0092261D" w:rsidTr="00DA4651">
        <w:trPr>
          <w:trHeight w:val="291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9015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兴业银行</w:t>
            </w:r>
          </w:p>
        </w:tc>
      </w:tr>
      <w:tr w:rsidR="0092261D" w:rsidRPr="0092261D" w:rsidTr="00DA4651">
        <w:trPr>
          <w:trHeight w:val="291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9002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光大银行</w:t>
            </w:r>
          </w:p>
        </w:tc>
      </w:tr>
      <w:tr w:rsidR="0092261D" w:rsidRPr="0092261D" w:rsidTr="00DA4651">
        <w:trPr>
          <w:trHeight w:val="291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9005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交通银行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9004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招商银行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9010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民生银行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9001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中信银行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9003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华夏银行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9079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东莞银行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lastRenderedPageBreak/>
              <w:t>13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9009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农业银行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9016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广州银行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9045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恒丰银行银行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9127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包商银行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9006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中国邮政储蓄银行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9012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广发银行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9013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平安银行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20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9014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北京银行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21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9126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上海银行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22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9017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江苏银行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23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9018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南京银行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24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9019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杭州银行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25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9028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北京农商银行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26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9011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重庆农村商业银行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27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9022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东莞农村商业银行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28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9023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徽商银行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29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9024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宁波银行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30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9025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成都银行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31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9026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厦门银行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32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9027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汉口银行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33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9029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九江银行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34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9030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晋中银行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lastRenderedPageBreak/>
              <w:t>35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9031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江苏长江商业银行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36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9032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洛阳银行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37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9033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保定银行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38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9034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齐商银行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39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9035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潍坊银行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9036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莱商银行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9037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长安银行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9038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德州银行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9039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日照银行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9000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泰安市商业银行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9041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临商银行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9042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东营莱商村镇银行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9043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东营银行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9044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威海市商业银行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49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9128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枣庄银行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50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9046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济宁银行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51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9047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烟台银行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52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9048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湖北省农村信用社联合社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53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9049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甘肃省农村信用社联合社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54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9050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天津滨海农村商业银行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55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9051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河北省农村信用社联合社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56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9052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陕西省农村信用社联合社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lastRenderedPageBreak/>
              <w:t>57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9053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武汉农村商业银行</w:t>
            </w:r>
          </w:p>
        </w:tc>
      </w:tr>
      <w:tr w:rsidR="0092261D" w:rsidRPr="0092261D" w:rsidTr="00DA4651">
        <w:trPr>
          <w:trHeight w:val="624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58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9054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内蒙古自治区农村信用社联合社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59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9055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江苏省农村信用社联合社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60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9056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河南省农村信用社联合社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61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9057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山西省农村信用社联合社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62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9058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吉林省农村信用社联合社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63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9059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四川省农村信用社联合社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64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9060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江西银行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65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9061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龙江银行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66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9062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鄂尔多斯银行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67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9064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攀枝花市商业银行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68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9065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恒丰银行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69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9066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贵阳银行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70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9067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锦州银行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71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9068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渤海银行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72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9069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兰州银行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73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9070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浙江泰隆商业银行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74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9071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桂林银行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75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9072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新韩银行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76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9073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营口银行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77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9074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辽阳银行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78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9075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西安银行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lastRenderedPageBreak/>
              <w:t>79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9076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张家口市商业银行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80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9077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青岛银行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81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9078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哈尔滨银行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82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9129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湖南省农村信用社联合社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83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9080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江西省农村信用社联合社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84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9081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辽宁省农村信用社联合社</w:t>
            </w:r>
          </w:p>
        </w:tc>
      </w:tr>
      <w:tr w:rsidR="0092261D" w:rsidRPr="0092261D" w:rsidTr="00DA4651">
        <w:trPr>
          <w:trHeight w:val="624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85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9082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广西壮族自治区农村信用社联合社</w:t>
            </w:r>
          </w:p>
        </w:tc>
      </w:tr>
      <w:tr w:rsidR="0092261D" w:rsidRPr="0092261D" w:rsidTr="00DA4651">
        <w:trPr>
          <w:trHeight w:val="624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86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9083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新疆维吾尔自治区农村信用社联合社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87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9084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黄河农村商业银行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88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9085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天津农村商业银行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89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9086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盘锦市商业银行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90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9087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湖北银行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91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9088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盛京银行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92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9089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重庆银行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93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9125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海南银行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94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9091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大连银行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95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9092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广州农商银行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96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9093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浙商银行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97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9094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郑州银行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98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9095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鄞州农村合作银行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99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9096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遂宁市商业银行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100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9097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浙江稠州商业银行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lastRenderedPageBreak/>
              <w:t>101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9098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云南省农村信用社联合社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102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9099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大连开发区鑫汇村镇银行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103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9100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长治银行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104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9101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泉州银行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105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9102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铁岭银行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106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9103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宁夏银行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107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9104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晋城银行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108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9105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吉林银行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109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9106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天津武清村镇银行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110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9107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阜新银行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111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9108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秦皇岛银行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112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9109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江南农村商业银行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113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9110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太仓农村商业银行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114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9111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平顶山银行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115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9112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常熟农村商业银行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116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9113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上海农商银行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117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9114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兰州农村商业银行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118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9115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联合村镇银行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119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9116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厦门国际银行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120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9117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营口沿海银行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121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9118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海南省农村信用社联合社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122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9119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天津武清村镇银行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lastRenderedPageBreak/>
              <w:t>123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9120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中原银行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124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9121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华融湘江银行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125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9122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泸州市商业银行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126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9123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贵州省农村信用社联合社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127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9124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成都农商银行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128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9130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国家开发银行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129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9131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中国进出口银行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130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9132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中国农业发展银行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131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9133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天津银行股份有限公司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132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9134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廊坊银行股份有限公司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133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9135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温州银行股份有限公司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134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9136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台州银行股份有限公司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135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9137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齐鲁银行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136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9138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珠海华润银行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137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9139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乌鲁木齐市商业银行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138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9140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无锡农村商业银行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139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9141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江苏江阴农村商业银行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140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9142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昆山农村商业银行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141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9143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吴江农村商业银行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142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9144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张家港农村商业银行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143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9145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佛山顺德农村商业银行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144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9146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深圳龙岗鼎业村镇银行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lastRenderedPageBreak/>
              <w:t>145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9147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深圳福田银座村镇银行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146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9148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深圳南山宝生村镇银行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147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9149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深圳龙岗国安村镇银行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148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9150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黑龙江省农村信用社联合社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149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9151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浙江省农村信用社联合社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150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9152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安徽省农村信用联社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151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9153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福建省农村信用社联合社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152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9154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山东省农村信用社联合社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153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9155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广东省农村信用社联合社</w:t>
            </w:r>
          </w:p>
        </w:tc>
      </w:tr>
      <w:tr w:rsidR="0092261D" w:rsidRPr="0092261D" w:rsidTr="00DA4651">
        <w:trPr>
          <w:trHeight w:val="31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2261D" w:rsidRPr="0092261D" w:rsidRDefault="0092261D" w:rsidP="0092261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0"/>
              </w:rPr>
            </w:pPr>
            <w:r w:rsidRPr="0092261D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0"/>
              </w:rPr>
              <w:t>154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9156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61D" w:rsidRPr="0092261D" w:rsidRDefault="0092261D" w:rsidP="009226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2261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青海省农村信用社联合社</w:t>
            </w:r>
          </w:p>
        </w:tc>
      </w:tr>
    </w:tbl>
    <w:p w:rsidR="0092261D" w:rsidRPr="0092261D" w:rsidRDefault="0092261D" w:rsidP="000F5C08"/>
    <w:p w:rsidR="00D13175" w:rsidRDefault="00E650E7">
      <w:pPr>
        <w:pStyle w:val="2"/>
        <w:numPr>
          <w:ilvl w:val="1"/>
          <w:numId w:val="6"/>
        </w:numPr>
        <w:tabs>
          <w:tab w:val="left" w:pos="425"/>
        </w:tabs>
        <w:rPr>
          <w:rFonts w:ascii="Heiti SC Light" w:eastAsia="Heiti SC Light"/>
          <w:sz w:val="28"/>
          <w:szCs w:val="28"/>
        </w:rPr>
      </w:pPr>
      <w:r>
        <w:rPr>
          <w:rFonts w:ascii="Heiti SC Light" w:eastAsia="Heiti SC Light" w:hint="eastAsia"/>
          <w:sz w:val="28"/>
          <w:szCs w:val="28"/>
        </w:rPr>
        <w:t xml:space="preserve"> 错误码</w:t>
      </w:r>
    </w:p>
    <w:tbl>
      <w:tblPr>
        <w:tblpPr w:leftFromText="180" w:rightFromText="180" w:vertAnchor="text" w:horzAnchor="page" w:tblpX="506" w:tblpY="295"/>
        <w:tblOverlap w:val="never"/>
        <w:tblW w:w="10915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3686"/>
        <w:gridCol w:w="4394"/>
      </w:tblGrid>
      <w:tr w:rsidR="00D13175">
        <w:trPr>
          <w:trHeight w:val="510"/>
        </w:trPr>
        <w:tc>
          <w:tcPr>
            <w:tcW w:w="283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nil"/>
            </w:tcBorders>
            <w:shd w:val="clear" w:color="auto" w:fill="00B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szCs w:val="21"/>
              </w:rPr>
              <w:t>错误码</w:t>
            </w:r>
          </w:p>
        </w:tc>
        <w:tc>
          <w:tcPr>
            <w:tcW w:w="3686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nil"/>
            </w:tcBorders>
            <w:shd w:val="clear" w:color="auto" w:fill="00B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b/>
                <w:color w:val="222222"/>
                <w:kern w:val="0"/>
                <w:szCs w:val="21"/>
              </w:rPr>
              <w:t>描述</w:t>
            </w:r>
          </w:p>
        </w:tc>
        <w:tc>
          <w:tcPr>
            <w:tcW w:w="4394" w:type="dxa"/>
            <w:tcBorders>
              <w:top w:val="single" w:sz="4" w:space="0" w:color="1F4E79" w:themeColor="accent1" w:themeShade="80"/>
              <w:left w:val="nil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shd w:val="clear" w:color="auto" w:fill="00B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jc w:val="center"/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Ansi="Helvetica Neue" w:cs="Helvetica Neue" w:hint="eastAsia"/>
                <w:b/>
                <w:color w:val="222222"/>
                <w:kern w:val="0"/>
                <w:szCs w:val="21"/>
              </w:rPr>
              <w:t>原因</w:t>
            </w:r>
          </w:p>
        </w:tc>
      </w:tr>
      <w:tr w:rsidR="00D13175">
        <w:trPr>
          <w:trHeight w:val="397"/>
        </w:trPr>
        <w:tc>
          <w:tcPr>
            <w:tcW w:w="2835" w:type="dxa"/>
            <w:tcBorders>
              <w:top w:val="single" w:sz="4" w:space="0" w:color="1F4E79" w:themeColor="accent1" w:themeShade="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noauth</w:t>
            </w:r>
          </w:p>
        </w:tc>
        <w:tc>
          <w:tcPr>
            <w:tcW w:w="3686" w:type="dxa"/>
            <w:tcBorders>
              <w:top w:val="single" w:sz="4" w:space="0" w:color="1F4E79" w:themeColor="accent1" w:themeShade="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商户无此接口权限</w:t>
            </w:r>
          </w:p>
        </w:tc>
        <w:tc>
          <w:tcPr>
            <w:tcW w:w="4394" w:type="dxa"/>
            <w:tcBorders>
              <w:top w:val="single" w:sz="4" w:space="0" w:color="1F4E79" w:themeColor="accent1" w:themeShade="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商户未开通此接口权限</w:t>
            </w:r>
          </w:p>
        </w:tc>
      </w:tr>
      <w:tr w:rsidR="00D13175">
        <w:trPr>
          <w:trHeight w:val="397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userpaying</w:t>
            </w:r>
          </w:p>
        </w:tc>
        <w:tc>
          <w:tcPr>
            <w:tcW w:w="3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等待付款</w:t>
            </w:r>
          </w:p>
        </w:tc>
        <w:tc>
          <w:tcPr>
            <w:tcW w:w="43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等待付款</w:t>
            </w:r>
          </w:p>
        </w:tc>
      </w:tr>
      <w:tr w:rsidR="00D13175">
        <w:trPr>
          <w:trHeight w:val="397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notenough</w:t>
            </w:r>
          </w:p>
        </w:tc>
        <w:tc>
          <w:tcPr>
            <w:tcW w:w="3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余额不足</w:t>
            </w:r>
          </w:p>
        </w:tc>
        <w:tc>
          <w:tcPr>
            <w:tcW w:w="43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用户帐号余额不足</w:t>
            </w:r>
          </w:p>
        </w:tc>
      </w:tr>
      <w:tr w:rsidR="00D13175">
        <w:trPr>
          <w:trHeight w:val="397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orderpaid</w:t>
            </w:r>
          </w:p>
        </w:tc>
        <w:tc>
          <w:tcPr>
            <w:tcW w:w="3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商户订单已支付</w:t>
            </w:r>
          </w:p>
        </w:tc>
        <w:tc>
          <w:tcPr>
            <w:tcW w:w="43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商户订单已支付，无需重复操作</w:t>
            </w:r>
          </w:p>
        </w:tc>
      </w:tr>
      <w:tr w:rsidR="00D13175">
        <w:trPr>
          <w:trHeight w:val="397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orderClosed</w:t>
            </w:r>
          </w:p>
        </w:tc>
        <w:tc>
          <w:tcPr>
            <w:tcW w:w="3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订单已关闭</w:t>
            </w:r>
          </w:p>
        </w:tc>
        <w:tc>
          <w:tcPr>
            <w:tcW w:w="43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当前订单已关闭，无法支付</w:t>
            </w:r>
          </w:p>
        </w:tc>
      </w:tr>
      <w:tr w:rsidR="00D13175">
        <w:trPr>
          <w:trHeight w:val="397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mchInvalid</w:t>
            </w:r>
          </w:p>
        </w:tc>
        <w:tc>
          <w:tcPr>
            <w:tcW w:w="3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非法商户</w:t>
            </w:r>
          </w:p>
        </w:tc>
        <w:tc>
          <w:tcPr>
            <w:tcW w:w="43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商户未审核通过或已注销</w:t>
            </w:r>
          </w:p>
        </w:tc>
      </w:tr>
      <w:tr w:rsidR="00D13175">
        <w:trPr>
          <w:trHeight w:val="397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systemError</w:t>
            </w:r>
          </w:p>
        </w:tc>
        <w:tc>
          <w:tcPr>
            <w:tcW w:w="3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系统错误</w:t>
            </w:r>
          </w:p>
        </w:tc>
        <w:tc>
          <w:tcPr>
            <w:tcW w:w="43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系统错误</w:t>
            </w:r>
          </w:p>
        </w:tc>
      </w:tr>
      <w:tr w:rsidR="00D13175">
        <w:trPr>
          <w:trHeight w:val="397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systemTimeout</w:t>
            </w:r>
          </w:p>
        </w:tc>
        <w:tc>
          <w:tcPr>
            <w:tcW w:w="3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系统超时</w:t>
            </w:r>
          </w:p>
        </w:tc>
        <w:tc>
          <w:tcPr>
            <w:tcW w:w="43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系统超时</w:t>
            </w:r>
          </w:p>
        </w:tc>
      </w:tr>
      <w:tr w:rsidR="00D13175">
        <w:trPr>
          <w:trHeight w:val="397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paramError</w:t>
            </w:r>
          </w:p>
        </w:tc>
        <w:tc>
          <w:tcPr>
            <w:tcW w:w="3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参数无效</w:t>
            </w:r>
          </w:p>
        </w:tc>
        <w:tc>
          <w:tcPr>
            <w:tcW w:w="43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参数</w:t>
            </w:r>
            <w:r>
              <w:rPr>
                <w:rFonts w:ascii="Heiti SC Light" w:eastAsia="Heiti SC Light" w:hint="eastAsia"/>
                <w:szCs w:val="21"/>
              </w:rPr>
              <w:t>格式错误</w:t>
            </w:r>
          </w:p>
        </w:tc>
      </w:tr>
      <w:tr w:rsidR="00D13175">
        <w:trPr>
          <w:trHeight w:val="397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outTradeNoUsed</w:t>
            </w:r>
          </w:p>
        </w:tc>
        <w:tc>
          <w:tcPr>
            <w:tcW w:w="3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商户订单号重复</w:t>
            </w:r>
          </w:p>
        </w:tc>
        <w:tc>
          <w:tcPr>
            <w:tcW w:w="43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同一笔交易不能多次提交</w:t>
            </w:r>
          </w:p>
        </w:tc>
      </w:tr>
      <w:tr w:rsidR="00D13175">
        <w:trPr>
          <w:trHeight w:val="397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outRefundNoUsed</w:t>
            </w:r>
          </w:p>
        </w:tc>
        <w:tc>
          <w:tcPr>
            <w:tcW w:w="3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商户退款单号重复</w:t>
            </w:r>
          </w:p>
        </w:tc>
        <w:tc>
          <w:tcPr>
            <w:tcW w:w="43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同一笔交易不能多次提交</w:t>
            </w:r>
          </w:p>
        </w:tc>
      </w:tr>
      <w:tr w:rsidR="00D13175">
        <w:trPr>
          <w:trHeight w:val="397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signError</w:t>
            </w:r>
          </w:p>
        </w:tc>
        <w:tc>
          <w:tcPr>
            <w:tcW w:w="3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签名错误</w:t>
            </w:r>
          </w:p>
        </w:tc>
        <w:tc>
          <w:tcPr>
            <w:tcW w:w="43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参数签名结果不正确</w:t>
            </w:r>
          </w:p>
        </w:tc>
      </w:tr>
      <w:tr w:rsidR="00D13175">
        <w:trPr>
          <w:trHeight w:val="397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postDataEmpty</w:t>
            </w:r>
          </w:p>
        </w:tc>
        <w:tc>
          <w:tcPr>
            <w:tcW w:w="3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post数据为空</w:t>
            </w:r>
          </w:p>
        </w:tc>
        <w:tc>
          <w:tcPr>
            <w:tcW w:w="43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post数据不能为空</w:t>
            </w:r>
          </w:p>
        </w:tc>
      </w:tr>
      <w:tr w:rsidR="00D13175">
        <w:trPr>
          <w:trHeight w:val="397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lastRenderedPageBreak/>
              <w:t>notUtf8</w:t>
            </w:r>
          </w:p>
        </w:tc>
        <w:tc>
          <w:tcPr>
            <w:tcW w:w="3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编码格式错误</w:t>
            </w:r>
          </w:p>
        </w:tc>
        <w:tc>
          <w:tcPr>
            <w:tcW w:w="43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未使用指定编码格式</w:t>
            </w:r>
          </w:p>
        </w:tc>
      </w:tr>
      <w:tr w:rsidR="00D13175">
        <w:trPr>
          <w:trHeight w:val="397"/>
        </w:trPr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/>
                <w:kern w:val="0"/>
                <w:szCs w:val="21"/>
              </w:rPr>
              <w:t>payChannelError</w:t>
            </w:r>
          </w:p>
        </w:tc>
        <w:tc>
          <w:tcPr>
            <w:tcW w:w="368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付款错误</w:t>
            </w:r>
          </w:p>
        </w:tc>
        <w:tc>
          <w:tcPr>
            <w:tcW w:w="43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75" w:rsidRDefault="00E650E7">
            <w:pPr>
              <w:rPr>
                <w:rFonts w:ascii="Heiti SC Light" w:eastAsia="Heiti SC Light"/>
                <w:kern w:val="0"/>
                <w:szCs w:val="21"/>
              </w:rPr>
            </w:pPr>
            <w:r>
              <w:rPr>
                <w:rFonts w:ascii="Heiti SC Light" w:eastAsia="Heiti SC Light" w:hint="eastAsia"/>
                <w:kern w:val="0"/>
                <w:szCs w:val="21"/>
              </w:rPr>
              <w:t>用户付款错误</w:t>
            </w:r>
          </w:p>
        </w:tc>
      </w:tr>
    </w:tbl>
    <w:p w:rsidR="00D13175" w:rsidRDefault="00D13175"/>
    <w:p w:rsidR="00D13175" w:rsidRDefault="00D13175"/>
    <w:sectPr w:rsidR="00D13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E47" w:rsidRDefault="00493E47" w:rsidP="00812360">
      <w:r>
        <w:separator/>
      </w:r>
    </w:p>
  </w:endnote>
  <w:endnote w:type="continuationSeparator" w:id="0">
    <w:p w:rsidR="00493E47" w:rsidRDefault="00493E47" w:rsidP="00812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iti SC Light">
    <w:altName w:val="宋体"/>
    <w:charset w:val="00"/>
    <w:family w:val="auto"/>
    <w:pitch w:val="default"/>
  </w:font>
  <w:font w:name="Helvetica Neue">
    <w:altName w:val="Segoe Print"/>
    <w:charset w:val="00"/>
    <w:family w:val="auto"/>
    <w:pitch w:val="default"/>
    <w:sig w:usb0="00000000" w:usb1="00000000" w:usb2="0000001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E47" w:rsidRDefault="00493E47" w:rsidP="00812360">
      <w:r>
        <w:separator/>
      </w:r>
    </w:p>
  </w:footnote>
  <w:footnote w:type="continuationSeparator" w:id="0">
    <w:p w:rsidR="00493E47" w:rsidRDefault="00493E47" w:rsidP="00812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693E6"/>
    <w:multiLevelType w:val="multilevel"/>
    <w:tmpl w:val="575693E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56CB52"/>
    <w:multiLevelType w:val="multilevel"/>
    <w:tmpl w:val="5756CB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588085B8"/>
    <w:multiLevelType w:val="singleLevel"/>
    <w:tmpl w:val="588085B8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983E8C0"/>
    <w:multiLevelType w:val="singleLevel"/>
    <w:tmpl w:val="5983E8C0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FF86E6A"/>
    <w:multiLevelType w:val="multilevel"/>
    <w:tmpl w:val="5FF86E6A"/>
    <w:lvl w:ilvl="0">
      <w:start w:val="6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E96899"/>
    <w:multiLevelType w:val="multilevel"/>
    <w:tmpl w:val="70E96899"/>
    <w:lvl w:ilvl="0">
      <w:start w:val="6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20"/>
    <w:rsid w:val="0000073C"/>
    <w:rsid w:val="0000240E"/>
    <w:rsid w:val="00002C1D"/>
    <w:rsid w:val="00004165"/>
    <w:rsid w:val="00004BC2"/>
    <w:rsid w:val="00004C2E"/>
    <w:rsid w:val="00007946"/>
    <w:rsid w:val="0001218D"/>
    <w:rsid w:val="00012F29"/>
    <w:rsid w:val="00013812"/>
    <w:rsid w:val="00013EB0"/>
    <w:rsid w:val="0001491D"/>
    <w:rsid w:val="0001560B"/>
    <w:rsid w:val="00017476"/>
    <w:rsid w:val="000200B1"/>
    <w:rsid w:val="00020F81"/>
    <w:rsid w:val="00024461"/>
    <w:rsid w:val="000254B6"/>
    <w:rsid w:val="000266B7"/>
    <w:rsid w:val="00030AE6"/>
    <w:rsid w:val="00032A8F"/>
    <w:rsid w:val="000356B9"/>
    <w:rsid w:val="00035CF7"/>
    <w:rsid w:val="00035E3C"/>
    <w:rsid w:val="000373E1"/>
    <w:rsid w:val="00042C01"/>
    <w:rsid w:val="00042FA9"/>
    <w:rsid w:val="0004555A"/>
    <w:rsid w:val="00045CF7"/>
    <w:rsid w:val="0005062B"/>
    <w:rsid w:val="00050DE1"/>
    <w:rsid w:val="000518BD"/>
    <w:rsid w:val="00052DB9"/>
    <w:rsid w:val="00053191"/>
    <w:rsid w:val="0005353E"/>
    <w:rsid w:val="00053D60"/>
    <w:rsid w:val="00055DD4"/>
    <w:rsid w:val="00057E1F"/>
    <w:rsid w:val="00061231"/>
    <w:rsid w:val="00062072"/>
    <w:rsid w:val="000675CE"/>
    <w:rsid w:val="00067F08"/>
    <w:rsid w:val="00071677"/>
    <w:rsid w:val="00071C84"/>
    <w:rsid w:val="00071D53"/>
    <w:rsid w:val="00072529"/>
    <w:rsid w:val="000728A1"/>
    <w:rsid w:val="000729D4"/>
    <w:rsid w:val="00072B7E"/>
    <w:rsid w:val="00072D61"/>
    <w:rsid w:val="00073642"/>
    <w:rsid w:val="00074807"/>
    <w:rsid w:val="00074A08"/>
    <w:rsid w:val="00074AD9"/>
    <w:rsid w:val="000755A7"/>
    <w:rsid w:val="00075C9F"/>
    <w:rsid w:val="00075F64"/>
    <w:rsid w:val="0007735D"/>
    <w:rsid w:val="000814AE"/>
    <w:rsid w:val="000843CB"/>
    <w:rsid w:val="00084B61"/>
    <w:rsid w:val="00085290"/>
    <w:rsid w:val="00090875"/>
    <w:rsid w:val="00091420"/>
    <w:rsid w:val="00092305"/>
    <w:rsid w:val="000937D8"/>
    <w:rsid w:val="000939C5"/>
    <w:rsid w:val="000A114A"/>
    <w:rsid w:val="000A1E9F"/>
    <w:rsid w:val="000A573C"/>
    <w:rsid w:val="000A6F35"/>
    <w:rsid w:val="000A732A"/>
    <w:rsid w:val="000B3C97"/>
    <w:rsid w:val="000B4F1C"/>
    <w:rsid w:val="000B65D3"/>
    <w:rsid w:val="000B718E"/>
    <w:rsid w:val="000B71A6"/>
    <w:rsid w:val="000C0571"/>
    <w:rsid w:val="000C0EBE"/>
    <w:rsid w:val="000C2B4B"/>
    <w:rsid w:val="000C4AB3"/>
    <w:rsid w:val="000C573D"/>
    <w:rsid w:val="000C70E7"/>
    <w:rsid w:val="000D0DDE"/>
    <w:rsid w:val="000D0F45"/>
    <w:rsid w:val="000D118B"/>
    <w:rsid w:val="000D1C9F"/>
    <w:rsid w:val="000D20E4"/>
    <w:rsid w:val="000D2869"/>
    <w:rsid w:val="000D5BB0"/>
    <w:rsid w:val="000D7AC0"/>
    <w:rsid w:val="000E1E60"/>
    <w:rsid w:val="000E5F1F"/>
    <w:rsid w:val="000E6D6F"/>
    <w:rsid w:val="000E7016"/>
    <w:rsid w:val="000E711F"/>
    <w:rsid w:val="000E7F34"/>
    <w:rsid w:val="000F10C3"/>
    <w:rsid w:val="000F3171"/>
    <w:rsid w:val="000F3C0A"/>
    <w:rsid w:val="000F3C2A"/>
    <w:rsid w:val="000F3E98"/>
    <w:rsid w:val="000F3FA4"/>
    <w:rsid w:val="000F49FB"/>
    <w:rsid w:val="000F5C08"/>
    <w:rsid w:val="000F6A1C"/>
    <w:rsid w:val="000F777E"/>
    <w:rsid w:val="00100324"/>
    <w:rsid w:val="001014FC"/>
    <w:rsid w:val="00103694"/>
    <w:rsid w:val="001044B3"/>
    <w:rsid w:val="00114042"/>
    <w:rsid w:val="001177A5"/>
    <w:rsid w:val="00117F26"/>
    <w:rsid w:val="00120877"/>
    <w:rsid w:val="0012120B"/>
    <w:rsid w:val="00121353"/>
    <w:rsid w:val="001215AE"/>
    <w:rsid w:val="00122261"/>
    <w:rsid w:val="00123BC3"/>
    <w:rsid w:val="00126ABA"/>
    <w:rsid w:val="00127985"/>
    <w:rsid w:val="00131317"/>
    <w:rsid w:val="00133283"/>
    <w:rsid w:val="001337A8"/>
    <w:rsid w:val="00133EAA"/>
    <w:rsid w:val="00135F63"/>
    <w:rsid w:val="0013660B"/>
    <w:rsid w:val="001428D7"/>
    <w:rsid w:val="00143757"/>
    <w:rsid w:val="001444CD"/>
    <w:rsid w:val="00145FB5"/>
    <w:rsid w:val="00151619"/>
    <w:rsid w:val="00151B29"/>
    <w:rsid w:val="001528F6"/>
    <w:rsid w:val="00153400"/>
    <w:rsid w:val="001548F9"/>
    <w:rsid w:val="00160835"/>
    <w:rsid w:val="00162A56"/>
    <w:rsid w:val="00164666"/>
    <w:rsid w:val="00164E2C"/>
    <w:rsid w:val="00167B3E"/>
    <w:rsid w:val="00167EF0"/>
    <w:rsid w:val="00170200"/>
    <w:rsid w:val="001711D6"/>
    <w:rsid w:val="00172008"/>
    <w:rsid w:val="00174A6A"/>
    <w:rsid w:val="00177A41"/>
    <w:rsid w:val="001833A8"/>
    <w:rsid w:val="001835B5"/>
    <w:rsid w:val="001839C3"/>
    <w:rsid w:val="001846EB"/>
    <w:rsid w:val="00184C70"/>
    <w:rsid w:val="00184C77"/>
    <w:rsid w:val="0018651D"/>
    <w:rsid w:val="001926E7"/>
    <w:rsid w:val="00195781"/>
    <w:rsid w:val="001A2783"/>
    <w:rsid w:val="001A28CE"/>
    <w:rsid w:val="001A3CEC"/>
    <w:rsid w:val="001A6A73"/>
    <w:rsid w:val="001B064E"/>
    <w:rsid w:val="001B0AF8"/>
    <w:rsid w:val="001B0BB4"/>
    <w:rsid w:val="001B26F7"/>
    <w:rsid w:val="001B447C"/>
    <w:rsid w:val="001B5EDC"/>
    <w:rsid w:val="001B6D5D"/>
    <w:rsid w:val="001C0BA0"/>
    <w:rsid w:val="001C4415"/>
    <w:rsid w:val="001C4B82"/>
    <w:rsid w:val="001C5B64"/>
    <w:rsid w:val="001C6E8D"/>
    <w:rsid w:val="001D172A"/>
    <w:rsid w:val="001D1ADE"/>
    <w:rsid w:val="001D2869"/>
    <w:rsid w:val="001D2F98"/>
    <w:rsid w:val="001D4CC7"/>
    <w:rsid w:val="001D601F"/>
    <w:rsid w:val="001E012C"/>
    <w:rsid w:val="001E2CAC"/>
    <w:rsid w:val="001E6D54"/>
    <w:rsid w:val="001E7180"/>
    <w:rsid w:val="001F06E6"/>
    <w:rsid w:val="001F1E17"/>
    <w:rsid w:val="001F2760"/>
    <w:rsid w:val="001F46AF"/>
    <w:rsid w:val="001F496B"/>
    <w:rsid w:val="001F4B93"/>
    <w:rsid w:val="001F5738"/>
    <w:rsid w:val="001F649E"/>
    <w:rsid w:val="001F7375"/>
    <w:rsid w:val="001F781B"/>
    <w:rsid w:val="00204B18"/>
    <w:rsid w:val="002121A3"/>
    <w:rsid w:val="00213210"/>
    <w:rsid w:val="002146EE"/>
    <w:rsid w:val="0021506B"/>
    <w:rsid w:val="0021550F"/>
    <w:rsid w:val="002156B2"/>
    <w:rsid w:val="00222AC9"/>
    <w:rsid w:val="0022349E"/>
    <w:rsid w:val="002238DB"/>
    <w:rsid w:val="00224887"/>
    <w:rsid w:val="00226605"/>
    <w:rsid w:val="00226C30"/>
    <w:rsid w:val="0022723B"/>
    <w:rsid w:val="0023277D"/>
    <w:rsid w:val="00234D6F"/>
    <w:rsid w:val="0023580C"/>
    <w:rsid w:val="0023669E"/>
    <w:rsid w:val="002367BD"/>
    <w:rsid w:val="00236E13"/>
    <w:rsid w:val="0023766D"/>
    <w:rsid w:val="00237B4F"/>
    <w:rsid w:val="002410E5"/>
    <w:rsid w:val="00241179"/>
    <w:rsid w:val="0024530A"/>
    <w:rsid w:val="002453F1"/>
    <w:rsid w:val="00246F89"/>
    <w:rsid w:val="00251E00"/>
    <w:rsid w:val="00254798"/>
    <w:rsid w:val="00254D34"/>
    <w:rsid w:val="00255D8A"/>
    <w:rsid w:val="00256AA8"/>
    <w:rsid w:val="00256B95"/>
    <w:rsid w:val="00256BC4"/>
    <w:rsid w:val="00256CC9"/>
    <w:rsid w:val="00256EC3"/>
    <w:rsid w:val="00260B34"/>
    <w:rsid w:val="002635FC"/>
    <w:rsid w:val="00263B67"/>
    <w:rsid w:val="00264E29"/>
    <w:rsid w:val="002652A3"/>
    <w:rsid w:val="00265DFB"/>
    <w:rsid w:val="00266D96"/>
    <w:rsid w:val="00266EA6"/>
    <w:rsid w:val="00270433"/>
    <w:rsid w:val="00270750"/>
    <w:rsid w:val="00270D73"/>
    <w:rsid w:val="002723E8"/>
    <w:rsid w:val="00273FE0"/>
    <w:rsid w:val="00275976"/>
    <w:rsid w:val="002767EF"/>
    <w:rsid w:val="00276EDF"/>
    <w:rsid w:val="00277161"/>
    <w:rsid w:val="002775A6"/>
    <w:rsid w:val="00280EE0"/>
    <w:rsid w:val="002812F4"/>
    <w:rsid w:val="002813EB"/>
    <w:rsid w:val="00281A10"/>
    <w:rsid w:val="002832F5"/>
    <w:rsid w:val="00284143"/>
    <w:rsid w:val="00284919"/>
    <w:rsid w:val="00285337"/>
    <w:rsid w:val="00285BE8"/>
    <w:rsid w:val="002905AE"/>
    <w:rsid w:val="002925DB"/>
    <w:rsid w:val="00292656"/>
    <w:rsid w:val="00293720"/>
    <w:rsid w:val="00293782"/>
    <w:rsid w:val="00293E74"/>
    <w:rsid w:val="0029617C"/>
    <w:rsid w:val="00296C98"/>
    <w:rsid w:val="002A1BAA"/>
    <w:rsid w:val="002A2F4C"/>
    <w:rsid w:val="002A4019"/>
    <w:rsid w:val="002A5C19"/>
    <w:rsid w:val="002A6182"/>
    <w:rsid w:val="002B0E3C"/>
    <w:rsid w:val="002B1639"/>
    <w:rsid w:val="002B1B34"/>
    <w:rsid w:val="002B4D1F"/>
    <w:rsid w:val="002B5C05"/>
    <w:rsid w:val="002B66A3"/>
    <w:rsid w:val="002B7597"/>
    <w:rsid w:val="002B762C"/>
    <w:rsid w:val="002C0A59"/>
    <w:rsid w:val="002C3943"/>
    <w:rsid w:val="002C407D"/>
    <w:rsid w:val="002C7721"/>
    <w:rsid w:val="002D0EEC"/>
    <w:rsid w:val="002D228B"/>
    <w:rsid w:val="002D26A1"/>
    <w:rsid w:val="002D2B89"/>
    <w:rsid w:val="002D2FAC"/>
    <w:rsid w:val="002D4A2C"/>
    <w:rsid w:val="002D510C"/>
    <w:rsid w:val="002D5169"/>
    <w:rsid w:val="002D5D19"/>
    <w:rsid w:val="002D7CFA"/>
    <w:rsid w:val="002E16B1"/>
    <w:rsid w:val="002E1D88"/>
    <w:rsid w:val="002E40ED"/>
    <w:rsid w:val="002E6951"/>
    <w:rsid w:val="002E7B6D"/>
    <w:rsid w:val="002F7357"/>
    <w:rsid w:val="002F744A"/>
    <w:rsid w:val="00302E1D"/>
    <w:rsid w:val="00304499"/>
    <w:rsid w:val="00310393"/>
    <w:rsid w:val="003116B4"/>
    <w:rsid w:val="003134D0"/>
    <w:rsid w:val="003137FF"/>
    <w:rsid w:val="0031420E"/>
    <w:rsid w:val="00314AB4"/>
    <w:rsid w:val="00314E74"/>
    <w:rsid w:val="00314FC1"/>
    <w:rsid w:val="00316486"/>
    <w:rsid w:val="00322B5E"/>
    <w:rsid w:val="00322CB2"/>
    <w:rsid w:val="00324126"/>
    <w:rsid w:val="003245B9"/>
    <w:rsid w:val="00324EA9"/>
    <w:rsid w:val="00325C59"/>
    <w:rsid w:val="00326497"/>
    <w:rsid w:val="00332AAC"/>
    <w:rsid w:val="00332CE5"/>
    <w:rsid w:val="00334A8F"/>
    <w:rsid w:val="00335755"/>
    <w:rsid w:val="003359A1"/>
    <w:rsid w:val="00340B8C"/>
    <w:rsid w:val="00341BCB"/>
    <w:rsid w:val="00342350"/>
    <w:rsid w:val="00344811"/>
    <w:rsid w:val="00344C43"/>
    <w:rsid w:val="00346085"/>
    <w:rsid w:val="003466EC"/>
    <w:rsid w:val="003501D6"/>
    <w:rsid w:val="003516E6"/>
    <w:rsid w:val="00351B67"/>
    <w:rsid w:val="003527DB"/>
    <w:rsid w:val="0035368C"/>
    <w:rsid w:val="00356D7E"/>
    <w:rsid w:val="00360C2B"/>
    <w:rsid w:val="0036124C"/>
    <w:rsid w:val="00361A7D"/>
    <w:rsid w:val="00364AC0"/>
    <w:rsid w:val="00365ADA"/>
    <w:rsid w:val="00366716"/>
    <w:rsid w:val="003712A6"/>
    <w:rsid w:val="00374717"/>
    <w:rsid w:val="0037683C"/>
    <w:rsid w:val="00384823"/>
    <w:rsid w:val="00385119"/>
    <w:rsid w:val="003876EE"/>
    <w:rsid w:val="00390247"/>
    <w:rsid w:val="00391FF3"/>
    <w:rsid w:val="003926E2"/>
    <w:rsid w:val="00393896"/>
    <w:rsid w:val="00393F9C"/>
    <w:rsid w:val="003958AD"/>
    <w:rsid w:val="00395AF3"/>
    <w:rsid w:val="003967CE"/>
    <w:rsid w:val="003A1661"/>
    <w:rsid w:val="003A37D3"/>
    <w:rsid w:val="003A3CAE"/>
    <w:rsid w:val="003A4DDE"/>
    <w:rsid w:val="003A4E7D"/>
    <w:rsid w:val="003A52FF"/>
    <w:rsid w:val="003B1170"/>
    <w:rsid w:val="003B2303"/>
    <w:rsid w:val="003B33FD"/>
    <w:rsid w:val="003B34B8"/>
    <w:rsid w:val="003C2405"/>
    <w:rsid w:val="003C45A1"/>
    <w:rsid w:val="003C5560"/>
    <w:rsid w:val="003C6D88"/>
    <w:rsid w:val="003D1243"/>
    <w:rsid w:val="003D24C3"/>
    <w:rsid w:val="003D2DF2"/>
    <w:rsid w:val="003D3EC5"/>
    <w:rsid w:val="003D6B88"/>
    <w:rsid w:val="003E0530"/>
    <w:rsid w:val="003E092C"/>
    <w:rsid w:val="003E1269"/>
    <w:rsid w:val="003E1B95"/>
    <w:rsid w:val="003E3040"/>
    <w:rsid w:val="003E4C8D"/>
    <w:rsid w:val="003E6F55"/>
    <w:rsid w:val="003F1944"/>
    <w:rsid w:val="003F6B35"/>
    <w:rsid w:val="003F7773"/>
    <w:rsid w:val="00400A2F"/>
    <w:rsid w:val="004026AF"/>
    <w:rsid w:val="00402B80"/>
    <w:rsid w:val="00407123"/>
    <w:rsid w:val="004117D8"/>
    <w:rsid w:val="00411FDA"/>
    <w:rsid w:val="00412850"/>
    <w:rsid w:val="00414BA4"/>
    <w:rsid w:val="00415323"/>
    <w:rsid w:val="0041655E"/>
    <w:rsid w:val="00417D9B"/>
    <w:rsid w:val="004202A1"/>
    <w:rsid w:val="00422AEB"/>
    <w:rsid w:val="004236F5"/>
    <w:rsid w:val="00425DB8"/>
    <w:rsid w:val="004266D5"/>
    <w:rsid w:val="00430B08"/>
    <w:rsid w:val="0043197D"/>
    <w:rsid w:val="00431B11"/>
    <w:rsid w:val="004325B2"/>
    <w:rsid w:val="004342BE"/>
    <w:rsid w:val="00435733"/>
    <w:rsid w:val="004408E7"/>
    <w:rsid w:val="00440FC3"/>
    <w:rsid w:val="00441C79"/>
    <w:rsid w:val="004438AA"/>
    <w:rsid w:val="0044504A"/>
    <w:rsid w:val="00445CEF"/>
    <w:rsid w:val="00452DF8"/>
    <w:rsid w:val="00453B35"/>
    <w:rsid w:val="004546F0"/>
    <w:rsid w:val="00455171"/>
    <w:rsid w:val="004561F0"/>
    <w:rsid w:val="004563C9"/>
    <w:rsid w:val="00460FF4"/>
    <w:rsid w:val="00462387"/>
    <w:rsid w:val="00464031"/>
    <w:rsid w:val="00464620"/>
    <w:rsid w:val="0046555A"/>
    <w:rsid w:val="004664B4"/>
    <w:rsid w:val="004728BF"/>
    <w:rsid w:val="00474F2C"/>
    <w:rsid w:val="00475697"/>
    <w:rsid w:val="0047682C"/>
    <w:rsid w:val="00481D45"/>
    <w:rsid w:val="00482210"/>
    <w:rsid w:val="004838A5"/>
    <w:rsid w:val="004866E5"/>
    <w:rsid w:val="004871F6"/>
    <w:rsid w:val="004901B1"/>
    <w:rsid w:val="00491C6A"/>
    <w:rsid w:val="00491D48"/>
    <w:rsid w:val="00492192"/>
    <w:rsid w:val="004921CD"/>
    <w:rsid w:val="004923D8"/>
    <w:rsid w:val="004935ED"/>
    <w:rsid w:val="00493E47"/>
    <w:rsid w:val="00494BB1"/>
    <w:rsid w:val="004953E7"/>
    <w:rsid w:val="004964FE"/>
    <w:rsid w:val="004979CD"/>
    <w:rsid w:val="004A018E"/>
    <w:rsid w:val="004A066A"/>
    <w:rsid w:val="004A1608"/>
    <w:rsid w:val="004A29A9"/>
    <w:rsid w:val="004A2FD9"/>
    <w:rsid w:val="004A4585"/>
    <w:rsid w:val="004A603A"/>
    <w:rsid w:val="004A6578"/>
    <w:rsid w:val="004A799C"/>
    <w:rsid w:val="004B1284"/>
    <w:rsid w:val="004B27F2"/>
    <w:rsid w:val="004B30E7"/>
    <w:rsid w:val="004B3651"/>
    <w:rsid w:val="004B52D6"/>
    <w:rsid w:val="004B5527"/>
    <w:rsid w:val="004B65D0"/>
    <w:rsid w:val="004B6A01"/>
    <w:rsid w:val="004B7EB0"/>
    <w:rsid w:val="004C244A"/>
    <w:rsid w:val="004C25FB"/>
    <w:rsid w:val="004C30CC"/>
    <w:rsid w:val="004C32EC"/>
    <w:rsid w:val="004D0EDB"/>
    <w:rsid w:val="004D5901"/>
    <w:rsid w:val="004E1699"/>
    <w:rsid w:val="004E2D82"/>
    <w:rsid w:val="004E3E1E"/>
    <w:rsid w:val="004E4167"/>
    <w:rsid w:val="004E4499"/>
    <w:rsid w:val="004F1845"/>
    <w:rsid w:val="004F5C24"/>
    <w:rsid w:val="004F6A80"/>
    <w:rsid w:val="00500794"/>
    <w:rsid w:val="0050219D"/>
    <w:rsid w:val="00504703"/>
    <w:rsid w:val="005071D8"/>
    <w:rsid w:val="005079D8"/>
    <w:rsid w:val="00507B6E"/>
    <w:rsid w:val="005113D0"/>
    <w:rsid w:val="0051159B"/>
    <w:rsid w:val="0051163F"/>
    <w:rsid w:val="00514334"/>
    <w:rsid w:val="0051481F"/>
    <w:rsid w:val="00515BA4"/>
    <w:rsid w:val="00515C68"/>
    <w:rsid w:val="0051660B"/>
    <w:rsid w:val="00517203"/>
    <w:rsid w:val="00520799"/>
    <w:rsid w:val="0052454A"/>
    <w:rsid w:val="00524A72"/>
    <w:rsid w:val="00532CD9"/>
    <w:rsid w:val="00537C6A"/>
    <w:rsid w:val="00541AE7"/>
    <w:rsid w:val="00544F11"/>
    <w:rsid w:val="00546604"/>
    <w:rsid w:val="00547FBC"/>
    <w:rsid w:val="00550745"/>
    <w:rsid w:val="00551DE9"/>
    <w:rsid w:val="005553A5"/>
    <w:rsid w:val="00555896"/>
    <w:rsid w:val="0055701D"/>
    <w:rsid w:val="005627A0"/>
    <w:rsid w:val="005642D2"/>
    <w:rsid w:val="005650BD"/>
    <w:rsid w:val="0056584D"/>
    <w:rsid w:val="00570924"/>
    <w:rsid w:val="00572EC9"/>
    <w:rsid w:val="00582C81"/>
    <w:rsid w:val="00582D49"/>
    <w:rsid w:val="0058322A"/>
    <w:rsid w:val="00583D65"/>
    <w:rsid w:val="0058433F"/>
    <w:rsid w:val="005850A0"/>
    <w:rsid w:val="0058638A"/>
    <w:rsid w:val="005869A6"/>
    <w:rsid w:val="005874AF"/>
    <w:rsid w:val="005927B0"/>
    <w:rsid w:val="00592ADC"/>
    <w:rsid w:val="00593EFE"/>
    <w:rsid w:val="0059421C"/>
    <w:rsid w:val="00597C7B"/>
    <w:rsid w:val="005A33E7"/>
    <w:rsid w:val="005A6D28"/>
    <w:rsid w:val="005A7E70"/>
    <w:rsid w:val="005B02FF"/>
    <w:rsid w:val="005B2588"/>
    <w:rsid w:val="005B2631"/>
    <w:rsid w:val="005B26D5"/>
    <w:rsid w:val="005B5A3E"/>
    <w:rsid w:val="005C0038"/>
    <w:rsid w:val="005C048E"/>
    <w:rsid w:val="005C08E5"/>
    <w:rsid w:val="005C26FB"/>
    <w:rsid w:val="005C323A"/>
    <w:rsid w:val="005C3AA1"/>
    <w:rsid w:val="005C55C0"/>
    <w:rsid w:val="005D2354"/>
    <w:rsid w:val="005D28A8"/>
    <w:rsid w:val="005D2AA1"/>
    <w:rsid w:val="005D5BB7"/>
    <w:rsid w:val="005E0D13"/>
    <w:rsid w:val="005E39C4"/>
    <w:rsid w:val="005E7637"/>
    <w:rsid w:val="005E79F6"/>
    <w:rsid w:val="005F3753"/>
    <w:rsid w:val="005F4CC1"/>
    <w:rsid w:val="006003BC"/>
    <w:rsid w:val="00611031"/>
    <w:rsid w:val="0061160A"/>
    <w:rsid w:val="00611ABF"/>
    <w:rsid w:val="00614984"/>
    <w:rsid w:val="006176D6"/>
    <w:rsid w:val="00617FEF"/>
    <w:rsid w:val="006206EA"/>
    <w:rsid w:val="00621121"/>
    <w:rsid w:val="006237DC"/>
    <w:rsid w:val="0062659F"/>
    <w:rsid w:val="00626F8F"/>
    <w:rsid w:val="00632635"/>
    <w:rsid w:val="00633711"/>
    <w:rsid w:val="00633A3D"/>
    <w:rsid w:val="00633ECD"/>
    <w:rsid w:val="00635028"/>
    <w:rsid w:val="0063654A"/>
    <w:rsid w:val="00640EE0"/>
    <w:rsid w:val="006427A0"/>
    <w:rsid w:val="00643683"/>
    <w:rsid w:val="00644D1B"/>
    <w:rsid w:val="006475B2"/>
    <w:rsid w:val="00650A6C"/>
    <w:rsid w:val="00650E6C"/>
    <w:rsid w:val="006521BC"/>
    <w:rsid w:val="00653BC5"/>
    <w:rsid w:val="00654451"/>
    <w:rsid w:val="0065572C"/>
    <w:rsid w:val="006606A6"/>
    <w:rsid w:val="00662CF2"/>
    <w:rsid w:val="00663E7D"/>
    <w:rsid w:val="00665C25"/>
    <w:rsid w:val="00667120"/>
    <w:rsid w:val="0067004B"/>
    <w:rsid w:val="00670B05"/>
    <w:rsid w:val="00673976"/>
    <w:rsid w:val="0067625B"/>
    <w:rsid w:val="00676CF4"/>
    <w:rsid w:val="0067745C"/>
    <w:rsid w:val="006801EE"/>
    <w:rsid w:val="00682CE5"/>
    <w:rsid w:val="00685AB6"/>
    <w:rsid w:val="006869CF"/>
    <w:rsid w:val="00690377"/>
    <w:rsid w:val="00690AD5"/>
    <w:rsid w:val="006915D2"/>
    <w:rsid w:val="00692F29"/>
    <w:rsid w:val="006933F9"/>
    <w:rsid w:val="00693796"/>
    <w:rsid w:val="00695C97"/>
    <w:rsid w:val="00697CEE"/>
    <w:rsid w:val="006A2053"/>
    <w:rsid w:val="006A4803"/>
    <w:rsid w:val="006A698C"/>
    <w:rsid w:val="006A7E83"/>
    <w:rsid w:val="006B0249"/>
    <w:rsid w:val="006B233E"/>
    <w:rsid w:val="006B265A"/>
    <w:rsid w:val="006B33F7"/>
    <w:rsid w:val="006B579A"/>
    <w:rsid w:val="006B5A7F"/>
    <w:rsid w:val="006B6214"/>
    <w:rsid w:val="006C0827"/>
    <w:rsid w:val="006C0BB1"/>
    <w:rsid w:val="006C2F32"/>
    <w:rsid w:val="006C3A05"/>
    <w:rsid w:val="006C42E1"/>
    <w:rsid w:val="006C52FB"/>
    <w:rsid w:val="006C6198"/>
    <w:rsid w:val="006C704C"/>
    <w:rsid w:val="006D038B"/>
    <w:rsid w:val="006D28BD"/>
    <w:rsid w:val="006D3F71"/>
    <w:rsid w:val="006D4D08"/>
    <w:rsid w:val="006D7654"/>
    <w:rsid w:val="006E258F"/>
    <w:rsid w:val="006E321A"/>
    <w:rsid w:val="006E376E"/>
    <w:rsid w:val="006E5327"/>
    <w:rsid w:val="006E6E61"/>
    <w:rsid w:val="006F1A6F"/>
    <w:rsid w:val="006F5550"/>
    <w:rsid w:val="007006C7"/>
    <w:rsid w:val="00701017"/>
    <w:rsid w:val="00703240"/>
    <w:rsid w:val="00704719"/>
    <w:rsid w:val="00704EB4"/>
    <w:rsid w:val="00706F75"/>
    <w:rsid w:val="0071049F"/>
    <w:rsid w:val="007113E8"/>
    <w:rsid w:val="0071211B"/>
    <w:rsid w:val="007135B3"/>
    <w:rsid w:val="00715D41"/>
    <w:rsid w:val="00723295"/>
    <w:rsid w:val="00725A90"/>
    <w:rsid w:val="00726093"/>
    <w:rsid w:val="00726528"/>
    <w:rsid w:val="00742F40"/>
    <w:rsid w:val="00744FF3"/>
    <w:rsid w:val="00751087"/>
    <w:rsid w:val="00751F24"/>
    <w:rsid w:val="007537B5"/>
    <w:rsid w:val="00754B40"/>
    <w:rsid w:val="00760B3D"/>
    <w:rsid w:val="007614EE"/>
    <w:rsid w:val="00764151"/>
    <w:rsid w:val="00764D17"/>
    <w:rsid w:val="00765779"/>
    <w:rsid w:val="00765EEE"/>
    <w:rsid w:val="007660D4"/>
    <w:rsid w:val="00767D9F"/>
    <w:rsid w:val="00770D21"/>
    <w:rsid w:val="007732DA"/>
    <w:rsid w:val="00776761"/>
    <w:rsid w:val="007767B0"/>
    <w:rsid w:val="00776872"/>
    <w:rsid w:val="007774C6"/>
    <w:rsid w:val="007808F7"/>
    <w:rsid w:val="00781229"/>
    <w:rsid w:val="007814A4"/>
    <w:rsid w:val="00786319"/>
    <w:rsid w:val="007863E6"/>
    <w:rsid w:val="00786BDD"/>
    <w:rsid w:val="00794963"/>
    <w:rsid w:val="00796510"/>
    <w:rsid w:val="007965E9"/>
    <w:rsid w:val="00796D95"/>
    <w:rsid w:val="007A011C"/>
    <w:rsid w:val="007A098E"/>
    <w:rsid w:val="007A0D81"/>
    <w:rsid w:val="007A1954"/>
    <w:rsid w:val="007A4CB2"/>
    <w:rsid w:val="007A553C"/>
    <w:rsid w:val="007A5F2C"/>
    <w:rsid w:val="007A6157"/>
    <w:rsid w:val="007A7860"/>
    <w:rsid w:val="007A78C6"/>
    <w:rsid w:val="007B264F"/>
    <w:rsid w:val="007B350A"/>
    <w:rsid w:val="007B40B9"/>
    <w:rsid w:val="007C12CF"/>
    <w:rsid w:val="007C1976"/>
    <w:rsid w:val="007C21C9"/>
    <w:rsid w:val="007C7DF3"/>
    <w:rsid w:val="007D2EC9"/>
    <w:rsid w:val="007D3882"/>
    <w:rsid w:val="007D392C"/>
    <w:rsid w:val="007D5201"/>
    <w:rsid w:val="007D58B9"/>
    <w:rsid w:val="007D62C8"/>
    <w:rsid w:val="007E00D7"/>
    <w:rsid w:val="007E04BC"/>
    <w:rsid w:val="007E2B26"/>
    <w:rsid w:val="007E2CF9"/>
    <w:rsid w:val="007E512C"/>
    <w:rsid w:val="007E7971"/>
    <w:rsid w:val="007F1746"/>
    <w:rsid w:val="007F2757"/>
    <w:rsid w:val="007F30B4"/>
    <w:rsid w:val="007F593D"/>
    <w:rsid w:val="007F598F"/>
    <w:rsid w:val="007F7EE6"/>
    <w:rsid w:val="00802F7C"/>
    <w:rsid w:val="00805110"/>
    <w:rsid w:val="0081094F"/>
    <w:rsid w:val="008121D8"/>
    <w:rsid w:val="00812360"/>
    <w:rsid w:val="0081319F"/>
    <w:rsid w:val="008157FC"/>
    <w:rsid w:val="008210BB"/>
    <w:rsid w:val="0082413E"/>
    <w:rsid w:val="0082668A"/>
    <w:rsid w:val="00827249"/>
    <w:rsid w:val="008274CA"/>
    <w:rsid w:val="008279F5"/>
    <w:rsid w:val="008301BD"/>
    <w:rsid w:val="008309B0"/>
    <w:rsid w:val="00830AB6"/>
    <w:rsid w:val="00832C70"/>
    <w:rsid w:val="008346A9"/>
    <w:rsid w:val="00834748"/>
    <w:rsid w:val="0083679D"/>
    <w:rsid w:val="0084147A"/>
    <w:rsid w:val="00844768"/>
    <w:rsid w:val="00844DE1"/>
    <w:rsid w:val="008454CB"/>
    <w:rsid w:val="00846ABC"/>
    <w:rsid w:val="008534A6"/>
    <w:rsid w:val="008548A5"/>
    <w:rsid w:val="0086001D"/>
    <w:rsid w:val="00860CAA"/>
    <w:rsid w:val="00860D9C"/>
    <w:rsid w:val="00861EF3"/>
    <w:rsid w:val="00863620"/>
    <w:rsid w:val="00864A8E"/>
    <w:rsid w:val="008651E8"/>
    <w:rsid w:val="008667FC"/>
    <w:rsid w:val="00873047"/>
    <w:rsid w:val="00874695"/>
    <w:rsid w:val="00874810"/>
    <w:rsid w:val="00881D5F"/>
    <w:rsid w:val="008832CE"/>
    <w:rsid w:val="0088337B"/>
    <w:rsid w:val="0088582E"/>
    <w:rsid w:val="00893081"/>
    <w:rsid w:val="00894957"/>
    <w:rsid w:val="008A663C"/>
    <w:rsid w:val="008A7E0E"/>
    <w:rsid w:val="008B0127"/>
    <w:rsid w:val="008B2BF9"/>
    <w:rsid w:val="008B3DB7"/>
    <w:rsid w:val="008B3EBD"/>
    <w:rsid w:val="008B5351"/>
    <w:rsid w:val="008B665C"/>
    <w:rsid w:val="008B72C7"/>
    <w:rsid w:val="008B787C"/>
    <w:rsid w:val="008C0ADB"/>
    <w:rsid w:val="008C1C52"/>
    <w:rsid w:val="008C36E7"/>
    <w:rsid w:val="008C370A"/>
    <w:rsid w:val="008C431F"/>
    <w:rsid w:val="008C495A"/>
    <w:rsid w:val="008C5A70"/>
    <w:rsid w:val="008C67B1"/>
    <w:rsid w:val="008C6EDE"/>
    <w:rsid w:val="008D02AC"/>
    <w:rsid w:val="008D17C2"/>
    <w:rsid w:val="008D4172"/>
    <w:rsid w:val="008D6271"/>
    <w:rsid w:val="008D6D9A"/>
    <w:rsid w:val="008E292C"/>
    <w:rsid w:val="008E2E3C"/>
    <w:rsid w:val="008E54A7"/>
    <w:rsid w:val="008E6054"/>
    <w:rsid w:val="008E7EE8"/>
    <w:rsid w:val="008F172F"/>
    <w:rsid w:val="008F1A70"/>
    <w:rsid w:val="008F3432"/>
    <w:rsid w:val="008F3A11"/>
    <w:rsid w:val="008F42D1"/>
    <w:rsid w:val="008F454B"/>
    <w:rsid w:val="008F46AA"/>
    <w:rsid w:val="008F6156"/>
    <w:rsid w:val="008F6236"/>
    <w:rsid w:val="008F70CA"/>
    <w:rsid w:val="00903772"/>
    <w:rsid w:val="0090445D"/>
    <w:rsid w:val="00904A53"/>
    <w:rsid w:val="009142C6"/>
    <w:rsid w:val="00916C24"/>
    <w:rsid w:val="009214DF"/>
    <w:rsid w:val="00921902"/>
    <w:rsid w:val="0092261D"/>
    <w:rsid w:val="0092308C"/>
    <w:rsid w:val="00924907"/>
    <w:rsid w:val="0092522E"/>
    <w:rsid w:val="00927C8C"/>
    <w:rsid w:val="009320C8"/>
    <w:rsid w:val="009321EA"/>
    <w:rsid w:val="00934048"/>
    <w:rsid w:val="00934515"/>
    <w:rsid w:val="0093469C"/>
    <w:rsid w:val="00934927"/>
    <w:rsid w:val="009402F8"/>
    <w:rsid w:val="00940668"/>
    <w:rsid w:val="009421E4"/>
    <w:rsid w:val="00944F32"/>
    <w:rsid w:val="00946CA9"/>
    <w:rsid w:val="00946D4E"/>
    <w:rsid w:val="009501F6"/>
    <w:rsid w:val="00950C66"/>
    <w:rsid w:val="009510D0"/>
    <w:rsid w:val="00952063"/>
    <w:rsid w:val="00953D48"/>
    <w:rsid w:val="00953EE0"/>
    <w:rsid w:val="00954632"/>
    <w:rsid w:val="00956870"/>
    <w:rsid w:val="009578E7"/>
    <w:rsid w:val="00964269"/>
    <w:rsid w:val="00964631"/>
    <w:rsid w:val="009662F7"/>
    <w:rsid w:val="00966B29"/>
    <w:rsid w:val="00972F38"/>
    <w:rsid w:val="0097663A"/>
    <w:rsid w:val="00977E35"/>
    <w:rsid w:val="00982DF7"/>
    <w:rsid w:val="009845EB"/>
    <w:rsid w:val="00985CB5"/>
    <w:rsid w:val="00990AFE"/>
    <w:rsid w:val="00991A3B"/>
    <w:rsid w:val="00991BBC"/>
    <w:rsid w:val="00993E53"/>
    <w:rsid w:val="0099595D"/>
    <w:rsid w:val="00996418"/>
    <w:rsid w:val="0099748E"/>
    <w:rsid w:val="00997660"/>
    <w:rsid w:val="009A0E61"/>
    <w:rsid w:val="009A2BB0"/>
    <w:rsid w:val="009A2DD8"/>
    <w:rsid w:val="009A302B"/>
    <w:rsid w:val="009B1834"/>
    <w:rsid w:val="009B295E"/>
    <w:rsid w:val="009B2F1D"/>
    <w:rsid w:val="009B33CA"/>
    <w:rsid w:val="009B4424"/>
    <w:rsid w:val="009B68E9"/>
    <w:rsid w:val="009C2AD3"/>
    <w:rsid w:val="009C2F6B"/>
    <w:rsid w:val="009C39C0"/>
    <w:rsid w:val="009C485A"/>
    <w:rsid w:val="009C78E2"/>
    <w:rsid w:val="009D21A1"/>
    <w:rsid w:val="009D2696"/>
    <w:rsid w:val="009D3BB5"/>
    <w:rsid w:val="009D3CA1"/>
    <w:rsid w:val="009D3EBC"/>
    <w:rsid w:val="009D4351"/>
    <w:rsid w:val="009D4C17"/>
    <w:rsid w:val="009D567D"/>
    <w:rsid w:val="009D6205"/>
    <w:rsid w:val="009E077C"/>
    <w:rsid w:val="009E0ADA"/>
    <w:rsid w:val="009E1FF8"/>
    <w:rsid w:val="009E3A07"/>
    <w:rsid w:val="009E6322"/>
    <w:rsid w:val="009E6E58"/>
    <w:rsid w:val="009F066E"/>
    <w:rsid w:val="009F3D43"/>
    <w:rsid w:val="009F429C"/>
    <w:rsid w:val="009F4B2B"/>
    <w:rsid w:val="009F4E89"/>
    <w:rsid w:val="009F71A8"/>
    <w:rsid w:val="009F757E"/>
    <w:rsid w:val="00A01198"/>
    <w:rsid w:val="00A02074"/>
    <w:rsid w:val="00A05916"/>
    <w:rsid w:val="00A05CCC"/>
    <w:rsid w:val="00A05DE9"/>
    <w:rsid w:val="00A060AB"/>
    <w:rsid w:val="00A07027"/>
    <w:rsid w:val="00A07292"/>
    <w:rsid w:val="00A072BF"/>
    <w:rsid w:val="00A074A5"/>
    <w:rsid w:val="00A07A88"/>
    <w:rsid w:val="00A07EA1"/>
    <w:rsid w:val="00A113C5"/>
    <w:rsid w:val="00A115A5"/>
    <w:rsid w:val="00A12F5F"/>
    <w:rsid w:val="00A14320"/>
    <w:rsid w:val="00A16EAE"/>
    <w:rsid w:val="00A17F24"/>
    <w:rsid w:val="00A20DD3"/>
    <w:rsid w:val="00A22ADC"/>
    <w:rsid w:val="00A23550"/>
    <w:rsid w:val="00A23C2A"/>
    <w:rsid w:val="00A23D47"/>
    <w:rsid w:val="00A24394"/>
    <w:rsid w:val="00A2448C"/>
    <w:rsid w:val="00A249BA"/>
    <w:rsid w:val="00A255A1"/>
    <w:rsid w:val="00A27C4C"/>
    <w:rsid w:val="00A30628"/>
    <w:rsid w:val="00A31320"/>
    <w:rsid w:val="00A33CCB"/>
    <w:rsid w:val="00A34D25"/>
    <w:rsid w:val="00A34D79"/>
    <w:rsid w:val="00A3502A"/>
    <w:rsid w:val="00A358DB"/>
    <w:rsid w:val="00A36C2B"/>
    <w:rsid w:val="00A37122"/>
    <w:rsid w:val="00A379B9"/>
    <w:rsid w:val="00A406FB"/>
    <w:rsid w:val="00A42040"/>
    <w:rsid w:val="00A42565"/>
    <w:rsid w:val="00A42F66"/>
    <w:rsid w:val="00A4313D"/>
    <w:rsid w:val="00A441F9"/>
    <w:rsid w:val="00A45310"/>
    <w:rsid w:val="00A4540F"/>
    <w:rsid w:val="00A45EE0"/>
    <w:rsid w:val="00A4724C"/>
    <w:rsid w:val="00A510CF"/>
    <w:rsid w:val="00A56630"/>
    <w:rsid w:val="00A61661"/>
    <w:rsid w:val="00A62CF4"/>
    <w:rsid w:val="00A725D4"/>
    <w:rsid w:val="00A74C50"/>
    <w:rsid w:val="00A75CC8"/>
    <w:rsid w:val="00A81443"/>
    <w:rsid w:val="00A81882"/>
    <w:rsid w:val="00A81C17"/>
    <w:rsid w:val="00A85B5D"/>
    <w:rsid w:val="00A87076"/>
    <w:rsid w:val="00A909E5"/>
    <w:rsid w:val="00A90A27"/>
    <w:rsid w:val="00A929D7"/>
    <w:rsid w:val="00A9376D"/>
    <w:rsid w:val="00A96CE9"/>
    <w:rsid w:val="00AA4AF4"/>
    <w:rsid w:val="00AA4B1A"/>
    <w:rsid w:val="00AB147D"/>
    <w:rsid w:val="00AB2D92"/>
    <w:rsid w:val="00AB3A75"/>
    <w:rsid w:val="00AB4E1C"/>
    <w:rsid w:val="00AC1BA9"/>
    <w:rsid w:val="00AC380D"/>
    <w:rsid w:val="00AC3947"/>
    <w:rsid w:val="00AC4F68"/>
    <w:rsid w:val="00AC549C"/>
    <w:rsid w:val="00AC5554"/>
    <w:rsid w:val="00AC5719"/>
    <w:rsid w:val="00AC7EEF"/>
    <w:rsid w:val="00AD2066"/>
    <w:rsid w:val="00AD2108"/>
    <w:rsid w:val="00AD262D"/>
    <w:rsid w:val="00AD30DD"/>
    <w:rsid w:val="00AD3EA3"/>
    <w:rsid w:val="00AD7367"/>
    <w:rsid w:val="00AD7F06"/>
    <w:rsid w:val="00AE225B"/>
    <w:rsid w:val="00AE25EE"/>
    <w:rsid w:val="00AE3064"/>
    <w:rsid w:val="00AE378A"/>
    <w:rsid w:val="00AE6B47"/>
    <w:rsid w:val="00AF0CC8"/>
    <w:rsid w:val="00AF0D0B"/>
    <w:rsid w:val="00AF1686"/>
    <w:rsid w:val="00AF1F3B"/>
    <w:rsid w:val="00AF2F77"/>
    <w:rsid w:val="00AF32CC"/>
    <w:rsid w:val="00AF4C40"/>
    <w:rsid w:val="00AF5A4B"/>
    <w:rsid w:val="00B006E4"/>
    <w:rsid w:val="00B032A2"/>
    <w:rsid w:val="00B03E9F"/>
    <w:rsid w:val="00B04A3A"/>
    <w:rsid w:val="00B04E4C"/>
    <w:rsid w:val="00B05471"/>
    <w:rsid w:val="00B115BF"/>
    <w:rsid w:val="00B13B8D"/>
    <w:rsid w:val="00B14F9B"/>
    <w:rsid w:val="00B15163"/>
    <w:rsid w:val="00B17791"/>
    <w:rsid w:val="00B20325"/>
    <w:rsid w:val="00B229D3"/>
    <w:rsid w:val="00B23924"/>
    <w:rsid w:val="00B25DCD"/>
    <w:rsid w:val="00B260E6"/>
    <w:rsid w:val="00B311D8"/>
    <w:rsid w:val="00B3235D"/>
    <w:rsid w:val="00B324EA"/>
    <w:rsid w:val="00B33EE0"/>
    <w:rsid w:val="00B35957"/>
    <w:rsid w:val="00B400EF"/>
    <w:rsid w:val="00B42018"/>
    <w:rsid w:val="00B50B42"/>
    <w:rsid w:val="00B51800"/>
    <w:rsid w:val="00B51979"/>
    <w:rsid w:val="00B5225D"/>
    <w:rsid w:val="00B570DC"/>
    <w:rsid w:val="00B5745C"/>
    <w:rsid w:val="00B61606"/>
    <w:rsid w:val="00B616CD"/>
    <w:rsid w:val="00B628C1"/>
    <w:rsid w:val="00B640D1"/>
    <w:rsid w:val="00B6448F"/>
    <w:rsid w:val="00B6623D"/>
    <w:rsid w:val="00B677E1"/>
    <w:rsid w:val="00B67AB5"/>
    <w:rsid w:val="00B70CE6"/>
    <w:rsid w:val="00B71089"/>
    <w:rsid w:val="00B71093"/>
    <w:rsid w:val="00B7676C"/>
    <w:rsid w:val="00B818EE"/>
    <w:rsid w:val="00B81A1D"/>
    <w:rsid w:val="00B83172"/>
    <w:rsid w:val="00B836BD"/>
    <w:rsid w:val="00B83833"/>
    <w:rsid w:val="00B865D4"/>
    <w:rsid w:val="00B86A96"/>
    <w:rsid w:val="00B86D92"/>
    <w:rsid w:val="00B87161"/>
    <w:rsid w:val="00B903F6"/>
    <w:rsid w:val="00B90964"/>
    <w:rsid w:val="00B96384"/>
    <w:rsid w:val="00BA0416"/>
    <w:rsid w:val="00BA2AAF"/>
    <w:rsid w:val="00BA357A"/>
    <w:rsid w:val="00BA419B"/>
    <w:rsid w:val="00BA47D5"/>
    <w:rsid w:val="00BA4FF9"/>
    <w:rsid w:val="00BA6E82"/>
    <w:rsid w:val="00BA7479"/>
    <w:rsid w:val="00BA7761"/>
    <w:rsid w:val="00BB0715"/>
    <w:rsid w:val="00BB20EE"/>
    <w:rsid w:val="00BB3598"/>
    <w:rsid w:val="00BB4CF0"/>
    <w:rsid w:val="00BB6012"/>
    <w:rsid w:val="00BB64EC"/>
    <w:rsid w:val="00BB6643"/>
    <w:rsid w:val="00BC0195"/>
    <w:rsid w:val="00BC0D42"/>
    <w:rsid w:val="00BC197C"/>
    <w:rsid w:val="00BC3AA1"/>
    <w:rsid w:val="00BC7B07"/>
    <w:rsid w:val="00BD0BD3"/>
    <w:rsid w:val="00BD14B4"/>
    <w:rsid w:val="00BD1726"/>
    <w:rsid w:val="00BD3314"/>
    <w:rsid w:val="00BD49B2"/>
    <w:rsid w:val="00BD4ED1"/>
    <w:rsid w:val="00BE0953"/>
    <w:rsid w:val="00BE37CE"/>
    <w:rsid w:val="00BE46FF"/>
    <w:rsid w:val="00BE4FCC"/>
    <w:rsid w:val="00BF0E33"/>
    <w:rsid w:val="00BF1413"/>
    <w:rsid w:val="00BF1DFA"/>
    <w:rsid w:val="00BF2F69"/>
    <w:rsid w:val="00BF3A91"/>
    <w:rsid w:val="00BF3E6F"/>
    <w:rsid w:val="00BF5117"/>
    <w:rsid w:val="00BF5D83"/>
    <w:rsid w:val="00BF643E"/>
    <w:rsid w:val="00BF6D93"/>
    <w:rsid w:val="00BF6FC3"/>
    <w:rsid w:val="00BF7260"/>
    <w:rsid w:val="00C014D1"/>
    <w:rsid w:val="00C032EF"/>
    <w:rsid w:val="00C047DB"/>
    <w:rsid w:val="00C05C36"/>
    <w:rsid w:val="00C0682F"/>
    <w:rsid w:val="00C075B9"/>
    <w:rsid w:val="00C105EE"/>
    <w:rsid w:val="00C10661"/>
    <w:rsid w:val="00C109F5"/>
    <w:rsid w:val="00C10CB6"/>
    <w:rsid w:val="00C11FE9"/>
    <w:rsid w:val="00C12B1A"/>
    <w:rsid w:val="00C13924"/>
    <w:rsid w:val="00C13AE9"/>
    <w:rsid w:val="00C13DA0"/>
    <w:rsid w:val="00C14265"/>
    <w:rsid w:val="00C15023"/>
    <w:rsid w:val="00C15EFF"/>
    <w:rsid w:val="00C16F28"/>
    <w:rsid w:val="00C2208F"/>
    <w:rsid w:val="00C23565"/>
    <w:rsid w:val="00C26818"/>
    <w:rsid w:val="00C30912"/>
    <w:rsid w:val="00C34C58"/>
    <w:rsid w:val="00C40220"/>
    <w:rsid w:val="00C4211B"/>
    <w:rsid w:val="00C43B4B"/>
    <w:rsid w:val="00C44095"/>
    <w:rsid w:val="00C450D0"/>
    <w:rsid w:val="00C45D11"/>
    <w:rsid w:val="00C47B9A"/>
    <w:rsid w:val="00C5207B"/>
    <w:rsid w:val="00C52B30"/>
    <w:rsid w:val="00C52EB0"/>
    <w:rsid w:val="00C56CE8"/>
    <w:rsid w:val="00C57252"/>
    <w:rsid w:val="00C57CF8"/>
    <w:rsid w:val="00C62CF6"/>
    <w:rsid w:val="00C62F23"/>
    <w:rsid w:val="00C636C8"/>
    <w:rsid w:val="00C6517E"/>
    <w:rsid w:val="00C65563"/>
    <w:rsid w:val="00C66BE3"/>
    <w:rsid w:val="00C735A7"/>
    <w:rsid w:val="00C744F6"/>
    <w:rsid w:val="00C80686"/>
    <w:rsid w:val="00C81533"/>
    <w:rsid w:val="00C84215"/>
    <w:rsid w:val="00C84F86"/>
    <w:rsid w:val="00C86970"/>
    <w:rsid w:val="00C86C40"/>
    <w:rsid w:val="00C90EAD"/>
    <w:rsid w:val="00C91487"/>
    <w:rsid w:val="00C95D3D"/>
    <w:rsid w:val="00C9606C"/>
    <w:rsid w:val="00C962ED"/>
    <w:rsid w:val="00C96D0A"/>
    <w:rsid w:val="00CA0990"/>
    <w:rsid w:val="00CB13E9"/>
    <w:rsid w:val="00CB3A21"/>
    <w:rsid w:val="00CB490A"/>
    <w:rsid w:val="00CB77CB"/>
    <w:rsid w:val="00CB784B"/>
    <w:rsid w:val="00CC07AB"/>
    <w:rsid w:val="00CC2548"/>
    <w:rsid w:val="00CC4348"/>
    <w:rsid w:val="00CC5D74"/>
    <w:rsid w:val="00CC75F6"/>
    <w:rsid w:val="00CC7DB0"/>
    <w:rsid w:val="00CC7F47"/>
    <w:rsid w:val="00CD07F2"/>
    <w:rsid w:val="00CD0861"/>
    <w:rsid w:val="00CD22E6"/>
    <w:rsid w:val="00CD2D5F"/>
    <w:rsid w:val="00CD6350"/>
    <w:rsid w:val="00CE2111"/>
    <w:rsid w:val="00CE3C48"/>
    <w:rsid w:val="00CE4EA5"/>
    <w:rsid w:val="00CE6C44"/>
    <w:rsid w:val="00CF0EFA"/>
    <w:rsid w:val="00CF3402"/>
    <w:rsid w:val="00CF3C75"/>
    <w:rsid w:val="00CF5EE9"/>
    <w:rsid w:val="00CF6CE0"/>
    <w:rsid w:val="00CF73D0"/>
    <w:rsid w:val="00D036C4"/>
    <w:rsid w:val="00D05008"/>
    <w:rsid w:val="00D05C31"/>
    <w:rsid w:val="00D06F35"/>
    <w:rsid w:val="00D12167"/>
    <w:rsid w:val="00D129AF"/>
    <w:rsid w:val="00D13175"/>
    <w:rsid w:val="00D16921"/>
    <w:rsid w:val="00D16941"/>
    <w:rsid w:val="00D22720"/>
    <w:rsid w:val="00D247CE"/>
    <w:rsid w:val="00D24CB8"/>
    <w:rsid w:val="00D25B7E"/>
    <w:rsid w:val="00D3116E"/>
    <w:rsid w:val="00D36E02"/>
    <w:rsid w:val="00D37F51"/>
    <w:rsid w:val="00D40CF3"/>
    <w:rsid w:val="00D45791"/>
    <w:rsid w:val="00D46D03"/>
    <w:rsid w:val="00D4709B"/>
    <w:rsid w:val="00D47F5C"/>
    <w:rsid w:val="00D5217A"/>
    <w:rsid w:val="00D53186"/>
    <w:rsid w:val="00D54D65"/>
    <w:rsid w:val="00D55298"/>
    <w:rsid w:val="00D57D8A"/>
    <w:rsid w:val="00D60549"/>
    <w:rsid w:val="00D60745"/>
    <w:rsid w:val="00D62A9A"/>
    <w:rsid w:val="00D62DAF"/>
    <w:rsid w:val="00D6463C"/>
    <w:rsid w:val="00D735F8"/>
    <w:rsid w:val="00D7440B"/>
    <w:rsid w:val="00D74AEA"/>
    <w:rsid w:val="00D81AA3"/>
    <w:rsid w:val="00D84DC6"/>
    <w:rsid w:val="00D8771A"/>
    <w:rsid w:val="00D920FB"/>
    <w:rsid w:val="00D932C7"/>
    <w:rsid w:val="00D93FB1"/>
    <w:rsid w:val="00D9470A"/>
    <w:rsid w:val="00D9515D"/>
    <w:rsid w:val="00D95516"/>
    <w:rsid w:val="00D95796"/>
    <w:rsid w:val="00D960E7"/>
    <w:rsid w:val="00D974CD"/>
    <w:rsid w:val="00D976F2"/>
    <w:rsid w:val="00DA01B2"/>
    <w:rsid w:val="00DA1C3F"/>
    <w:rsid w:val="00DA31BC"/>
    <w:rsid w:val="00DA3557"/>
    <w:rsid w:val="00DA4651"/>
    <w:rsid w:val="00DA5A07"/>
    <w:rsid w:val="00DA6956"/>
    <w:rsid w:val="00DB116A"/>
    <w:rsid w:val="00DB129E"/>
    <w:rsid w:val="00DB2241"/>
    <w:rsid w:val="00DB4988"/>
    <w:rsid w:val="00DB5B06"/>
    <w:rsid w:val="00DB5D01"/>
    <w:rsid w:val="00DB6048"/>
    <w:rsid w:val="00DB63A5"/>
    <w:rsid w:val="00DC165E"/>
    <w:rsid w:val="00DC2AC2"/>
    <w:rsid w:val="00DC6EC4"/>
    <w:rsid w:val="00DD06BF"/>
    <w:rsid w:val="00DD07BB"/>
    <w:rsid w:val="00DD086E"/>
    <w:rsid w:val="00DD230B"/>
    <w:rsid w:val="00DD2CF9"/>
    <w:rsid w:val="00DD3AD1"/>
    <w:rsid w:val="00DD4278"/>
    <w:rsid w:val="00DD4528"/>
    <w:rsid w:val="00DD5818"/>
    <w:rsid w:val="00DD7A7B"/>
    <w:rsid w:val="00DE1794"/>
    <w:rsid w:val="00DE1807"/>
    <w:rsid w:val="00DE1A7A"/>
    <w:rsid w:val="00DE434F"/>
    <w:rsid w:val="00DE6371"/>
    <w:rsid w:val="00DE7F18"/>
    <w:rsid w:val="00DF080B"/>
    <w:rsid w:val="00DF39F7"/>
    <w:rsid w:val="00DF5314"/>
    <w:rsid w:val="00E00516"/>
    <w:rsid w:val="00E01380"/>
    <w:rsid w:val="00E01DAD"/>
    <w:rsid w:val="00E0288B"/>
    <w:rsid w:val="00E0694F"/>
    <w:rsid w:val="00E06DC9"/>
    <w:rsid w:val="00E073DF"/>
    <w:rsid w:val="00E0780B"/>
    <w:rsid w:val="00E0784B"/>
    <w:rsid w:val="00E11B0E"/>
    <w:rsid w:val="00E12F1A"/>
    <w:rsid w:val="00E16D67"/>
    <w:rsid w:val="00E1721B"/>
    <w:rsid w:val="00E2025E"/>
    <w:rsid w:val="00E21E98"/>
    <w:rsid w:val="00E22B41"/>
    <w:rsid w:val="00E22E7D"/>
    <w:rsid w:val="00E24633"/>
    <w:rsid w:val="00E24AFC"/>
    <w:rsid w:val="00E257BE"/>
    <w:rsid w:val="00E264ED"/>
    <w:rsid w:val="00E32A54"/>
    <w:rsid w:val="00E41C92"/>
    <w:rsid w:val="00E41DDA"/>
    <w:rsid w:val="00E43CA8"/>
    <w:rsid w:val="00E454CA"/>
    <w:rsid w:val="00E45576"/>
    <w:rsid w:val="00E45E8B"/>
    <w:rsid w:val="00E45EBC"/>
    <w:rsid w:val="00E46B8A"/>
    <w:rsid w:val="00E47000"/>
    <w:rsid w:val="00E509D4"/>
    <w:rsid w:val="00E53C97"/>
    <w:rsid w:val="00E55D43"/>
    <w:rsid w:val="00E56926"/>
    <w:rsid w:val="00E650E7"/>
    <w:rsid w:val="00E70A4E"/>
    <w:rsid w:val="00E71414"/>
    <w:rsid w:val="00E71892"/>
    <w:rsid w:val="00E738F0"/>
    <w:rsid w:val="00E73D1E"/>
    <w:rsid w:val="00E85754"/>
    <w:rsid w:val="00E85B9C"/>
    <w:rsid w:val="00E909D8"/>
    <w:rsid w:val="00E914D0"/>
    <w:rsid w:val="00E93132"/>
    <w:rsid w:val="00E96262"/>
    <w:rsid w:val="00E96B49"/>
    <w:rsid w:val="00EA076B"/>
    <w:rsid w:val="00EA1074"/>
    <w:rsid w:val="00EA2C0D"/>
    <w:rsid w:val="00EA3332"/>
    <w:rsid w:val="00EA342F"/>
    <w:rsid w:val="00EA3D22"/>
    <w:rsid w:val="00EA4F60"/>
    <w:rsid w:val="00EA534E"/>
    <w:rsid w:val="00EA58FB"/>
    <w:rsid w:val="00EA60F4"/>
    <w:rsid w:val="00EA7E82"/>
    <w:rsid w:val="00EB1A2E"/>
    <w:rsid w:val="00EB2500"/>
    <w:rsid w:val="00EB41CB"/>
    <w:rsid w:val="00EB72EE"/>
    <w:rsid w:val="00EB769B"/>
    <w:rsid w:val="00EC0C4F"/>
    <w:rsid w:val="00EC1B9D"/>
    <w:rsid w:val="00EC2B7C"/>
    <w:rsid w:val="00EC411A"/>
    <w:rsid w:val="00EC6764"/>
    <w:rsid w:val="00EC790D"/>
    <w:rsid w:val="00ED0931"/>
    <w:rsid w:val="00ED101C"/>
    <w:rsid w:val="00ED1468"/>
    <w:rsid w:val="00ED215B"/>
    <w:rsid w:val="00ED3BD5"/>
    <w:rsid w:val="00ED5F5D"/>
    <w:rsid w:val="00ED640C"/>
    <w:rsid w:val="00ED688C"/>
    <w:rsid w:val="00ED778E"/>
    <w:rsid w:val="00ED7F3D"/>
    <w:rsid w:val="00EE1154"/>
    <w:rsid w:val="00EE13B0"/>
    <w:rsid w:val="00EE388D"/>
    <w:rsid w:val="00EE3CDB"/>
    <w:rsid w:val="00EE7483"/>
    <w:rsid w:val="00EE77DB"/>
    <w:rsid w:val="00EF1ACE"/>
    <w:rsid w:val="00F00009"/>
    <w:rsid w:val="00F011B1"/>
    <w:rsid w:val="00F013B4"/>
    <w:rsid w:val="00F02AB9"/>
    <w:rsid w:val="00F02E4D"/>
    <w:rsid w:val="00F032D0"/>
    <w:rsid w:val="00F033BA"/>
    <w:rsid w:val="00F036D6"/>
    <w:rsid w:val="00F075E4"/>
    <w:rsid w:val="00F078FB"/>
    <w:rsid w:val="00F1061A"/>
    <w:rsid w:val="00F1070F"/>
    <w:rsid w:val="00F13465"/>
    <w:rsid w:val="00F13A75"/>
    <w:rsid w:val="00F205A7"/>
    <w:rsid w:val="00F24339"/>
    <w:rsid w:val="00F257F9"/>
    <w:rsid w:val="00F2630A"/>
    <w:rsid w:val="00F27BDE"/>
    <w:rsid w:val="00F30515"/>
    <w:rsid w:val="00F350A1"/>
    <w:rsid w:val="00F36B4D"/>
    <w:rsid w:val="00F37F82"/>
    <w:rsid w:val="00F427CD"/>
    <w:rsid w:val="00F43731"/>
    <w:rsid w:val="00F43D9F"/>
    <w:rsid w:val="00F44818"/>
    <w:rsid w:val="00F45334"/>
    <w:rsid w:val="00F47903"/>
    <w:rsid w:val="00F47AEE"/>
    <w:rsid w:val="00F501F1"/>
    <w:rsid w:val="00F5071A"/>
    <w:rsid w:val="00F520B8"/>
    <w:rsid w:val="00F536DF"/>
    <w:rsid w:val="00F54F3D"/>
    <w:rsid w:val="00F553FE"/>
    <w:rsid w:val="00F61547"/>
    <w:rsid w:val="00F61699"/>
    <w:rsid w:val="00F676DF"/>
    <w:rsid w:val="00F67AEE"/>
    <w:rsid w:val="00F67FBF"/>
    <w:rsid w:val="00F702DF"/>
    <w:rsid w:val="00F70B92"/>
    <w:rsid w:val="00F72DDB"/>
    <w:rsid w:val="00F740B5"/>
    <w:rsid w:val="00F76D59"/>
    <w:rsid w:val="00F81ED5"/>
    <w:rsid w:val="00F83891"/>
    <w:rsid w:val="00F85F5E"/>
    <w:rsid w:val="00F86DB8"/>
    <w:rsid w:val="00F913C0"/>
    <w:rsid w:val="00F91F88"/>
    <w:rsid w:val="00F9231F"/>
    <w:rsid w:val="00F93946"/>
    <w:rsid w:val="00F96EA9"/>
    <w:rsid w:val="00F9746D"/>
    <w:rsid w:val="00F975BC"/>
    <w:rsid w:val="00FA0802"/>
    <w:rsid w:val="00FA1F34"/>
    <w:rsid w:val="00FA33B5"/>
    <w:rsid w:val="00FA47C8"/>
    <w:rsid w:val="00FA5574"/>
    <w:rsid w:val="00FA5BF2"/>
    <w:rsid w:val="00FB07DF"/>
    <w:rsid w:val="00FB1739"/>
    <w:rsid w:val="00FB1908"/>
    <w:rsid w:val="00FB1E75"/>
    <w:rsid w:val="00FB2DE3"/>
    <w:rsid w:val="00FB40B4"/>
    <w:rsid w:val="00FB460B"/>
    <w:rsid w:val="00FB6F76"/>
    <w:rsid w:val="00FC1E74"/>
    <w:rsid w:val="00FC241B"/>
    <w:rsid w:val="00FC49AD"/>
    <w:rsid w:val="00FC4A9A"/>
    <w:rsid w:val="00FC5140"/>
    <w:rsid w:val="00FC7FD3"/>
    <w:rsid w:val="00FD04C1"/>
    <w:rsid w:val="00FD2642"/>
    <w:rsid w:val="00FD2A94"/>
    <w:rsid w:val="00FD2C6E"/>
    <w:rsid w:val="00FD4A01"/>
    <w:rsid w:val="00FD7548"/>
    <w:rsid w:val="00FE13B6"/>
    <w:rsid w:val="00FE2220"/>
    <w:rsid w:val="00FE3C35"/>
    <w:rsid w:val="00FE4CCD"/>
    <w:rsid w:val="00FE621C"/>
    <w:rsid w:val="00FE645B"/>
    <w:rsid w:val="00FF1211"/>
    <w:rsid w:val="00FF12D5"/>
    <w:rsid w:val="00FF1D30"/>
    <w:rsid w:val="00FF1DCE"/>
    <w:rsid w:val="00FF3501"/>
    <w:rsid w:val="00FF693D"/>
    <w:rsid w:val="00FF6CAE"/>
    <w:rsid w:val="00FF735F"/>
    <w:rsid w:val="00FF7D00"/>
    <w:rsid w:val="01630622"/>
    <w:rsid w:val="01687C14"/>
    <w:rsid w:val="01726718"/>
    <w:rsid w:val="01DE5682"/>
    <w:rsid w:val="02141269"/>
    <w:rsid w:val="024D544A"/>
    <w:rsid w:val="025D02B8"/>
    <w:rsid w:val="0290786C"/>
    <w:rsid w:val="02C97C2C"/>
    <w:rsid w:val="02D121D2"/>
    <w:rsid w:val="02E1134A"/>
    <w:rsid w:val="033162E2"/>
    <w:rsid w:val="04CC24F4"/>
    <w:rsid w:val="05062C23"/>
    <w:rsid w:val="050D7CE4"/>
    <w:rsid w:val="051F46D4"/>
    <w:rsid w:val="052E42AC"/>
    <w:rsid w:val="05970935"/>
    <w:rsid w:val="059F0ED1"/>
    <w:rsid w:val="05AC2F06"/>
    <w:rsid w:val="060C3A15"/>
    <w:rsid w:val="06BE0405"/>
    <w:rsid w:val="06D62265"/>
    <w:rsid w:val="06EF252E"/>
    <w:rsid w:val="075C5582"/>
    <w:rsid w:val="079C67EC"/>
    <w:rsid w:val="07B1662A"/>
    <w:rsid w:val="082D6699"/>
    <w:rsid w:val="08824DDF"/>
    <w:rsid w:val="08C7264F"/>
    <w:rsid w:val="08E57DB8"/>
    <w:rsid w:val="08EE3BE3"/>
    <w:rsid w:val="095162BD"/>
    <w:rsid w:val="095C19FB"/>
    <w:rsid w:val="097E02A9"/>
    <w:rsid w:val="09890866"/>
    <w:rsid w:val="09CD4C20"/>
    <w:rsid w:val="0A041606"/>
    <w:rsid w:val="0A333D83"/>
    <w:rsid w:val="0ACA000D"/>
    <w:rsid w:val="0B053504"/>
    <w:rsid w:val="0B33675E"/>
    <w:rsid w:val="0B6170DC"/>
    <w:rsid w:val="0B9755A3"/>
    <w:rsid w:val="0BC40A9B"/>
    <w:rsid w:val="0BE53AEF"/>
    <w:rsid w:val="0BEE61E1"/>
    <w:rsid w:val="0BF03074"/>
    <w:rsid w:val="0C0B1BF5"/>
    <w:rsid w:val="0C2C306D"/>
    <w:rsid w:val="0C5B6C84"/>
    <w:rsid w:val="0C9E64F4"/>
    <w:rsid w:val="0CC4044D"/>
    <w:rsid w:val="0CDF12F2"/>
    <w:rsid w:val="0D447185"/>
    <w:rsid w:val="0D7F0661"/>
    <w:rsid w:val="0D883062"/>
    <w:rsid w:val="0D982E53"/>
    <w:rsid w:val="0DF46A1E"/>
    <w:rsid w:val="0DF82E0A"/>
    <w:rsid w:val="0E087D2F"/>
    <w:rsid w:val="0E4E2259"/>
    <w:rsid w:val="0E763CA8"/>
    <w:rsid w:val="0E9C3BFA"/>
    <w:rsid w:val="0EC92743"/>
    <w:rsid w:val="0EE00A26"/>
    <w:rsid w:val="0F1350B9"/>
    <w:rsid w:val="0F490634"/>
    <w:rsid w:val="0F662004"/>
    <w:rsid w:val="101A67A9"/>
    <w:rsid w:val="106D15AE"/>
    <w:rsid w:val="107459DC"/>
    <w:rsid w:val="1079565C"/>
    <w:rsid w:val="108C78FB"/>
    <w:rsid w:val="10C6632D"/>
    <w:rsid w:val="10EF1BA4"/>
    <w:rsid w:val="11142CBC"/>
    <w:rsid w:val="119A1805"/>
    <w:rsid w:val="11BD3BDE"/>
    <w:rsid w:val="11CF64C6"/>
    <w:rsid w:val="11EF3F0A"/>
    <w:rsid w:val="11F5223E"/>
    <w:rsid w:val="1225242D"/>
    <w:rsid w:val="122A77BF"/>
    <w:rsid w:val="123E18A8"/>
    <w:rsid w:val="1241115F"/>
    <w:rsid w:val="1276512A"/>
    <w:rsid w:val="127F0984"/>
    <w:rsid w:val="129C788A"/>
    <w:rsid w:val="12D74916"/>
    <w:rsid w:val="13466727"/>
    <w:rsid w:val="134B29FC"/>
    <w:rsid w:val="136C1277"/>
    <w:rsid w:val="1381209D"/>
    <w:rsid w:val="141847F1"/>
    <w:rsid w:val="141B3D15"/>
    <w:rsid w:val="144A5128"/>
    <w:rsid w:val="14AB56FB"/>
    <w:rsid w:val="14B4094B"/>
    <w:rsid w:val="14CB0995"/>
    <w:rsid w:val="14D21280"/>
    <w:rsid w:val="14ED0C08"/>
    <w:rsid w:val="14ED7FA0"/>
    <w:rsid w:val="150F6C90"/>
    <w:rsid w:val="1540181D"/>
    <w:rsid w:val="15BA74D2"/>
    <w:rsid w:val="15ED2768"/>
    <w:rsid w:val="168729D6"/>
    <w:rsid w:val="17383830"/>
    <w:rsid w:val="173F5438"/>
    <w:rsid w:val="1746179F"/>
    <w:rsid w:val="17573B49"/>
    <w:rsid w:val="17701BA5"/>
    <w:rsid w:val="17A05E83"/>
    <w:rsid w:val="17B025B2"/>
    <w:rsid w:val="17CC14C3"/>
    <w:rsid w:val="17E0742D"/>
    <w:rsid w:val="17EC18A5"/>
    <w:rsid w:val="17F447C7"/>
    <w:rsid w:val="1826005D"/>
    <w:rsid w:val="184864C0"/>
    <w:rsid w:val="1853414B"/>
    <w:rsid w:val="186307F6"/>
    <w:rsid w:val="18865CD9"/>
    <w:rsid w:val="189B5C79"/>
    <w:rsid w:val="18E00943"/>
    <w:rsid w:val="193D5437"/>
    <w:rsid w:val="19881403"/>
    <w:rsid w:val="1AA20428"/>
    <w:rsid w:val="1AFE47CB"/>
    <w:rsid w:val="1B454928"/>
    <w:rsid w:val="1B6905FA"/>
    <w:rsid w:val="1BB4621D"/>
    <w:rsid w:val="1BBF1FF9"/>
    <w:rsid w:val="1C035124"/>
    <w:rsid w:val="1C066C9A"/>
    <w:rsid w:val="1C205B28"/>
    <w:rsid w:val="1C4800D1"/>
    <w:rsid w:val="1C6C7254"/>
    <w:rsid w:val="1C86410F"/>
    <w:rsid w:val="1CB40F65"/>
    <w:rsid w:val="1CE02BF8"/>
    <w:rsid w:val="1D074271"/>
    <w:rsid w:val="1D2B622D"/>
    <w:rsid w:val="1D381C93"/>
    <w:rsid w:val="1DED5F39"/>
    <w:rsid w:val="1E49129E"/>
    <w:rsid w:val="1E4B1760"/>
    <w:rsid w:val="1E7C1430"/>
    <w:rsid w:val="1EB72FA4"/>
    <w:rsid w:val="1EDB4E2B"/>
    <w:rsid w:val="1F4E1599"/>
    <w:rsid w:val="1F6B2FF0"/>
    <w:rsid w:val="1F6B595A"/>
    <w:rsid w:val="1FD22E33"/>
    <w:rsid w:val="204E2C48"/>
    <w:rsid w:val="20C66880"/>
    <w:rsid w:val="20F357D0"/>
    <w:rsid w:val="211204CA"/>
    <w:rsid w:val="21203F4A"/>
    <w:rsid w:val="21452E63"/>
    <w:rsid w:val="215A3364"/>
    <w:rsid w:val="215F53A0"/>
    <w:rsid w:val="21647B5A"/>
    <w:rsid w:val="21C2092D"/>
    <w:rsid w:val="22056EFD"/>
    <w:rsid w:val="221F7F5F"/>
    <w:rsid w:val="226043D9"/>
    <w:rsid w:val="229A4817"/>
    <w:rsid w:val="22D2172D"/>
    <w:rsid w:val="230130F2"/>
    <w:rsid w:val="233475DA"/>
    <w:rsid w:val="23582BFD"/>
    <w:rsid w:val="23B16055"/>
    <w:rsid w:val="23C41DB5"/>
    <w:rsid w:val="23F44079"/>
    <w:rsid w:val="2414195F"/>
    <w:rsid w:val="2427614E"/>
    <w:rsid w:val="24283323"/>
    <w:rsid w:val="243C396F"/>
    <w:rsid w:val="24853DC0"/>
    <w:rsid w:val="24B529DA"/>
    <w:rsid w:val="24F42E26"/>
    <w:rsid w:val="253C1CD3"/>
    <w:rsid w:val="2548176C"/>
    <w:rsid w:val="2578323B"/>
    <w:rsid w:val="25C64762"/>
    <w:rsid w:val="25FD47AA"/>
    <w:rsid w:val="26371ED8"/>
    <w:rsid w:val="26605805"/>
    <w:rsid w:val="26691889"/>
    <w:rsid w:val="26BE0B9C"/>
    <w:rsid w:val="2702149B"/>
    <w:rsid w:val="27275430"/>
    <w:rsid w:val="27A06941"/>
    <w:rsid w:val="27AF0B4B"/>
    <w:rsid w:val="27B42725"/>
    <w:rsid w:val="28041A68"/>
    <w:rsid w:val="28114899"/>
    <w:rsid w:val="2854328B"/>
    <w:rsid w:val="287B6FA3"/>
    <w:rsid w:val="287F2971"/>
    <w:rsid w:val="291E5D70"/>
    <w:rsid w:val="29C72C74"/>
    <w:rsid w:val="29F24863"/>
    <w:rsid w:val="2A402D0E"/>
    <w:rsid w:val="2A782F30"/>
    <w:rsid w:val="2A7B328F"/>
    <w:rsid w:val="2AC16F73"/>
    <w:rsid w:val="2AC205B9"/>
    <w:rsid w:val="2AC409F3"/>
    <w:rsid w:val="2ACC0B84"/>
    <w:rsid w:val="2B18747E"/>
    <w:rsid w:val="2B20588F"/>
    <w:rsid w:val="2B4C30C2"/>
    <w:rsid w:val="2B7808AA"/>
    <w:rsid w:val="2B981984"/>
    <w:rsid w:val="2BFB58A2"/>
    <w:rsid w:val="2C3F2810"/>
    <w:rsid w:val="2C730F2F"/>
    <w:rsid w:val="2D430688"/>
    <w:rsid w:val="2D507A49"/>
    <w:rsid w:val="2D787C02"/>
    <w:rsid w:val="2DA76854"/>
    <w:rsid w:val="2DBC05CD"/>
    <w:rsid w:val="2DD10100"/>
    <w:rsid w:val="2E0944CA"/>
    <w:rsid w:val="2E0C71DE"/>
    <w:rsid w:val="2E70137A"/>
    <w:rsid w:val="2EB75496"/>
    <w:rsid w:val="2EBA47B2"/>
    <w:rsid w:val="2F02223D"/>
    <w:rsid w:val="2F02326E"/>
    <w:rsid w:val="2F193336"/>
    <w:rsid w:val="2F4B597E"/>
    <w:rsid w:val="2F5545D0"/>
    <w:rsid w:val="2F9D294C"/>
    <w:rsid w:val="2FF23FFA"/>
    <w:rsid w:val="301467DD"/>
    <w:rsid w:val="303B6D68"/>
    <w:rsid w:val="308E5D33"/>
    <w:rsid w:val="30BE61E9"/>
    <w:rsid w:val="313113B6"/>
    <w:rsid w:val="315155B5"/>
    <w:rsid w:val="31572BBF"/>
    <w:rsid w:val="31663B40"/>
    <w:rsid w:val="316C47CC"/>
    <w:rsid w:val="31BF3363"/>
    <w:rsid w:val="31E64587"/>
    <w:rsid w:val="32137C4B"/>
    <w:rsid w:val="32396C6C"/>
    <w:rsid w:val="32462C3D"/>
    <w:rsid w:val="3283410D"/>
    <w:rsid w:val="329077A7"/>
    <w:rsid w:val="33272ABE"/>
    <w:rsid w:val="334A6257"/>
    <w:rsid w:val="334D0479"/>
    <w:rsid w:val="33706520"/>
    <w:rsid w:val="339B301D"/>
    <w:rsid w:val="33A623D8"/>
    <w:rsid w:val="3423085A"/>
    <w:rsid w:val="34F70055"/>
    <w:rsid w:val="350616B6"/>
    <w:rsid w:val="350D0DD8"/>
    <w:rsid w:val="35244543"/>
    <w:rsid w:val="352D0361"/>
    <w:rsid w:val="35E1229E"/>
    <w:rsid w:val="35E817DA"/>
    <w:rsid w:val="35ED6888"/>
    <w:rsid w:val="360C1082"/>
    <w:rsid w:val="361A347B"/>
    <w:rsid w:val="36246893"/>
    <w:rsid w:val="3628525C"/>
    <w:rsid w:val="366A56BD"/>
    <w:rsid w:val="369B0A82"/>
    <w:rsid w:val="369B5D22"/>
    <w:rsid w:val="36A02958"/>
    <w:rsid w:val="36A3123A"/>
    <w:rsid w:val="37244243"/>
    <w:rsid w:val="37302697"/>
    <w:rsid w:val="37AF7620"/>
    <w:rsid w:val="37DB6085"/>
    <w:rsid w:val="380C65D2"/>
    <w:rsid w:val="381104E3"/>
    <w:rsid w:val="38260C7E"/>
    <w:rsid w:val="38502254"/>
    <w:rsid w:val="386A3635"/>
    <w:rsid w:val="38956946"/>
    <w:rsid w:val="38AE5013"/>
    <w:rsid w:val="38AE6226"/>
    <w:rsid w:val="38C357BB"/>
    <w:rsid w:val="38DE5BE8"/>
    <w:rsid w:val="38EF3EFE"/>
    <w:rsid w:val="390D7A9C"/>
    <w:rsid w:val="39312A95"/>
    <w:rsid w:val="394F2ABE"/>
    <w:rsid w:val="398F3B22"/>
    <w:rsid w:val="3990129D"/>
    <w:rsid w:val="39910D83"/>
    <w:rsid w:val="39AE2A42"/>
    <w:rsid w:val="39BB5A3C"/>
    <w:rsid w:val="39F47DE2"/>
    <w:rsid w:val="3A1D2B9A"/>
    <w:rsid w:val="3A37648D"/>
    <w:rsid w:val="3A4D3C7D"/>
    <w:rsid w:val="3AD20462"/>
    <w:rsid w:val="3AF13643"/>
    <w:rsid w:val="3B217D83"/>
    <w:rsid w:val="3BB97B55"/>
    <w:rsid w:val="3BE23E1E"/>
    <w:rsid w:val="3C17497A"/>
    <w:rsid w:val="3C3101AB"/>
    <w:rsid w:val="3C9E3B53"/>
    <w:rsid w:val="3CD97A38"/>
    <w:rsid w:val="3CEF29DB"/>
    <w:rsid w:val="3CFD634A"/>
    <w:rsid w:val="3D3B38D0"/>
    <w:rsid w:val="3E9A5881"/>
    <w:rsid w:val="3EA403EB"/>
    <w:rsid w:val="3EB140DB"/>
    <w:rsid w:val="3EF96241"/>
    <w:rsid w:val="3F3C5742"/>
    <w:rsid w:val="3F691ACD"/>
    <w:rsid w:val="3F7F03F6"/>
    <w:rsid w:val="3FCB0D75"/>
    <w:rsid w:val="40312406"/>
    <w:rsid w:val="40537E2E"/>
    <w:rsid w:val="405C46A6"/>
    <w:rsid w:val="407E6643"/>
    <w:rsid w:val="40AA1768"/>
    <w:rsid w:val="40BB6B0F"/>
    <w:rsid w:val="41316495"/>
    <w:rsid w:val="415B7DF4"/>
    <w:rsid w:val="41823016"/>
    <w:rsid w:val="41B451D2"/>
    <w:rsid w:val="41C22E4E"/>
    <w:rsid w:val="41D667EB"/>
    <w:rsid w:val="423078F5"/>
    <w:rsid w:val="424539CC"/>
    <w:rsid w:val="42D4339A"/>
    <w:rsid w:val="42F6382E"/>
    <w:rsid w:val="43247B88"/>
    <w:rsid w:val="433743D0"/>
    <w:rsid w:val="435644DE"/>
    <w:rsid w:val="43581742"/>
    <w:rsid w:val="43912648"/>
    <w:rsid w:val="43C57DF4"/>
    <w:rsid w:val="43EA194C"/>
    <w:rsid w:val="44437659"/>
    <w:rsid w:val="44733B82"/>
    <w:rsid w:val="44A64A0B"/>
    <w:rsid w:val="44A7401F"/>
    <w:rsid w:val="45672C7D"/>
    <w:rsid w:val="45A44792"/>
    <w:rsid w:val="46010EDF"/>
    <w:rsid w:val="46466058"/>
    <w:rsid w:val="46901DE9"/>
    <w:rsid w:val="46D426C9"/>
    <w:rsid w:val="46E611F0"/>
    <w:rsid w:val="46F840C7"/>
    <w:rsid w:val="47790BB8"/>
    <w:rsid w:val="47B22BDE"/>
    <w:rsid w:val="47B35661"/>
    <w:rsid w:val="47B47AE0"/>
    <w:rsid w:val="480418C5"/>
    <w:rsid w:val="481845C0"/>
    <w:rsid w:val="483F2A56"/>
    <w:rsid w:val="48956599"/>
    <w:rsid w:val="48991FE9"/>
    <w:rsid w:val="48B973F6"/>
    <w:rsid w:val="48D25FB6"/>
    <w:rsid w:val="48E27691"/>
    <w:rsid w:val="491620A8"/>
    <w:rsid w:val="495D32E6"/>
    <w:rsid w:val="497173E6"/>
    <w:rsid w:val="497938CE"/>
    <w:rsid w:val="499C1E6D"/>
    <w:rsid w:val="49B062BC"/>
    <w:rsid w:val="49B805AA"/>
    <w:rsid w:val="49E54A57"/>
    <w:rsid w:val="4A9505E1"/>
    <w:rsid w:val="4AA70C01"/>
    <w:rsid w:val="4AFA5FC2"/>
    <w:rsid w:val="4B197BB3"/>
    <w:rsid w:val="4B1F28BF"/>
    <w:rsid w:val="4B5925DD"/>
    <w:rsid w:val="4B696D4C"/>
    <w:rsid w:val="4BD214A8"/>
    <w:rsid w:val="4BD816CE"/>
    <w:rsid w:val="4C05081B"/>
    <w:rsid w:val="4C27288A"/>
    <w:rsid w:val="4C3C5469"/>
    <w:rsid w:val="4C5C31E7"/>
    <w:rsid w:val="4C8F78AB"/>
    <w:rsid w:val="4C9A0F51"/>
    <w:rsid w:val="4CC40E3A"/>
    <w:rsid w:val="4CFB025E"/>
    <w:rsid w:val="4D244F86"/>
    <w:rsid w:val="4D667174"/>
    <w:rsid w:val="4D673DA2"/>
    <w:rsid w:val="4DDE03C0"/>
    <w:rsid w:val="4E013378"/>
    <w:rsid w:val="4E400D63"/>
    <w:rsid w:val="4E521466"/>
    <w:rsid w:val="4E6164F5"/>
    <w:rsid w:val="4EB36321"/>
    <w:rsid w:val="4EDA06F0"/>
    <w:rsid w:val="4EF14362"/>
    <w:rsid w:val="4EF21703"/>
    <w:rsid w:val="4F3B03E2"/>
    <w:rsid w:val="4F8C6C6F"/>
    <w:rsid w:val="4F9110CC"/>
    <w:rsid w:val="4FB210F6"/>
    <w:rsid w:val="5029711D"/>
    <w:rsid w:val="50BC24EE"/>
    <w:rsid w:val="51364A88"/>
    <w:rsid w:val="514D5C4B"/>
    <w:rsid w:val="51793556"/>
    <w:rsid w:val="518944CD"/>
    <w:rsid w:val="51E34583"/>
    <w:rsid w:val="51E6140C"/>
    <w:rsid w:val="520B355E"/>
    <w:rsid w:val="5219580E"/>
    <w:rsid w:val="5231040C"/>
    <w:rsid w:val="524D79A0"/>
    <w:rsid w:val="52660361"/>
    <w:rsid w:val="52882F07"/>
    <w:rsid w:val="52D40AFC"/>
    <w:rsid w:val="52EE1334"/>
    <w:rsid w:val="534269B3"/>
    <w:rsid w:val="535E6753"/>
    <w:rsid w:val="53B83A91"/>
    <w:rsid w:val="53C112BC"/>
    <w:rsid w:val="53D10083"/>
    <w:rsid w:val="53D81087"/>
    <w:rsid w:val="54313DDC"/>
    <w:rsid w:val="54567823"/>
    <w:rsid w:val="548B4DEF"/>
    <w:rsid w:val="554108FA"/>
    <w:rsid w:val="55444532"/>
    <w:rsid w:val="554F704D"/>
    <w:rsid w:val="558505AD"/>
    <w:rsid w:val="5588007E"/>
    <w:rsid w:val="55EF53BD"/>
    <w:rsid w:val="55FC67EF"/>
    <w:rsid w:val="560A6CEE"/>
    <w:rsid w:val="56175717"/>
    <w:rsid w:val="56DE69C1"/>
    <w:rsid w:val="575C49FA"/>
    <w:rsid w:val="57651571"/>
    <w:rsid w:val="576B54FA"/>
    <w:rsid w:val="5775421E"/>
    <w:rsid w:val="57931787"/>
    <w:rsid w:val="57C005D5"/>
    <w:rsid w:val="57E614D2"/>
    <w:rsid w:val="581B0086"/>
    <w:rsid w:val="582E5765"/>
    <w:rsid w:val="583162A3"/>
    <w:rsid w:val="58481891"/>
    <w:rsid w:val="585C60EE"/>
    <w:rsid w:val="586825A6"/>
    <w:rsid w:val="58C11D9D"/>
    <w:rsid w:val="58C40647"/>
    <w:rsid w:val="58D11A35"/>
    <w:rsid w:val="591E2E74"/>
    <w:rsid w:val="5977341B"/>
    <w:rsid w:val="598B7579"/>
    <w:rsid w:val="59B21133"/>
    <w:rsid w:val="59DC280A"/>
    <w:rsid w:val="5A3C6D60"/>
    <w:rsid w:val="5A8570E9"/>
    <w:rsid w:val="5AA3242D"/>
    <w:rsid w:val="5B4960E1"/>
    <w:rsid w:val="5BF11420"/>
    <w:rsid w:val="5C060FDA"/>
    <w:rsid w:val="5C0E02E0"/>
    <w:rsid w:val="5C584789"/>
    <w:rsid w:val="5C5E1563"/>
    <w:rsid w:val="5C6043CD"/>
    <w:rsid w:val="5C6627D4"/>
    <w:rsid w:val="5C8569A3"/>
    <w:rsid w:val="5CA3473E"/>
    <w:rsid w:val="5CB8371D"/>
    <w:rsid w:val="5CD978A7"/>
    <w:rsid w:val="5D0D6E10"/>
    <w:rsid w:val="5D431616"/>
    <w:rsid w:val="5DF33860"/>
    <w:rsid w:val="5DF772CF"/>
    <w:rsid w:val="5DFC3F21"/>
    <w:rsid w:val="5E2E178E"/>
    <w:rsid w:val="5E4B64F4"/>
    <w:rsid w:val="5E894C93"/>
    <w:rsid w:val="5EA0752C"/>
    <w:rsid w:val="5EAD5EBC"/>
    <w:rsid w:val="5EBC103C"/>
    <w:rsid w:val="5ED50E75"/>
    <w:rsid w:val="5EE55501"/>
    <w:rsid w:val="5EF93D3D"/>
    <w:rsid w:val="5EFC2A39"/>
    <w:rsid w:val="5F0D40E3"/>
    <w:rsid w:val="5F2E1A3B"/>
    <w:rsid w:val="5F315D70"/>
    <w:rsid w:val="5F561F83"/>
    <w:rsid w:val="5F98053E"/>
    <w:rsid w:val="60425544"/>
    <w:rsid w:val="60491AB8"/>
    <w:rsid w:val="604E2872"/>
    <w:rsid w:val="607F4576"/>
    <w:rsid w:val="60A77BBF"/>
    <w:rsid w:val="614479BC"/>
    <w:rsid w:val="615C6456"/>
    <w:rsid w:val="61A41E93"/>
    <w:rsid w:val="62272D89"/>
    <w:rsid w:val="63075BF8"/>
    <w:rsid w:val="632554A9"/>
    <w:rsid w:val="635D24B5"/>
    <w:rsid w:val="635D39F9"/>
    <w:rsid w:val="638025CF"/>
    <w:rsid w:val="63AE4232"/>
    <w:rsid w:val="63E03502"/>
    <w:rsid w:val="63F20C12"/>
    <w:rsid w:val="64296802"/>
    <w:rsid w:val="64B65E50"/>
    <w:rsid w:val="64F504A2"/>
    <w:rsid w:val="650D1798"/>
    <w:rsid w:val="652C7896"/>
    <w:rsid w:val="655D59B7"/>
    <w:rsid w:val="65CD5F4D"/>
    <w:rsid w:val="65DF2480"/>
    <w:rsid w:val="66172FBF"/>
    <w:rsid w:val="66A70358"/>
    <w:rsid w:val="66B1147C"/>
    <w:rsid w:val="66C611A6"/>
    <w:rsid w:val="66E744AA"/>
    <w:rsid w:val="66FC405A"/>
    <w:rsid w:val="67023B85"/>
    <w:rsid w:val="67814ADB"/>
    <w:rsid w:val="678242ED"/>
    <w:rsid w:val="67C75781"/>
    <w:rsid w:val="67E13751"/>
    <w:rsid w:val="67EC28AD"/>
    <w:rsid w:val="67F76F7E"/>
    <w:rsid w:val="6820096F"/>
    <w:rsid w:val="68257CB6"/>
    <w:rsid w:val="68B05420"/>
    <w:rsid w:val="68E84538"/>
    <w:rsid w:val="68F1427C"/>
    <w:rsid w:val="68F72B5E"/>
    <w:rsid w:val="69080EC6"/>
    <w:rsid w:val="69444615"/>
    <w:rsid w:val="695B3BDA"/>
    <w:rsid w:val="697760BB"/>
    <w:rsid w:val="6989155C"/>
    <w:rsid w:val="69C24A27"/>
    <w:rsid w:val="69D00EE6"/>
    <w:rsid w:val="6A1B5859"/>
    <w:rsid w:val="6AF70871"/>
    <w:rsid w:val="6B6E0766"/>
    <w:rsid w:val="6B70702F"/>
    <w:rsid w:val="6BB66074"/>
    <w:rsid w:val="6BD42C05"/>
    <w:rsid w:val="6BDC5853"/>
    <w:rsid w:val="6C1E69C9"/>
    <w:rsid w:val="6C4506F6"/>
    <w:rsid w:val="6C690DE2"/>
    <w:rsid w:val="6CA34EB1"/>
    <w:rsid w:val="6CA625F6"/>
    <w:rsid w:val="6D903459"/>
    <w:rsid w:val="6D945710"/>
    <w:rsid w:val="6DAA32C3"/>
    <w:rsid w:val="6DAB4EFA"/>
    <w:rsid w:val="6DC879FE"/>
    <w:rsid w:val="6DCF2E8A"/>
    <w:rsid w:val="6E0C56EA"/>
    <w:rsid w:val="6E120649"/>
    <w:rsid w:val="6E453BE1"/>
    <w:rsid w:val="6E5E6922"/>
    <w:rsid w:val="6EEB626D"/>
    <w:rsid w:val="6F113D8F"/>
    <w:rsid w:val="6F5C7C10"/>
    <w:rsid w:val="6F5D5F92"/>
    <w:rsid w:val="6F987685"/>
    <w:rsid w:val="700840C7"/>
    <w:rsid w:val="710B1C2F"/>
    <w:rsid w:val="713C26F8"/>
    <w:rsid w:val="713F5766"/>
    <w:rsid w:val="715E445C"/>
    <w:rsid w:val="71F1315A"/>
    <w:rsid w:val="7217592F"/>
    <w:rsid w:val="725E0C52"/>
    <w:rsid w:val="72881614"/>
    <w:rsid w:val="7292518B"/>
    <w:rsid w:val="72A578AA"/>
    <w:rsid w:val="72CC672F"/>
    <w:rsid w:val="730E40F8"/>
    <w:rsid w:val="73241581"/>
    <w:rsid w:val="7348350D"/>
    <w:rsid w:val="73490DF4"/>
    <w:rsid w:val="73CD41FD"/>
    <w:rsid w:val="73F702CF"/>
    <w:rsid w:val="73FD52DD"/>
    <w:rsid w:val="747B2D6F"/>
    <w:rsid w:val="748D73E2"/>
    <w:rsid w:val="74BD6760"/>
    <w:rsid w:val="74C777CA"/>
    <w:rsid w:val="75013DCE"/>
    <w:rsid w:val="75455D92"/>
    <w:rsid w:val="757915FE"/>
    <w:rsid w:val="7588436C"/>
    <w:rsid w:val="75AC7E2C"/>
    <w:rsid w:val="75AD1CC1"/>
    <w:rsid w:val="75AF37AF"/>
    <w:rsid w:val="76175E89"/>
    <w:rsid w:val="76652999"/>
    <w:rsid w:val="76847F97"/>
    <w:rsid w:val="76947507"/>
    <w:rsid w:val="76A11AF5"/>
    <w:rsid w:val="76B5360F"/>
    <w:rsid w:val="76C70EDA"/>
    <w:rsid w:val="77080C29"/>
    <w:rsid w:val="771944E0"/>
    <w:rsid w:val="772B0AEE"/>
    <w:rsid w:val="77515658"/>
    <w:rsid w:val="7784187B"/>
    <w:rsid w:val="7790559C"/>
    <w:rsid w:val="77B50356"/>
    <w:rsid w:val="77B95FBF"/>
    <w:rsid w:val="77CC25A1"/>
    <w:rsid w:val="77E9742B"/>
    <w:rsid w:val="77F50A58"/>
    <w:rsid w:val="781010A8"/>
    <w:rsid w:val="791956B1"/>
    <w:rsid w:val="79761FA2"/>
    <w:rsid w:val="79B10436"/>
    <w:rsid w:val="79B115F9"/>
    <w:rsid w:val="79D15EE9"/>
    <w:rsid w:val="7A706628"/>
    <w:rsid w:val="7AEC1DCB"/>
    <w:rsid w:val="7B311D16"/>
    <w:rsid w:val="7B38122D"/>
    <w:rsid w:val="7B424FBC"/>
    <w:rsid w:val="7B8A1DE5"/>
    <w:rsid w:val="7BC15724"/>
    <w:rsid w:val="7BC72D10"/>
    <w:rsid w:val="7BC9707A"/>
    <w:rsid w:val="7C180F3B"/>
    <w:rsid w:val="7C3C155F"/>
    <w:rsid w:val="7C8E3380"/>
    <w:rsid w:val="7D072331"/>
    <w:rsid w:val="7D175F9A"/>
    <w:rsid w:val="7DB90A1A"/>
    <w:rsid w:val="7DE022F4"/>
    <w:rsid w:val="7E086FD2"/>
    <w:rsid w:val="7E2943F5"/>
    <w:rsid w:val="7E3B01C9"/>
    <w:rsid w:val="7EA35115"/>
    <w:rsid w:val="7EA53072"/>
    <w:rsid w:val="7F013B78"/>
    <w:rsid w:val="7F0D3A0D"/>
    <w:rsid w:val="7F6C07B9"/>
    <w:rsid w:val="7F9507F4"/>
    <w:rsid w:val="7FB6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DAAB8D"/>
  <w15:docId w15:val="{58C820D9-38B4-470E-B7E7-4AA4EF34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5353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ascii="宋体" w:eastAsia="宋体" w:hAnsi="宋体" w:cs="Times New Roman" w:hint="eastAsia"/>
      <w:b/>
      <w:kern w:val="0"/>
      <w:sz w:val="24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link w:val="70"/>
    <w:qFormat/>
    <w:pPr>
      <w:ind w:leftChars="1200" w:left="2520"/>
    </w:pPr>
  </w:style>
  <w:style w:type="paragraph" w:styleId="a3">
    <w:name w:val="Document Map"/>
    <w:basedOn w:val="a"/>
    <w:link w:val="a4"/>
    <w:qFormat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51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6">
    <w:name w:val="Balloon Text"/>
    <w:basedOn w:val="a"/>
    <w:link w:val="a7"/>
    <w:qFormat/>
    <w:rPr>
      <w:rFonts w:ascii="Helvetica" w:hAnsi="Helvetica"/>
      <w:sz w:val="18"/>
      <w:szCs w:val="18"/>
    </w:rPr>
  </w:style>
  <w:style w:type="paragraph" w:styleId="a8">
    <w:name w:val="footer"/>
    <w:basedOn w:val="a"/>
    <w:link w:val="a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1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c">
    <w:name w:val="Normal (Web)"/>
    <w:basedOn w:val="a"/>
    <w:qFormat/>
    <w:pPr>
      <w:wordWrap w:val="0"/>
      <w:jc w:val="left"/>
    </w:pPr>
    <w:rPr>
      <w:rFonts w:cs="Times New Roman"/>
      <w:kern w:val="0"/>
      <w:sz w:val="24"/>
    </w:rPr>
  </w:style>
  <w:style w:type="character" w:styleId="ad">
    <w:name w:val="Strong"/>
    <w:basedOn w:val="a0"/>
    <w:qFormat/>
    <w:rPr>
      <w:b/>
    </w:rPr>
  </w:style>
  <w:style w:type="character" w:styleId="ae">
    <w:name w:val="FollowedHyperlink"/>
    <w:basedOn w:val="a0"/>
    <w:qFormat/>
    <w:rPr>
      <w:color w:val="459AE9"/>
      <w:u w:val="none"/>
    </w:rPr>
  </w:style>
  <w:style w:type="character" w:styleId="af">
    <w:name w:val="Emphasis"/>
    <w:basedOn w:val="a0"/>
    <w:qFormat/>
  </w:style>
  <w:style w:type="character" w:styleId="af0">
    <w:name w:val="Hyperlink"/>
    <w:basedOn w:val="a0"/>
    <w:uiPriority w:val="99"/>
    <w:qFormat/>
    <w:rPr>
      <w:color w:val="459AE9"/>
      <w:u w:val="none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table" w:styleId="af1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b10">
    <w:name w:val="mb10"/>
    <w:basedOn w:val="a"/>
    <w:qFormat/>
    <w:pPr>
      <w:jc w:val="left"/>
    </w:pPr>
    <w:rPr>
      <w:rFonts w:cs="Times New Roman"/>
      <w:kern w:val="0"/>
    </w:rPr>
  </w:style>
  <w:style w:type="paragraph" w:customStyle="1" w:styleId="mb20">
    <w:name w:val="mb20"/>
    <w:basedOn w:val="a"/>
    <w:qFormat/>
    <w:pPr>
      <w:jc w:val="left"/>
    </w:pPr>
    <w:rPr>
      <w:rFonts w:cs="Times New Roman"/>
      <w:kern w:val="0"/>
    </w:rPr>
  </w:style>
  <w:style w:type="character" w:customStyle="1" w:styleId="70">
    <w:name w:val="目录 7 字符"/>
    <w:link w:val="7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eastAsiaTheme="minorEastAsia" w:hAnsi="Courier New"/>
    </w:rPr>
  </w:style>
  <w:style w:type="character" w:customStyle="1" w:styleId="a7">
    <w:name w:val="批注框文本 字符"/>
    <w:basedOn w:val="a0"/>
    <w:link w:val="a6"/>
    <w:qFormat/>
    <w:rPr>
      <w:rFonts w:ascii="Helvetica" w:eastAsiaTheme="minorEastAsia" w:hAnsi="Helvetica" w:cstheme="minorBidi"/>
      <w:kern w:val="2"/>
      <w:sz w:val="18"/>
      <w:szCs w:val="18"/>
    </w:rPr>
  </w:style>
  <w:style w:type="character" w:customStyle="1" w:styleId="ab">
    <w:name w:val="页眉 字符"/>
    <w:basedOn w:val="a0"/>
    <w:link w:val="aa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文档结构图 字符"/>
    <w:basedOn w:val="a0"/>
    <w:link w:val="a3"/>
    <w:qFormat/>
    <w:rPr>
      <w:rFonts w:ascii="宋体" w:hAnsiTheme="minorHAnsi" w:cstheme="minorBidi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paragraph" w:customStyle="1" w:styleId="32">
    <w:name w:val="列出段落3"/>
    <w:basedOn w:val="a"/>
    <w:uiPriority w:val="99"/>
    <w:qFormat/>
    <w:pPr>
      <w:ind w:firstLineChars="200" w:firstLine="420"/>
    </w:pPr>
  </w:style>
  <w:style w:type="paragraph" w:customStyle="1" w:styleId="42">
    <w:name w:val="列出段落4"/>
    <w:basedOn w:val="a"/>
    <w:uiPriority w:val="99"/>
    <w:qFormat/>
    <w:pPr>
      <w:ind w:firstLineChars="200" w:firstLine="420"/>
    </w:pPr>
  </w:style>
  <w:style w:type="paragraph" w:customStyle="1" w:styleId="52">
    <w:name w:val="列出段落5"/>
    <w:basedOn w:val="a"/>
    <w:uiPriority w:val="99"/>
    <w:qFormat/>
    <w:pPr>
      <w:ind w:firstLineChars="200" w:firstLine="420"/>
    </w:pPr>
  </w:style>
  <w:style w:type="character" w:customStyle="1" w:styleId="12">
    <w:name w:val="@他1"/>
    <w:basedOn w:val="a0"/>
    <w:uiPriority w:val="99"/>
    <w:unhideWhenUsed/>
    <w:qFormat/>
    <w:rPr>
      <w:color w:val="2B579A"/>
      <w:shd w:val="clear" w:color="auto" w:fill="E6E6E6"/>
    </w:rPr>
  </w:style>
  <w:style w:type="paragraph" w:customStyle="1" w:styleId="60">
    <w:name w:val="列出段落6"/>
    <w:basedOn w:val="a"/>
    <w:uiPriority w:val="99"/>
    <w:pPr>
      <w:ind w:firstLineChars="200" w:firstLine="420"/>
    </w:p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20">
    <w:name w:val="标题 2 字符"/>
    <w:basedOn w:val="a0"/>
    <w:link w:val="2"/>
    <w:rsid w:val="000F3C0A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0"/>
    <w:link w:val="3"/>
    <w:rsid w:val="000F3C0A"/>
    <w:rPr>
      <w:rFonts w:ascii="宋体" w:hAnsi="宋体"/>
      <w:b/>
      <w:sz w:val="24"/>
      <w:szCs w:val="24"/>
    </w:rPr>
  </w:style>
  <w:style w:type="character" w:customStyle="1" w:styleId="attribute">
    <w:name w:val="attribute"/>
    <w:basedOn w:val="a0"/>
    <w:rsid w:val="00126ABA"/>
  </w:style>
  <w:style w:type="character" w:customStyle="1" w:styleId="value">
    <w:name w:val="value"/>
    <w:basedOn w:val="a0"/>
    <w:rsid w:val="00126ABA"/>
  </w:style>
  <w:style w:type="character" w:customStyle="1" w:styleId="string">
    <w:name w:val="string"/>
    <w:basedOn w:val="a0"/>
    <w:rsid w:val="00126ABA"/>
  </w:style>
  <w:style w:type="character" w:customStyle="1" w:styleId="literal">
    <w:name w:val="literal"/>
    <w:basedOn w:val="a0"/>
    <w:rsid w:val="00126ABA"/>
  </w:style>
  <w:style w:type="character" w:customStyle="1" w:styleId="tag">
    <w:name w:val="tag"/>
    <w:basedOn w:val="a0"/>
    <w:rsid w:val="00844768"/>
  </w:style>
  <w:style w:type="character" w:customStyle="1" w:styleId="13">
    <w:name w:val="标题1"/>
    <w:basedOn w:val="a0"/>
    <w:rsid w:val="00844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ay.weixin.qq.com/wiki/doc/api/jsapi.php?chapter=4_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ay.weixin.qq.com/wiki/doc/api/jsapi.php?chapter=4_3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pay.weixin.qq.com/wiki/doc/api/jsapi.php?chapter=4_3" TargetMode="External"/><Relationship Id="rId4" Type="http://schemas.openxmlformats.org/officeDocument/2006/relationships/styles" Target="styles.xml"/><Relationship Id="rId9" Type="http://schemas.openxmlformats.org/officeDocument/2006/relationships/hyperlink" Target="https://pay.weixin.qq.com/wiki/doc/api/jsapi.php?chapter=4_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51A19-5F78-4D36-AC03-3D718DB45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3349</TotalTime>
  <Pages>31</Pages>
  <Words>3053</Words>
  <Characters>17408</Characters>
  <Application>Microsoft Office Word</Application>
  <DocSecurity>0</DocSecurity>
  <Lines>145</Lines>
  <Paragraphs>40</Paragraphs>
  <ScaleCrop>false</ScaleCrop>
  <Company>微软中国</Company>
  <LinksUpToDate>false</LinksUpToDate>
  <CharactersWithSpaces>20421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曾浩然</cp:lastModifiedBy>
  <cp:revision>555</cp:revision>
  <cp:lastPrinted>2016-07-21T07:45:00Z</cp:lastPrinted>
  <dcterms:created xsi:type="dcterms:W3CDTF">2017-07-31T06:25:00Z</dcterms:created>
  <dcterms:modified xsi:type="dcterms:W3CDTF">2017-09-29T10:10:00Z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