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406DC84B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227EF">
              <w:rPr>
                <w:b/>
                <w:bCs/>
              </w:rPr>
              <w:t>ЧИСЕЛЬНІ МЕТОДИ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5396E038" w:rsidR="00976B67" w:rsidRPr="005813E3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5813E3">
              <w:t>3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77777777" w:rsidR="00976B67" w:rsidRPr="000C41BD" w:rsidRDefault="00976B67" w:rsidP="003B4056">
            <w:pPr>
              <w:jc w:val="left"/>
            </w:pPr>
            <w:r w:rsidRPr="000C41BD">
              <w:t>Перевірила: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55726753" w:rsidR="00976B67" w:rsidRPr="000C41BD" w:rsidRDefault="006227EF" w:rsidP="003B4056">
            <w:pPr>
              <w:jc w:val="left"/>
            </w:pPr>
            <w:r>
              <w:t>Істоміна</w:t>
            </w:r>
            <w:r w:rsidR="00976B67" w:rsidRPr="000C41BD">
              <w:t xml:space="preserve"> Н.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6B41808E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08317A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586AEAB9" w:rsidR="00976B67" w:rsidRPr="000C41BD" w:rsidRDefault="005813E3" w:rsidP="00EA6E6A">
            <w:pPr>
              <w:rPr>
                <w:b/>
                <w:bCs/>
              </w:rPr>
            </w:pPr>
            <w:r w:rsidRPr="005813E3">
              <w:rPr>
                <w:b/>
                <w:bCs/>
              </w:rPr>
              <w:t>Розв’язування нелінійних рівнянь та їх систем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5A0C7AF3" w:rsidR="00976B67" w:rsidRPr="000C41BD" w:rsidRDefault="005813E3" w:rsidP="005813E3">
            <w:r>
              <w:t>вивчення методів і набуття навичок розв’язування нелінійних рівнянь</w:t>
            </w:r>
            <w:r w:rsidR="0008317A">
              <w:t xml:space="preserve"> </w:t>
            </w:r>
            <w:r>
              <w:t xml:space="preserve">та їх систем засобами пакета </w:t>
            </w:r>
            <w:proofErr w:type="spellStart"/>
            <w:r>
              <w:t>Mathcad</w:t>
            </w:r>
            <w:proofErr w:type="spellEnd"/>
            <w:r>
              <w:t>.</w:t>
            </w:r>
          </w:p>
        </w:tc>
      </w:tr>
    </w:tbl>
    <w:p w14:paraId="0C7070AF" w14:textId="77777777" w:rsidR="00976B67" w:rsidRPr="000C41BD" w:rsidRDefault="00976B67" w:rsidP="003B4056"/>
    <w:p w14:paraId="7382977B" w14:textId="0E9B2D27" w:rsidR="00444539" w:rsidRDefault="00444539" w:rsidP="00444539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6380D9D2" w14:textId="2BC95100" w:rsidR="005813E3" w:rsidRPr="005813E3" w:rsidRDefault="005813E3" w:rsidP="005813E3">
      <w:pPr>
        <w:pStyle w:val="a6"/>
        <w:numPr>
          <w:ilvl w:val="0"/>
          <w:numId w:val="1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t>Зада</w:t>
      </w:r>
      <w:r w:rsidRPr="005813E3"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нелінійне рівняння. Відділи</w:t>
      </w:r>
      <w:r w:rsidRPr="005813E3"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корені нелінійного</w:t>
      </w:r>
    </w:p>
    <w:p w14:paraId="613132D1" w14:textId="419DB43B" w:rsidR="005813E3" w:rsidRDefault="005813E3" w:rsidP="005813E3">
      <w:pPr>
        <w:ind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t>рівняння першим графічним методом.</w:t>
      </w:r>
    </w:p>
    <w:p w14:paraId="5A181F16" w14:textId="77777777" w:rsidR="00E12E4C" w:rsidRDefault="00E12E4C" w:rsidP="005813E3">
      <w:pPr>
        <w:ind w:firstLine="709"/>
        <w:rPr>
          <w:rFonts w:cs="Times New Roman"/>
          <w:szCs w:val="28"/>
        </w:rPr>
      </w:pPr>
    </w:p>
    <w:p w14:paraId="7C783EAD" w14:textId="77777777" w:rsidR="00E12E4C" w:rsidRDefault="005813E3" w:rsidP="00E12E4C">
      <w:pPr>
        <w:keepNext/>
        <w:ind w:firstLine="709"/>
      </w:pPr>
      <w:r w:rsidRPr="005813E3">
        <w:rPr>
          <w:rFonts w:cs="Times New Roman"/>
          <w:szCs w:val="28"/>
        </w:rPr>
        <w:drawing>
          <wp:inline distT="0" distB="0" distL="0" distR="0" wp14:anchorId="5522B1E1" wp14:editId="76183329">
            <wp:extent cx="5184250" cy="315347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447" cy="316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3F8F" w14:textId="5FA54BF2" w:rsidR="005813E3" w:rsidRDefault="00E12E4C" w:rsidP="00E12E4C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7A">
        <w:rPr>
          <w:noProof/>
        </w:rPr>
        <w:t>1</w:t>
      </w:r>
      <w:r>
        <w:fldChar w:fldCharType="end"/>
      </w:r>
      <w:r>
        <w:t xml:space="preserve"> – Результат виконання завдання 1</w:t>
      </w:r>
    </w:p>
    <w:p w14:paraId="05B41E84" w14:textId="77777777" w:rsidR="00E12E4C" w:rsidRPr="00E12E4C" w:rsidRDefault="00E12E4C" w:rsidP="00E12E4C"/>
    <w:p w14:paraId="78D729B9" w14:textId="1243A42B" w:rsidR="005813E3" w:rsidRDefault="005813E3" w:rsidP="005813E3">
      <w:pPr>
        <w:pStyle w:val="a6"/>
        <w:numPr>
          <w:ilvl w:val="0"/>
          <w:numId w:val="1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t xml:space="preserve">За допомогою функції </w:t>
      </w:r>
      <w:proofErr w:type="spellStart"/>
      <w:r w:rsidRPr="005813E3">
        <w:rPr>
          <w:rFonts w:cs="Times New Roman"/>
          <w:szCs w:val="28"/>
        </w:rPr>
        <w:t>root</w:t>
      </w:r>
      <w:proofErr w:type="spellEnd"/>
      <w:r w:rsidRPr="005813E3">
        <w:rPr>
          <w:rFonts w:cs="Times New Roman"/>
          <w:szCs w:val="28"/>
        </w:rPr>
        <w:t>(f(x), x) уточни</w:t>
      </w:r>
      <w:r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значення коренів на</w:t>
      </w:r>
      <w:r>
        <w:rPr>
          <w:rFonts w:cs="Times New Roman"/>
          <w:szCs w:val="28"/>
        </w:rPr>
        <w:t xml:space="preserve"> </w:t>
      </w:r>
      <w:r w:rsidRPr="005813E3">
        <w:rPr>
          <w:rFonts w:cs="Times New Roman"/>
          <w:szCs w:val="28"/>
        </w:rPr>
        <w:t>визначених малих діапазонах.</w:t>
      </w:r>
    </w:p>
    <w:p w14:paraId="47FDB6EC" w14:textId="77777777" w:rsidR="0008317A" w:rsidRDefault="0008317A" w:rsidP="0008317A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1592CA7E" w14:textId="77777777" w:rsidR="00E12E4C" w:rsidRDefault="005813E3" w:rsidP="00E12E4C">
      <w:pPr>
        <w:pStyle w:val="a6"/>
        <w:keepNext/>
        <w:tabs>
          <w:tab w:val="left" w:pos="993"/>
        </w:tabs>
        <w:ind w:left="709"/>
      </w:pPr>
      <w:r w:rsidRPr="005813E3">
        <w:rPr>
          <w:rFonts w:cs="Times New Roman"/>
          <w:szCs w:val="28"/>
        </w:rPr>
        <w:drawing>
          <wp:inline distT="0" distB="0" distL="0" distR="0" wp14:anchorId="441BE918" wp14:editId="67D813C0">
            <wp:extent cx="2274073" cy="1671044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6624" cy="17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1B5D" w14:textId="4D763A5B" w:rsidR="00E12E4C" w:rsidRPr="00E12E4C" w:rsidRDefault="00E12E4C" w:rsidP="0008317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7A">
        <w:rPr>
          <w:noProof/>
        </w:rPr>
        <w:t>2</w:t>
      </w:r>
      <w:r>
        <w:fldChar w:fldCharType="end"/>
      </w:r>
      <w:r>
        <w:t xml:space="preserve"> </w:t>
      </w:r>
      <w:r w:rsidRPr="002E5A71">
        <w:t xml:space="preserve">– Результат виконання завдання </w:t>
      </w:r>
      <w:r>
        <w:t>2</w:t>
      </w:r>
    </w:p>
    <w:p w14:paraId="56D6C534" w14:textId="155B0BCC" w:rsidR="005813E3" w:rsidRDefault="005813E3" w:rsidP="005813E3">
      <w:pPr>
        <w:pStyle w:val="a6"/>
        <w:numPr>
          <w:ilvl w:val="0"/>
          <w:numId w:val="1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lastRenderedPageBreak/>
        <w:t>Розділи</w:t>
      </w:r>
      <w:r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нелінійне рівняння на дві функції та відділи</w:t>
      </w:r>
      <w:r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корені</w:t>
      </w:r>
      <w:r>
        <w:rPr>
          <w:rFonts w:cs="Times New Roman"/>
          <w:szCs w:val="28"/>
        </w:rPr>
        <w:t xml:space="preserve"> </w:t>
      </w:r>
      <w:r w:rsidRPr="005813E3">
        <w:rPr>
          <w:rFonts w:cs="Times New Roman"/>
          <w:szCs w:val="28"/>
        </w:rPr>
        <w:t>нелінійного рівняння другим графічним методом.</w:t>
      </w:r>
    </w:p>
    <w:p w14:paraId="60E05E82" w14:textId="77777777" w:rsidR="00E12E4C" w:rsidRDefault="00E12E4C" w:rsidP="00E12E4C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7F516682" w14:textId="77777777" w:rsidR="00E12E4C" w:rsidRDefault="00E12E4C" w:rsidP="00E12E4C">
      <w:pPr>
        <w:keepNext/>
        <w:tabs>
          <w:tab w:val="left" w:pos="993"/>
        </w:tabs>
        <w:ind w:left="709"/>
      </w:pPr>
      <w:r w:rsidRPr="00E12E4C">
        <w:drawing>
          <wp:inline distT="0" distB="0" distL="0" distR="0" wp14:anchorId="2CABABA4" wp14:editId="50E46FB8">
            <wp:extent cx="5325218" cy="41249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22EA" w14:textId="01272041" w:rsidR="00E12E4C" w:rsidRDefault="00E12E4C" w:rsidP="00E12E4C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7A">
        <w:rPr>
          <w:noProof/>
        </w:rPr>
        <w:t>3</w:t>
      </w:r>
      <w:r>
        <w:fldChar w:fldCharType="end"/>
      </w:r>
      <w:r>
        <w:t xml:space="preserve"> </w:t>
      </w:r>
      <w:r w:rsidRPr="00CD18C9">
        <w:t xml:space="preserve">– Результат виконання завдання </w:t>
      </w:r>
      <w:r>
        <w:t>3</w:t>
      </w:r>
    </w:p>
    <w:p w14:paraId="68F87DD7" w14:textId="77777777" w:rsidR="00E12E4C" w:rsidRPr="00E12E4C" w:rsidRDefault="00E12E4C" w:rsidP="00E12E4C"/>
    <w:p w14:paraId="0858300A" w14:textId="012D152B" w:rsidR="005813E3" w:rsidRDefault="005813E3" w:rsidP="005813E3">
      <w:pPr>
        <w:pStyle w:val="a6"/>
        <w:numPr>
          <w:ilvl w:val="0"/>
          <w:numId w:val="1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t>Відділи</w:t>
      </w:r>
      <w:r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корені нелінійного рівняння аналітичним методом.</w:t>
      </w:r>
    </w:p>
    <w:p w14:paraId="3991B8C3" w14:textId="77777777" w:rsidR="0008317A" w:rsidRDefault="0008317A" w:rsidP="0008317A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4F882384" w14:textId="77777777" w:rsidR="00E12E4C" w:rsidRDefault="00E12E4C" w:rsidP="00E12E4C">
      <w:pPr>
        <w:pStyle w:val="a6"/>
        <w:keepNext/>
        <w:tabs>
          <w:tab w:val="left" w:pos="993"/>
        </w:tabs>
        <w:ind w:left="709"/>
      </w:pPr>
      <w:r w:rsidRPr="00E12E4C">
        <w:rPr>
          <w:rFonts w:cs="Times New Roman"/>
          <w:szCs w:val="28"/>
        </w:rPr>
        <w:drawing>
          <wp:inline distT="0" distB="0" distL="0" distR="0" wp14:anchorId="373EF7F6" wp14:editId="2450E1E2">
            <wp:extent cx="6120130" cy="17132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C5BF" w14:textId="7F8FCFA3" w:rsidR="00E12E4C" w:rsidRDefault="00E12E4C" w:rsidP="00E12E4C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7A">
        <w:rPr>
          <w:noProof/>
        </w:rPr>
        <w:t>4</w:t>
      </w:r>
      <w:r>
        <w:fldChar w:fldCharType="end"/>
      </w:r>
      <w:r>
        <w:t xml:space="preserve"> </w:t>
      </w:r>
      <w:r w:rsidRPr="000051CE">
        <w:t xml:space="preserve">– Результат виконання завдання </w:t>
      </w:r>
      <w:r>
        <w:t>4</w:t>
      </w:r>
    </w:p>
    <w:p w14:paraId="47EF4661" w14:textId="77777777" w:rsidR="0008317A" w:rsidRPr="0008317A" w:rsidRDefault="0008317A" w:rsidP="0008317A"/>
    <w:p w14:paraId="10F4AB44" w14:textId="77777777" w:rsidR="00E12E4C" w:rsidRPr="00E12E4C" w:rsidRDefault="00E12E4C" w:rsidP="00E12E4C"/>
    <w:p w14:paraId="035F5C03" w14:textId="1A96936B" w:rsidR="005813E3" w:rsidRDefault="005813E3" w:rsidP="005813E3">
      <w:pPr>
        <w:pStyle w:val="a6"/>
        <w:numPr>
          <w:ilvl w:val="0"/>
          <w:numId w:val="1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lastRenderedPageBreak/>
        <w:t>Уточни</w:t>
      </w:r>
      <w:r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корені нелінійного рівняння за допомогою обчислювального</w:t>
      </w:r>
      <w:r>
        <w:rPr>
          <w:rFonts w:cs="Times New Roman"/>
          <w:szCs w:val="28"/>
        </w:rPr>
        <w:t xml:space="preserve"> </w:t>
      </w:r>
      <w:r w:rsidRPr="005813E3">
        <w:rPr>
          <w:rFonts w:cs="Times New Roman"/>
          <w:szCs w:val="28"/>
        </w:rPr>
        <w:t>блоку на кожному малому інтервалі.</w:t>
      </w:r>
    </w:p>
    <w:p w14:paraId="1DA242D2" w14:textId="77777777" w:rsidR="00E12E4C" w:rsidRDefault="00E12E4C" w:rsidP="00E12E4C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26F10C2E" w14:textId="77777777" w:rsidR="00E12E4C" w:rsidRDefault="00E12E4C" w:rsidP="00E12E4C">
      <w:pPr>
        <w:pStyle w:val="a6"/>
        <w:keepNext/>
        <w:tabs>
          <w:tab w:val="left" w:pos="993"/>
        </w:tabs>
        <w:ind w:left="709"/>
      </w:pPr>
      <w:r w:rsidRPr="00E12E4C">
        <w:rPr>
          <w:rFonts w:cs="Times New Roman"/>
          <w:szCs w:val="28"/>
        </w:rPr>
        <w:drawing>
          <wp:inline distT="0" distB="0" distL="0" distR="0" wp14:anchorId="1B4974C4" wp14:editId="7F8DA2A3">
            <wp:extent cx="6120130" cy="22840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9E07" w14:textId="5F870E5B" w:rsidR="00E12E4C" w:rsidRDefault="00E12E4C" w:rsidP="00E12E4C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7A">
        <w:rPr>
          <w:noProof/>
        </w:rPr>
        <w:t>5</w:t>
      </w:r>
      <w:r>
        <w:fldChar w:fldCharType="end"/>
      </w:r>
      <w:r>
        <w:t xml:space="preserve"> </w:t>
      </w:r>
      <w:r w:rsidRPr="00E95627">
        <w:t xml:space="preserve">– Результат виконання завдання </w:t>
      </w:r>
      <w:r>
        <w:t>5</w:t>
      </w:r>
    </w:p>
    <w:p w14:paraId="7BEA7B5C" w14:textId="77777777" w:rsidR="00E12E4C" w:rsidRPr="00E12E4C" w:rsidRDefault="00E12E4C" w:rsidP="00E12E4C"/>
    <w:p w14:paraId="13167953" w14:textId="45B1D41F" w:rsidR="005813E3" w:rsidRDefault="005813E3" w:rsidP="005813E3">
      <w:pPr>
        <w:pStyle w:val="a6"/>
        <w:numPr>
          <w:ilvl w:val="0"/>
          <w:numId w:val="1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t>Уточни</w:t>
      </w:r>
      <w:r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корені нелінійного рівняння за допомогою методів поділу</w:t>
      </w:r>
      <w:r>
        <w:rPr>
          <w:rFonts w:cs="Times New Roman"/>
          <w:szCs w:val="28"/>
        </w:rPr>
        <w:t xml:space="preserve"> </w:t>
      </w:r>
      <w:r w:rsidRPr="005813E3">
        <w:rPr>
          <w:rFonts w:cs="Times New Roman"/>
          <w:szCs w:val="28"/>
        </w:rPr>
        <w:t>навпіл, Ньютона, хорд.</w:t>
      </w:r>
    </w:p>
    <w:p w14:paraId="522395E9" w14:textId="77777777" w:rsidR="0008317A" w:rsidRDefault="0008317A" w:rsidP="0008317A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28C9EBCE" w14:textId="77777777" w:rsidR="00E12E4C" w:rsidRDefault="00E12E4C" w:rsidP="00E12E4C">
      <w:pPr>
        <w:pStyle w:val="a6"/>
        <w:keepNext/>
        <w:tabs>
          <w:tab w:val="left" w:pos="993"/>
        </w:tabs>
        <w:ind w:left="709"/>
      </w:pPr>
      <w:r w:rsidRPr="00E12E4C">
        <w:rPr>
          <w:rFonts w:cs="Times New Roman"/>
          <w:szCs w:val="28"/>
        </w:rPr>
        <w:drawing>
          <wp:inline distT="0" distB="0" distL="0" distR="0" wp14:anchorId="3F1B2051" wp14:editId="0EB38BCF">
            <wp:extent cx="4763165" cy="32008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0D2D" w14:textId="29D76E93" w:rsidR="00E12E4C" w:rsidRDefault="00E12E4C" w:rsidP="00E12E4C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7A">
        <w:rPr>
          <w:noProof/>
        </w:rPr>
        <w:t>6</w:t>
      </w:r>
      <w:r>
        <w:fldChar w:fldCharType="end"/>
      </w:r>
      <w:r>
        <w:t xml:space="preserve"> </w:t>
      </w:r>
      <w:r w:rsidRPr="008A19FE">
        <w:t xml:space="preserve">– Результат виконання завдання </w:t>
      </w:r>
      <w:r>
        <w:t>6 (метод поділу навпіл)</w:t>
      </w:r>
    </w:p>
    <w:p w14:paraId="07840CAD" w14:textId="77777777" w:rsidR="0008317A" w:rsidRPr="0008317A" w:rsidRDefault="0008317A" w:rsidP="0008317A"/>
    <w:p w14:paraId="5AB9232E" w14:textId="77777777" w:rsidR="0008317A" w:rsidRDefault="00E12E4C" w:rsidP="0008317A">
      <w:pPr>
        <w:pStyle w:val="a6"/>
        <w:keepNext/>
        <w:tabs>
          <w:tab w:val="left" w:pos="993"/>
        </w:tabs>
        <w:ind w:left="709"/>
      </w:pPr>
      <w:r w:rsidRPr="00E12E4C">
        <w:rPr>
          <w:rFonts w:cs="Times New Roman"/>
          <w:szCs w:val="28"/>
        </w:rPr>
        <w:lastRenderedPageBreak/>
        <w:drawing>
          <wp:inline distT="0" distB="0" distL="0" distR="0" wp14:anchorId="6A466FBF" wp14:editId="2B39EF12">
            <wp:extent cx="4620270" cy="372479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6803" w14:textId="0B966D83" w:rsidR="0008317A" w:rsidRDefault="0008317A" w:rsidP="0008317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 w:rsidRPr="00E60BE6">
        <w:t xml:space="preserve">– Результат виконання завдання </w:t>
      </w:r>
      <w:r>
        <w:t>6 (метод Ньютона)</w:t>
      </w:r>
    </w:p>
    <w:p w14:paraId="27176C50" w14:textId="77777777" w:rsidR="0008317A" w:rsidRPr="0008317A" w:rsidRDefault="0008317A" w:rsidP="0008317A"/>
    <w:p w14:paraId="726DEBF0" w14:textId="77777777" w:rsidR="0008317A" w:rsidRDefault="00E12E4C" w:rsidP="0008317A">
      <w:pPr>
        <w:pStyle w:val="a6"/>
        <w:keepNext/>
        <w:tabs>
          <w:tab w:val="left" w:pos="993"/>
        </w:tabs>
        <w:ind w:left="709"/>
      </w:pPr>
      <w:r w:rsidRPr="00E12E4C">
        <w:rPr>
          <w:rFonts w:cs="Times New Roman"/>
          <w:szCs w:val="28"/>
        </w:rPr>
        <w:drawing>
          <wp:inline distT="0" distB="0" distL="0" distR="0" wp14:anchorId="68575893" wp14:editId="79EDF410">
            <wp:extent cx="3858163" cy="406774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0F92" w14:textId="569515A3" w:rsidR="00E12E4C" w:rsidRDefault="0008317A" w:rsidP="0008317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 w:rsidRPr="00262979">
        <w:t xml:space="preserve">– Результат виконання завдання </w:t>
      </w:r>
      <w:r>
        <w:t>6 (метод хорд)</w:t>
      </w:r>
    </w:p>
    <w:p w14:paraId="7BA5D30A" w14:textId="77777777" w:rsidR="0008317A" w:rsidRPr="0008317A" w:rsidRDefault="0008317A" w:rsidP="0008317A"/>
    <w:p w14:paraId="0C190BA5" w14:textId="48A2F47B" w:rsidR="005813E3" w:rsidRDefault="005813E3" w:rsidP="005813E3">
      <w:pPr>
        <w:pStyle w:val="a6"/>
        <w:numPr>
          <w:ilvl w:val="0"/>
          <w:numId w:val="1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lastRenderedPageBreak/>
        <w:t>Зада</w:t>
      </w:r>
      <w:r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поліном. За допомогою функції </w:t>
      </w:r>
      <w:proofErr w:type="spellStart"/>
      <w:r w:rsidRPr="005813E3">
        <w:rPr>
          <w:rFonts w:cs="Times New Roman"/>
          <w:szCs w:val="28"/>
        </w:rPr>
        <w:t>polyroots</w:t>
      </w:r>
      <w:proofErr w:type="spellEnd"/>
      <w:r w:rsidRPr="005813E3">
        <w:rPr>
          <w:rFonts w:cs="Times New Roman"/>
          <w:szCs w:val="28"/>
        </w:rPr>
        <w:t>(x)</w:t>
      </w:r>
      <w:r>
        <w:rPr>
          <w:rFonts w:cs="Times New Roman"/>
          <w:szCs w:val="28"/>
        </w:rPr>
        <w:t xml:space="preserve"> </w:t>
      </w:r>
      <w:r w:rsidRPr="005813E3">
        <w:rPr>
          <w:rFonts w:cs="Times New Roman"/>
          <w:szCs w:val="28"/>
        </w:rPr>
        <w:t>уточни</w:t>
      </w:r>
      <w:r w:rsidRPr="005813E3"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корені полінома.</w:t>
      </w:r>
    </w:p>
    <w:p w14:paraId="2E89EE19" w14:textId="77777777" w:rsidR="0008317A" w:rsidRDefault="0008317A" w:rsidP="0008317A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6FCBE252" w14:textId="77777777" w:rsidR="0008317A" w:rsidRDefault="00E12E4C" w:rsidP="0008317A">
      <w:pPr>
        <w:pStyle w:val="a6"/>
        <w:keepNext/>
        <w:tabs>
          <w:tab w:val="left" w:pos="993"/>
        </w:tabs>
        <w:ind w:left="709"/>
      </w:pPr>
      <w:r w:rsidRPr="00E12E4C">
        <w:rPr>
          <w:rFonts w:cs="Times New Roman"/>
          <w:szCs w:val="28"/>
        </w:rPr>
        <w:drawing>
          <wp:inline distT="0" distB="0" distL="0" distR="0" wp14:anchorId="075C2AE6" wp14:editId="7BA92673">
            <wp:extent cx="6120130" cy="53936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F96A" w14:textId="6DF40A90" w:rsidR="00E12E4C" w:rsidRDefault="0008317A" w:rsidP="0008317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</w:t>
      </w:r>
      <w:r w:rsidRPr="009D01F1">
        <w:t xml:space="preserve">– Результат виконання завдання </w:t>
      </w:r>
      <w:r>
        <w:t>7</w:t>
      </w:r>
    </w:p>
    <w:p w14:paraId="4CB84012" w14:textId="77777777" w:rsidR="0008317A" w:rsidRPr="0008317A" w:rsidRDefault="0008317A" w:rsidP="0008317A"/>
    <w:p w14:paraId="35956E99" w14:textId="2334FFA4" w:rsidR="005813E3" w:rsidRDefault="005813E3" w:rsidP="005813E3">
      <w:pPr>
        <w:pStyle w:val="a6"/>
        <w:numPr>
          <w:ilvl w:val="0"/>
          <w:numId w:val="1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t>Зада</w:t>
      </w:r>
      <w:r>
        <w:rPr>
          <w:rFonts w:cs="Times New Roman"/>
          <w:szCs w:val="28"/>
        </w:rPr>
        <w:t>в</w:t>
      </w:r>
      <w:r w:rsidRPr="005813E3">
        <w:rPr>
          <w:rFonts w:cs="Times New Roman"/>
          <w:szCs w:val="28"/>
        </w:rPr>
        <w:t xml:space="preserve"> систему нелінійних рівнянь. Знай</w:t>
      </w:r>
      <w:r>
        <w:rPr>
          <w:rFonts w:cs="Times New Roman"/>
          <w:szCs w:val="28"/>
        </w:rPr>
        <w:t>шов</w:t>
      </w:r>
      <w:r w:rsidRPr="005813E3">
        <w:rPr>
          <w:rFonts w:cs="Times New Roman"/>
          <w:szCs w:val="28"/>
        </w:rPr>
        <w:t xml:space="preserve"> один з наборів</w:t>
      </w:r>
      <w:r>
        <w:rPr>
          <w:rFonts w:cs="Times New Roman"/>
          <w:szCs w:val="28"/>
        </w:rPr>
        <w:t xml:space="preserve"> </w:t>
      </w:r>
      <w:r w:rsidRPr="005813E3">
        <w:rPr>
          <w:rFonts w:cs="Times New Roman"/>
          <w:szCs w:val="28"/>
        </w:rPr>
        <w:t>коренів за допомогою обчислювального блоку.</w:t>
      </w:r>
    </w:p>
    <w:p w14:paraId="09FEF744" w14:textId="77777777" w:rsidR="0008317A" w:rsidRDefault="00E12E4C" w:rsidP="0008317A">
      <w:pPr>
        <w:pStyle w:val="a6"/>
        <w:keepNext/>
        <w:tabs>
          <w:tab w:val="left" w:pos="993"/>
        </w:tabs>
        <w:ind w:left="709"/>
      </w:pPr>
      <w:r w:rsidRPr="00E12E4C">
        <w:rPr>
          <w:rFonts w:cs="Times New Roman"/>
          <w:szCs w:val="28"/>
        </w:rPr>
        <w:lastRenderedPageBreak/>
        <w:drawing>
          <wp:inline distT="0" distB="0" distL="0" distR="0" wp14:anchorId="0C009CFD" wp14:editId="0E935321">
            <wp:extent cx="5858693" cy="7392432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05C7" w14:textId="116BD305" w:rsidR="00E12E4C" w:rsidRDefault="0008317A" w:rsidP="0008317A">
      <w:pPr>
        <w:pStyle w:val="a3"/>
        <w:jc w:val="center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</w:t>
      </w:r>
      <w:r w:rsidRPr="007E4264">
        <w:t xml:space="preserve">– Результат виконання завдання </w:t>
      </w:r>
      <w:r>
        <w:t>8 (задана система та її графіки)</w:t>
      </w:r>
    </w:p>
    <w:p w14:paraId="4E085844" w14:textId="77777777" w:rsidR="0008317A" w:rsidRDefault="00E12E4C" w:rsidP="0008317A">
      <w:pPr>
        <w:pStyle w:val="a6"/>
        <w:keepNext/>
        <w:tabs>
          <w:tab w:val="left" w:pos="993"/>
        </w:tabs>
        <w:ind w:left="709"/>
      </w:pPr>
      <w:r w:rsidRPr="00E12E4C">
        <w:rPr>
          <w:rFonts w:cs="Times New Roman"/>
          <w:szCs w:val="28"/>
        </w:rPr>
        <w:lastRenderedPageBreak/>
        <w:drawing>
          <wp:inline distT="0" distB="0" distL="0" distR="0" wp14:anchorId="370DB677" wp14:editId="440711CF">
            <wp:extent cx="3203907" cy="278295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0963" cy="278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0864" w14:textId="291A22B7" w:rsidR="00E12E4C" w:rsidRDefault="0008317A" w:rsidP="0008317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</w:t>
      </w:r>
      <w:r w:rsidRPr="00263384">
        <w:t xml:space="preserve">– Результат виконання завдання </w:t>
      </w:r>
      <w:r>
        <w:t>8 (пошук одного з наборів коренів)</w:t>
      </w:r>
    </w:p>
    <w:p w14:paraId="6C102400" w14:textId="77777777" w:rsidR="0008317A" w:rsidRPr="0008317A" w:rsidRDefault="0008317A" w:rsidP="0008317A"/>
    <w:p w14:paraId="40C0BC39" w14:textId="09C34CFD" w:rsidR="005813E3" w:rsidRPr="005813E3" w:rsidRDefault="005813E3" w:rsidP="005813E3">
      <w:pPr>
        <w:pStyle w:val="a6"/>
        <w:numPr>
          <w:ilvl w:val="0"/>
          <w:numId w:val="1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813E3">
        <w:rPr>
          <w:rFonts w:cs="Times New Roman"/>
          <w:szCs w:val="28"/>
        </w:rPr>
        <w:t>Знай</w:t>
      </w:r>
      <w:r>
        <w:rPr>
          <w:rFonts w:cs="Times New Roman"/>
          <w:szCs w:val="28"/>
        </w:rPr>
        <w:t>шов</w:t>
      </w:r>
      <w:r w:rsidRPr="005813E3">
        <w:rPr>
          <w:rFonts w:cs="Times New Roman"/>
          <w:szCs w:val="28"/>
        </w:rPr>
        <w:t xml:space="preserve"> один з наборів коренів системи нелінійних рівнянь методом</w:t>
      </w:r>
    </w:p>
    <w:p w14:paraId="292C4B78" w14:textId="7C7FFFA2" w:rsidR="005813E3" w:rsidRDefault="005813E3" w:rsidP="005813E3">
      <w:pPr>
        <w:tabs>
          <w:tab w:val="left" w:pos="993"/>
        </w:tabs>
        <w:rPr>
          <w:rFonts w:cs="Times New Roman"/>
          <w:szCs w:val="28"/>
        </w:rPr>
      </w:pPr>
      <w:r w:rsidRPr="005813E3">
        <w:rPr>
          <w:rFonts w:cs="Times New Roman"/>
          <w:szCs w:val="28"/>
        </w:rPr>
        <w:t>Ньютона.</w:t>
      </w:r>
    </w:p>
    <w:p w14:paraId="557EDFCA" w14:textId="77777777" w:rsidR="0008317A" w:rsidRDefault="0008317A" w:rsidP="005813E3">
      <w:pPr>
        <w:tabs>
          <w:tab w:val="left" w:pos="993"/>
        </w:tabs>
        <w:rPr>
          <w:rFonts w:cs="Times New Roman"/>
          <w:szCs w:val="28"/>
        </w:rPr>
      </w:pPr>
    </w:p>
    <w:p w14:paraId="0175BB43" w14:textId="77777777" w:rsidR="0008317A" w:rsidRDefault="00E12E4C" w:rsidP="0008317A">
      <w:pPr>
        <w:keepNext/>
        <w:tabs>
          <w:tab w:val="left" w:pos="993"/>
        </w:tabs>
      </w:pPr>
      <w:r w:rsidRPr="00E12E4C">
        <w:rPr>
          <w:rFonts w:cs="Times New Roman"/>
          <w:szCs w:val="28"/>
        </w:rPr>
        <w:drawing>
          <wp:inline distT="0" distB="0" distL="0" distR="0" wp14:anchorId="07CBA76A" wp14:editId="2B581ECF">
            <wp:extent cx="2825386" cy="32918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9" cy="330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845" w14:textId="2558E856" w:rsidR="005813E3" w:rsidRDefault="0008317A" w:rsidP="0008317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</w:t>
      </w:r>
      <w:r w:rsidRPr="00417817">
        <w:t xml:space="preserve">– Результат виконання завдання </w:t>
      </w:r>
      <w:r>
        <w:t>9</w:t>
      </w:r>
    </w:p>
    <w:p w14:paraId="735CFA19" w14:textId="77777777" w:rsidR="0008317A" w:rsidRPr="0008317A" w:rsidRDefault="0008317A" w:rsidP="0008317A"/>
    <w:p w14:paraId="645ADA9E" w14:textId="496DB9AD" w:rsidR="00976B67" w:rsidRPr="00EA6E6A" w:rsidRDefault="00976B67" w:rsidP="005813E3">
      <w:pPr>
        <w:ind w:firstLine="709"/>
      </w:pPr>
      <w:r w:rsidRPr="00D0418D">
        <w:rPr>
          <w:b/>
          <w:bCs/>
        </w:rPr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лабораторній роботі я </w:t>
      </w:r>
      <w:r w:rsidR="00C90723">
        <w:t xml:space="preserve">вивчив </w:t>
      </w:r>
      <w:r w:rsidR="0008317A">
        <w:t>метод</w:t>
      </w:r>
      <w:r w:rsidR="0008317A">
        <w:t>и</w:t>
      </w:r>
      <w:r w:rsidR="0008317A">
        <w:t xml:space="preserve"> і набу</w:t>
      </w:r>
      <w:r w:rsidR="0008317A">
        <w:t>в</w:t>
      </w:r>
      <w:r w:rsidR="0008317A">
        <w:t xml:space="preserve"> навичок розв’язування нелінійних рівнянь та їх систем засобами пакета </w:t>
      </w:r>
      <w:proofErr w:type="spellStart"/>
      <w:r w:rsidR="0008317A">
        <w:t>Mathcad</w:t>
      </w:r>
      <w:proofErr w:type="spellEnd"/>
      <w:r w:rsidR="0008317A">
        <w:t>.</w:t>
      </w:r>
    </w:p>
    <w:sectPr w:rsidR="00976B67" w:rsidRPr="00EA6E6A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444F1"/>
    <w:multiLevelType w:val="hybridMultilevel"/>
    <w:tmpl w:val="21A637FA"/>
    <w:lvl w:ilvl="0" w:tplc="8468F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2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344A4"/>
    <w:multiLevelType w:val="hybridMultilevel"/>
    <w:tmpl w:val="2BEE9F6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5"/>
  </w:num>
  <w:num w:numId="5">
    <w:abstractNumId w:val="10"/>
  </w:num>
  <w:num w:numId="6">
    <w:abstractNumId w:val="0"/>
  </w:num>
  <w:num w:numId="7">
    <w:abstractNumId w:val="6"/>
  </w:num>
  <w:num w:numId="8">
    <w:abstractNumId w:val="2"/>
  </w:num>
  <w:num w:numId="9">
    <w:abstractNumId w:val="4"/>
  </w:num>
  <w:num w:numId="10">
    <w:abstractNumId w:val="1"/>
  </w:num>
  <w:num w:numId="11">
    <w:abstractNumId w:val="11"/>
  </w:num>
  <w:num w:numId="12">
    <w:abstractNumId w:val="9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317A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800A7"/>
    <w:rsid w:val="001B29BC"/>
    <w:rsid w:val="001C4FE9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D04F6"/>
    <w:rsid w:val="003D1050"/>
    <w:rsid w:val="00414B4E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31AC"/>
    <w:rsid w:val="005813E3"/>
    <w:rsid w:val="00597C5E"/>
    <w:rsid w:val="005D31BD"/>
    <w:rsid w:val="005D587C"/>
    <w:rsid w:val="00605533"/>
    <w:rsid w:val="006227EF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665F6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82775"/>
    <w:rsid w:val="00C90723"/>
    <w:rsid w:val="00CA70F3"/>
    <w:rsid w:val="00CC56A8"/>
    <w:rsid w:val="00CE5546"/>
    <w:rsid w:val="00D0418D"/>
    <w:rsid w:val="00DD6319"/>
    <w:rsid w:val="00DE495F"/>
    <w:rsid w:val="00E11C5A"/>
    <w:rsid w:val="00E12E4C"/>
    <w:rsid w:val="00E418EE"/>
    <w:rsid w:val="00E86304"/>
    <w:rsid w:val="00EA6E6A"/>
    <w:rsid w:val="00ED1DA9"/>
    <w:rsid w:val="00F1671D"/>
    <w:rsid w:val="00F4782A"/>
    <w:rsid w:val="00F6751D"/>
    <w:rsid w:val="00F760AC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1617</Words>
  <Characters>923</Characters>
  <Application>Microsoft Office Word</Application>
  <DocSecurity>0</DocSecurity>
  <Lines>7</Lines>
  <Paragraphs>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3</cp:revision>
  <dcterms:created xsi:type="dcterms:W3CDTF">2026-10-04T14:58:00Z</dcterms:created>
  <dcterms:modified xsi:type="dcterms:W3CDTF">2026-10-04T15:28:00Z</dcterms:modified>
</cp:coreProperties>
</file>