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7256" w14:textId="54AD9911" w:rsidR="006A7E4B" w:rsidRDefault="00406E84">
      <w:hyperlink r:id="rId4" w:history="1">
        <w:r w:rsidRPr="00406E84">
          <w:rPr>
            <w:rStyle w:val="Hyperlink"/>
          </w:rPr>
          <w:t>https://drive.google.com/drive/folders/1lD23R_dOtKFX37dQgN3qBSKTDTPA-KWk?usp=sharing</w:t>
        </w:r>
      </w:hyperlink>
    </w:p>
    <w:sectPr w:rsidR="006A7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BC1"/>
    <w:rsid w:val="00406E84"/>
    <w:rsid w:val="004A6BC1"/>
    <w:rsid w:val="0058746C"/>
    <w:rsid w:val="006A7E4B"/>
    <w:rsid w:val="009F0D41"/>
    <w:rsid w:val="00E43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C8847-DBE0-4E81-8C47-A954F805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B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E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D23R_dOtKFX37dQgN3qBSKTDTPA-KWk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.Hossam Farrag.</dc:creator>
  <cp:keywords/>
  <dc:description/>
  <cp:lastModifiedBy>.Hossam Farrag.</cp:lastModifiedBy>
  <cp:revision>2</cp:revision>
  <dcterms:created xsi:type="dcterms:W3CDTF">2026-04-15T12:50:00Z</dcterms:created>
  <dcterms:modified xsi:type="dcterms:W3CDTF">2026-04-15T12:53:00Z</dcterms:modified>
</cp:coreProperties>
</file>