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E55EF6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color w:val="000000" w:themeColor="text1"/>
        </w:rPr>
      </w:pPr>
      <w:bookmarkStart w:id="0" w:name="_top"/>
      <w:bookmarkEnd w:id="0"/>
      <w:r w:rsidRPr="00E55EF6">
        <w:rPr>
          <w:rFonts w:asciiTheme="majorHAnsi" w:eastAsiaTheme="majorHAnsi" w:hAnsiTheme="majorHAnsi"/>
          <w:b/>
          <w:color w:val="000000" w:themeColor="text1"/>
          <w:sz w:val="48"/>
        </w:rPr>
        <w:t>프로젝트 진행일지</w:t>
      </w:r>
    </w:p>
    <w:p w14:paraId="4D66577E" w14:textId="522F8ACB" w:rsidR="00944C2A" w:rsidRPr="00E55EF6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color w:val="000000" w:themeColor="text1"/>
        </w:rPr>
      </w:pPr>
      <w:r w:rsidRPr="00E55EF6">
        <w:rPr>
          <w:rFonts w:asciiTheme="majorHAnsi" w:eastAsiaTheme="majorHAnsi" w:hAnsiTheme="majorHAnsi"/>
          <w:b/>
          <w:color w:val="000000" w:themeColor="text1"/>
          <w:sz w:val="34"/>
        </w:rPr>
        <w:t>[</w:t>
      </w:r>
      <w:proofErr w:type="spellStart"/>
      <w:r w:rsidR="00C9177D" w:rsidRPr="00E55EF6">
        <w:rPr>
          <w:rFonts w:asciiTheme="majorHAnsi" w:eastAsiaTheme="majorHAnsi" w:hAnsiTheme="majorHAnsi" w:hint="eastAsia"/>
          <w:b/>
          <w:color w:val="000000" w:themeColor="text1"/>
          <w:sz w:val="34"/>
        </w:rPr>
        <w:t>스타트라이</w:t>
      </w:r>
      <w:r w:rsidR="00E55EF6">
        <w:rPr>
          <w:rFonts w:asciiTheme="majorHAnsi" w:eastAsiaTheme="majorHAnsi" w:hAnsiTheme="majorHAnsi" w:hint="eastAsia"/>
          <w:b/>
          <w:color w:val="000000" w:themeColor="text1"/>
          <w:sz w:val="34"/>
        </w:rPr>
        <w:t>팀</w:t>
      </w:r>
      <w:proofErr w:type="spellEnd"/>
      <w:r w:rsidRPr="00E55EF6">
        <w:rPr>
          <w:rFonts w:asciiTheme="majorHAnsi" w:eastAsiaTheme="majorHAnsi" w:hAnsiTheme="majorHAnsi"/>
          <w:b/>
          <w:color w:val="000000" w:themeColor="text1"/>
          <w:sz w:val="34"/>
        </w:rPr>
        <w:t>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E55EF6" w:rsidRPr="00E55EF6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0132B943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홍승표</w:t>
            </w:r>
          </w:p>
        </w:tc>
      </w:tr>
      <w:tr w:rsidR="00E55EF6" w:rsidRPr="00E55EF6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4889D4F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202</w:t>
            </w:r>
            <w:r w:rsidR="006977FD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3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.</w:t>
            </w:r>
            <w:r w:rsidR="00C9177D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0</w:t>
            </w:r>
            <w:r w:rsidR="00CA67BE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4.0</w:t>
            </w:r>
            <w:r w:rsidR="00D413F3">
              <w:rPr>
                <w:rFonts w:asciiTheme="majorHAnsi" w:eastAsiaTheme="majorHAnsi" w:hAnsiTheme="majorHAnsi"/>
                <w:color w:val="000000" w:themeColor="text1"/>
                <w:sz w:val="22"/>
              </w:rPr>
              <w:t>4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. (</w:t>
            </w:r>
            <w:r w:rsidR="00D413F3">
              <w:rPr>
                <w:rFonts w:asciiTheme="majorHAnsi" w:eastAsiaTheme="majorHAnsi" w:hAnsiTheme="majorHAnsi"/>
                <w:color w:val="000000" w:themeColor="text1"/>
                <w:sz w:val="22"/>
              </w:rPr>
              <w:t>3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회)</w:t>
            </w:r>
          </w:p>
        </w:tc>
      </w:tr>
      <w:tr w:rsidR="00E55EF6" w:rsidRPr="00E55EF6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E55EF6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113B04C5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E55EF6" w:rsidRPr="00E55EF6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28FA8D11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스타트라이</w:t>
            </w:r>
            <w:r w:rsidR="00284E33"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팀</w:t>
            </w:r>
          </w:p>
        </w:tc>
      </w:tr>
      <w:tr w:rsidR="00E55EF6" w:rsidRPr="00E55EF6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역할</w:t>
            </w:r>
          </w:p>
        </w:tc>
      </w:tr>
      <w:tr w:rsidR="00E55EF6" w:rsidRPr="00E55EF6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5A2A1FDE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서단우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1420439A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조은진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3256E516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차지인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356B29AE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함은정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52635908" w:rsidR="00944C2A" w:rsidRPr="00556811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홍승표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22C09BF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서단우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6ABBD222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8B8D717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조은진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42794A5A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61210998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차지인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42263D08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5FFE281C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함은정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500029AE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69E1E3A2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홍승표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314BE6E2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5A2334B5" w14:textId="3ABFB798" w:rsidR="00BE5EA7" w:rsidRDefault="00BE5EA7" w:rsidP="00BE5EA7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제안 배경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외부 요인)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F7A46">
              <w:rPr>
                <w:rFonts w:asciiTheme="majorHAnsi" w:eastAsiaTheme="majorHAnsi" w:hAnsiTheme="majorHAnsi" w:hint="eastAsia"/>
              </w:rPr>
              <w:t>요약 정리 작성</w:t>
            </w:r>
          </w:p>
          <w:p w14:paraId="585F019F" w14:textId="133B045E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23D565DB" w14:textId="77777777" w:rsidR="00BE5EA7" w:rsidRPr="00556811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1.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서단우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기술적 배경</w:t>
            </w:r>
          </w:p>
          <w:p w14:paraId="4CB13C54" w14:textId="2DD11CF0" w:rsidR="00BE5EA7" w:rsidRPr="00556811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2.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조은진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사회적 배경</w:t>
            </w:r>
          </w:p>
          <w:p w14:paraId="46643E14" w14:textId="4A4FE2CD" w:rsidR="00BE5EA7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3.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차지인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경제적 배경</w:t>
            </w:r>
          </w:p>
          <w:p w14:paraId="0EAE5DC2" w14:textId="75BCB47A" w:rsidR="00BE5EA7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함은정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트렌드 배경</w:t>
            </w:r>
          </w:p>
          <w:p w14:paraId="524FA2CF" w14:textId="63649CA3" w:rsidR="00BE5EA7" w:rsidRPr="00556811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홍승표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정책적 배경,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제도적 배경</w:t>
            </w:r>
          </w:p>
          <w:p w14:paraId="4D38DE59" w14:textId="5B9FB0AA" w:rsidR="00BE0742" w:rsidRPr="00556811" w:rsidRDefault="00BE5EA7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 -&gt; </w:t>
            </w:r>
            <w:r>
              <w:rPr>
                <w:rFonts w:asciiTheme="majorHAnsi" w:eastAsiaTheme="majorHAnsi" w:hAnsiTheme="majorHAnsi" w:hint="eastAsia"/>
                <w:sz w:val="22"/>
              </w:rPr>
              <w:t>내용 확인,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서로가 조사한 부분 요약 정리하여 작성하는 것으로!</w:t>
            </w:r>
            <w:r w:rsidR="008F7A46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="008F7A46">
              <w:rPr>
                <w:rFonts w:asciiTheme="majorHAnsi" w:eastAsiaTheme="majorHAnsi" w:hAnsiTheme="majorHAnsi"/>
                <w:sz w:val="22"/>
              </w:rPr>
              <w:t>(~4/7)</w:t>
            </w:r>
          </w:p>
          <w:p w14:paraId="69492CE4" w14:textId="77777777" w:rsidR="00BE0742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</w:p>
          <w:p w14:paraId="374C0D42" w14:textId="04C8CF32" w:rsidR="00D413F3" w:rsidRPr="00556811" w:rsidRDefault="00D413F3" w:rsidP="00D413F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[안건 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556811">
              <w:rPr>
                <w:rFonts w:asciiTheme="majorHAnsi" w:eastAsiaTheme="majorHAnsi" w:hAnsiTheme="majorHAnsi"/>
                <w:sz w:val="22"/>
              </w:rPr>
              <w:t>]</w:t>
            </w:r>
          </w:p>
          <w:p w14:paraId="7BA55C10" w14:textId="4A0B28DE" w:rsidR="00D413F3" w:rsidRDefault="00D413F3" w:rsidP="00D413F3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상권정보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페이지 분석</w:t>
            </w:r>
            <w:r w:rsidR="004A10F9"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11C9CFC5" w14:textId="77777777" w:rsidR="00D413F3" w:rsidRPr="00556811" w:rsidRDefault="00D413F3" w:rsidP="00D413F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0B3788EA" w14:textId="4CA88CAE" w:rsidR="00D413F3" w:rsidRDefault="002C450E" w:rsidP="002C450E">
            <w:pPr>
              <w:pStyle w:val="a3"/>
              <w:numPr>
                <w:ilvl w:val="0"/>
                <w:numId w:val="11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분석 내용</w:t>
            </w:r>
          </w:p>
          <w:p w14:paraId="6F309DDB" w14:textId="31BB30BD" w:rsidR="002C450E" w:rsidRDefault="002C450E" w:rsidP="002C450E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화면 구성</w:t>
            </w:r>
          </w:p>
          <w:p w14:paraId="186E1B89" w14:textId="0C24922D" w:rsidR="002C450E" w:rsidRDefault="002C450E" w:rsidP="002C450E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사용 데이터</w:t>
            </w:r>
          </w:p>
          <w:p w14:paraId="4C380BAB" w14:textId="2FCDE392" w:rsidR="002C450E" w:rsidRDefault="002C450E" w:rsidP="002C450E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사용하는 기능 </w:t>
            </w:r>
            <w:r>
              <w:rPr>
                <w:rFonts w:asciiTheme="majorHAnsi" w:eastAsiaTheme="majorHAnsi" w:hAnsiTheme="majorHAnsi"/>
                <w:sz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어떤 식으로 데이터를 분석하는가?</w:t>
            </w:r>
            <w:r w:rsidR="00856A57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52D65DE9" w14:textId="71CCF8A7" w:rsidR="002C450E" w:rsidRDefault="002C450E" w:rsidP="002C450E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분석 결과 해석 요약 </w:t>
            </w:r>
            <w:r>
              <w:rPr>
                <w:rFonts w:asciiTheme="majorHAnsi" w:eastAsiaTheme="majorHAnsi" w:hAnsiTheme="majorHAnsi"/>
                <w:sz w:val="22"/>
              </w:rPr>
              <w:t>: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분석 결과 해석과 위의 데이터가 무엇을 나타내는 자료인지 요약하여 정리</w:t>
            </w:r>
          </w:p>
          <w:p w14:paraId="0C0ECA88" w14:textId="58B537F5" w:rsidR="004A10F9" w:rsidRDefault="004A10F9" w:rsidP="004A10F9">
            <w:pPr>
              <w:pStyle w:val="a3"/>
              <w:numPr>
                <w:ilvl w:val="0"/>
                <w:numId w:val="11"/>
              </w:numPr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기한: </w:t>
            </w:r>
            <w:r>
              <w:rPr>
                <w:rFonts w:asciiTheme="majorHAnsi" w:eastAsiaTheme="majorHAnsi" w:hAnsiTheme="majorHAnsi"/>
                <w:sz w:val="22"/>
              </w:rPr>
              <w:t>~4/6(</w:t>
            </w:r>
            <w:r>
              <w:rPr>
                <w:rFonts w:asciiTheme="majorHAnsi" w:eastAsiaTheme="majorHAnsi" w:hAnsiTheme="majorHAnsi" w:hint="eastAsia"/>
                <w:sz w:val="22"/>
              </w:rPr>
              <w:t>목)</w:t>
            </w:r>
          </w:p>
          <w:p w14:paraId="72EEC280" w14:textId="22CF29A8" w:rsidR="002C450E" w:rsidRDefault="002C450E" w:rsidP="002C450E">
            <w:pPr>
              <w:pStyle w:val="a3"/>
              <w:numPr>
                <w:ilvl w:val="0"/>
                <w:numId w:val="11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개인별 조사 내용</w:t>
            </w:r>
          </w:p>
          <w:p w14:paraId="56BBF7ED" w14:textId="3B1CC7EC" w:rsidR="00D413F3" w:rsidRDefault="002C450E" w:rsidP="0091740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2C450E">
              <w:rPr>
                <w:rFonts w:asciiTheme="majorHAnsi" w:eastAsiaTheme="majorHAnsi" w:hAnsiTheme="majorHAnsi"/>
                <w:noProof/>
                <w:sz w:val="22"/>
              </w:rPr>
              <w:drawing>
                <wp:inline distT="0" distB="0" distL="0" distR="0" wp14:anchorId="59EF18F6" wp14:editId="261F1442">
                  <wp:extent cx="3933893" cy="2785826"/>
                  <wp:effectExtent l="0" t="0" r="3175" b="0"/>
                  <wp:docPr id="16916517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51762" name=""/>
                          <pic:cNvPicPr/>
                        </pic:nvPicPr>
                        <pic:blipFill rotWithShape="1">
                          <a:blip r:embed="rId5"/>
                          <a:srcRect l="8510" t="26082" r="7059" b="3711"/>
                          <a:stretch/>
                        </pic:blipFill>
                        <pic:spPr bwMode="auto">
                          <a:xfrm>
                            <a:off x="0" y="0"/>
                            <a:ext cx="3950729" cy="2797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9F26BB" w14:textId="77777777" w:rsidR="00917405" w:rsidRPr="00917405" w:rsidRDefault="00917405" w:rsidP="0091740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  <w:p w14:paraId="04233051" w14:textId="29D45694" w:rsidR="00D413F3" w:rsidRDefault="00D413F3" w:rsidP="00D413F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[안건 </w:t>
            </w:r>
            <w:r>
              <w:rPr>
                <w:rFonts w:asciiTheme="majorHAnsi" w:eastAsiaTheme="majorHAnsi" w:hAnsiTheme="majorHAnsi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sz w:val="22"/>
              </w:rPr>
              <w:t>]</w:t>
            </w:r>
          </w:p>
          <w:p w14:paraId="76A037A4" w14:textId="717DBBE7" w:rsidR="002C450E" w:rsidRPr="00556811" w:rsidRDefault="002C450E" w:rsidP="002C450E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프로젝트 방향성 </w:t>
            </w:r>
          </w:p>
          <w:p w14:paraId="2FAD5F33" w14:textId="77777777" w:rsidR="00D413F3" w:rsidRPr="00556811" w:rsidRDefault="00D413F3" w:rsidP="00D413F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2BF9BB8" w14:textId="4BC5C5DF" w:rsidR="00D413F3" w:rsidRDefault="002C450E" w:rsidP="002C450E">
            <w:pPr>
              <w:pStyle w:val="a3"/>
              <w:numPr>
                <w:ilvl w:val="0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리뷰/댓글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크롤링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데이터를 통한 오피니언 분석</w:t>
            </w:r>
          </w:p>
          <w:p w14:paraId="42C74383" w14:textId="0B36F2F7" w:rsidR="002C450E" w:rsidRPr="002C450E" w:rsidRDefault="002C450E" w:rsidP="002C450E">
            <w:pPr>
              <w:pStyle w:val="a3"/>
              <w:numPr>
                <w:ilvl w:val="0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분석할 지역 </w:t>
            </w:r>
            <w:r>
              <w:rPr>
                <w:rFonts w:asciiTheme="majorHAnsi" w:eastAsiaTheme="majorHAnsi" w:hAnsiTheme="majorHAnsi"/>
                <w:sz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구 단위) </w:t>
            </w:r>
            <w:r>
              <w:rPr>
                <w:rFonts w:asciiTheme="majorHAnsi" w:eastAsiaTheme="majorHAnsi" w:hAnsiTheme="majorHAnsi"/>
                <w:sz w:val="22"/>
              </w:rPr>
              <w:t>: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리뷰/평점이 많을 것 같은 곳</w:t>
            </w:r>
          </w:p>
          <w:p w14:paraId="08EDF9D7" w14:textId="1291A2E7" w:rsidR="002C450E" w:rsidRDefault="002C450E" w:rsidP="002C450E">
            <w:pPr>
              <w:pStyle w:val="a3"/>
              <w:numPr>
                <w:ilvl w:val="1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강남구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강남)</w:t>
            </w:r>
          </w:p>
          <w:p w14:paraId="76794B15" w14:textId="1D3335CE" w:rsidR="002C450E" w:rsidRDefault="002C450E" w:rsidP="002C450E">
            <w:pPr>
              <w:pStyle w:val="a3"/>
              <w:numPr>
                <w:ilvl w:val="1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마포구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홍대)</w:t>
            </w:r>
          </w:p>
          <w:p w14:paraId="487B72AE" w14:textId="77777777" w:rsidR="002C450E" w:rsidRDefault="002C450E" w:rsidP="002C450E">
            <w:pPr>
              <w:pStyle w:val="a3"/>
              <w:numPr>
                <w:ilvl w:val="1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송파구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잠실)</w:t>
            </w:r>
          </w:p>
          <w:p w14:paraId="03ADD8FA" w14:textId="77777777" w:rsidR="002C450E" w:rsidRDefault="002C450E" w:rsidP="002C450E">
            <w:pPr>
              <w:pStyle w:val="a3"/>
              <w:numPr>
                <w:ilvl w:val="0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업종별 지역 리뷰를 학습 시킨다?</w:t>
            </w:r>
          </w:p>
          <w:p w14:paraId="54AE443E" w14:textId="20DA9C44" w:rsidR="002C450E" w:rsidRPr="00D413F3" w:rsidRDefault="002C450E" w:rsidP="002C450E">
            <w:pPr>
              <w:pStyle w:val="a3"/>
              <w:numPr>
                <w:ilvl w:val="0"/>
                <w:numId w:val="12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개인적으로 데이터 사용 방향을 생각해보면 좋을 것 같습니다</w:t>
            </w:r>
            <w:r>
              <w:rPr>
                <w:rFonts w:asciiTheme="majorHAnsi" w:eastAsiaTheme="majorHAnsi" w:hAnsiTheme="majorHAnsi"/>
              </w:rPr>
              <w:t>…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04363695"/>
    <w:multiLevelType w:val="hybridMultilevel"/>
    <w:tmpl w:val="2E0CF288"/>
    <w:lvl w:ilvl="0" w:tplc="DA1C2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33618"/>
    <w:multiLevelType w:val="hybridMultilevel"/>
    <w:tmpl w:val="733AD706"/>
    <w:lvl w:ilvl="0" w:tplc="7B90AAA8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4571CB"/>
    <w:multiLevelType w:val="hybridMultilevel"/>
    <w:tmpl w:val="5CB4021A"/>
    <w:lvl w:ilvl="0" w:tplc="C20A9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46EC4F4">
      <w:start w:val="1"/>
      <w:numFmt w:val="decimal"/>
      <w:lvlText w:val="%2)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1CC84F96"/>
    <w:multiLevelType w:val="hybridMultilevel"/>
    <w:tmpl w:val="E13443F4"/>
    <w:lvl w:ilvl="0" w:tplc="0EB0DD4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7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5CE0491F"/>
    <w:multiLevelType w:val="hybridMultilevel"/>
    <w:tmpl w:val="2D4C3876"/>
    <w:lvl w:ilvl="0" w:tplc="ACD872C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C967511"/>
    <w:multiLevelType w:val="hybridMultilevel"/>
    <w:tmpl w:val="C8C6CC30"/>
    <w:lvl w:ilvl="0" w:tplc="C64E1FEA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2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5"/>
  </w:num>
  <w:num w:numId="2" w16cid:durableId="1572693041">
    <w:abstractNumId w:val="1"/>
  </w:num>
  <w:num w:numId="3" w16cid:durableId="1563980862">
    <w:abstractNumId w:val="8"/>
  </w:num>
  <w:num w:numId="4" w16cid:durableId="112722759">
    <w:abstractNumId w:val="7"/>
  </w:num>
  <w:num w:numId="5" w16cid:durableId="1892500430">
    <w:abstractNumId w:val="0"/>
  </w:num>
  <w:num w:numId="6" w16cid:durableId="1310094123">
    <w:abstractNumId w:val="12"/>
  </w:num>
  <w:num w:numId="7" w16cid:durableId="1255743189">
    <w:abstractNumId w:val="9"/>
  </w:num>
  <w:num w:numId="8" w16cid:durableId="525023589">
    <w:abstractNumId w:val="6"/>
  </w:num>
  <w:num w:numId="9" w16cid:durableId="222957667">
    <w:abstractNumId w:val="11"/>
  </w:num>
  <w:num w:numId="10" w16cid:durableId="492259317">
    <w:abstractNumId w:val="10"/>
  </w:num>
  <w:num w:numId="11" w16cid:durableId="347870408">
    <w:abstractNumId w:val="2"/>
  </w:num>
  <w:num w:numId="12" w16cid:durableId="1943803060">
    <w:abstractNumId w:val="4"/>
  </w:num>
  <w:num w:numId="13" w16cid:durableId="1127627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F4BA9"/>
    <w:rsid w:val="00284E33"/>
    <w:rsid w:val="002C450E"/>
    <w:rsid w:val="004A10F9"/>
    <w:rsid w:val="004C2285"/>
    <w:rsid w:val="00556811"/>
    <w:rsid w:val="005E6A2C"/>
    <w:rsid w:val="006336D4"/>
    <w:rsid w:val="006977FD"/>
    <w:rsid w:val="007447D0"/>
    <w:rsid w:val="007D0AFB"/>
    <w:rsid w:val="00856A57"/>
    <w:rsid w:val="008F7A46"/>
    <w:rsid w:val="00917405"/>
    <w:rsid w:val="00944C2A"/>
    <w:rsid w:val="00BE0742"/>
    <w:rsid w:val="00BE5EA7"/>
    <w:rsid w:val="00C00D22"/>
    <w:rsid w:val="00C9177D"/>
    <w:rsid w:val="00CA67BE"/>
    <w:rsid w:val="00CF3DAC"/>
    <w:rsid w:val="00D413F3"/>
    <w:rsid w:val="00D67DBF"/>
    <w:rsid w:val="00E55EF6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홍승표</cp:lastModifiedBy>
  <cp:revision>18</cp:revision>
  <dcterms:created xsi:type="dcterms:W3CDTF">2022-12-22T02:33:00Z</dcterms:created>
  <dcterms:modified xsi:type="dcterms:W3CDTF">2023-04-04T09:34:00Z</dcterms:modified>
  <cp:version>0501.0001.01</cp:version>
</cp:coreProperties>
</file>