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0E4F" w14:textId="77777777" w:rsidR="00D27C15" w:rsidRDefault="00D85F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TUP: Arquitectura y Sistemas Operativos </w:t>
      </w:r>
    </w:p>
    <w:p w14:paraId="0EC1EA0F" w14:textId="77777777" w:rsidR="00D27C15" w:rsidRDefault="00D85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Actividad Práctica Complementaria 1: Servidor de Tiempo </w:t>
      </w:r>
    </w:p>
    <w:p w14:paraId="403CF094" w14:textId="77777777" w:rsidR="00D27C15" w:rsidRDefault="00D85FFE">
      <w:r>
        <w:t xml:space="preserve">Alumno: Hotchkyss, </w:t>
      </w:r>
      <w:proofErr w:type="spellStart"/>
      <w:r>
        <w:t>Gersom</w:t>
      </w:r>
      <w:proofErr w:type="spellEnd"/>
      <w:r>
        <w:t xml:space="preserve"> Tomás</w:t>
      </w:r>
    </w:p>
    <w:p w14:paraId="7CE64144" w14:textId="77777777" w:rsidR="00D27C15" w:rsidRDefault="00D85FFE">
      <w:r>
        <w:t xml:space="preserve">1. Para qué se usan los servidores de </w:t>
      </w:r>
      <w:proofErr w:type="gramStart"/>
      <w:r>
        <w:t>tiempo?.</w:t>
      </w:r>
      <w:proofErr w:type="gramEnd"/>
      <w:r>
        <w:t xml:space="preserve"> ¿Cuáles son los servidores del proyecto Pool Project de Argentina? </w:t>
      </w:r>
    </w:p>
    <w:p w14:paraId="2862D64D" w14:textId="77777777" w:rsidR="00D27C15" w:rsidRDefault="00D85FFE">
      <w:r>
        <w:t xml:space="preserve">2. Los servidores NTP, que utilidad </w:t>
      </w:r>
      <w:proofErr w:type="gramStart"/>
      <w:r>
        <w:t>tienen?.</w:t>
      </w:r>
      <w:proofErr w:type="gramEnd"/>
    </w:p>
    <w:p w14:paraId="72C4008A" w14:textId="77777777" w:rsidR="00D27C15" w:rsidRDefault="00D85FFE">
      <w:r>
        <w:t xml:space="preserve">3. Cuál es el huso horario de </w:t>
      </w:r>
      <w:proofErr w:type="gramStart"/>
      <w:r>
        <w:t>argentina?.</w:t>
      </w:r>
      <w:proofErr w:type="gramEnd"/>
      <w:r>
        <w:t xml:space="preserve"> </w:t>
      </w:r>
    </w:p>
    <w:p w14:paraId="6455B3A7" w14:textId="77777777" w:rsidR="00D27C15" w:rsidRDefault="00D85FFE">
      <w:r>
        <w:t xml:space="preserve">4. A qué se refiere la sigla UTC? </w:t>
      </w:r>
    </w:p>
    <w:p w14:paraId="46DA01E2" w14:textId="77777777" w:rsidR="00D27C15" w:rsidRDefault="00D85FFE">
      <w:r>
        <w:t xml:space="preserve">5. Cómo configurar un sistema Linux para que consulte un servidor de tiempo? </w:t>
      </w:r>
    </w:p>
    <w:p w14:paraId="34870A60" w14:textId="77777777" w:rsidR="00D27C15" w:rsidRDefault="00D85FFE">
      <w:r>
        <w:t xml:space="preserve">6. Cómo configurar un sistema Windows para que consulte un servidor de tiempo? </w:t>
      </w:r>
    </w:p>
    <w:p w14:paraId="3BA5E575" w14:textId="77777777" w:rsidR="00D27C15" w:rsidRDefault="00D85FFE">
      <w:r>
        <w:t xml:space="preserve">7. Que comandos relacionados tenemos en Linux (Shell)? </w:t>
      </w:r>
    </w:p>
    <w:p w14:paraId="66609883" w14:textId="77777777" w:rsidR="00D27C15" w:rsidRDefault="00D85FFE">
      <w:r>
        <w:t xml:space="preserve">8. Qué comandos relacionados tenemos en Windows (Shell)? </w:t>
      </w:r>
    </w:p>
    <w:p w14:paraId="22C7BFB8" w14:textId="77777777" w:rsidR="00D27C15" w:rsidRDefault="00D85FFE">
      <w:r>
        <w:t xml:space="preserve">9. Muestre a través de la línea de comandos de Linux, la fecha y hora del sistema </w:t>
      </w:r>
    </w:p>
    <w:p w14:paraId="6412BF6C" w14:textId="77777777" w:rsidR="00D27C15" w:rsidRDefault="00D85FFE">
      <w:r>
        <w:t xml:space="preserve">10. </w:t>
      </w:r>
      <w:proofErr w:type="spellStart"/>
      <w:r>
        <w:t>Idem</w:t>
      </w:r>
      <w:proofErr w:type="spellEnd"/>
      <w:r>
        <w:t xml:space="preserve"> al punto </w:t>
      </w:r>
      <w:proofErr w:type="gramStart"/>
      <w:r>
        <w:t>anterior</w:t>
      </w:r>
      <w:proofErr w:type="gramEnd"/>
      <w:r>
        <w:t xml:space="preserve"> pero en un sistema operativo Windows.</w:t>
      </w:r>
    </w:p>
    <w:p w14:paraId="3E467A4F" w14:textId="77777777" w:rsidR="00D27C15" w:rsidRDefault="00D85FFE">
      <w:r>
        <w:t>Respuestas:</w:t>
      </w:r>
    </w:p>
    <w:p w14:paraId="30CF0E01" w14:textId="77777777" w:rsidR="00D27C15" w:rsidRDefault="00D85FFE">
      <w:pPr>
        <w:pStyle w:val="Prrafodelista"/>
        <w:numPr>
          <w:ilvl w:val="0"/>
          <w:numId w:val="1"/>
        </w:numPr>
      </w:pPr>
      <w:r>
        <w:t>Los servidores de tiempo se utilizan para sincronizar la fecha y la hora de los dispositivos y sistemas informáticos en una red. Esto es crucial para:</w:t>
      </w:r>
    </w:p>
    <w:p w14:paraId="12590605" w14:textId="77777777" w:rsidR="00D27C15" w:rsidRDefault="00D85FFE">
      <w:pPr>
        <w:pStyle w:val="Prrafodelista"/>
        <w:numPr>
          <w:ilvl w:val="1"/>
          <w:numId w:val="1"/>
        </w:numPr>
      </w:pPr>
      <w:r>
        <w:t>Seguridad (Certificados, logs)</w:t>
      </w:r>
    </w:p>
    <w:p w14:paraId="7C48B67E" w14:textId="77777777" w:rsidR="00D27C15" w:rsidRDefault="00D85FFE">
      <w:pPr>
        <w:pStyle w:val="Prrafodelista"/>
        <w:numPr>
          <w:ilvl w:val="1"/>
          <w:numId w:val="1"/>
        </w:numPr>
      </w:pPr>
      <w:r>
        <w:t>Coordinación de tareas automáticas (Cron Jobs)</w:t>
      </w:r>
    </w:p>
    <w:p w14:paraId="0C8E0752" w14:textId="77777777" w:rsidR="00D27C15" w:rsidRDefault="00D85FFE">
      <w:pPr>
        <w:pStyle w:val="Prrafodelista"/>
        <w:numPr>
          <w:ilvl w:val="1"/>
          <w:numId w:val="1"/>
        </w:numPr>
      </w:pPr>
      <w:r>
        <w:t>Coherencia en redes distribuidas y bases de datos.</w:t>
      </w:r>
    </w:p>
    <w:p w14:paraId="3FBB9EE5" w14:textId="77777777" w:rsidR="00D27C15" w:rsidRDefault="00D85FFE">
      <w:pPr>
        <w:ind w:left="708"/>
      </w:pPr>
      <w:r>
        <w:t>Los servidores del NTP Pool Project para Argentina suelen ser:</w:t>
      </w:r>
    </w:p>
    <w:p w14:paraId="1BCB8352" w14:textId="77777777" w:rsidR="00D27C15" w:rsidRDefault="00D85FFE">
      <w:pPr>
        <w:ind w:left="708"/>
      </w:pPr>
      <w:r>
        <w:tab/>
        <w:t>0.ar.pool.ntp.org</w:t>
      </w:r>
    </w:p>
    <w:p w14:paraId="6979A93E" w14:textId="77777777" w:rsidR="00D27C15" w:rsidRDefault="00D85FFE">
      <w:r>
        <w:tab/>
      </w:r>
      <w:r>
        <w:tab/>
        <w:t>1.ar.pool.ntp.org</w:t>
      </w:r>
    </w:p>
    <w:p w14:paraId="7B5EA229" w14:textId="77777777" w:rsidR="00D27C15" w:rsidRDefault="00D85FFE">
      <w:r>
        <w:tab/>
      </w:r>
      <w:r>
        <w:tab/>
        <w:t>2.ar.pool.ntp.org</w:t>
      </w:r>
    </w:p>
    <w:p w14:paraId="787FFBA6" w14:textId="77777777" w:rsidR="00D27C15" w:rsidRDefault="00D85FFE">
      <w:r>
        <w:tab/>
      </w:r>
      <w:r>
        <w:tab/>
        <w:t>3.ar.pool.ntp.org</w:t>
      </w:r>
    </w:p>
    <w:p w14:paraId="60E5F9C7" w14:textId="77777777" w:rsidR="00D27C15" w:rsidRDefault="00D85FFE">
      <w:pPr>
        <w:pStyle w:val="Prrafodelista"/>
        <w:numPr>
          <w:ilvl w:val="0"/>
          <w:numId w:val="1"/>
        </w:numPr>
      </w:pPr>
      <w:r>
        <w:t>Los servidores NTP sincronizan los relojes de los dispositivos de una red, lo que es útil para muchas aplicaciones.</w:t>
      </w:r>
    </w:p>
    <w:p w14:paraId="71AC257A" w14:textId="77777777" w:rsidR="00D27C15" w:rsidRDefault="00D27C15">
      <w:pPr>
        <w:pStyle w:val="Prrafodelista"/>
      </w:pPr>
    </w:p>
    <w:p w14:paraId="74269F85" w14:textId="77777777" w:rsidR="00D27C15" w:rsidRDefault="00D85FFE">
      <w:pPr>
        <w:pStyle w:val="Prrafodelista"/>
        <w:numPr>
          <w:ilvl w:val="0"/>
          <w:numId w:val="1"/>
        </w:numPr>
      </w:pPr>
      <w:r>
        <w:t>Argentina utiliza el huso horario UTC-3</w:t>
      </w:r>
    </w:p>
    <w:p w14:paraId="08C2A83B" w14:textId="77777777" w:rsidR="00D27C15" w:rsidRDefault="00D27C15">
      <w:pPr>
        <w:pStyle w:val="Prrafodelista"/>
      </w:pPr>
    </w:p>
    <w:p w14:paraId="2D5767CB" w14:textId="762BE099" w:rsidR="00D22596" w:rsidRDefault="00D85FFE" w:rsidP="00D22596">
      <w:pPr>
        <w:pStyle w:val="Prrafodelista"/>
        <w:numPr>
          <w:ilvl w:val="0"/>
          <w:numId w:val="1"/>
        </w:numPr>
      </w:pPr>
      <w:r>
        <w:t xml:space="preserve">UTC significa </w:t>
      </w:r>
      <w:proofErr w:type="spellStart"/>
      <w:r>
        <w:t>Coordinate</w:t>
      </w:r>
      <w:proofErr w:type="spellEnd"/>
      <w:r>
        <w:t xml:space="preserve"> Universal Time y es el estándar general para la medición del tiempo y es el reemplazo de GMT (Greenwich Mean Time) en muchos usos.</w:t>
      </w:r>
    </w:p>
    <w:p w14:paraId="1758DF4B" w14:textId="77777777" w:rsidR="00D22596" w:rsidRDefault="00D22596" w:rsidP="00D22596">
      <w:pPr>
        <w:pStyle w:val="Prrafodelista"/>
      </w:pPr>
    </w:p>
    <w:p w14:paraId="0C544146" w14:textId="5FFD841B" w:rsidR="00D22596" w:rsidRDefault="00D22596" w:rsidP="00D22596">
      <w:pPr>
        <w:pStyle w:val="Prrafodelista"/>
        <w:numPr>
          <w:ilvl w:val="0"/>
          <w:numId w:val="1"/>
        </w:numPr>
      </w:pPr>
    </w:p>
    <w:p w14:paraId="17849DFE" w14:textId="65E6D9D6" w:rsidR="00D27C15" w:rsidRDefault="00C53ABB" w:rsidP="00C53ABB">
      <w:pPr>
        <w:pStyle w:val="Prrafodelista"/>
      </w:pPr>
      <w:r>
        <w:rPr>
          <w:noProof/>
        </w:rPr>
        <w:drawing>
          <wp:anchor distT="0" distB="0" distL="0" distR="0" simplePos="0" relativeHeight="4" behindDoc="0" locked="0" layoutInCell="1" allowOverlap="1" wp14:anchorId="63426E35" wp14:editId="754CD0E7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942840" cy="676275"/>
            <wp:effectExtent l="0" t="0" r="0" b="9525"/>
            <wp:wrapNone/>
            <wp:docPr id="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75663"/>
                    <a:stretch/>
                  </pic:blipFill>
                  <pic:spPr bwMode="auto">
                    <a:xfrm>
                      <a:off x="0" y="0"/>
                      <a:ext cx="494284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3FDACE" w14:textId="77777777" w:rsidR="00C53ABB" w:rsidRDefault="00C53ABB" w:rsidP="00C53ABB">
      <w:pPr>
        <w:pStyle w:val="Prrafodelista"/>
      </w:pPr>
    </w:p>
    <w:p w14:paraId="55ADC601" w14:textId="77777777" w:rsidR="00D27C15" w:rsidRDefault="00D27C15">
      <w:pPr>
        <w:pStyle w:val="Prrafodelista"/>
        <w:numPr>
          <w:ilvl w:val="0"/>
          <w:numId w:val="1"/>
        </w:numPr>
      </w:pPr>
    </w:p>
    <w:p w14:paraId="0691FF11" w14:textId="77777777" w:rsidR="00D27C15" w:rsidRDefault="00D85FFE">
      <w:r>
        <w:rPr>
          <w:noProof/>
        </w:rPr>
        <w:drawing>
          <wp:anchor distT="0" distB="0" distL="114300" distR="114300" simplePos="0" relativeHeight="2" behindDoc="0" locked="0" layoutInCell="1" allowOverlap="1" wp14:anchorId="1765E1A1" wp14:editId="3A8DA8CB">
            <wp:simplePos x="0" y="0"/>
            <wp:positionH relativeFrom="column">
              <wp:posOffset>243840</wp:posOffset>
            </wp:positionH>
            <wp:positionV relativeFrom="paragraph">
              <wp:posOffset>-40005</wp:posOffset>
            </wp:positionV>
            <wp:extent cx="5400040" cy="767715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2D577" w14:textId="77777777" w:rsidR="00D27C15" w:rsidRDefault="00D27C15"/>
    <w:p w14:paraId="63F40919" w14:textId="77777777" w:rsidR="00D27C15" w:rsidRDefault="00D27C15"/>
    <w:p w14:paraId="240E003E" w14:textId="77777777" w:rsidR="00D27C15" w:rsidRDefault="00D85FFE">
      <w:pPr>
        <w:pStyle w:val="Prrafodelista"/>
        <w:numPr>
          <w:ilvl w:val="0"/>
          <w:numId w:val="1"/>
        </w:numPr>
      </w:pPr>
      <w:r>
        <w:t>Los comandos relacionados que hay en Linux son:</w:t>
      </w:r>
    </w:p>
    <w:p w14:paraId="482BFD2D" w14:textId="77777777" w:rsidR="00D27C15" w:rsidRDefault="00D85FFE">
      <w:pPr>
        <w:pStyle w:val="Prrafodelista"/>
        <w:numPr>
          <w:ilvl w:val="1"/>
          <w:numId w:val="1"/>
        </w:numPr>
      </w:pPr>
      <w:proofErr w:type="spellStart"/>
      <w:r>
        <w:t>timedatectl</w:t>
      </w:r>
      <w:proofErr w:type="spellEnd"/>
      <w:r>
        <w:t>: Ver y cambiar fecha/hora</w:t>
      </w:r>
    </w:p>
    <w:p w14:paraId="5A9C7918" w14:textId="77777777" w:rsidR="00D27C15" w:rsidRDefault="00D85FFE">
      <w:pPr>
        <w:pStyle w:val="Prrafodelista"/>
        <w:numPr>
          <w:ilvl w:val="1"/>
          <w:numId w:val="1"/>
        </w:numPr>
      </w:pPr>
      <w:r>
        <w:t>date: Muestra o cambia la hora</w:t>
      </w:r>
    </w:p>
    <w:p w14:paraId="3FDE6E14" w14:textId="77777777" w:rsidR="00D27C15" w:rsidRDefault="00D85FFE">
      <w:pPr>
        <w:pStyle w:val="Prrafodelista"/>
        <w:numPr>
          <w:ilvl w:val="1"/>
          <w:numId w:val="1"/>
        </w:numPr>
      </w:pPr>
      <w:proofErr w:type="spellStart"/>
      <w:r>
        <w:t>ntpq</w:t>
      </w:r>
      <w:proofErr w:type="spellEnd"/>
      <w:r>
        <w:t xml:space="preserve"> -p: Muestra el estado de sincronización NTP</w:t>
      </w:r>
    </w:p>
    <w:p w14:paraId="5331BF5E" w14:textId="77777777" w:rsidR="00D27C15" w:rsidRDefault="00D85FFE">
      <w:pPr>
        <w:pStyle w:val="Prrafodelista"/>
        <w:numPr>
          <w:ilvl w:val="1"/>
          <w:numId w:val="1"/>
        </w:numPr>
      </w:pPr>
      <w:proofErr w:type="spellStart"/>
      <w:r>
        <w:t>chronyc</w:t>
      </w:r>
      <w:proofErr w:type="spellEnd"/>
      <w:r>
        <w:t xml:space="preserve"> tracking: Ver estado con </w:t>
      </w:r>
      <w:proofErr w:type="spellStart"/>
      <w:r>
        <w:t>Chrony</w:t>
      </w:r>
      <w:proofErr w:type="spellEnd"/>
    </w:p>
    <w:p w14:paraId="36876BA4" w14:textId="77777777" w:rsidR="00D27C15" w:rsidRDefault="00D85FFE">
      <w:pPr>
        <w:pStyle w:val="Prrafodelista"/>
        <w:numPr>
          <w:ilvl w:val="1"/>
          <w:numId w:val="1"/>
        </w:numPr>
      </w:pPr>
      <w:proofErr w:type="spellStart"/>
      <w:r>
        <w:t>hwclock</w:t>
      </w:r>
      <w:proofErr w:type="spellEnd"/>
      <w:r>
        <w:t>: Consulta/modifica el reloj de hardware</w:t>
      </w:r>
    </w:p>
    <w:p w14:paraId="04393B0A" w14:textId="77777777" w:rsidR="00D27C15" w:rsidRDefault="00D27C15">
      <w:pPr>
        <w:pStyle w:val="Prrafodelista"/>
        <w:ind w:left="1440"/>
      </w:pPr>
    </w:p>
    <w:p w14:paraId="229A948C" w14:textId="77777777" w:rsidR="00D27C15" w:rsidRDefault="00D85FFE">
      <w:pPr>
        <w:pStyle w:val="Prrafodelista"/>
        <w:numPr>
          <w:ilvl w:val="0"/>
          <w:numId w:val="1"/>
        </w:numPr>
      </w:pPr>
      <w:r>
        <w:t>Los comandos relacionados que hay en Windows son:</w:t>
      </w:r>
    </w:p>
    <w:p w14:paraId="1F419541" w14:textId="77777777" w:rsidR="00D27C15" w:rsidRDefault="00D85FFE">
      <w:pPr>
        <w:pStyle w:val="Prrafodelista"/>
        <w:numPr>
          <w:ilvl w:val="1"/>
          <w:numId w:val="1"/>
        </w:numPr>
      </w:pPr>
      <w:r>
        <w:t>w32tm /</w:t>
      </w:r>
      <w:proofErr w:type="spellStart"/>
      <w:r>
        <w:t>query</w:t>
      </w:r>
      <w:proofErr w:type="spellEnd"/>
      <w:r>
        <w:t xml:space="preserve"> /status: Ver estado del servicio NTP</w:t>
      </w:r>
    </w:p>
    <w:p w14:paraId="3207A2A6" w14:textId="77777777" w:rsidR="00D27C15" w:rsidRDefault="00D85FFE">
      <w:pPr>
        <w:pStyle w:val="Prrafodelista"/>
        <w:numPr>
          <w:ilvl w:val="1"/>
          <w:numId w:val="1"/>
        </w:numPr>
      </w:pPr>
      <w:r>
        <w:t>w32tm /</w:t>
      </w:r>
      <w:proofErr w:type="spellStart"/>
      <w:r>
        <w:t>query</w:t>
      </w:r>
      <w:proofErr w:type="spellEnd"/>
      <w:r>
        <w:t xml:space="preserve"> /</w:t>
      </w:r>
      <w:proofErr w:type="spellStart"/>
      <w:r>
        <w:t>configuration</w:t>
      </w:r>
      <w:proofErr w:type="spellEnd"/>
      <w:r>
        <w:t>: Muestra la configuración actual del servicio de tiempo de Windows</w:t>
      </w:r>
    </w:p>
    <w:p w14:paraId="69F79172" w14:textId="77777777" w:rsidR="00D27C15" w:rsidRDefault="00D85FFE">
      <w:pPr>
        <w:pStyle w:val="Prrafodelista"/>
        <w:numPr>
          <w:ilvl w:val="1"/>
          <w:numId w:val="1"/>
        </w:numPr>
      </w:pPr>
      <w:r>
        <w:t>w32tm /</w:t>
      </w:r>
      <w:proofErr w:type="spellStart"/>
      <w:r>
        <w:t>resync</w:t>
      </w:r>
      <w:proofErr w:type="spellEnd"/>
      <w:r>
        <w:t>: Forzar sincronización</w:t>
      </w:r>
    </w:p>
    <w:p w14:paraId="604DBF7D" w14:textId="1B876670" w:rsidR="00164A50" w:rsidRDefault="00D85FFE" w:rsidP="00164A50">
      <w:pPr>
        <w:pStyle w:val="Prrafodelista"/>
        <w:numPr>
          <w:ilvl w:val="1"/>
          <w:numId w:val="1"/>
        </w:numPr>
      </w:pPr>
      <w:r>
        <w:t>net time: Muestra la hora de red (obsoleto, pero aún disponible)</w:t>
      </w:r>
    </w:p>
    <w:p w14:paraId="3471916F" w14:textId="4C0F51BD" w:rsidR="00164A50" w:rsidRDefault="00164A50" w:rsidP="00164A5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5" behindDoc="0" locked="0" layoutInCell="1" allowOverlap="1" wp14:anchorId="67913C46" wp14:editId="2F26419A">
            <wp:simplePos x="0" y="0"/>
            <wp:positionH relativeFrom="margin">
              <wp:posOffset>219075</wp:posOffset>
            </wp:positionH>
            <wp:positionV relativeFrom="paragraph">
              <wp:posOffset>213360</wp:posOffset>
            </wp:positionV>
            <wp:extent cx="5171440" cy="2907030"/>
            <wp:effectExtent l="0" t="0" r="0" b="7620"/>
            <wp:wrapNone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CABFE" w14:textId="77777777" w:rsidR="00164A50" w:rsidRDefault="00164A50" w:rsidP="00164A50"/>
    <w:p w14:paraId="51AC8A4C" w14:textId="2C613B80" w:rsidR="00D27C15" w:rsidRDefault="00D27C15" w:rsidP="00164A50"/>
    <w:p w14:paraId="19B0A3D8" w14:textId="288A4C2C" w:rsidR="00164A50" w:rsidRDefault="00164A50" w:rsidP="00164A50"/>
    <w:p w14:paraId="5C98EF07" w14:textId="7216BE79" w:rsidR="00164A50" w:rsidRDefault="00164A50" w:rsidP="00164A50"/>
    <w:p w14:paraId="6D962D7A" w14:textId="355B9589" w:rsidR="00164A50" w:rsidRDefault="00164A50" w:rsidP="00164A50"/>
    <w:p w14:paraId="1584781F" w14:textId="1600FE74" w:rsidR="00164A50" w:rsidRDefault="00164A50" w:rsidP="00164A50"/>
    <w:p w14:paraId="3F2E5CAA" w14:textId="70A5CC42" w:rsidR="00164A50" w:rsidRDefault="00164A50" w:rsidP="00164A50"/>
    <w:p w14:paraId="2399EC66" w14:textId="630ED899" w:rsidR="00164A50" w:rsidRDefault="00164A50" w:rsidP="00164A50"/>
    <w:p w14:paraId="4B9853BA" w14:textId="2DD0E0DC" w:rsidR="00164A50" w:rsidRDefault="00164A50" w:rsidP="00164A50"/>
    <w:p w14:paraId="414F2D0A" w14:textId="157FBFAA" w:rsidR="00164A50" w:rsidRDefault="00164A50" w:rsidP="00164A50"/>
    <w:p w14:paraId="60E886DE" w14:textId="293461D6" w:rsidR="00164A50" w:rsidRDefault="00164A50" w:rsidP="00164A5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9525" distL="114300" distR="123190" simplePos="0" relativeHeight="3" behindDoc="0" locked="0" layoutInCell="1" allowOverlap="1" wp14:anchorId="3C92A8E8" wp14:editId="29652F82">
            <wp:simplePos x="0" y="0"/>
            <wp:positionH relativeFrom="column">
              <wp:posOffset>243840</wp:posOffset>
            </wp:positionH>
            <wp:positionV relativeFrom="paragraph">
              <wp:posOffset>220980</wp:posOffset>
            </wp:positionV>
            <wp:extent cx="1685925" cy="847725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A5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5F79"/>
    <w:multiLevelType w:val="multilevel"/>
    <w:tmpl w:val="E7C03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133D8D"/>
    <w:multiLevelType w:val="multilevel"/>
    <w:tmpl w:val="F8080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15"/>
    <w:rsid w:val="00164A50"/>
    <w:rsid w:val="00C53ABB"/>
    <w:rsid w:val="00D22596"/>
    <w:rsid w:val="00D27C15"/>
    <w:rsid w:val="00D8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917B"/>
  <w15:docId w15:val="{9209A11C-7C79-4F78-888F-10945A5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v3um">
    <w:name w:val="uv3um"/>
    <w:basedOn w:val="Fuentedeprrafopredeter"/>
    <w:qFormat/>
    <w:rsid w:val="000F5CA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F5CA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qFormat/>
    <w:rsid w:val="000F5CA4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qFormat/>
    <w:rsid w:val="000F5CA4"/>
  </w:style>
  <w:style w:type="character" w:customStyle="1" w:styleId="hljs-number">
    <w:name w:val="hljs-number"/>
    <w:basedOn w:val="Fuentedeprrafopredeter"/>
    <w:qFormat/>
    <w:rsid w:val="000F5CA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F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0F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dc:description/>
  <cp:lastModifiedBy>Tomás</cp:lastModifiedBy>
  <cp:revision>18</cp:revision>
  <dcterms:created xsi:type="dcterms:W3CDTF">2025-04-10T17:54:00Z</dcterms:created>
  <dcterms:modified xsi:type="dcterms:W3CDTF">2025-04-10T18:44:00Z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