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2026-10-07T08:00:09.657Z</dcterms:created>
  <dcterms:modified xsi:type="dcterms:W3CDTF">2026-10-07T08:00:09.657Z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