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HBIT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Full Codebase Review &amp; Gap Analysis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Sleep · State of Mind · Core Layer · CSS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April 2026 · Confidential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Executive Summary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Hbit is a solo-founder personal growth web app built on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vanilla JS + Firebase compat SDK v10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with Firestore as the primary data store. The codebase spans 7 modules: Habits, Budget, Sleep, State of Mind (Mood), Plan, Focus, and Home dashboard. This review covers all uploaded JS files, CSS files, and core infrastructure files.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sleep and mood modules underwent a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complete redesign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based on prompts produced in this project. The review confirms the redesign was implemented to a high standard. The core data layer (db.js) is clean, well-structured, and correctly models all new collections. There are </w:t>
      </w: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no critical blocking bugs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found in the reviewed code. Several </w:t>
      </w:r>
      <w:r>
        <w:rPr>
          <w:rFonts w:ascii="Arial" w:cs="Arial" w:eastAsia="Arial" w:hAnsi="Arial"/>
          <w:b/>
          <w:bCs/>
          <w:color w:val="ca8a04"/>
          <w:sz w:val="22"/>
          <w:szCs w:val="22"/>
        </w:rPr>
        <w:t xml:space="preserve">gaps and improvement areas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are identified below.</w:t>
      </w:r>
    </w:p>
    <w:p>
      <w:pPr>
        <w:pBdr>
          <w:bottom w:val="single" w:color="d1d5db" w:sz="4"/>
        </w:pBdr>
        <w:spacing w:after="24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Overall Status by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Sleep JS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 upload truncated at line 860 — wind-down render, breathing modal, Ready to Sleep, tabs, history not confirmed. All confirmed logic is correct.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Sleep CSS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Complete, 1297 lines. All hero v2, cycle cards, wind-down, countdown, debt indicator, week bars, tabs styled correctly.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Sleep DB schema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sleepLogs, sleepSettings, sleepPlans all correct in db.js. Fields match JS writes.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Mood JS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 upload truncated at line 615 — renderEntryCards, renderSleepBanner, full renderAll, bindEvents not confirmed. All confirmed logic is correct.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Mood CSS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Complete, 545 lines. Band tokens correct, selector, depth section, chips, streak, weekly insight all styled.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Mood DB schema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moodLogs collection correct. migrateLegacyData confirmed in JS.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db.js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Clean subcollection architecture. All 10 collections defined. sleepSettings singleton correct. getStats() implemented.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core.js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Minimal boot: theme, i18n, nav. Correct.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firebase-init.js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Firebase app init, auth state watcher, createUserProfile, clearLocalData all present.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i18n.js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Sleep strings missing from global DICT — sleep module uses self-contained SLEEP_STRINGS fallback. Mood strings present.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dashboardData.js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Parallel Firestore fetches for all modules. Sleep plans, mood today, sleep logs all correctly wired.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nav.js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Sidebar + swipe gestures + Escape key + Ctrl+B shortcut. Clean.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storage/theme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localStorage keys, theme cycle (auto/dark/light), OS preference watcher. Correct.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Budget CSS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3000 lines, full rebuild with amber accent. Comprehensive.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Habits CSS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1113 lines, Apple Health style, filter chips, heatmap tokens.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Home CSS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836 lines, full light/dark token override, module accent palette.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auth-transitions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OK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 fade-in/fade-out on nav clicks. Clean.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db.tmp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ℹ️ Note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Old version of db.js without sleepSettings — safe to delete.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Sleep Module — Deep Dive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What's Confirmed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CYCLE_MIN = 90, ONSET_MIN = 14 — cycle math includes the 14-min sleep latency buffer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suggestedBedtimes() correctly subtracts (cycles × 90 + 14) min from wake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renderCycleCalculator() renders 3–6 cycle cards; cycles 5 and 6 marked as recommended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selectCycleCard() shows preview text + 'Set as plan' CTA with smooth scroll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setTonightsPlan() deletes existing planned plans then saves new one — no duplicates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Countdown pill: updates every 60s, pulses when &lt; 30 min, shows 'Bedtime now' when past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renderHeroV2(): bedtime large, wake, badge, countdown, sleep debt, week bar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renderDebtIndicator(): − (behind, amber) / + (ahead, green) correctly coloured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renderWeekBars(): 7-day inline SVG, correct opacity gradient oldest→newest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loadSettings() / saveSettings() via HBIT.db.sleepSettings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saveLog() writes sleepStart (ISO from sessionStorage), windDownDone, planId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deleteTodayPlannedPlans() batch-deletes before saving new plan — idempotent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SLEEP_STRINGS bilingual (EN/FR) self-contained fallback — works independently of i18n.js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BREATH_PHASES = [inhale 4s, hold 7s, exhale 8s] defined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WIND_ITEMS: 4 items with deep links (phone settings etc.) defined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Not Yet Confirmed (Upload Truncated)</w:t>
      </w:r>
    </w:p>
    <w:p>
      <w:pPr>
        <w:spacing w:after="120" w:before="80"/>
      </w:pPr>
      <w:r>
        <w:rPr>
          <w:rFonts w:ascii="Arial" w:cs="Arial" w:eastAsia="Arial" w:hAnsi="Arial"/>
          <w:color w:val="ca8a04"/>
          <w:sz w:val="22"/>
          <w:szCs w:val="22"/>
        </w:rPr>
        <w:t xml:space="preserve">The JS file was cut off at line 860. The following functions were declared but their bodies were not uploaded: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windDownStorageKey() and wind-down render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Breathing modal: CSS animation phases, start/stop timer, 3-minute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Ready to Sleep button: browser alarm API, sessionStorage timestamp write, modal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History tab: calendar render, month navigation, log sheet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bindEvents() — all event listeners for the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HBIT.onReady() init block — auth gate and initial data load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ca8a04"/>
          <w:sz w:val="22"/>
          <w:szCs w:val="22"/>
        </w:rPr>
        <w:t xml:space="preserve">⚠️ Action: Re-upload the complete sleep.js (the full file, not truncated). The missing portion contains the most user-facing interactive logic.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Sleep CSS — Status: Complete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Design tokens scoped to #sleepPage — no global leakage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Hero v2: indigo gradient, clamp() bedtime font, light theme override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Cycle cards: horizontal scroll snap, recommended badge, selected state with glow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Wind-down items: checked state (green), progress bar, done message all styled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Countdown pill: pulse animation keyframe at &lt; 30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Debt indicator: .behind (amber) / .ahead (green) colour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Week bars SVG: sized to 112×32px container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Tabs: Tonight / History pill tabs with active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Sleep card, field, input, textarea, label components all present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One note: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sl-cycle-cta has a hardcoded #4f46e5 background instead of using --sl-accent. Minor inconsistency — not a bug.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Sleep DB Schema — Status: Correct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ID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sleepLogs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YYYY-MM-DD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date, bedtime, wakeTime, duration, quality, cycles, sleepStart, windDownDone, planId, wearable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sleepSettings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(singleton)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targetHours, defaultWake, windDownMins, alarmEnabled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sleepPlans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auto-id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date, bedTimePlanned, wakeTimePlanned, targetHours, status (planned/completed), createdAt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State of Mind Module — Deep Dive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What's Confirmed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migrateLegacyData() — moves localStorage KEY_HIST to Firestore on first load, then clears localStorage. The critical bug from the original is fixed.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calcStreak() — counts consecutive days with a log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generateWeeklyInsight() — bilingual auto-sentence based on avg score and trend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applyMoodTint() — sets data-mood-band on #moodPage element for CSS cascade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saveMoodQuick() / saveMoodFull() — Firestore writes with merge: true, idempotent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readDepthFormData() — reads sliders only if sliderTouched (no phantom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renderEmotionChips() / renderImpactChips() — contextual sets per band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openDepthSection() / closeDepthSection() — CSS max-height expand (no layout shift)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selectBand() — sets state.selectedBand, updates CSS token, enables Save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renderSelector() — renders 5 band cards with correct data-band attributes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renderDepthBands() — renders mini band picker for editing past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renderStreak() — hides if &lt; 2 days (avoids '1-day streak' noise)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renderTodaySummary() — colour swatch + label + 'Logged at HH:MM'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renderWeeklyInsight() — text + 7-day mini bar chart with day labels (partial upload)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Not Yet Confirmed (Upload Truncated)</w:t>
      </w:r>
    </w:p>
    <w:p>
      <w:pPr>
        <w:spacing w:after="120" w:before="80"/>
      </w:pPr>
      <w:r>
        <w:rPr>
          <w:rFonts w:ascii="Arial" w:cs="Arial" w:eastAsia="Arial" w:hAnsi="Arial"/>
          <w:color w:val="ca8a04"/>
          <w:sz w:val="22"/>
          <w:szCs w:val="22"/>
        </w:rPr>
        <w:t xml:space="preserve">Mood JS was cut at line 615. Missing: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renderEntryCards() — last 7 entries as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renderSleepBanner() — cross-module sleep correlation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renderAll() — master render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bindEvents() — all click/input handlers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HBIT.onReady() init — auth gate, data load, migration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HBIT.mood.todaySummary — cross-module export object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ca8a04"/>
          <w:sz w:val="22"/>
          <w:szCs w:val="22"/>
        </w:rPr>
        <w:t xml:space="preserve">⚠️ Action: Re-upload the complete mood.js.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Mood CSS — Status: Complete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Band tokens: --md-band-1 through --md-band-5 with soft variants — exact colours from design spec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Dynamic tint: #moodPage[data-mood-band='N'] selectors cascade --md-color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Band cards: selected state (border + glow + scale 1.02), check icon fade-in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Depth section: max-height CSS expand animation (0 → 2000px with ease)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Chips: pill shape, active state uses --md-color border + soft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Sub-dimension sliders: accent-color matches --md-color dynamically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Today summary: swatch with box-shadow glow using entry-band variable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Streak pill: amber background, hidden when &lt; 2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Sleep banner: indigo tint, dismissible, hidden via --hidden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Two-column layout at ≥ 1025px for larger screens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Mood DB Schema — Status: Correct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ID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moodLogs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YYYY-MM-DD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date, score, band, energy, stress, focus, social, emotions[], impacts[], note, createdAt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Core Infrastructure — Deep Dive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db.js — Status: ✅ Excellent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Clean subcollection architecture. All collections under /users/{uid}/. No userId field in documents (ownership is in the path). 10 collections defined: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users — profile, stats counters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habits, habitLogs — habit definitions + daily logs (compound ID: habitId_dateKey)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budgetEntries, budgetGoals, budgetAccounts, budgetMonths, budgetPlan, budgetBills — full budget suite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sleepLogs, sleepSettings, (sleepPlans via dashboardData direct query)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moodLogs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Notable design choices: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logAndThrow() pattern — every async method logs the real error before re-throwing. No silent failures.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sleepLogs.getStats() — calculates avgDuration, avgQuality, debtVsTarget server-side logic in JS. Clean.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budgetEntries.forMonth() — avoids compound index requirement by sorting client-side.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budgetMonths — aggregate doc for fast Home dashboard reads (single fetch instead of scanning entries).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One observation: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sleepSettings.set() only allows 4 fields (targetHours, defaultWake, windDownMins, alarmEnabled). If sleep.js ever tries to save additional fields they will be silently dropped. Fine for now, but worth noting for future extension.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firebase-init.js — Status: ✅ Solid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Firebase app initialized once (guards with firebase.apps.length check)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HBIT.fbAuth, HBIT.fbDb, HBIT.fbFirestore exposed globally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Auth state watcher: clears localStorage on user switch or logout — no data leaks between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createUserProfile(): creates full user doc on first login, only updates timestamp on return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Stats counters initialized at 0 — no fake data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Security note: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The Firebase API key is visible in this file. This is standard for client-side Firebase apps — the key is not a secret, security is enforced by Firestore security rules. Make sure your Firestore rules are locked to /users/{uid}/.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i18n.js — Status: ⚠️ Partial Gap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global DICT contains mood, habits, budget, home, and nav strings. However: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Sleep strings are NOT in the global DICT — sleep.js uses its own SLEEP_STRINGS object as a self-contained fallback. This works but creates two separate translation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All mood strings are present (mood.band.1 through band.5, mood.streak, mood.sleepBanner, etc.)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Recommendation: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Either merge SLEEP_STRINGS into the global DICT, or accept the dual-system approach (it works fine, it's just not unified). If you ever build a translation management tool, the dual system will be a pain point.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dashboardData.js — Status: ✅ Well Designed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Single parallel Promise.all() fetches all dashboard data in one shot — fast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Sleep: reads last 7 logs + next planned sleepPlan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Mood: reads today's log + last 7 for average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Budget: reads entries, month aggregate, goals, accounts, bills, savings goals in parallel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Habits: reads active habits + this week's logs in parallel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fetchNextSleepPlan() correctly queries sleepPlans subcollection (status == 'planned', ordered by date asc, limit 1)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One gap: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dashboardData reads moodLogs by .score field, but mood.js writes a .band field. If band and score are different fields, the dashboard moodAvg calculation may return null. Verify that saveMoodQuick() writes both band AND score (or that they're the same field).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nav.js — Status: ✅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Sidebar: open/close/toggle with CSS class-based 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Swipe gestures: edge-zone open (&lt; 28px from left), velocity threshold close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Real-time finger tracking with inline transform during drag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Escape key to close, Ctrl/Cmd+B to toggle, active page highlighting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Sidebar collapse state persisted to localStorage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core.js / storage.js / theme.js / auth-transitions.js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core.js: minimal boot sequencer (theme → i18n → nav). Correct.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storage.js: localStorage key constants + readStr/writeStr helpers. Simple and correct.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theme.js: auto/dark/light cycle with OS preference watcher. Clean.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auth-transitions.js: page fade-in on DOMContentLoaded, fade-out on nav link clicks. Clean.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CSS Files — Global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sleep-023616bf.css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1,297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Complete. Scoped to #sleepPage. Hero v2, cycle cards, wind-down, tabs, debt, week bars all present. Light theme override included.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mood-84164de0.css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545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Complete. Band tokens, selector cards, depth section, chips, sliders, streak, sleep banner all styled. Two-column at 1025px+.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budget-45e3fb91.css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3,000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rebuild. Amber accent. Comprehensive coverage.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habits-cb5e4bd9.css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1,113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Apple Health style, filter chips, heatmap tokens, spotlight panel.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home-b090d144.css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836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Module accent palette, full light/dark token override with warm parchment light theme. Dashboard cards.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landing-c9140357.css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2,249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Marketing page. Large file, likely covers hero, features, CTA, nav.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login-c44ed574.css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1,198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 forms styling.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plan-47192624.css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305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Cyan accent (#22D3EE). Compact. Plan page tokens.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focus-88ff0cb5.css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407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Orange accent (#F97316). Pomodoro/timer focused.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profile-settings.css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312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Profile and settings page.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welcome-3aa9336a.css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372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Onboarding/welcome flow.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signup-8ae3a1bf.css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Nearly empty — likely defers to auth.css or global styles.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quit-15a58417.css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Empty file — quit page likely uses global styles only.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Key observation: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The hashed filenames (e.g. sleep-023616bf.css) are identical in content to the plain filenames (sleep.css). These are the same files — the hash is likely from a build step or cache-busting rename. No differences found.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Gaps, Risks &amp; Action Items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🔴 Must Fix — Blocking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3120"/>
        <w:gridCol w:w="6000"/>
      </w:tblGrid>
      <w:tr>
        <w:tc>
          <w:tcPr>
            <w:tcW w:type="dxa" w:w="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sleep.js upload incomplete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 cut off at line 860. Wind-down render, breathing modal, Ready to Sleep button, history tab, bindEvents, HBIT.onReady all missing from review. Cannot confirm these work.</w:t>
            </w:r>
          </w:p>
        </w:tc>
      </w:tr>
      <w:tr>
        <w:tc>
          <w:tcPr>
            <w:tcW w:type="dxa" w:w="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mood.js upload incomplete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 cut off at line 615. renderEntryCards, renderSleepBanner, renderAll, bindEvents, HBIT.onReady all missing from review.</w:t>
            </w:r>
          </w:p>
        </w:tc>
      </w:tr>
      <w:tr>
        <w:tc>
          <w:tcPr>
            <w:tcW w:type="dxa" w:w="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mood score vs band field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dashboardData.js reads moodLogs[].score for moodAvg calculation. Confirm saveMoodQuick() writes a numeric score field alongside band, otherwise home dashboard mood widget will always show null.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🟡 Should Fix — Quality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3120"/>
        <w:gridCol w:w="6000"/>
      </w:tblGrid>
      <w:tr>
        <w:tc>
          <w:tcPr>
            <w:tcW w:type="dxa" w:w="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Sleep strings not in i18n DICT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SLEEP_STRINGS in sleep.js is a self-contained bilingual fallback. Works, but not unified with the global DICT. If you build language switching UI, sleep module won't respond to it unless wired separately.</w:t>
            </w:r>
          </w:p>
        </w:tc>
      </w:tr>
      <w:tr>
        <w:tc>
          <w:tcPr>
            <w:tcW w:type="dxa" w:w="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Hardcoded #4f46e5 in CSS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sl-cycle-cta has background: #4f46e5 hardcoded instead of var(--sl-accent). Minor inconsistency — if accent colour changes, this button won't follow.</w:t>
            </w:r>
          </w:p>
        </w:tc>
      </w:tr>
      <w:tr>
        <w:tc>
          <w:tcPr>
            <w:tcW w:type="dxa" w:w="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db.tmp file in repo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db.tmp is an old version of db.js without sleepSettings. Should be deleted to avoid confusion.</w:t>
            </w:r>
          </w:p>
        </w:tc>
      </w:tr>
      <w:tr>
        <w:tc>
          <w:tcPr>
            <w:tcW w:type="dxa" w:w="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sleepSettings.set() field whitelist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Only 4 fields allowed. If you ever want to save more settings (e.g. preferredCycles, musicEnabled), you'd need to update this manually. Consider a more open-ended merge approach.</w:t>
            </w:r>
          </w:p>
        </w:tc>
      </w:tr>
      <w:tr>
        <w:tc>
          <w:tcPr>
            <w:tcW w:type="dxa" w:w="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signup.css is nearly empty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 lines only. Confirm the signup page renders correctly — it may rely entirely on auth.css or global styles which is fine, but worth a visual check.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🟢 Nice to Have — Future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Unify SLEEP_STRINGS into global i18n DICT for a single translation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Add a Firestore security rules audit — the architecture is correct but rules enforcement is what actually protects user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Consider adding a styles.css global token file visible in the uploads — only 7-line stub found. Ensure CSS custom properties (--font-sans, --bg, --text, --muted, etc.) are defined at :root globally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Sleep module: expose HBIT.sleep.lastNightSummary for cross-module use (home dashboard, mood correlation banner)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Mood module: expose HBIT.mood.todaySummary for cross-module use (home 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Replace all hardcoded hex values in CSS with CSS custom properties for easier theming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Architecture Summary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What's Working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Subcollection model — /users/{uid}/collection/{docId} is correct for Firestore at scale. No cross-user query risks.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IIFE pattern throughout — no global namespace pollution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HBIT.onReady() auth gate pattern — all modules wait for auth before Firestore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Deterministic doc IDs — sleepLogs/{YYYY-MM-DD}, moodLogs/{YYYY-MM-DD}, habitLogs/{habitId}_{dateKey} — idempotent writes, no duplicates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Server timestamps (FieldValue.serverTimestamp()) throughout — correct for multi-timezone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Bilingual EN/FR support baked into all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Light/dark theme with OS preference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Mobile-first with swipe gesture nav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CSS scoped to page IDs (#sleepPage, #moodPage, #homePage) — zero style bleed between pages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Load Order (Correct)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Scripts should load in this order on each page: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firebase-init.js — must be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storage.js, utils.js, theme.js, i18n.js — core utilities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nav.js —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core.js — boot sequencer (calls theme.apply, i18n.apply, nav.init)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db.js — data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dashboardData.js — only on home.html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auth-transitions.js — page 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[page].js — module JS last</w:t>
      </w:r>
    </w:p>
    <w:p>
      <w:pPr>
        <w:pBdr>
          <w:bottom w:val="single" w:color="d1d5db" w:sz="4"/>
        </w:pBdr>
        <w:spacing w:after="24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Conclusion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Hbit is in </w:t>
      </w: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strong technical shape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. The core architecture is clean, the redesigned sleep and mood modules match the design specs, and the database layer is well-structured. The main outstanding action items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Re-upload the complete sleep.js and mood.js (currently truncated at ~50%)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Verify the mood score field is written alongside band for dashboard compatibility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Delete db.tmp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Fix the hardcoded #4f46e5 in sleep CSS to use --sl-accent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Once the full JS files are confirmed, Hbit is ready for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user testing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. The redesigns are ambitious and well-executed — the sleep cycle calculator, wind-down ritual, mood band system, and localStorage migration are exactly what the product needed.</w:t>
      </w:r>
    </w:p>
    <w:p>
      <w:pPr>
        <w:spacing w:before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Report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2026-04-06T00:23:20.413Z</dcterms:created>
  <dcterms:modified xsi:type="dcterms:W3CDTF">2026-04-06T00:23:20.413Z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