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构建web应用(195)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简单的服务器返回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"helloWorld.js"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helloworld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例子。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在具体业务中，可能还有如下需求：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请求方法的判断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URL路径解析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URL查询字符串解析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Cookie解析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Basic认证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表单数据解析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任意格式文件上传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sesstion会话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8.1.1 请求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Web中常见的请求方法是GET、POST，除此之外还有HEAD、DELETE、PUT、CONNECT。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764540"/>
            <wp:effectExtent l="0" t="0" r="1079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解析时，将报文头抽取出来，设为req.method。通常只有GET和POST。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PUT代表新建一个资源，POST代表更新一个资源，GET代表查看一个资源。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"method.js"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val="en-US" w:eastAsia="zh-CN"/>
        </w:rPr>
        <w:t>method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8.1.2 路径解析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最常见的路径的判断，存在报文第一行第二部分。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http://user:pass@host.com:8080/p/a/t/h?query=string#hash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在这个地址里，hash会被丢弃，其他的解析为req.url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8.1.3 查询字符串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?foo=bar&amp;baz=val 报文首行的第二部分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Node提供了querystring模块来处理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8.1.4 Cookie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浏览器处理cookie：</w:t>
      </w: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服务器想浏览器发送cookie</w:t>
      </w: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浏览器保存cookie</w:t>
      </w: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浏览器每次都会向服务器发送cookie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HTTP_Parser会将所有的报文解析到req.headers，cookie就是req.headers.cookie，表现为字符串形式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告知客户端cookie的方式是，Set-Cookie API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Set-CookieSet-Cookie: name=value; Path=/; Expires=Sun, 23-Apr-23 09:01:35 GMT; Domain=.domain.com;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Path表示cookie影响的路径，当路径不匹配时，浏览器不会向服务器发送cookie。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pires和Max-Age用来告知浏览器这个cookie什么时候过期，如果不设置此项浏览器关闭时清除这个cookie。Expires值为一个标准的UTC格式时间，Max-Age则是多久过期。Expires一般不存在问题，但是服务器时间和客户端时间不匹配的时候会出错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HttpOnly告知浏览器不允许通过document来访问这个值，但在http请求中会带上这个值。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Secure为true时，Http中无效，只有在Https中才有效。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8.1.5 session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Cookie会增大请求体积，前端可以篡改。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Session数据只保留在服务器，且无需每次都被传递。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第一种，将session的key值保存在cookie里，这个值是唯一不重复的。如果不存在则产生一个新的session，过期了也重新产生一个session。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第二种，将session保存在url里面。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ssion直接保存在sessions的变量里，占用内存。一方面可能用户过多，内存大小有限制，会引起垃圾回收的频繁扫描，带来性能问题。另一方面，可能启动多核CPU可能启动多个进程，进程间数据不共享，用户session可能错乱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常用的方案是将分散的session转移到集中的数据储存中。常用工具有Redis、Memcached。采用第三方储存会多发起一个网络请求，不过有以下几点使我们还是采用第三方储存：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node与缓存服务保持长连接，握手的影响只在初始化的时候有。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高速缓存区直接在内存中进行读写。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通常缓存服务器与node服务器在同一机房，网络造成影响小。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因此，采用第三方储存时，获取session将变成异步形式。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Session安全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即使session只存在后台，是安全的，但是客户端也可以利用session口令间接利用服务器。这里的安全指让session口令更安全。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一种做法是将口令加密。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crypto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createHmac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'sha256'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digest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'base64'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/\=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该方法被Connect框架中间件使用。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攻击者通过某种方式获取口令和签名，还是可以欺骗服务器进行登录。一种方案是将一些独有信息与原值进行组合，包括用户ip和user-agent。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XSS漏洞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缓存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大部分html，css，js都不需要重传，造成不必要的带宽浪费。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在报文中添加Expires或Cache-Control到报文中。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配置ETags。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让Ajax可缓存。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让浏览器缓存文件，需要前端和后台一起完成。大多数缓存只应用与GET请求。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350260" cy="4520565"/>
            <wp:effectExtent l="0" t="0" r="254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452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第二次请求，浏览器会本地文件进行检查，如果不能确定这份文件是否可用，会发起一起请求。条件就在GET请求的报文中，附带If-Modified-Since。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If-Modified-Since: Sun, 03 Feb 2013 06:01:12 GMT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它将访问服务器端是否有新版本，若没有则相应304，否则将新内容发送给客户端。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"cache.js"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val="en-US" w:eastAsia="zh-CN"/>
        </w:rPr>
        <w:t>Cache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4F57"/>
    <w:multiLevelType w:val="singleLevel"/>
    <w:tmpl w:val="59904F57"/>
    <w:lvl w:ilvl="0" w:tentative="0">
      <w:start w:val="8"/>
      <w:numFmt w:val="chineseCounting"/>
      <w:suff w:val="nothing"/>
      <w:lvlText w:val="第%1章"/>
      <w:lvlJc w:val="left"/>
    </w:lvl>
  </w:abstractNum>
  <w:abstractNum w:abstractNumId="1">
    <w:nsid w:val="5997FA86"/>
    <w:multiLevelType w:val="singleLevel"/>
    <w:tmpl w:val="5997FA8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9906CB"/>
    <w:multiLevelType w:val="singleLevel"/>
    <w:tmpl w:val="599906CB"/>
    <w:lvl w:ilvl="0" w:tentative="0">
      <w:start w:val="1"/>
      <w:numFmt w:val="decimal"/>
      <w:lvlText w:val="%1."/>
      <w:lvlJc w:val="left"/>
    </w:lvl>
  </w:abstractNum>
  <w:abstractNum w:abstractNumId="3">
    <w:nsid w:val="59997C86"/>
    <w:multiLevelType w:val="singleLevel"/>
    <w:tmpl w:val="59997C86"/>
    <w:lvl w:ilvl="0" w:tentative="0">
      <w:start w:val="1"/>
      <w:numFmt w:val="decimal"/>
      <w:lvlText w:val="%1."/>
      <w:lvlJc w:val="left"/>
    </w:lvl>
  </w:abstractNum>
  <w:abstractNum w:abstractNumId="4">
    <w:nsid w:val="59998767"/>
    <w:multiLevelType w:val="singleLevel"/>
    <w:tmpl w:val="59998767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3682"/>
    <w:rsid w:val="015C6450"/>
    <w:rsid w:val="02D70F3D"/>
    <w:rsid w:val="03C542E0"/>
    <w:rsid w:val="05D0557C"/>
    <w:rsid w:val="07DB581D"/>
    <w:rsid w:val="0BF95091"/>
    <w:rsid w:val="0C813F2A"/>
    <w:rsid w:val="0D4D7A54"/>
    <w:rsid w:val="0F4430AA"/>
    <w:rsid w:val="104C2388"/>
    <w:rsid w:val="134D33D3"/>
    <w:rsid w:val="13857173"/>
    <w:rsid w:val="141D3FA3"/>
    <w:rsid w:val="164F1CEF"/>
    <w:rsid w:val="17C310F2"/>
    <w:rsid w:val="182869C2"/>
    <w:rsid w:val="189008DC"/>
    <w:rsid w:val="1A4802C0"/>
    <w:rsid w:val="1A60485F"/>
    <w:rsid w:val="1A7E369B"/>
    <w:rsid w:val="1D62456C"/>
    <w:rsid w:val="1E017339"/>
    <w:rsid w:val="1EBE05CC"/>
    <w:rsid w:val="200F23C5"/>
    <w:rsid w:val="20E60682"/>
    <w:rsid w:val="21D37FBD"/>
    <w:rsid w:val="21EA19E7"/>
    <w:rsid w:val="22AD256C"/>
    <w:rsid w:val="238942D4"/>
    <w:rsid w:val="242557AF"/>
    <w:rsid w:val="26686DDD"/>
    <w:rsid w:val="26B410CF"/>
    <w:rsid w:val="296D7413"/>
    <w:rsid w:val="2E17387B"/>
    <w:rsid w:val="2FBF343B"/>
    <w:rsid w:val="30920938"/>
    <w:rsid w:val="30987E41"/>
    <w:rsid w:val="30F64BCD"/>
    <w:rsid w:val="339A6420"/>
    <w:rsid w:val="358702D0"/>
    <w:rsid w:val="362632D8"/>
    <w:rsid w:val="3B0918B1"/>
    <w:rsid w:val="3B68429C"/>
    <w:rsid w:val="3CB1297B"/>
    <w:rsid w:val="3D5C2474"/>
    <w:rsid w:val="3ED20BEF"/>
    <w:rsid w:val="3EF04AF9"/>
    <w:rsid w:val="3F065AE1"/>
    <w:rsid w:val="3F6B2F2A"/>
    <w:rsid w:val="412A7504"/>
    <w:rsid w:val="41374A50"/>
    <w:rsid w:val="42124B7E"/>
    <w:rsid w:val="43B6234E"/>
    <w:rsid w:val="44EF4746"/>
    <w:rsid w:val="459F272D"/>
    <w:rsid w:val="491842B8"/>
    <w:rsid w:val="4A9823E6"/>
    <w:rsid w:val="4B6768D6"/>
    <w:rsid w:val="4BC65839"/>
    <w:rsid w:val="4D482040"/>
    <w:rsid w:val="4D7E5541"/>
    <w:rsid w:val="4DE11A3C"/>
    <w:rsid w:val="4E827C80"/>
    <w:rsid w:val="4F624914"/>
    <w:rsid w:val="50012288"/>
    <w:rsid w:val="50163DD3"/>
    <w:rsid w:val="505E3205"/>
    <w:rsid w:val="507A2AEA"/>
    <w:rsid w:val="52811967"/>
    <w:rsid w:val="53B572B7"/>
    <w:rsid w:val="545A6B7F"/>
    <w:rsid w:val="548B3F88"/>
    <w:rsid w:val="54C76831"/>
    <w:rsid w:val="580B753A"/>
    <w:rsid w:val="5BDD5BB8"/>
    <w:rsid w:val="5ECE6AD7"/>
    <w:rsid w:val="60E34052"/>
    <w:rsid w:val="613D65CB"/>
    <w:rsid w:val="627452CE"/>
    <w:rsid w:val="62B514FB"/>
    <w:rsid w:val="64DA3E46"/>
    <w:rsid w:val="657115A4"/>
    <w:rsid w:val="65E470B3"/>
    <w:rsid w:val="679212FB"/>
    <w:rsid w:val="68461E84"/>
    <w:rsid w:val="68F85134"/>
    <w:rsid w:val="6A655E34"/>
    <w:rsid w:val="6AFA50CD"/>
    <w:rsid w:val="6CA83740"/>
    <w:rsid w:val="6E4E0B5C"/>
    <w:rsid w:val="6F0A62AB"/>
    <w:rsid w:val="6FA80CB0"/>
    <w:rsid w:val="70B63C0E"/>
    <w:rsid w:val="716E5A1D"/>
    <w:rsid w:val="719D32B2"/>
    <w:rsid w:val="73F36A8E"/>
    <w:rsid w:val="746F3B9E"/>
    <w:rsid w:val="74E161FC"/>
    <w:rsid w:val="75574E76"/>
    <w:rsid w:val="77227903"/>
    <w:rsid w:val="7806090D"/>
    <w:rsid w:val="79031730"/>
    <w:rsid w:val="79F43122"/>
    <w:rsid w:val="7A215E2B"/>
    <w:rsid w:val="7A7C214A"/>
    <w:rsid w:val="7AE261BE"/>
    <w:rsid w:val="7B0D01F7"/>
    <w:rsid w:val="7BEB4D81"/>
    <w:rsid w:val="7C90376A"/>
    <w:rsid w:val="7D6D6428"/>
    <w:rsid w:val="7F02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27267</dc:creator>
  <cp:lastModifiedBy>27267</cp:lastModifiedBy>
  <dcterms:modified xsi:type="dcterms:W3CDTF">2017-08-20T13:29:22Z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