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814BB4" w14:textId="77777777" w:rsidR="00B52556" w:rsidRDefault="00B52556" w:rsidP="00C17D4A">
      <w:r>
        <w:rPr>
          <w:rFonts w:hint="eastAsia"/>
        </w:rPr>
        <w:t>便于测试：</w:t>
      </w:r>
    </w:p>
    <w:p w14:paraId="6F41E6EB" w14:textId="77777777" w:rsidR="00B52556" w:rsidRPr="00B52556" w:rsidRDefault="00B52556" w:rsidP="00B5255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25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8F96629" wp14:editId="02D0FF40">
            <wp:extent cx="5495925" cy="4943475"/>
            <wp:effectExtent l="0" t="0" r="0" b="0"/>
            <wp:docPr id="2" name="图片 2" descr="F:\qq\37751917\Image\C2C\BB4869EC38873D0770652FEBAAE4C8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qq\37751917\Image\C2C\BB4869EC38873D0770652FEBAAE4C85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654" cy="494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4BDDB" w14:textId="77777777" w:rsidR="00B52556" w:rsidRDefault="00B52556" w:rsidP="00C17D4A"/>
    <w:p w14:paraId="3E345765" w14:textId="77777777" w:rsidR="00B52556" w:rsidRDefault="00B52556" w:rsidP="00B52556">
      <w:pPr>
        <w:pStyle w:val="a7"/>
        <w:ind w:left="360" w:firstLineChars="0" w:firstLine="0"/>
      </w:pPr>
    </w:p>
    <w:p w14:paraId="7909998D" w14:textId="77777777" w:rsidR="00C17D4A" w:rsidRDefault="00C17D4A" w:rsidP="00C17D4A">
      <w:pPr>
        <w:pStyle w:val="a7"/>
        <w:numPr>
          <w:ilvl w:val="0"/>
          <w:numId w:val="2"/>
        </w:numPr>
        <w:ind w:firstLineChars="0"/>
      </w:pPr>
      <w:r w:rsidRPr="0077469A">
        <w:rPr>
          <w:rFonts w:hint="eastAsia"/>
        </w:rPr>
        <w:t>离线地图功能未实现。</w:t>
      </w:r>
    </w:p>
    <w:p w14:paraId="0054AA97" w14:textId="77777777" w:rsidR="00742861" w:rsidRPr="00742861" w:rsidRDefault="00742861" w:rsidP="00742861">
      <w:pPr>
        <w:rPr>
          <w:color w:val="00B050"/>
        </w:rPr>
      </w:pPr>
      <w:r>
        <w:rPr>
          <w:rFonts w:hint="eastAsia"/>
          <w:color w:val="00B050"/>
        </w:rPr>
        <w:t>【已解决】</w:t>
      </w:r>
    </w:p>
    <w:p w14:paraId="4B2119C7" w14:textId="4598A580" w:rsidR="00C17D4A" w:rsidRDefault="00C17D4A" w:rsidP="00C17D4A">
      <w:pPr>
        <w:pStyle w:val="a7"/>
        <w:numPr>
          <w:ilvl w:val="0"/>
          <w:numId w:val="2"/>
        </w:numPr>
        <w:ind w:firstLineChars="0"/>
      </w:pPr>
      <w:r w:rsidRPr="0077469A">
        <w:rPr>
          <w:rFonts w:hint="eastAsia"/>
        </w:rPr>
        <w:t>串口转发数据功能未实现。</w:t>
      </w:r>
    </w:p>
    <w:p w14:paraId="0C11F0CD" w14:textId="1F8714B6" w:rsidR="00336C8D" w:rsidRPr="00336C8D" w:rsidRDefault="00336C8D" w:rsidP="00336C8D">
      <w:pPr>
        <w:rPr>
          <w:rFonts w:hint="eastAsia"/>
          <w:color w:val="00B050"/>
        </w:rPr>
      </w:pPr>
      <w:r w:rsidRPr="00336C8D">
        <w:rPr>
          <w:rFonts w:hint="eastAsia"/>
          <w:color w:val="00B050"/>
        </w:rPr>
        <w:t>【已解决】</w:t>
      </w:r>
    </w:p>
    <w:p w14:paraId="4FE6C69A" w14:textId="77777777" w:rsidR="0059507E" w:rsidRDefault="00FD5759" w:rsidP="00C17D4A">
      <w:pPr>
        <w:pStyle w:val="a7"/>
        <w:numPr>
          <w:ilvl w:val="0"/>
          <w:numId w:val="2"/>
        </w:numPr>
        <w:ind w:firstLineChars="0"/>
      </w:pPr>
      <w:r w:rsidRPr="0077469A">
        <w:rPr>
          <w:rFonts w:hint="eastAsia"/>
        </w:rPr>
        <w:t>实时数据页面</w:t>
      </w:r>
      <w:r w:rsidR="00C17D4A" w:rsidRPr="0077469A">
        <w:rPr>
          <w:rFonts w:hint="eastAsia"/>
        </w:rPr>
        <w:t>功能</w:t>
      </w:r>
      <w:r w:rsidR="00B52556">
        <w:rPr>
          <w:rFonts w:hint="eastAsia"/>
        </w:rPr>
        <w:t>失效</w:t>
      </w:r>
      <w:r w:rsidR="00C17D4A" w:rsidRPr="0077469A">
        <w:rPr>
          <w:rFonts w:hint="eastAsia"/>
        </w:rPr>
        <w:t>。</w:t>
      </w:r>
      <w:r w:rsidR="00B52556">
        <w:rPr>
          <w:rFonts w:hint="eastAsia"/>
        </w:rPr>
        <w:t>改进功能：</w:t>
      </w:r>
      <w:r w:rsidRPr="0077469A">
        <w:rPr>
          <w:rFonts w:hint="eastAsia"/>
        </w:rPr>
        <w:t>站点报警，对应站点名称，柱子相应变红色。</w:t>
      </w:r>
      <w:r w:rsidR="00C86623" w:rsidRPr="0077469A">
        <w:rPr>
          <w:rFonts w:hint="eastAsia"/>
        </w:rPr>
        <w:t>站点离线字体、柱子</w:t>
      </w:r>
      <w:r w:rsidR="00B52556">
        <w:rPr>
          <w:rFonts w:hint="eastAsia"/>
        </w:rPr>
        <w:t>红色</w:t>
      </w:r>
      <w:r w:rsidR="00C86623" w:rsidRPr="0077469A">
        <w:rPr>
          <w:rFonts w:hint="eastAsia"/>
        </w:rPr>
        <w:t>显示。</w:t>
      </w:r>
      <w:r w:rsidR="00B52556">
        <w:rPr>
          <w:rFonts w:hint="eastAsia"/>
        </w:rPr>
        <w:t>点击站点名称</w:t>
      </w:r>
      <w:r w:rsidR="008C4400" w:rsidRPr="0077469A">
        <w:rPr>
          <w:rFonts w:hint="eastAsia"/>
        </w:rPr>
        <w:t>跳转至此站点详情。</w:t>
      </w:r>
    </w:p>
    <w:p w14:paraId="635DEBF8" w14:textId="77777777" w:rsidR="00742861" w:rsidRPr="00742861" w:rsidRDefault="00742861" w:rsidP="00742861">
      <w:pPr>
        <w:rPr>
          <w:color w:val="00B050"/>
        </w:rPr>
      </w:pPr>
      <w:r>
        <w:rPr>
          <w:rFonts w:hint="eastAsia"/>
          <w:color w:val="00B050"/>
        </w:rPr>
        <w:t>【已解决】</w:t>
      </w:r>
    </w:p>
    <w:p w14:paraId="253263C2" w14:textId="77777777" w:rsidR="0059507E" w:rsidRPr="0077469A" w:rsidRDefault="0059507E" w:rsidP="00BA0707">
      <w:r w:rsidRPr="0077469A">
        <w:rPr>
          <w:noProof/>
        </w:rPr>
        <w:lastRenderedPageBreak/>
        <w:drawing>
          <wp:inline distT="0" distB="0" distL="0" distR="0" wp14:anchorId="26DCF140" wp14:editId="051FE42C">
            <wp:extent cx="4515082" cy="3422826"/>
            <wp:effectExtent l="19050" t="0" r="0" b="0"/>
            <wp:docPr id="1" name="图片 0" descr="QQ截图202108041500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10804150056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342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DB13" w14:textId="77777777" w:rsidR="00C86623" w:rsidRDefault="008C4400" w:rsidP="00C17D4A">
      <w:pPr>
        <w:pStyle w:val="a7"/>
        <w:numPr>
          <w:ilvl w:val="0"/>
          <w:numId w:val="2"/>
        </w:numPr>
        <w:ind w:firstLineChars="0"/>
      </w:pPr>
      <w:r w:rsidRPr="0077469A">
        <w:rPr>
          <w:rFonts w:hint="eastAsia"/>
        </w:rPr>
        <w:t>图表柱条固定量程，可设置柱条上限。</w:t>
      </w:r>
      <w:r w:rsidR="00B52556">
        <w:rPr>
          <w:rFonts w:hint="eastAsia"/>
        </w:rPr>
        <w:t>这样能够只管明确观察参数相对量。</w:t>
      </w:r>
    </w:p>
    <w:p w14:paraId="75C63A52" w14:textId="77777777" w:rsidR="00742861" w:rsidRPr="00742861" w:rsidRDefault="00742861" w:rsidP="00742861">
      <w:pPr>
        <w:rPr>
          <w:color w:val="00B050"/>
        </w:rPr>
      </w:pPr>
      <w:r w:rsidRPr="00742861">
        <w:rPr>
          <w:rFonts w:hint="eastAsia"/>
          <w:color w:val="00B050"/>
        </w:rPr>
        <w:t>【已解决</w:t>
      </w:r>
      <w:r>
        <w:rPr>
          <w:rFonts w:hint="eastAsia"/>
          <w:color w:val="00B050"/>
        </w:rPr>
        <w:t>,</w:t>
      </w:r>
      <w:r>
        <w:rPr>
          <w:rFonts w:hint="eastAsia"/>
          <w:color w:val="00B050"/>
        </w:rPr>
        <w:t>另外每个数据项现在支持删除</w:t>
      </w:r>
      <w:r w:rsidRPr="00742861">
        <w:rPr>
          <w:rFonts w:hint="eastAsia"/>
          <w:color w:val="00B050"/>
        </w:rPr>
        <w:t>】</w:t>
      </w:r>
    </w:p>
    <w:p w14:paraId="50B8547F" w14:textId="77777777" w:rsidR="008C4400" w:rsidRPr="0077469A" w:rsidRDefault="00C86623">
      <w:pPr>
        <w:widowControl/>
        <w:jc w:val="left"/>
      </w:pPr>
      <w:r w:rsidRPr="0077469A">
        <w:rPr>
          <w:noProof/>
        </w:rPr>
        <w:drawing>
          <wp:inline distT="0" distB="0" distL="0" distR="0" wp14:anchorId="33810DC7" wp14:editId="78FA620F">
            <wp:extent cx="5274310" cy="3376295"/>
            <wp:effectExtent l="19050" t="0" r="2540" b="0"/>
            <wp:docPr id="4" name="图片 3" descr="QQ截图202108041509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1080415090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400" w:rsidRPr="0077469A">
        <w:br w:type="page"/>
      </w:r>
    </w:p>
    <w:p w14:paraId="4A8E7DF4" w14:textId="77777777" w:rsidR="00DC2164" w:rsidRPr="0077469A" w:rsidRDefault="00A75334" w:rsidP="004010C6">
      <w:pPr>
        <w:pStyle w:val="a7"/>
        <w:numPr>
          <w:ilvl w:val="0"/>
          <w:numId w:val="2"/>
        </w:numPr>
        <w:ind w:firstLineChars="0"/>
      </w:pPr>
      <w:r w:rsidRPr="0077469A">
        <w:rPr>
          <w:rFonts w:hint="eastAsia"/>
        </w:rPr>
        <w:lastRenderedPageBreak/>
        <w:t>站点号、服务器禁止设置，只能读取。控制功能需要二次确认。</w:t>
      </w:r>
      <w:r w:rsidR="00B52556">
        <w:rPr>
          <w:rFonts w:hint="eastAsia"/>
        </w:rPr>
        <w:t>站点号为</w:t>
      </w:r>
      <w:r w:rsidR="00B118D0">
        <w:rPr>
          <w:rFonts w:hint="eastAsia"/>
        </w:rPr>
        <w:t>唯一</w:t>
      </w:r>
      <w:r w:rsidR="00B52556">
        <w:rPr>
          <w:rFonts w:hint="eastAsia"/>
        </w:rPr>
        <w:t>标识，不能更改。</w:t>
      </w:r>
    </w:p>
    <w:p w14:paraId="5782D01B" w14:textId="3994EE04" w:rsidR="00FB3E13" w:rsidRDefault="00C17D4A" w:rsidP="00BA0707">
      <w:r w:rsidRPr="0077469A">
        <w:rPr>
          <w:noProof/>
        </w:rPr>
        <w:drawing>
          <wp:inline distT="0" distB="0" distL="0" distR="0" wp14:anchorId="3890C054" wp14:editId="242F1921">
            <wp:extent cx="5274310" cy="3039745"/>
            <wp:effectExtent l="19050" t="0" r="2540" b="0"/>
            <wp:docPr id="7" name="图片 6" descr="QQ截图20210821124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1082112415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E10D" w14:textId="3F0E97CA" w:rsidR="00336C8D" w:rsidRPr="00336C8D" w:rsidRDefault="00336C8D" w:rsidP="00BA0707">
      <w:pPr>
        <w:rPr>
          <w:rFonts w:hint="eastAsia"/>
          <w:color w:val="00B050"/>
        </w:rPr>
      </w:pPr>
      <w:r w:rsidRPr="00336C8D">
        <w:rPr>
          <w:rFonts w:hint="eastAsia"/>
          <w:color w:val="00B050"/>
        </w:rPr>
        <w:t>【已解决】</w:t>
      </w:r>
    </w:p>
    <w:p w14:paraId="50768D2D" w14:textId="77777777" w:rsidR="0077469A" w:rsidRDefault="0077469A" w:rsidP="00BA0707">
      <w:r>
        <w:rPr>
          <w:rFonts w:hint="eastAsia"/>
        </w:rPr>
        <w:t>6</w:t>
      </w:r>
      <w:r>
        <w:rPr>
          <w:rFonts w:hint="eastAsia"/>
        </w:rPr>
        <w:t>．网络一直</w:t>
      </w:r>
      <w:r>
        <w:rPr>
          <w:rFonts w:hint="eastAsia"/>
        </w:rPr>
        <w:t>ping</w:t>
      </w:r>
      <w:r>
        <w:rPr>
          <w:rFonts w:hint="eastAsia"/>
        </w:rPr>
        <w:t>通状态，站点显示离线，频繁掉线。</w:t>
      </w:r>
      <w:r w:rsidR="00B52556">
        <w:rPr>
          <w:rFonts w:hint="eastAsia"/>
        </w:rPr>
        <w:t>是否因为网络延迟，最好能调整网络延迟参数。</w:t>
      </w:r>
    </w:p>
    <w:p w14:paraId="6F12CA5E" w14:textId="77777777" w:rsidR="0077469A" w:rsidRDefault="0077469A" w:rsidP="00BA0707">
      <w:r>
        <w:rPr>
          <w:noProof/>
        </w:rPr>
        <w:lastRenderedPageBreak/>
        <w:drawing>
          <wp:inline distT="0" distB="0" distL="0" distR="0" wp14:anchorId="3DE3CCD2" wp14:editId="67357937">
            <wp:extent cx="4838700" cy="5022850"/>
            <wp:effectExtent l="19050" t="0" r="0" b="0"/>
            <wp:docPr id="10" name="图片 9" descr="QQ截图202108211245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1082112452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5BE1" w14:textId="77777777" w:rsidR="00B9629A" w:rsidRDefault="00B9629A" w:rsidP="00BA0707">
      <w:r>
        <w:rPr>
          <w:noProof/>
        </w:rPr>
        <w:lastRenderedPageBreak/>
        <w:drawing>
          <wp:inline distT="0" distB="0" distL="0" distR="0" wp14:anchorId="09782686" wp14:editId="616A999A">
            <wp:extent cx="4425950" cy="5308600"/>
            <wp:effectExtent l="19050" t="0" r="0" b="0"/>
            <wp:docPr id="11" name="图片 10" descr="QQ截图202108211246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1082112462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9796" w14:textId="77777777" w:rsidR="00B52556" w:rsidRDefault="00B52556" w:rsidP="00BA0707"/>
    <w:p w14:paraId="336B2EF5" w14:textId="77777777" w:rsidR="00B52556" w:rsidRDefault="00B52556" w:rsidP="00BA0707"/>
    <w:p w14:paraId="31F54233" w14:textId="77777777" w:rsidR="00B52556" w:rsidRPr="0077469A" w:rsidRDefault="00B52556" w:rsidP="00BA0707"/>
    <w:sectPr w:rsidR="00B52556" w:rsidRPr="0077469A" w:rsidSect="00D02E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F8FB7D" w14:textId="77777777" w:rsidR="00DB41F7" w:rsidRDefault="00DB41F7" w:rsidP="00282CA5">
      <w:r>
        <w:separator/>
      </w:r>
    </w:p>
  </w:endnote>
  <w:endnote w:type="continuationSeparator" w:id="0">
    <w:p w14:paraId="3CD7CA9D" w14:textId="77777777" w:rsidR="00DB41F7" w:rsidRDefault="00DB41F7" w:rsidP="00282C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2AEA00" w14:textId="77777777" w:rsidR="00DB41F7" w:rsidRDefault="00DB41F7" w:rsidP="00282CA5">
      <w:r>
        <w:separator/>
      </w:r>
    </w:p>
  </w:footnote>
  <w:footnote w:type="continuationSeparator" w:id="0">
    <w:p w14:paraId="7B10FB4A" w14:textId="77777777" w:rsidR="00DB41F7" w:rsidRDefault="00DB41F7" w:rsidP="00282C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1751B"/>
    <w:multiLevelType w:val="hybridMultilevel"/>
    <w:tmpl w:val="7396AD9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BC3DD8"/>
    <w:multiLevelType w:val="hybridMultilevel"/>
    <w:tmpl w:val="0610D0F8"/>
    <w:lvl w:ilvl="0" w:tplc="3BE068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27519A4"/>
    <w:multiLevelType w:val="hybridMultilevel"/>
    <w:tmpl w:val="3656FB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B714B8F"/>
    <w:multiLevelType w:val="hybridMultilevel"/>
    <w:tmpl w:val="08EED320"/>
    <w:lvl w:ilvl="0" w:tplc="7AD255A8">
      <w:start w:val="11"/>
      <w:numFmt w:val="decimal"/>
      <w:lvlText w:val="%1．"/>
      <w:lvlJc w:val="left"/>
      <w:pPr>
        <w:ind w:left="790" w:hanging="4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F6C0A27"/>
    <w:multiLevelType w:val="hybridMultilevel"/>
    <w:tmpl w:val="1A2EDAE0"/>
    <w:lvl w:ilvl="0" w:tplc="7AD255A8">
      <w:start w:val="11"/>
      <w:numFmt w:val="decimal"/>
      <w:lvlText w:val="%1．"/>
      <w:lvlJc w:val="left"/>
      <w:pPr>
        <w:ind w:left="790" w:hanging="4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433767BC"/>
    <w:multiLevelType w:val="hybridMultilevel"/>
    <w:tmpl w:val="C6F66C98"/>
    <w:lvl w:ilvl="0" w:tplc="7AD255A8">
      <w:start w:val="11"/>
      <w:numFmt w:val="decimal"/>
      <w:lvlText w:val="%1．"/>
      <w:lvlJc w:val="left"/>
      <w:pPr>
        <w:ind w:left="1210" w:hanging="4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D8233D0"/>
    <w:multiLevelType w:val="hybridMultilevel"/>
    <w:tmpl w:val="EA404C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E91495"/>
    <w:multiLevelType w:val="hybridMultilevel"/>
    <w:tmpl w:val="549680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23E6B22"/>
    <w:multiLevelType w:val="hybridMultilevel"/>
    <w:tmpl w:val="94D672CC"/>
    <w:lvl w:ilvl="0" w:tplc="7AD255A8">
      <w:start w:val="11"/>
      <w:numFmt w:val="decimal"/>
      <w:lvlText w:val="%1．"/>
      <w:lvlJc w:val="left"/>
      <w:pPr>
        <w:ind w:left="790" w:hanging="4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F9857D8"/>
    <w:multiLevelType w:val="hybridMultilevel"/>
    <w:tmpl w:val="1E1690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02F78D8"/>
    <w:multiLevelType w:val="hybridMultilevel"/>
    <w:tmpl w:val="87F8C6F6"/>
    <w:lvl w:ilvl="0" w:tplc="7AD255A8">
      <w:start w:val="11"/>
      <w:numFmt w:val="decimal"/>
      <w:lvlText w:val="%1．"/>
      <w:lvlJc w:val="left"/>
      <w:pPr>
        <w:ind w:left="790" w:hanging="4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B0B1997"/>
    <w:multiLevelType w:val="hybridMultilevel"/>
    <w:tmpl w:val="BCE2D6A4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11"/>
  </w:num>
  <w:num w:numId="5">
    <w:abstractNumId w:val="2"/>
  </w:num>
  <w:num w:numId="6">
    <w:abstractNumId w:val="9"/>
  </w:num>
  <w:num w:numId="7">
    <w:abstractNumId w:val="10"/>
  </w:num>
  <w:num w:numId="8">
    <w:abstractNumId w:val="8"/>
  </w:num>
  <w:num w:numId="9">
    <w:abstractNumId w:val="5"/>
  </w:num>
  <w:num w:numId="10">
    <w:abstractNumId w:val="3"/>
  </w:num>
  <w:num w:numId="11">
    <w:abstractNumId w:val="0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82CA5"/>
    <w:rsid w:val="0005463F"/>
    <w:rsid w:val="00056464"/>
    <w:rsid w:val="0008211E"/>
    <w:rsid w:val="00086DD2"/>
    <w:rsid w:val="0009131D"/>
    <w:rsid w:val="000C03A3"/>
    <w:rsid w:val="000C54A3"/>
    <w:rsid w:val="000D39AB"/>
    <w:rsid w:val="00100CCD"/>
    <w:rsid w:val="001027D8"/>
    <w:rsid w:val="00135261"/>
    <w:rsid w:val="00152E1A"/>
    <w:rsid w:val="00163CD4"/>
    <w:rsid w:val="00167414"/>
    <w:rsid w:val="00176008"/>
    <w:rsid w:val="00180929"/>
    <w:rsid w:val="00194B8E"/>
    <w:rsid w:val="001B596B"/>
    <w:rsid w:val="001C418F"/>
    <w:rsid w:val="001D0579"/>
    <w:rsid w:val="001E70EC"/>
    <w:rsid w:val="00217C5C"/>
    <w:rsid w:val="00220F80"/>
    <w:rsid w:val="00253092"/>
    <w:rsid w:val="00254F10"/>
    <w:rsid w:val="002563FD"/>
    <w:rsid w:val="00280557"/>
    <w:rsid w:val="00282CA5"/>
    <w:rsid w:val="00291AF9"/>
    <w:rsid w:val="002C4CAF"/>
    <w:rsid w:val="002D3501"/>
    <w:rsid w:val="002F5936"/>
    <w:rsid w:val="002F6F91"/>
    <w:rsid w:val="00326333"/>
    <w:rsid w:val="00336C8D"/>
    <w:rsid w:val="00340024"/>
    <w:rsid w:val="003A5AEA"/>
    <w:rsid w:val="003C3BF8"/>
    <w:rsid w:val="004010C6"/>
    <w:rsid w:val="00524F00"/>
    <w:rsid w:val="00552C81"/>
    <w:rsid w:val="00553C81"/>
    <w:rsid w:val="00577CB1"/>
    <w:rsid w:val="00587001"/>
    <w:rsid w:val="0059507E"/>
    <w:rsid w:val="005B6AED"/>
    <w:rsid w:val="005E4CEB"/>
    <w:rsid w:val="005F32D7"/>
    <w:rsid w:val="00615019"/>
    <w:rsid w:val="00634212"/>
    <w:rsid w:val="00637159"/>
    <w:rsid w:val="00645621"/>
    <w:rsid w:val="00664AB0"/>
    <w:rsid w:val="00693559"/>
    <w:rsid w:val="006C7340"/>
    <w:rsid w:val="006D5B0A"/>
    <w:rsid w:val="007427AA"/>
    <w:rsid w:val="00742861"/>
    <w:rsid w:val="007557FE"/>
    <w:rsid w:val="00766F94"/>
    <w:rsid w:val="0077469A"/>
    <w:rsid w:val="007A1BB9"/>
    <w:rsid w:val="00806554"/>
    <w:rsid w:val="00841AB1"/>
    <w:rsid w:val="008476AE"/>
    <w:rsid w:val="00855609"/>
    <w:rsid w:val="00883D7D"/>
    <w:rsid w:val="00897716"/>
    <w:rsid w:val="008C4400"/>
    <w:rsid w:val="008D0B81"/>
    <w:rsid w:val="008D47D2"/>
    <w:rsid w:val="008E0447"/>
    <w:rsid w:val="00905CBA"/>
    <w:rsid w:val="009205E2"/>
    <w:rsid w:val="009A69B2"/>
    <w:rsid w:val="009E1D65"/>
    <w:rsid w:val="009E706F"/>
    <w:rsid w:val="009F66C9"/>
    <w:rsid w:val="00A318F0"/>
    <w:rsid w:val="00A67D43"/>
    <w:rsid w:val="00A70AEB"/>
    <w:rsid w:val="00A75334"/>
    <w:rsid w:val="00A90B9B"/>
    <w:rsid w:val="00AB5167"/>
    <w:rsid w:val="00AC03E7"/>
    <w:rsid w:val="00AD2722"/>
    <w:rsid w:val="00B118D0"/>
    <w:rsid w:val="00B52556"/>
    <w:rsid w:val="00B57C13"/>
    <w:rsid w:val="00B9629A"/>
    <w:rsid w:val="00BA0707"/>
    <w:rsid w:val="00BB1A15"/>
    <w:rsid w:val="00BD6B7E"/>
    <w:rsid w:val="00BF1B48"/>
    <w:rsid w:val="00C05E8D"/>
    <w:rsid w:val="00C10163"/>
    <w:rsid w:val="00C17D4A"/>
    <w:rsid w:val="00C531B4"/>
    <w:rsid w:val="00C614D9"/>
    <w:rsid w:val="00C64812"/>
    <w:rsid w:val="00C86623"/>
    <w:rsid w:val="00CA3771"/>
    <w:rsid w:val="00CC0384"/>
    <w:rsid w:val="00CC7D05"/>
    <w:rsid w:val="00D02E20"/>
    <w:rsid w:val="00D34568"/>
    <w:rsid w:val="00D441E7"/>
    <w:rsid w:val="00D52387"/>
    <w:rsid w:val="00D55550"/>
    <w:rsid w:val="00D644E1"/>
    <w:rsid w:val="00D80B23"/>
    <w:rsid w:val="00DB1E5A"/>
    <w:rsid w:val="00DB41F7"/>
    <w:rsid w:val="00DC2164"/>
    <w:rsid w:val="00DC33C9"/>
    <w:rsid w:val="00DE3DFA"/>
    <w:rsid w:val="00DF1D70"/>
    <w:rsid w:val="00DF3BCE"/>
    <w:rsid w:val="00E067D2"/>
    <w:rsid w:val="00E542A2"/>
    <w:rsid w:val="00E6758F"/>
    <w:rsid w:val="00E77B25"/>
    <w:rsid w:val="00EC23A1"/>
    <w:rsid w:val="00EE00B7"/>
    <w:rsid w:val="00EE31F8"/>
    <w:rsid w:val="00F44346"/>
    <w:rsid w:val="00F50C20"/>
    <w:rsid w:val="00FA3EA9"/>
    <w:rsid w:val="00FB3E13"/>
    <w:rsid w:val="00FD5759"/>
    <w:rsid w:val="00FE61B5"/>
    <w:rsid w:val="00FF5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451BCD"/>
  <w15:docId w15:val="{7D30FBC6-EE24-4D62-ABDD-64C8F0DC8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562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82C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82CA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82C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82CA5"/>
    <w:rPr>
      <w:sz w:val="18"/>
      <w:szCs w:val="18"/>
    </w:rPr>
  </w:style>
  <w:style w:type="paragraph" w:styleId="a7">
    <w:name w:val="List Paragraph"/>
    <w:basedOn w:val="a"/>
    <w:uiPriority w:val="34"/>
    <w:qFormat/>
    <w:rsid w:val="00282CA5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282CA5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282CA5"/>
    <w:rPr>
      <w:sz w:val="18"/>
      <w:szCs w:val="18"/>
    </w:rPr>
  </w:style>
  <w:style w:type="character" w:styleId="aa">
    <w:name w:val="Hyperlink"/>
    <w:basedOn w:val="a0"/>
    <w:uiPriority w:val="99"/>
    <w:unhideWhenUsed/>
    <w:rsid w:val="0063715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917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97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5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xigua</dc:creator>
  <cp:keywords/>
  <dc:description/>
  <cp:lastModifiedBy>陈 云峰</cp:lastModifiedBy>
  <cp:revision>43</cp:revision>
  <dcterms:created xsi:type="dcterms:W3CDTF">2021-08-01T13:13:00Z</dcterms:created>
  <dcterms:modified xsi:type="dcterms:W3CDTF">2021-08-22T14:43:00Z</dcterms:modified>
</cp:coreProperties>
</file>