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A9" w:rsidRDefault="009357D1">
      <w:r>
        <w:t>原理</w:t>
      </w:r>
    </w:p>
    <w:p w:rsidR="009357D1" w:rsidRDefault="009357D1">
      <w:r>
        <w:rPr>
          <w:noProof/>
        </w:rPr>
        <w:drawing>
          <wp:inline distT="0" distB="0" distL="0" distR="0" wp14:anchorId="0DECD5E2" wp14:editId="0D060111">
            <wp:extent cx="5274310" cy="1231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D1" w:rsidRDefault="009357D1"/>
    <w:p w:rsidR="009357D1" w:rsidRDefault="009357D1">
      <w:r>
        <w:t>题目：</w:t>
      </w:r>
      <w:r w:rsidRPr="009357D1">
        <w:rPr>
          <w:rFonts w:hint="eastAsia"/>
        </w:rPr>
        <w:t>假设你要去伦敦度假，假期两天，但你想去游览的地方很多。你没法前往每个地方游览，因此你列个单子。</w:t>
      </w:r>
    </w:p>
    <w:p w:rsidR="009357D1" w:rsidRDefault="009357D1">
      <w:r>
        <w:rPr>
          <w:noProof/>
        </w:rPr>
        <w:drawing>
          <wp:inline distT="0" distB="0" distL="0" distR="0" wp14:anchorId="626E3517" wp14:editId="2D9FFE43">
            <wp:extent cx="5274310" cy="2655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D1" w:rsidRDefault="009357D1">
      <w:r>
        <w:t>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57D1" w:rsidTr="009357D1"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t>1/2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660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357D1" w:rsidTr="009357D1"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威斯特教堂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357D1" w:rsidTr="009357D1"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环球剧院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60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9357D1" w:rsidTr="009357D1"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国家美术馆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60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9357D1" w:rsidTr="009357D1"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大英博物馆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60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9357D1" w:rsidTr="009357D1"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圣保罗大教堂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60" w:type="dxa"/>
          </w:tcPr>
          <w:p w:rsidR="009357D1" w:rsidRDefault="009357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</w:tbl>
    <w:p w:rsidR="009357D1" w:rsidRDefault="009357D1">
      <w:pPr>
        <w:rPr>
          <w:rFonts w:hint="eastAsia"/>
        </w:rPr>
      </w:pPr>
      <w:bookmarkStart w:id="0" w:name="_GoBack"/>
      <w:bookmarkEnd w:id="0"/>
    </w:p>
    <w:sectPr w:rsidR="0093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FF"/>
    <w:rsid w:val="009140FF"/>
    <w:rsid w:val="009357D1"/>
    <w:rsid w:val="00C8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E23B2-81EF-4208-B1D1-FA066B2F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Howard</cp:lastModifiedBy>
  <cp:revision>2</cp:revision>
  <dcterms:created xsi:type="dcterms:W3CDTF">2021-07-24T07:16:00Z</dcterms:created>
  <dcterms:modified xsi:type="dcterms:W3CDTF">2021-07-24T07:24:00Z</dcterms:modified>
</cp:coreProperties>
</file>