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B0"/>
    <w:rsid w:val="00101732"/>
    <w:rsid w:val="001734B4"/>
    <w:rsid w:val="001A5359"/>
    <w:rsid w:val="005D31F2"/>
    <w:rsid w:val="006459D8"/>
    <w:rsid w:val="00692CA2"/>
    <w:rsid w:val="007D4FC2"/>
    <w:rsid w:val="00A81A46"/>
    <w:rsid w:val="00C24B28"/>
    <w:rsid w:val="00D6331F"/>
    <w:rsid w:val="00DE71AE"/>
    <w:rsid w:val="00E25EB0"/>
    <w:rsid w:val="68B777FA"/>
    <w:rsid w:val="7914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1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">
    <w:name w:val="heading 7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字符"/>
    <w:basedOn w:val="9"/>
    <w:link w:val="5"/>
    <w:qFormat/>
    <w:uiPriority w:val="9"/>
    <w:rPr>
      <w:b/>
      <w:bCs/>
      <w:sz w:val="28"/>
      <w:szCs w:val="28"/>
    </w:rPr>
  </w:style>
  <w:style w:type="character" w:customStyle="1" w:styleId="16">
    <w:name w:val="标题 6 字符"/>
    <w:basedOn w:val="9"/>
    <w:link w:val="6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7">
    <w:name w:val="标题 7 字符"/>
    <w:basedOn w:val="9"/>
    <w:link w:val="7"/>
    <w:qFormat/>
    <w:uiPriority w:val="9"/>
    <w:rPr>
      <w:b/>
      <w:bCs/>
      <w:sz w:val="24"/>
      <w:szCs w:val="24"/>
    </w:rPr>
  </w:style>
  <w:style w:type="character" w:customStyle="1" w:styleId="18">
    <w:name w:val="标题 8 字符"/>
    <w:basedOn w:val="9"/>
    <w:link w:val="8"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</Words>
  <Characters>383</Characters>
  <Lines>3</Lines>
  <Paragraphs>1</Paragraphs>
  <ScaleCrop>false</ScaleCrop>
  <LinksUpToDate>false</LinksUpToDate>
  <CharactersWithSpaces>449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2018-01-11T08:07:00Z</dcterms:created>
  <dc:creator>初遥</dc:creator>
  <cp:lastModifiedBy>Administrator</cp:lastModifiedBy>
  <dcterms:modified xsi:type="dcterms:W3CDTF">2018-01-15T08:17:09Z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