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BDBAB" w14:textId="2BDBB09C" w:rsidR="009349C3" w:rsidRDefault="009349C3" w:rsidP="009349C3">
      <w:pPr>
        <w:pStyle w:val="a3"/>
      </w:pPr>
      <w:r>
        <w:rPr>
          <w:rFonts w:hint="eastAsia"/>
        </w:rPr>
        <w:t>‘记得’</w:t>
      </w:r>
      <w:r w:rsidRPr="009F00DA">
        <w:rPr>
          <w:rFonts w:hint="eastAsia"/>
        </w:rPr>
        <w:t>风险登记册</w:t>
      </w:r>
    </w:p>
    <w:p w14:paraId="16A712EE" w14:textId="77777777" w:rsidR="009349C3" w:rsidRDefault="009349C3" w:rsidP="009349C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9349C3" w14:paraId="708F5039" w14:textId="77777777" w:rsidTr="001F51B4">
        <w:trPr>
          <w:trHeight w:val="111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DE5D7" w14:textId="77777777" w:rsidR="009349C3" w:rsidRDefault="009349C3" w:rsidP="001F51B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7377B" w14:textId="77777777" w:rsidR="009349C3" w:rsidRDefault="009349C3" w:rsidP="001F51B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8435F" w14:textId="77777777" w:rsidR="009349C3" w:rsidRDefault="009349C3" w:rsidP="001F51B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D7D9C" w14:textId="77777777" w:rsidR="009349C3" w:rsidRDefault="009349C3" w:rsidP="001F51B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8AB4E" w14:textId="77777777" w:rsidR="009349C3" w:rsidRDefault="009349C3" w:rsidP="001F51B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09CE3" w14:textId="77777777" w:rsidR="009349C3" w:rsidRDefault="009349C3" w:rsidP="001F51B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F8A3B" w14:textId="77777777" w:rsidR="009349C3" w:rsidRDefault="009349C3" w:rsidP="001F51B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6C424" w14:textId="77777777" w:rsidR="009349C3" w:rsidRDefault="009349C3" w:rsidP="001F51B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9349C3" w14:paraId="2A678DB0" w14:textId="77777777" w:rsidTr="001F51B4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58EEC" w14:textId="77777777" w:rsidR="009349C3" w:rsidRPr="008F6406" w:rsidRDefault="009349C3" w:rsidP="001F51B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8C316" w14:textId="77777777" w:rsidR="009349C3" w:rsidRPr="008F6406" w:rsidRDefault="009349C3" w:rsidP="001F51B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进入市场缓慢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0E42E" w14:textId="77777777" w:rsidR="009349C3" w:rsidRPr="008F6406" w:rsidRDefault="009349C3" w:rsidP="001F51B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营销方法不当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E939B" w14:textId="77777777" w:rsidR="009349C3" w:rsidRPr="00801DCE" w:rsidRDefault="009349C3" w:rsidP="001F51B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1468C" w14:textId="77777777" w:rsidR="009349C3" w:rsidRDefault="009349C3" w:rsidP="001F51B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C4D44" w14:textId="77777777" w:rsidR="009349C3" w:rsidRDefault="009349C3" w:rsidP="001F51B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EC76" w14:textId="77777777" w:rsidR="009349C3" w:rsidRDefault="009349C3" w:rsidP="001F51B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86501" w14:textId="77777777" w:rsidR="009349C3" w:rsidRDefault="009349C3" w:rsidP="001F51B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雇用专业营销团队进行市场推广</w:t>
            </w:r>
          </w:p>
        </w:tc>
      </w:tr>
      <w:tr w:rsidR="009349C3" w14:paraId="273A21B9" w14:textId="77777777" w:rsidTr="001F51B4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366DC" w14:textId="77777777" w:rsidR="009349C3" w:rsidRPr="008F6406" w:rsidRDefault="009349C3" w:rsidP="001F51B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E0287" w14:textId="77777777" w:rsidR="009349C3" w:rsidRPr="008F6406" w:rsidRDefault="009349C3" w:rsidP="001F51B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用户使用率不高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3D182" w14:textId="77777777" w:rsidR="009349C3" w:rsidRPr="008F6406" w:rsidRDefault="009349C3" w:rsidP="001F51B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产品功能设计存在漏洞，导致用户使用不便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9213F" w14:textId="77777777" w:rsidR="009349C3" w:rsidRPr="008F6406" w:rsidRDefault="009349C3" w:rsidP="001F51B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D507E" w14:textId="77777777" w:rsidR="009349C3" w:rsidRDefault="009349C3" w:rsidP="001F51B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5CD1D" w14:textId="77777777" w:rsidR="009349C3" w:rsidRDefault="009349C3" w:rsidP="001F51B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A951F" w14:textId="77777777" w:rsidR="009349C3" w:rsidRDefault="009349C3" w:rsidP="001F51B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799F4" w14:textId="77777777" w:rsidR="009349C3" w:rsidRDefault="009349C3" w:rsidP="001F51B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深入分析用户群体特点和需求，改进功能，设计出符合他们的平台</w:t>
            </w:r>
          </w:p>
        </w:tc>
      </w:tr>
      <w:tr w:rsidR="009349C3" w14:paraId="3833A175" w14:textId="77777777" w:rsidTr="001F51B4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C8840" w14:textId="77777777" w:rsidR="009349C3" w:rsidRDefault="009349C3" w:rsidP="001F51B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3FB7B" w14:textId="15192DE8" w:rsidR="009349C3" w:rsidRDefault="003250F3" w:rsidP="001F51B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记录的内容可能不全面，导致使用率降低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37DD2" w14:textId="77777777" w:rsidR="009349C3" w:rsidRPr="00801DCE" w:rsidRDefault="009349C3" w:rsidP="001F51B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环节不规范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E967E" w14:textId="77777777" w:rsidR="009349C3" w:rsidRPr="00B17FAB" w:rsidRDefault="009349C3" w:rsidP="001F51B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011E7" w14:textId="77777777" w:rsidR="009349C3" w:rsidRDefault="009349C3" w:rsidP="001F51B4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B9241" w14:textId="77777777" w:rsidR="009349C3" w:rsidRDefault="009349C3" w:rsidP="001F51B4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7817" w14:textId="77777777" w:rsidR="009349C3" w:rsidRDefault="009349C3" w:rsidP="001F51B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9F833" w14:textId="77777777" w:rsidR="009349C3" w:rsidRDefault="009349C3" w:rsidP="001F51B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</w:t>
            </w:r>
            <w:bookmarkStart w:id="0" w:name="_GoBack"/>
            <w:bookmarkEnd w:id="0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，确保用户满意</w:t>
            </w:r>
          </w:p>
        </w:tc>
      </w:tr>
      <w:tr w:rsidR="009349C3" w14:paraId="2CD39E4E" w14:textId="77777777" w:rsidTr="001F51B4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5D2AE" w14:textId="77777777" w:rsidR="009349C3" w:rsidRDefault="009349C3" w:rsidP="001F51B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03A7F" w14:textId="77777777" w:rsidR="009349C3" w:rsidRDefault="009349C3" w:rsidP="001F51B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没有具体的盈利模式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0F971" w14:textId="77777777" w:rsidR="009349C3" w:rsidRDefault="009349C3" w:rsidP="001F51B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没有设置电</w:t>
            </w:r>
            <w:proofErr w:type="gramStart"/>
            <w:r>
              <w:rPr>
                <w:rFonts w:hAnsi="宋体"/>
                <w:bCs/>
                <w:szCs w:val="21"/>
              </w:rPr>
              <w:t>商服务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660D" w14:textId="77777777" w:rsidR="009349C3" w:rsidRPr="001955FF" w:rsidRDefault="009349C3" w:rsidP="001F51B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DE042" w14:textId="77777777" w:rsidR="009349C3" w:rsidRDefault="009349C3" w:rsidP="001F51B4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10E28" w14:textId="77777777" w:rsidR="009349C3" w:rsidRDefault="009349C3" w:rsidP="001F51B4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8E7A0" w14:textId="77777777" w:rsidR="009349C3" w:rsidRDefault="009349C3" w:rsidP="001F51B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ACFD4" w14:textId="77777777" w:rsidR="009349C3" w:rsidRDefault="009349C3" w:rsidP="001F51B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改进完善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功能</w:t>
            </w:r>
          </w:p>
        </w:tc>
      </w:tr>
      <w:tr w:rsidR="009349C3" w14:paraId="23194D87" w14:textId="77777777" w:rsidTr="001F51B4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CE935" w14:textId="77777777" w:rsidR="009349C3" w:rsidRDefault="009349C3" w:rsidP="001F51B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B6C0B" w14:textId="77777777" w:rsidR="009349C3" w:rsidRDefault="009349C3" w:rsidP="001F51B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CE161" w14:textId="77777777" w:rsidR="009349C3" w:rsidRDefault="009349C3" w:rsidP="001F51B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EF19F" w14:textId="77777777" w:rsidR="009349C3" w:rsidRPr="002854DF" w:rsidRDefault="009349C3" w:rsidP="001F51B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8411F" w14:textId="77777777" w:rsidR="009349C3" w:rsidRDefault="009349C3" w:rsidP="001F51B4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70C5D" w14:textId="77777777" w:rsidR="009349C3" w:rsidRDefault="009349C3" w:rsidP="001F51B4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23E47" w14:textId="77777777" w:rsidR="009349C3" w:rsidRDefault="009349C3" w:rsidP="001F51B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BF23F" w14:textId="77777777" w:rsidR="009349C3" w:rsidRDefault="009349C3" w:rsidP="001F51B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14:paraId="1CC00A70" w14:textId="77777777" w:rsidR="009349C3" w:rsidRDefault="009349C3" w:rsidP="009349C3"/>
    <w:p w14:paraId="39AF2FF4" w14:textId="77777777" w:rsidR="00CF02E8" w:rsidRDefault="00CF02E8"/>
    <w:sectPr w:rsidR="00CF02E8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2E8"/>
    <w:rsid w:val="003250F3"/>
    <w:rsid w:val="009349C3"/>
    <w:rsid w:val="00CF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2EBA"/>
  <w15:chartTrackingRefBased/>
  <w15:docId w15:val="{1F50D94E-1217-4298-9D61-B4217EE0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9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49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349C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412043132@qq.com</dc:creator>
  <cp:keywords/>
  <dc:description/>
  <cp:lastModifiedBy>412043132@qq.com</cp:lastModifiedBy>
  <cp:revision>2</cp:revision>
  <dcterms:created xsi:type="dcterms:W3CDTF">2019-11-07T02:40:00Z</dcterms:created>
  <dcterms:modified xsi:type="dcterms:W3CDTF">2019-11-07T03:14:00Z</dcterms:modified>
</cp:coreProperties>
</file>