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8D78B6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用来测试是否正常显示word文档。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849BB"/>
    <w:rsid w:val="1699385D"/>
    <w:rsid w:val="26FF49A5"/>
    <w:rsid w:val="50D62A67"/>
    <w:rsid w:val="5F8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2023-05-26T12:50:00Z</dcterms:created>
  <dc:creator>0657</dc:creator>
  <cp:lastModifiedBy>张振华</cp:lastModifiedBy>
  <dcterms:modified xsi:type="dcterms:W3CDTF">2025-03-28T10:56:43Z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F63E63B6C62F4060AD06A7BE2A89AFAB_12</vt:lpwstr>
  </property>
  <property fmtid="{D5CDD505-2E9C-101B-9397-08002B2CF9AE}" pid="4" name="KSOTemplateDocerSaveRecord">
    <vt:lpwstr>eyJoZGlkIjoiMzRlNjZiZDEyMmMyOTExNjk0ODVhMDllZTUwMGI1ZWMiLCJ1c2VySWQiOiI4NDM5NTYyMTcifQ==</vt:lpwstr>
  </property>
</Properties>
</file>