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57EF" w14:textId="77777777" w:rsidR="004829BF" w:rsidRPr="004829BF" w:rsidRDefault="004829BF" w:rsidP="004829BF">
      <w:r w:rsidRPr="004829BF">
        <w:t>Лабораторная работа А-8. Основы работы со строковыми данными в PHP</w:t>
      </w:r>
    </w:p>
    <w:p w14:paraId="11B05C85" w14:textId="77777777" w:rsidR="004829BF" w:rsidRPr="004829BF" w:rsidRDefault="004829BF" w:rsidP="004829BF">
      <w:r w:rsidRPr="004829BF">
        <w:pict w14:anchorId="6FFC19A4">
          <v:rect id="_x0000_i1097" style="width:0;height:.75pt" o:hralign="center" o:hrstd="t" o:hr="t" fillcolor="#a0a0a0" stroked="f"/>
        </w:pict>
      </w:r>
    </w:p>
    <w:p w14:paraId="35DA14FC" w14:textId="77777777" w:rsidR="004829BF" w:rsidRPr="004829BF" w:rsidRDefault="004829BF" w:rsidP="004829BF">
      <w:r w:rsidRPr="004829BF">
        <w:t>Разбор кода</w:t>
      </w:r>
    </w:p>
    <w:p w14:paraId="0A63EA02" w14:textId="77777777" w:rsidR="004829BF" w:rsidRPr="004829BF" w:rsidRDefault="004829BF" w:rsidP="004829BF">
      <w:r w:rsidRPr="004829BF">
        <w:t>index.html</w:t>
      </w:r>
    </w:p>
    <w:p w14:paraId="3614F5C4" w14:textId="77777777" w:rsidR="004829BF" w:rsidRPr="004829BF" w:rsidRDefault="004829BF" w:rsidP="004829BF">
      <w:pPr>
        <w:rPr>
          <w:lang w:val="en-US"/>
        </w:rPr>
      </w:pPr>
      <w:r w:rsidRPr="004829BF">
        <w:t>Простая HTML-страница с формой. Ключевые</w:t>
      </w:r>
      <w:r w:rsidRPr="004829BF">
        <w:rPr>
          <w:lang w:val="en-US"/>
        </w:rPr>
        <w:t xml:space="preserve"> </w:t>
      </w:r>
      <w:r w:rsidRPr="004829BF">
        <w:t>моменты</w:t>
      </w:r>
      <w:r w:rsidRPr="004829BF">
        <w:rPr>
          <w:lang w:val="en-US"/>
        </w:rPr>
        <w:t>:</w:t>
      </w:r>
    </w:p>
    <w:p w14:paraId="5D252C07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xml</w:t>
      </w:r>
    </w:p>
    <w:p w14:paraId="761701D9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&lt;form action="result.php" method="post"&gt;</w:t>
      </w:r>
    </w:p>
    <w:p w14:paraId="6BAEE4F4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&lt;textarea name="data" rows="10" cols="60"&gt;&lt;/textarea&gt;</w:t>
      </w:r>
    </w:p>
    <w:p w14:paraId="2F92600D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&lt;input type="submit" value="</w:t>
      </w:r>
      <w:r w:rsidRPr="004829BF">
        <w:t>Анализировать</w:t>
      </w:r>
      <w:r w:rsidRPr="004829BF">
        <w:rPr>
          <w:lang w:val="en-US"/>
        </w:rPr>
        <w:t>"&gt;</w:t>
      </w:r>
    </w:p>
    <w:p w14:paraId="1D7B8C7F" w14:textId="77777777" w:rsidR="004829BF" w:rsidRPr="004829BF" w:rsidRDefault="004829BF" w:rsidP="004829BF">
      <w:r w:rsidRPr="004829BF">
        <w:t>&lt;/</w:t>
      </w:r>
      <w:proofErr w:type="spellStart"/>
      <w:r w:rsidRPr="004829BF">
        <w:t>form</w:t>
      </w:r>
      <w:proofErr w:type="spellEnd"/>
      <w:r w:rsidRPr="004829BF">
        <w:t>&gt;</w:t>
      </w:r>
    </w:p>
    <w:p w14:paraId="27C99956" w14:textId="77777777" w:rsidR="004829BF" w:rsidRPr="004829BF" w:rsidRDefault="004829BF" w:rsidP="004829BF">
      <w:pPr>
        <w:numPr>
          <w:ilvl w:val="0"/>
          <w:numId w:val="1"/>
        </w:numPr>
      </w:pPr>
      <w:proofErr w:type="spellStart"/>
      <w:r w:rsidRPr="004829BF">
        <w:t>action</w:t>
      </w:r>
      <w:proofErr w:type="spellEnd"/>
      <w:r w:rsidRPr="004829BF">
        <w:t>="</w:t>
      </w:r>
      <w:proofErr w:type="spellStart"/>
      <w:r w:rsidRPr="004829BF">
        <w:t>result.php</w:t>
      </w:r>
      <w:proofErr w:type="spellEnd"/>
      <w:r w:rsidRPr="004829BF">
        <w:t>" — при нажатии «Анализировать» данные отправляются на </w:t>
      </w:r>
      <w:proofErr w:type="spellStart"/>
      <w:r w:rsidRPr="004829BF">
        <w:t>result.php</w:t>
      </w:r>
      <w:proofErr w:type="spellEnd"/>
    </w:p>
    <w:p w14:paraId="7C0C50BB" w14:textId="77777777" w:rsidR="004829BF" w:rsidRPr="004829BF" w:rsidRDefault="004829BF" w:rsidP="004829BF">
      <w:pPr>
        <w:numPr>
          <w:ilvl w:val="0"/>
          <w:numId w:val="1"/>
        </w:numPr>
      </w:pPr>
      <w:proofErr w:type="spellStart"/>
      <w:r w:rsidRPr="004829BF">
        <w:t>method</w:t>
      </w:r>
      <w:proofErr w:type="spellEnd"/>
      <w:r w:rsidRPr="004829BF">
        <w:t>="</w:t>
      </w:r>
      <w:proofErr w:type="spellStart"/>
      <w:r w:rsidRPr="004829BF">
        <w:t>post</w:t>
      </w:r>
      <w:proofErr w:type="spellEnd"/>
      <w:r w:rsidRPr="004829BF">
        <w:t>" — используется метод POST (данные передаются в теле запроса, а не в URL)</w:t>
      </w:r>
    </w:p>
    <w:p w14:paraId="7F8203A0" w14:textId="77777777" w:rsidR="004829BF" w:rsidRPr="004829BF" w:rsidRDefault="004829BF" w:rsidP="004829BF">
      <w:pPr>
        <w:numPr>
          <w:ilvl w:val="0"/>
          <w:numId w:val="1"/>
        </w:numPr>
      </w:pPr>
      <w:proofErr w:type="spellStart"/>
      <w:r w:rsidRPr="004829BF">
        <w:t>name</w:t>
      </w:r>
      <w:proofErr w:type="spellEnd"/>
      <w:r w:rsidRPr="004829BF">
        <w:t>="</w:t>
      </w:r>
      <w:proofErr w:type="spellStart"/>
      <w:r w:rsidRPr="004829BF">
        <w:t>data</w:t>
      </w:r>
      <w:proofErr w:type="spellEnd"/>
      <w:r w:rsidRPr="004829BF">
        <w:t>" — имя поля; в PHP текст будет доступен как $_POST['</w:t>
      </w:r>
      <w:proofErr w:type="spellStart"/>
      <w:r w:rsidRPr="004829BF">
        <w:t>data</w:t>
      </w:r>
      <w:proofErr w:type="spellEnd"/>
      <w:r w:rsidRPr="004829BF">
        <w:t>']</w:t>
      </w:r>
    </w:p>
    <w:p w14:paraId="39D20E55" w14:textId="77777777" w:rsidR="004829BF" w:rsidRPr="004829BF" w:rsidRDefault="004829BF" w:rsidP="004829BF">
      <w:pPr>
        <w:numPr>
          <w:ilvl w:val="0"/>
          <w:numId w:val="1"/>
        </w:numPr>
      </w:pPr>
      <w:r w:rsidRPr="004829BF">
        <w:t>&lt;</w:t>
      </w:r>
      <w:proofErr w:type="spellStart"/>
      <w:r w:rsidRPr="004829BF">
        <w:t>textarea</w:t>
      </w:r>
      <w:proofErr w:type="spellEnd"/>
      <w:r w:rsidRPr="004829BF">
        <w:t>&gt; — многострочное поле ввода (в отличие от &lt;</w:t>
      </w:r>
      <w:proofErr w:type="spellStart"/>
      <w:r w:rsidRPr="004829BF">
        <w:t>input</w:t>
      </w:r>
      <w:proofErr w:type="spellEnd"/>
      <w:r w:rsidRPr="004829BF">
        <w:t xml:space="preserve"> </w:t>
      </w:r>
      <w:proofErr w:type="spellStart"/>
      <w:r w:rsidRPr="004829BF">
        <w:t>type</w:t>
      </w:r>
      <w:proofErr w:type="spellEnd"/>
      <w:r w:rsidRPr="004829BF">
        <w:t>="</w:t>
      </w:r>
      <w:proofErr w:type="spellStart"/>
      <w:r w:rsidRPr="004829BF">
        <w:t>text</w:t>
      </w:r>
      <w:proofErr w:type="spellEnd"/>
      <w:r w:rsidRPr="004829BF">
        <w:t>"&gt;, который однострочный)</w:t>
      </w:r>
    </w:p>
    <w:p w14:paraId="4A7C9A6F" w14:textId="77777777" w:rsidR="004829BF" w:rsidRPr="004829BF" w:rsidRDefault="004829BF" w:rsidP="004829BF">
      <w:r w:rsidRPr="004829BF">
        <w:pict w14:anchorId="35708B2F">
          <v:rect id="_x0000_i1098" style="width:0;height:.75pt" o:hralign="center" o:hrstd="t" o:hr="t" fillcolor="#a0a0a0" stroked="f"/>
        </w:pict>
      </w:r>
    </w:p>
    <w:p w14:paraId="293D8013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result.php — </w:t>
      </w:r>
      <w:r w:rsidRPr="004829BF">
        <w:t>точка</w:t>
      </w:r>
      <w:r w:rsidRPr="004829BF">
        <w:rPr>
          <w:lang w:val="en-US"/>
        </w:rPr>
        <w:t xml:space="preserve"> </w:t>
      </w:r>
      <w:r w:rsidRPr="004829BF">
        <w:t>входа</w:t>
      </w:r>
    </w:p>
    <w:p w14:paraId="37671406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php</w:t>
      </w:r>
    </w:p>
    <w:p w14:paraId="0877E9B9" w14:textId="77777777" w:rsidR="004829BF" w:rsidRPr="004829BF" w:rsidRDefault="004829BF" w:rsidP="004829BF">
      <w:pPr>
        <w:rPr>
          <w:lang w:val="en-US"/>
        </w:rPr>
      </w:pPr>
      <w:r w:rsidRPr="004829BF">
        <w:rPr>
          <w:b/>
          <w:bCs/>
          <w:lang w:val="en-US"/>
        </w:rPr>
        <w:t>if</w:t>
      </w:r>
      <w:r w:rsidRPr="004829BF">
        <w:rPr>
          <w:lang w:val="en-US"/>
        </w:rPr>
        <w:t xml:space="preserve"> ( </w:t>
      </w:r>
      <w:r w:rsidRPr="004829BF">
        <w:rPr>
          <w:b/>
          <w:bCs/>
          <w:lang w:val="en-US"/>
        </w:rPr>
        <w:t>isset</w:t>
      </w:r>
      <w:r w:rsidRPr="004829BF">
        <w:rPr>
          <w:lang w:val="en-US"/>
        </w:rPr>
        <w:t>($_POST['data']) &amp;&amp; $_POST['data'] )</w:t>
      </w:r>
    </w:p>
    <w:p w14:paraId="7B4E12E1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{</w:t>
      </w:r>
    </w:p>
    <w:p w14:paraId="7D37362C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</w:t>
      </w:r>
      <w:r w:rsidRPr="004829BF">
        <w:rPr>
          <w:b/>
          <w:bCs/>
          <w:lang w:val="en-US"/>
        </w:rPr>
        <w:t>echo</w:t>
      </w:r>
      <w:r w:rsidRPr="004829BF">
        <w:rPr>
          <w:lang w:val="en-US"/>
        </w:rPr>
        <w:t xml:space="preserve"> '&lt;div class="src_text"&gt;'.htmlspecialchars($_POST['data']).'&lt;/div&gt;';</w:t>
      </w:r>
    </w:p>
    <w:p w14:paraId="4A2640AD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test_it( iconv("utf-8", "cp1251", $_POST['data']) );</w:t>
      </w:r>
    </w:p>
    <w:p w14:paraId="388C0F14" w14:textId="77777777" w:rsidR="004829BF" w:rsidRPr="004829BF" w:rsidRDefault="004829BF" w:rsidP="004829BF">
      <w:r w:rsidRPr="004829BF">
        <w:t>}</w:t>
      </w:r>
    </w:p>
    <w:p w14:paraId="702B511F" w14:textId="77777777" w:rsidR="004829BF" w:rsidRPr="004829BF" w:rsidRDefault="004829BF" w:rsidP="004829BF">
      <w:proofErr w:type="spellStart"/>
      <w:r w:rsidRPr="004829BF">
        <w:rPr>
          <w:b/>
          <w:bCs/>
        </w:rPr>
        <w:t>else</w:t>
      </w:r>
      <w:proofErr w:type="spellEnd"/>
    </w:p>
    <w:p w14:paraId="48D410D1" w14:textId="77777777" w:rsidR="004829BF" w:rsidRPr="004829BF" w:rsidRDefault="004829BF" w:rsidP="004829BF">
      <w:r w:rsidRPr="004829BF">
        <w:t>{</w:t>
      </w:r>
    </w:p>
    <w:p w14:paraId="0A95F3D3" w14:textId="77777777" w:rsidR="004829BF" w:rsidRPr="004829BF" w:rsidRDefault="004829BF" w:rsidP="004829BF">
      <w:r w:rsidRPr="004829BF">
        <w:t xml:space="preserve">    </w:t>
      </w:r>
      <w:proofErr w:type="spellStart"/>
      <w:r w:rsidRPr="004829BF">
        <w:rPr>
          <w:b/>
          <w:bCs/>
        </w:rPr>
        <w:t>echo</w:t>
      </w:r>
      <w:proofErr w:type="spellEnd"/>
      <w:r w:rsidRPr="004829BF">
        <w:t xml:space="preserve"> '&lt;</w:t>
      </w:r>
      <w:proofErr w:type="spellStart"/>
      <w:r w:rsidRPr="004829BF">
        <w:t>div</w:t>
      </w:r>
      <w:proofErr w:type="spellEnd"/>
      <w:r w:rsidRPr="004829BF">
        <w:t xml:space="preserve"> </w:t>
      </w:r>
      <w:proofErr w:type="spellStart"/>
      <w:r w:rsidRPr="004829BF">
        <w:t>class</w:t>
      </w:r>
      <w:proofErr w:type="spellEnd"/>
      <w:r w:rsidRPr="004829BF">
        <w:t>="</w:t>
      </w:r>
      <w:proofErr w:type="spellStart"/>
      <w:r w:rsidRPr="004829BF">
        <w:t>src_error</w:t>
      </w:r>
      <w:proofErr w:type="spellEnd"/>
      <w:proofErr w:type="gramStart"/>
      <w:r w:rsidRPr="004829BF">
        <w:t>"&gt;Нет</w:t>
      </w:r>
      <w:proofErr w:type="gramEnd"/>
      <w:r w:rsidRPr="004829BF">
        <w:t xml:space="preserve"> текста для анализа&lt;/</w:t>
      </w:r>
      <w:proofErr w:type="spellStart"/>
      <w:r w:rsidRPr="004829BF">
        <w:t>div</w:t>
      </w:r>
      <w:proofErr w:type="spellEnd"/>
      <w:r w:rsidRPr="004829BF">
        <w:t>&gt;';</w:t>
      </w:r>
    </w:p>
    <w:p w14:paraId="35B7AD96" w14:textId="77777777" w:rsidR="004829BF" w:rsidRPr="004829BF" w:rsidRDefault="004829BF" w:rsidP="004829BF">
      <w:r w:rsidRPr="004829BF">
        <w:t>}</w:t>
      </w:r>
    </w:p>
    <w:p w14:paraId="628B155A" w14:textId="77777777" w:rsidR="004829BF" w:rsidRPr="004829BF" w:rsidRDefault="004829BF" w:rsidP="004829BF">
      <w:pPr>
        <w:numPr>
          <w:ilvl w:val="0"/>
          <w:numId w:val="2"/>
        </w:numPr>
      </w:pPr>
      <w:proofErr w:type="spellStart"/>
      <w:r w:rsidRPr="004829BF">
        <w:lastRenderedPageBreak/>
        <w:t>isset</w:t>
      </w:r>
      <w:proofErr w:type="spellEnd"/>
      <w:r w:rsidRPr="004829BF">
        <w:t>($_POST['</w:t>
      </w:r>
      <w:proofErr w:type="spellStart"/>
      <w:r w:rsidRPr="004829BF">
        <w:t>data</w:t>
      </w:r>
      <w:proofErr w:type="spellEnd"/>
      <w:r w:rsidRPr="004829BF">
        <w:t>']) — проверяет, были ли вообще переданы данные из формы</w:t>
      </w:r>
    </w:p>
    <w:p w14:paraId="0CBF10F0" w14:textId="77777777" w:rsidR="004829BF" w:rsidRPr="004829BF" w:rsidRDefault="004829BF" w:rsidP="004829BF">
      <w:pPr>
        <w:numPr>
          <w:ilvl w:val="0"/>
          <w:numId w:val="2"/>
        </w:numPr>
      </w:pPr>
      <w:r w:rsidRPr="004829BF">
        <w:t>$_POST['</w:t>
      </w:r>
      <w:proofErr w:type="spellStart"/>
      <w:r w:rsidRPr="004829BF">
        <w:t>data</w:t>
      </w:r>
      <w:proofErr w:type="spellEnd"/>
      <w:r w:rsidRPr="004829BF">
        <w:t>'] — проверяет, что текст не пустой (пустая строка = </w:t>
      </w:r>
      <w:proofErr w:type="spellStart"/>
      <w:r w:rsidRPr="004829BF">
        <w:t>false</w:t>
      </w:r>
      <w:proofErr w:type="spellEnd"/>
      <w:r w:rsidRPr="004829BF">
        <w:t>)</w:t>
      </w:r>
    </w:p>
    <w:p w14:paraId="18F9889A" w14:textId="77777777" w:rsidR="004829BF" w:rsidRPr="004829BF" w:rsidRDefault="004829BF" w:rsidP="004829BF">
      <w:pPr>
        <w:numPr>
          <w:ilvl w:val="0"/>
          <w:numId w:val="2"/>
        </w:numPr>
      </w:pPr>
      <w:r w:rsidRPr="004829BF">
        <w:t>Если текст есть — выводим его в &lt;</w:t>
      </w:r>
      <w:proofErr w:type="spellStart"/>
      <w:r w:rsidRPr="004829BF">
        <w:t>div</w:t>
      </w:r>
      <w:proofErr w:type="spellEnd"/>
      <w:r w:rsidRPr="004829BF">
        <w:t xml:space="preserve"> </w:t>
      </w:r>
      <w:proofErr w:type="spellStart"/>
      <w:r w:rsidRPr="004829BF">
        <w:t>class</w:t>
      </w:r>
      <w:proofErr w:type="spellEnd"/>
      <w:r w:rsidRPr="004829BF">
        <w:t>="</w:t>
      </w:r>
      <w:proofErr w:type="spellStart"/>
      <w:r w:rsidRPr="004829BF">
        <w:t>src_text</w:t>
      </w:r>
      <w:proofErr w:type="spellEnd"/>
      <w:r w:rsidRPr="004829BF">
        <w:t>"&gt; (CSS делает его курсивом и цветным)</w:t>
      </w:r>
    </w:p>
    <w:p w14:paraId="37FA4560" w14:textId="77777777" w:rsidR="004829BF" w:rsidRPr="004829BF" w:rsidRDefault="004829BF" w:rsidP="004829BF">
      <w:pPr>
        <w:numPr>
          <w:ilvl w:val="0"/>
          <w:numId w:val="2"/>
        </w:numPr>
      </w:pPr>
      <w:proofErr w:type="spellStart"/>
      <w:proofErr w:type="gramStart"/>
      <w:r w:rsidRPr="004829BF">
        <w:t>htmlspecialchars</w:t>
      </w:r>
      <w:proofErr w:type="spellEnd"/>
      <w:r w:rsidRPr="004829BF">
        <w:t>(</w:t>
      </w:r>
      <w:proofErr w:type="gramEnd"/>
      <w:r w:rsidRPr="004829BF">
        <w:t>) — экранирует спецсимволы HTML (&lt;</w:t>
      </w:r>
      <w:proofErr w:type="gramStart"/>
      <w:r w:rsidRPr="004829BF">
        <w:t>, &gt;</w:t>
      </w:r>
      <w:proofErr w:type="gramEnd"/>
      <w:r w:rsidRPr="004829BF">
        <w:t>, &amp;), чтобы пользователь не мог вставить HTML/JS-код (защита от XSS)</w:t>
      </w:r>
    </w:p>
    <w:p w14:paraId="17444E04" w14:textId="77777777" w:rsidR="004829BF" w:rsidRPr="004829BF" w:rsidRDefault="004829BF" w:rsidP="004829BF">
      <w:pPr>
        <w:numPr>
          <w:ilvl w:val="0"/>
          <w:numId w:val="2"/>
        </w:numPr>
      </w:pPr>
      <w:proofErr w:type="spellStart"/>
      <w:proofErr w:type="gramStart"/>
      <w:r w:rsidRPr="004829BF">
        <w:t>iconv</w:t>
      </w:r>
      <w:proofErr w:type="spellEnd"/>
      <w:r w:rsidRPr="004829BF">
        <w:t>(</w:t>
      </w:r>
      <w:proofErr w:type="gramEnd"/>
      <w:r w:rsidRPr="004829BF">
        <w:t>"utf-8", "cp1251", ...) — перекодируем текст из UTF-8 в CP1251 перед анализом (объяснение ниже в вопросе 7)</w:t>
      </w:r>
    </w:p>
    <w:p w14:paraId="3271B6A3" w14:textId="77777777" w:rsidR="004829BF" w:rsidRPr="004829BF" w:rsidRDefault="004829BF" w:rsidP="004829BF">
      <w:pPr>
        <w:numPr>
          <w:ilvl w:val="0"/>
          <w:numId w:val="2"/>
        </w:numPr>
      </w:pPr>
      <w:r w:rsidRPr="004829BF">
        <w:t>Если текста нет — выводим сообщение об ошибке</w:t>
      </w:r>
    </w:p>
    <w:p w14:paraId="4F78541F" w14:textId="77777777" w:rsidR="004829BF" w:rsidRPr="004829BF" w:rsidRDefault="004829BF" w:rsidP="004829BF">
      <w:r w:rsidRPr="004829BF">
        <w:pict w14:anchorId="3998656A">
          <v:rect id="_x0000_i1099" style="width:0;height:.75pt" o:hralign="center" o:hrstd="t" o:hr="t" fillcolor="#a0a0a0" stroked="f"/>
        </w:pict>
      </w:r>
    </w:p>
    <w:p w14:paraId="563FF8FC" w14:textId="77777777" w:rsidR="004829BF" w:rsidRPr="004829BF" w:rsidRDefault="004829BF" w:rsidP="004829BF">
      <w:r w:rsidRPr="004829BF">
        <w:t>Функция my_strtolower_cp1251() — перевод в нижний регистр</w:t>
      </w:r>
    </w:p>
    <w:p w14:paraId="6F3FBF93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php</w:t>
      </w:r>
    </w:p>
    <w:p w14:paraId="7BA5570C" w14:textId="77777777" w:rsidR="004829BF" w:rsidRPr="004829BF" w:rsidRDefault="004829BF" w:rsidP="004829BF">
      <w:pPr>
        <w:rPr>
          <w:lang w:val="en-US"/>
        </w:rPr>
      </w:pPr>
      <w:r w:rsidRPr="004829BF">
        <w:rPr>
          <w:b/>
          <w:bCs/>
          <w:lang w:val="en-US"/>
        </w:rPr>
        <w:t>function</w:t>
      </w:r>
      <w:r w:rsidRPr="004829BF">
        <w:rPr>
          <w:lang w:val="en-US"/>
        </w:rPr>
        <w:t xml:space="preserve"> my_strtolower_cp1251( $str )</w:t>
      </w:r>
    </w:p>
    <w:p w14:paraId="11094FE3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{</w:t>
      </w:r>
    </w:p>
    <w:p w14:paraId="2D4A79ED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$result = '';</w:t>
      </w:r>
    </w:p>
    <w:p w14:paraId="1D34575C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</w:t>
      </w:r>
      <w:r w:rsidRPr="004829BF">
        <w:rPr>
          <w:b/>
          <w:bCs/>
          <w:lang w:val="en-US"/>
        </w:rPr>
        <w:t>for</w:t>
      </w:r>
      <w:r w:rsidRPr="004829BF">
        <w:rPr>
          <w:lang w:val="en-US"/>
        </w:rPr>
        <w:t xml:space="preserve"> ($i = 0; $i &lt; strlen($str); $i++)</w:t>
      </w:r>
    </w:p>
    <w:p w14:paraId="7C082B3A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{</w:t>
      </w:r>
    </w:p>
    <w:p w14:paraId="606F42DC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$code = ord($str[$i]);</w:t>
      </w:r>
    </w:p>
    <w:p w14:paraId="2764D641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</w:t>
      </w:r>
      <w:r w:rsidRPr="004829BF">
        <w:rPr>
          <w:b/>
          <w:bCs/>
          <w:lang w:val="en-US"/>
        </w:rPr>
        <w:t>if</w:t>
      </w:r>
      <w:r w:rsidRPr="004829BF">
        <w:rPr>
          <w:lang w:val="en-US"/>
        </w:rPr>
        <w:t xml:space="preserve"> ($code &gt;= 65 &amp;&amp; $code &lt;= 90)          </w:t>
      </w:r>
      <w:r w:rsidRPr="004829BF">
        <w:rPr>
          <w:i/>
          <w:iCs/>
          <w:lang w:val="en-US"/>
        </w:rPr>
        <w:t>// A-Z → a-z</w:t>
      </w:r>
    </w:p>
    <w:p w14:paraId="627C3767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    $result .= chr($code + 32);</w:t>
      </w:r>
    </w:p>
    <w:p w14:paraId="526668AC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</w:t>
      </w:r>
      <w:r w:rsidRPr="004829BF">
        <w:rPr>
          <w:b/>
          <w:bCs/>
          <w:lang w:val="en-US"/>
        </w:rPr>
        <w:t>elseif</w:t>
      </w:r>
      <w:r w:rsidRPr="004829BF">
        <w:rPr>
          <w:lang w:val="en-US"/>
        </w:rPr>
        <w:t xml:space="preserve"> ($code &gt;= 192 &amp;&amp; $code &lt;= 223)     </w:t>
      </w:r>
      <w:r w:rsidRPr="004829BF">
        <w:rPr>
          <w:i/>
          <w:iCs/>
          <w:lang w:val="en-US"/>
        </w:rPr>
        <w:t xml:space="preserve">// </w:t>
      </w:r>
      <w:r w:rsidRPr="004829BF">
        <w:rPr>
          <w:i/>
          <w:iCs/>
        </w:rPr>
        <w:t>А</w:t>
      </w:r>
      <w:r w:rsidRPr="004829BF">
        <w:rPr>
          <w:i/>
          <w:iCs/>
          <w:lang w:val="en-US"/>
        </w:rPr>
        <w:t>-</w:t>
      </w:r>
      <w:r w:rsidRPr="004829BF">
        <w:rPr>
          <w:i/>
          <w:iCs/>
        </w:rPr>
        <w:t>Я</w:t>
      </w:r>
      <w:r w:rsidRPr="004829BF">
        <w:rPr>
          <w:i/>
          <w:iCs/>
          <w:lang w:val="en-US"/>
        </w:rPr>
        <w:t xml:space="preserve"> → </w:t>
      </w:r>
      <w:r w:rsidRPr="004829BF">
        <w:rPr>
          <w:i/>
          <w:iCs/>
        </w:rPr>
        <w:t>а</w:t>
      </w:r>
      <w:r w:rsidRPr="004829BF">
        <w:rPr>
          <w:i/>
          <w:iCs/>
          <w:lang w:val="en-US"/>
        </w:rPr>
        <w:t>-</w:t>
      </w:r>
      <w:r w:rsidRPr="004829BF">
        <w:rPr>
          <w:i/>
          <w:iCs/>
        </w:rPr>
        <w:t>я</w:t>
      </w:r>
    </w:p>
    <w:p w14:paraId="3DCA6ACC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    $result .= chr($code + 32);</w:t>
      </w:r>
    </w:p>
    <w:p w14:paraId="196FE58F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</w:t>
      </w:r>
      <w:r w:rsidRPr="004829BF">
        <w:rPr>
          <w:b/>
          <w:bCs/>
          <w:lang w:val="en-US"/>
        </w:rPr>
        <w:t>elseif</w:t>
      </w:r>
      <w:r w:rsidRPr="004829BF">
        <w:rPr>
          <w:lang w:val="en-US"/>
        </w:rPr>
        <w:t xml:space="preserve"> ($code == 168)                      </w:t>
      </w:r>
      <w:r w:rsidRPr="004829BF">
        <w:rPr>
          <w:i/>
          <w:iCs/>
          <w:lang w:val="en-US"/>
        </w:rPr>
        <w:t xml:space="preserve">// </w:t>
      </w:r>
      <w:r w:rsidRPr="004829BF">
        <w:rPr>
          <w:i/>
          <w:iCs/>
        </w:rPr>
        <w:t>Ё</w:t>
      </w:r>
      <w:r w:rsidRPr="004829BF">
        <w:rPr>
          <w:i/>
          <w:iCs/>
          <w:lang w:val="en-US"/>
        </w:rPr>
        <w:t xml:space="preserve"> → </w:t>
      </w:r>
      <w:r w:rsidRPr="004829BF">
        <w:rPr>
          <w:i/>
          <w:iCs/>
        </w:rPr>
        <w:t>ё</w:t>
      </w:r>
    </w:p>
    <w:p w14:paraId="74C6636E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    $result .= chr(184);</w:t>
      </w:r>
    </w:p>
    <w:p w14:paraId="79E173E9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</w:t>
      </w:r>
      <w:r w:rsidRPr="004829BF">
        <w:rPr>
          <w:b/>
          <w:bCs/>
          <w:lang w:val="en-US"/>
        </w:rPr>
        <w:t>else</w:t>
      </w:r>
    </w:p>
    <w:p w14:paraId="5928A2B6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    $result .= $str[$i];</w:t>
      </w:r>
    </w:p>
    <w:p w14:paraId="06F6FDB5" w14:textId="77777777" w:rsidR="004829BF" w:rsidRPr="004829BF" w:rsidRDefault="004829BF" w:rsidP="004829BF">
      <w:r w:rsidRPr="004829BF">
        <w:rPr>
          <w:lang w:val="en-US"/>
        </w:rPr>
        <w:t xml:space="preserve">    </w:t>
      </w:r>
      <w:r w:rsidRPr="004829BF">
        <w:t>}</w:t>
      </w:r>
    </w:p>
    <w:p w14:paraId="4C6FB736" w14:textId="77777777" w:rsidR="004829BF" w:rsidRPr="004829BF" w:rsidRDefault="004829BF" w:rsidP="004829BF">
      <w:r w:rsidRPr="004829BF">
        <w:t xml:space="preserve">    </w:t>
      </w:r>
      <w:proofErr w:type="spellStart"/>
      <w:r w:rsidRPr="004829BF">
        <w:rPr>
          <w:b/>
          <w:bCs/>
        </w:rPr>
        <w:t>return</w:t>
      </w:r>
      <w:proofErr w:type="spellEnd"/>
      <w:r w:rsidRPr="004829BF">
        <w:t xml:space="preserve"> $</w:t>
      </w:r>
      <w:proofErr w:type="spellStart"/>
      <w:r w:rsidRPr="004829BF">
        <w:t>result</w:t>
      </w:r>
      <w:proofErr w:type="spellEnd"/>
      <w:r w:rsidRPr="004829BF">
        <w:t>;</w:t>
      </w:r>
    </w:p>
    <w:p w14:paraId="74D45DC4" w14:textId="77777777" w:rsidR="004829BF" w:rsidRPr="004829BF" w:rsidRDefault="004829BF" w:rsidP="004829BF">
      <w:r w:rsidRPr="004829BF">
        <w:lastRenderedPageBreak/>
        <w:t>}</w:t>
      </w:r>
    </w:p>
    <w:p w14:paraId="121E2F87" w14:textId="77777777" w:rsidR="004829BF" w:rsidRPr="004829BF" w:rsidRDefault="004829BF" w:rsidP="004829BF">
      <w:r w:rsidRPr="004829BF">
        <w:t>Зачем нужна своя функция? Стандартный </w:t>
      </w:r>
      <w:proofErr w:type="spellStart"/>
      <w:proofErr w:type="gramStart"/>
      <w:r w:rsidRPr="004829BF">
        <w:t>strtolower</w:t>
      </w:r>
      <w:proofErr w:type="spellEnd"/>
      <w:r w:rsidRPr="004829BF">
        <w:t>(</w:t>
      </w:r>
      <w:proofErr w:type="gramEnd"/>
      <w:r w:rsidRPr="004829BF">
        <w:t>) в PHP работает только с ASCII (латиницей). Кириллические буквы в CP1251 он не переводит. Поэтому мы вручную:</w:t>
      </w:r>
    </w:p>
    <w:p w14:paraId="2B120352" w14:textId="77777777" w:rsidR="004829BF" w:rsidRPr="004829BF" w:rsidRDefault="004829BF" w:rsidP="004829BF">
      <w:pPr>
        <w:numPr>
          <w:ilvl w:val="0"/>
          <w:numId w:val="3"/>
        </w:numPr>
      </w:pPr>
      <w:r w:rsidRPr="004829BF">
        <w:t>Получаем числовой код символа через </w:t>
      </w:r>
      <w:proofErr w:type="spellStart"/>
      <w:proofErr w:type="gramStart"/>
      <w:r w:rsidRPr="004829BF">
        <w:t>ord</w:t>
      </w:r>
      <w:proofErr w:type="spellEnd"/>
      <w:r w:rsidRPr="004829BF">
        <w:t>(</w:t>
      </w:r>
      <w:proofErr w:type="gramEnd"/>
      <w:r w:rsidRPr="004829BF">
        <w:t>)</w:t>
      </w:r>
    </w:p>
    <w:p w14:paraId="6D1619E2" w14:textId="77777777" w:rsidR="004829BF" w:rsidRPr="004829BF" w:rsidRDefault="004829BF" w:rsidP="004829BF">
      <w:pPr>
        <w:numPr>
          <w:ilvl w:val="0"/>
          <w:numId w:val="3"/>
        </w:numPr>
      </w:pPr>
      <w:r w:rsidRPr="004829BF">
        <w:t>Если это заглавная буква (латинская 65–90 или кириллическая 192–223), прибавляем 32 — это сдвиг к соответствующей строчной букве в таблице CP1251</w:t>
      </w:r>
    </w:p>
    <w:p w14:paraId="03EBDCAE" w14:textId="77777777" w:rsidR="004829BF" w:rsidRPr="004829BF" w:rsidRDefault="004829BF" w:rsidP="004829BF">
      <w:pPr>
        <w:numPr>
          <w:ilvl w:val="0"/>
          <w:numId w:val="3"/>
        </w:numPr>
      </w:pPr>
      <w:r w:rsidRPr="004829BF">
        <w:t>Отдельно обрабатываем Ё (код 168) → ё (код 184), так как она стоит отдельно от основного блока кириллицы</w:t>
      </w:r>
    </w:p>
    <w:p w14:paraId="0A7DB025" w14:textId="77777777" w:rsidR="004829BF" w:rsidRPr="004829BF" w:rsidRDefault="004829BF" w:rsidP="004829BF">
      <w:pPr>
        <w:numPr>
          <w:ilvl w:val="0"/>
          <w:numId w:val="3"/>
        </w:numPr>
      </w:pPr>
      <w:proofErr w:type="spellStart"/>
      <w:proofErr w:type="gramStart"/>
      <w:r w:rsidRPr="004829BF">
        <w:t>chr</w:t>
      </w:r>
      <w:proofErr w:type="spellEnd"/>
      <w:r w:rsidRPr="004829BF">
        <w:t>(</w:t>
      </w:r>
      <w:proofErr w:type="gramEnd"/>
      <w:r w:rsidRPr="004829BF">
        <w:t>) — обратная </w:t>
      </w:r>
      <w:proofErr w:type="spellStart"/>
      <w:proofErr w:type="gramStart"/>
      <w:r w:rsidRPr="004829BF">
        <w:t>ord</w:t>
      </w:r>
      <w:proofErr w:type="spellEnd"/>
      <w:r w:rsidRPr="004829BF">
        <w:t>(</w:t>
      </w:r>
      <w:proofErr w:type="gramEnd"/>
      <w:r w:rsidRPr="004829BF">
        <w:t>), возвращает символ по коду</w:t>
      </w:r>
    </w:p>
    <w:p w14:paraId="12DB2002" w14:textId="77777777" w:rsidR="004829BF" w:rsidRPr="004829BF" w:rsidRDefault="004829BF" w:rsidP="004829BF">
      <w:r w:rsidRPr="004829BF">
        <w:pict w14:anchorId="26775718">
          <v:rect id="_x0000_i1100" style="width:0;height:.75pt" o:hralign="center" o:hrstd="t" o:hr="t" fillcolor="#a0a0a0" stroked="f"/>
        </w:pict>
      </w:r>
    </w:p>
    <w:p w14:paraId="7B67B8C7" w14:textId="77777777" w:rsidR="004829BF" w:rsidRPr="004829BF" w:rsidRDefault="004829BF" w:rsidP="004829BF">
      <w:r w:rsidRPr="004829BF">
        <w:t xml:space="preserve">Функция </w:t>
      </w:r>
      <w:proofErr w:type="spellStart"/>
      <w:r w:rsidRPr="004829BF">
        <w:t>test_</w:t>
      </w:r>
      <w:proofErr w:type="gramStart"/>
      <w:r w:rsidRPr="004829BF">
        <w:t>it</w:t>
      </w:r>
      <w:proofErr w:type="spellEnd"/>
      <w:r w:rsidRPr="004829BF">
        <w:t>(</w:t>
      </w:r>
      <w:proofErr w:type="gramEnd"/>
      <w:r w:rsidRPr="004829BF">
        <w:t>) — основной анализ</w:t>
      </w:r>
    </w:p>
    <w:p w14:paraId="55289225" w14:textId="77777777" w:rsidR="004829BF" w:rsidRPr="004829BF" w:rsidRDefault="004829BF" w:rsidP="004829BF">
      <w:r w:rsidRPr="004829BF">
        <w:t>Классификация символов через ассоциативные массивы</w:t>
      </w:r>
    </w:p>
    <w:p w14:paraId="107B65FE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php</w:t>
      </w:r>
    </w:p>
    <w:p w14:paraId="69047EDD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$cifra = </w:t>
      </w:r>
      <w:r w:rsidRPr="004829BF">
        <w:rPr>
          <w:b/>
          <w:bCs/>
          <w:lang w:val="en-US"/>
        </w:rPr>
        <w:t>array</w:t>
      </w:r>
      <w:r w:rsidRPr="004829BF">
        <w:rPr>
          <w:lang w:val="en-US"/>
        </w:rPr>
        <w:t>('0'=&gt;true, '1'=&gt;true, ... '9'=&gt;true);</w:t>
      </w:r>
    </w:p>
    <w:p w14:paraId="6C83C9F6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$punctuation = </w:t>
      </w:r>
      <w:r w:rsidRPr="004829BF">
        <w:rPr>
          <w:b/>
          <w:bCs/>
          <w:lang w:val="en-US"/>
        </w:rPr>
        <w:t>array</w:t>
      </w:r>
      <w:r w:rsidRPr="004829BF">
        <w:rPr>
          <w:lang w:val="en-US"/>
        </w:rPr>
        <w:t>('.'=&gt;true, ','=&gt;true, '!'=&gt;true, ...);</w:t>
      </w:r>
    </w:p>
    <w:p w14:paraId="16E7CEDE" w14:textId="77777777" w:rsidR="004829BF" w:rsidRPr="004829BF" w:rsidRDefault="004829BF" w:rsidP="004829BF">
      <w:r w:rsidRPr="004829BF">
        <w:t>Принцип: создаём массив, где ключи — это символы группы. Проверяя </w:t>
      </w:r>
      <w:proofErr w:type="spellStart"/>
      <w:r w:rsidRPr="004829BF">
        <w:t>array_key_</w:t>
      </w:r>
      <w:proofErr w:type="gramStart"/>
      <w:r w:rsidRPr="004829BF">
        <w:t>exists</w:t>
      </w:r>
      <w:proofErr w:type="spellEnd"/>
      <w:r w:rsidRPr="004829BF">
        <w:t>(</w:t>
      </w:r>
      <w:proofErr w:type="gramEnd"/>
      <w:r w:rsidRPr="004829BF">
        <w:t>$</w:t>
      </w:r>
      <w:proofErr w:type="spellStart"/>
      <w:r w:rsidRPr="004829BF">
        <w:t>ch</w:t>
      </w:r>
      <w:proofErr w:type="spellEnd"/>
      <w:r w:rsidRPr="004829BF">
        <w:t>, $</w:t>
      </w:r>
      <w:proofErr w:type="spellStart"/>
      <w:r w:rsidRPr="004829BF">
        <w:t>cifra</w:t>
      </w:r>
      <w:proofErr w:type="spellEnd"/>
      <w:r w:rsidRPr="004829BF">
        <w:t>), мы узнаём, принадлежит ли символ $</w:t>
      </w:r>
      <w:proofErr w:type="spellStart"/>
      <w:r w:rsidRPr="004829BF">
        <w:t>ch</w:t>
      </w:r>
      <w:proofErr w:type="spellEnd"/>
      <w:r w:rsidRPr="004829BF">
        <w:t> к цифрам. Это быстрее и компактнее, чем цепочка </w:t>
      </w:r>
      <w:proofErr w:type="spellStart"/>
      <w:r w:rsidRPr="004829BF">
        <w:t>if</w:t>
      </w:r>
      <w:proofErr w:type="spellEnd"/>
      <w:r w:rsidRPr="004829BF">
        <w:t xml:space="preserve"> ($</w:t>
      </w:r>
      <w:proofErr w:type="spellStart"/>
      <w:r w:rsidRPr="004829BF">
        <w:t>ch</w:t>
      </w:r>
      <w:proofErr w:type="spellEnd"/>
      <w:r w:rsidRPr="004829BF">
        <w:t>=='0' || $</w:t>
      </w:r>
      <w:proofErr w:type="spellStart"/>
      <w:r w:rsidRPr="004829BF">
        <w:t>ch</w:t>
      </w:r>
      <w:proofErr w:type="spellEnd"/>
      <w:r w:rsidRPr="004829BF">
        <w:t>=='1' || ...).</w:t>
      </w:r>
    </w:p>
    <w:p w14:paraId="55F7CEB9" w14:textId="77777777" w:rsidR="004829BF" w:rsidRPr="004829BF" w:rsidRDefault="004829BF" w:rsidP="004829BF">
      <w:r w:rsidRPr="004829BF">
        <w:t>Аналогично для букв — строчные и заглавные определяются по кодам символов в CP1251:</w:t>
      </w:r>
    </w:p>
    <w:p w14:paraId="1EC27244" w14:textId="77777777" w:rsidR="004829BF" w:rsidRPr="004829BF" w:rsidRDefault="004829BF" w:rsidP="004829BF">
      <w:pPr>
        <w:numPr>
          <w:ilvl w:val="0"/>
          <w:numId w:val="4"/>
        </w:numPr>
      </w:pPr>
      <w:r w:rsidRPr="004829BF">
        <w:t>Латинские строчные: коды 97–122 (a–z)</w:t>
      </w:r>
    </w:p>
    <w:p w14:paraId="24A65320" w14:textId="77777777" w:rsidR="004829BF" w:rsidRPr="004829BF" w:rsidRDefault="004829BF" w:rsidP="004829BF">
      <w:pPr>
        <w:numPr>
          <w:ilvl w:val="0"/>
          <w:numId w:val="4"/>
        </w:numPr>
      </w:pPr>
      <w:r w:rsidRPr="004829BF">
        <w:t>Латинские заглавные: коды 65–90 (A–Z)</w:t>
      </w:r>
    </w:p>
    <w:p w14:paraId="1BCFC3DA" w14:textId="77777777" w:rsidR="004829BF" w:rsidRPr="004829BF" w:rsidRDefault="004829BF" w:rsidP="004829BF">
      <w:pPr>
        <w:numPr>
          <w:ilvl w:val="0"/>
          <w:numId w:val="4"/>
        </w:numPr>
      </w:pPr>
      <w:r w:rsidRPr="004829BF">
        <w:t>Кириллические строчные: коды 224–255 (а–я) + 184 (ё)</w:t>
      </w:r>
    </w:p>
    <w:p w14:paraId="0C9931C7" w14:textId="77777777" w:rsidR="004829BF" w:rsidRPr="004829BF" w:rsidRDefault="004829BF" w:rsidP="004829BF">
      <w:pPr>
        <w:numPr>
          <w:ilvl w:val="0"/>
          <w:numId w:val="4"/>
        </w:numPr>
      </w:pPr>
      <w:r w:rsidRPr="004829BF">
        <w:t>Кириллические заглавные: коды 192–223 (А–Я) + 168 (Ё)</w:t>
      </w:r>
    </w:p>
    <w:p w14:paraId="6C175FE1" w14:textId="77777777" w:rsidR="004829BF" w:rsidRPr="004829BF" w:rsidRDefault="004829BF" w:rsidP="004829BF">
      <w:pPr>
        <w:rPr>
          <w:lang w:val="en-US"/>
        </w:rPr>
      </w:pPr>
      <w:r w:rsidRPr="004829BF">
        <w:t>Основной</w:t>
      </w:r>
      <w:r w:rsidRPr="004829BF">
        <w:rPr>
          <w:lang w:val="en-US"/>
        </w:rPr>
        <w:t xml:space="preserve"> </w:t>
      </w:r>
      <w:r w:rsidRPr="004829BF">
        <w:t>цикл</w:t>
      </w:r>
    </w:p>
    <w:p w14:paraId="57C62A9B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php</w:t>
      </w:r>
    </w:p>
    <w:p w14:paraId="685D5D7D" w14:textId="77777777" w:rsidR="004829BF" w:rsidRPr="004829BF" w:rsidRDefault="004829BF" w:rsidP="004829BF">
      <w:pPr>
        <w:rPr>
          <w:lang w:val="en-US"/>
        </w:rPr>
      </w:pPr>
      <w:r w:rsidRPr="004829BF">
        <w:rPr>
          <w:b/>
          <w:bCs/>
          <w:lang w:val="en-US"/>
        </w:rPr>
        <w:t>for</w:t>
      </w:r>
      <w:r w:rsidRPr="004829BF">
        <w:rPr>
          <w:lang w:val="en-US"/>
        </w:rPr>
        <w:t xml:space="preserve"> ($i = 0; $i &lt; strlen($text); $i++)</w:t>
      </w:r>
    </w:p>
    <w:p w14:paraId="60D874CD" w14:textId="77777777" w:rsidR="004829BF" w:rsidRPr="004829BF" w:rsidRDefault="004829BF" w:rsidP="004829BF">
      <w:r w:rsidRPr="004829BF">
        <w:t>{</w:t>
      </w:r>
    </w:p>
    <w:p w14:paraId="6B05C7FE" w14:textId="77777777" w:rsidR="004829BF" w:rsidRPr="004829BF" w:rsidRDefault="004829BF" w:rsidP="004829BF">
      <w:r w:rsidRPr="004829BF">
        <w:lastRenderedPageBreak/>
        <w:t xml:space="preserve">    $</w:t>
      </w:r>
      <w:proofErr w:type="spellStart"/>
      <w:r w:rsidRPr="004829BF">
        <w:t>ch</w:t>
      </w:r>
      <w:proofErr w:type="spellEnd"/>
      <w:r w:rsidRPr="004829BF">
        <w:t xml:space="preserve"> = $</w:t>
      </w:r>
      <w:proofErr w:type="spellStart"/>
      <w:r w:rsidRPr="004829BF">
        <w:t>text</w:t>
      </w:r>
      <w:proofErr w:type="spellEnd"/>
      <w:r w:rsidRPr="004829BF">
        <w:t>[$i];</w:t>
      </w:r>
    </w:p>
    <w:p w14:paraId="57D64E36" w14:textId="77777777" w:rsidR="004829BF" w:rsidRPr="004829BF" w:rsidRDefault="004829BF" w:rsidP="004829BF">
      <w:r w:rsidRPr="004829BF">
        <w:t xml:space="preserve">    </w:t>
      </w:r>
      <w:r w:rsidRPr="004829BF">
        <w:rPr>
          <w:i/>
          <w:iCs/>
        </w:rPr>
        <w:t>// проверяем принадлежность к каждой группе и увеличиваем счётчики</w:t>
      </w:r>
    </w:p>
    <w:p w14:paraId="53836008" w14:textId="77777777" w:rsidR="004829BF" w:rsidRPr="004829BF" w:rsidRDefault="004829BF" w:rsidP="004829BF">
      <w:r w:rsidRPr="004829BF">
        <w:t>}</w:t>
      </w:r>
    </w:p>
    <w:p w14:paraId="7207FAC1" w14:textId="77777777" w:rsidR="004829BF" w:rsidRPr="004829BF" w:rsidRDefault="004829BF" w:rsidP="004829BF">
      <w:r w:rsidRPr="004829BF">
        <w:t>Перебираем текст посимвольно. Для каждого символа:</w:t>
      </w:r>
    </w:p>
    <w:p w14:paraId="372BB4E0" w14:textId="77777777" w:rsidR="004829BF" w:rsidRPr="004829BF" w:rsidRDefault="004829BF" w:rsidP="004829BF">
      <w:pPr>
        <w:numPr>
          <w:ilvl w:val="0"/>
          <w:numId w:val="5"/>
        </w:numPr>
      </w:pPr>
      <w:r w:rsidRPr="004829BF">
        <w:t>Проверяем, цифра ли он → $</w:t>
      </w:r>
      <w:proofErr w:type="spellStart"/>
      <w:r w:rsidRPr="004829BF">
        <w:t>cifra_amount</w:t>
      </w:r>
      <w:proofErr w:type="spellEnd"/>
      <w:r w:rsidRPr="004829BF">
        <w:t>++</w:t>
      </w:r>
    </w:p>
    <w:p w14:paraId="22C6CB78" w14:textId="77777777" w:rsidR="004829BF" w:rsidRPr="004829BF" w:rsidRDefault="004829BF" w:rsidP="004829BF">
      <w:pPr>
        <w:numPr>
          <w:ilvl w:val="0"/>
          <w:numId w:val="5"/>
        </w:numPr>
      </w:pPr>
      <w:r w:rsidRPr="004829BF">
        <w:t>Знак препинания → $</w:t>
      </w:r>
      <w:proofErr w:type="spellStart"/>
      <w:r w:rsidRPr="004829BF">
        <w:t>punct_amount</w:t>
      </w:r>
      <w:proofErr w:type="spellEnd"/>
      <w:r w:rsidRPr="004829BF">
        <w:t>++</w:t>
      </w:r>
    </w:p>
    <w:p w14:paraId="3F78891E" w14:textId="77777777" w:rsidR="004829BF" w:rsidRPr="004829BF" w:rsidRDefault="004829BF" w:rsidP="004829BF">
      <w:pPr>
        <w:numPr>
          <w:ilvl w:val="0"/>
          <w:numId w:val="5"/>
        </w:numPr>
        <w:rPr>
          <w:lang w:val="en-US"/>
        </w:rPr>
      </w:pPr>
      <w:r w:rsidRPr="004829BF">
        <w:t>Строчная</w:t>
      </w:r>
      <w:r w:rsidRPr="004829BF">
        <w:rPr>
          <w:lang w:val="en-US"/>
        </w:rPr>
        <w:t xml:space="preserve"> </w:t>
      </w:r>
      <w:r w:rsidRPr="004829BF">
        <w:t>буква</w:t>
      </w:r>
      <w:r w:rsidRPr="004829BF">
        <w:rPr>
          <w:lang w:val="en-US"/>
        </w:rPr>
        <w:t xml:space="preserve"> → $lower_amount++ </w:t>
      </w:r>
      <w:r w:rsidRPr="004829BF">
        <w:t>и</w:t>
      </w:r>
      <w:r w:rsidRPr="004829BF">
        <w:rPr>
          <w:lang w:val="en-US"/>
        </w:rPr>
        <w:t> $letter_amount++</w:t>
      </w:r>
    </w:p>
    <w:p w14:paraId="0E312B87" w14:textId="77777777" w:rsidR="004829BF" w:rsidRPr="004829BF" w:rsidRDefault="004829BF" w:rsidP="004829BF">
      <w:pPr>
        <w:numPr>
          <w:ilvl w:val="0"/>
          <w:numId w:val="5"/>
        </w:numPr>
        <w:rPr>
          <w:lang w:val="en-US"/>
        </w:rPr>
      </w:pPr>
      <w:r w:rsidRPr="004829BF">
        <w:t>Заглавная</w:t>
      </w:r>
      <w:r w:rsidRPr="004829BF">
        <w:rPr>
          <w:lang w:val="en-US"/>
        </w:rPr>
        <w:t xml:space="preserve"> </w:t>
      </w:r>
      <w:r w:rsidRPr="004829BF">
        <w:t>буква</w:t>
      </w:r>
      <w:r w:rsidRPr="004829BF">
        <w:rPr>
          <w:lang w:val="en-US"/>
        </w:rPr>
        <w:t xml:space="preserve"> → $upper_amount++ </w:t>
      </w:r>
      <w:r w:rsidRPr="004829BF">
        <w:t>и</w:t>
      </w:r>
      <w:r w:rsidRPr="004829BF">
        <w:rPr>
          <w:lang w:val="en-US"/>
        </w:rPr>
        <w:t> $letter_amount++</w:t>
      </w:r>
    </w:p>
    <w:p w14:paraId="0F5F958A" w14:textId="77777777" w:rsidR="004829BF" w:rsidRPr="004829BF" w:rsidRDefault="004829BF" w:rsidP="004829BF">
      <w:pPr>
        <w:rPr>
          <w:lang w:val="en-US"/>
        </w:rPr>
      </w:pPr>
      <w:r w:rsidRPr="004829BF">
        <w:t>Разбиение</w:t>
      </w:r>
      <w:r w:rsidRPr="004829BF">
        <w:rPr>
          <w:lang w:val="en-US"/>
        </w:rPr>
        <w:t xml:space="preserve"> </w:t>
      </w:r>
      <w:r w:rsidRPr="004829BF">
        <w:t>на</w:t>
      </w:r>
      <w:r w:rsidRPr="004829BF">
        <w:rPr>
          <w:lang w:val="en-US"/>
        </w:rPr>
        <w:t xml:space="preserve"> </w:t>
      </w:r>
      <w:r w:rsidRPr="004829BF">
        <w:t>слова</w:t>
      </w:r>
    </w:p>
    <w:p w14:paraId="60F88B26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php</w:t>
      </w:r>
    </w:p>
    <w:p w14:paraId="39FF1D9A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$is_separator = ($ch == ' ' || $ch == "\n" || ... || array_key_exists($ch, $punctuation));</w:t>
      </w:r>
    </w:p>
    <w:p w14:paraId="0B1F6CE6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$is_last = ($i == strlen($text) - 1);</w:t>
      </w:r>
    </w:p>
    <w:p w14:paraId="4FA15FC3" w14:textId="77777777" w:rsidR="004829BF" w:rsidRPr="004829BF" w:rsidRDefault="004829BF" w:rsidP="004829BF">
      <w:pPr>
        <w:rPr>
          <w:lang w:val="en-US"/>
        </w:rPr>
      </w:pPr>
    </w:p>
    <w:p w14:paraId="7CE39C1F" w14:textId="77777777" w:rsidR="004829BF" w:rsidRPr="004829BF" w:rsidRDefault="004829BF" w:rsidP="004829BF">
      <w:pPr>
        <w:rPr>
          <w:lang w:val="en-US"/>
        </w:rPr>
      </w:pPr>
      <w:r w:rsidRPr="004829BF">
        <w:rPr>
          <w:b/>
          <w:bCs/>
          <w:lang w:val="en-US"/>
        </w:rPr>
        <w:t>if</w:t>
      </w:r>
      <w:r w:rsidRPr="004829BF">
        <w:rPr>
          <w:lang w:val="en-US"/>
        </w:rPr>
        <w:t xml:space="preserve"> ($is_separator || $is_last)</w:t>
      </w:r>
    </w:p>
    <w:p w14:paraId="42E93AC3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{</w:t>
      </w:r>
    </w:p>
    <w:p w14:paraId="08801B17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</w:t>
      </w:r>
      <w:r w:rsidRPr="004829BF">
        <w:rPr>
          <w:b/>
          <w:bCs/>
          <w:lang w:val="en-US"/>
        </w:rPr>
        <w:t>if</w:t>
      </w:r>
      <w:r w:rsidRPr="004829BF">
        <w:rPr>
          <w:lang w:val="en-US"/>
        </w:rPr>
        <w:t xml:space="preserve"> ($is_last &amp;&amp; !$is_separator)</w:t>
      </w:r>
    </w:p>
    <w:p w14:paraId="359C0970" w14:textId="77777777" w:rsidR="004829BF" w:rsidRPr="004829BF" w:rsidRDefault="004829BF" w:rsidP="004829BF">
      <w:r w:rsidRPr="004829BF">
        <w:rPr>
          <w:lang w:val="en-US"/>
        </w:rPr>
        <w:t xml:space="preserve">        </w:t>
      </w:r>
      <w:r w:rsidRPr="004829BF">
        <w:t>$</w:t>
      </w:r>
      <w:proofErr w:type="spellStart"/>
      <w:proofErr w:type="gramStart"/>
      <w:r w:rsidRPr="004829BF">
        <w:t>word</w:t>
      </w:r>
      <w:proofErr w:type="spellEnd"/>
      <w:r w:rsidRPr="004829BF">
        <w:t xml:space="preserve"> .</w:t>
      </w:r>
      <w:proofErr w:type="gramEnd"/>
      <w:r w:rsidRPr="004829BF">
        <w:t>= $</w:t>
      </w:r>
      <w:proofErr w:type="spellStart"/>
      <w:proofErr w:type="gramStart"/>
      <w:r w:rsidRPr="004829BF">
        <w:t>ch</w:t>
      </w:r>
      <w:proofErr w:type="spellEnd"/>
      <w:r w:rsidRPr="004829BF">
        <w:t xml:space="preserve">;   </w:t>
      </w:r>
      <w:proofErr w:type="gramEnd"/>
      <w:r w:rsidRPr="004829BF">
        <w:t xml:space="preserve">        </w:t>
      </w:r>
      <w:r w:rsidRPr="004829BF">
        <w:rPr>
          <w:i/>
          <w:iCs/>
        </w:rPr>
        <w:t>// последний символ — часть слова</w:t>
      </w:r>
    </w:p>
    <w:p w14:paraId="3E22DD7D" w14:textId="77777777" w:rsidR="004829BF" w:rsidRPr="004829BF" w:rsidRDefault="004829BF" w:rsidP="004829BF">
      <w:pPr>
        <w:rPr>
          <w:lang w:val="en-US"/>
        </w:rPr>
      </w:pPr>
      <w:r w:rsidRPr="004829BF">
        <w:t xml:space="preserve">    </w:t>
      </w:r>
      <w:r w:rsidRPr="004829BF">
        <w:rPr>
          <w:b/>
          <w:bCs/>
          <w:lang w:val="en-US"/>
        </w:rPr>
        <w:t>if</w:t>
      </w:r>
      <w:r w:rsidRPr="004829BF">
        <w:rPr>
          <w:lang w:val="en-US"/>
        </w:rPr>
        <w:t xml:space="preserve"> ($word)</w:t>
      </w:r>
    </w:p>
    <w:p w14:paraId="5A97C90B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{</w:t>
      </w:r>
    </w:p>
    <w:p w14:paraId="0C089386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$word_lower = my_strtolower_cp1251($word);</w:t>
      </w:r>
    </w:p>
    <w:p w14:paraId="40103E11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</w:t>
      </w:r>
      <w:r w:rsidRPr="004829BF">
        <w:rPr>
          <w:b/>
          <w:bCs/>
          <w:lang w:val="en-US"/>
        </w:rPr>
        <w:t>if</w:t>
      </w:r>
      <w:r w:rsidRPr="004829BF">
        <w:rPr>
          <w:lang w:val="en-US"/>
        </w:rPr>
        <w:t xml:space="preserve"> ( </w:t>
      </w:r>
      <w:r w:rsidRPr="004829BF">
        <w:rPr>
          <w:b/>
          <w:bCs/>
          <w:lang w:val="en-US"/>
        </w:rPr>
        <w:t>isset</w:t>
      </w:r>
      <w:r w:rsidRPr="004829BF">
        <w:rPr>
          <w:lang w:val="en-US"/>
        </w:rPr>
        <w:t>($words[$word_lower]) )</w:t>
      </w:r>
    </w:p>
    <w:p w14:paraId="4A29E978" w14:textId="77777777" w:rsidR="004829BF" w:rsidRPr="004829BF" w:rsidRDefault="004829BF" w:rsidP="004829BF">
      <w:r w:rsidRPr="004829BF">
        <w:rPr>
          <w:lang w:val="en-US"/>
        </w:rPr>
        <w:t xml:space="preserve">            </w:t>
      </w:r>
      <w:r w:rsidRPr="004829BF">
        <w:t>$</w:t>
      </w:r>
      <w:proofErr w:type="spellStart"/>
      <w:r w:rsidRPr="004829BF">
        <w:t>words</w:t>
      </w:r>
      <w:proofErr w:type="spellEnd"/>
      <w:r w:rsidRPr="004829BF">
        <w:t>[$</w:t>
      </w:r>
      <w:proofErr w:type="spellStart"/>
      <w:r w:rsidRPr="004829BF">
        <w:t>word_</w:t>
      </w:r>
      <w:proofErr w:type="gramStart"/>
      <w:r w:rsidRPr="004829BF">
        <w:t>lower</w:t>
      </w:r>
      <w:proofErr w:type="spellEnd"/>
      <w:r w:rsidRPr="004829BF">
        <w:t>]+</w:t>
      </w:r>
      <w:proofErr w:type="gramEnd"/>
      <w:r w:rsidRPr="004829BF">
        <w:t xml:space="preserve">+;   </w:t>
      </w:r>
      <w:r w:rsidRPr="004829BF">
        <w:rPr>
          <w:i/>
          <w:iCs/>
        </w:rPr>
        <w:t>// слово уже встречалось</w:t>
      </w:r>
    </w:p>
    <w:p w14:paraId="44EE6B86" w14:textId="77777777" w:rsidR="004829BF" w:rsidRPr="004829BF" w:rsidRDefault="004829BF" w:rsidP="004829BF">
      <w:pPr>
        <w:rPr>
          <w:lang w:val="en-US"/>
        </w:rPr>
      </w:pPr>
      <w:r w:rsidRPr="004829BF">
        <w:t xml:space="preserve">        </w:t>
      </w:r>
      <w:r w:rsidRPr="004829BF">
        <w:rPr>
          <w:b/>
          <w:bCs/>
          <w:lang w:val="en-US"/>
        </w:rPr>
        <w:t>else</w:t>
      </w:r>
    </w:p>
    <w:p w14:paraId="099FBFBC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    $words[$word_lower] = 1; </w:t>
      </w:r>
      <w:r w:rsidRPr="004829BF">
        <w:rPr>
          <w:i/>
          <w:iCs/>
          <w:lang w:val="en-US"/>
        </w:rPr>
        <w:t xml:space="preserve">// </w:t>
      </w:r>
      <w:r w:rsidRPr="004829BF">
        <w:rPr>
          <w:i/>
          <w:iCs/>
        </w:rPr>
        <w:t>первое</w:t>
      </w:r>
      <w:r w:rsidRPr="004829BF">
        <w:rPr>
          <w:i/>
          <w:iCs/>
          <w:lang w:val="en-US"/>
        </w:rPr>
        <w:t xml:space="preserve"> </w:t>
      </w:r>
      <w:r w:rsidRPr="004829BF">
        <w:rPr>
          <w:i/>
          <w:iCs/>
        </w:rPr>
        <w:t>вхождение</w:t>
      </w:r>
    </w:p>
    <w:p w14:paraId="508B50C9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}</w:t>
      </w:r>
    </w:p>
    <w:p w14:paraId="0BA6FF6C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$word = '';</w:t>
      </w:r>
    </w:p>
    <w:p w14:paraId="20A181E4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}</w:t>
      </w:r>
    </w:p>
    <w:p w14:paraId="6F00CF62" w14:textId="77777777" w:rsidR="004829BF" w:rsidRPr="004829BF" w:rsidRDefault="004829BF" w:rsidP="004829BF">
      <w:pPr>
        <w:rPr>
          <w:lang w:val="en-US"/>
        </w:rPr>
      </w:pPr>
      <w:r w:rsidRPr="004829BF">
        <w:rPr>
          <w:b/>
          <w:bCs/>
          <w:lang w:val="en-US"/>
        </w:rPr>
        <w:t>else</w:t>
      </w:r>
    </w:p>
    <w:p w14:paraId="0D20CE5A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lastRenderedPageBreak/>
        <w:t xml:space="preserve">    $</w:t>
      </w:r>
      <w:proofErr w:type="gramStart"/>
      <w:r w:rsidRPr="004829BF">
        <w:rPr>
          <w:lang w:val="en-US"/>
        </w:rPr>
        <w:t>word .</w:t>
      </w:r>
      <w:proofErr w:type="gramEnd"/>
      <w:r w:rsidRPr="004829BF">
        <w:rPr>
          <w:lang w:val="en-US"/>
        </w:rPr>
        <w:t>= $</w:t>
      </w:r>
      <w:proofErr w:type="gramStart"/>
      <w:r w:rsidRPr="004829BF">
        <w:rPr>
          <w:lang w:val="en-US"/>
        </w:rPr>
        <w:t xml:space="preserve">ch;  </w:t>
      </w:r>
      <w:r w:rsidRPr="004829BF">
        <w:rPr>
          <w:i/>
          <w:iCs/>
          <w:lang w:val="en-US"/>
        </w:rPr>
        <w:t>/</w:t>
      </w:r>
      <w:proofErr w:type="gramEnd"/>
      <w:r w:rsidRPr="004829BF">
        <w:rPr>
          <w:i/>
          <w:iCs/>
          <w:lang w:val="en-US"/>
        </w:rPr>
        <w:t xml:space="preserve">/ </w:t>
      </w:r>
      <w:r w:rsidRPr="004829BF">
        <w:rPr>
          <w:i/>
          <w:iCs/>
        </w:rPr>
        <w:t>наращиваем</w:t>
      </w:r>
      <w:r w:rsidRPr="004829BF">
        <w:rPr>
          <w:i/>
          <w:iCs/>
          <w:lang w:val="en-US"/>
        </w:rPr>
        <w:t xml:space="preserve"> </w:t>
      </w:r>
      <w:r w:rsidRPr="004829BF">
        <w:rPr>
          <w:i/>
          <w:iCs/>
        </w:rPr>
        <w:t>текущее</w:t>
      </w:r>
      <w:r w:rsidRPr="004829BF">
        <w:rPr>
          <w:i/>
          <w:iCs/>
          <w:lang w:val="en-US"/>
        </w:rPr>
        <w:t xml:space="preserve"> </w:t>
      </w:r>
      <w:r w:rsidRPr="004829BF">
        <w:rPr>
          <w:i/>
          <w:iCs/>
        </w:rPr>
        <w:t>слово</w:t>
      </w:r>
    </w:p>
    <w:p w14:paraId="3E990DF7" w14:textId="77777777" w:rsidR="004829BF" w:rsidRPr="004829BF" w:rsidRDefault="004829BF" w:rsidP="004829BF">
      <w:r w:rsidRPr="004829BF">
        <w:t>Алгоритм:</w:t>
      </w:r>
    </w:p>
    <w:p w14:paraId="10B98A36" w14:textId="77777777" w:rsidR="004829BF" w:rsidRPr="004829BF" w:rsidRDefault="004829BF" w:rsidP="004829BF">
      <w:pPr>
        <w:numPr>
          <w:ilvl w:val="0"/>
          <w:numId w:val="6"/>
        </w:numPr>
      </w:pPr>
      <w:r w:rsidRPr="004829BF">
        <w:t>Накапливаем символы в переменной $</w:t>
      </w:r>
      <w:proofErr w:type="spellStart"/>
      <w:r w:rsidRPr="004829BF">
        <w:t>word</w:t>
      </w:r>
      <w:proofErr w:type="spellEnd"/>
    </w:p>
    <w:p w14:paraId="38F7E60D" w14:textId="77777777" w:rsidR="004829BF" w:rsidRPr="004829BF" w:rsidRDefault="004829BF" w:rsidP="004829BF">
      <w:pPr>
        <w:numPr>
          <w:ilvl w:val="0"/>
          <w:numId w:val="6"/>
        </w:numPr>
      </w:pPr>
      <w:r w:rsidRPr="004829BF">
        <w:t>Когда встречаем разделитель (пробел, перевод строки, знак препинания) или конец текста — слово готово</w:t>
      </w:r>
    </w:p>
    <w:p w14:paraId="19414F8D" w14:textId="77777777" w:rsidR="004829BF" w:rsidRPr="004829BF" w:rsidRDefault="004829BF" w:rsidP="004829BF">
      <w:pPr>
        <w:numPr>
          <w:ilvl w:val="0"/>
          <w:numId w:val="6"/>
        </w:numPr>
      </w:pPr>
      <w:r w:rsidRPr="004829BF">
        <w:t>Приводим слово к нижнему регистру, чтобы «Привет» и «привет» считались одним словом</w:t>
      </w:r>
    </w:p>
    <w:p w14:paraId="79958AFE" w14:textId="77777777" w:rsidR="004829BF" w:rsidRPr="004829BF" w:rsidRDefault="004829BF" w:rsidP="004829BF">
      <w:pPr>
        <w:numPr>
          <w:ilvl w:val="0"/>
          <w:numId w:val="6"/>
        </w:numPr>
      </w:pPr>
      <w:r w:rsidRPr="004829BF">
        <w:t>Учитываем вхождение в ассоциативном массиве $</w:t>
      </w:r>
      <w:proofErr w:type="spellStart"/>
      <w:r w:rsidRPr="004829BF">
        <w:t>words</w:t>
      </w:r>
      <w:proofErr w:type="spellEnd"/>
      <w:r w:rsidRPr="004829BF">
        <w:t> (ключ — слово, значение — количество повторений)</w:t>
      </w:r>
    </w:p>
    <w:p w14:paraId="79022A01" w14:textId="77777777" w:rsidR="004829BF" w:rsidRPr="004829BF" w:rsidRDefault="004829BF" w:rsidP="004829BF">
      <w:pPr>
        <w:numPr>
          <w:ilvl w:val="0"/>
          <w:numId w:val="6"/>
        </w:numPr>
      </w:pPr>
      <w:r w:rsidRPr="004829BF">
        <w:t>Сбрасываем $</w:t>
      </w:r>
      <w:proofErr w:type="spellStart"/>
      <w:r w:rsidRPr="004829BF">
        <w:t>word</w:t>
      </w:r>
      <w:proofErr w:type="spellEnd"/>
      <w:r w:rsidRPr="004829BF">
        <w:t> в пустую строку и начинаем собирать следующее слово</w:t>
      </w:r>
    </w:p>
    <w:p w14:paraId="631272C1" w14:textId="77777777" w:rsidR="004829BF" w:rsidRPr="004829BF" w:rsidRDefault="004829BF" w:rsidP="004829BF">
      <w:r w:rsidRPr="004829BF">
        <w:t>Сортировка и вывод</w:t>
      </w:r>
    </w:p>
    <w:p w14:paraId="55C942D5" w14:textId="77777777" w:rsidR="004829BF" w:rsidRPr="004829BF" w:rsidRDefault="004829BF" w:rsidP="004829BF">
      <w:proofErr w:type="spellStart"/>
      <w:r w:rsidRPr="004829BF">
        <w:t>php</w:t>
      </w:r>
      <w:proofErr w:type="spellEnd"/>
    </w:p>
    <w:p w14:paraId="2515D4B9" w14:textId="77777777" w:rsidR="004829BF" w:rsidRPr="004829BF" w:rsidRDefault="004829BF" w:rsidP="004829BF">
      <w:proofErr w:type="spellStart"/>
      <w:r w:rsidRPr="004829BF">
        <w:t>ksort</w:t>
      </w:r>
      <w:proofErr w:type="spellEnd"/>
      <w:r w:rsidRPr="004829BF">
        <w:t>($</w:t>
      </w:r>
      <w:proofErr w:type="spellStart"/>
      <w:r w:rsidRPr="004829BF">
        <w:t>words</w:t>
      </w:r>
      <w:proofErr w:type="spellEnd"/>
      <w:proofErr w:type="gramStart"/>
      <w:r w:rsidRPr="004829BF">
        <w:t xml:space="preserve">);  </w:t>
      </w:r>
      <w:r w:rsidRPr="004829BF">
        <w:rPr>
          <w:i/>
          <w:iCs/>
        </w:rPr>
        <w:t>/</w:t>
      </w:r>
      <w:proofErr w:type="gramEnd"/>
      <w:r w:rsidRPr="004829BF">
        <w:rPr>
          <w:i/>
          <w:iCs/>
        </w:rPr>
        <w:t>/ сортировка по ключам (словам) в алфавитном порядке</w:t>
      </w:r>
    </w:p>
    <w:p w14:paraId="518E93E6" w14:textId="77777777" w:rsidR="004829BF" w:rsidRPr="004829BF" w:rsidRDefault="004829BF" w:rsidP="004829BF">
      <w:r w:rsidRPr="004829BF">
        <w:t>При выводе строки перекодируются обратно в UTF-8:</w:t>
      </w:r>
    </w:p>
    <w:p w14:paraId="65CCBE76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php</w:t>
      </w:r>
    </w:p>
    <w:p w14:paraId="7AB3A1E2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$display_word = iconv("cp1251", "utf-8", $key);</w:t>
      </w:r>
    </w:p>
    <w:p w14:paraId="58566651" w14:textId="77777777" w:rsidR="004829BF" w:rsidRPr="004829BF" w:rsidRDefault="004829BF" w:rsidP="004829BF">
      <w:r w:rsidRPr="004829BF">
        <w:pict w14:anchorId="4B55076A">
          <v:rect id="_x0000_i1101" style="width:0;height:.75pt" o:hralign="center" o:hrstd="t" o:hr="t" fillcolor="#a0a0a0" stroked="f"/>
        </w:pict>
      </w:r>
    </w:p>
    <w:p w14:paraId="05A01E27" w14:textId="77777777" w:rsidR="004829BF" w:rsidRPr="004829BF" w:rsidRDefault="004829BF" w:rsidP="004829BF">
      <w:r w:rsidRPr="004829BF">
        <w:t xml:space="preserve">Функция </w:t>
      </w:r>
      <w:proofErr w:type="spellStart"/>
      <w:r w:rsidRPr="004829BF">
        <w:t>test_</w:t>
      </w:r>
      <w:proofErr w:type="gramStart"/>
      <w:r w:rsidRPr="004829BF">
        <w:t>symbs</w:t>
      </w:r>
      <w:proofErr w:type="spellEnd"/>
      <w:r w:rsidRPr="004829BF">
        <w:t>(</w:t>
      </w:r>
      <w:proofErr w:type="gramEnd"/>
      <w:r w:rsidRPr="004829BF">
        <w:t>) — подсчёт вхождений символов</w:t>
      </w:r>
    </w:p>
    <w:p w14:paraId="6AB160C8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php</w:t>
      </w:r>
    </w:p>
    <w:p w14:paraId="31DAD5B6" w14:textId="77777777" w:rsidR="004829BF" w:rsidRPr="004829BF" w:rsidRDefault="004829BF" w:rsidP="004829BF">
      <w:pPr>
        <w:rPr>
          <w:lang w:val="en-US"/>
        </w:rPr>
      </w:pPr>
      <w:r w:rsidRPr="004829BF">
        <w:rPr>
          <w:b/>
          <w:bCs/>
          <w:lang w:val="en-US"/>
        </w:rPr>
        <w:t>function</w:t>
      </w:r>
      <w:r w:rsidRPr="004829BF">
        <w:rPr>
          <w:lang w:val="en-US"/>
        </w:rPr>
        <w:t xml:space="preserve"> test_symbs( $text )</w:t>
      </w:r>
    </w:p>
    <w:p w14:paraId="33458707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{</w:t>
      </w:r>
    </w:p>
    <w:p w14:paraId="0D59DE34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$symbs = </w:t>
      </w:r>
      <w:r w:rsidRPr="004829BF">
        <w:rPr>
          <w:b/>
          <w:bCs/>
          <w:lang w:val="en-US"/>
        </w:rPr>
        <w:t>array</w:t>
      </w:r>
      <w:r w:rsidRPr="004829BF">
        <w:rPr>
          <w:lang w:val="en-US"/>
        </w:rPr>
        <w:t>();</w:t>
      </w:r>
    </w:p>
    <w:p w14:paraId="4BAE2F61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$l_text = my_strtolower_cp</w:t>
      </w:r>
      <w:proofErr w:type="gramStart"/>
      <w:r w:rsidRPr="004829BF">
        <w:rPr>
          <w:lang w:val="en-US"/>
        </w:rPr>
        <w:t>1251( $text )</w:t>
      </w:r>
      <w:proofErr w:type="gramEnd"/>
      <w:r w:rsidRPr="004829BF">
        <w:rPr>
          <w:lang w:val="en-US"/>
        </w:rPr>
        <w:t xml:space="preserve">;  </w:t>
      </w:r>
      <w:r w:rsidRPr="004829BF">
        <w:rPr>
          <w:i/>
          <w:iCs/>
          <w:lang w:val="en-US"/>
        </w:rPr>
        <w:t xml:space="preserve">// </w:t>
      </w:r>
      <w:r w:rsidRPr="004829BF">
        <w:rPr>
          <w:i/>
          <w:iCs/>
        </w:rPr>
        <w:t>весь</w:t>
      </w:r>
      <w:r w:rsidRPr="004829BF">
        <w:rPr>
          <w:i/>
          <w:iCs/>
          <w:lang w:val="en-US"/>
        </w:rPr>
        <w:t xml:space="preserve"> </w:t>
      </w:r>
      <w:r w:rsidRPr="004829BF">
        <w:rPr>
          <w:i/>
          <w:iCs/>
        </w:rPr>
        <w:t>текст</w:t>
      </w:r>
      <w:r w:rsidRPr="004829BF">
        <w:rPr>
          <w:i/>
          <w:iCs/>
          <w:lang w:val="en-US"/>
        </w:rPr>
        <w:t xml:space="preserve"> — </w:t>
      </w:r>
      <w:r w:rsidRPr="004829BF">
        <w:rPr>
          <w:i/>
          <w:iCs/>
        </w:rPr>
        <w:t>в</w:t>
      </w:r>
      <w:r w:rsidRPr="004829BF">
        <w:rPr>
          <w:i/>
          <w:iCs/>
          <w:lang w:val="en-US"/>
        </w:rPr>
        <w:t xml:space="preserve"> </w:t>
      </w:r>
      <w:r w:rsidRPr="004829BF">
        <w:rPr>
          <w:i/>
          <w:iCs/>
        </w:rPr>
        <w:t>нижний</w:t>
      </w:r>
      <w:r w:rsidRPr="004829BF">
        <w:rPr>
          <w:i/>
          <w:iCs/>
          <w:lang w:val="en-US"/>
        </w:rPr>
        <w:t xml:space="preserve"> </w:t>
      </w:r>
      <w:r w:rsidRPr="004829BF">
        <w:rPr>
          <w:i/>
          <w:iCs/>
        </w:rPr>
        <w:t>регистр</w:t>
      </w:r>
    </w:p>
    <w:p w14:paraId="745C88CE" w14:textId="77777777" w:rsidR="004829BF" w:rsidRPr="004829BF" w:rsidRDefault="004829BF" w:rsidP="004829BF">
      <w:pPr>
        <w:rPr>
          <w:lang w:val="en-US"/>
        </w:rPr>
      </w:pPr>
    </w:p>
    <w:p w14:paraId="1CF94E9C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</w:t>
      </w:r>
      <w:r w:rsidRPr="004829BF">
        <w:rPr>
          <w:b/>
          <w:bCs/>
          <w:lang w:val="en-US"/>
        </w:rPr>
        <w:t>for</w:t>
      </w:r>
      <w:r w:rsidRPr="004829BF">
        <w:rPr>
          <w:lang w:val="en-US"/>
        </w:rPr>
        <w:t xml:space="preserve"> ($i = 0; $i &lt; strlen($l_text); $i++)</w:t>
      </w:r>
    </w:p>
    <w:p w14:paraId="23496F3F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{</w:t>
      </w:r>
    </w:p>
    <w:p w14:paraId="533D7CAE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</w:t>
      </w:r>
      <w:r w:rsidRPr="004829BF">
        <w:rPr>
          <w:b/>
          <w:bCs/>
          <w:lang w:val="en-US"/>
        </w:rPr>
        <w:t>if</w:t>
      </w:r>
      <w:r w:rsidRPr="004829BF">
        <w:rPr>
          <w:lang w:val="en-US"/>
        </w:rPr>
        <w:t xml:space="preserve"> ( </w:t>
      </w:r>
      <w:r w:rsidRPr="004829BF">
        <w:rPr>
          <w:b/>
          <w:bCs/>
          <w:lang w:val="en-US"/>
        </w:rPr>
        <w:t>isset</w:t>
      </w:r>
      <w:r w:rsidRPr="004829BF">
        <w:rPr>
          <w:lang w:val="en-US"/>
        </w:rPr>
        <w:t>($symbs[$l_text[$i]]) )</w:t>
      </w:r>
    </w:p>
    <w:p w14:paraId="78E51346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    $symbs[$l_text[$i]]++;</w:t>
      </w:r>
    </w:p>
    <w:p w14:paraId="07214C22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 xml:space="preserve">        </w:t>
      </w:r>
      <w:r w:rsidRPr="004829BF">
        <w:rPr>
          <w:b/>
          <w:bCs/>
          <w:lang w:val="en-US"/>
        </w:rPr>
        <w:t>else</w:t>
      </w:r>
    </w:p>
    <w:p w14:paraId="237276D1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lastRenderedPageBreak/>
        <w:t xml:space="preserve">            $symbs[$l_text[$i]] = 1;</w:t>
      </w:r>
    </w:p>
    <w:p w14:paraId="7944E7D2" w14:textId="77777777" w:rsidR="004829BF" w:rsidRPr="004829BF" w:rsidRDefault="004829BF" w:rsidP="004829BF">
      <w:r w:rsidRPr="004829BF">
        <w:rPr>
          <w:lang w:val="en-US"/>
        </w:rPr>
        <w:t xml:space="preserve">    </w:t>
      </w:r>
      <w:r w:rsidRPr="004829BF">
        <w:t>}</w:t>
      </w:r>
    </w:p>
    <w:p w14:paraId="637E5075" w14:textId="77777777" w:rsidR="004829BF" w:rsidRPr="004829BF" w:rsidRDefault="004829BF" w:rsidP="004829BF">
      <w:r w:rsidRPr="004829BF">
        <w:t xml:space="preserve">    </w:t>
      </w:r>
      <w:proofErr w:type="spellStart"/>
      <w:r w:rsidRPr="004829BF">
        <w:rPr>
          <w:b/>
          <w:bCs/>
        </w:rPr>
        <w:t>return</w:t>
      </w:r>
      <w:proofErr w:type="spellEnd"/>
      <w:r w:rsidRPr="004829BF">
        <w:t xml:space="preserve"> $</w:t>
      </w:r>
      <w:proofErr w:type="spellStart"/>
      <w:r w:rsidRPr="004829BF">
        <w:t>symbs</w:t>
      </w:r>
      <w:proofErr w:type="spellEnd"/>
      <w:r w:rsidRPr="004829BF">
        <w:t>;</w:t>
      </w:r>
    </w:p>
    <w:p w14:paraId="7FE18B5E" w14:textId="77777777" w:rsidR="004829BF" w:rsidRPr="004829BF" w:rsidRDefault="004829BF" w:rsidP="004829BF">
      <w:r w:rsidRPr="004829BF">
        <w:t>}</w:t>
      </w:r>
    </w:p>
    <w:p w14:paraId="0AAC8073" w14:textId="77777777" w:rsidR="004829BF" w:rsidRPr="004829BF" w:rsidRDefault="004829BF" w:rsidP="004829BF">
      <w:r w:rsidRPr="004829BF">
        <w:t>Логика аналогична подсчёту слов, но проще — не нужно формировать слово, символ уже известен. Текст сначала целиком переводится в нижний регистр, поэтому «А» и «а» учитываются как один символ «а».</w:t>
      </w:r>
    </w:p>
    <w:p w14:paraId="16C87374" w14:textId="77777777" w:rsidR="004829BF" w:rsidRPr="004829BF" w:rsidRDefault="004829BF" w:rsidP="004829BF">
      <w:r w:rsidRPr="004829BF">
        <w:pict w14:anchorId="180A433B">
          <v:rect id="_x0000_i1102" style="width:0;height:.75pt" o:hralign="center" o:hrstd="t" o:hr="t" fillcolor="#a0a0a0" stroked="f"/>
        </w:pict>
      </w:r>
    </w:p>
    <w:p w14:paraId="2301DB0C" w14:textId="77777777" w:rsidR="004829BF" w:rsidRPr="004829BF" w:rsidRDefault="004829BF" w:rsidP="004829BF">
      <w:r w:rsidRPr="004829BF">
        <w:t>Ответы на контрольные вопросы</w:t>
      </w:r>
    </w:p>
    <w:p w14:paraId="193D0DCA" w14:textId="77777777" w:rsidR="004829BF" w:rsidRPr="004829BF" w:rsidRDefault="004829BF" w:rsidP="004829BF">
      <w:r w:rsidRPr="004829BF">
        <w:t>1. Какие стандартные функции сортировки массивов есть в PHP и как они работают?</w:t>
      </w:r>
    </w:p>
    <w:tbl>
      <w:tblPr>
        <w:tblW w:w="1029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8275"/>
      </w:tblGrid>
      <w:tr w:rsidR="004829BF" w:rsidRPr="004829BF" w14:paraId="1C2B52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46BB39" w14:textId="77777777" w:rsidR="004829BF" w:rsidRPr="004829BF" w:rsidRDefault="004829BF" w:rsidP="004829BF">
            <w:pPr>
              <w:rPr>
                <w:b/>
                <w:bCs/>
              </w:rPr>
            </w:pPr>
            <w:r w:rsidRPr="004829BF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89666D" w14:textId="77777777" w:rsidR="004829BF" w:rsidRPr="004829BF" w:rsidRDefault="004829BF" w:rsidP="004829BF">
            <w:pPr>
              <w:rPr>
                <w:b/>
                <w:bCs/>
              </w:rPr>
            </w:pPr>
            <w:r w:rsidRPr="004829BF">
              <w:rPr>
                <w:b/>
                <w:bCs/>
              </w:rPr>
              <w:t>Что делает</w:t>
            </w:r>
          </w:p>
        </w:tc>
      </w:tr>
      <w:tr w:rsidR="004829BF" w:rsidRPr="004829BF" w14:paraId="1D6FAC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19BE65" w14:textId="77777777" w:rsidR="004829BF" w:rsidRPr="004829BF" w:rsidRDefault="004829BF" w:rsidP="004829BF">
            <w:proofErr w:type="spellStart"/>
            <w:r w:rsidRPr="004829BF">
              <w:t>sort</w:t>
            </w:r>
            <w:proofErr w:type="spellEnd"/>
            <w:r w:rsidRPr="004829BF">
              <w:t>($</w:t>
            </w:r>
            <w:proofErr w:type="spellStart"/>
            <w:r w:rsidRPr="004829BF">
              <w:t>arr</w:t>
            </w:r>
            <w:proofErr w:type="spellEnd"/>
            <w:r w:rsidRPr="004829B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A9F02D" w14:textId="77777777" w:rsidR="004829BF" w:rsidRPr="004829BF" w:rsidRDefault="004829BF" w:rsidP="004829BF">
            <w:r w:rsidRPr="004829BF">
              <w:t>Сортирует массив по значениям по возрастанию, сбрасывает ключи (нумерует заново 0, 1, 2...)</w:t>
            </w:r>
          </w:p>
        </w:tc>
      </w:tr>
      <w:tr w:rsidR="004829BF" w:rsidRPr="004829BF" w14:paraId="4636FA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439A71" w14:textId="77777777" w:rsidR="004829BF" w:rsidRPr="004829BF" w:rsidRDefault="004829BF" w:rsidP="004829BF">
            <w:proofErr w:type="spellStart"/>
            <w:r w:rsidRPr="004829BF">
              <w:t>rsort</w:t>
            </w:r>
            <w:proofErr w:type="spellEnd"/>
            <w:r w:rsidRPr="004829BF">
              <w:t>($</w:t>
            </w:r>
            <w:proofErr w:type="spellStart"/>
            <w:r w:rsidRPr="004829BF">
              <w:t>arr</w:t>
            </w:r>
            <w:proofErr w:type="spellEnd"/>
            <w:r w:rsidRPr="004829B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8C695" w14:textId="77777777" w:rsidR="004829BF" w:rsidRPr="004829BF" w:rsidRDefault="004829BF" w:rsidP="004829BF">
            <w:r w:rsidRPr="004829BF">
              <w:t>То же, но по убыванию</w:t>
            </w:r>
          </w:p>
        </w:tc>
      </w:tr>
      <w:tr w:rsidR="004829BF" w:rsidRPr="004829BF" w14:paraId="27A9DC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2E24D5" w14:textId="77777777" w:rsidR="004829BF" w:rsidRPr="004829BF" w:rsidRDefault="004829BF" w:rsidP="004829BF">
            <w:proofErr w:type="spellStart"/>
            <w:r w:rsidRPr="004829BF">
              <w:t>asort</w:t>
            </w:r>
            <w:proofErr w:type="spellEnd"/>
            <w:r w:rsidRPr="004829BF">
              <w:t>($</w:t>
            </w:r>
            <w:proofErr w:type="spellStart"/>
            <w:r w:rsidRPr="004829BF">
              <w:t>arr</w:t>
            </w:r>
            <w:proofErr w:type="spellEnd"/>
            <w:r w:rsidRPr="004829B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47E1AF" w14:textId="77777777" w:rsidR="004829BF" w:rsidRPr="004829BF" w:rsidRDefault="004829BF" w:rsidP="004829BF">
            <w:r w:rsidRPr="004829BF">
              <w:t>Сортирует по значениям по возрастанию, сохраняя ключи</w:t>
            </w:r>
          </w:p>
        </w:tc>
      </w:tr>
      <w:tr w:rsidR="004829BF" w:rsidRPr="004829BF" w14:paraId="04A7A8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792F90" w14:textId="77777777" w:rsidR="004829BF" w:rsidRPr="004829BF" w:rsidRDefault="004829BF" w:rsidP="004829BF">
            <w:proofErr w:type="spellStart"/>
            <w:r w:rsidRPr="004829BF">
              <w:t>arsort</w:t>
            </w:r>
            <w:proofErr w:type="spellEnd"/>
            <w:r w:rsidRPr="004829BF">
              <w:t>($</w:t>
            </w:r>
            <w:proofErr w:type="spellStart"/>
            <w:r w:rsidRPr="004829BF">
              <w:t>arr</w:t>
            </w:r>
            <w:proofErr w:type="spellEnd"/>
            <w:r w:rsidRPr="004829B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22807A" w14:textId="77777777" w:rsidR="004829BF" w:rsidRPr="004829BF" w:rsidRDefault="004829BF" w:rsidP="004829BF">
            <w:r w:rsidRPr="004829BF">
              <w:t>То же, но по убыванию</w:t>
            </w:r>
          </w:p>
        </w:tc>
      </w:tr>
      <w:tr w:rsidR="004829BF" w:rsidRPr="004829BF" w14:paraId="792EDE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E5067B" w14:textId="77777777" w:rsidR="004829BF" w:rsidRPr="004829BF" w:rsidRDefault="004829BF" w:rsidP="004829BF">
            <w:proofErr w:type="spellStart"/>
            <w:r w:rsidRPr="004829BF">
              <w:t>ksort</w:t>
            </w:r>
            <w:proofErr w:type="spellEnd"/>
            <w:r w:rsidRPr="004829BF">
              <w:t>($</w:t>
            </w:r>
            <w:proofErr w:type="spellStart"/>
            <w:r w:rsidRPr="004829BF">
              <w:t>arr</w:t>
            </w:r>
            <w:proofErr w:type="spellEnd"/>
            <w:r w:rsidRPr="004829B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36678A" w14:textId="77777777" w:rsidR="004829BF" w:rsidRPr="004829BF" w:rsidRDefault="004829BF" w:rsidP="004829BF">
            <w:r w:rsidRPr="004829BF">
              <w:t>Сортирует по ключам по возрастанию</w:t>
            </w:r>
          </w:p>
        </w:tc>
      </w:tr>
      <w:tr w:rsidR="004829BF" w:rsidRPr="004829BF" w14:paraId="3F959A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0FCFF4" w14:textId="77777777" w:rsidR="004829BF" w:rsidRPr="004829BF" w:rsidRDefault="004829BF" w:rsidP="004829BF">
            <w:proofErr w:type="spellStart"/>
            <w:r w:rsidRPr="004829BF">
              <w:t>krsort</w:t>
            </w:r>
            <w:proofErr w:type="spellEnd"/>
            <w:r w:rsidRPr="004829BF">
              <w:t>($</w:t>
            </w:r>
            <w:proofErr w:type="spellStart"/>
            <w:r w:rsidRPr="004829BF">
              <w:t>arr</w:t>
            </w:r>
            <w:proofErr w:type="spellEnd"/>
            <w:r w:rsidRPr="004829B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A993BC" w14:textId="77777777" w:rsidR="004829BF" w:rsidRPr="004829BF" w:rsidRDefault="004829BF" w:rsidP="004829BF">
            <w:r w:rsidRPr="004829BF">
              <w:t>Сортирует по ключам по убыванию</w:t>
            </w:r>
          </w:p>
        </w:tc>
      </w:tr>
      <w:tr w:rsidR="004829BF" w:rsidRPr="004829BF" w14:paraId="275CFF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483BA9" w14:textId="77777777" w:rsidR="004829BF" w:rsidRPr="004829BF" w:rsidRDefault="004829BF" w:rsidP="004829BF">
            <w:proofErr w:type="spellStart"/>
            <w:proofErr w:type="gramStart"/>
            <w:r w:rsidRPr="004829BF">
              <w:t>usort</w:t>
            </w:r>
            <w:proofErr w:type="spellEnd"/>
            <w:r w:rsidRPr="004829BF">
              <w:t>(</w:t>
            </w:r>
            <w:proofErr w:type="gramEnd"/>
            <w:r w:rsidRPr="004829BF">
              <w:t>$</w:t>
            </w:r>
            <w:proofErr w:type="spellStart"/>
            <w:r w:rsidRPr="004829BF">
              <w:t>arr</w:t>
            </w:r>
            <w:proofErr w:type="spellEnd"/>
            <w:r w:rsidRPr="004829BF">
              <w:t>, $</w:t>
            </w:r>
            <w:proofErr w:type="spellStart"/>
            <w:r w:rsidRPr="004829BF">
              <w:t>func</w:t>
            </w:r>
            <w:proofErr w:type="spellEnd"/>
            <w:r w:rsidRPr="004829B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25ACA5" w14:textId="77777777" w:rsidR="004829BF" w:rsidRPr="004829BF" w:rsidRDefault="004829BF" w:rsidP="004829BF">
            <w:r w:rsidRPr="004829BF">
              <w:t>Сортирует по значениям с пользовательской функцией сравнения</w:t>
            </w:r>
          </w:p>
        </w:tc>
      </w:tr>
      <w:tr w:rsidR="004829BF" w:rsidRPr="004829BF" w14:paraId="54FD3D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B51A0A" w14:textId="77777777" w:rsidR="004829BF" w:rsidRPr="004829BF" w:rsidRDefault="004829BF" w:rsidP="004829BF">
            <w:proofErr w:type="spellStart"/>
            <w:proofErr w:type="gramStart"/>
            <w:r w:rsidRPr="004829BF">
              <w:t>uksort</w:t>
            </w:r>
            <w:proofErr w:type="spellEnd"/>
            <w:r w:rsidRPr="004829BF">
              <w:t>(</w:t>
            </w:r>
            <w:proofErr w:type="gramEnd"/>
            <w:r w:rsidRPr="004829BF">
              <w:t>$</w:t>
            </w:r>
            <w:proofErr w:type="spellStart"/>
            <w:r w:rsidRPr="004829BF">
              <w:t>arr</w:t>
            </w:r>
            <w:proofErr w:type="spellEnd"/>
            <w:r w:rsidRPr="004829BF">
              <w:t>, $</w:t>
            </w:r>
            <w:proofErr w:type="spellStart"/>
            <w:r w:rsidRPr="004829BF">
              <w:t>func</w:t>
            </w:r>
            <w:proofErr w:type="spellEnd"/>
            <w:r w:rsidRPr="004829B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B4C52D" w14:textId="77777777" w:rsidR="004829BF" w:rsidRPr="004829BF" w:rsidRDefault="004829BF" w:rsidP="004829BF">
            <w:r w:rsidRPr="004829BF">
              <w:t>Сортирует по ключам с пользовательской функцией сравнения</w:t>
            </w:r>
          </w:p>
        </w:tc>
      </w:tr>
      <w:tr w:rsidR="004829BF" w:rsidRPr="004829BF" w14:paraId="543244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2CE537" w14:textId="77777777" w:rsidR="004829BF" w:rsidRPr="004829BF" w:rsidRDefault="004829BF" w:rsidP="004829BF">
            <w:proofErr w:type="spellStart"/>
            <w:proofErr w:type="gramStart"/>
            <w:r w:rsidRPr="004829BF">
              <w:lastRenderedPageBreak/>
              <w:t>uasort</w:t>
            </w:r>
            <w:proofErr w:type="spellEnd"/>
            <w:r w:rsidRPr="004829BF">
              <w:t>(</w:t>
            </w:r>
            <w:proofErr w:type="gramEnd"/>
            <w:r w:rsidRPr="004829BF">
              <w:t>$</w:t>
            </w:r>
            <w:proofErr w:type="spellStart"/>
            <w:r w:rsidRPr="004829BF">
              <w:t>arr</w:t>
            </w:r>
            <w:proofErr w:type="spellEnd"/>
            <w:r w:rsidRPr="004829BF">
              <w:t>, $</w:t>
            </w:r>
            <w:proofErr w:type="spellStart"/>
            <w:r w:rsidRPr="004829BF">
              <w:t>func</w:t>
            </w:r>
            <w:proofErr w:type="spellEnd"/>
            <w:r w:rsidRPr="004829B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622BAC" w14:textId="77777777" w:rsidR="004829BF" w:rsidRPr="004829BF" w:rsidRDefault="004829BF" w:rsidP="004829BF">
            <w:r w:rsidRPr="004829BF">
              <w:t>Сортирует по значениям с пользовательской функцией, сохраняя ключи</w:t>
            </w:r>
          </w:p>
        </w:tc>
      </w:tr>
    </w:tbl>
    <w:p w14:paraId="2771DC4A" w14:textId="77777777" w:rsidR="004829BF" w:rsidRPr="004829BF" w:rsidRDefault="004829BF" w:rsidP="004829BF">
      <w:r w:rsidRPr="004829BF">
        <w:t>В лабораторной работе используется </w:t>
      </w:r>
      <w:proofErr w:type="spellStart"/>
      <w:r w:rsidRPr="004829BF">
        <w:t>ksort</w:t>
      </w:r>
      <w:proofErr w:type="spellEnd"/>
      <w:r w:rsidRPr="004829BF">
        <w:t>($</w:t>
      </w:r>
      <w:proofErr w:type="spellStart"/>
      <w:r w:rsidRPr="004829BF">
        <w:t>words</w:t>
      </w:r>
      <w:proofErr w:type="spellEnd"/>
      <w:r w:rsidRPr="004829BF">
        <w:t>) — сортировка ассоциативного массива слов по ключам (</w:t>
      </w:r>
      <w:proofErr w:type="gramStart"/>
      <w:r w:rsidRPr="004829BF">
        <w:t>т.е.</w:t>
      </w:r>
      <w:proofErr w:type="gramEnd"/>
      <w:r w:rsidRPr="004829BF">
        <w:t xml:space="preserve"> по самим словам) в алфавитном порядке.</w:t>
      </w:r>
    </w:p>
    <w:p w14:paraId="561CD8D3" w14:textId="77777777" w:rsidR="004829BF" w:rsidRPr="004829BF" w:rsidRDefault="004829BF" w:rsidP="004829BF">
      <w:r w:rsidRPr="004829BF">
        <w:t>Все функции сортировки изменяют массив на месте (по ссылке) и возвращают </w:t>
      </w:r>
      <w:proofErr w:type="spellStart"/>
      <w:r w:rsidRPr="004829BF">
        <w:t>true</w:t>
      </w:r>
      <w:proofErr w:type="spellEnd"/>
      <w:r w:rsidRPr="004829BF">
        <w:t> при успехе, </w:t>
      </w:r>
      <w:proofErr w:type="spellStart"/>
      <w:r w:rsidRPr="004829BF">
        <w:t>false</w:t>
      </w:r>
      <w:proofErr w:type="spellEnd"/>
      <w:r w:rsidRPr="004829BF">
        <w:t> при ошибке.</w:t>
      </w:r>
    </w:p>
    <w:p w14:paraId="2BB6FD9B" w14:textId="77777777" w:rsidR="004829BF" w:rsidRPr="004829BF" w:rsidRDefault="004829BF" w:rsidP="004829BF">
      <w:r w:rsidRPr="004829BF">
        <w:pict w14:anchorId="5CC1DA1E">
          <v:rect id="_x0000_i1103" style="width:0;height:.75pt" o:hralign="center" o:hrstd="t" o:hr="t" fillcolor="#a0a0a0" stroked="f"/>
        </w:pict>
      </w:r>
    </w:p>
    <w:p w14:paraId="262BECD1" w14:textId="77777777" w:rsidR="004829BF" w:rsidRPr="004829BF" w:rsidRDefault="004829BF" w:rsidP="004829BF">
      <w:r w:rsidRPr="004829BF">
        <w:t>2. Как проверить, была ли определена функция?</w:t>
      </w:r>
    </w:p>
    <w:p w14:paraId="7E28C8AB" w14:textId="77777777" w:rsidR="004829BF" w:rsidRPr="004829BF" w:rsidRDefault="004829BF" w:rsidP="004829BF">
      <w:pPr>
        <w:rPr>
          <w:lang w:val="en-US"/>
        </w:rPr>
      </w:pPr>
      <w:r w:rsidRPr="004829BF">
        <w:t>С</w:t>
      </w:r>
      <w:r w:rsidRPr="004829BF">
        <w:rPr>
          <w:lang w:val="en-US"/>
        </w:rPr>
        <w:t xml:space="preserve"> </w:t>
      </w:r>
      <w:r w:rsidRPr="004829BF">
        <w:t>помощью</w:t>
      </w:r>
      <w:r w:rsidRPr="004829BF">
        <w:rPr>
          <w:lang w:val="en-US"/>
        </w:rPr>
        <w:t> function_</w:t>
      </w:r>
      <w:proofErr w:type="gramStart"/>
      <w:r w:rsidRPr="004829BF">
        <w:rPr>
          <w:lang w:val="en-US"/>
        </w:rPr>
        <w:t>exists(</w:t>
      </w:r>
      <w:proofErr w:type="gramEnd"/>
      <w:r w:rsidRPr="004829BF">
        <w:rPr>
          <w:lang w:val="en-US"/>
        </w:rPr>
        <w:t>):</w:t>
      </w:r>
    </w:p>
    <w:p w14:paraId="7DA7318B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php</w:t>
      </w:r>
    </w:p>
    <w:p w14:paraId="12249138" w14:textId="77777777" w:rsidR="004829BF" w:rsidRPr="004829BF" w:rsidRDefault="004829BF" w:rsidP="004829BF">
      <w:pPr>
        <w:rPr>
          <w:lang w:val="en-US"/>
        </w:rPr>
      </w:pPr>
      <w:r w:rsidRPr="004829BF">
        <w:rPr>
          <w:b/>
          <w:bCs/>
          <w:lang w:val="en-US"/>
        </w:rPr>
        <w:t>if</w:t>
      </w:r>
      <w:r w:rsidRPr="004829BF">
        <w:rPr>
          <w:lang w:val="en-US"/>
        </w:rPr>
        <w:t xml:space="preserve"> ( function_exists('mb_strtolower') )</w:t>
      </w:r>
    </w:p>
    <w:p w14:paraId="1FE3BE3A" w14:textId="77777777" w:rsidR="004829BF" w:rsidRPr="004829BF" w:rsidRDefault="004829BF" w:rsidP="004829BF">
      <w:r w:rsidRPr="004829BF">
        <w:t>{</w:t>
      </w:r>
    </w:p>
    <w:p w14:paraId="7F058957" w14:textId="77777777" w:rsidR="004829BF" w:rsidRPr="004829BF" w:rsidRDefault="004829BF" w:rsidP="004829BF">
      <w:r w:rsidRPr="004829BF">
        <w:t xml:space="preserve">    </w:t>
      </w:r>
      <w:r w:rsidRPr="004829BF">
        <w:rPr>
          <w:i/>
          <w:iCs/>
        </w:rPr>
        <w:t xml:space="preserve">// функция </w:t>
      </w:r>
      <w:proofErr w:type="spellStart"/>
      <w:r w:rsidRPr="004829BF">
        <w:rPr>
          <w:i/>
          <w:iCs/>
        </w:rPr>
        <w:t>mb_strtolower</w:t>
      </w:r>
      <w:proofErr w:type="spellEnd"/>
      <w:r w:rsidRPr="004829BF">
        <w:rPr>
          <w:i/>
          <w:iCs/>
        </w:rPr>
        <w:t xml:space="preserve"> существует, можно использовать</w:t>
      </w:r>
    </w:p>
    <w:p w14:paraId="1272B962" w14:textId="77777777" w:rsidR="004829BF" w:rsidRPr="004829BF" w:rsidRDefault="004829BF" w:rsidP="004829BF">
      <w:pPr>
        <w:rPr>
          <w:lang w:val="en-US"/>
        </w:rPr>
      </w:pPr>
      <w:r w:rsidRPr="004829BF">
        <w:t xml:space="preserve">    </w:t>
      </w:r>
      <w:r w:rsidRPr="004829BF">
        <w:rPr>
          <w:lang w:val="en-US"/>
        </w:rPr>
        <w:t>$lower = mb_strtolower($text);</w:t>
      </w:r>
    </w:p>
    <w:p w14:paraId="563E91EF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}</w:t>
      </w:r>
    </w:p>
    <w:p w14:paraId="3971538B" w14:textId="77777777" w:rsidR="004829BF" w:rsidRPr="004829BF" w:rsidRDefault="004829BF" w:rsidP="004829BF">
      <w:pPr>
        <w:rPr>
          <w:lang w:val="en-US"/>
        </w:rPr>
      </w:pPr>
      <w:r w:rsidRPr="004829BF">
        <w:rPr>
          <w:b/>
          <w:bCs/>
          <w:lang w:val="en-US"/>
        </w:rPr>
        <w:t>else</w:t>
      </w:r>
    </w:p>
    <w:p w14:paraId="4B9ECD8B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{</w:t>
      </w:r>
    </w:p>
    <w:p w14:paraId="2640235E" w14:textId="77777777" w:rsidR="004829BF" w:rsidRPr="004829BF" w:rsidRDefault="004829BF" w:rsidP="004829BF">
      <w:r w:rsidRPr="004829BF">
        <w:rPr>
          <w:lang w:val="en-US"/>
        </w:rPr>
        <w:t xml:space="preserve">    </w:t>
      </w:r>
      <w:r w:rsidRPr="004829BF">
        <w:rPr>
          <w:i/>
          <w:iCs/>
        </w:rPr>
        <w:t xml:space="preserve">// функция не определена (библиотека </w:t>
      </w:r>
      <w:proofErr w:type="spellStart"/>
      <w:r w:rsidRPr="004829BF">
        <w:rPr>
          <w:i/>
          <w:iCs/>
        </w:rPr>
        <w:t>mbstring</w:t>
      </w:r>
      <w:proofErr w:type="spellEnd"/>
      <w:r w:rsidRPr="004829BF">
        <w:rPr>
          <w:i/>
          <w:iCs/>
        </w:rPr>
        <w:t xml:space="preserve"> не подключена)</w:t>
      </w:r>
    </w:p>
    <w:p w14:paraId="059986C6" w14:textId="77777777" w:rsidR="004829BF" w:rsidRPr="004829BF" w:rsidRDefault="004829BF" w:rsidP="004829BF">
      <w:r w:rsidRPr="004829BF">
        <w:t xml:space="preserve">    </w:t>
      </w:r>
      <w:r w:rsidRPr="004829BF">
        <w:rPr>
          <w:i/>
          <w:iCs/>
        </w:rPr>
        <w:t>// используем альтернативный способ</w:t>
      </w:r>
    </w:p>
    <w:p w14:paraId="6DD40131" w14:textId="77777777" w:rsidR="004829BF" w:rsidRPr="004829BF" w:rsidRDefault="004829BF" w:rsidP="004829BF">
      <w:r w:rsidRPr="004829BF">
        <w:t>}</w:t>
      </w:r>
    </w:p>
    <w:p w14:paraId="793E9588" w14:textId="77777777" w:rsidR="004829BF" w:rsidRPr="004829BF" w:rsidRDefault="004829BF" w:rsidP="004829BF">
      <w:r w:rsidRPr="004829BF">
        <w:t>Функция принимает строку с именем функции и возвращает </w:t>
      </w:r>
      <w:proofErr w:type="spellStart"/>
      <w:r w:rsidRPr="004829BF">
        <w:t>true</w:t>
      </w:r>
      <w:proofErr w:type="spellEnd"/>
      <w:r w:rsidRPr="004829BF">
        <w:t>, если такая функция определена, и </w:t>
      </w:r>
      <w:proofErr w:type="spellStart"/>
      <w:r w:rsidRPr="004829BF">
        <w:t>false</w:t>
      </w:r>
      <w:proofErr w:type="spellEnd"/>
      <w:r w:rsidRPr="004829BF">
        <w:t xml:space="preserve"> в противном случае. Это полезно для проверки наличия расширений PHP (например, </w:t>
      </w:r>
      <w:proofErr w:type="spellStart"/>
      <w:r w:rsidRPr="004829BF">
        <w:t>mbstring</w:t>
      </w:r>
      <w:proofErr w:type="spellEnd"/>
      <w:r w:rsidRPr="004829BF">
        <w:t xml:space="preserve">, </w:t>
      </w:r>
      <w:proofErr w:type="spellStart"/>
      <w:r w:rsidRPr="004829BF">
        <w:t>iconv</w:t>
      </w:r>
      <w:proofErr w:type="spellEnd"/>
      <w:r w:rsidRPr="004829BF">
        <w:t>).</w:t>
      </w:r>
    </w:p>
    <w:p w14:paraId="70FB6F6D" w14:textId="77777777" w:rsidR="004829BF" w:rsidRPr="004829BF" w:rsidRDefault="004829BF" w:rsidP="004829BF">
      <w:r w:rsidRPr="004829BF">
        <w:pict w14:anchorId="13D986C5">
          <v:rect id="_x0000_i1104" style="width:0;height:.75pt" o:hralign="center" o:hrstd="t" o:hr="t" fillcolor="#a0a0a0" stroked="f"/>
        </w:pict>
      </w:r>
    </w:p>
    <w:p w14:paraId="78EE8D86" w14:textId="77777777" w:rsidR="004829BF" w:rsidRPr="004829BF" w:rsidRDefault="004829BF" w:rsidP="004829BF">
      <w:r w:rsidRPr="004829BF">
        <w:t>3. Как изменить регистр строки?</w:t>
      </w:r>
    </w:p>
    <w:p w14:paraId="72B8414B" w14:textId="77777777" w:rsidR="004829BF" w:rsidRPr="004829BF" w:rsidRDefault="004829BF" w:rsidP="004829BF">
      <w:proofErr w:type="spellStart"/>
      <w:r w:rsidRPr="004829BF">
        <w:t>php</w:t>
      </w:r>
      <w:proofErr w:type="spellEnd"/>
    </w:p>
    <w:p w14:paraId="21ADBE94" w14:textId="77777777" w:rsidR="004829BF" w:rsidRPr="004829BF" w:rsidRDefault="004829BF" w:rsidP="004829BF">
      <w:r w:rsidRPr="004829BF">
        <w:t>$</w:t>
      </w:r>
      <w:proofErr w:type="spellStart"/>
      <w:r w:rsidRPr="004829BF">
        <w:t>lower</w:t>
      </w:r>
      <w:proofErr w:type="spellEnd"/>
      <w:r w:rsidRPr="004829BF">
        <w:t xml:space="preserve"> = </w:t>
      </w:r>
      <w:proofErr w:type="spellStart"/>
      <w:r w:rsidRPr="004829BF">
        <w:t>strtolower</w:t>
      </w:r>
      <w:proofErr w:type="spellEnd"/>
      <w:r w:rsidRPr="004829BF">
        <w:t>($</w:t>
      </w:r>
      <w:proofErr w:type="spellStart"/>
      <w:r w:rsidRPr="004829BF">
        <w:t>str</w:t>
      </w:r>
      <w:proofErr w:type="spellEnd"/>
      <w:proofErr w:type="gramStart"/>
      <w:r w:rsidRPr="004829BF">
        <w:t xml:space="preserve">);   </w:t>
      </w:r>
      <w:proofErr w:type="gramEnd"/>
      <w:r w:rsidRPr="004829BF">
        <w:rPr>
          <w:i/>
          <w:iCs/>
        </w:rPr>
        <w:t>// переводит строку в нижний регистр</w:t>
      </w:r>
    </w:p>
    <w:p w14:paraId="2174EFA3" w14:textId="77777777" w:rsidR="004829BF" w:rsidRPr="004829BF" w:rsidRDefault="004829BF" w:rsidP="004829BF">
      <w:r w:rsidRPr="004829BF">
        <w:lastRenderedPageBreak/>
        <w:t>$</w:t>
      </w:r>
      <w:proofErr w:type="spellStart"/>
      <w:r w:rsidRPr="004829BF">
        <w:t>upper</w:t>
      </w:r>
      <w:proofErr w:type="spellEnd"/>
      <w:r w:rsidRPr="004829BF">
        <w:t xml:space="preserve"> = </w:t>
      </w:r>
      <w:proofErr w:type="spellStart"/>
      <w:r w:rsidRPr="004829BF">
        <w:t>strtoupper</w:t>
      </w:r>
      <w:proofErr w:type="spellEnd"/>
      <w:r w:rsidRPr="004829BF">
        <w:t>($</w:t>
      </w:r>
      <w:proofErr w:type="spellStart"/>
      <w:r w:rsidRPr="004829BF">
        <w:t>str</w:t>
      </w:r>
      <w:proofErr w:type="spellEnd"/>
      <w:proofErr w:type="gramStart"/>
      <w:r w:rsidRPr="004829BF">
        <w:t xml:space="preserve">);   </w:t>
      </w:r>
      <w:proofErr w:type="gramEnd"/>
      <w:r w:rsidRPr="004829BF">
        <w:rPr>
          <w:i/>
          <w:iCs/>
        </w:rPr>
        <w:t>// переводит строку в верхний регистр</w:t>
      </w:r>
    </w:p>
    <w:p w14:paraId="1E19F8B7" w14:textId="77777777" w:rsidR="004829BF" w:rsidRPr="004829BF" w:rsidRDefault="004829BF" w:rsidP="004829BF">
      <w:r w:rsidRPr="004829BF">
        <w:t>$</w:t>
      </w:r>
      <w:proofErr w:type="spellStart"/>
      <w:r w:rsidRPr="004829BF">
        <w:t>first</w:t>
      </w:r>
      <w:proofErr w:type="spellEnd"/>
      <w:r w:rsidRPr="004829BF">
        <w:t xml:space="preserve"> = </w:t>
      </w:r>
      <w:proofErr w:type="spellStart"/>
      <w:r w:rsidRPr="004829BF">
        <w:t>ucfirst</w:t>
      </w:r>
      <w:proofErr w:type="spellEnd"/>
      <w:r w:rsidRPr="004829BF">
        <w:t>($</w:t>
      </w:r>
      <w:proofErr w:type="spellStart"/>
      <w:r w:rsidRPr="004829BF">
        <w:t>str</w:t>
      </w:r>
      <w:proofErr w:type="spellEnd"/>
      <w:proofErr w:type="gramStart"/>
      <w:r w:rsidRPr="004829BF">
        <w:t xml:space="preserve">);   </w:t>
      </w:r>
      <w:proofErr w:type="gramEnd"/>
      <w:r w:rsidRPr="004829BF">
        <w:t xml:space="preserve">   </w:t>
      </w:r>
      <w:r w:rsidRPr="004829BF">
        <w:rPr>
          <w:i/>
          <w:iCs/>
        </w:rPr>
        <w:t>// первый символ строки — в верхний регистр</w:t>
      </w:r>
    </w:p>
    <w:p w14:paraId="6567364E" w14:textId="77777777" w:rsidR="004829BF" w:rsidRPr="004829BF" w:rsidRDefault="004829BF" w:rsidP="004829BF">
      <w:r w:rsidRPr="004829BF">
        <w:t>$</w:t>
      </w:r>
      <w:proofErr w:type="spellStart"/>
      <w:r w:rsidRPr="004829BF">
        <w:t>words</w:t>
      </w:r>
      <w:proofErr w:type="spellEnd"/>
      <w:r w:rsidRPr="004829BF">
        <w:t xml:space="preserve"> = </w:t>
      </w:r>
      <w:proofErr w:type="spellStart"/>
      <w:r w:rsidRPr="004829BF">
        <w:t>ucwords</w:t>
      </w:r>
      <w:proofErr w:type="spellEnd"/>
      <w:r w:rsidRPr="004829BF">
        <w:t>($</w:t>
      </w:r>
      <w:proofErr w:type="spellStart"/>
      <w:r w:rsidRPr="004829BF">
        <w:t>str</w:t>
      </w:r>
      <w:proofErr w:type="spellEnd"/>
      <w:proofErr w:type="gramStart"/>
      <w:r w:rsidRPr="004829BF">
        <w:t xml:space="preserve">);   </w:t>
      </w:r>
      <w:proofErr w:type="gramEnd"/>
      <w:r w:rsidRPr="004829BF">
        <w:t xml:space="preserve">   </w:t>
      </w:r>
      <w:r w:rsidRPr="004829BF">
        <w:rPr>
          <w:i/>
          <w:iCs/>
        </w:rPr>
        <w:t>// первый символ каждого слова — в верхний регистр</w:t>
      </w:r>
    </w:p>
    <w:p w14:paraId="439B4685" w14:textId="77777777" w:rsidR="004829BF" w:rsidRPr="004829BF" w:rsidRDefault="004829BF" w:rsidP="004829BF">
      <w:r w:rsidRPr="004829BF">
        <w:t>$</w:t>
      </w:r>
      <w:proofErr w:type="spellStart"/>
      <w:r w:rsidRPr="004829BF">
        <w:t>lcfirst</w:t>
      </w:r>
      <w:proofErr w:type="spellEnd"/>
      <w:r w:rsidRPr="004829BF">
        <w:t xml:space="preserve"> = </w:t>
      </w:r>
      <w:proofErr w:type="spellStart"/>
      <w:r w:rsidRPr="004829BF">
        <w:t>lcfirst</w:t>
      </w:r>
      <w:proofErr w:type="spellEnd"/>
      <w:r w:rsidRPr="004829BF">
        <w:t>($</w:t>
      </w:r>
      <w:proofErr w:type="spellStart"/>
      <w:r w:rsidRPr="004829BF">
        <w:t>str</w:t>
      </w:r>
      <w:proofErr w:type="spellEnd"/>
      <w:proofErr w:type="gramStart"/>
      <w:r w:rsidRPr="004829BF">
        <w:t xml:space="preserve">);   </w:t>
      </w:r>
      <w:proofErr w:type="gramEnd"/>
      <w:r w:rsidRPr="004829BF">
        <w:t xml:space="preserve"> </w:t>
      </w:r>
      <w:r w:rsidRPr="004829BF">
        <w:rPr>
          <w:i/>
          <w:iCs/>
        </w:rPr>
        <w:t>// первый символ строки — в нижний регистр</w:t>
      </w:r>
    </w:p>
    <w:p w14:paraId="36ED43A5" w14:textId="77777777" w:rsidR="004829BF" w:rsidRPr="004829BF" w:rsidRDefault="004829BF" w:rsidP="004829BF">
      <w:r w:rsidRPr="004829BF">
        <w:t xml:space="preserve">Для кириллицы в UTF-8 нужны </w:t>
      </w:r>
      <w:proofErr w:type="spellStart"/>
      <w:r w:rsidRPr="004829BF">
        <w:t>mb</w:t>
      </w:r>
      <w:proofErr w:type="spellEnd"/>
      <w:r w:rsidRPr="004829BF">
        <w:t>-аналоги:</w:t>
      </w:r>
    </w:p>
    <w:p w14:paraId="4748D6ED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php</w:t>
      </w:r>
    </w:p>
    <w:p w14:paraId="506A0E99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$lower = mb_strtolower($str, 'UTF-8');</w:t>
      </w:r>
    </w:p>
    <w:p w14:paraId="0FBEEEE2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$upper = mb_strtoupper($str, 'UTF-8');</w:t>
      </w:r>
    </w:p>
    <w:p w14:paraId="2ADF0BC6" w14:textId="77777777" w:rsidR="004829BF" w:rsidRPr="004829BF" w:rsidRDefault="004829BF" w:rsidP="004829BF">
      <w:r w:rsidRPr="004829BF">
        <w:t>Либо перекодировать строку в CP1251, обработать, и перекодировать обратно — как сделано в нашей лабораторной через </w:t>
      </w:r>
      <w:proofErr w:type="spellStart"/>
      <w:proofErr w:type="gramStart"/>
      <w:r w:rsidRPr="004829BF">
        <w:t>iconv</w:t>
      </w:r>
      <w:proofErr w:type="spellEnd"/>
      <w:r w:rsidRPr="004829BF">
        <w:t>(</w:t>
      </w:r>
      <w:proofErr w:type="gramEnd"/>
      <w:r w:rsidRPr="004829BF">
        <w:t>) и собственную функцию my_strtolower_cp1251().</w:t>
      </w:r>
    </w:p>
    <w:p w14:paraId="49D38332" w14:textId="77777777" w:rsidR="004829BF" w:rsidRPr="004829BF" w:rsidRDefault="004829BF" w:rsidP="004829BF">
      <w:r w:rsidRPr="004829BF">
        <w:pict w14:anchorId="1B13ED30">
          <v:rect id="_x0000_i1105" style="width:0;height:.75pt" o:hralign="center" o:hrstd="t" o:hr="t" fillcolor="#a0a0a0" stroked="f"/>
        </w:pict>
      </w:r>
    </w:p>
    <w:p w14:paraId="525CEDF4" w14:textId="77777777" w:rsidR="004829BF" w:rsidRPr="004829BF" w:rsidRDefault="004829BF" w:rsidP="004829BF">
      <w:r w:rsidRPr="004829BF">
        <w:t xml:space="preserve">4. Что такое функции для </w:t>
      </w:r>
      <w:proofErr w:type="spellStart"/>
      <w:r w:rsidRPr="004829BF">
        <w:t>multibyte</w:t>
      </w:r>
      <w:proofErr w:type="spellEnd"/>
      <w:r w:rsidRPr="004829BF">
        <w:t>-строк и в чём их отличие от стандартных?</w:t>
      </w:r>
    </w:p>
    <w:p w14:paraId="52218CD8" w14:textId="77777777" w:rsidR="004829BF" w:rsidRPr="004829BF" w:rsidRDefault="004829BF" w:rsidP="004829BF">
      <w:proofErr w:type="spellStart"/>
      <w:r w:rsidRPr="004829BF">
        <w:t>Multibyte</w:t>
      </w:r>
      <w:proofErr w:type="spellEnd"/>
      <w:r w:rsidRPr="004829BF">
        <w:t>-функции (с префиксом </w:t>
      </w:r>
      <w:proofErr w:type="spellStart"/>
      <w:r w:rsidRPr="004829BF">
        <w:t>mb</w:t>
      </w:r>
      <w:proofErr w:type="spellEnd"/>
      <w:r w:rsidRPr="004829BF">
        <w:t xml:space="preserve">_) — это функции из расширения </w:t>
      </w:r>
      <w:proofErr w:type="spellStart"/>
      <w:r w:rsidRPr="004829BF">
        <w:t>mbstring</w:t>
      </w:r>
      <w:proofErr w:type="spellEnd"/>
      <w:r w:rsidRPr="004829BF">
        <w:t xml:space="preserve">, которые корректно работают с </w:t>
      </w:r>
      <w:proofErr w:type="spellStart"/>
      <w:r w:rsidRPr="004829BF">
        <w:t>многобайтовыми</w:t>
      </w:r>
      <w:proofErr w:type="spellEnd"/>
      <w:r w:rsidRPr="004829BF">
        <w:t xml:space="preserve"> кодировками, такими как UTF-8.</w:t>
      </w:r>
    </w:p>
    <w:p w14:paraId="6C252730" w14:textId="77777777" w:rsidR="004829BF" w:rsidRPr="004829BF" w:rsidRDefault="004829BF" w:rsidP="004829BF">
      <w:r w:rsidRPr="004829BF">
        <w:t>Проблема стандартных функций: они считают, что каждый символ = 1 байт. В UTF-8 латинские символы действительно занимают 1 байт, но кириллица — 2 байта, а некоторые символы (например, эмодзи) — до 4 байтов. Из-за этого:</w:t>
      </w:r>
    </w:p>
    <w:p w14:paraId="685D4BC7" w14:textId="77777777" w:rsidR="004829BF" w:rsidRPr="004829BF" w:rsidRDefault="004829BF" w:rsidP="004829BF">
      <w:proofErr w:type="spellStart"/>
      <w:r w:rsidRPr="004829BF">
        <w:t>php</w:t>
      </w:r>
      <w:proofErr w:type="spellEnd"/>
    </w:p>
    <w:p w14:paraId="5E310E7F" w14:textId="77777777" w:rsidR="004829BF" w:rsidRPr="004829BF" w:rsidRDefault="004829BF" w:rsidP="004829BF">
      <w:r w:rsidRPr="004829BF">
        <w:rPr>
          <w:i/>
          <w:iCs/>
        </w:rPr>
        <w:t>// Для строки "Привет" в UTF-8:</w:t>
      </w:r>
    </w:p>
    <w:p w14:paraId="1B060BFC" w14:textId="77777777" w:rsidR="004829BF" w:rsidRPr="004829BF" w:rsidRDefault="004829BF" w:rsidP="004829BF">
      <w:proofErr w:type="spellStart"/>
      <w:r w:rsidRPr="004829BF">
        <w:t>strlen</w:t>
      </w:r>
      <w:proofErr w:type="spellEnd"/>
      <w:r w:rsidRPr="004829BF">
        <w:t>("Привет"</w:t>
      </w:r>
      <w:proofErr w:type="gramStart"/>
      <w:r w:rsidRPr="004829BF">
        <w:t xml:space="preserve">);   </w:t>
      </w:r>
      <w:proofErr w:type="gramEnd"/>
      <w:r w:rsidRPr="004829BF">
        <w:t xml:space="preserve">   </w:t>
      </w:r>
      <w:r w:rsidRPr="004829BF">
        <w:rPr>
          <w:i/>
          <w:iCs/>
        </w:rPr>
        <w:t>// вернёт 12 (6 букв × 2 байта)</w:t>
      </w:r>
    </w:p>
    <w:p w14:paraId="520680F6" w14:textId="77777777" w:rsidR="004829BF" w:rsidRPr="004829BF" w:rsidRDefault="004829BF" w:rsidP="004829BF">
      <w:proofErr w:type="spellStart"/>
      <w:r w:rsidRPr="004829BF">
        <w:t>mb_strlen</w:t>
      </w:r>
      <w:proofErr w:type="spellEnd"/>
      <w:r w:rsidRPr="004829BF">
        <w:t>("Привет"</w:t>
      </w:r>
      <w:proofErr w:type="gramStart"/>
      <w:r w:rsidRPr="004829BF">
        <w:t xml:space="preserve">);   </w:t>
      </w:r>
      <w:proofErr w:type="gramEnd"/>
      <w:r w:rsidRPr="004829BF">
        <w:rPr>
          <w:i/>
          <w:iCs/>
        </w:rPr>
        <w:t xml:space="preserve">// вернёт </w:t>
      </w:r>
      <w:proofErr w:type="gramStart"/>
      <w:r w:rsidRPr="004829BF">
        <w:rPr>
          <w:i/>
          <w:iCs/>
        </w:rPr>
        <w:t>6  (</w:t>
      </w:r>
      <w:proofErr w:type="gramEnd"/>
      <w:r w:rsidRPr="004829BF">
        <w:rPr>
          <w:i/>
          <w:iCs/>
        </w:rPr>
        <w:t>правильное количество символов)</w:t>
      </w:r>
    </w:p>
    <w:p w14:paraId="5E8E42F8" w14:textId="77777777" w:rsidR="004829BF" w:rsidRPr="004829BF" w:rsidRDefault="004829BF" w:rsidP="004829BF"/>
    <w:p w14:paraId="12AC09A0" w14:textId="77777777" w:rsidR="004829BF" w:rsidRPr="004829BF" w:rsidRDefault="004829BF" w:rsidP="004829BF">
      <w:proofErr w:type="spellStart"/>
      <w:r w:rsidRPr="004829BF">
        <w:t>strtolower</w:t>
      </w:r>
      <w:proofErr w:type="spellEnd"/>
      <w:r w:rsidRPr="004829BF">
        <w:t>("Привет"</w:t>
      </w:r>
      <w:proofErr w:type="gramStart"/>
      <w:r w:rsidRPr="004829BF">
        <w:t xml:space="preserve">);   </w:t>
      </w:r>
      <w:proofErr w:type="gramEnd"/>
      <w:r w:rsidRPr="004829BF">
        <w:t xml:space="preserve">   </w:t>
      </w:r>
      <w:r w:rsidRPr="004829BF">
        <w:rPr>
          <w:i/>
          <w:iCs/>
        </w:rPr>
        <w:t>// не изменит кириллицу</w:t>
      </w:r>
    </w:p>
    <w:p w14:paraId="6CF9F752" w14:textId="77777777" w:rsidR="004829BF" w:rsidRPr="004829BF" w:rsidRDefault="004829BF" w:rsidP="004829BF">
      <w:proofErr w:type="spellStart"/>
      <w:r w:rsidRPr="004829BF">
        <w:t>mb_strtolower</w:t>
      </w:r>
      <w:proofErr w:type="spellEnd"/>
      <w:r w:rsidRPr="004829BF">
        <w:t>("Привет"</w:t>
      </w:r>
      <w:proofErr w:type="gramStart"/>
      <w:r w:rsidRPr="004829BF">
        <w:t xml:space="preserve">);   </w:t>
      </w:r>
      <w:proofErr w:type="gramEnd"/>
      <w:r w:rsidRPr="004829BF">
        <w:rPr>
          <w:i/>
          <w:iCs/>
        </w:rPr>
        <w:t>// вернёт "привет"</w:t>
      </w:r>
    </w:p>
    <w:p w14:paraId="4C91E778" w14:textId="77777777" w:rsidR="004829BF" w:rsidRPr="004829BF" w:rsidRDefault="004829BF" w:rsidP="004829BF">
      <w:pPr>
        <w:rPr>
          <w:lang w:val="en-US"/>
        </w:rPr>
      </w:pPr>
      <w:r w:rsidRPr="004829BF">
        <w:t>Основные</w:t>
      </w:r>
      <w:r w:rsidRPr="004829BF">
        <w:rPr>
          <w:lang w:val="en-US"/>
        </w:rPr>
        <w:t xml:space="preserve"> mb-</w:t>
      </w:r>
      <w:r w:rsidRPr="004829BF">
        <w:t>функции</w:t>
      </w:r>
      <w:r w:rsidRPr="004829BF">
        <w:rPr>
          <w:lang w:val="en-US"/>
        </w:rPr>
        <w:t>: mb_</w:t>
      </w:r>
      <w:proofErr w:type="gramStart"/>
      <w:r w:rsidRPr="004829BF">
        <w:rPr>
          <w:lang w:val="en-US"/>
        </w:rPr>
        <w:t>strlen(</w:t>
      </w:r>
      <w:proofErr w:type="gramEnd"/>
      <w:r w:rsidRPr="004829BF">
        <w:rPr>
          <w:lang w:val="en-US"/>
        </w:rPr>
        <w:t>), mb_</w:t>
      </w:r>
      <w:proofErr w:type="gramStart"/>
      <w:r w:rsidRPr="004829BF">
        <w:rPr>
          <w:lang w:val="en-US"/>
        </w:rPr>
        <w:t>strtolower(</w:t>
      </w:r>
      <w:proofErr w:type="gramEnd"/>
      <w:r w:rsidRPr="004829BF">
        <w:rPr>
          <w:lang w:val="en-US"/>
        </w:rPr>
        <w:t>), mb_</w:t>
      </w:r>
      <w:proofErr w:type="gramStart"/>
      <w:r w:rsidRPr="004829BF">
        <w:rPr>
          <w:lang w:val="en-US"/>
        </w:rPr>
        <w:t>strtoupper(</w:t>
      </w:r>
      <w:proofErr w:type="gramEnd"/>
      <w:r w:rsidRPr="004829BF">
        <w:rPr>
          <w:lang w:val="en-US"/>
        </w:rPr>
        <w:t>), mb_</w:t>
      </w:r>
      <w:proofErr w:type="gramStart"/>
      <w:r w:rsidRPr="004829BF">
        <w:rPr>
          <w:lang w:val="en-US"/>
        </w:rPr>
        <w:t>substr(</w:t>
      </w:r>
      <w:proofErr w:type="gramEnd"/>
      <w:r w:rsidRPr="004829BF">
        <w:rPr>
          <w:lang w:val="en-US"/>
        </w:rPr>
        <w:t>), mb_</w:t>
      </w:r>
      <w:proofErr w:type="gramStart"/>
      <w:r w:rsidRPr="004829BF">
        <w:rPr>
          <w:lang w:val="en-US"/>
        </w:rPr>
        <w:t>strpos(</w:t>
      </w:r>
      <w:proofErr w:type="gramEnd"/>
      <w:r w:rsidRPr="004829BF">
        <w:rPr>
          <w:lang w:val="en-US"/>
        </w:rPr>
        <w:t>), mb_detect_</w:t>
      </w:r>
      <w:proofErr w:type="gramStart"/>
      <w:r w:rsidRPr="004829BF">
        <w:rPr>
          <w:lang w:val="en-US"/>
        </w:rPr>
        <w:t>encoding(</w:t>
      </w:r>
      <w:proofErr w:type="gramEnd"/>
      <w:r w:rsidRPr="004829BF">
        <w:rPr>
          <w:lang w:val="en-US"/>
        </w:rPr>
        <w:t>).</w:t>
      </w:r>
    </w:p>
    <w:p w14:paraId="1469C8FA" w14:textId="77777777" w:rsidR="004829BF" w:rsidRPr="004829BF" w:rsidRDefault="004829BF" w:rsidP="004829BF">
      <w:r w:rsidRPr="004829BF">
        <w:t xml:space="preserve">Недостаток: расширение </w:t>
      </w:r>
      <w:proofErr w:type="spellStart"/>
      <w:r w:rsidRPr="004829BF">
        <w:t>mbstring</w:t>
      </w:r>
      <w:proofErr w:type="spellEnd"/>
      <w:r w:rsidRPr="004829BF">
        <w:t xml:space="preserve"> не всегда установлено на сервере, поэтому перед использованием стоит проверить: </w:t>
      </w:r>
      <w:proofErr w:type="spellStart"/>
      <w:r w:rsidRPr="004829BF">
        <w:t>function_exists</w:t>
      </w:r>
      <w:proofErr w:type="spellEnd"/>
      <w:r w:rsidRPr="004829BF">
        <w:t>('</w:t>
      </w:r>
      <w:proofErr w:type="spellStart"/>
      <w:r w:rsidRPr="004829BF">
        <w:t>mb_strtolower</w:t>
      </w:r>
      <w:proofErr w:type="spellEnd"/>
      <w:r w:rsidRPr="004829BF">
        <w:t>').</w:t>
      </w:r>
    </w:p>
    <w:p w14:paraId="394FE541" w14:textId="77777777" w:rsidR="004829BF" w:rsidRPr="004829BF" w:rsidRDefault="004829BF" w:rsidP="004829BF">
      <w:r w:rsidRPr="004829BF">
        <w:lastRenderedPageBreak/>
        <w:pict w14:anchorId="667F1810">
          <v:rect id="_x0000_i1106" style="width:0;height:.75pt" o:hralign="center" o:hrstd="t" o:hr="t" fillcolor="#a0a0a0" stroked="f"/>
        </w:pict>
      </w:r>
    </w:p>
    <w:p w14:paraId="491ABE90" w14:textId="77777777" w:rsidR="004829BF" w:rsidRPr="004829BF" w:rsidRDefault="004829BF" w:rsidP="004829BF">
      <w:r w:rsidRPr="004829BF">
        <w:t>5. Что такое кодировка?</w:t>
      </w:r>
    </w:p>
    <w:p w14:paraId="220D6CE3" w14:textId="77777777" w:rsidR="004829BF" w:rsidRPr="004829BF" w:rsidRDefault="004829BF" w:rsidP="004829BF">
      <w:r w:rsidRPr="004829BF">
        <w:t>Кодировка (кодовая таблица) — это правило соответствия между символами (буквами, цифрами, знаками) и их числовым представлением в памяти компьютера.</w:t>
      </w:r>
    </w:p>
    <w:p w14:paraId="7816FA62" w14:textId="77777777" w:rsidR="004829BF" w:rsidRPr="004829BF" w:rsidRDefault="004829BF" w:rsidP="004829BF">
      <w:r w:rsidRPr="004829BF">
        <w:t>Компьютер хранит всё в виде чисел (байтов). Кодировка определяет, какое число соответствует какому символу. Например, в ASCII код символа «A» — 65, а «a» — 97.</w:t>
      </w:r>
    </w:p>
    <w:p w14:paraId="24906B1A" w14:textId="77777777" w:rsidR="004829BF" w:rsidRPr="004829BF" w:rsidRDefault="004829BF" w:rsidP="004829BF">
      <w:r w:rsidRPr="004829BF">
        <w:t>Кодировка определяет:</w:t>
      </w:r>
    </w:p>
    <w:p w14:paraId="536994B1" w14:textId="77777777" w:rsidR="004829BF" w:rsidRPr="004829BF" w:rsidRDefault="004829BF" w:rsidP="004829BF">
      <w:pPr>
        <w:numPr>
          <w:ilvl w:val="0"/>
          <w:numId w:val="7"/>
        </w:numPr>
      </w:pPr>
      <w:r w:rsidRPr="004829BF">
        <w:t>Набор символов (какие символы вообще можно представить)</w:t>
      </w:r>
    </w:p>
    <w:p w14:paraId="147A38C0" w14:textId="77777777" w:rsidR="004829BF" w:rsidRPr="004829BF" w:rsidRDefault="004829BF" w:rsidP="004829BF">
      <w:pPr>
        <w:numPr>
          <w:ilvl w:val="0"/>
          <w:numId w:val="7"/>
        </w:numPr>
      </w:pPr>
      <w:r w:rsidRPr="004829BF">
        <w:t>Числовой код каждого символа</w:t>
      </w:r>
    </w:p>
    <w:p w14:paraId="2FDFC730" w14:textId="77777777" w:rsidR="004829BF" w:rsidRPr="004829BF" w:rsidRDefault="004829BF" w:rsidP="004829BF">
      <w:pPr>
        <w:numPr>
          <w:ilvl w:val="0"/>
          <w:numId w:val="7"/>
        </w:numPr>
      </w:pPr>
      <w:r w:rsidRPr="004829BF">
        <w:t>Сколько байтов занимает один символ</w:t>
      </w:r>
    </w:p>
    <w:p w14:paraId="36E94113" w14:textId="77777777" w:rsidR="004829BF" w:rsidRPr="004829BF" w:rsidRDefault="004829BF" w:rsidP="004829BF">
      <w:r w:rsidRPr="004829BF">
        <w:t>Если файл сохранён в одной кодировке, а прочитан в другой — символы отобразятся неправильно (так называемые «</w:t>
      </w:r>
      <w:proofErr w:type="spellStart"/>
      <w:r w:rsidRPr="004829BF">
        <w:t>кракозябры</w:t>
      </w:r>
      <w:proofErr w:type="spellEnd"/>
      <w:r w:rsidRPr="004829BF">
        <w:t>»).</w:t>
      </w:r>
    </w:p>
    <w:p w14:paraId="2D723811" w14:textId="77777777" w:rsidR="004829BF" w:rsidRPr="004829BF" w:rsidRDefault="004829BF" w:rsidP="004829BF">
      <w:r w:rsidRPr="004829BF">
        <w:pict w14:anchorId="34CAFE8C">
          <v:rect id="_x0000_i1107" style="width:0;height:.75pt" o:hralign="center" o:hrstd="t" o:hr="t" fillcolor="#a0a0a0" stroked="f"/>
        </w:pict>
      </w:r>
    </w:p>
    <w:p w14:paraId="11DDA691" w14:textId="77777777" w:rsidR="004829BF" w:rsidRPr="004829BF" w:rsidRDefault="004829BF" w:rsidP="004829BF">
      <w:r w:rsidRPr="004829BF">
        <w:t>6. Какие кодировки вы знаете? В чём их отличия? Преимущества и недостатки?</w:t>
      </w:r>
    </w:p>
    <w:tbl>
      <w:tblPr>
        <w:tblW w:w="10293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1289"/>
        <w:gridCol w:w="1891"/>
        <w:gridCol w:w="2328"/>
        <w:gridCol w:w="2478"/>
      </w:tblGrid>
      <w:tr w:rsidR="004829BF" w:rsidRPr="004829BF" w14:paraId="0092E6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4BB99A" w14:textId="77777777" w:rsidR="004829BF" w:rsidRPr="004829BF" w:rsidRDefault="004829BF" w:rsidP="004829BF">
            <w:pPr>
              <w:rPr>
                <w:b/>
                <w:bCs/>
              </w:rPr>
            </w:pPr>
            <w:r w:rsidRPr="004829BF">
              <w:rPr>
                <w:b/>
                <w:bCs/>
              </w:rPr>
              <w:t>Кодировка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1C3A3D" w14:textId="77777777" w:rsidR="004829BF" w:rsidRPr="004829BF" w:rsidRDefault="004829BF" w:rsidP="004829BF">
            <w:pPr>
              <w:rPr>
                <w:b/>
                <w:bCs/>
              </w:rPr>
            </w:pPr>
            <w:r w:rsidRPr="004829BF">
              <w:rPr>
                <w:b/>
                <w:bCs/>
              </w:rPr>
              <w:t>Размер символа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F30237" w14:textId="77777777" w:rsidR="004829BF" w:rsidRPr="004829BF" w:rsidRDefault="004829BF" w:rsidP="004829BF">
            <w:pPr>
              <w:rPr>
                <w:b/>
                <w:bCs/>
              </w:rPr>
            </w:pPr>
            <w:r w:rsidRPr="004829BF">
              <w:rPr>
                <w:b/>
                <w:bCs/>
              </w:rPr>
              <w:t>Символы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A8B977" w14:textId="77777777" w:rsidR="004829BF" w:rsidRPr="004829BF" w:rsidRDefault="004829BF" w:rsidP="004829BF">
            <w:pPr>
              <w:rPr>
                <w:b/>
                <w:bCs/>
              </w:rPr>
            </w:pPr>
            <w:r w:rsidRPr="004829BF">
              <w:rPr>
                <w:b/>
                <w:bCs/>
              </w:rPr>
              <w:t>Плюсы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E000FD" w14:textId="77777777" w:rsidR="004829BF" w:rsidRPr="004829BF" w:rsidRDefault="004829BF" w:rsidP="004829BF">
            <w:pPr>
              <w:rPr>
                <w:b/>
                <w:bCs/>
              </w:rPr>
            </w:pPr>
            <w:r w:rsidRPr="004829BF">
              <w:rPr>
                <w:b/>
                <w:bCs/>
              </w:rPr>
              <w:t>Минусы</w:t>
            </w:r>
          </w:p>
        </w:tc>
      </w:tr>
      <w:tr w:rsidR="004829BF" w:rsidRPr="004829BF" w14:paraId="3CCC39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9C72AD" w14:textId="77777777" w:rsidR="004829BF" w:rsidRPr="004829BF" w:rsidRDefault="004829BF" w:rsidP="004829BF">
            <w:r w:rsidRPr="004829BF">
              <w:rPr>
                <w:b/>
                <w:bCs/>
              </w:rPr>
              <w:t>ASCII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E8181C" w14:textId="77777777" w:rsidR="004829BF" w:rsidRPr="004829BF" w:rsidRDefault="004829BF" w:rsidP="004829BF">
            <w:r w:rsidRPr="004829BF">
              <w:t>1 байт (7 бит)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F1D787" w14:textId="77777777" w:rsidR="004829BF" w:rsidRPr="004829BF" w:rsidRDefault="004829BF" w:rsidP="004829BF">
            <w:r w:rsidRPr="004829BF">
              <w:t>128 символов: латиница, цифры, спецсимволы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E6471B" w14:textId="77777777" w:rsidR="004829BF" w:rsidRPr="004829BF" w:rsidRDefault="004829BF" w:rsidP="004829BF">
            <w:r w:rsidRPr="004829BF">
              <w:t>Простота, универсальность для английского текста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42DAAF" w14:textId="77777777" w:rsidR="004829BF" w:rsidRPr="004829BF" w:rsidRDefault="004829BF" w:rsidP="004829BF">
            <w:r w:rsidRPr="004829BF">
              <w:t>Нет кириллицы и других алфавитов</w:t>
            </w:r>
          </w:p>
        </w:tc>
      </w:tr>
      <w:tr w:rsidR="004829BF" w:rsidRPr="004829BF" w14:paraId="6DB6D3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C3D9E0" w14:textId="77777777" w:rsidR="004829BF" w:rsidRPr="004829BF" w:rsidRDefault="004829BF" w:rsidP="004829BF">
            <w:r w:rsidRPr="004829BF">
              <w:rPr>
                <w:b/>
                <w:bCs/>
              </w:rPr>
              <w:t>CP1251</w:t>
            </w:r>
            <w:r w:rsidRPr="004829BF">
              <w:t> (Windows-1251)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8A2098" w14:textId="77777777" w:rsidR="004829BF" w:rsidRPr="004829BF" w:rsidRDefault="004829BF" w:rsidP="004829BF">
            <w:r w:rsidRPr="004829BF">
              <w:t>1 байт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11463B" w14:textId="77777777" w:rsidR="004829BF" w:rsidRPr="004829BF" w:rsidRDefault="004829BF" w:rsidP="004829BF">
            <w:r w:rsidRPr="004829BF">
              <w:t>256 символов: ASCII + кириллица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C01C34" w14:textId="77777777" w:rsidR="004829BF" w:rsidRPr="004829BF" w:rsidRDefault="004829BF" w:rsidP="004829BF">
            <w:r w:rsidRPr="004829BF">
              <w:t>Каждый символ — ровно 1 байт, стандартные строковые функции работают корректно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06B768" w14:textId="77777777" w:rsidR="004829BF" w:rsidRPr="004829BF" w:rsidRDefault="004829BF" w:rsidP="004829BF">
            <w:r w:rsidRPr="004829BF">
              <w:t>Только кириллица и латиница, нельзя смешать с другими алфавитами</w:t>
            </w:r>
          </w:p>
        </w:tc>
      </w:tr>
      <w:tr w:rsidR="004829BF" w:rsidRPr="004829BF" w14:paraId="1A5789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D5AFA8" w14:textId="77777777" w:rsidR="004829BF" w:rsidRPr="004829BF" w:rsidRDefault="004829BF" w:rsidP="004829BF">
            <w:r w:rsidRPr="004829BF">
              <w:rPr>
                <w:b/>
                <w:bCs/>
              </w:rPr>
              <w:t>KOI8-R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C082CB" w14:textId="77777777" w:rsidR="004829BF" w:rsidRPr="004829BF" w:rsidRDefault="004829BF" w:rsidP="004829BF">
            <w:r w:rsidRPr="004829BF">
              <w:t>1 байт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667984" w14:textId="77777777" w:rsidR="004829BF" w:rsidRPr="004829BF" w:rsidRDefault="004829BF" w:rsidP="004829BF">
            <w:r w:rsidRPr="004829BF">
              <w:t>256 символов: ASCII + кириллица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5099A4" w14:textId="77777777" w:rsidR="004829BF" w:rsidRPr="004829BF" w:rsidRDefault="004829BF" w:rsidP="004829BF">
            <w:r w:rsidRPr="004829BF">
              <w:t>Историческая совместимость с UNIX-системами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22F681" w14:textId="77777777" w:rsidR="004829BF" w:rsidRPr="004829BF" w:rsidRDefault="004829BF" w:rsidP="004829BF">
            <w:r w:rsidRPr="004829BF">
              <w:t>Устарела, непривычный порядок символов</w:t>
            </w:r>
          </w:p>
        </w:tc>
      </w:tr>
      <w:tr w:rsidR="004829BF" w:rsidRPr="004829BF" w14:paraId="5651FE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33AD46" w14:textId="77777777" w:rsidR="004829BF" w:rsidRPr="004829BF" w:rsidRDefault="004829BF" w:rsidP="004829BF">
            <w:r w:rsidRPr="004829BF">
              <w:rPr>
                <w:b/>
                <w:bCs/>
              </w:rPr>
              <w:lastRenderedPageBreak/>
              <w:t>UTF-8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8B0F72" w14:textId="77777777" w:rsidR="004829BF" w:rsidRPr="004829BF" w:rsidRDefault="004829BF" w:rsidP="004829BF">
            <w:r w:rsidRPr="004829BF">
              <w:t>1–4 байта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DC9163" w14:textId="77777777" w:rsidR="004829BF" w:rsidRPr="004829BF" w:rsidRDefault="004829BF" w:rsidP="004829BF">
            <w:r w:rsidRPr="004829BF">
              <w:t>Более 1 млн символов: все языки мира, эмодзи, спецсимволы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C237F0" w14:textId="77777777" w:rsidR="004829BF" w:rsidRPr="004829BF" w:rsidRDefault="004829BF" w:rsidP="004829BF">
            <w:r w:rsidRPr="004829BF">
              <w:t>Универсальная, поддерживает все языки, обратно совместима с ASCII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E8DC23" w14:textId="77777777" w:rsidR="004829BF" w:rsidRPr="004829BF" w:rsidRDefault="004829BF" w:rsidP="004829BF">
            <w:r w:rsidRPr="004829BF">
              <w:t>Переменная длина символа — стандартные побайтовые функции (</w:t>
            </w:r>
            <w:proofErr w:type="spellStart"/>
            <w:r w:rsidRPr="004829BF">
              <w:t>strlen</w:t>
            </w:r>
            <w:proofErr w:type="spellEnd"/>
            <w:r w:rsidRPr="004829BF">
              <w:t>, </w:t>
            </w:r>
            <w:proofErr w:type="spellStart"/>
            <w:r w:rsidRPr="004829BF">
              <w:t>strtolower</w:t>
            </w:r>
            <w:proofErr w:type="spellEnd"/>
            <w:r w:rsidRPr="004829BF">
              <w:t>) работают некорректно с нелатинскими символами</w:t>
            </w:r>
          </w:p>
        </w:tc>
      </w:tr>
      <w:tr w:rsidR="004829BF" w:rsidRPr="004829BF" w14:paraId="4CD5AD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9F979B" w14:textId="77777777" w:rsidR="004829BF" w:rsidRPr="004829BF" w:rsidRDefault="004829BF" w:rsidP="004829BF">
            <w:r w:rsidRPr="004829BF">
              <w:rPr>
                <w:b/>
                <w:bCs/>
              </w:rPr>
              <w:t>UTF-16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87DF1D" w14:textId="77777777" w:rsidR="004829BF" w:rsidRPr="004829BF" w:rsidRDefault="004829BF" w:rsidP="004829BF">
            <w:r w:rsidRPr="004829BF">
              <w:t>2 или 4 байта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873226" w14:textId="77777777" w:rsidR="004829BF" w:rsidRPr="004829BF" w:rsidRDefault="004829BF" w:rsidP="004829BF">
            <w:r w:rsidRPr="004829BF">
              <w:t xml:space="preserve">Все символы </w:t>
            </w:r>
            <w:proofErr w:type="spellStart"/>
            <w:r w:rsidRPr="004829BF">
              <w:t>Unicode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9BDB1C" w14:textId="77777777" w:rsidR="004829BF" w:rsidRPr="004829BF" w:rsidRDefault="004829BF" w:rsidP="004829BF">
            <w:r w:rsidRPr="004829BF">
              <w:t>Фиксированный размер для большинства символов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318C07" w14:textId="77777777" w:rsidR="004829BF" w:rsidRPr="004829BF" w:rsidRDefault="004829BF" w:rsidP="004829BF">
            <w:r w:rsidRPr="004829BF">
              <w:t>Занимает больше места для ASCII-текста, проблемы с порядком байтов (BOM)</w:t>
            </w:r>
          </w:p>
        </w:tc>
      </w:tr>
    </w:tbl>
    <w:p w14:paraId="3C72BF19" w14:textId="77777777" w:rsidR="004829BF" w:rsidRPr="004829BF" w:rsidRDefault="004829BF" w:rsidP="004829BF">
      <w:r w:rsidRPr="004829BF">
        <w:t>В лабораторной работе сайт использует UTF-8 (стандарт для веба), но для побайтового анализа текст перекодируется в CP1251, где каждый символ = 1 байт.</w:t>
      </w:r>
    </w:p>
    <w:p w14:paraId="1919F21C" w14:textId="77777777" w:rsidR="004829BF" w:rsidRPr="004829BF" w:rsidRDefault="004829BF" w:rsidP="004829BF">
      <w:r w:rsidRPr="004829BF">
        <w:pict w14:anchorId="6A940771">
          <v:rect id="_x0000_i1108" style="width:0;height:.75pt" o:hralign="center" o:hrstd="t" o:hr="t" fillcolor="#a0a0a0" stroked="f"/>
        </w:pict>
      </w:r>
    </w:p>
    <w:p w14:paraId="1369CF5A" w14:textId="77777777" w:rsidR="004829BF" w:rsidRPr="004829BF" w:rsidRDefault="004829BF" w:rsidP="004829BF">
      <w:r w:rsidRPr="004829BF">
        <w:t>7. Как перекодировать строку в PHP из одной кодировки в другую?</w:t>
      </w:r>
    </w:p>
    <w:p w14:paraId="5D44657E" w14:textId="77777777" w:rsidR="004829BF" w:rsidRPr="004829BF" w:rsidRDefault="004829BF" w:rsidP="004829BF">
      <w:pPr>
        <w:rPr>
          <w:lang w:val="en-US"/>
        </w:rPr>
      </w:pPr>
      <w:r w:rsidRPr="004829BF">
        <w:t>С</w:t>
      </w:r>
      <w:r w:rsidRPr="004829BF">
        <w:rPr>
          <w:lang w:val="en-US"/>
        </w:rPr>
        <w:t xml:space="preserve"> </w:t>
      </w:r>
      <w:r w:rsidRPr="004829BF">
        <w:t>помощью</w:t>
      </w:r>
      <w:r w:rsidRPr="004829BF">
        <w:rPr>
          <w:lang w:val="en-US"/>
        </w:rPr>
        <w:t xml:space="preserve"> </w:t>
      </w:r>
      <w:r w:rsidRPr="004829BF">
        <w:t>функции</w:t>
      </w:r>
      <w:r w:rsidRPr="004829BF">
        <w:rPr>
          <w:lang w:val="en-US"/>
        </w:rPr>
        <w:t> </w:t>
      </w:r>
      <w:proofErr w:type="gramStart"/>
      <w:r w:rsidRPr="004829BF">
        <w:rPr>
          <w:lang w:val="en-US"/>
        </w:rPr>
        <w:t>iconv(</w:t>
      </w:r>
      <w:proofErr w:type="gramEnd"/>
      <w:r w:rsidRPr="004829BF">
        <w:rPr>
          <w:lang w:val="en-US"/>
        </w:rPr>
        <w:t>):</w:t>
      </w:r>
    </w:p>
    <w:p w14:paraId="23F67CA6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php</w:t>
      </w:r>
    </w:p>
    <w:p w14:paraId="4218B908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$result = iconv( $in_charset, $out_charset, $str );</w:t>
      </w:r>
    </w:p>
    <w:p w14:paraId="497F41BF" w14:textId="77777777" w:rsidR="004829BF" w:rsidRPr="004829BF" w:rsidRDefault="004829BF" w:rsidP="004829BF">
      <w:r w:rsidRPr="004829BF">
        <w:t>Параметры:</w:t>
      </w:r>
    </w:p>
    <w:p w14:paraId="320A0E0F" w14:textId="77777777" w:rsidR="004829BF" w:rsidRPr="004829BF" w:rsidRDefault="004829BF" w:rsidP="004829BF">
      <w:pPr>
        <w:numPr>
          <w:ilvl w:val="0"/>
          <w:numId w:val="8"/>
        </w:numPr>
      </w:pPr>
      <w:r w:rsidRPr="004829BF">
        <w:t>$</w:t>
      </w:r>
      <w:proofErr w:type="spellStart"/>
      <w:r w:rsidRPr="004829BF">
        <w:t>in_charset</w:t>
      </w:r>
      <w:proofErr w:type="spellEnd"/>
      <w:r w:rsidRPr="004829BF">
        <w:t> — исходная кодировка строки</w:t>
      </w:r>
    </w:p>
    <w:p w14:paraId="46CA2ED7" w14:textId="77777777" w:rsidR="004829BF" w:rsidRPr="004829BF" w:rsidRDefault="004829BF" w:rsidP="004829BF">
      <w:pPr>
        <w:numPr>
          <w:ilvl w:val="0"/>
          <w:numId w:val="8"/>
        </w:numPr>
      </w:pPr>
      <w:r w:rsidRPr="004829BF">
        <w:t>$</w:t>
      </w:r>
      <w:proofErr w:type="spellStart"/>
      <w:r w:rsidRPr="004829BF">
        <w:t>out_charset</w:t>
      </w:r>
      <w:proofErr w:type="spellEnd"/>
      <w:r w:rsidRPr="004829BF">
        <w:t> — целевая кодировка</w:t>
      </w:r>
    </w:p>
    <w:p w14:paraId="5573BC54" w14:textId="77777777" w:rsidR="004829BF" w:rsidRPr="004829BF" w:rsidRDefault="004829BF" w:rsidP="004829BF">
      <w:pPr>
        <w:numPr>
          <w:ilvl w:val="0"/>
          <w:numId w:val="8"/>
        </w:numPr>
      </w:pPr>
      <w:r w:rsidRPr="004829BF">
        <w:t>$</w:t>
      </w:r>
      <w:proofErr w:type="spellStart"/>
      <w:r w:rsidRPr="004829BF">
        <w:t>str</w:t>
      </w:r>
      <w:proofErr w:type="spellEnd"/>
      <w:r w:rsidRPr="004829BF">
        <w:t> — строка для перекодировки</w:t>
      </w:r>
    </w:p>
    <w:p w14:paraId="540CD4A1" w14:textId="77777777" w:rsidR="004829BF" w:rsidRPr="004829BF" w:rsidRDefault="004829BF" w:rsidP="004829BF">
      <w:r w:rsidRPr="004829BF">
        <w:t>Примеры из лабораторной:</w:t>
      </w:r>
    </w:p>
    <w:p w14:paraId="0B4616D5" w14:textId="77777777" w:rsidR="004829BF" w:rsidRPr="004829BF" w:rsidRDefault="004829BF" w:rsidP="004829BF">
      <w:proofErr w:type="spellStart"/>
      <w:r w:rsidRPr="004829BF">
        <w:t>php</w:t>
      </w:r>
      <w:proofErr w:type="spellEnd"/>
    </w:p>
    <w:p w14:paraId="1AE6A3E7" w14:textId="77777777" w:rsidR="004829BF" w:rsidRPr="004829BF" w:rsidRDefault="004829BF" w:rsidP="004829BF">
      <w:r w:rsidRPr="004829BF">
        <w:rPr>
          <w:i/>
          <w:iCs/>
        </w:rPr>
        <w:t>// Перед анализом: UTF-8 → CP1251</w:t>
      </w:r>
    </w:p>
    <w:p w14:paraId="1D2A8314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lastRenderedPageBreak/>
        <w:t>$cp1251_text = iconv("utf-8", "cp1251", $_POST['data']);</w:t>
      </w:r>
    </w:p>
    <w:p w14:paraId="02F3458D" w14:textId="77777777" w:rsidR="004829BF" w:rsidRPr="004829BF" w:rsidRDefault="004829BF" w:rsidP="004829BF">
      <w:pPr>
        <w:rPr>
          <w:lang w:val="en-US"/>
        </w:rPr>
      </w:pPr>
    </w:p>
    <w:p w14:paraId="49BFD6F0" w14:textId="77777777" w:rsidR="004829BF" w:rsidRPr="004829BF" w:rsidRDefault="004829BF" w:rsidP="004829BF">
      <w:r w:rsidRPr="004829BF">
        <w:rPr>
          <w:i/>
          <w:iCs/>
        </w:rPr>
        <w:t>// Перед выводом на страницу: CP1251 → UTF-8</w:t>
      </w:r>
    </w:p>
    <w:p w14:paraId="5FA58F2D" w14:textId="77777777" w:rsidR="004829BF" w:rsidRPr="004829BF" w:rsidRDefault="004829BF" w:rsidP="004829BF">
      <w:pPr>
        <w:rPr>
          <w:lang w:val="en-US"/>
        </w:rPr>
      </w:pPr>
      <w:r w:rsidRPr="004829BF">
        <w:rPr>
          <w:lang w:val="en-US"/>
        </w:rPr>
        <w:t>$utf8_word = iconv("cp1251", "utf-8", $word);</w:t>
      </w:r>
    </w:p>
    <w:p w14:paraId="6D72A7F5" w14:textId="77777777" w:rsidR="004829BF" w:rsidRPr="004829BF" w:rsidRDefault="004829BF" w:rsidP="004829BF">
      <w:r w:rsidRPr="004829BF">
        <w:t>Зачем это нужно: страница работает в UTF-8 (стандарт для веба), но в UTF-8 кириллические символы занимают 2 байта. Функции вроде </w:t>
      </w:r>
      <w:proofErr w:type="spellStart"/>
      <w:proofErr w:type="gramStart"/>
      <w:r w:rsidRPr="004829BF">
        <w:t>strlen</w:t>
      </w:r>
      <w:proofErr w:type="spellEnd"/>
      <w:r w:rsidRPr="004829BF">
        <w:t>(</w:t>
      </w:r>
      <w:proofErr w:type="gramEnd"/>
      <w:r w:rsidRPr="004829BF">
        <w:t>) считают байты, а не символы, и вернут неправильный результат. Перекодировав в CP1251, где каждый символ = 1 байт, мы можем обращаться к символам по индексу $</w:t>
      </w:r>
      <w:proofErr w:type="spellStart"/>
      <w:r w:rsidRPr="004829BF">
        <w:t>text</w:t>
      </w:r>
      <w:proofErr w:type="spellEnd"/>
      <w:r w:rsidRPr="004829BF">
        <w:t>[$i] и использовать </w:t>
      </w:r>
      <w:proofErr w:type="spellStart"/>
      <w:proofErr w:type="gramStart"/>
      <w:r w:rsidRPr="004829BF">
        <w:t>strlen</w:t>
      </w:r>
      <w:proofErr w:type="spellEnd"/>
      <w:r w:rsidRPr="004829BF">
        <w:t>(</w:t>
      </w:r>
      <w:proofErr w:type="gramEnd"/>
      <w:r w:rsidRPr="004829BF">
        <w:t>) для подсчёта символов.</w:t>
      </w:r>
    </w:p>
    <w:p w14:paraId="62A25072" w14:textId="77777777" w:rsidR="004829BF" w:rsidRPr="004829BF" w:rsidRDefault="004829BF" w:rsidP="004829BF">
      <w:r w:rsidRPr="004829BF">
        <w:t xml:space="preserve">Альтернативный способ — </w:t>
      </w:r>
      <w:proofErr w:type="spellStart"/>
      <w:r w:rsidRPr="004829BF">
        <w:t>mb</w:t>
      </w:r>
      <w:proofErr w:type="spellEnd"/>
      <w:r w:rsidRPr="004829BF">
        <w:t>-функции:</w:t>
      </w:r>
    </w:p>
    <w:p w14:paraId="07F51BBB" w14:textId="77777777" w:rsidR="004829BF" w:rsidRPr="004829BF" w:rsidRDefault="004829BF" w:rsidP="004829BF">
      <w:proofErr w:type="spellStart"/>
      <w:r w:rsidRPr="004829BF">
        <w:t>php</w:t>
      </w:r>
      <w:proofErr w:type="spellEnd"/>
    </w:p>
    <w:p w14:paraId="61358124" w14:textId="77777777" w:rsidR="004829BF" w:rsidRPr="004829BF" w:rsidRDefault="004829BF" w:rsidP="004829BF">
      <w:r w:rsidRPr="004829BF">
        <w:t>$</w:t>
      </w:r>
      <w:proofErr w:type="spellStart"/>
      <w:r w:rsidRPr="004829BF">
        <w:t>result</w:t>
      </w:r>
      <w:proofErr w:type="spellEnd"/>
      <w:r w:rsidRPr="004829BF">
        <w:t xml:space="preserve"> = </w:t>
      </w:r>
      <w:proofErr w:type="spellStart"/>
      <w:r w:rsidRPr="004829BF">
        <w:t>mb_convert_</w:t>
      </w:r>
      <w:proofErr w:type="gramStart"/>
      <w:r w:rsidRPr="004829BF">
        <w:t>encoding</w:t>
      </w:r>
      <w:proofErr w:type="spellEnd"/>
      <w:r w:rsidRPr="004829BF">
        <w:t>(</w:t>
      </w:r>
      <w:proofErr w:type="gramEnd"/>
      <w:r w:rsidRPr="004829BF">
        <w:t>$</w:t>
      </w:r>
      <w:proofErr w:type="spellStart"/>
      <w:r w:rsidRPr="004829BF">
        <w:t>str</w:t>
      </w:r>
      <w:proofErr w:type="spellEnd"/>
      <w:r w:rsidRPr="004829BF">
        <w:t>, 'CP1251', 'UTF-8');</w:t>
      </w:r>
    </w:p>
    <w:p w14:paraId="5CA8225C" w14:textId="77777777" w:rsidR="004829BF" w:rsidRPr="004829BF" w:rsidRDefault="004829BF" w:rsidP="004829BF">
      <w:r w:rsidRPr="004829BF">
        <w:t>Но </w:t>
      </w:r>
      <w:proofErr w:type="spellStart"/>
      <w:proofErr w:type="gramStart"/>
      <w:r w:rsidRPr="004829BF">
        <w:t>iconv</w:t>
      </w:r>
      <w:proofErr w:type="spellEnd"/>
      <w:r w:rsidRPr="004829BF">
        <w:t>(</w:t>
      </w:r>
      <w:proofErr w:type="gramEnd"/>
      <w:r w:rsidRPr="004829BF">
        <w:t>) доступна практически всегда, а </w:t>
      </w:r>
      <w:proofErr w:type="spellStart"/>
      <w:r w:rsidRPr="004829BF">
        <w:t>mb_convert_</w:t>
      </w:r>
      <w:proofErr w:type="gramStart"/>
      <w:r w:rsidRPr="004829BF">
        <w:t>encoding</w:t>
      </w:r>
      <w:proofErr w:type="spellEnd"/>
      <w:r w:rsidRPr="004829BF">
        <w:t>(</w:t>
      </w:r>
      <w:proofErr w:type="gramEnd"/>
      <w:r w:rsidRPr="004829BF">
        <w:t xml:space="preserve">) требует расширения </w:t>
      </w:r>
      <w:proofErr w:type="spellStart"/>
      <w:r w:rsidRPr="004829BF">
        <w:t>mbstring</w:t>
      </w:r>
      <w:proofErr w:type="spellEnd"/>
      <w:r w:rsidRPr="004829BF">
        <w:t>.</w:t>
      </w:r>
    </w:p>
    <w:p w14:paraId="186B0FC6" w14:textId="77777777" w:rsidR="00063957" w:rsidRDefault="00063957"/>
    <w:sectPr w:rsidR="00063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F76B6"/>
    <w:multiLevelType w:val="multilevel"/>
    <w:tmpl w:val="E6D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F033A1"/>
    <w:multiLevelType w:val="multilevel"/>
    <w:tmpl w:val="E9CC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7B1D9B"/>
    <w:multiLevelType w:val="multilevel"/>
    <w:tmpl w:val="CFEE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D434B5"/>
    <w:multiLevelType w:val="multilevel"/>
    <w:tmpl w:val="841C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403A68"/>
    <w:multiLevelType w:val="multilevel"/>
    <w:tmpl w:val="AEA2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B41450"/>
    <w:multiLevelType w:val="multilevel"/>
    <w:tmpl w:val="1010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5F6083"/>
    <w:multiLevelType w:val="multilevel"/>
    <w:tmpl w:val="AF62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054BD"/>
    <w:multiLevelType w:val="multilevel"/>
    <w:tmpl w:val="2B2E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1997664">
    <w:abstractNumId w:val="3"/>
  </w:num>
  <w:num w:numId="2" w16cid:durableId="1055738672">
    <w:abstractNumId w:val="5"/>
  </w:num>
  <w:num w:numId="3" w16cid:durableId="771705107">
    <w:abstractNumId w:val="2"/>
  </w:num>
  <w:num w:numId="4" w16cid:durableId="1805392373">
    <w:abstractNumId w:val="0"/>
  </w:num>
  <w:num w:numId="5" w16cid:durableId="747574045">
    <w:abstractNumId w:val="7"/>
  </w:num>
  <w:num w:numId="6" w16cid:durableId="537788846">
    <w:abstractNumId w:val="6"/>
  </w:num>
  <w:num w:numId="7" w16cid:durableId="568853591">
    <w:abstractNumId w:val="1"/>
  </w:num>
  <w:num w:numId="8" w16cid:durableId="1485003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57"/>
    <w:rsid w:val="00063957"/>
    <w:rsid w:val="004829BF"/>
    <w:rsid w:val="0053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BC0F17-3470-46F2-BE7C-846AA5E4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3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9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9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9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9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9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9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9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9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9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9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3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1694</Words>
  <Characters>9658</Characters>
  <Application>Microsoft Office Word</Application>
  <DocSecurity>0</DocSecurity>
  <Lines>80</Lines>
  <Paragraphs>22</Paragraphs>
  <ScaleCrop>false</ScaleCrop>
  <Company/>
  <LinksUpToDate>false</LinksUpToDate>
  <CharactersWithSpaces>11330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Hudaynazar Merdanow</dc:creator>
  <cp:keywords/>
  <dc:description/>
  <cp:lastModifiedBy>Hudaynazar Merdanow</cp:lastModifiedBy>
  <cp:revision>2</cp:revision>
  <dcterms:created xsi:type="dcterms:W3CDTF">2026-04-01T11:01:00Z</dcterms:created>
  <dcterms:modified xsi:type="dcterms:W3CDTF">2026-04-01T11:01:00Z</dcterms:modified>
</cp:coreProperties>
</file>