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47F" w:rsidRPr="0075047F" w:rsidRDefault="0075047F" w:rsidP="0075047F">
      <w:pPr>
        <w:autoSpaceDE w:val="0"/>
        <w:autoSpaceDN w:val="0"/>
        <w:adjustRightInd w:val="0"/>
        <w:rPr>
          <w:rFonts w:cs="Arial"/>
          <w:b/>
          <w:bCs/>
          <w:color w:val="000000"/>
          <w:sz w:val="144"/>
          <w:szCs w:val="144"/>
          <w:lang w:eastAsia="en-AU"/>
        </w:rPr>
      </w:pPr>
      <w:r w:rsidRPr="0075047F">
        <w:rPr>
          <w:rFonts w:cs="Arial"/>
          <w:b/>
          <w:bCs/>
          <w:color w:val="000000"/>
          <w:sz w:val="144"/>
          <w:szCs w:val="144"/>
          <w:lang w:eastAsia="en-AU"/>
        </w:rPr>
        <w:t>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cs="Arial"/>
          <w:b/>
          <w:bCs/>
          <w:color w:val="000000"/>
          <w:sz w:val="56"/>
          <w:szCs w:val="56"/>
          <w:lang w:eastAsia="en-AU"/>
        </w:rPr>
      </w:pPr>
      <w:r w:rsidRPr="0075047F">
        <w:rPr>
          <w:rFonts w:cs="Arial"/>
          <w:b/>
          <w:bCs/>
          <w:color w:val="000000"/>
          <w:sz w:val="56"/>
          <w:szCs w:val="56"/>
          <w:lang w:eastAsia="en-AU"/>
        </w:rPr>
        <w:t>2003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cs="Arial"/>
          <w:b/>
          <w:bCs/>
          <w:color w:val="000000"/>
          <w:sz w:val="56"/>
          <w:szCs w:val="56"/>
          <w:lang w:eastAsia="en-AU"/>
        </w:rPr>
      </w:pPr>
      <w:r w:rsidRPr="0075047F">
        <w:rPr>
          <w:rFonts w:cs="Arial"/>
          <w:b/>
          <w:bCs/>
          <w:color w:val="000000"/>
          <w:sz w:val="56"/>
          <w:szCs w:val="56"/>
          <w:lang w:eastAsia="en-AU"/>
        </w:rPr>
        <w:t>Policy Manual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32"/>
          <w:szCs w:val="32"/>
          <w:lang w:eastAsia="en-AU"/>
        </w:rPr>
        <w:t>Table of Contents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1. Introduction to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Table of Contents ………………………………………………………………… 1-1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About This Manual …………………………………………………………….……. 1-2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1.2 Terms and Abbreviations ………………………………………………………… 1-6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1.3 What is ABSTUDY? …………………………………………………………….. 1-26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1.4 Administration …………………………………………………………………… 1-29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1.5 Reviews and Appeals …………………………………………………………….. 1-37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2 How to Apply for ABSTUDY ……………………………………………………... 2-1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2.1 How to Apply for ABSTUDY …………………………………………………… 2-2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3 Eligibility ………………………………………………………………………....... 3-1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3.1 Eligibility ………………………………………………………………………… 3-2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3.2 Awards …………………………………………………………………………… 3-17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4 Study Requirements ………………………………………………………………… 4-1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4.1 Approved Courses of Study ……………………………………………………… 4-2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4.2 Schooling Award Study …………………………………………………………. 4-21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4.3 Tertiary Study ……………………………………………………………………. 4-30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4.4 Workload Concessions …………………………………………………………… 4-46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4.5 Overseas Study …………………………………………………………………… 4-56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4.6 Attendance, Absence and Living Allowance Adjustments …………………….… 4-61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5 Student Status ………………………………………………………..……….…….. 5-1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5.1 Student Status ………………………………………………………….…….…… 5-2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5.2 Dependent Status ………………………………………………………………… 5-4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5.3 Independent Status ……………………………………………….…………….… 5-41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5.4 Students in State Care ………………………………………………………….… 5-64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5.5 Homeless Students ………………………………………………….………….… 5-73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5.6 Pensioner Students ……………………………………………….…………….… 5-105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5.7 Students in Lawful Custody ……………………………………………………… 5-110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6 Income and Rates ……………………………………………………………..…… 6-1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6.1 Income Requirements …………………………………………………….……… 6-2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6.2 Income Tests …………………………………………………………………….. 6-15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6.3 Current Income and Special Assessment ………………………………………… 6-34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6.4 Assets Tests ……………………………………………………………………… 6-48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6.5 Family Actual Means Test …………………………………………..…………… 6-52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6.6 Taxation ………………………………………………………………………..… 6-69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6.7 ABSTUDY Rates ………………………………………………………………… 6-75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6.8 Student Income Bank ………………………………………………..…………… 6-88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6.9 Negative Gearing/Net Passive Business Losses ……………………….………… 6-92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6.10 Fringe Benefits ……………………………………………………………..…… 6-94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32"/>
          <w:szCs w:val="32"/>
          <w:lang w:eastAsia="en-AU"/>
        </w:rPr>
        <w:lastRenderedPageBreak/>
        <w:t>Table of Contents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7 Benefits and Allowances …………………………………………………………… 7-5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7.1 Benefits and Allowances ………………………………………………….……… 7-5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7.2 School Term Allowance ………………………………………………….……… 7-10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7.3 Living Allowance ………………………………………………………………… 7-18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7.4 Masters and Doctorate Allowances ……………………………………………… 7-45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7.5 Lawful Custody Allowance ……………………………………………………… 7-54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7.6 Pensioner Education Supplement ………………………………………………… 7-59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7.7 Incidentals Allowance …………………………………………………….……… 7-69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7.8 School Fees Allowance…………………………………………………………… 7-79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7.9 Fares Allowance………………………………………………………………...… 7-91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7.10 Away-from-base Assistance……………………………………………..……… 7-128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7.11 Under 16 Boarding Supplement………………………………………………… 7-168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7.12 Rent Assistance…………………………………………………………….…… 7-173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7.13 Pharmaceutical Allowance……………………………………………………… 7-191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7.14 Remote Area Allowance………………………………………………………… 7-197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7.15 Additional Assistance…………………………………………………………… 7-204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7.16 ABSTUDY Student Financial Supplement Loan………………………..……… 7-211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1-1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31"/>
          <w:szCs w:val="31"/>
          <w:lang w:eastAsia="en-AU"/>
        </w:rPr>
        <w:t>1 Introduction to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31"/>
          <w:szCs w:val="31"/>
          <w:lang w:eastAsia="en-AU"/>
        </w:rPr>
        <w:t>Table of Contents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Table of Contents ............................................................................................................1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1.1 About This Manual ...............................................................................................................2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Overview.........................................................................................................................2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1.2 Terms and Abbreviations......................................................................................................6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Overview.........................................................................................................................6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1.2.1 Definitions of Terms and Abbreviations................................................................7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1.3 What is ABSTUDY?...........................................................................................................26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Overview.......................................................................................................................26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1.3.1 Background ..........................................................................................................27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1.3.2 Objectives of ABSTUDY ....................................................................................28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1.4 Administration ....................................................................................................................29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Overview.......................................................................................................................29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1.4.1 Authority for Decisions........................................................................................30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1.4.2 Who Administers ABSTUDY?............................................................................31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1.4.3 Customer Obligations ..........................................................................................32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1.4.4 Freedom of Information and Privacy ...................................................................35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1.5 Reviews and Appeals..........................................................................................................37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Overview.......................................................................................................................37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1.5.1 Reviews................................................................................................................38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1.5.2 Appeals.................................................................................................................39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1-2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1.1 About This Manual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introduces the ABSTUDY Policy Manual.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lastRenderedPageBreak/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contains the following topic: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1.1.1 Structure of the Manual 1-3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Centrelink publications can be found at: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100FF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100FF"/>
          <w:sz w:val="23"/>
          <w:szCs w:val="23"/>
          <w:lang w:eastAsia="en-AU"/>
        </w:rPr>
        <w:t>http://www.centrelink.gov.au/internet/internet.nsf/publications/co029.htm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1-3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1.1.1 Structure of the Manual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The structure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ABSTUDY Policy Manual has the following structure: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Seven parts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ABSTUDY Policy Manual is divided into seven major parts. They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 1 - Introduction to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 2 - How to Apply for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 3 - Eligibility and Awards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 4 - Study Requirements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 5 - Student 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 6 - Income and Rates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 7 - Benefits and Allowances.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Three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appendices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addition there are three appendices: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Appendix 1 - Standard Hostels Agreement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Appendix 2 - Determination of Education Institutions and Courses –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(Determination No. 2002/1)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Appendix 3 - National Centre for Vocational Education Research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Classifications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Part 1: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Introduction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Part 1 -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Introduction to ABSTUDY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contains the following chapters: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 About this Manual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 Terms and Abbreviations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 What is ABSTUDY?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 Administration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 Reviews and Appeals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Part 2: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How to Apply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Part 2 -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How to Apply for ABSTUDY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contains the following chapters: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 How to Apply for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 Changed Circumstances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1-4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1.1.1 Structure of the Manual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31"/>
          <w:szCs w:val="31"/>
          <w:lang w:eastAsia="en-AU"/>
        </w:rPr>
        <w:t xml:space="preserve">,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Part 3: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Eligibility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Awards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Part 3 -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Eligibility and Awards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contains the following chapters: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 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 Awards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Part 4: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lastRenderedPageBreak/>
        <w:t>Requirements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Part 4 -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Study Requirements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contains the following chapters: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 Approved Courses of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 Schooling Award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 Tertiary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 Workload Concessions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 Overseas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 Attendance, Absence and Living Allowance (Basic Payment)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Adjustment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Part 5: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Student 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Part 5 –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Student Status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contains the following chapters: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 Student 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 Dependent 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 Independent 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 Students in State Care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 Homeless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 Pensioner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7 Students in Lawful Custody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Part 6: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Income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Rates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Part 6 -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Income and Rates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contains the following chapters: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 Income Requirements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 Means Tests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 Current Income and Special 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 Assets 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 Family Actual Means 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 Taxation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7 ABSTUDY Rates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8 Income Bank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1-5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1.1.1 Structure of the Manual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31"/>
          <w:szCs w:val="31"/>
          <w:lang w:eastAsia="en-AU"/>
        </w:rPr>
        <w:t xml:space="preserve">,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Part 7: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Benefits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Allowances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Part 7 -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Benefits and Allowances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contains the following chapters: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 Benefits and Allowances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 School Term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 Living Allowance (Basic Payment)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 Masters and Doctorate Allowances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 Lawful Custody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 Pensioner Education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7 Incidentals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8 School Fees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9 Fares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10 Away-from-base Activities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11 Under 16 Boarding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12 Rent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13 Pharmaceutical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14 Remote Area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15 Additional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16 ABSTUDY Student Financial Supplement Loan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Appendix 1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Standard Hostels Agreement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Appendix 2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Determination of Education Institutions and 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(Determination No. 2002/1)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Appendix 3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National Centre for Vocational Education Research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Classifications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1-6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1.2 Terms and Abbreviations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defines the more commonly used terms and abbreviations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ABSTUDY Policy Manual.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contains the following topic: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1.2.1 Definitions of Terms and Abbreviations 1-7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1-7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1.2.1 Definitions of Terms and Abbreviations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Abatement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abatement rate is a system of gradual reduction in assistance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individual (student), parental or partner income levels rise.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Aboriginal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Torres Strait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Islander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Australian Aboriginal or Torres Strait Islander person for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purposes, is one who: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is of Aboriginal or Torres Strait Islander descent,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identifies as an Australian Aboriginal or Torres Strait Islander person,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accepted as such by the community in which s/he lives or has lived.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terms Indigenous, Aboriginal or Aboriginality are used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throughout this manual to refer to both Australian Aboriginal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Torres Strait Islander people.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is the Aboriginal and Torres Strait Islander Study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Scheme. It has three components of assistance: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Schooling;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Tertiary;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Masters and Doctorate.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Additional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Additional Assistance is financial assistance provided to the student which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over and above a student's normal entitlements where the student can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provide evidence of extreme financial difficulties associated with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 costs.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AFI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Adjusted Family Income (AFI) is the parental income, after adjustments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take into account the number of children in the family, used in the parental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test to determine whether the student qualifies for a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Age, for the purposes of determining the rate of Living Allowance (Basic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Payment) on any day, is the student's actual age on that day.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1-8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1.2.1 Definitions of Terms and Abbreviations,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AHL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Aboriginal Hostels Limited (AHL) provides boarding facilities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Aboriginal and Torres Strait Islander students.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Assistance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Isolated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Children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Assistance for Isolated Children (AIC) Scheme provides distance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education, boarding and second home allowances for primary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secondary students who have no reasonable daily access to appropriate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Government schooling.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Allowable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Adjustment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Allowable adjustments are amounts by which gross income may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reduced to obtain the income figure on which the income test is based.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Allowable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income limit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allowable income limit is the income threshold point at which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 starts to abate (reduce). Maximum Living Allowance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payable where student and parental or partner income is below the relevant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allowable income limits.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APA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Australian Postgraduate Award (APA) scheme.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1.2.1.12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API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Adjusted Partner Income (API) is the partner income which applies to 21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year olds and over, after adjustments to take account of the number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children in the family, used in the partner income test to determine if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qualifies for a Living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Applicant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applicant is a person who has lodged an ABSTUDY claim form with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Centrelink. This is usually a parent/guardian or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1.2.1.14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approved course is an academic programme for which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assistance is awarded.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lastRenderedPageBreak/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1-9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1.2.1 Definitions of Terms and Abbreviations,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1.2.1.15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institution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approved institution is an institution which is registered by a State/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Territory accrediting authority and meets the requirements at 4.2.1.1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Schooling Awards and 4.3.1.1 for Tertiary Awards.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1.2.1.16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APS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Australian Public Service (APS).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1.2.1.17 Asset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asset test is one of the measures used to establish eligibility for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 - there are family and personal asset tests.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1.2.1.18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Australian Taxation Office (ATO).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1.2.1.19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ATSIC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Aboriginal and Torres Strait Islander Commission (ATSIC).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1.2.1.20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Austudy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Austudy is the student assistance scheme administered by Centrelink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Australian students 25 years and over from 1 July 1988.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1.2.1.21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Award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Award is an entitlement to specified benefits made under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provisions unless otherwise stated.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1-10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1.2.1 Definitions of Terms and Abbreviations,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1.2.1.22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Away-frombase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activities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are two broad categories of ABSTUDY away-from-base: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1. Travel, accommodation and meals for special activities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such as field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trips, practical placements or testing and assessment programmes that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are essential for a course. In this category, the student attends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institution in the normal way, usually on a daily basis to attend lectures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tutorials. Travel allowance may be paid in advance or reimbursed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by Centrelink and the student may also receive money to help meet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meals and accommodation costs. For this type of assistance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continue to apply to Centrelink. (see 7.10.2)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2. Travel and accommodation for ‘mixed-mode’ courses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. In this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category, ‘mixed-mode’ is a term used to describe courses delivered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through a combination of distance education and face-to-face teaching.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It is for students who are study off campus and need time on campus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lecturers to travel to an off campus location to conduct such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activities. Eligible students in receipt of one or more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allowances have travel, accommodation and meal costs paid for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institution. (see 7.10.2.1) This component is administered by DEST.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1.2.1.23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Boarding fees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Boarding fees are fees charged for boarding costs (accommodation, meals,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etc) for students living away from home.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NOTE: These fees are distinguished from school fees.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1.2.1.24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Bridging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programme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bridging programme is a study programme conducted prior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commencement of a formal award course, and is provided for particular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types of disadvantaged students who need additional preparation prior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commencing the award course. Programmes which form part of a formal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award course or for which credit will or may be given towards an award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 are not considered to be bridging programmes.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1-11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1.2.1 Definitions of Terms and Abbreviations,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1.2.1.25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CDEP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Community Development Employment Projects (CDEP) scheme is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programme administered by ATSIC which enables Aboriginal and Torres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Strait Islander communities and organisations to take control of their own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community, economic and social development and to provide employment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people in their communities.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1.2.1.26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Coherent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sequence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workload concession for tertiary students studying two associated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courses where one merges with or leads into the other course. See 4.4.2.1.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1.2.1.27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Continuing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Continuing students are those students continuing study as a full-time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student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without interruption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the previous academic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Continuing students aged 21 years or more who have been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receiving the 1999 rate of the ABSTUDY Living allowance will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maintained at the 1999 rate of Living Allowance until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completion of the course. Similarly, Pensioner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Supplement recipients will be maintained at 1999 levels until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completion of the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1.2.1.28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Current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concession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Current income assessment is a concession available for students whose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parents or partner experience a substantial drop in income from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previous financial year. They are therefore approved to be income tested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 the basis of income for the current financial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1.2.1.29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Cut-off limit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Cut-off limit is the amount immediately past the upper income limit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tests on personal (student) income, parental income, family actual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means and partner income, beyond which Living Allowance is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1.2.1.30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DEST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Commonwealth Department of Education, Science and Training (DEST).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1-12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1.2.1 Definitions of Terms and Abbreviations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31"/>
          <w:szCs w:val="31"/>
          <w:lang w:eastAsia="en-AU"/>
        </w:rPr>
        <w:t xml:space="preserve">,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1.2.1.31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child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dependent child is a child who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 16 years of age;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 receiving ABSTUDY, Assistance for Isolated Children, Youth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 or Veteran’s Children’s Education Scheme benefits;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wholly or substantially dependent on her/his parents/guardian.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1.2.1.32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child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adjustment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dependent child adjustment is an amount that may be added to income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respect of other dependent children in a family for the purposes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parental income test (see definitions of adjusted family income (AFI)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adjusted partner income (API), for 21 year old and over 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1.2.1.33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partner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the purposes of ABSTUDY a dependent partner is a legal or de facto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husband or wife who is wholly or substantially dependent on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and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is a dependent child or dependent student. See also definition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partner at 1.2.1.65.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1.2.1.34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is of dependent status if s/he: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does not meet any of the criteria for independent status under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not in receipt of a pension;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not in lawful custody.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1-13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1.2.1 Definitions of Terms and Abbreviations,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1.2.1.35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dependent student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aged 16 to 24 years,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-in a full-time secondary or tertiary course approved for ABSTUDY,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Assistance for Isolated Children or Youth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-not eligible for the independent rate of ABSTUDY or Youth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-not receiving assistance from a Commonwealth education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other than ABSTUDY, Assistance for Isolated Children,Youth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Allowance or Veteran’s Children’s Education Scheme;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 16 years of age,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-is receiving ABSTUDY, Assistance for Isolated Children, Youth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 or Veteran’s Children’s Education Scheme;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-is not eligible for the independent student adjustment.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1.2.1.36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adjustment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Dependent student adjustment is an amount that may be subtracted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taxable income in respect of other dependent students for the purposes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parental income test (see adjusted family income (AFI) and adjusted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partner income (API), for 21 year olds and over).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1.2.1.37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DVA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Commonwealth Department of Veterans’ Affairs (DVA).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1-14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1.2.1 Definitions of Terms and Abbreviations,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1.2.1.38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DVA Pensions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DVA provides different types of pensions.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DVA Service Pension - full income support Living Allowances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returned service personnel and/or their dependants, for example on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grounds of age or permanent and total incapacity. A person cannot get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Living Allowance while receiving a service pension (s/he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may qualify for Pensioner Education Supplement).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DVA Disability Pension - compensation-type payments for partial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disability or health impairment related to war service. A DVA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Disability Pension does not stop a student from getting an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Living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Veterans’ Children Education Scheme (VCES) is a programme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that provides financial and other benefits to student children (up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age of 25) of veterans or members of the Armed Forces who meet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certain specific disability conditions such as qualifying for disability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pensions at the special rate (T&amp;PI). Students who choose to take up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VCES benefits become ineligible for assistance under ABSTUDY.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1.2.1.39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Enabling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enabling course is a programme of study which provides bridging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supplementary education for the purpose of enabling a person from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designated disadvantaged group to undertake an award course. 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Appendix 2: Determination of Educational Institutions and Courses (No.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2002/1) - Schedules 1 and 2 for secondary enabling courses; Schedule 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tertiary enabling courses.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undertaking enabling courses are exempt from HECS.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Programmes which form part of a formal award course for which credit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will or may be given towards an award course are not considered to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enabling courses.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1.2.1.40 FaCS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Department of Family and Community Services (FaCS).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lastRenderedPageBreak/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1-15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1.2.1 Definitions of Terms and Abbreviations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31"/>
          <w:szCs w:val="31"/>
          <w:lang w:eastAsia="en-AU"/>
        </w:rPr>
        <w:t xml:space="preserve">,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1.2.1.41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Family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the Family Actual Means Test the definition for family is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1.2.1.42.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Compassionate Travel see 7.9.5.4.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Additional Assistance ‘family’ refers to a student’s parent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partner. See definition of parent below at 1.2.1.65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1.2.1.42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Family Actual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Means 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Family Actual Means Test (FAMT) is a test applied to a dependent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whose parent is a designated parent (see 6.5.2) for the FAMT.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expenditure and savings of all assessable family members are taken into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account to determine the dependent student’s rate of ABSTUDY.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1.2.1.43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Foster care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Foster care is where a student has been placed in substitute care through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State or Territory Department of Welfare or through legal process.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1.2.1.44 Fulltime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full-time student is a student enrolled in and undertaking at least 75%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accredited full-time workload for the course. A student may also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considered full-time for ABSTUDY purposes if s/he qualifies for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workload concession (see 4.4).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1.2.1.45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Guardian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guardian is a person who has assumed the financial and custodial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responsibilities of a parent for a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1.2.1.46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HECS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Higher Education Contribution Scheme (HECS) is the scheme under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which students pay part of the cost of their higher education. HECS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liability depends on study load.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1-16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1.2.1 Definitions of Terms and Abbreviations,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1.2.1.47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Homeless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homeless student is a student of at least the required minimum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leaving age for her/his State or Territory who is living away from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parental home because of serious risk to their physical or emotional health.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1.2.1.48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Income Bank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Income Bank allows a student to earn money during breaks from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without affecting their Living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1.2.1.49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Income 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income test is the measure used to establish eligibility for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Allowance - there are student, parental and partner income tests.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1.2.1.50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Independent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is of independent status if s/he meets at least one of the criteria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independence specified in 5.3.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1.2.1.51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Indigenous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special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Indigenous special course of study is a course (subject) which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developed specifically for Australian Aboriginal and Torres Strait Islander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students.(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1.2.1.52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Indigenous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Indigenous means a member of the Indigenous race of Australia and includes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descendant of the Indigenous inhabitants of the Torres Strait Islands.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1.2.1.53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Indigenous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Unit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Indigenous Education Units (IEUs) are part of DEST and are responsible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the local administration and delivery of elements of the Indigenous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 Direct Assistance (IEDA) programme. These are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Aboriginal Tutorial Assistance Scheme (ATAS), Aboriginal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Support and Parent Awareness (ASSPA) programme and the Vocational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Educational Guidance for Aboriginals Scheme (VEGAS).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1-17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1.2.1 Definitions of Terms and Abbreviations,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1.2.1.54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Late starting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late starting course is not a short course, but starts between 1 April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30 June or between 1 August and 31 December inclusive.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1.2.1.55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Lawful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custody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is considered to be in lawful custody for ABSTUDY purposes if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s/he is, for a period of more than two weeks, imprisoned or detained in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correctional institution, remand centre or youth training centre.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1.2.1.56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Allowance/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Basic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term used by Centrelink which refers to ABSTUDY Living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1.2.1.57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Mainstream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mainstream course is a course which is developed for members of all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sections of the Australian community. See Appendix 2: Determination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 Institutions and Courses (Determination No.2002/1) that also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applies to all mainstream course approvals for ABSTUDY.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1-18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1.2.1 Definitions of Terms and Abbreviations,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1.2.1.58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Minimum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school leaving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table below shows the minimum school leaving ages for each State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Territory.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State or Territory Minimum school leaving 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NSW 15th birthday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VIC 15th birthday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QLD 15th birthday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SA 16th birthday (effective 1 January 2003)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WA end of school year in which the student turns 15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TAS 16th birthday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NT 15th birthday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ACT 15th birthday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1.2.1.59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Minister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Minister is the Commonwealth Minister for Education, Science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Training.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1.2.1.60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MVA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Motor Vehicle Allowance. Where use of a private vehicle is necessary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appropriate, the Department of Family and Community Services rates will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 used for ABSTUDY (See 7.9.4.8).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1.2.1.61 NEIS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New Enterprise Incentive Scheme (NEIS).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1.2.1.62 Nonapproved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non-approved course is a mainstream or Indigenous special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which is not approved for ABSTUDY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1-19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1.2.1 Definitions of Terms and Abbreviations,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1.2.1.63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Orphan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orphan is a person whose natural or adoptive (legal or traditional)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parents are dead or legally missing and presumed dead.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1.2.1.64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Parent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parent is a natural or adoptive (legal or traditional) parent, step parent,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 facto partner of natural or adoptive parents with whom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normally lives, and/or any other person who is fully or substantially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responsible for the student (not including the de facto partner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student) (also see 1.2.1.45 Guardian). Does not include foster parents.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1.2.1.65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Partner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the purposes of ABSTUDY, partner means: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married husband or wife;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unmarried person who is living with a person of the opposite sex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a de facto relationship: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which is of at least six months duration;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there is a child in the relationship who is dependent on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the de facto partner.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1.2.1.66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Part-time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part-time student is a student who is enrolled in, and undertaking,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approved course but is not carrying a full-time workload.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1.2.1.67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Payee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payee is a person to whom ABSTUDY assistance is paid.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1-20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1.2.1 Definitions of Terms and Abbreviations,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1.2.1.68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Pensioner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Pensioner Education Supplement (PES) is a benefit paid to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who continue to receive a pension under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 xml:space="preserve">Social Security Law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 xml:space="preserve">Veterans’ Entitlement Act 1991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during the period of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1.2.1.69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Pensioner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A pensioner student is a student receiving a pension under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Social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 xml:space="preserve">Security Law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or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Veterans’ Entitlement Act 1991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1.2.1.70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Permanent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permanent home is defined as follows: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Type of Student Definition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Dependent The place at which the student normally lives when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 studying (prior to study and during vacations),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usually with a parent or guardian.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Independent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Pensioner (for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secondary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initial tertiary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place where the student lived immediately prior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the commencement or recommencement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approved course (for secondary studies and initial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tertiary qualification only).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Independent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Pensioner (for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further tertiary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studies)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place where the student is studying, that is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place to which the student has relocated for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Issued December 2002 ABSTUDY 2003 Page 1-21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1.2.1 Definitions of Terms and Abbreviations,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1.2.1.71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Permanent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independent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Permanent independent status is granted on the basis of a condition which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cannot change in a way that will substantially affect the independence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1.2.1.72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Pharmaceutic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al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Pharmaceutical Allowance (PhA) is a payment for pensioner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who are incapacitated for study, to assist with the cost of pharmaceutical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prescriptions under the Pharmaceutical Benefits Scheme.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1.2.1.73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Prescribed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Event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comprehensive list of prescribed events will be provided at 1.5.3.6 when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upcoming regulations are passed.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1.2.1.74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Relevant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Generally the income test period applies to the period that the student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eligible to receive ABSTUDY assistance (see Part 6 - Income and Rates).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1.2.1.75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Remote Area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Remote Area Allowance (RAA) helps to meet additional costs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associated with residence in remote areas. RAA makes a contribution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towards some of the higher costs associated with living in particularly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remote areas.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1-22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1.2.1 Definitions of Terms and Abbreviations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31"/>
          <w:szCs w:val="31"/>
          <w:lang w:eastAsia="en-AU"/>
        </w:rPr>
        <w:t xml:space="preserve">,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1.2.1.75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Remote Area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Remote Area Allowance (RAA) helps to meet additional costs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associated with residence in remote areas. RAA makes a contribution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towards some of the higher costs associated with living in particularly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remote areas.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1.2.1.76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Reviewable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independent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Reviewable independent status is granted on the basis of a condition that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can change in a way that may substantially affect the independence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for ABSTUDY purposes.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1.2.1.77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Scheme is the Aboriginal and Torres Strait Islander Study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Scheme (ABSTUDY).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1.2.1.78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School Fees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 Fees Allowance is a benefit paid under ABSTUDY Schooling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Awards to assist with the cost of school fees (see 7.8).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1.2.1.79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School Term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School Term Allowance is a benefit intended to help meet the costs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associated with equipping an under 16 year old student, living at home,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 (see 7.2).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1.2.1.80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School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school year is the period in a calendar year which starts on the first day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 which the school requires a student to attend her/his course and ends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last day of required attendance for that course. The last day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 year for a Year 12 student is the day of her/his final examination.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1-23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1.2.1 Definitions of Terms and Abbreviations,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1.2.1.81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Short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short course is not more than 30 weeks in duration; ie… the first and last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days are not more than 30 weeks apart.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1.2.1.82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SHR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Homeless Rate (SHR) is the rate of Living Allowance paid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approved under the ABSTUDY Homeless provisions (see 5.5).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1.2.1.83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Special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Special assessment is a concession allowing the parental/partner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test to be waived if the parent(s)/partner are, or become, dependent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certain Commonwealth Government assistance (see 6.3.3).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1.2.1.84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State care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State care is where a student has been placed in substitute care through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State or Territory Department of Welfare or through legal process.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1.2.1.85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for the purposes of the ABSTUDY scheme is a person who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enrolled, or is intending to enrol in study at school, TAFE, university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other approved education/training provider.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1.2.1.86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  <w:t>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  <w:t>Assistance Act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 xml:space="preserve">Student Assistance Act 1973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the legislation covering, among 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things, ABSTUDY overpayment and recovery matters.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1-24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1.2.1 Definitions of Terms and Abbreviations,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lastRenderedPageBreak/>
        <w:t>1.2.1.87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Supplementary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programme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supplementary programme is one which is provided for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subsequent to their commencement of a formal award course, and which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undertaken concurrently with that course. Such programmes provide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supplementary teaching in the form of a separate, discrete programme.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supplementary programme is systematic, structured and aimed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addressing difficulties experienced by particular types of disadvantaged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undertaking the award course. Programmes which form part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formal award course, or for which credit will or may be given towards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award course, are not considered to be supplementary programmes.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1.2.1.88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Tax Assessment Notice (TAN).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1.2.1.89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TFN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Tax File Number (TFN) is usually required for: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each student 16 years or older who applies for an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parents/guardians of dependent students;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partner of students who are married/living in a de facto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relationship.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Some exceptions apply (see 6.6.2.2).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1.2.1.90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Travel Allowance entitlement is to cover the cost of accommodation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who are at a transit location or attending an Away-from-base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activity. (see 7.10.3.2.7 – 7.10.3.2.10).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1.2.1.91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Travel 'no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show'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Travel 'no show' refers to authorised or chartered travel booked for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who did not travel and did not advise Centrelink that the 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would not be undertaken.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1-25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1.2.1 Definitions of Terms and Abbreviations,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1.2.1.92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Vacation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short vacation is any one of the two or three major vacations (depending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 the State or Territory) occurring between terms within a school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long vacation is that which occurs between the end of one year and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commencement of the next.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1.2.1.93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Waiver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waiver is a written request by a parent or a student to have all or part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allowance to which s/he is entitled paid to another person or institution.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1.2.1.94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YHA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Young Homeless Allowance (YHA) is an allowance paid by Centrelink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behalf of FaCS to homeless and unemployed youth.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lastRenderedPageBreak/>
        <w:t>1.2.1.95 Youth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Youth Allowance is an income support payment for young people who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studying, looking for work, training or are sick. A customer can go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 to training to job hunting without changing payments.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1-26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1.3 What is ABSTUDY?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provides an overview of the objectives of ABSTUDY and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types of assistance available.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contains the following topics: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1.3.1 Background 1-27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1.3.2 Objectives of ABSTUDY 1-28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1-27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1.3.1 Background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1.3.1.1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Introduction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of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is intended to target benefits to those students most in need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assistance, and to address particular educational disadvantages faced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these Indigenous students.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Living Allowance payments are now in alignment with those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payable under the Youth Allowance for 16-20 year old students.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Indigenous students aged 21 years and over became eligible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Newstart rate that is a higher rate of payment than students in receipt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Youth Allowance or Austudy payment. Students over 21 years of 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became subject to a more generous partner income test than applied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Newstart recipients. The Pensioner Education Supplement is aligned with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that payable under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Social Security Act 1991.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addition, the alignment with Youth Allowance means that all eligible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Indigenous students have access to the additional benefits payable under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Youth Allowance of Rent Assistance, Remote Area Allowance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Pharmaceutical Allowance, where applicable. ABSTUDY recipients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would also remain eligible for a range of supplementary benefits targeted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address particular disadvantages faced by Indigenous students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available to recipients under the Youth Allowance or the new Austudy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1-28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1.3.2 Objectives of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1.3.2.1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Objectives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main objectives of the ABSTUDY scheme are to: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encourage Aboriginal and Torres Strait Islander people to take full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advantage of the educational opportunities available;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promote equity of educational opportunity;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improve educational outcomes.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1.3.2.2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Supporting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programmes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is supported in its aims and objectives by the following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National Aboriginal and Torres Strait Islander Education Policy (AEP)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programmes which are administered by the Department of Education,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Science and Training (DEST):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The Indigenous Education Direct Assistance (IEDA) programmes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The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Aboriginal Tutorial Assistance Scheme (ATAS)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which is targeted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at students requiring supplementary tutorial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The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Aboriginal Student Support and Parental Awareness (ASSPA)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programme provides funding to school-based parent committees with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aim of increasing the participation of parents in educational decisionmaking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enhancing educational opportunities for Aboriginal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Torres Strait Islander school students.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The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Vocational Education Guidance Assistance Scheme (VEGAS)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provides grants to sponsoring organisations to conduct projects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Indigenous students, their parents and prisoners in lawful custody. which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foster positive attitudes towards participation in education, and which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provide information to assist students to consider their options for further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 and career.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Indigenous Education Strategic Initiatives Programme (IESIP)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main source of supplementary assistance to government and nongovernment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 providers to ensure Indigenous students achieve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success in education.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Further information on the these programmes is available from the DEST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Indigenous Education Units (IEUs).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1-29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1.4 Administration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provides information on the administration of ABSTUDY.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contains the following topics: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1.4.1 Authority for Decisions 1-30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1.4.2 Who Administers ABSTUDY? 1-31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1.4.3 Customer Obligations 1-32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1.4.4 Freedom of Information and Privacy 1-35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1-30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1.4.1 Authority for Decisions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1.4.1.1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Ministerial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policy of ABSTUDY, set out in this manual known as the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Policy Manual, has the approval of the Minister for Education, Science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Training. The ABSTUDY manual is approved by the Programme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Manager.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1.4.1.2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Updates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Updates to the Policy Manual will be advised by DEST to Centrelink that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will then advise its network. These may reflect: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changes to ABSTUDY policy;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clarifications of existing policy.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1.4.1.3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controls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Payment procedures and practices for ABSTUDY benefits, unless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otherwise specified, are to be carried out in accordance with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 xml:space="preserve">Management and Accountability Act 1997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the Financial Management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Accountability Regulations.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1.4.1.4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Overpayments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and recovery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Provisions relating to overpayments and recovery matters, including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delegations to waive or recover student assistance debts, are authorised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under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Student Assistance Act 1973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1-31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1.4.2 Who Administers ABSTUDY?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1.4.2.1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Delivery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is administered and delivered by Centrelink.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policy remains the responsibility of the Minister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Education, Science and Training. The Department provides advice on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application of the ABSTUDY policy.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1-32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1.4.3 Customer Obligations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1.4.3.1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Correct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information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Giving false or misleading information in connection with ABSTUDY is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serious offence.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Applicants who provide false or misleading information may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prosecuted under the criminal code.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a person’s ABSTUDY is calculated on the basis of details about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 or partner (eg, income particulars), that person can also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prosecuted for providing false or misleading information.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1.4.3.2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Notification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changes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Applicants and/or students must advise Centrelink within fourteen days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occurrence of any “prescribed events.”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occurrence of one of these “prescribed events” is sometimes referred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 a “change of circumstances.”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Persons who fail to advise Centrelink of the occurrence of a prescribed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event may be prosecuted under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Criminal Code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. In addition, DEST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currently preparing regulations under section 48 of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Student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 xml:space="preserve">Act 1973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nominating various changes of circumstance as “prescribed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events”. When these regulations are introduced, failure to notify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Centrelink of the occurrence of a prescribed event (which will be listed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1.5.3.6) will be an offence under section 49 of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Student Assistance Act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 xml:space="preserve">1973,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punishable by a maximum penalty of twelve months imprisonment.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1.4.3.3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Advice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Changes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Declaration section of the ABSTUDY Claim Forms makes it clear that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applicant must notify Centrelink within fourteen days of any changes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circumstances/the occurrence of a prescribed event.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lastRenderedPageBreak/>
        <w:t>1.4.3.4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False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misleading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information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People who give false or misleading information in connection with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claim for ABSTUDY can, under the provisions of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Student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Act 1973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, incur penalties of up to a $6,000 fine or twelve months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imprisonment.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1-33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1.4.3 Customer Obligations,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1.4.3.5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The </w:t>
      </w: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  <w:t>SAA 1973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and Section 48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ABSTUDY Policy Manual’s reference to ‘Changed Circumstances’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referred to in Section 48 of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 xml:space="preserve">Student Assistance Act 1973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 prescribed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events.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1.4.3.6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Debt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Recovery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Compliance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fairness to all, it is important that ABSTUDY eligibility is checked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carefully.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addition to information and documentation required at the time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application, Centrelink conducts extensive checks on information provided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by applicants.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 xml:space="preserve">Student Assistance Act 1973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and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Data-Matching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 xml:space="preserve">Programme (Assistance and Tax) Act 1990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gives Centrelink the power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check information relevant to ABSTUDY eligibility with: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 institutions;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employers;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other Government agencies, such as the Australian Taxation Office.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1.4.3.7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Suspension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an applicant has not notified Centrelink of a prescribed event,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Centrelink may suspend an applicant’s ABSTUDY payment pending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provision of additional information from the customer.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an applicant refuses or is unable to provide the additional information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required by Centrelink to make a correct determination in relation to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eligibility to ABSTUDY, their payment may be cancelled and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overpayment raised against the applicant.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1-34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1.4.3 Customer Obligations,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1.4.3.7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Data-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Matching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Programme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Under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Data-Matching Programme (Assistance and Tax) Act 1990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some information may be checked against information provided by 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departments to prevent fraud and duplication of payments. These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departments include: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Australian Taxation Office;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Department of Health and Ageing;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Department of Education, Science and Training;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Department of Family and Community Services;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Department of Veterans' Affairs (DVA).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Eligibility for ABSTUDY may also be checked with: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employers for work history and current earnings;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 institutions for course and enrolment details;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financial institutions for account details;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other areas of Centrelink;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other Commonwealth departments.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1-35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1.4.4 Freedom of Information and Privacy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1.4.4.1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Freedom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Information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The public may request access under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Freedom of Information Act 1982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all documents created or held by Centrelink or DEST for the purposes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managing the ABSTUDY Policy Manual. The Act contains several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provisions which exempt certain categories of documents from release.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1.4.4.2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The </w:t>
      </w: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1"/>
          <w:szCs w:val="21"/>
          <w:lang w:eastAsia="en-AU"/>
        </w:rPr>
        <w:t>Privacy Act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DEST and Centrelink are bound by the provisions of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Privacy Act 1988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Section 14 of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 xml:space="preserve">Privacy Act 1988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contains the Information Privacy Principles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(IPPs) which prescribe the rules for handling personal information. Persons,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bodies and organisations involved in the ABSTUDY programme must also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abide by the IPPs and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 xml:space="preserve">Privacy Act 1988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when handling personal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information collected for the purposes of that programme.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brief, persons, bodies and organisations must ensure that: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personal information is collected in accordance with IPPs 1-3;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suitable storage arrangements, including appropriate filing procedures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are in place;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suitable security arrangements exist for all records containing personal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information;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access to a person’s own personal information held by the organisation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made available to the person at no charge;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records are accurate, up-to-date, complete and not misleading;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a record is found to be inaccurate, the correction is made;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a person requests that a record be amended because it is inaccurate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but the record is found to be accurate, the details of the request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amendment are noted on the record;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personal information is only to be used for the purposes for which 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was collected, or for other purposes where expressly allowed by IPP 10;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personal information is only disclosed in accordance with IPP 11.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1-36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1.4.4 Freedom of Information and Privacy,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1.4.4.2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The </w:t>
      </w: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1"/>
          <w:szCs w:val="21"/>
          <w:lang w:eastAsia="en-AU"/>
        </w:rPr>
        <w:t>Privacy Act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1"/>
          <w:szCs w:val="21"/>
          <w:lang w:eastAsia="en-AU"/>
        </w:rPr>
      </w:pP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1"/>
          <w:szCs w:val="21"/>
          <w:lang w:eastAsia="en-AU"/>
        </w:rPr>
        <w:t>(con’t)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Personal information provided by ABSTUDY students or persons whose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circumstances affect ABSTUDY assessment must not be used or disclosed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the Department or Centrelink other than in accordance with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Privacy Act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1988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. The following are some examples of situations when personal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information may be able to be used or disclosed, although each case should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considered according to its individual circumstances: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information is being used internally to verify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eligibility and entitlement;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a legal requirement exists for the information to be used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disclosed;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information is used or disclosed because it is reasonably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necessary for the enforcement of the criminal law;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information is used or disclosed with the consent of the person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who provided the information.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1.4.4.3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1"/>
          <w:szCs w:val="21"/>
          <w:lang w:eastAsia="en-AU"/>
        </w:rPr>
        <w:t xml:space="preserve">Privacy Act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Third Parties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Information provided by third parties in connection with any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claim should not be disclosed to another person, body or agency, including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the applicant, other than in accordance with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Privacy Act 1988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.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following are some examples of situations when personal information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about third parties may be able to be disclosed, although each case should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 considered according to its individual circumstances: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the third party who supplied the information is reasonably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likely to have been made aware or was made aware that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information would be disclosed to that person, body or agency;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where disclosure of the information is authorised by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Freedom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of Information Act 1982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the third party has provided their informed consent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disclosure of the information.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1-37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1.5 Reviews and Appeals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contains the following topics: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Topics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1.5.1 Reviews 1-38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1.5.2 Appeals 1-39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1-38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1.5.1 Reviews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1.5.1.1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Reviews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applicant or student on whose behalf a claim have been made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dissatisfied with a decision Centrelink has made about their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eligibility or entitlement, they may request in writing to Centrelink that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decision be reviewed. The review will be undertaken by an officer who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was not involved in the original decision. This includes decisions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relation to the ABSTUDY Student Financial Supplement Scheme (SFSS)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Away-from-base submissions from individuals and educational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institutions.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1.5.1.2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Rights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review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 xml:space="preserve">An applicant’s rights of review regarding an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assessment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decision differ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those relating to matters of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debt recovery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Rights of review regarding assessment decisions are set out in 1.5.1.4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below, while debt recovery decisions are made under the provisions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 xml:space="preserve">Student Assistance Act 1973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(see 1.5.2.2 to 1.5.2.5).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1.5.1.3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Variance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original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decision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the original decision is varied, the customer will be advised in writing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any benefit withheld and now payable is to be paid retrospectively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the applicable effective date which will be determined in accordance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with the applicable guideline.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1.5.1.4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Confirmation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of the original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decision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the original decision is upheld, the reply should: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explain the reasons for the decision,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set out the findings by the authorised officer on material questions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fact,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include a copy of the relevant part(s) of the ABSTUDY Policy Manual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and/or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 xml:space="preserve">SAA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legislation,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provide advice on further appeal provisions.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Appeals about assessment should be addressed to the relevant Minister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(see 1.5.2.1).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Appeals about debt recovery should be directed to the Social Security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Appeals Tribunal (SSAT) (see 1.5.2.2).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1-39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1.5.2 Appeals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1.5.2.1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Appeals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Minister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a person is not satisfied with a review decision, the person or an agent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acting on her/his behalf may appeal in writing to the Minister about any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Centrelink decision affecting his or her entitlements, (see 1.5.1.1 )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responsible Minister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Dr Brendan Nelson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Minister for Education, Science and Training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Parliament House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CANBERRA ACT 2600.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general, the grounds for appeal are that: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decision being appealed against was contrary to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provisions;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circumstances of the case meet the intention but not the letter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Policy Manual.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1-40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1.5.2 Appeals,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1.5.2.2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Right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appeal debt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lastRenderedPageBreak/>
        <w:t>recovery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decision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debt recovery decisions are made under the provisions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Student Assistance Act 1973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. Customers who are dissatisfied with a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debt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recovery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decision may apply for a review of the decision by a delegate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(see previous page). If they are dissatisfied with the outcome, they can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apply to the Social Security Appeals Tribunal (SSAT) for a review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decision. If they are not satisfied with the SSAT decision, they can apply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the Administrative Appeals Tribunal (AAT).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Brochures for appeal to the SSAT are provided with the review of decision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by Centrelink where that review has been unfavourable to the client.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SSAT can be contacted by writing to GPO Box 9943 in capital cities, or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telephoning Freecall™ 1800 011 140.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Forms on which an AAT appeal may be lodged are available from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AAT Registry in each State by writing to GPO Box 9955 in each capital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city, phoning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1300 366 700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from their web site at www.aat.gov.au 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Appeals to the AAT are lodged directly with the Tribunal.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SSAT and AAT may review a decision by the Secretary of DEST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recover a debt under the ABSTUDY Scheme (under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Student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Act 1973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) and also to review the decision to raise and recover the debt,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quantum of the debt. The SSAT and the AAT under subsection 42(3)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the Act may not review the decision by the Secretary to issue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garnishee order against a third party in order to recover the debt.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1.5.2.3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Types of debt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recovery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decisions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Decisions about recovering a debt, include: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setting of rates for withholding from current entitlement;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garnisheeing bank accounts and wages;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writing off or waiving a debt;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imposing late payment charges and/or interest.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1-41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1.5.2 Appeals,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1.5.2.4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Waiver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debt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A debt can be waived under conditions set out in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Student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 xml:space="preserve">Act 1973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legislation. These include: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administrative error by Centrelink, where: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this is the sole cause of the overpayment, and the person has received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money in good faith;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the debt was not raised within six weeks of the person notifying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change in circumstance which affects her/his entitlement;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waiver of the balance of a debt under certain conditions where 80% has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been repaid;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special circumstances of an unusual nature affect the person’s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capacity to repay;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waiver of part of a debt in satisfaction of the whole debt.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1.5.2.5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Legislation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 xml:space="preserve">The relevant legislation is contained in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Student Assistance Act 1973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for debt recovery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s.39A regarding payment by installments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s.40 – regarding applying interest and late payment charge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s.41 – regarding removing penalty charges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s.42 – regarding debt and garnishee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s.43 – regarding writing off debts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s.43A-43F – regarding waiver of debts,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s.343-345 – regarding obtaining information.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for review of decisions 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 9 (sections 302 to 334 inclusive).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2-1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2 How to Apply for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Table of Contents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 How to Apply for ABSTUDY.................................................................................................1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Table of Contents ............................................................................................................1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2.1 How to Apply for ABSTUDY..............................................................................................2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Overview.........................................................................................................................2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2.1.1 Who should be the Applicant? ...............................................................................3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2.1.1.1 Student and Parent/Guardian Applicant..............................................................4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2.1.1.2 Disputed Responsibility ......................................................................................5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2.1.1.3 Interim Applicant ................................................................................................6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2.1.2 How to Lodge a Claim ...........................................................................................9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2.1.2.1 How to Lodge a Claim ......................................................................................10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2.1.3 Supporting Documentation ..................................................................................12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2.1.3.1 Proof of Enrolment............................................................................................13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2.1.3.2 Proof of Age......................................................................................................15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2.1.3.3 Proof of Income ................................................................................................17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2.1.3.4 Health Care Card...............................................................................................19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2.1.3.5 Proof of Australian Citizenship.........................................................................20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2-2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2.1 How to Apply for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Applications for ABSTUDY are made by either the student,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parent/guardian or an interim applicant. Interim applications may only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accepted in limited circumstances (see 2.1.1.3). This chapter provides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details relating to claims for ABSTUDY.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Integrity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information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 information provided by the applicant on the claim form must be true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accurate. Refer to Chapter 1.5.3 “Customer Obligations”.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contains the following topics: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2.1.1 Who should be the Applicant 2-3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2.1.2 How to Lodge a Claim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Error! Reference source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found.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2-9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2.1.3 Supporting Documentation 2-12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2-3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lastRenderedPageBreak/>
        <w:t>2.1.1 Who should be the Applicant?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are four types of acceptable applicants for ABSTUDY. They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parents or guardians;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interim applicants;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institutions.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topic covers each of these groups individually.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topic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topic is divided into the following sections: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Section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2.1.1.1 Student and Parent/Guardian Applicant 2-4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2.1.1.2 Disputed Responsibility 2-5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2.1.1.3 Interim Applicant 2-6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2.1.1.4 Institutions as applicants 2-8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2-4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2.1.1.1 Student and Parent/Guardian Applicant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2.1.1.1.1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apply 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may apply for ABSTUDY assistance if they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school student and will be 16 years of age or over in the year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assistance;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school student and meets one of the independent status criteria;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enrolled in or intending to enrol for tertiary or postgraduate study;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receiving a Commonwealth Government pension, eg Sole Parent Pension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Disability Support Pension.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2.1.1.1.2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apply - 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person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school students other than those specified above, an ABSTUDY claim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form is to be completed by the person who has the responsibility for care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maintenance of the student and with whom the student normally lives.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applicant will be: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either of the student's natural or adoptive parents, where the student lives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with the natural or adoptive parents;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natural or adoptive parent with whom the student lives, where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student's natural or adoptive parents are separated and the student lives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with one of them;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guardian, where responsibility for the student's care has been assumed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by a guardian with whom the student normally lives;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foster parent, guardian or parent(s) as appropriate (see the three dot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points above), where the student is in State care but placed in the care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foster parent, guardian or parent(s);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appropriate responsible officer of the relevant State/Territory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authority, where the student is in government care and is living in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institution;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the student would, but for reasons of age, qualify as an orphan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 a homeless student and is in the care of a person or institution, that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person or an official of that institution.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2-5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2.1.1.2 Disputed Responsibility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2.1.1.2.1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Doubt as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who has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responsibility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more than one person has applied for ABSTUDY on behalf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or there is doubt as to who is the parent/guardian, investigations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will be carried out with: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both people, and/or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with the applicants’ knowledge, an independent authority such as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 or welfare worker,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determine who is the most suitable person to apply. Advice may also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sought from 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2.1.1.2.2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Considerations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 determining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applicant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following should be considered in determining who is the most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suitable person to apply: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whether the student lives with the applicant and has done so in the last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twelve months;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whether the student lives with the applicant during vacations;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who is responsible for the care of the student, eg providing food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shelter;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who contributes regularly and significantly to the student's living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 costs;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who receives Family Payment or other allowances in respect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student; and/or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who has been awarded custody of 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2-6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2.1.1.3 Interim Applicant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2.1.1.3.1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interim claim on behalf of a student can be accepted where: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or person who would normally apply on behalf of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not able to submit a claim because of exceptional circumstances, such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 serious illness;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person who submits the interim claim has temporary care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student, is able to make an informed declaration about the student's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Aboriginality and is prepared to accept ABSTUDY conditions;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Centrelink has no reason to believe that by accepting an interim claim 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not following the wishes of the student or parent/long-term guardian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respect of the student's schooling.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 1: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Interim claims can only be accepted when the interim applicant has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in their care temporarily. Interim claims will not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accepted from a school or school official, except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circumstances outlined in 2.1.1.3.2 below.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Note 2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:This information does not apply to Boarding Schools making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claims on behalf of applicants. Please refer to 2.1.1.3.2 in these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circumstances.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2.1.1.3.2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Circumstances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when interim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claims can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accepted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boarding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schools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Interim claims can be accepted from boarding schools only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following circumstances: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or person who would normally apply on behalf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is not able to submit a claim because of exceptional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circumstances, such as serious illness, remote locality;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claim is lodged in the student’s first term at the school;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boarding school accepts responsibility for obtaining a full claim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the student’s parent/guardian;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institution accepts responsibility for the student’s boarding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tuition fees where a complete claim is not subsequently lodged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student’s parent/guardian;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Centrelink has no reason to believe that by accepting an interim claim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it is not following the wishes of the student or parent/long-term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guardian in respect of the student's schooling.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the above circumstances are met, Fares Allowance for the student’s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first two terms at the school can be approved. Where a full claim from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student’s parent/guardian has not been received by the student’s second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term, no further Fares Allowance is to be approved.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2-7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2.1.1.3 Interim Applicant,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2.1.1.3.3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Approval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entitlements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an interim claim has been accepted: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delegate may, based on available information, approve only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non-income tested allowances, including Fares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complete claim must be lodged as soon as possible by the appropriate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person.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provision applies to both individuals and boarding schools making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interim claims.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2-8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2.1.1.4 Institutions as applicants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Approval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entitlements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Institutions may be considered applicants for the purposes 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Away-from-base submissions;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interim claims for boarding school students;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hostels under a ‘Hostels Agreement’.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2-9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2.1.2 How to Lodge a Claim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topic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topic is divided into the following sections: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Section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2.1.2.1 How to Lodge a Claim 2-9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2-10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2.1.2.1 How to Lodge a Claim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2.1.2.1.1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Lodgement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ABSTUDY claim form may either be lodged in person or by mail.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completed ABSTUDY claim form (approved by DEST), signed by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applicant, is the document by which ABSTUDY benefits may be 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unless an interim claim is lodged.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2.1.2.1.2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Date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lodgement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may advise Centrelink that they have an intent to lodge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application.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the application is actually lodged within three months of advising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intent, the application will be deemed to have been lodged on the date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notification of intent. Intent of lodgement of the ABSTUDY claim form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must also meet the closing date specified in 2.1.2.1.3. This includes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claim being accepted where an incorrect or inappropriate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claim for another payment was lodged on time, eg FACS PES, Youth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Allowance, Austudy payment or Assistance for Isolated Children.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2.1.2.1.3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Closing date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claims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table below lists the closing dates for lodgement of ABSTUDY claims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with Centrelink.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If the applicant is applying for.. then the closing date is...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full-year course by the end of the calendar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course of less than one year by the end of the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Testing and Assessment two weeks prior to the start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activity.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table below lists the closing dates for lodgement of PES claims with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Centrelink.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If the applicant is applying for... then the closing date is...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full-year course by 31 March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second semester course by 31 July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course of less than one year 28 days from the commencement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Testing and Assessment two weeks prior to the start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activity.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all cases, claims must be lodged prior to the student discontinuing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2-11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2.1.2.1 How to Lodge a Claim,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2.1.2.1.4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Closing date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additional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information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is no closing date for acceptance of additional information.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2.1.2.1.5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Lodgement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within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prescribed 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a claim is lodged on or before the applicable closing date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(2.1.2.1.3), or where the delegate considers that the claim would, but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circumstances beyond the applicant’s control, have been lodged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applicable closing date, students may receive full benefits in accordance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with their approved entitlements.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applicant must provide a written statement explaining the reason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late lodgement of the claim. Other evidence to the delegate’s satisfaction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may also be requested.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2.1.2.1.6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Before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processing can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occur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Before processing can occur, an ABSTUDY claim form must: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 signed by an eligible applicant (see 2.1.1.1.1, 2.1.1.1.2, 2.1.1.3.1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2.1.1.3.2);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 lodged within the prescribed time (see 2.1.2.1.3).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Applications from residents of remote communities require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signature from only one parent or guardian.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2.1.2.1.7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Benefits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 benefits may be approved for a student: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respect of a year for which there is no ABSTUDY claim form (but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 2.1.2.1.2);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before the claim form has been approved by a delegated officer.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2.1.2.1.8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New form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required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new claim form must be lodged when there is a change of applicant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under 16 years schooling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2-12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2.1.3 Supporting Documentation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claims generally require documentation to support details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provided in the claim. This supporting documentation may include: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proof of enrolment;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proof of age;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proof of income;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Health Care Card; and/or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proof of Australian citizenship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topic covers the types of acceptable documentation and when they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must be presented.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topic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topic is divided into the following sections: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Section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2.1.3.1 Proof of Enrolment 2-13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2.1.3.2 Proof Age 2-15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2.1.3.3 Proof of Income 2-17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2.1.3.4 Health Care Card 2-19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2.1.4.5 Proof of Australian Citizenship 2-20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2-13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2.1.3.1 Proof of Enrolment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2.1.3.1.1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Who must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provide proof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of enrolment?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must provide proof of enrolment if they are studying at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institution other than a secondary school.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2.1.3.1.2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Acceptable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documents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DIFFERENT TO Youth Allowance / AUSTUDY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Acceptable proof of enrolment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original or a photocopy of the institutions enrolment advice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enrolment fee receipt;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HECS liability statement;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identification card (where period of enrolment is specified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card);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proof of registration for Open Learning students.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Note: Courses which are conducted as modules across semesters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calendar years are to be treated in the same way as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articulated study course with continuity of payment (see 4.1.1.7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and 4.1.1.8).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2.1.3.1.3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Period of grace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acceptable proof of enrolment is not provided with an ABSTUDY claim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 required, the documentation must be provided within two weeks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nominated date of commencement of the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Subject to the normal eligibility criteria being met, payments may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commence in the interim for up to two weeks from the date nominated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as the date s/he would commence the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proof of enrolment documents are not provided within the two week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 of grace, payments are to be stopped and an overpayment raised.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2-14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2.1.3.1 Proof of Enrolment,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2.1.3.1.4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Should acceptable proof of enrolment documents be provided after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payments are stopped, the claim should be reassessed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eligible for the full study entitlement 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2-15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2.1.3.2 Proof of 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2.1.3.2.1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Who should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provide proof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of age?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must provide proof of age with their ABSTUDY claims or within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period of grace if they: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are not eligible for one of the ABSTUDY proof of age exemptions (see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2.1.3.2.3);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will be turning 16 years old during the year of study;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will be 16 years or older in the year of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 below for explanations of period of grace and exemptions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proof of age.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2.1.3.2.2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Acceptable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documents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Acceptable proof of age can be an original or certified copy of a: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birth certificate or extract;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driver's licence;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passport;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other government documentation that contains the date of birth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other non-government documentation that contains the date of birth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Students turning 16 years of age during the year of study who are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unable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obtain and provide an official birth certificate may provide a written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statement from their primary school principal attesting to the student’s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date of birth.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2.1.3.2.3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Exemptions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Proof of age is not required for students who: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are continuing students turning 17 years or older in the year of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have previously provided acceptable proof of age,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will be under 16 years throughout the year of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2.1.3.2.4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Period of grace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turning 16 years old during the year of study who do not provide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acceptable proof of age documents with their ABSTUDY claim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required, the documentation must be provided within four weeks (28 days)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the date of initial assessment or by the 16th birthday, whichever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later.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2-16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2.1.3.2 Proof of Age, </w:t>
      </w:r>
      <w:r w:rsidRPr="0075047F">
        <w:rPr>
          <w:rFonts w:ascii="Arial-BoldMT" w:hAnsi="Arial-BoldMT" w:cs="Arial-BoldMT"/>
          <w:b/>
          <w:bCs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2.1.3.2.5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Subject to the normal eligibility criteria being met, payments may commence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the interim for up to four weeks (28 days) from the date of initial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assessment, or up to the student’s 16th birthday, whichever is later.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2.1.3.2.6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Proof of age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provided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proof of age documentation is not provided within four weeks (28 days)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the date of initial assessment (or by a student’s 16th birthday),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 are to be stopped and an overpayment raised.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Centrelink ABSTUDY Manager may approve an extension of time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provide proof of age documentation for an appropriate length of 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this is considered necessary.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2.1.3.2.7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Re-assessment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Should acceptable proof of age documents be provided after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 are stopped, the claim should be reassessed as eligible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full entitlement 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2-17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2.1.3.3 Proof of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2.1.3.3.1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Who should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provide proof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of income?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Prior to payment of Living Allowance (Basic Payment), acceptable proof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income documentation must be provided by: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parents/guardians of a dependent student who is subject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parental income test;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partner of a independent student who is subject to the partner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test.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 2.1.3.3.2 for exemption to the proof of income requirements.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2.1.3.3.2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Exemption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a taxation return has been lodged for the applicable financial year,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proof of income is not required from the parent/guardian or partner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continuing student (ie, where the student is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continuing study in the same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course as a full-time student without interruption from the previous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academic year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). In these cases, parental or partner income will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verified through data matching with the Australian Taxation Office.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details are not required in the following circumstances: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special assessment applies (see 6.3.3);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the applicant for a student who: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. but for reasons of age (i.e, has not reached the minimum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leaving age - see 5.5.1.3), would qualify as an orphan, a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whose parents cannot exercise parental responsibilities or as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homeless student (see 5.3.4.7, 5.3.3.10, 5.5),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. is living under an officially approved substitute care arrangement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(see 5.4).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2-18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2.1.3.3 Proof of Income,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2.1.3.3.3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Acceptable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proof of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Acceptable proof of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Tax Assessment Notice from the Australian Taxation Office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financial year prior to the year of study;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Group Certificate(s) accompanied by a statutory declaration or letter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an accountant, stating the Group Certificates represent all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received in the financial year prior to the year of study;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copy of taxation returns;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statement of income from an employer or accountant;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statement of income from Centrelink;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income earned in a foreign country, a statement of salary or 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records from an employer or, in their absence, a statutory declaration;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statutory declaration from a partner or parent/guardian who has no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or no other proof of income.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2.1.3.3.4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Provision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documentation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Documentation may be supplied as follows: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Tax Assessment Notices - photocopies are acceptable;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original document(s) may be mailed in with the claim, in which case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certified copies will be taken of the document(s) which will then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returned to the client;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original document(s) and the claim may be taken by the client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Centrelink.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Copies of the document(s) will be taken and the originals will be returned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customer.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Issued December 2002 ABSTUDY 2003 Page 2-19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2.1.3.4 Health Care Card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2.1.3.4.1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Who should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provide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Health Care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Card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When making application for ABSTUDY, proof that the parent or partner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a holder of a current Health Care Card is accepted for special 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(see 6.3.3.2).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2.1.3.4.2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Provision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proof of Health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Care Card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Parents and partners may prove that they hold a current Health Care Card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by either: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taking the Health Care Card with the claim to a Centrelink Customer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Service Centre,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sending a photocopy of the Health Care Card that clearly shows the dates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entitlement.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Original documents posted with claims will be photocopied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returned to clients.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2-20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2.1.3.5 Proof of Australian Citizenship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2.1.3.5.1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Who must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provide proof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citizenship?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must provide proof of Australian citizenship if they are a new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2.1.3.5.2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Acceptable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documents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Acceptable proof of Australian citizenship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birth certificate or extract;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passport;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other government documentation that contains details of 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2.1.3.5.3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Provision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documentation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Documentation may be supplied as follows: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original birth certificate or extract;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Australian citizenship certificate or official copy.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3-1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3 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Table of Contents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 Eligibility ..................................................................................................................................3-1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3.1 Eligibility ...................................................................................................................... 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3.2 Awards ........................................................................................................................ 17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3-2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3.1 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lastRenderedPageBreak/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covers the criteria required for a student to be eligible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contains the following topics: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3.1.1 General Eligibility Criteria 3-3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3.1.2 Aboriginality or Torres Strait Islander 3-5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3.1.3 Introduction to Approved Study 3-9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3.1.4 Other Financial Assistance 3-10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3-3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3.1.1 General Eligibility Criteria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3.1.1.1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General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criteria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general ABSTUDY eligibility criteria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is an Australian citizen;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is an Australian Aboriginal or Torres Strait Islander person;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is enrolled in an approved course;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is not receiving or will not receive any other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assistance to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Enrolment must be for the current academic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Different to Youth Allowance: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 residency requirements.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3.1.1.2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Definition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Aboriginality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or Torres Strait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Islander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be eligible for ABSTUDY assistance a student must be an Australian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Aboriginal or Torres Strait Islander person in accordance with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definition which requires that the student: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be of Aboriginal or Torres Strait Islander descent;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identify as an Aboriginal or Torres Strait Islander;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 accepted as an Aboriginal or Torres Strait Islander person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community in which s/he lives or did live.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3.1.1.3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Approved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must be studying: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at an approved education institution;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an approved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See 4.1 for detailed explanation on approved and non 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courses.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all awards other than Part-time Awards, Student in Lawful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Custody Awards and Testing and Assessment Awards,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approved course must also be taken on a full-time basis, although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are workload concessions for certain groups of students (see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4.4.2).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3-4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3.1.1 General Eligibility Criteria, </w:t>
      </w:r>
      <w:r w:rsidRPr="0075047F">
        <w:rPr>
          <w:rFonts w:ascii="Arial-BoldMT" w:hAnsi="Arial-BoldMT" w:cs="Arial-BoldMT"/>
          <w:b/>
          <w:bCs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3.1.1.4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Other 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Except for some pensioners, students are not eligible for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assistance if they receive other government assistance for education,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training or study, whether paid directly to the student or as a wage subsidy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an employer (see 3.1.4).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If, however, a student receives income support to undertake full-time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in the nature of a wage, salary or Living Allowance from a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nongovernment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employer during the period of study, the financial support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received is treated as income for income testing purposes (see 6.1.1).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3-5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3.1.2 Aboriginality or Torres Strait Islander 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be considered as eligible for ABSTUDY assistance, applicants must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first establish Aboriginality or Torres Strait Islander status.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topic covers the establishment of Aboriginality or Torres Strait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Islander status.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topic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topic is divided into the following sections: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Section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3.1.2.1 Establishing Aboriginality or Torres Strait Islander 3-6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3.1.2.2 Aboriginality or Torres Strait Islander Evidence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Requirements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3-7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3-6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3.1.2.1 Establishing Aboriginality or Torres Strait Islander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3.1.2.1.1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Declaration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Aboriginality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or Torres Strait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Islander 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Declaration on the claim form will normally be sufficient to assess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as an Australian Aboriginal or Torres Strait Islander person.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3-7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3.1.2.2 Aboriginality or Torres Strait Islander Evidence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Requirements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3.1.2.3.1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Evidence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Aboriginality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or Torres Strait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Islander 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uncertainty exists as to the Aboriginality or Torres Strait Islander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status of the student, evidence will be required to establish that s/he is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Australian Aboriginal or Torres Strait Islander person in accordance with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all three parts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the ABSTUDY definition (see 3.1.1.2 Definition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Aboriginality or Torres Strait Islander).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onus is on the applicant to establish Aboriginality or Torres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Strait Islander.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3.1.2.3.2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Acceptable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evidence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following documentation is acceptable as evidence in accordance with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definition: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Aboriginal or Torres Strait Islander descent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Birth records or genealogies verified by a suitable authority as relevant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to 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records are not available, a letter signed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Chairperson of an Aboriginal or Torres Strait Islander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incorporated organisation may be accepted.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Identification as an Aboriginal or Torres Strait Islander person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affirmation should be signed by the student, declaring that s/he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identifies as an Australian Aboriginal or Torres Strait Islander person.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Acceptance as an Aboriginal or Torres Strait Islander person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Confirmation in writing with the Corporate Seal from the Chairperson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the Aboriginal or Torres Strait Islander incorporated organisation in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community in which the student lives or has previously lived.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3-8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3.1.2.2 Aboriginality or Torres Strait Islander Evidence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Requirements, 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3.1.2.4.5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Review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query cases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Outstanding Aboriginality or Torres Strait Islander query cases are to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reviewed within two months of the date of the initial advice. The review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must determine whether: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acceptable evidence has been provided and therefore Aboriginality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Torres Strait Islander can be established;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acceptable evidence has not or cannot be provided and Aboriginality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Torres Strait Islander cannot be established;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extension of up to one month is required for the applicant to obtain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acceptable evidence.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Applicants may remain in receipt of ABTSUDY for the duration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investigation.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3.1.2.4.6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Aboriginality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or Torres Strait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Islander 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is established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If, at the conclusion of the review, a student's Aboriginality or Torres Strait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Islander status is established: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eligibility is confirmed and benefits continue uninterrupted, or benefits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begin and back-payment is made;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applicant is advised in writing of the decision and of the effect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entitlements.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3.1.2.4.7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If Aboriginality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or Torres Strait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Islander 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established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If, at the conclusion of the review, a student's Aboriginality or Torres Strait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Islander status is not established: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eligibility is revoked;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application is made ineligible;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overpayment is raised, if required;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applicant is advised in writing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the decision and the reason for the decision,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- the effect on entitlement, including overpayment result,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reconsideration provisions…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3-9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3.1.3 Introduction to Approved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be eligible for ABSTUDY assistance an applicant must be enrolled in,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undertaking, an approved course (see 4.1.1) at an approved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institution (see 4.2.1 for Schooling and 4.3.1 for Tertiary).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requirements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 4 of these Guidelines covers in detail the study requirements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eligibility.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3-10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3.1.4 Other Financial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general, students will not be eligible for ABSTUDY allowances if they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are receiving financial assistance from another government department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authority, such as: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other Commonwealth student assistance schemes,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Commonwealth or State/Territory government study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through training schemes, scholarships, bursaries, cadetships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similar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are, however, some exceptions, such as students receiving pensions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non-employees receiving government funded scholarships. This topic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covers the eligibility or ineligibility of students in receipt of one or more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these other sources of government financial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topic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topic is divided into the following sections: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Section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3.1.4.1 Other Commonwealth Student Assistance Schemes 3-11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3.1.4.2 Other Government Assistance to Study 3-12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3.1.4.3 Other Income Support Schemes 3-16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3-11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3.1.4.1 Other Commonwealth Student Assistance Schemes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3.1.4.1.1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Commonwealth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schemes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are several Commonwealth Government schemes that provide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financial assistance for students who study approved courses.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3.1.4.1.2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DIFFERENT TO Youth Allowance/Austudy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are generally ineligible for ABSTUDY assistance if they receive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another form of Commonwealth Government assistance to study, such as: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Youth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Austudy payment;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Assistance for Isolated Children (AIC);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Veterans' Children Education Scheme (VCES);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Apprenticeships/Traineeships that are full time (excluding NAAP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participants see 3.1.4.2.3);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Community Development Employment Projects (CDEP) for study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training.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One exception relates to students receiving Youth Allowance who may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eligible for ABSTUDY part-time entitlements (see 3.1.4.2.6).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3-12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lastRenderedPageBreak/>
        <w:t>3.1.4.2 Other Government Assistance to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3.1.4.2.1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Introduction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Several Commonwealth and State/Territory government schemes provide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financial assistance for people to train, including assistance for formal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 related to the training.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3.1.4.2.2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Duplicate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similar benefits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Persons who are receiving training assistance for formal study or are assisted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through a Commonwealth or State/Territory government wage subsidy to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employer, are ineligible for ABSTUDY. This includes training schemes,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scholarships, bursaries, cadetships and any similar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Note: Students may receive assistance through either ABSTUDY 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training programme, but not both.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Full-time apprentices and trainees are not eligible for ABSTUDY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(see 3.1.4.2.4). This does not apply to students in receipts of Aboriginal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 Based Traineeships (ASBTs). (see 4.2.2.1.4)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3.1.4.2.3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Apprenticeship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 Access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Programme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Full-time New Apprenticeships Access Programme participants are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excluded from ABSTUDY assistance, however, they are not eligible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Incidentals Allowance as participants are not required to meet any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fees or charges (see 4.1.3).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3.1.4.2.4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Students who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are full-time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apprentices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trainees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cannot get ABSTUDY if s/he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employed as an apprentice or trainee under a training agreement,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regardless of whether or not the agreement is under the former awardbased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system or under the new apprenticeship arrangements;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engaged in the apprenticeship or traineeship on a full-time basis, ie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her/his hours of employment, including the training component, are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less than the usual hours of employment for a full-time apprenticeship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trainee in the industry or occupation involved.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3-13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3.1.4.2 Other Government Assistance to Study,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3.1.4.2.5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Benefits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duplicated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may be payable where the student is undertaking additional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studies not related to the course for which the student is receiving 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government assistance to study. That is, if the studies are in a field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unrelated to the field of the traineeship and are being pursued in addition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studies required under the traineeship.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3-14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lastRenderedPageBreak/>
        <w:t xml:space="preserve">3.1.4.2 Other Government Assistance to Study,,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3.1.4.2.6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Date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ineligibility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receiving study assistance from Commonwealth or State/Territory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governments are ineligible for ABSTUDY assistance, including Fares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Allowance, from the date that assistance commences or an agreement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signed whichever is the earlier.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Scholarships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are exceptions to this rule for some scholarships. Students holding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State/Territory government scholarships can receive ABSTUDY provided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they are not an employee of the government agency awarding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scholarship. This does not include periods for which the student is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employee for the purposes of work experience. The value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scholarship will, however, be counted as income when assessing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student’s Living Allowance entitlement. Tuition fees and HECS paid on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student’s behalf direct to an education provider are not counted as income.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they are paid direct to the student however, they are counted as income.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Note 1: Whilst the receipt of the scholarship will not preclude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scholarship holder from receiving some ABSTUDY benefits, all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scholarship funds received by the scholarship holder will be considered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as income for ABSTUDY purposes. This includes the Neville Bonner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Scholarship, the Rural Australia Medical Undergraduate Scholarship,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the Rotary Foundation Ambassadorial Scholarship and the Long Tan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Bursary.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Note 2: This does not apply to secondary students awarded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approved independent boarding school scholarship (see 4.2.1.1)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outlined at 5.2.3.12.1.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CDEP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is also an exception for students receiving Community Development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Employment Projects (CDEP) assistance for employment. Students may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receive ABSTUDY Living Allowance and supplementary benefits whilst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receiving CDEP if the CDEP payment is soley for employment and not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 and training. Full-time independent students in receipt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CDEP wage for employment are income assessed for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eligibility.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Part-time award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may be eligible for ABSTUDY part-time entitlements if they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studying part-time and receiving a Family and Community Services (FaCS)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support payment such as Youth Allowance or Newstart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3-15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3.1.4.2 Other Government Assistance to Study,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3.1.4.2.7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Date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commencement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of 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assistance should be taken as commencing at the point at which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begins study under the programme or the date an agreement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signed, whichever is the earlier. For School Based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Traineeships/Apprenticeships see 4.2.2.1.4.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3-16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3.1.4.3 Other Income Support Schemes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3.1.4.3.1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 support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who is receiving assistance under Commonwealth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support such as a social security pension or allowance may meet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eligibility criteria for some ABSTUDY assistance. The student may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not, however, receive ABSTUDY Living Allowance and income support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another government source concurrently.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3.1.4.3.2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Transferring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from FaCS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payment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 7.3.5.6 to 7.3.5.12 for information about when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commences for clients transferring from a FaCS income support benefit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Recipients of a FaCS benefit who are studying part-time may be eligible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the ABSTUDY Part-time Award.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3.1.4.3.3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Pensioner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Pensioners studying full-time may retain their pension but are not entitled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ABSTUDY Living Allowance. They may, however, qualify for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Pensioner Education Supplement (see 7.6).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Some part-time pensioner students may also be eligible for the Pensioner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 Supplement if the workload concession applies (see 4.4.2.4).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3-17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3.2 Awards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awards relate to students’ level of study and the entitlements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allowances for which students are eligible.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are seven awards available to eligible ABSTUDY applicants. They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Schooling A,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Schooling B,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Tertiary,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Part-time,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Testing and Assessment,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Masters and Doctorate,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in Lawful Custody.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topic covers the specific eligibility criteria needed to qualify for each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award. It also lists the benefits that the applicant may be entitled to under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that award.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full details of the benefits to which a student is entitled, see Part 7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these Guidelines.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contains the following topics: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3.2.1 Specific Eligibility Criteria 3-18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3.2.2 Table of Available Benefits Per Award 3-28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3-18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3.2.1 Specific Eligibility Criteria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Eligibility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are eligible for an ABSTUDY award if they meet: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general ABSTUDY eligibility criteria (see 3.1.1.1);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eligibility criteria for the type of award for which they are applying.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topic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topic is divided into the following sections: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Section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3.2.1.1 Schooling A Award 3-19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3.2.1.2 Schooling B Award 3-20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3.2.1.3 Tertiary Award 3-21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3.2.1.4 Part-time Award 3-22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3.2.1.5 Testing and Assessment Award 3-23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3.2.1.6 Masters and Doctorate Award 3-24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3.2.1.7 Student in Lawful Custody Award 3-26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3.2.1.8 Concurrent Awards 3-27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3-19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3.2.1.1 Schooling A Award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3.2.1.1.1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is eligible for a Schooling A Award if s/he meets the general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eligibility criteria (see 3.1.1) and lives in Australia while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studying or is eligible for assistance under the Overseas Study provisions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(see 4.5), and: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15 years or younger and is either living at home or is not approved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living away from home or independent rates and is studying a fulltime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secondary course;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a full-time primary school student aged 14 years of age or more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 January in the year of study and is living at home.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3.2.1.1.2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Benefits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approved for a Schooling A Award may be entitled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following benefits: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 Term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 Fees Allowance;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assistance with travel, meals and accommodation costs for distance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education/correspondence students to attend residential schools.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3-20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3.2.1.2 Schooling B Award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3.2.1.2.1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is eligible for a Schooling B Award if s/he meets the general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eligibility criteria (see 3.1.1) and lives in Australia while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studying or is eligible for assistance under the Overseas Study provisions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(see 4.5), and: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16 years of age or older and is undertaking an approved course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full-time primary studies, or full-time secondary studies;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under 16 years of age and has been approved for the away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home or independent rates of Living Allowance and Rent Assistance,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Remote Area Allowance and Pharmaceutical Allowance, where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applicable;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15 years and in State Care.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Also see Chapter 4 for attendance requirements.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3.2.1.2.2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Benefits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approved for a Schooling B Award may be entitled to one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more of the following benefits: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Living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Pensioner Education Supplement;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 Fees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Fares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Orientation and special purpose visits;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Away-from-base assistance for distance education/correspondence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to attend residential schools;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Incidentals Allowance (where student is 18 years or over at 1 January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the year of study);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 16 Boarding Supplement;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Rent Assistance;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Remote Area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Pharmaceutical Allowance;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Additional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who are turning 16 years old during the year may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entitled to School Term Allowance under the Schooling A Award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paid on a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 xml:space="preserve">pro rata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basis up to their 16th birthday.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3-21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3.2.1.3 Tertiary Award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3.2.1.3.1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is eligible for a Tertiary Award if s/he meets the general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eligibility (see 3.1.1), and: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studying a full-time post-secondary course;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has reached the minimum school leaving age as defined by the relevant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State/Territory education authority (or has provided evidence that s/he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has been granted exemption from the State/Territory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authority in order to attend a TAFE or another tertiary institution);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studying a full-time workload;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making satisfactory progress;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lives in Australia while studying or is eligible for assistance under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Overseas Study provisions (see 4.5).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3.2.1.3.2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Benefits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approved for a Tertiary Award may be entitled to one or more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following benefits: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Living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Pensioner Education Supplement;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Incidentals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Additional Incidentals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Fares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Rent Assistance;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Remote Area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Pharmaceutical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Orientation and special purpose visits;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Away-from-base assistance;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Additional Assistance;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Supplement.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 the Centrelink booklet ‘A guide to Commonwealth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payments’ 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3-22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3.2.1.4 Part-time Award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3.2.1.4.1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is eligible for a Part-time Award if s/he meets the general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eligibility criteria (see 3.1.1), and lives in Australia while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studying or is eligible for assistance under the Overseas Study provisions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(see 4.5) and: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studying a post-secondary course;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not studying a full-time workload;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18 years or older at 1 January in the year of study;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studying a secondary course;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not studying a full-time workload.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3.21.4.2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Benefits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approved for a Part-time Award may be entitled to the following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benefits: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Incidentals Allowance (not including Additional Incidentals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Away-from-base assistance;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Fares Allowance to attend Away-from-base activities.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tertiary student approved for the Part-time Award may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entitled to Living Allowance if s/he loses her/his income while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attending an Away-from-base activity (see 7.10.3.3).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3-23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3.2.1.5 Testing and Assessment Award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3.2.1.5.1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person is eligible for a Testing and Assessment Award if s/he meets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general eligibility criteria (see 3.1.1), and: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seeks to enrol in an approved tertiary course and is required to 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away from her/his normal place of residence to attend a selection 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an interview to determine suitability for, and acceptance into,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course, where such a test/interview is a normal requirement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admission to the course;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is unable to be assessed from previous study (see 7.10.4.3.);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not receiving or will not receive any other significant form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financial assistance for the test/interview.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3.2.1.5.2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Limit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Applicants may be assisted to attend a maximum of two testing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assessment programmes in a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3.2.1.5.3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Benefits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approved for Testing and Assessment Award may be entitled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the following benefits: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Fares Allowance,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Away-from-base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3-24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3.2.1.6 Masters and Doctorate Award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3.2.1.6.1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conditions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allowances for the Masters and Doctorate Award are based on those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which apply for the Australian Postgraduate Award (APA).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3.2.1.6.2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is eligible for a Masters and Doctorate Award if s/he meets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general ABSTUDY eligibility criteria (see 3.1.1), and: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enrolled in an approved Masters degree or Doctorate (PhD) course;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lives in Australia while studying or is eligible for assistance under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Overseas Study provisions (see 4.5).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Part-time Masters and Doctorate students are entitled to apply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ABSTUDY Part-time Award.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3.2.1.6.3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approved course is a full-time course for which a Masters or Doctorate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degree is offered by an approved higher education institution.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3.2.1.6.4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Non 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Other postgraduate courses, such as the following, do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qualify for this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Award: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Masters qualifying course;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Postgraduate Diploma, eg Diploma of Education;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Postgraduate Bachelor Degree, eg Bachelor of Letters.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in such courses may apply for benefits under the Tertiary Award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the Part-time Award.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3-25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3.2.1.6 Masters and Doctorate Award,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3.2.1.6.5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Benefits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approved for an ABSTUDY Masters and Doctorate Award may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 entitled to: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Living Allowance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or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Pensioner Education Supplement;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Incidentals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Additional Incidentals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Thesis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Assistance to pay Higher Education Contribution Scheme (HECS)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commitment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or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compulsory course fees;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Relocation Allowance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or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Fares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Away-from-base assistance;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Additional Assistance;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Supplement.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 the Centrelink booklet ‘A guide to Commonwealth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payments’ 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3-26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3.2.1.7 Student in Lawful Custody Award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3.2.1.7.1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is eligible for this award if s/he meets the general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eligibility criteria (see 3.1.1), and: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in lawful custody for a period of more than two weeks (see 5.7.1.1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definition);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studying a suitably approved course (see 5.7.1.3).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3.2.1.7.2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Benefits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approved for the Students in Lawful Custody Award may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entitled to the following benefits: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Lawful Custody Allowance; and/or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Away-from-base assistance (where permission has been given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correctional institution for the student to attend).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3-27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3.2.1.8 Concurrent Awards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3.2.1.8.1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Number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awards that can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be held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 normal circumstances a student can hold only one Award at any one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time. However, a student may hold two awards concurrently (apart from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Testing and Assessment Award) providing only one of the awards pays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Living Allowance or the Pensioner Education Supplement. See 7.7.3.1.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 also Coherent Course Sequence, 4.4.2.1.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3.2.1.8.2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Benefits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Benefits in respect of each Award are not affected by the concurrent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award.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3.2.1.8.3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Example 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A tertiary student who is studying two approved courses, each on a parttime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basis, will be entitled to: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Incidentals Allowance for each award according to the length of each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course;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Away-from-base entitlements for approved activities required for each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3.2.1.8.4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Example 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A 16 year old secondary student who is receiving Living Allowance under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the Schooling B Award may also receive fares and Away-from-base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entitlements under the Testing and Assessment Award to attend a selection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test or interview required for admission to a tertiary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3-28 ABSTUDY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3.2.2 Table of Available Benefits Per Award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3.2.1.1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Benefits per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award table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table lists all the benefits that are available to eligible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and to which award(s) they relate. It is designed to be used as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checklist to ensure that each applicant’s entitlement has been fully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assessed.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does not mean that every applicant who is eligible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particular award is automatically entitled to all the benefits listed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that award.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3.2.1.2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Abbreviations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Awards are: A for Schooling A, B for Schooling B, T for Tertiary, P/t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Part-time, T/A for Travel Allowance, M/D for Masters and Doctorates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S/LC for Students in Lawful Custody.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Benefit ABSTUDY Awards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 B T P/t T/A M/D S/LC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19"/>
          <w:szCs w:val="19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School Term Allowance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19"/>
          <w:szCs w:val="19"/>
          <w:lang w:eastAsia="en-AU"/>
        </w:rPr>
        <w:t>YES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19"/>
          <w:szCs w:val="19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Living Allowance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19"/>
          <w:szCs w:val="19"/>
          <w:lang w:eastAsia="en-AU"/>
        </w:rPr>
        <w:t>YES YES YES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19"/>
          <w:szCs w:val="19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Pensioner Education Supplement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19"/>
          <w:szCs w:val="19"/>
          <w:lang w:eastAsia="en-AU"/>
        </w:rPr>
        <w:t>YES YES YES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19"/>
          <w:szCs w:val="19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School Fees Allowance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19"/>
          <w:szCs w:val="19"/>
          <w:lang w:eastAsia="en-AU"/>
        </w:rPr>
        <w:t>YES YES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19"/>
          <w:szCs w:val="19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Incidentals Allowance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19"/>
          <w:szCs w:val="19"/>
          <w:lang w:eastAsia="en-AU"/>
        </w:rPr>
        <w:t>YES YES YES YES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19"/>
          <w:szCs w:val="19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Additional Incidentals Allowance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19"/>
          <w:szCs w:val="19"/>
          <w:lang w:eastAsia="en-AU"/>
        </w:rPr>
        <w:t>YES YES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19"/>
          <w:szCs w:val="19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Lawful Custody Allowance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19"/>
          <w:szCs w:val="19"/>
          <w:lang w:eastAsia="en-AU"/>
        </w:rPr>
        <w:t>YES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19"/>
          <w:szCs w:val="19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Rent Assistance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19"/>
          <w:szCs w:val="19"/>
          <w:lang w:eastAsia="en-AU"/>
        </w:rPr>
        <w:t>YES YES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19"/>
          <w:szCs w:val="19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Fares Allowance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19"/>
          <w:szCs w:val="19"/>
          <w:lang w:eastAsia="en-AU"/>
        </w:rPr>
        <w:t>YES YES YES YES YES YES YES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19"/>
          <w:szCs w:val="19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Orientation and special purpose visits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19"/>
          <w:szCs w:val="19"/>
          <w:lang w:eastAsia="en-AU"/>
        </w:rPr>
        <w:t>YES YES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19"/>
          <w:szCs w:val="19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Residential schools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19"/>
          <w:szCs w:val="19"/>
          <w:lang w:eastAsia="en-AU"/>
        </w:rPr>
        <w:t>YES YES YES YES YES YES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19"/>
          <w:szCs w:val="19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Other Away-from-base assistance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19"/>
          <w:szCs w:val="19"/>
          <w:lang w:eastAsia="en-AU"/>
        </w:rPr>
        <w:t>YES YES YES YES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19"/>
          <w:szCs w:val="19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Relocation Allowance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19"/>
          <w:szCs w:val="19"/>
          <w:lang w:eastAsia="en-AU"/>
        </w:rPr>
        <w:t>YES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19"/>
          <w:szCs w:val="19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Thesis Allowance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19"/>
          <w:szCs w:val="19"/>
          <w:lang w:eastAsia="en-AU"/>
        </w:rPr>
        <w:t>YES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Assistance to pay HECS commitment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compulsory course fees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19"/>
          <w:szCs w:val="19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19"/>
          <w:szCs w:val="19"/>
          <w:lang w:eastAsia="en-AU"/>
        </w:rPr>
        <w:t>YES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19"/>
          <w:szCs w:val="19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Student Financial Supplement Scheme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19"/>
          <w:szCs w:val="19"/>
          <w:lang w:eastAsia="en-AU"/>
        </w:rPr>
        <w:t>YES YES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4 Study Requirements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Table of Contents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 Study Requirements .....................................................................................................1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4.1 Approved Courses of Study ......................................................................................2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4.2 Schooling Award Study ..........................................................................................21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4.3 Tertiary Study .........................................................................................................30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4.4 Workload Concessions............................................................................................46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4.5 Overseas Study........................................................................................................56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4.6 Attendance, Absence and Living Allowance Adjustments.....................................61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4-2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4.1 Approved Courses of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be eligible for ABSTUDY allowances, students must meet certain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requirements regarding courses of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covers approved and non-approved courses of study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 institutions.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covers the following topic: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4.1.1 Approved Courses 4-3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4.1.2 Non Approved Courses 4-9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4.1.3 New Apprenticeships Access Programme 4-11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4.1.4 Study through Open Learning Australia 4-13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4.1.1 Approved 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mainstream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 mainstream course is a course available to all members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Australian community.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 mainstream courses approved under the ‘Determination of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Institutions and Courses’ No 2002/1 (see Appendix 2) are also 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ABSTUDY. The Determination does not specify full or part 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mainstream course being undertaken part-time may still be approved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if it meets all approval criteria except that it cannot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classified as a full-time course (see 4.1.1.3). Students undertaking such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courses can be approved for part-time entitlements.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Approval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Indigenous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special 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of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Different to YA/Austudy Payment for away-from-home entitlements.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Indigenous special courses of study are courses developed with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content designed specifically for Australian Aboriginal and Torres Strait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Islander students. Indigenous special courses of study may be 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subject to the course meeting course requirements below: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 being identified in 4.1.2 Non Approved Courses,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this includes courses which are comprised wholly or substantially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Away-from-base activities (see 4.1.2.2 and 4.1.2.3);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having a vocational education focus; and being either: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a course accredited by an education institution or relevant State/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Territory authority,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a study programme approved by a correctional services authority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a student in lawful custody.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Note: Where there is an equivalent mainstream course, Indigenous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special courses of study are to be approved in the same way as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mainstream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Contibued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4-4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4.1.1 Approved Courses,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Approval as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full-time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part-time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course approved under 4.1.1.1 or 4.1.1.2 in previous paragraphs may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classified as a full-time course if it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higher education course and has a full-time HECS weighting;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non-HECS mainstream course of one year’s duration or longer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involves at least 12 contact hours a week;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non-HECS mainstream course of less than one year’s duration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and involves at least 20 contact hours a week (including work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experience);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non-HECS Indigenous special course and involves at least 20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contact hours a week (including work experience but NOT tutorial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Assistance under ATAS).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course offered by an institution only as a part-time course may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classified as a full-time course if the institution can define a full-time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workload which meets one of the above criteria.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undertaking courses that may be classified as full-time 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may be assessed for full-time student entitlements, subject to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workload and eligibility for workload concessions (see 4.3.2.2).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course must be regarded as a part-time course 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it does not meet one of the above criteria;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full-time workload cannot be defined (courses without attendance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requirements which cannot verify full-time study requirements).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undertaking such courses can be approved only for part-time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entitlements. Workload concessions cannot be applied to such courses.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4.1.1 Approved Courses,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Approval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levels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courses.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accredited secondary school course means a course accredited as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secondary course by the authority responsible for the accreditation of those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courses in the State or Territory in which the course is conducted. These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courses are approved as ‘schooling’ courses under ABSTUDY.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accredited vocational education and training course means a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accredited as a vocational education and training course by the authority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responsible for the accreditation of those courses in the State or Territory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which the course is conducted, and conducted by a Registered Training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Organisation, which includes TAFEs, secondary school, some nongovernment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institutions, and in some circumstances, a higher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institution.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These courses may be ‘schooling’ or ‘tertiary’ courses under ABSTUDY,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depending on their content.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 courses are defined in the ‘Determination of Education Institutions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Courses’ No. 2002/1in Appendix 2.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institutions do not specify a TAFE level (this will particularly be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case in respect of non-government institutions offering vocational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 and training courses), the Course Approvals officer must refer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 documentation such as a course prospectus in addition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Determination at Appendix 2 to assess whether a course should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classified as a ‘secondary’ or a ‘tertiary’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accredited higher education course means a course that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accredited as a higher education course by the authority responsible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the accreditation of those courses in the State or Territory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which the course is conducted;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a higher education institution or a non-government institution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authorised by the law of the State or Territory in which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institution is located to accredit its own higher education courses,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 conducted and accredited as a higher education course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that institution.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These courses are approved as ‘tertiary’ courses under ABSTUDY.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4-6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4.1.1 Approved Courses,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4.1.1.5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Courses which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include both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secondary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tertiary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subjects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a course includes both secondary and tertiary subjects, it should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determined to be either a secondary course or a tertiary course according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criteria set out in 4.2.1.4 for Schooling study and 4.3.1.6 for Tertiary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4.1.1.6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Qualifications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Pathways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(Articulated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short courses)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structure of some qualifications includes modules (or sometimes short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courses) which can be undertaken on a stand alone basis, but also link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together to result in a complete qualification or a part-qualification with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Statement of Attainment award. The length of time to achieve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qualification, which may for example also include bridging programmes,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will vary according to individual requirements and delivery arrangements.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Also see 4.1.1.7.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enrolled in and undertaking parts of a qualification should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enrolled in at least two consecutive semesters which: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have a total duration exceeding 30 weeks;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first course of which is not a late starting course;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has not had a break in study of more than one semester.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meeting these conditions can get ABSTUDY for 12 calendar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months/full calendar year or to the end of the course for longer articulated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short courses.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 4.1.4 Study Through Open Learning Australia.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4.1.1 Approved Courses,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4.1.1.7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Australian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Quality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Training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Framework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Australian Quality Training Framework is the nationally agreed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quality arrangements for the vocational education and training system. 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includes standards for the registration and audit of training organisation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for the issuing of qualifications.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Registered Training Organisations and qualifications and courses meeting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Framework requirements are listed on the National Training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Information Service (</w:t>
      </w:r>
      <w:r w:rsidRPr="0075047F">
        <w:rPr>
          <w:rFonts w:ascii="TimesNewRomanPSMT" w:hAnsi="TimesNewRomanPSMT" w:cs="TimesNewRomanPSMT"/>
          <w:color w:val="0100FF"/>
          <w:sz w:val="23"/>
          <w:szCs w:val="23"/>
          <w:lang w:eastAsia="en-AU"/>
        </w:rPr>
        <w:t>http://www.ntis.gov.au/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). Registered Training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Organisations must have the qualification/course listed in their scope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registration to enable them to issue the qualification or a related Statement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of Attainment.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ensure that students are not disadvantaged by taking courses offered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 the Framework (or by using the flexibility available not to commit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themselves to undertaking the longer course), ABSTUDY time limits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applied to allow the student are the greater of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either: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minimum time plus the additional period where the student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enrolled in any stage or stages with a minimum duration of more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than one year;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unlimited study in any stage or stages with a minimum duration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one year or less.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refers to mainstream courses only and cannot be applied when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assessing Indigenous special courses for approval.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4.1.1.8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Mode of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approved course may be studied by: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attendance at classes;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distance education/correspondence;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mode of study featuring a combination of distance education/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correspondence study and classes (also see 4.1.2.3 Courses comprised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substantially of Away-from-base activities).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4-8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4.1.1 Approved Courses,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4.1.1.9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Short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short course is one not more than 30 weeks in duration, ie the first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last days are not more than 30 weeks apart. This period includes any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holidays and vacations.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doing short courses are normally paid only from the start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finish of the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Special rules apply for students who are undertaking successive short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courses as part of an overall qualification, that is, ‘articulated’ short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courses (see 4.1.1.7 and 4.1.1.8).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4.1.1.10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Late starting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late starting course is not a short course, but is one which: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lasts for more than 30 weeks;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starts between 1 April and 30 June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or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between 1 August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31 December, inclusive.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studying in late starting courses are normally paid only from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start of the course, that is, from the beginning of the pay period which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includes the first day of the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4.1.1.11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Full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full year course is a course that: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lasts for more than 30 weeks;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starts before 1 April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or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between 1 July and 31 July.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studying in full year courses normally study for the whole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academic year. See 7.3.5.1 for the period of entitlement which applies.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lastRenderedPageBreak/>
        <w:t xml:space="preserve">4.1.2 Non Approved Courses,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Non 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following courses are not approved for ABSTUDY: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courses conducted through a non-registered education institution;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non-accredited higher education or TAFE-equivalent 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conducted by private providers,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non-accredited vocational education and training programmes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comprising a sequence of training that consists of modules from 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vocational education training courses.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does not apply to study programmes undertaken by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lawful custody (see 5.7.1.3), Access Programme courses (see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4.1.3) or articulated short courses under the National Framework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Recognition of Training (see 4.1.1.6);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Commonwealth Government funded programmes such as 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mainstream Labour Market Programmes;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community-based strategies;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courses conducted through the Community Development Employment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Projects (CDEP) scheme by the Aboriginal and Torres Strait Islander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Commission (ATSIC);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personal development, recreational or leisure courses, such as general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fitness, weight reduction, martial arts, yoga, make-up, personal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grooming and body-building courses;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courses comprised wholly or substantially of Away-from-base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activities (see 4.1.2.2 and 4.1.2.3).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comprised wholly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of Away-frombase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activities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A course is considered to be comprised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wholly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Away-from-base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activities where there are no course work requirements in addition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Away-from-base activities.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4-10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4.1.2 Non Approved Courses,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comprised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substantially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Away-frombase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activities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A course is considered to be comprised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substantially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Away-from-base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activities where there are minimal course work requirements in addition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Away-from-base activities.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Courses are not considered to be comprised substantially of Away-frombase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activities where there is an ongoing requirement for students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undertake course work throughout their study period, both during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between the Away-from-base activities. Such courses may then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approved if they meet the requirements of 4.1.1.1 or 4.1.1.2.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4.1.3 New Apprenticeships Access Programme (NAAP)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4.1.3.1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Introduction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Commonwealth Government provides pre-vocational training, support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assistance to job seekers who experience barriers to skilled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employment to: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promote equality or opportunity for all Australians to obtain access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vocational training which can offer them a pathway to stable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skilled employment,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recognise that a diverse society should be reflected by a similarly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diverse workforce.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Direct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Programme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funding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applying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Commonwealth funding under the New Apprenticeships Access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Programme (NAAP) is provided to cover only course related costs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(participants are not required to meet any course fees or charges). As all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 costs are paid, students undertaking NAAP courses are not eligible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Incidentals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However, no direct financial assistance is provided to participants under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Programme and students can apply for ABSTUDY assistance 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than Incidentals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Workload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duration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New Apprenticeships Access Programme is tailored to meet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individual needs of the participant and as such, courses will vary in content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duration from student to student. There will be no established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standard course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(however, NAAP courses cannot exceed 26 weeks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duration)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 it would be administratively cumbersome and time-consuming for each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applicant’s course to be individually approved, it has been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decided that NAAP courses be generically approved.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following details should be considered in relation to 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eligibility.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4.1.3.4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Course type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New Apprenticeships Access Programme courses are tertiary level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4-12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4.1.3 New Apprenticeships Access Programme (NAAP),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4.1.3.5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Contact hours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NAAP courses should be considered to have nominal class contact of 20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hours a week (the minimum required for short TAFE-type courses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Indigenous special courses). This value should then be used as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benchmark for assessing whether or not an ABSTUDY applicant meets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scheme’s workload rules: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be considered full-time, students must undertake study involving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at least 15 hours of class contact a week (this load satisfies the 75%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workload rule);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eligible under workload concessions (see 4.4) must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undertake study involving at least 25% workload or 5 hours,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whichever is the greater, a week (for the pensioner and disability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workload concessions) or 66% workload or 13.4 hours, whichever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greater, a week (for the two-thirds workload concession).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4.1.3.6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Duration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NAAP courses run for a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maximum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26 weeks. Eligible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can only be paid assistance for the actual duration of their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(ie, from the beginning of the pay period which includes the first day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course, up to the end of the pay period which includes the last day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course). Not all students will be required to study for the full 26 weeks.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must give information on the length of their course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claim form.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4.1.4 Study through Open Learning Australia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4.1.4.1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Open Learning: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Introduction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"Open Learning" is available through Open Learning Australia (OLA)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which is a broker of distance education from a number of institutions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throughout Australia.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4.1.4.2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Recognition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Open Learning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Open Learning students do not formally enrol in a degree course at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specific institution.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Participating institutions are committed to accepting successfully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completed Open Learning units as credit towards appropriate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qualifications/degrees that students may wish to enter at a later date.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Assessment for Open Learning students is identical to that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internal students.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4-14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4.1.4 Study through Open Learning Australia,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4.1.4.3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Open Learning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Study Units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Centrelink should contact the OLA direct if updates of available units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 received or address details change.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4.1.4.4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Open Learning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study periods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for 2003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are four Open Learning study periods in a year, each extending over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13 weeks. For 2003, these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For Undergraduates:-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First study period </w:t>
      </w:r>
      <w:r w:rsidRPr="0075047F">
        <w:rPr>
          <w:rFonts w:ascii="TimesNewRomanPSMT" w:hAnsi="TimesNewRomanPSMT" w:cs="TimesNewRomanPSMT"/>
          <w:color w:val="000000"/>
          <w:sz w:val="21"/>
          <w:szCs w:val="21"/>
          <w:lang w:eastAsia="en-AU"/>
        </w:rPr>
        <w:t>From 03 March 2003 to 30 May 2003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Second Study Period </w:t>
      </w:r>
      <w:r w:rsidRPr="0075047F">
        <w:rPr>
          <w:rFonts w:ascii="TimesNewRomanPSMT" w:hAnsi="TimesNewRomanPSMT" w:cs="TimesNewRomanPSMT"/>
          <w:color w:val="000000"/>
          <w:sz w:val="21"/>
          <w:szCs w:val="21"/>
          <w:lang w:eastAsia="en-AU"/>
        </w:rPr>
        <w:t>From 02 June 2003 to 29 August 2003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Third Study Period </w:t>
      </w:r>
      <w:r w:rsidRPr="0075047F">
        <w:rPr>
          <w:rFonts w:ascii="TimesNewRomanPSMT" w:hAnsi="TimesNewRomanPSMT" w:cs="TimesNewRomanPSMT"/>
          <w:color w:val="000000"/>
          <w:sz w:val="21"/>
          <w:szCs w:val="21"/>
          <w:lang w:eastAsia="en-AU"/>
        </w:rPr>
        <w:t>From 01 September 2003 to 28 November 2003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Fourth Study Period </w:t>
      </w:r>
      <w:r w:rsidRPr="0075047F">
        <w:rPr>
          <w:rFonts w:ascii="TimesNewRomanPSMT" w:hAnsi="TimesNewRomanPSMT" w:cs="TimesNewRomanPSMT"/>
          <w:color w:val="000000"/>
          <w:sz w:val="21"/>
          <w:szCs w:val="21"/>
          <w:lang w:eastAsia="en-AU"/>
        </w:rPr>
        <w:t>From 01 December 2003 to 27 February 2004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For Postgraduates and Professional Studies:-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Session 1 </w:t>
      </w:r>
      <w:r w:rsidRPr="0075047F">
        <w:rPr>
          <w:rFonts w:ascii="TimesNewRomanPSMT" w:hAnsi="TimesNewRomanPSMT" w:cs="TimesNewRomanPSMT"/>
          <w:color w:val="000000"/>
          <w:sz w:val="21"/>
          <w:szCs w:val="21"/>
          <w:lang w:eastAsia="en-AU"/>
        </w:rPr>
        <w:t>From 03 March 2002 to 06 June 2003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Session 2 </w:t>
      </w:r>
      <w:r w:rsidRPr="0075047F">
        <w:rPr>
          <w:rFonts w:ascii="TimesNewRomanPSMT" w:hAnsi="TimesNewRomanPSMT" w:cs="TimesNewRomanPSMT"/>
          <w:color w:val="000000"/>
          <w:sz w:val="21"/>
          <w:szCs w:val="21"/>
          <w:lang w:eastAsia="en-AU"/>
        </w:rPr>
        <w:t>From 21 July 2002 to 24 October 2003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Session 3 </w:t>
      </w:r>
      <w:r w:rsidRPr="0075047F">
        <w:rPr>
          <w:rFonts w:ascii="TimesNewRomanPSMT" w:hAnsi="TimesNewRomanPSMT" w:cs="TimesNewRomanPSMT"/>
          <w:color w:val="000000"/>
          <w:sz w:val="21"/>
          <w:szCs w:val="21"/>
          <w:lang w:eastAsia="en-AU"/>
        </w:rPr>
        <w:t>From 01 December 2003 to 27 February 2004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4-15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4.1.4 Study through Open Learning Australia,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4.1.4.5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Normal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full-time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workload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Generally, university level units offered by OLA have a credit weighting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1/8 or 0.125 of a normal full time workload for single units or 1/4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double units or a weighting of 0.25.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Units with a credit weighting of 0.25 will generally run for two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consecutive study periods of thirteen weeks each.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OLA also offers Vocational Education and Training (VET) modules.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purposes the normal full time workload for an OLA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undertaking VET modules is 214 hours in a single study 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4.1.4.6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minimum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workload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University level units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will normally need to register in and undertake at least two single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Open Learning units in any one study period to receive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Units with a credit weighting of 0.125 will be identified by a 2 number unit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code, (eg PSY11) and will generally run for one study period of 13 weeks.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Generally a student would need to register in and undertake at least 2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these units within any one study period to receive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Units with a credit weighting of 0.25 are identified by a 3 number unit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code, (eg FRE112) and will generally run for two consecutive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periods of thirteen weeks each, but can range up to 39 weeks. Generally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would need to register in and undertake at least 1 additional unit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study period to receive assistance for that study 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VET modules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who undertake OLA VET modules equivalent to 160 hours per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 period may be eligible to receive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Note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: The unit registration of students over two or more study periods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 averaged across the study periods.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4-16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4.1.4 Study through Open Learning Australia,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4.1.4.7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minimum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workload - sole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parent/student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with disabilities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workload concessions for sole parent pensioners and students with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disabilities also applies to Open Learning students. Students meeting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requirements of the concession can receive assistance as long as they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at least 25% of the normal full-time workload, ie one university level unit 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VET modules equivalent to 54 hours in a study 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4.1.4.8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period/s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eligible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Open Learning study is to be treated as study in a ‘full year’ course.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assessment of entitlement periods will not significantly differ from that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conventional university full-year courses. The following tables set out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periods for which ABSTUDY can be paid to students who meet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workload and other eligibility requirements including the requirements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concerning commencement date of assistance, see 7.3.5.1.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4.1.4.9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Workload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confirmation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following table sets out payment periods for students undertaking two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units in a study 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If the student studies two units in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study period: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then ABSTUDY can be paid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the period*: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four and one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(across two calendar years)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 January to end of study period 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one and two 1 January to end of study period 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one, two and three the full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one, two, three and four the full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two and three beginning of study period 2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31 December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two and three and four beginning of study period 2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31 December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one, three and four study period 1 and from beginning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study period 3 to 31 December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three and four beginning of study period 3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31 December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 1: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studying in the 4th study period must have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situation reassessed by Centrelink for the next period/year to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paid after 31 December.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 2: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Consideration must be given to whether there has been a break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study, see 7.3.5.4.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4-17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4.1.4 Study through Open Learning Australia,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4.1.4.10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Two units in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single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period or in two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non-consecutive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periods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Assistance is also available to students who undertake at least two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university level units in only one study period, or in two non-consecutive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 periods. In these cases assistance is restricted to the actual duration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the study period/s involved.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4.1.4.11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undertaking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three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following table sets out payment periods for students undertaking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three or more university level units in a study 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or more units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 study 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If the student studies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three units in a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period: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then ABSTUDY can be paid for the period: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one (only) 1 January to end of study period 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one and two the full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one, two and three the full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one, two, three and four the full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one and three the full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one, three and four the full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one and four 1 January to end of study period 1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beginning of study period 4 to 31 December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two (only) beginning of study period 2 to 31 December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two and three beginning of study period 2 to 31 December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two, three and four beginning of study period 2 to 31 December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two and four beginning of study period 2 to 31 December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three (only) beginning of study period 3 to 31 December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three and four beginning of study period 3 to 31 December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four (only) beginning of study period 4 to 31 December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 1: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studying after 31 December in the fourth study 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must have their situation reassessed by Centrelink for the next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period/year.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 2: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Consideration must be given to whether there has been a break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study, see 7.3.5.4.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4-18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4.1.4 Study through Open Learning Australia,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4.14.12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Assistance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payable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exam periods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Eligible students can receive assistance for study in the relevant exam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period/s. Examinations are generally held during the weeks following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end of the Open Learning study periods. However, some institutions delay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exams until later in the year. ABSTUDY is payable for examination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periods and for ease of administration these are considered to be the three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weeks immediately following the end of the relevant study 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Eligible students can receive ABSTUDY up to and including the last day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the exam 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4.1.4.13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Continuation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payments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one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period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next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ABSTUDY purposes, it is not necessary for students to register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Open Learning study for study periods in advance. The continuation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assistance from one study period to the next is based initially on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student’s stated intention to study in the next period in the required number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units and later confirmation of their formal registration (see 7.3.8.3.).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OLA does not require students to register for study in more than one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 at the same time.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 should continue unbroken into the next study period if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proposed workload is acceptable, but will again be subject to confirmation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formal registration for that 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who undertake three university level units in the second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 do not have to study in the third period for payments to continue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through to 31 December in the year of study. However, a student who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undertook two university level units, or VET level study, in the second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 period would need to study in the third period to get assistance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31 December in the year of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4-19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4.1.4 Study through Open Learning Australia,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4.1.4.14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continuing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study into 2003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from the fourth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study period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fourth study period starts in December and extends through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following year. . Students studying in the fourth study period can only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receive ABSTUDY for that year up until 31 December of that year.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receive assistance in the next year, students will have to complete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applicable Centrelink form. Where this is done, and eligibility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maintained for the duration of the fourth period, payment can be made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period 1 January to the end of the fourth examination period.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must register for the required number of units/modules in the first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 of the new year for payments to continue after this time.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4.1.4.15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Closing date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applications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receive full benefit, the following application closing dates apply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Open Learning students (unless extenuating circumstances apply):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If student first applies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ABSTUDY for study period: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then the closing date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application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one 30 May 2003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two 29 August 2003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three 28 November 2003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four 27 February 2004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4-20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4.1.4 Study through Open Learning Australia,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4.1.4.16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Workload: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concurrent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Open Learning/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conventional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may be cases where students enrol as conventional internal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external students, and also undertake one or more Open Learning units.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the first instance, eligibility should be assessed for each form of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would be eligible if the normal workload requirement is met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either the conventional course or in Open Learning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an institution accepts Open Learning study as part of the student’s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primary course, the amount of work in both modes of study may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combined. The student must provide a letter from the academic registrar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(or equivalent officer) of the institution confirming that the successful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Open Learning study will be credited towards the student’s primary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course. Note that a single university level unit of Open Learning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would equal 0.125 of a full-time HECS semester load.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See also 4.1.4.6.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4.1.4.17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Break in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rule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‘semester’ refers to the usual half-year teaching period. It does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directly cover Open Learning study periods.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 a general rule Open Learning students who have had a break of more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than two study periods can be considered to have had a break of more than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one semester.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 vacation periods are disregarded when calculating the length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break in study, a student studying in any one study period, would have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miss, (or study part-time without a concession), all or part of the next two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 periods before being considered to have had a break in study of more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than one semester.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4-21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4.2 Schooling Award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Introduction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 be eligible for ABSTUDY Schooling Award, students must meet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certain study criteria.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This chapter covers the education institution, level and workload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requirements for secondary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chapter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This chapter contains the following topics: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4.2.1 Where Can Students Study? 4-22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4.2.2 Attendance and Workload 4-26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4-22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4.2.1 Where Can Students Study?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4.2.1.1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institutions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Approved education institutions for Schooling Award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government schools including those offering distance education/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correspondence courses;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non-government education institutions offering primary, ungraded,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secondary or special courses accredited by the relevant State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Territory education authority;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senior secondary colleges;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TAFE institutions.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4.2.1.2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Secondary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secondary school is a school in Australia or on Christmas Island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Cocos (Keeling) Islands that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government secondary school;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non-government school that is not conducted for profit and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recognised as a secondary school: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 State or Territory law,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for the payment of government capital or recurrent grants;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the payment of government grants or bursaries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4-23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4.2.1 Where Can Students Study?,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4.2.1.3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Special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schools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be eligible for ABSTUDY Living Allowance or Pensioner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Supplement, as applicable, students at special schools are required to: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 at an approved special school, ie, a school conducted primarily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students having a mental or significant physical, intellectual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psychiatric disability that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(a) a government school,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(b) a non-government school that is recognised as a school: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(i) under the law of a State or Territory,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(ii) for the payment of government capital or recurrent grants,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(iii) for the payment of government bursaries or allowances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its students;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undertake study that the State/Territory education authority,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non-government education authority or school Principal has stated,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writing, to be at secondary level.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a student is studying in a course not approved for the purposes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ABSTUDY, the student’s family may be eligible for an allowance under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Assistance for Isolated Children.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4.2.1.4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What is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“secondary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course”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special school programme is accepted as a “secondary course”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purposes where an education authority determines the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be secondary.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assessment of the level of study undertaken by individual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attending special schools appropriately rests with an education authority,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usually the relevant State/Territory or non-government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authority, as appropriate or, in some cases, the school Principal.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4.2.1.5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Victorian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Special Schools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Advice from the Victorian Department of Education is that all students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secondary age at its special development schools, special schools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equivalent schools are regarded as undertaking secondary courses. All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who otherwise qualify for ABSTUDY Living Allowance or PES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can be regarded as being of secondary age.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4-24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4.2.1 Where Can Students Study?,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4.2.1.6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Study at more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than one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institution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secondary student may study at more than one institution, providing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her/his total workload is full-time. Full-time workload can be confirmed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by the school or institution.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4.2.1.7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Concurrent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secondary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school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and TAFE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Senior secondary schools and TAFEs are increasingly offering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opportunity for students to gain greater exposure to vocational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while studying towards their Year 12 qualification. Such study aims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increase participant’s employment skills levels on leaving the secondary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sector.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following are to be treated as ‘secondary’ students even though some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TAFE level study may be undertaken in conjunction with secondary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subjects: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secondary students who choose to take TAFE study outside of any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formal arrangement between their secondary school and a TAFE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college;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whose TAFE or other vocational study may simply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credited to, or enable the student to enter, a TAFE course after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secondary schooling is completed (ie the student is not formally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enrolled in a TAFE qualification course at the same time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completing the secondary study). This is generally the case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undertaking study under Australian Vocational Certificate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arrangements and those in ‘Year 13’ type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4-25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4.2.1 Where Can Students Study?,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4.2.1.8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Home schooling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arrangements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receive ABSTUDY, students are required to study at an 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 institution in an accredited award. It is not intended that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assistance be provided to families who choose to withdraw their children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a formal school setting without consideration of the requirements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relevant State/Territory education authority for the granting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 qualifications.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However, ABSTUDY can be made available for home-based schooling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the relevant State/Territory Government school education authority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has given specific approval for an individual student to undertake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 and the authority confirms that the study is full-time and conforms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with, and will be accredited towards, the secondary qualification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accredited by that authority.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the absence of education authority approval, ABSTUDY should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available for home schooling only where the student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>!</w:t>
      </w: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"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formally registered at a secondary school recognised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purposes;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>!</w:t>
      </w: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"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studying accredited subjects;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>!</w:t>
      </w: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"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undertaking a workload deemed to be full-time by the school.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4-26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4.2.2 Attendance and Workload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Introduction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This topic covers the workload and attendance requirements.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topic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This topic contains the following section: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Section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4.2.2.1 Schooling Workload 4-27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4.2.2.2 Progress 4-29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4-27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4.2.2.1 Schooling Workload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4.2.2.1.1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Full-time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must study full-time in the approved course to be eligible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assistance under an ABSTUDY Schooling Award unless s/he meets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criteria for a workload concession (see 4.4).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4.2.2.1.2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Part-time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Part-time schooling students who are 18 years or older at 1 January, may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 eligible for assistance under the ABSTUDY Part-time Award.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4.2.2.1.3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Full-time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criteria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are considered full-time if they: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attend school daily;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do not attend school daily but have been approved by the relevant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State/Territory education authority to study course work at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(original or certified copy of State or Territory approval must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provided) (see 4.2.1.5);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do not attend school daily but study course work at home which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set by the school,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supervised regularly by the school, and- the study mode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approved by the school.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study mode will only be approved because of injury, illness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other circumstances beyond the student's control;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 a course at TAFE or similar institution or by distance education/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correspondence and undertake at least three-quarters of the accredited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amount of full-time work;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qualify for a workload concession (see 4.4).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4-28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4.2.2.1 Schooling Workload,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4.2.2.1.4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School Based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Apprenticeships/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Traineeships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students in Years 11 and 12 who are involved in full-time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secondary schooling and attending TAFE for one or two days a week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apprenticeship/traineeship are eligible for full ABSTUDY benefits.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Any payment under the apprenticeship/traineeship agreement is treated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personal income under the Income Bank rules, (see 6.8) for example,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Toowoomba TAFE Certificate in Salon Practice Apprenticeship and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Aboriginal School Based Traineeships in Clontarf, Western Australia.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4-29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4.2.2.2 Progress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4.2.2.2.1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Progress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are no progress rules under the ABSTUDY Schooling Awards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 students. However, students undertaking secondary studies through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TAFE or similar institution are eligible for assistance providing they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complete the approved course of study within a reasonable time.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DIFFERENT TO Youth Allowance/Austudy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4.2.2.2.2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Reasonable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table below defines what constitutes a reasonable time for different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secondary courses studied at a TAFE or similar institution.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Note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: These do not apply to students attending a school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If the course is... then a reasonable time to complete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the course is...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two years’ duration or less twice the normal course duration.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course of more than two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years’ duration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normal course duration plus two years.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The student’s eligibility should be measured at the start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academic year, and at that date, the student must have studies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less than the maximum time limit allowed. A student may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continue to be eligible for ABSTUDY until the end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academic year, even where s/he will have studied more than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maximum limit by the end of that academic year. That is,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previous study is only measured against the reasonable 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once a year, at the start of the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4.2.2.2.3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Approval of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extension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Centrelink may approve the extension of an award for up to one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beyond the reasonable time duration specified above 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student’s progress has been impeded by physical, psychiatric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intellectual disability or other circumstance beyond her/his control (see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4.6.4.2);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education institution recommends in writing that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continues the course and indicates that the student is expected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complete the course in this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4-30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4.3 Tertiary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Introduction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covers the education institution, level and workload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requirements for tertiary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contains the following topics: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4.3.1 Where Can Students Study? 4-31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4.3.2 Tertiary Workload 4-34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4.3.3 Progress and Duration of Assistance 4-41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4-31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4.3.1 Where Can Students Study?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institutions –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Tertiary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Approved education institutions for a Tertiary Award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higher education institutions which attract Commonwealth funding;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TAFE institutions;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Aboriginal colleges which attract Commonwealth funding;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Private education institutions provided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- their primary focus is education,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- they are registered,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their courses are accredited by the relevant State/Territory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 authority.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who studies a secondary course through a tertiary institution is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secondary student and can apply under a Schooling Award.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Higher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institutions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ABSTUDY purposes, a higher education institution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institution that receives Commonwealth Government funding under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Higher Education Funding Act 1988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a private institution: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which conducts courses accredited by the relevant State;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Territory accreditation authority as being a higher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whose awards have been determined by a private institution that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has been given the power under State or Territory legislation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confer awards in higher education.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Bond University in Queensland and Open Learning Australia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higher education institutions for ABSTUDY purposes.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4-32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4.3.1 Where Can Students Study?,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TAFE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Institutions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ABSTUDY purposes, a TAFE institution is an institution: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registered as an institution providing vocational education and training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by the appropriate State or Territory authority;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receiving or is eligible to receive funding from the appropriate State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Territory authority;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provides courses that are accredited under State or Territory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requirements, for the accreditation of vocational education and training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 conducted for profit.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4.3.1.4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Non 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institutions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following education institutions are not approved institutions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purposes of ABSTUDY assistance: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International Institute of Business and Technology (WA),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Australian Institute of Sport and the State based equivalents.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4.3.1.5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Registered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Training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Organisation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 the 2002/1 No (Appendix 2) TAFES are now included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definition of ‘a registered training organisation’ (RTO).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4-33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4.3.1 Where Can Students Study?,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4.3.1.6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Concurrent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secondary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school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and TAFE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Increasingly, schools and TAFE colleges are joining together to offer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the opportunity to study towards their matriculation qualification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a recognised TAFE qualification. In these situations, students’ TAFE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 is directly credited to a distinct qualification (generally, a certificate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advanced certificate).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are considered as ‘tertiary’ students for scheme purposes where: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concurrent study is undertaken leading to both the senior secondary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qualification and to an accredited TAFE qualification;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is an association between the secondary study and the tertiary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TAFE study;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secondary and TAFE study is integrated within the structure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both the institution offering the secondary study and the one offering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TAFE study are approved institutions for scheme purposes to offer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that level of study;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they are formally enrolled at both the secondary school and the TAFE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college;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both secondary and TAFE study is undertaken in a year: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where TAFE study is integrated within both Year 11 and 12 study,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are ‘tertiary’ for both years;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where TAFE study is integrated only in Year 12, students remain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‘secondary’ for Year 11.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4-34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4.3.2 Tertiary Workload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Introduction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applying for a Tertiary Award or a Part-time Award will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considered to be full-time or part-time on the basis of their study workload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judged against the normal full-time study workload requirement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approved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Normally, students must undertake at least 75% of the normal full-time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workload to be eligible for full-time study entitlements, however, they also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may be considered full-time if they qualify for a workload concession (see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4.4).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Full-time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workload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assessed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normal Higher Education Contribution Scheme (HECS) assessment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1.0 over a year or 0.5 each semester.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studying higher education courses for which there is a HECS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assessment will be regarded as full-time in a semester provided that they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are enrolled in and undertaking a HECS workload of at least 0.375 in that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semester (ie, 75% of a full-time workload for the semester).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 4.3.2.12 to 4.3.2.19 for further information about assessment of fulltime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workload courses.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special arrangements for Aboriginal and Torres Strait Islander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have been made to facilitate take up of higher education 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(eg a study programme involving non-HECS bridging subjects) and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institution classifies the study programme as being full-time and leading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into a full-time degree course, the study programme will be considered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 a full-time course. Written advice is needed from the institution. They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may, however, be secondary cause refer to Determintion 2002/1.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4-35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4.3.2 Tertiary Workload,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Full-time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workload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other tertiary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normal workload for non-HECS tertiary courses is the normal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programme as set down in course documentation.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Tertiary students studying non-HECS assessed courses who are enrolled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in, and study, at least three-quarters (75%) of the normal full-time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workload are regarded as full-time students and may be eligible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benefits under an ABSTUDY Tertiary Award. Students must be full-time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each semester.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undertaking courses without full attendance requirements, ie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mixed-mode, distance education or competency based training courses,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who cannot provide evidence of a full-time study workload, may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approved only for part-time entitlements. Acceptable workload evidence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would be a timetable or similar document showing dates assignments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due and completion dates for the modules in which the student is enrolled.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Note: Tutorial assistance sessions funded under the DEST Aboriginal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Tutorial Assistance Scheme (ATAS) are not to be included when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assessing a student’s full-time workload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4.3.2.4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Part-time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workloads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who are not undertaking at least 75% of a normal full-time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workload or do not qualify for a workload concession as described in 4.4,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may be eligible for benefits under the ABSTUDY Part-time Award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3.2.1.4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4-36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4.3.2 Tertiary Workload,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4.3.2.5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Two part-time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Two part-time courses cannot be grouped to make one full-time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is entitled to the benefits arising from each Part-time Award.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Exceptions to this are articulated courses which are described in 4.1.1.4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4.1.1.5.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However, students may be eligible for full-time entitlements where they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are enrolled in one course while undertaking their study at more than one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institution or campus. This can be applied if the study at both institutions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counts toward one qualification and totals at least three-quarters of the fulltime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 workload (or the student is eligible for a workload concession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undertaking the required workload for that concession). Also 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4.3.2.11.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statement supporting the ABSTUDY workload requirement must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provided by one institution where this cannot be clearly identified.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4.3.2.6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education/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correspondence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workload criteria set out in this section apply equally to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studying distance education/correspondence courses.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4.3.2.7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Masters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Doctorate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requirements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must meet the requirements of the university for studying fulltime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the particular Masters or Doctorate course being undertaken.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Note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: Part-time Masters and Doctorate students are entitled to apply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assistance under the ABSTUDY Part-time Award.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4.3.2.8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Credited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subjects do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count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Subjects in which the student is not currently undertaking study cannot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counted for workload purposes. Subjects, units or points ‘credited’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work done previously do not count as ABSTUDY workload.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4-37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4.3.2 Tertiary Workload,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4.3.2.9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Example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  <w:t>Jon studies for two years in a Bachelor of Commerce course. He then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  <w:t>transfers to Economics. During his first year, he is awarded half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  <w:t>year’s credit on the basis of his previous studies. The credited subjects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  <w:t>do not count for workload purposes.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4.3.2.10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Combined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a student is undertaking a course that is a combined course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purposes (eg an approved BA/LLB course), workload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measured against the normal full-time study load for the combined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4.3.2.11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Enrolment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two institutions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may study at more than one institution.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Normal workload requirements apply: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must undertake at least 75% of normal full-time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workload in at least one course;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studies through a second institution can be counted for workload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purposes only 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the subjects are recorded as enrolment by the first institution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approved course,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the student provides evidence that the subjects will be counted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towards the approved course on completion (eg a statement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the main institution that the results will be recognised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towards the student’s main course);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cannot add together workloads in unrelated subjects which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do not form part of an approved course;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both institutions must be approved for ABSTUDY.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above rules also apply to studies which combine HECS and non-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HECS subjects.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4-38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4.3.2 Tertiary Workload,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4.3.2.12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What is HECS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and how does 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work?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HECS course is a course in which students attract a charge under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Higher Education Contribution Scheme (HECS) administered by DEST.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HECS loadings are calculated based on institutions’ advice about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normal full-time student workload in each year of a course. The year’s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normal full-time student workload has a HECS load (or weighting) of 1.0.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HECS loads for individual subjects are determined based on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institution’s advice about how much of the normal full-time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workload a subject comprises.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normal full-time semester workload in a HECS course will be 0.5 (that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is, one half of the full-year workload of 1.0). Three quarters (75%)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full-time workload will be 0.75 in a year or 0.375 in a semester.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4.3.2.13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HECS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workload 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rounding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effects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HECS values are expressed to three decimal places and rounded down.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Thus, a subject which is one-third of a semester’s work has a HECS value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0.166 rather than 0.167. A subject worth one-eighth of a semester’s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work has a value of 0.062, while a quarter of a semester’s work is worth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0.125.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should not be regarded as ineligible for ABSTUDY because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effects of HECS rounding errors. (Rounding discrepancies will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5/1000ths (0.005) or less.)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4.3.2.14 How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HECS taken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into account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ABSTUDY?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normally requires that students in HECS courses undertake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HECS load of at least 0.375 per semester.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4-39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4.3.2 Tertiary Workload,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4.3.2.15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HECS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workload –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census date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Students’ HECS liability is calculated at the HECS census date in each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semester (31 March and 31 August). The census date does not normally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affect ABSTUDY. A student who withdraws from or ceases studying in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subject after the census date decreases her/his workload by that subject’s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HECS load from the date of withdrawal or cessation, irrespective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whether HECS remains payable for that subject.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Conversely, a student who withdraws before the HECS census date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who undertook, and was enrolled in, subjects is credited with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workload to the date of withdrawal.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4.3.2.16 HECS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anomalies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the student’s workload is consistent with the full-time workload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described in the institution’s handbook or official course structure,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workload eligibility can, for administrative purposes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determined in accordance with the provisions of 4.3.2.2.3 instead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4.3.2.2.2.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4.3.2.17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Example 1: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industrial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experience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  <w:t>The first semester of Year 3 in Janni’s Bachelor of Engineering consists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  <w:t>of compulsory Industrial Experience for which no HECS is paid. She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  <w:t>remains enrolled full-time for this 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  <w:t>Janni is counted as a full-time student for ABSTUDY workload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  <w:t>purposes.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  <w:t>Industrial or practical experience components are not generally covered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  <w:t>by HECS and so do not have a HECS weighting. These periods should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  <w:t>be assessed under 4.3.2.2.3.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4-40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4.3.2 Tertiary Workload,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4.3.2.18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Example 2: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uneven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workload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across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semesters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  <w:t>Second Year Nursing is arranged so that the normal HECS weighting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  <w:t>for Semester 1 is 0.664, but Semester 2 only 0.334. Under 4.3.2.2.2,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  <w:t>students undertaking HECS loads of 0.334 in a semester are not fulltime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  <w:t>(allowing for HECS rounding errors, it is 66.66% of a ‘normal’ 0.5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  <w:t>HECS load).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lastRenderedPageBreak/>
        <w:t>However, ABSTUDY can be paid if a student in this Nursing course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granted a workload concession under 4.4.2.2 because of the institution’s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normal requirements for the course or other approved reason.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4.3.2.19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Example 3: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HECS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allocated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proportionally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  <w:t>The final year of Bachelor of Electrical Studies requires completion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  <w:t>full year Project. The project is divided into three units, two must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  <w:t>completed in Semester 1 and one in Semester 2. The institution has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  <w:t>allocated HECS for this subject equally across each semester even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  <w:t>though the workload in Semester 1 is greater than Semester 2.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  <w:t>ABSTUDY workload eligibility can be determined by ignoring the HECS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  <w:t>loading and the student’s workload is assessed against the normal fulltime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  <w:t>workload for the final year of the Bachelor of Electrical Studies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  <w:t>described in the institution’s handbook or official course structure.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4-41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4.3.3 Progress and Duration of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Extent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duration for which a student can continue to receive ABSTUDY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subject to: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course being completed in a reasonable time,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limits on the assistance available for study in degree courses.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Different to Youth Allowance/Austudy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Reasonable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Tertiary students are eligible for assistance providing they can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complete the approved course of study within a reasonable time.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table below defines what constitutes a reasonable time for different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length tertiary courses.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If the course is... then a reasonable time to complete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the course is...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two years’ duration or less twice the normal course duration.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course of more than two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years’ duration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normal course duration plus two years.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 also - 4.1.1.7 and 4.1.1.8 concerning articulated short courses.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student’s eligibility should be measured at the start of the academic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year, and at that date, the student must have studies less than the maximum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time limit allowed. A student may continue to be eligible for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until the end of the academic year, even where s/he will have studied more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than the maximum limit by the end of that academic year. That is,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previous study is only measured against the reasonable time once a year,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start of the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Transfer for students over 21 years from ABSTUDY to Newstart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(NSA) because of ABSTUDY ineligibility under the reasonable time rule.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recipients who transfer to NSA because they have exceeded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reasonable/maximum time for completion of their course, may finish their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 an Approved Activity under NSA if they have less than 12 months of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course to complete.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4-42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4.3.3 Progress and Duration of Assistance,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Additional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reasonable 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addition to the above, where a graduate student is accepted into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mainstream Bachelor degree course on the basis of completion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initial Bachelor degree course, the reasonable time rules can be extended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by up to two additional years. This provision applies to those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whose acceptance in the second degree was as a result of completion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first degree being a mandatory prerequisite or alternative entry requirement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imposed by the institution on such students.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provision also applies to students who have been accepted into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second degree on the basis of an arrangement made with the institution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that is specific to the student. That is, where successful study in the first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 is accepted by the institution as an alternative means of entry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second degree. Different rules apply where completed study at the same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level is the usual or compulsory requirement for entry to the degree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all students. In this situation, the provision at 4.3.3.9 is applicable.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4.3.3.4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Extension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one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because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disability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circumstances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beyond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control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Centrelink may approve the extension of an award for up to one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beyond the reasonable time duration specified above 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student’s progress has been impeded by physical, psychiatric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intellectual disability or other circumstance beyond her/his control (see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4.6.4.2);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education institution recommends in writing that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continues the course and indicates that the student is expected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complete the course this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4-43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4.3.3 Progress and Duration of Assistance,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4.3.3.5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Assistance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degree 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Different to Youth Allowance/Austudy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assistance is normally limited to: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one undergraduate Bachelor degree (including Honours, combined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degrees and/or prerequisite studies);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one degree at Master level;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one degree at Doctorate level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two higher degrees at the same level, for example, if a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completes two degrees at the Masters level, no Doctorate is payable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if a student completes two degrees at the Doctorate level no Masters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limitation is applied by comparing the reasonable time for the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with the length of time that the student has received ABSTUDY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 for study at the level of the degree course. See 4.3.3.6 for how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limitation is to be applied.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may, however, be approved for any number of non-degree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undergraduate and/or postgraduate courses.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Note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: Students continuing study in a degree course which commenced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prior to 1998 may be considered to meet this rule where they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studying in a second or subsequent degree course. This applies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either the duration of the student’s current course or until s/he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discontinues or defers studies (see 4.6.4.2 circumstances beyond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student’s control).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4.3.3.6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Calculating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limit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assistance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degree 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assessment of a claim for a student in a degree course is to include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comparison of the reasonable time for the course (as determined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4.3.3.2, including where applicable, the additional reasonable time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4.3.3.3) with the length of time that the student has received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 for study at the level of the degree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at the commencement of the year of claim, the length of time that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has received Living Allowance for study at the level of the degree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 is greater than or equal to the reasonable time allowed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second course, then the student is not eligible for further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4-44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4.3.3 Progress and Duration of Assistance,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4.3.3.7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Calculating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period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Periods of study for which Living Allowance was not paid (eg, for parttime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 or because of income testing) and periods of study in 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other than degree level courses, are not taken into account.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4.3.3.8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Studies more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than 10 years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ago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Studies undertaken more than 10 years before the year of study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disregarded when calculating previous study time for either undergraduate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postgraduate degrees.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4.3.3.9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Prerequisite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a previously completed degree course at the same level is a recognised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prerequisite for entry to another degree course, the previous course is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taken into account when calculating time spent. That is, the reasonable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time rule at 4.3.3.2 is calculated separately for the second course and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 Living Allowance was received to undertake the first course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disregarded.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applies only where a previous course is the usual or compulsory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requirement for entry to the degree course for all students, for example,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graduate entry requirement into the Bachelor of Social Work 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Bachelor of Medicine at Flinders University, SA. It does not apply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because an individual student needs to get into the course in that way.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institution handbook should be consulted to verify the prerequisite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requirement.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provision does not apply to a student who has been accepted into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second degree on the basis of an arrangement made with the institution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which is specific to the student. In these cases, the additional reasonable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time rule at 4.3.3.3 applies.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4-45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4.3.3 Progress and Duration of Assistance,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4.3.3.10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Professional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admission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Barristers or Solicitors Admission Board's course or other similar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professional admission courses for graduates may be approved following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completion of an undergraduate degree where it is an essential requirement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entry to the profession relevant to the completed undergraduate degree.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4.3.3.11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Master’s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qualifying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Master's qualifying course can be a year of full-time or part-time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undergraduate study that is an alternative to the completion of an Honours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year to enable entry to Masters or Doctorate study. The Masters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Qualifying year is undertaken following the completion of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undergraduate pass degree, ie a degree without Honours, so that a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can receive assistance to complete an Honours year or a Masters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Qualifying course, but not both.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4-46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4.4 Workload Concessions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explains the qualification requirements of the workload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concessions.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contains the following topics: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4.4.1 Introduction to Workload Concessions 4-47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4.4.2 Types of Workload Concessions 4-48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4.4.3 Disability Workload Concession 4-52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4-47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4.4.1 Introduction to Workload Concessions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4.4.1.1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Concessions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Tertiary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are five ABSTUDY workload concessions to a Tertiary Award: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coherent course sequence concession;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two-thirds concession;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disability concession;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pensioner concession;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illness and injury concession.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4.4.1.2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Concessions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Schooling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There are three ABSTUDY workload concessions to a Schooling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Award: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two thirds concession (TAFE and correspondence students);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disability concession;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pensioner concession.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4-48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4.4.2 Types of Workload Concessions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4.4.2.1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Coherent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course sequence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workload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concession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Tertiary students studying two associated courses where one merges with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leads into the other course may be considered full-time if the workload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the two course elements total at least 75% of the accredited full-time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workload, eg a bridging course leading into, or a supplementary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programme studied concurrently with, a degree course. The institution’s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confirmation should be obtained where appropriate.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Special arrangements apply for Aboriginal and Torres Strait Islander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to facilitate take up of higher education courses where the HECS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assessment would normally be .375 points (75% of a full time workload)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but where the load has been reduced to meet these students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requirements. Where the institution classifies these studies as being fulltime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leading into a full-time degree course these courses will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considered to be full-time courses. Written advice is needed from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institution. This arrangement must also satisfy the two-thirds workload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concession at 4.4.2.2.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4.4.2.2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Two-thirds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workload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concession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can get ABSTUDY 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s/he is undertaking at least two-thirds of the normal full-time workload;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it is not possible to study 75% of the normal workload because 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the institution’s normal requirements for the course,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a specific direction in writing from the Deputy Principal,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academic registrar or an equivalent officer,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a recommendation in writing from the academic registrar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equivalent officer, for academic or vocational reasons.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institution does not have to specify the reasons on which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recommendation is based. Workload requirements cannot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reduced for academic or vocational reasons for more than half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academic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Examples of an institution’s normal requirements which restrict a student’s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workload in a course include: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timetable clashes,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subject pre-requisites not satisfied because of failure or other reasons,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subject cancelled or over-enrolled,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reduced workload needed to complete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4-49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4.4.2 Types of Workload Concessions,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4.4.2.2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Two-thirds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workload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concession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1"/>
          <w:szCs w:val="21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1"/>
          <w:szCs w:val="21"/>
          <w:lang w:eastAsia="en-AU"/>
        </w:rPr>
        <w:t>(continued)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‘institution’s normal requirements’ concession does not need written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confirmation from the academic registrar, but can be obtained from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relevant faculty/school of the institution. In the case of a reduced workload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needed to complete a course, confirmation can be sought from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institutions’ handbook or official course structure.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minimum concessional HECS value under the two-thirds workload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concession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0.664 for a year;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0.332 for a semester.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4.4.2.3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Disability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concession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receive the disability concession a student must be assessed as eligible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by reason of disability in accordance with the provisions outlined in 4.4.3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undertake at least 25% of the accredited full-time workload.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Evidence requirements are detailed at 4.4.3.3 and 4.4.3.4.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Disability Support pensioner who stops getting the pension (and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therefore no longer qualifies for the Pensioner Education Supplement) can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retain eligibility for the disability concession and get the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Living Allowance (subject to income testing) for the remainder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calendar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4-50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4.4.2 Types of Workload Concessions,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4.4.2.4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Pensioner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concession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who are undertaking at least 25% of the normal full-time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workload (at all times) are to be regarded as full-time students and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Pensioner Education Supplement can be paid if they are receiving one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following Department of Veterans’ Affairs (DVA) or Family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Community Services (FaCS) pensions or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FaCS disability support pension;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DVA invalidity service pension;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DVA carer service pension;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the case of a person whose partner is receiving a FaCS disability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support pension – a wife pension;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carer payment;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parenting payment (single);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widow B pension;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widow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the case of a person who is a sole parent – a special benefit;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defence / war widow pension;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the case of a person whose partner is receiving an DVA invalidity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service pension – a partner service pension.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workload is divided into full and part time workload payments: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who are eligible for PES undertaking a study load of between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25% to 49% will be eligible for a PES payment..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who are eligible for PES undertaking a study load of 50%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more will be eligible for a PES payment.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receiving a DVA invalidity service pension, a FaCS disability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support pension or a war widow pension (where the widow has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dependent child under 16 and receive an income support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(incapacity for work) are exempt from this change.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 the Centrelink booklet ‘A guide to Commonwealth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payments’ 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4-51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4.4.2 Types of Workload Concessions,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4.4.2.5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Pension ceases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pensioner getting the 25% workload concession who stops getting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pension (and therefore no longer qualifies for the ABSTUDY PES) during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academic year and who is unable to increase her/his enrolment to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least 75% (or 66.66% where the workload concession applies) can get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Living Allowance (subject to the usual income tests) to: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end of the vacation following the current enrolment period where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change occurs in the first semester or in a term other than the last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term in a year;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end of the current enrolment period where the change occurs in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short or late starting course;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31 December, where the change occurs in the second semester,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last term in a year, or where the student is enrolled in a year-based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a student getting the pensioner workload concession stops getting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pension outside an enrolment period (ie during a mid-year or long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vacation) s/he will only qualify for the ABSTUDY Living Allowance if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s/he meets the normal workload (ie 75% or 66.6% as appropriate) from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start of the next enrolment period (ie semester or term) in the year. Such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can get an ABSTUDY Living Allowance subject to the usual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means tests from the date the pension and PES entitlement stops.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Note: A disability support pensioner who stops getting the pension (and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therefore no longer qualifies for PES) can retain eligibility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disability concession (see 4.4.2.3) and get the ABSTUDY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 (subject to income testing) for the remainder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calendar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4.4.2.6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Illness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injury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tertiary student who suffers an illness or injury and is unable to maintain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full-time workload may continue to be regarded as a full-time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 the conditions set down for extended periods of approved absence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(see 4.6.4).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Page 4-52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4.4.3 Disability Workload Concession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4.4.3.1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General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principles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concession is intended to be used beneficially in circumstances where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is incapable of, or would face additional educational barriers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disadvantage through studying under normal ABSTUDY workload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reasonable time requirements because of substantial physical, psychiatric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intellectual disability.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4.4.3.2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How to apply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disability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concession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apply for the concession, a student can either provide a statement with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their claim or complete a separate form stating: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nature of their disability and its anticipated effect on studies;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any details 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receipt of a FaCS disability support pension or DVA invalidity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service pension;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whether the education institution has recommended or required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to enrol at less than normal full-time workload because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disability;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whether s/he has already been assessed by CRS Australia (or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former Commonwealth Rehabilitation Service to determine her/his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capacity to study at normal full-time workload.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the student is not getting a disability support pension or DVA invalidity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service pension, s/he may need to provide supporting medical evidence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(see 4.4.3.3).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4-53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4.4.3 Disability Workload Concession,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4.4.3.3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Evidence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substantial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disability: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physical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disability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should be accepted as having a substantial physical disability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purposes of ABSTUDY 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s/he is getting a disability support pension or DVA invalidity service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pension;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Centrelink is satisfied that the concession is in order because sufficient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evidence of disability is available from the student’s statement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supporting details, for example: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- the student’s advice about the disability,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and either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a statement from the institution clearly stating that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cannot or should not study at the normal full-time rate,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a statement from an appropriate medical practitioner who has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detailed knowledge of the applicant. The statement must confirm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student’s disability and state its anticipated effect on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student’s ability to study under normal workload and reasonable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time rules. A statement from a GP can be accepted if the effect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a particular type of disability is self-evident.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4-54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4.4.3 Disability Workload Concession,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4.4.3.4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Evidence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substantial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disability: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psychiatric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intellectual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disability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procedures for assessment of students with substantial psychiatric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intellectual disabilities are similar to those for students with a physical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disability, except that students who do not get a disability support pension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DVA invalidity service pension must provide: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students with a psychiatric disability, a statement from a specialist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psychiatrist;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students with an intellectual disability, a statement from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appropriate medical specialist, usually a registered psychologist.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(See below for advice about what must be included in the specialist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medical statement.)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Thus, a student should be accepted as having a substantial psychiatric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disability for the purposes of ABSTUDY, if s/he: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getting a disability support pension, DVA invalidity service pension;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provides a statement from a specialist psychiatrist (for psychiatric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disabilities) or other appropriate medical specialist, normally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registered psychologist (for intellectual disabilities) who has a detailed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knowledge of the applicant. The statement must confirm the student’s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disability and state its anticipated affects on the student’s ability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 successfully under normal workload and previous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study/reasonable time rules.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requirement for a new statement can be waived if sufficient evidence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available from previous records. If doubt exists or previous records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cannot be obtained, a new statement will be required.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4-55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4.4.3 Disability Workload Concession,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4.4.3.5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Assessment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CRS Australia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Assessment by CRS Australia should be sought if substantial doubt exists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about a student’s eligibility for the concession on disability grounds, that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physical, psychiatric or intellectual.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4.4.3.7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Workload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concession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decisions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CRS Australia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CRS Australia advises the person with a disability is not able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undertake a normal workload, the concession should be granted.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CRS Australia advises that the person could make satisfactory progress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while undertaking the normal full-time workload, the student’s claim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should be assessed on the basis of normal (non-concessional)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workload requirements.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a concession is not granted by CRS Australia the student should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advised promptly that a reduced workload cannot be granted to allow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her/him to vary enrolment and workload accordingly.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4-56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4.5 Overseas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may be eligible for ABSTUDY allowances when studying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overseas if they meet the guidelines outlined in this chapter.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covers these circumstances and criteria in detail.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contains the following topics: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4.5.1 Eligibility and Application 4-57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4.5.2 Entitlements and Payments 4-59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4-57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4.5.1 Eligibility and Application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4.5.1.1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Schooling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Award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who is studying overseas is eligible for ABSTUDY Schooling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Award assistance where: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education institution at which the student is studying is equivalent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an approved education institution in Australia;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course the student is studying is at secondary level and meets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workload provisions set down for Schooling Award study (see 4.2.2.1).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ABSTUDY Schooling assistance applies for an approved period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specified below.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4.5.1.2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Period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table below lists the periods for which overseas ABSTUDY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may be approved under certain circumstances.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If the student is... then assistance approved for...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participating in an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international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educational exchange programme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recognised by the relevant State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Territory education authority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period of the study at an overseas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 institution.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accompanying parent(s)/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guardian(s)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who are employed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Commonwealth of Australia (eg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members of the Australian Armed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Forces)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period of the overseas posting.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studying overseas for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any 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reason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period of 12 months from the first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date of attendance at the overseas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 institution, ie where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student does not return to Australia,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assistance ceases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end of the payment period that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includes the anniversary of the first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date of attendance.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4.5.1.3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Attendance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attendance provisions applying to students studying in Australia also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apply to students studying overseas.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4-58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4.5.1 Eligibility and Application,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4.5.1.4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Documentation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Schooling students studying overseas must provide documentation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relevant organisation verifying points in 4.5.1.1.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4.5.1.5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Tertiary Award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who is studying overseas is eligible for ABSTUDY Tertiary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Award assistance where: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is enrolled in an approved Australian course at a higher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 institution which approves the overseas study and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prepared to credit successful study at the overseas education institution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toward the approved course;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meets the workload provisions set down for Tertiary Award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 in respect of the approved Australian course (see 4.3.2).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4.5.1.6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Period of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students studying overseas under an ABSTUDY Tertiary Award there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no limit to the period of study overseas provided other eligibility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reasonable time conditions are met.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period of study overseas need not be compulsory for all students.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4.5.1.7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Attendance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Overseas study attendance need not be monitored for the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Tertiary Award.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4.5.1.8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Claims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claim for a tertiary student studying at an overseas institution must be: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lodged for each calendar year of overseas study,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supported by a statement from the Australian education institution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confirming: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the student will remain enrolled as a full-time student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approved course for the duration of the overseas study;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the extent to which studies overseas will, if successfully completed,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 credited toward the approved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4-59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4.5.2 Entitlements and 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4.5.2.1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Entitlements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Subject to the Living Allowance and Fares Allowance provisions below,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students approved to study overseas do not receive any additional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entitlements over and above their entitlements if studying at an 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Australian institution.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4.5.2.2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Schooling students may qualify for Living Allowance at the away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home or independent rate, subject to income-testing, if their circumstances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overseas would meet the requirements for these rates were the student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Australia.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tertiary student approved for ABSTUDY while studying overseas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entitled to the away rate.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4.5.2.3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Fares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approved to study overseas may receive Fares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entitlements if their circumstances overseas would entitle them to Fares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 if these conditions were experienced in Australia, eg a family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posted to a remote area overseas.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refers to travel within the overseas country. Fares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travel between Australia and the overseas country is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available.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4.5.2.4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How 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are made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 of entitlements are to be made to an Australian bank account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direct credit or to an Australian address by cheque.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4.5.2.5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Evidence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Verification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Normally payments for schooling students will be made after receipt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written verification from the education institution confirming enrolment.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Note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: Confirmation of satisfactory attendance covering entitlement for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six month period is required twice a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4-60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4.5.2 Entitlements and Payments,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4.5.2.6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Payments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advance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Schooling students studying overseas in a recognised international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educational exchange programme may, on submission, be paid in advance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whichever is the less 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up to six months entitlement;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up to the end of the academic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4.5.2.7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Regular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payments after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advanced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At the end of the period for which the advance payment was made, regular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 can commence provided: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education institution has confirmed enrolment and satisfactory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attendance;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claim form is lodged for the next year where the period of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extends to a new calendar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4-61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4.6 Attendance, Absence and Living Allowance Adjustments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Absences from classes where attendance is a requirement of the course,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will have a bearing on the student’s Living Allowance and, where relevant,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Rent Assistance, Remote Area Allowance and Pharmaceutical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covers the attendance requirements for students. It also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contains the policy on approved and unapproved absences and the effect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they have on the student’s Living Allowance and Rent Assistance, Remote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Area Allowance and Pharmaceutical Allowance, where applicable.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Tertiary students and TAFE Secondary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Tertiary students and TAFE Secondary students do not have attendance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checks and so will not have unapproved absences. These students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checked for enrolment at least twice a year or as directed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Compliance Unit.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contains the following topics: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4.6.1 Activity Test 4-62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4.6.2 Activity Agreement 4-65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4.6.3 Attendance Requirements 4-66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4.6.4 Approved Absences 4-68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4.6.5 Unapproved Absences 4-71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4-62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4.6.1 Activity 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4.6.1.1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Activity 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the purposes of ABSTUDY, secondary school students must satisfy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requirements to qualify for their payment after a non-approved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absence of more than five days in a term. These requirements include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activity test as evidence that the student is meeting attendance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requirements. Other conditions may also be required.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4.6.1.2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Activity 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requirements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satisfy the requirements a secondary school student must 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participate in full-time study including full daily programme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attendance.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4.6.1.3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Activity 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Breaches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activity test breach occurs when a secondary school student does one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the following: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not attending classes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not enrolled at an institution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does not complete the workload requirement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4-63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4.6.1 Activity Test,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4.6.1.4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Activity 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Breach Penalty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lastRenderedPageBreak/>
        <w:t>Breach Penalty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First breach in a year. (Student has had five days or more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unexplained absences in a school term).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More than five in a term.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secondary school student will be required to enter into an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Activity Agreement, (see 4.6.2). The five days do not have to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consecutive.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Second breach in a year. (Student has not complied with the Activity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Agreement in terms of school attendance).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penalty of 18% of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 (Basic Payment), including Rent Assistance, Remote Area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 and Pharmaceutical Allowance, for a period of 26 weeks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applies if Activity Agreement is breached for the first time.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Third breach in a year. (Student has again not complied with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Activity Agreement in terms of school attendance).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penalty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24% of Living Allowance (Basic Payment), including Rent Assistance,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Remote Area Allowance and Pharmaceutical Allowance, for a period of 26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weeks applies.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Fourth and subsequent breaches in a year. (Student has still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complied with the Activity Agreement in terms of school attendance).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penalty of 100% of Living Allowance,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including Rent Assistance, Remote Area Allowance and Pharmaceutical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Allowance, for a period of 8 weeks applies.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4.6.1.5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Non-payment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 period during which an ABSTUDY allowance that would otherwise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be payable to the secondary school student is payable at a reduced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rate, or is not payable because of failure to comply with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requirements of the ABSTUDY Activity Test.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Subject to any pre-existing non-payment period or if a secondary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school student commences a course, the length of an activity test nonpayment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period is 8 weeks. The non-payment period starts on the day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on which notice is given to the secondary school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4-64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4.6.1 Activity Test,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4.6.1.6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Activity 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breach 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reduction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periods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applies if an activity test non-payment period applies to that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secondary school student and during the whole or a part of that 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4.6.1.7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Activity 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pre-existing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reduction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If, at the time of the commencement of an activity test reduced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period, the secondary school student is already subject to a pre-existing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reduction period, the pre-existing reduction period is taken to end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immediately before the commencement of the next activity test reduced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 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4.6.1.8 Activity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test exemptions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The reasons for an exemption from the activity test, generally relate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circumstances that make it unreasonable for a secondary school student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satisfy the activity test and may include situations such as major personal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crisis, bereavement and confinement.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4.6.1.9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Activity test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minimum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school leaving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the purposes of ABSTUDY there is no Activity Test for students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compulsory school age. Responsibility lies with the individual State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Territory to ensure attendance requirements are complied with.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4-65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4.6.2 Activity Agreement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4.6.2.1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Activity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Agreement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activity agreement is a record of the agreed activities that a secondary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 student will undertake to meet their activity test requirements.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secondary school students who are not full-time, these activities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formulated as an outcome of negotiations between the secondary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and Centrelink.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4.6.2.2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Activity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Agreement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full-time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secondary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school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Activity agreements for full-time secondary school students are intended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lead to educational outcomes. ABSTUDY recipients who are full-time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secondary students are required to enter into an activity agreement when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has unauthorised absences of more than five days per term.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4.6.2.3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Activity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Agreement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terms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activity agreement should take into account the student’s individual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circumstances and include suitable achievable activities tailored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individual student which will lead to educational outcomes. The activity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agreement is to be approved by Centrelink.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4-66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4.6.3 Attendance Requirements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4.6.3.1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Attendance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Secondary school students must study full-time or qualify for a workload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concession to retain their full Living Allowance and Rent Assistance,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Remote Area Allowance and Pharmaceutical Allowance entitlement.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courses where attendance at class is required, secondary school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must attend classes regularly and for the full daily programme to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regarded as studying full-time.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4.6.3.2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Types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absences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two types of absences for the purpose of Living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calculations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approved absence, which does not affect the secondary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student’s Living Allowance and Rent Assistance, Remote Area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 and Pharmaceutical Allowance entitlements;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unapproved absence, which may affect the secondary school student’s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Living Allowance and Rent Assistance, Remote Area Allowance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Pharmaceutical Allowance entitlements.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4.6.3.3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Attendance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classes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Secondary school students only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Living Allowance and Rent Assistance, Remote Area Allowance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Pharmaceutical Allowance entitlement for secondary school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attending a school may be reduced if the cumulative number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unapproved absences during a term exceeds more than five full days (see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4.6.5.2 and 4.6.4.1).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4.6.3.5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resumption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from vacation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a secondary school student resumes study after a vacation period after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classes have commenced, this period of absence is to be assessed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approved or unapproved absence as appropriate depending on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circumstances of the absence (see 7.3.5.3).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4-67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4.6.3 Attendance Requirements, </w:t>
      </w:r>
      <w:r w:rsidRPr="0075047F">
        <w:rPr>
          <w:rFonts w:ascii="Arial-BoldMT" w:hAnsi="Arial-BoldMT" w:cs="Arial-BoldMT"/>
          <w:b/>
          <w:bCs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4.6.3.6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Resumption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full-time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after cessation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of 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secondary school student who discontinues in the course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subsequently resumes the same course in the same year is entitled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Living Allowance: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the beginning of the pay period which includes the day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which s/he recommenced classes if the break is greater than four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weeks;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paid continuously if the break is less than four weeks.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4-68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4.6.4 Approved Absences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4.6.4.1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Definition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approved absence is a period of absence that results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circumstances beyond the secondary school student's or applicant's control.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Such absences have no affect on Living Allowance, Rent Assistance,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Remote Area or Pharmaceutical Allowances.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4.6.4.2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Circumstances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beyond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secondary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school student’s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control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a secondary school student has applied for a concession under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ABSTUDY rules due to ‘circumstances beyond the secondary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students control,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examples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situations that would be acceptable, include: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personal illness/injury;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illness/injury of a member of the secondary school student's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immediate family;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death of close relative or friend;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difficult home circumstances, alcoholism, assault, separation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parents or homelessness;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secondary school student was forced to discontinue the course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medical grounds, including because s/he had to move to another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institution in another location for health reasons;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secondary school student was forced to discontinue the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because of the permanent relocation of her/his permanent home,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that of the parents' or partner, to another area distant from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original institution and s/he couldn't continue to study in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equivalent course and receive credits;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secondary school student discontinued the previous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because the institution ceased to offer the course;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secondary school student was unable to proceed in the previous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 because of course quotas;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participation in lengthy significant cultural ceremonies, initiation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case of secondary school students adhering to traditional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Aboriginal cultural practices.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Note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: The above list is not exhaustive and it is expected discretion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would be used in deciding whether other exceptional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circumstances may be considered to constitute ‘beyond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secondary school student’s control’.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4-69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4.6.4 Approved Absences,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4.6.4.3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Evidence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Required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evidence required to apply the concession due to circumstances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beyond the secondary school student’s control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signed statement from secondary school student explaining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grounds on which the concession is sought;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other supporting evidence such as medical certificates, letters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educational institution (where applicable);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statutory declarations from two other people who have first hand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knowledge of the circumstances and who can attest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circumstances (where a medical certificate is not applicable or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ambiguous).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4.6.4.4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Sufficient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evidence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indication by the school in an attendance check that an absence was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due to illness or other circumstances beyond the secondary school student's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control may generally be accepted as sufficient evidence of 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absence.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4.6.4.5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Absence due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transfer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between schools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absence of up to 10 days or longer may be disregarded where it results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a transfer between schools if the absence is due to circumstances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beyond the secondary school student’s control.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4.6.4.6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Extended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period -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secondary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school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Full-time secondary school students will remain entitled to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Allowance, Rent Assistance, Remote Area and Pharmaceutical Allowances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during extended periods of approved absence unless they discontinue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4-70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4.6.4 Approved Absences,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4.6.4.7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Extended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period –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tertiary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TAFE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secondary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school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Full-time tertiary and TAFE secondary students will remain entitled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fortnightly allowances during an extended period of approved absence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up to eight weeks provided they: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remain enrolled by the education institution;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provide a medical certificate to Centrelink within 30 days (or, if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circumstances beyond the student’s control intervene, as soon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possible after 30 days) of the commencement of the absence which: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states the nature of the condition leading to absence and confirms that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it prevents the student from studying full-time;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confirms that the condition is of a temporary nature and states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date on which the period of incapacity commenced and the date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which the student is expected to be able to resume full-time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will be considered to have discontinued study at the end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period as specified in the medical certificate unless they resume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receive an additional extension as detailed below.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4.6.4.8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Additional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extended 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– tertiary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TAFE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secondary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school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One only additional period of extension of entitlement may be granted 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continues to remain enrolled in the course;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further medical certificate is provided containing the information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indicated under extended period above;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statement is received from the institution’s Academic Registrar,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equivalent officer, which states that, at the end of the expected 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incapacity, the student will be allowed to resume full-time study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will be considered to have stopped study on the last day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the period specified in the second medical certificate if they do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resume full-time study on the following day.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4-71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4.6.5 Unapproved Absences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4.6.5.1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Definition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unapproved absence is a period of absence that is not an 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absence. Such absences may reduce Living Allowance entitlement.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4.6.5.2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Unapproved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absences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Unapproved absences include full days of absence from classes in respect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which: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Principal or delegate of the approved education institution certifies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that the secondary school student has not been in attendance at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 for the day;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applicant informs Centrelink that the secondary school student has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 been in attendance at the school for the day;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secondary school student's absence was unexplained;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secondary school student’s absence was not caused by illness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other circumstances beyond the secondary school student’s control;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and/or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secondary school student’s absence was explained but not 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by the education institution.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4.6.5.3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Extended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period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unapproved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absence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an education institution advises that a secondary school student has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continuously failed to meet compulsory attendance requirements for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 in excess of two weeks without an acceptable reason, the secondary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 student will be deemed to have discontinued full-time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4.6.5.4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Subsequent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resumption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a secondary school student subsequently resumes after an extended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 of unapproved absence, the provisions in 7.3.5 will apply unless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 institution retrospectively approves the period of absence.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4-72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4.6.5 Unapproved Absences,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4.6.5.5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Retrospective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retrospective approval for an absence has been granted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secondary school student will not be considered to have discontinued fulltime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It would be expected that an education institution would only grant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retrospective approval of an unapproved absence where a secondary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continued to study course work while absent,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completed any missed course work on her/his return.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4.6.5.6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Vacation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circumstance such as a vacation taken by the secondary school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with or without her/his family is not accepted as a circumstance beyond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secondary school student's control irrespective of whether the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approved the vacation.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4.6.5.7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Suspension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expulsion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secondary school student has no entitlement to Living Allowance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Rent Assistance for a period during which s/he is expelled or suspended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school. This loss of entitlement is to be treated separately to losses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due to unapproved absences, ie, entitlement should be ceased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 of suspension or expulsion. However, if a satisfactory boarding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placement can be found for a secondary school student who has been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excluded from local schooling, the secondary school student is eligible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away rate of Living Allowance in subsequent years (see 5.2.3.7).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 Student 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Table of Contents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 Student Status................................................................................................................... 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5.1 Student Status................................................................................................................ 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5.2 Dependent Status........................................................................................................... 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5.3 Independent Status ...................................................................................................... 41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5.4 Students in State Care ................................................................................................. 64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5.5 Homeless Students ...................................................................................................... 73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5.6 Pensioner Students .................................................................................................... 105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5.7 Students in Lawful Custody...................................................................................... 110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5-2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5.1 Student 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comprises the following topic.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5.1.1 Introduction to Student Status 5-3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5.1.1 Introduction to Student 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5.1.1.1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Five categories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is categorised as being a: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dependent student;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independent student;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pensioner student;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in State care;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in lawful custody.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can belong to only one category at any one time.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5.1.1.2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What can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 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determine?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status of a student is a factor which determines: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benefits to which a student is entitled;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income tests to be applied; and/or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rate of entitlement for certain allowances.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5.1.1.3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Awards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which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status is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relevant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Status is not relevant for students applying for: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Part-time Award;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Testing and Assessment Award;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In Lawful Custody Award.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5.1.1.4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Evidence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evidence required to support a claim is detailed in the following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chapters. However, additional evidence may be required where this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necessary to support a claim.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5-4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5.2 Dependent 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covers the details of the criteria to be met for a student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qualify for Living Allowance (Basic Payment) as a dependent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contains the following topics.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5.2.1 Introduction to Dependent Status 5-6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5.2.2 Living at Home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Error! Reference source not found.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5-8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5.2.3 Living Away from Home 5-10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5.2.4 Change of Status 5-40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5.2.1 Introduction to Dependent 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topic covers the more general information about dependent status,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requirements for support evidence and the benefits available to 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topic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topic is divided into the following sections.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Section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5.2.1.1 Definition of Dependent Status 5-6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5.2.1.2 Benefits 5-7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5-6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5.2.1.1 Definition of Dependent 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5.2.1.1.1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status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are considered to be of dependent status for the purposes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if they: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do not meet any of the conditions for independent status;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do not receive a pension under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 xml:space="preserve">Social Security Law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or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Veterans’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Entitlement Act 1991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are not in lawful custody.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5.2.1.1.2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Two types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are two types of dependent students: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those students who live at home to study (see 5.2.2.1.1);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those students who are eligible for assistance to live away from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permanent home to study (see 5.2.3.1.1).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These two categories are covered in detail later in this chapter.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5.2.1.2 Benefits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5.2.1.2.1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Benefits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type of entitlements listed below may be available for 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if they meet the relevant criteria: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 Term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Living Allowance at the standard and away rates;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Incidentals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 Fees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Student Financial Supplement loan;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Fares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Away-from-base assistance;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Rent Assistance;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Remote Area Allowance;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Pharmaceutical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5.2.1.2.2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Income 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Living Allowance for dependent students is subject to an income test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parental income and student (16 years or older) income.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5-8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5.2.2. Living at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5.2.2.1.1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Living at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standard rate of living allowance is available to students who do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meet the provisions of the independent or away from home rates. These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are subject to the student and parental means tests.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the purposes of assessing ABSTUDY benefits the following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regarded as students living at home: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who live at the permanent home;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who live away from the permanent home to study but do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meet the criteria for the away rate;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who are eligible for the away rate but who choose not to live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away from home to study;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in State care whose foster parents are receiving a foster care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 (see 5.4).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 1: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conditions under which a student may be approved to live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away from home to study are given in detail (see 5.2.3.1.1).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 2: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Applicants for students living at home can elect for the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school fees to be made to the school or reimbursed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applicant on evidence of expenditure.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5.2.2.1.2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Permanent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permanent home for dependent students is the place where they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normally reside during the period when they are not studying in school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a secondary or tertiary institution. This is usually with parent(s)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guardian(s).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dependent Schooling students, the home of the eligible applicant will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 considered as the permanent home of 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If a dependent student lives on a permanent basis with a person who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assumes the role of a guardian, even where the parent(s) provide some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degree of financial support, the permanent home is considered to be that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guardian for the purposes of determining whether the student should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approved as living at home or away from home.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 1.2.1.84 for the definition of permanent home for dependent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independent students.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5.2.2. Living at Home,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State Care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in State Care arrangements, whose foster parents receive a foster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care allowance are not subject to the student and parental income tests.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They receive the maximum applicable standard rate.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5-10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5.2.3 Living Away from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topic covers the provisions for the approval of Living Allowance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living away from home rate for dependent students.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away from home rate is available to students who must live away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their parental home to study but do not meet one of the provisions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independent status. The rate is not available simply because a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chooses to live away from home.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eligible for the ‘away’ rate are subject to the student and parental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income, assets tests and family actual means tests.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under State care arrangements, whose foster parents do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receive a foster care allowance, can receive the maximum applicable away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rate. The student and parental income tests are not applied.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topic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topic is divided into the following sections.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Section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5.2.3.1 Introduction to Living Away From Home 5-11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5.2.3.2 Travel Time and Access 5-14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5.2.3.3 Special Courses 5-16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5.2.3.4 Limited Local School 5-21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5.2.3.5 Disability 5-23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5.2.3.6 Itinerant Family 5-25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5.2.3.7 Exclusion from Local Schooling 5-30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5.2.3.8 Home Conditions 5-31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5.2.3.9 Racial Discrimination 5-34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5.2.3.10 Compulsory Residence 5-35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5.2.3.11 Continuity of Study 5-36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5.2.3.12 Independent School Scholarship 5-38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5.2.3.13 Students in State Care 5-39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5.2.3.1 Introduction to Living Away From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Provisions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may be approved for away from home entitlements where s/he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meets one of the following provisions: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Secondary and Tertiary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travelling time and access between the permanent home and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education institution make daily travel impossible or unreasonable;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home conditions are a serious impediment to educational progress;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s/he is in State care and a foster parent is not receiving a foster care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Secondary School Students Only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s/he is studying an approved special secondary course at a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her/his academic needs are not met by local secondary facilities;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s/he has disabilities;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s/he is from an itinerant family;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s/he has been excluded from attending local schools;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s/he has been subjected to racial discrimination of a serious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continuing nature at the local school(s);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s/he has previously been approved to live away from home and it would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 unreasonable for the student to break continuity of study;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s/he is receiving an independent school scholarship under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provisions detailed in 5.2.3.12.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 1: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Fares allowance for secondary students who choose to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interstate will not be approved, except where: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lives near a State/Territory border and will attend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 at a nearby interstate location;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interstate travel is more cost effective that intrastate;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are no available boarding places at boarding schools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student’s State/Territory.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 2: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must undertake a majority of mainstream subjects at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boarding location to be approved for away from home entitlements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except for students from remote areas (see 5.2.3.1.2).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5-12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5.2.3.1 Introduction to Living Away From Home,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Provisions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1"/>
          <w:szCs w:val="21"/>
          <w:lang w:eastAsia="en-AU"/>
        </w:rPr>
      </w:pPr>
      <w:r w:rsidRPr="0075047F">
        <w:rPr>
          <w:rFonts w:ascii="ArialMT" w:hAnsi="ArialMT" w:cs="ArialMT"/>
          <w:color w:val="000000"/>
          <w:sz w:val="21"/>
          <w:szCs w:val="21"/>
          <w:lang w:eastAsia="en-AU"/>
        </w:rPr>
        <w:t>(continued)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Tertiary Students Only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it is a compulsory requirement of the course to reside at the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institution while studying.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Each of these conditions is explained in detail in the following sections.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Initial boarding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students are taking up a new boarding placement, boarding schools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must confirm students will be undertaking a majority of mainstream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secondary subjects. Students from remote areas who would initially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unable to undertake the majority of mainstream subjects may be 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board on the condition that the school provides a remedial programme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which would enable the student to undertake a majority of mainstream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secondary subjects in later years.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Schools must have assessed that first year secondary students are capable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undertaking mainstream secondary studies or, in the case of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remote communities, approved secondary studies, before 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away from home entitlements can be given.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Non 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of the away 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- living with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either parent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cannot be considered to be living away from the permanent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home when s/he is living with either parent, such as when s/he moves on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permanent basis from the home of one parent to the home of the 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parent. In such cases, the student will be deemed to be in the care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custody of the parent with whom s/he is living at the time on a permanent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basis, and assessed on the income of that parent.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Non 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of the away 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- other parental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circumstances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cannot be considered to be living away from the permanent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home when: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student's parents maintain two homes and the student lives with one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the parents in the second home while studying;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is temporarily not living with her/his parent(s)/guardian(s) eg,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because they have taken an extended trip or vacation;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a student is studying by distance education/correspondence,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except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s/he meets the home conditions, disability or itinerancy provisions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not living at the parental home.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5.2.3.1 Introduction to Living Away From Home,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5.2.3.1.5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Group 2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Fees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some circumstances, students who are not eligible for the away rate may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eligible for Group 2 School Fees Allowance. This may be approved where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is no local government school (or the local government school does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provide the appropriate level of schooling) but the student lives at home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attends a local non-government school (see 7.8.2.1 dot point 2).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Mission Schools located in the Northern Territory are considered to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government schools.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5.2.3.1.6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Evidence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Evidence will generally be required to support claims for the living away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rate. The types of evidence required are outlined in the following pages.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is no need for additional supporting information other than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information contained in the claim form for some living away from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situations. This may occur: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some claims based on geographic isolation;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the student has been approved for the living away rate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previous year and her/his situation has not changed.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5-14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5.2.3.2 Travel Time and Access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criteria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Secondary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Students may be approved for the away from home rate if their permanent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home is not within a reasonable travelling time 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government schools which provides tuition in the year of schooling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which the student is qualified to enrol;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TAFE colleges or senior matriculation colleges for students who are 18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older at 1 January in the year of claim.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Tertiary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may be approved for the away from home rate if their permanent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home is not within a reasonable travelling time of the approved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institution offering the approved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Dependent schooling and tertiary students studying by distance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education/correspondence are not eligible for the away from home 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 the Travel Time and Access provision.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constitutes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reasonable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travelling 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the purposes of ABSTUDY, a student's permanent home would not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within a reasonable travelling time of a suitable education institution 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travelling time taken for a single journey by the most convenient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transport service available, including reasonable walking and waiting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time, would, on average, exceed one and a half hours;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are special circumstances which periodically affect access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between the permanent home and the local school or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institution for a significant portion of the school or academic year eg,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impassable roads, flooding or unreliable transport.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Significant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portion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significant portion of the year would comprise at least 20 school days,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 necessarily consecutive, during which the student would not have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access, either at all or within reasonable travelling time to the school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 institution. A case for the use of the provision would be made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with reference to applicable conditions in previous years.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5-15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5.2.3.2 Travel Time and Access,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5.2.3.2.4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Change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permanent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Living away from home approval should be revoked if students reduce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their daily travelling time by moving to live in a permanent home closer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education institution (see 5.2.3.11.5 regarding continuation of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Fees Allowance).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However, where the new permanent home is close to the school but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continues to board, continuity of study rules may apply to the end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the year (see 5.2.3.11.4).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5-16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5.2.3.3 Special 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criteria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away from home rate may be approved if government schools within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reasonable travelling time are unable to cater for a secondary student’s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educational needs because of her/his special course requirements and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needs to attend a school away from home.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Students may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 approved for away from home entitlements where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applicable special course is available within reasonable travelling time (see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5.2.3.2.2).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Dependent schooling students studying by distance education/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correspondence are not eligible for the away from home rate under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Special Course provision.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Definition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special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qualify as a special course, the course must be one of the following: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full-time secondary course where the student receives a formal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specialising qualification on completion;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secondary course which is a prerequisite for entry to a specific postsecondary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secondary course containing agricultural subjects;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specialist secondary studies in drama, music, art, ballet, sport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technology;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secondary course containing Indigenous Australian studies.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Each of these is explained in detail below.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Formal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specialising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qualification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special course can be a full-time secondary course on completion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which students receive a formal specialising qualification such as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Certificate of Business Studies or the International Baccalaureate Diploma.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State or Territory education authorities must recognise: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course as a specialisation not generally available at secondary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completion certificate as a formal qualification.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5-17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5.2.3.3 Special Courses,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5.2.3.3.4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Formal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specialising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qualification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for mature 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Approval may also be given to a student who will be undertaking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secondary studies at a post-secondary Indigenous controlled specialist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institution which caters specifically for Indigenous students, where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18 years or older;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studying a course resulting in a completion certificate which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recognised as a formal qualification by the State/Territory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authority.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5.2.3.3.5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Prerequisite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post-secondary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special course can be a secondary course which is a prerequisite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entry to a specific post-secondary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should be in one of the final two years of secondary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have clearly decided to enter the chosen tertiary course if accepted.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must be no similar tertiary course which could be regarded as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available alternative and there must be satisfactory evidence from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 which the student has been attending that the student has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potential to gain admission to the nominated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5.2.3.3.6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Agricultural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subjects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special course can be a secondary course which contains two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agricultural subjects (see 5.2.3.3.8) or, under special conditions, one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agricultural subject (see 5.2.3.3.9).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5-18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5.2.3.3 Special Courses,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5.2.3.3.7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Agricultural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requirements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must study an agricultural course: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 a full-time basis at either a specialist agricultural school or at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normal secondary school;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 a part-time basis at an education institution such as a technical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college, in addition to attending a normal secondary school for most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school week.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5.2.3.3.8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Agricultural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components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agricultural course should: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have a substantial weekly time allocation, which is directly related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theory and practice of farming eg, equivalent to four periods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approximately 40 minutes each;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 recognised by the State/Territory education authority;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 a subject which, if studied part-time, is assessed by the school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determine part of the student's overall performance.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5.2.3.3.9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One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agricultural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subject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in either of the final two years of secondary schooling who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studying only one agricultural subject, may be eligible for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 at the away rate 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has studied at least two agriculture subjects in each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junior secondary years after the first;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the subject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agriculture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its equivalent, which the student is at present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studying, is not available at a school within reasonable distance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her/his home;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school which the student is attending offers at least one agricultural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subject in each secondary year, except the first year in some States.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5.2.3.3.10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Specialist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courses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arts, sport,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technology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special course can be any specialist secondary course in drama, music,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art, ballet, sport or technology at a government school which has been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approved by the State/Territory education authority. Students should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selected by the appropriate education authority to enter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schools with specialist curricula.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provision is aimed at students who have an exceptional ability.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5-19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5.2.3.3 Special Courses,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5.2.3.3.11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Indigenous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special course containing Indigenous Australian studies must have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least one secondary school subject in Indigenous Australian Studies,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which: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formally accredited by the relevant State or Territory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authority for examination purposes;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endorsed by that State's or Territory's Indigenous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Consultative Body as a course of study (subject) particularly valuable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Aboriginal and Torres Strait Islander students to study;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has the equivalent of a minimum weekly allocation of four hours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specific Indigenous studies subject.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cannot be approved for away from home entitlements solely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basis of the chosen school being an Indigenous school.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5-20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5.2.3.3 Special Courses,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5.2.3.3.12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Accreditation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for Years 8-10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Queensland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only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formal accreditation process for curriculum for Years 8-10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non-government schools in Queensland is that the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principal must approve the curriculum for Indigenous studies.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lieu of dot point one at 5.2.3.3.11, approval for a special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study (subject) containing Indigenous Australian Studies as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subject for Years 8-10 in non-government schools in Queensland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must be undertaken in the following way: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school principal must approve the curriculum for this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subject;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 curriculum documents for the Indigenous Australian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studies subject, including assessment and endorsement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documents from the Ministerial Council for Aboriginal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Torres Strait Islander Education, must be forwarded to: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Group Manager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Indigenous Group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Location 161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GPO Box 9880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CANBERRA ACT 2601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copy of the timetable must be included showing that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equivalent of a minimum of four hours has been allocated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 week for the Indigenous Australian studies subject;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curriculum for the course of study (subject) must meet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National Aboriginal and Torres Strait Islander Studies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Curriculum Framework K-12.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5.2.3.3.13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Approval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Year 8-10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curriculum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DEST will advise Centrelink of any non-government schools that have had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specialist course of study (subject) for Years 8-10 Indigenous Australian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Studies approved under 5.2.3.3.13.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5-21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5.2.3.4 Limited Local School Programme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5.2.3.4.1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criteria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away from home rate may be approved if government schools within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reasonable travelling time are unable to provide appropriate schooling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secondary student, due to limited local school programmes. Reasonable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travelling time is defined at 5.2.3.2.2.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Dependent schooling students studying by distance education/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correspondence are not eligible for the away from home rate under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Limited Local School Facilities provision.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5.2.3.4.2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Limited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programme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schools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Each year Centrelink seeks from each State/Territory education authority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lists of those secondary schools which: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do not offer a full range of years or grades;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do not provide adequate facilities or programmes to enable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to gain a Year 12 certificate or tertiary entrance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score.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secondary school which is listed as a limited programme school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State/Territory education authority is not an appropriate school for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who is able to enrol at a level which is not available at that school.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secondary school which is not listed as a limited programme school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State/Territory education authority will, subject to the provisions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5.2.3.5, be regarded as an appropriate government school irrespective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any claims about the adequacy of that school.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5.2.3.4.3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Automatic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approval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living away from home allowance will be automatically paid to enable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to bypass a South Australian Rural School or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Aboriginal/Anangu School in order to attend a larger secondary school.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Page 5-22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5.2.3.4 Limited Local School Programme,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5.2.3.4.4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Allowance will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not be paid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Living Allowance at the away rate will not be paid: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assist the student to bypass the nearby school to attend another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 of her/his choice;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because particular subjects which the student wishes to study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unavailable at the nearby school (this does not include special 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the types listed in 5.2.3.3.2 or courses to meet the special needs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with disabilities defined in 5.2.3.5);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there is another government school within reasonable distance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(see 5.2.3.2.2);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specifically to enable a student to attend a non-government school;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a primary student who is otherwise eligible for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benefits;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the State or Territory education authority objects to the bypassing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particular school or type of school involved;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the student would undertake a similar course as is available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home community.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cannot bypass a Catholic school in their remote area to attend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Catholic school in a metropolitan area.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5.2.3.4.5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Retaining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who are eligible for Living Allowance at the away from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rate will retain their eligibility for the whole year. They will also retain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eligibility for subsequent years, unless there is a significant change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circumstances.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5-23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5.2.3.5 Disability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5.2.3.5.1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criteria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away from home rate may be approved if a government school within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reasonable travelling time is unable to cater for a secondary student’s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educational needs because of her/his disability and the student needs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attend a school away from home.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Reasonable travelling time is defined at 5.2.3.2.2.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5.2.3.5.2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Definition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disability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disability is defined as: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physical or intellectual disability;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psychological, emotional or behavioural problem;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medical condition.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5.2.3.5.3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with a disability may qualify for Living Allowance at the away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rate for the following reasons: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board at a special education institution;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have access to special facilities;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avoid lengthy daily travel;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have access to regular medical treatment;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have access to a different climate.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Each of these reasons is explained in detail below.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5.2.3.5.4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Boarding at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special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institution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special education institution is one which is designed to meet the needs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students with a particular disability or disabilities and is recognised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State or Commonwealth authorities.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5.2.3.5.5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Access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special facilities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Special facilities include a special centre for disabilities or special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educational or physical facilities for the disabled within normal schools.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5-24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5.2.3.5 Disability,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5.2.3.5.6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Documentation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not required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acceptance at the special education institution/facility indicates that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professional assessment has been made of the student’s physical,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emotional or psychological requirements, further documentation is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required.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5.2.3.5.7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Medical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certificate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medical certificate must be provided which specifies the nature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disability and affirms that the student could not be expected to live at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travel daily to the nearest suitable government school.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5.2.3.5.8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Access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regular medical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treatment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the disruption to the student's schooling because of her/his need to seek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medical treatment amounts to the equivalent of at least 20 school days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year, not necessarily consecutive, the student is eligible for assistance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away-from-home rate to board near the treatment centre.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However, the student's need to receive regular medical treatment should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supported by a: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statement from an appropriate medical authority at the treatment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centre;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statement from the applicant giving full details of the travel required if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were living at home.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5.2.3.5.9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Access to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different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climate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medical certificate is required specifying the student's condition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indicating that: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local climate or other circumstance, if the student were to live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home during the school terms, would be likely to cause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severe illness for a total of at least four weeks during the school term;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it is essential for the student to attend school in another area;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the area chosen for the student to attend school, the effects described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above would be less likely to arise.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5-25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5.2.3.6 Itinerant Family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5.2.3.6.1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Itinerant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because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occupation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Families whose lives and occupations demand constant relocation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described as itinerant families. Occupation groups which are often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itinerant include: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fencing contractors;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railway workers;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fruit pickers;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shearers;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performers and show workers.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5.2.3.6.2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away from home rate may be approved where: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the parent/s' occupations require them to spend a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significant amount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of time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travelling long distances, with the result that the children have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 fixed residence;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occupation of the parent/s involves frequent, lengthy travel and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is denied access to appropriate schooling because the parent/s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is/are not normally resident at a fixed location during the school week,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eg, a sole parent is an interstate transport driver.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a two parent family, both parents need to be itinerant for the student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 eligible. If one parent is stable in location, the family is not considered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itinerant.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5.2.3.6.3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Significant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amount of 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significant amount of time would be 40 week-nights during the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5.2.3.6.4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Documentation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statement of the family's projected itinerancy for the forthcoming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itinerancy over the previous twelve months is required to accompany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claim.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5-26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5.2.3.6 Itinerant Family,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5.2.3.6.5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Demonstration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of itinerancy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an applicant can demonstrate having met and provided evidence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itinerancy conditions in the previous year, the away rate may be 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conditions are continuing in the current year and the other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eligibility conditions are met.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5.2.3.6.6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Assessment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itinerancy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employment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reasons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guidelines below are for assessment of claims made before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beginning of the school year. Where a claim is made after that date,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same guidelines will be followed, but adapted to consider circumstances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that have arisen between the beginning of the school year and the date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claim.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When a claim is received at the beginning of the school year, no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will be made immediately. The applicant will be advised that: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claim will be examined in the light of moves actually made during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course of the school year, with the first review of the situation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take place at the end of Term 1;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they will need to notify Centrelink at the end of the term of moves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actually made - this notification should be sent earlier if three moves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occur before the end of term;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they are not to assume that their claim will be accepted and that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 at the away rate will be payable.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5.2.3.6.7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Evidence that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family has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moved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Any claim that the student’s family has moved to a new locality must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supported by some form of written evidence, such as a statement by a new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employer or verified that parents have registered for employment/FaCS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benefits at the new locality.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5-27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5.2.3.6 Itinerant Family,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5.2.3.6.8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Eligibility is determined in the light of family movements during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 of the school year, according to the guidelines set out in 5.2.3.6.9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following.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5.2.3.6.9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Two moves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first term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the family undertakes two moves of the type specified above during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first term, the family may be accepted as itinerant for that period and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first term payment may be made once the second move is verified.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applicant should be advised that eligibility for the away rate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remaining terms is still under review and that s/he should continue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notify the Centrelink Customer Service Centre of family movements.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5.2.3.6.10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Accepted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itinerant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first term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Once a family has been accepted as itinerant for the first term on the basis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two moves during that period, assessment of eligibility for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 at the away rate in the remaining terms should be based on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following guidelines: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at least one move occurs during any of the remaining terms,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family should be accepted as itinerant for the full year and further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 made accordingly;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no move occurs during any of the remaining terms,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remains ineligible for Living Allowance assistance at the away 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after first term.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5.2.3.6.11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Three or more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moves in first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term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the family undertakes three or more moves during the first term,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each of which would require a change of school for the student, the family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may be regarded as itinerant for the full year. The first term payment may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 made immediately upon verification of at least the first three moves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arrangements for subsequent payments should be made in the usual way.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5.2.3.6.12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Four moves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over two terms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the family undertakes four moves in the year spread over at least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two terms, the family may be accepted as itinerant for the full year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Living Allowance at the away rate paid accordingly.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5-28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5.2.3.6 Itinerant Family,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5.2.3.6.13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cannot be approved for the away from home rate 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her/his family could be reasonably expected to maintain a fixed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address because the movement required by working is over a limited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area eg, within the metropolitan area or at no time more than 56 km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one centre offering adequate schooling;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parent/s occupation requires a transfer every two or three years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family could normally expect to spend at least one full year in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location but happens to be moved more than once in a school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5.2.3.6.14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Constant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movement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a parent's occupation necessitates constant movement and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family's home environment is in effect ‘mobile’ (eg, a railway construction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camp) and is constantly changing, the away from home rate may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approved 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boards away from home;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at least half the year, on a monthly, weekly or daily basis,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location of the student’s permanent home meets the travel time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access criteria set out in 5.2.3.2.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5.2.3.6.15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Temporary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movement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employment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Families who are not normally itinerant but who are temporarily moved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their employment or must move several times in the course of a year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widely scattered localities in search of employment, may apply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away from home rate to enable their children to avoid frequent changes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Issued December 2002 ABSTUDY Page 5-29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5.2.3.6 Itinerant Family,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5.2.3.6.16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Temporary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residence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locality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a family temporarily resides in the locality in which any of its eligible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are boarding or spends some time in this locality as part of 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regular movements, the following principles apply: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it would be reasonable to expect a student to cease boarding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rejoin her/his family, whether on an extended basis or for short periods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 a regular basis, boarding benefits are not payable for those periods;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the student cannot attend the school except as a boarder, 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 would charge full boarding fees anyway, the student remains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eligible for the away from home rate.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Parents must advise the Centrelink if they temporarily reside in a student’s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locality.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5.2.3.6.17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Permanent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residence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during a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Where a family has been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accepted as itinerant for a year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(see 5.2.3.6.11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5.2.3.6.12) but takes up permanent residence during the course of that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year at a fixed address which provides access to suitable schooling, any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in the family who has been eligible for the away from home rate up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that point, remains eligible for the remainder of the year providing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continuity of study rules are met (see 5.2.3.11).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5-30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5.2.3.7 Exclusion from Local Schooling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5.2.3.7.1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secondary student is eligible for Living Allowance at the away rate 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during a year s/he has been excluded by school authorities from all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available local schooling;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are no other schools within reasonable travelling time (see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5.2.3.2.2);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distance education/correspondence studies are not appropriate;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satisfactory boarding placement is found.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 1: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remains eligible in subsequent years if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remains excluded from local schooling.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 2: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Continuity of study rules (see 5.2.3.11) may apply where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appropriate.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 3: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Dependent schooling students studying by distance education/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correspondence are not eligible for the away from home 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 the Exclusion from Local Schooling provision.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5-31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5.2.3.8 Home Conditions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5.2.3.8.1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may be approved for the away from home rate if the conditions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at the permanent home constitute a serious impediment to the student’s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educational progress.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5.2.3.8.2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Serious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impediment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educational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progress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Home conditions which would constitute a serious impediment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students’ educational progress are those that: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consistently deprive students of basic necessities;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represent a serious threat to the student’s health or well-being;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prevent, or excessively disrupt, the student's ability to study at home.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 1: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first two conditions may qualify students as independent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the grounds of being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homeless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they are 15 years or older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(see 5.5).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 2: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Examples of each of these conditions are given below.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5.2.3.8.3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Deprived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basic necessities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Examples of basic necessities, the lack of which may make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eligible for the away from home rate, include: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food;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clothing;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power;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water;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shelter;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sleep.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5.2.3.8.4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Threat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health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Examples of serious threats to a student’s health or well-being include: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alcohol or drug abuse;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criminal or illegal activities;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violence (actual or threatened) in the home;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serious and continuing breakdown in family relationships.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5-32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5.2.3.8 Home Conditions,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5.2.3.8.5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Disruption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Examples of home conditions that prevent or seriously disrupt a student’s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ability to study include: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excessive noise;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overcrowding;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lack of facilities for doing homework;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chronic illness.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5.2.3.8.6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Not included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impediments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following are not included in home conditions which constitute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serious impediment to a student’s educational progress: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influences to which s/he may be exposed outside the community which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the permanent home;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minor difficulties of a kind which can be commonly encountered in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family situation;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 having a room to herself/himself for private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5.2.3.8.7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Factors to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considered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assessing whether home conditions constitute a serious impediment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educational progress, consideration is to be given to: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amount of homework necessary for the course;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accessibility of alternative places where the student may study such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 homework centres or libraries;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size of the dwelling and the number and age of occupants.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5-33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5.2.3.8 Home Conditions,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5.2.3.8.9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Documentation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and verification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claim for the away from home rate on the grounds of home conditions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must include: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written statement from the applicant outlining the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circumstances;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necessary, describing the dwelling and providing details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number and ages of occupants who normally live there;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one or more supporting statement(s) from an independent authority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 listed at 5.2.3.8.10.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5.2.3.8.10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authorities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most cases, it will be necessary for the claim to be verified by at least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one independent authority with a first-hand knowledge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circumstances. Examples of authorities from whom verification may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sought, as appropriate,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Commonwealth or State/Territory health, police or welfare authority;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school or education institution authority, including a counsellor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Indigenous Education Assistant;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Indigenous community official;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medical practitioner or specialist; and/or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officer of a private welfare agency, clinic, shelter or refuge.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5-34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5.2.3.9 Racial Discrimination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5.2.3.9.1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Secondary students may be approved for the away from home rate where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is evidence that they have been subjected to racial discrimination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serious and continuing nature at the local government school(s).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Dependent schooling students studying by distance education/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correspondence are not eligible for the away from home rate under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racial discrimination provision.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5.2.3.9.2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Attempts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resolve problem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Approval on the basis of this condition would only be given if and when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all possible attempts to resolve the problem at the local level have 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be unsuccessful. These attempts should be conducted with the help 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 authorities;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local IECB members; and/or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local ASSPA Committee members.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5.2.3.9.3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Approval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evidence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Approval will require substantiation and may be given 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officer interviews the student or applicant and assesses that, on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basis of the evidence available, the condition for approval for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 at the away rate due to racial discrimination has been met;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documentation described in 5.2.3.9.4 is provided.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student’s eligibility on the basis of racial discrimination cannot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established from the claim form without supporting documentation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another source.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5.2.3.9.4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Documentation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Documentation should be in the form of a written statement from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applicant plus one or more supporting statements from: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IECBs;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ASSPA Committee;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 authority;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incorporated Aboriginal and/or Torres Strait Islander organisation.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5-35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5.2.3.10 Compulsory Residence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5.2.3.10.1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may be approved for the away from home rate for the period that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they must, as a compulsory requirement of the approved tertiary course,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reside at the education institution while studying.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5.2.3.10.2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Approval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evidence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Approval may be given only if residence is compulsory for all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studying the course or stage of the course. It is expected that compulsory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residence requirements are detailed in the course description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 institution calendar, faculty handbook or similar publication.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Additional supporting documentation may be requested where required.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5-36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5.2.3.11 Continuity of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5.2.3.11.1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 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previously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eligible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AFH 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may be eligible for the Living Allowance at the away rate if they: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have been previously approved for this rate;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 longer meet a condition for approval for this rate due to a change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circumstances;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continue attending at the same education institution;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it would be unreasonable to break continuity of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who were eligible for the away from home rate because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they were receiving an independent school scholarship, cannot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continue to receive this assistance under the continuity of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provisions should they cease to hold the scholarship.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5.2.3.11.2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Unreasonable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to break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continuity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relation to students covered under the provision above, it is considered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unreasonable to break continuity of study: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at any time during a school or academic year;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the State/Territory authorities regard continuity of schooling between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Years 9 and 12 to be at least highly desirable.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must be enrolled in accredited secondary school studies.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5.2.3.11.3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Special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Concessions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Yr 12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Special continuity of study concessions apply to Year 12 students who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were receiving Living Allowance at the away rate until the end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previous year. These concessions are intended to ensure that these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are not adversely affected by a change in parental income.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may continue to receive Living Allowance at the away rate until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the end of the year or until s/he discontinues study in that year,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if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is undertaking Year 12;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was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receiving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Living Allowance at the away rate until the end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previous year;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continues attending at the same school;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would become ineligible for Living Allowance due to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passing the parental income test.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5-37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5.2.3.11 Continuity of Study,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5.2.3.11.4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 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previously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eligible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AFH rate.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may also be eligible 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they have not previously been approved for the away from home rate;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they remain enrolled in the same course at the same institution and 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would be unreasonable to break continuity of study;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 a result of a change in their circumstances or in policy, they will soon,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ie, in less than 12 months, be eligible for the away from home rate.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Examples of situations where this provision may be used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family move to an isolated area,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discontinuation of a school bus service.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5.2.3.11.5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School fees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the conditions of travelling time between the permanent home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approved education institution are no longer met and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becomes a day student at the same school, School Fees Allowance may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continue to be paid up to the limit of the entitlement for a student 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Living Allowance at the away rate.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5.2.3.11.6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Documentation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documentation is required to support a continuity of study claim, 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should be in the form of a statement from the applicant and verified by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appropriate independent authority.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5-38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5.2.3.12 Independent School Scholarship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5.2.3.12.1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Different to Youth Allowance/Austudy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secondary student may be approved for the away-from-home rate on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basis of being offered a scholarship by an approved independent boarding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 (see 4.2.1.1) offering an accredited course providing: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school has an SES funding score for Commonwealth General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Recurrent Grants of 100 or greater (The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State Grants (Primary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Secondary) Assistance Act 2000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);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scholarship being offered by the school contributes a minimum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15 per cent of the total tuition and boarding fees while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pays for the remainder up to the maximum level of entitlement;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local IECB is involved in determining the scholarship selection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criteria, selecting the students and monitoring their progress.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5.2.3.12.2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 testing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Scholarship awardees will automatically qualify for non-income tested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living away from home benefits (fares allowance and non-income tested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component of Group 2 school fees) but they will still need to pass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income, assets and family actual means tests to be eligible for the meanstested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Living Allowance and income tested component of Group 2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fees.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5.2.3.12.3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Documentation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The following documentation is required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in the first year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receives a scholarship.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school must provide written evidence as listed at 5.2.3.12.1 and that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scholarship has been granted to 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The following documents are required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in the second and following years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receives a scholarship: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is continuing in the scholarship;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local IECB is involved in determining and monitoring the progress.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5-39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5.2.3.13 Students in State Care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5.2.3.13.1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Criteria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students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State care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 5.4 for the approval criteria for students in State care.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5-40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lastRenderedPageBreak/>
        <w:t>5.2.4 Change of 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5.2.4.1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Cessation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cease to be dependent students with effect from the first day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which they qualify for assessment as independent students, pensioner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or students in lawful custody.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5.2.4.2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Cessation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away 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ceases to qualify for the Living Allowance at the away rate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date that s/he permanently returns home to live during the academic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5.2.4.3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Temporary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return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for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students who normally live away from home opt to return to the parental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home on a temporary basis while studying an integral part of their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eg, for a period of practical training, they remain entitled to the away 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unless that period is equal to or greater than one term or semester in length,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depending on the structure of the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the period is longer, the student will be regarded as residing permanently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at home from the start of the period, including any vacations.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5.2.4.4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Temporary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return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for vacation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visit or temporary return home during a vacation or at the beginning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end of the academic or school year does not constitute a change of 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the student remains entitled to away from home benefits.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5-41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5.3 Independent 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covers details of the criteria required for a student to qualify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Living Allowance as an independent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are considered to be independent for the purposes of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they meet one or more of the provisions for independence detailed in this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chapter.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ABSTUDY purposes, the term ‘independent’ means that a student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independent of, or exempt from, the normal parental income, assets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family actual means tests. ABSTUDY independent Living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provisions are not necessarily intended to reflect community expectations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what ‘independence’ means for other purposes. For example, they may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 be a reflection of a student’s personal maturity or lifestyle choice.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While independent students are not subject to the parental income, assets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family actual means tests, they must meet the student income test (see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6.2.1). If they have an assessable partner, the partner income, assets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family actual means tests are also applied (see 6.2.3).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contains the following topics.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5.3.1 Types of Independent Status 5-42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5.3.2 Benefits 5-44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5.3.3 Approval of Independent Status 5-45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5.3.4 Change of Status 5-63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5-42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5.3.1 Types of Independent 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Two types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are two types of independent status: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permanent independent status,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reviewable independent 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Permanent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Permanent independent status is granted on the basis of a condition which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cannot change in a way that will substantially affect the independence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meet conditions for permanent independent status the student must: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meet the age criteria;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 married or have been married;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have or have had a dependent child;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meet certain workforce criteria (see 5.3.3.4);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have been in lawful custody for a cumulative period of six months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more;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 an orphan;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 15 years of age or older and has undergone and completed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traditional initiation ceremony. The student must be living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traditional community independently of family (see 5.3.3.5).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Retaining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who are granted permanent independent status retain their 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 ABSTUDY without reassessment, whether or not they continue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unbroken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exception to this is the age provision where students will only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maintained under certain circumstances (see 5.3.3.1.).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5-43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5.3.1 Types of Independent Status,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Reviewable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Reviewable independent status is granted on the basis of a condition which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can change in a way that may substantially affect the independence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meet the conditions of reviewable independent status the student must: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 16 years of age or older and living in a de facto relationship which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at least six months in duration or there is a dependent child/student;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currently have the care or custody of another person’s dependent child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 15 years of age or over and have parent(s) who cannot exercise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parental responsibilities;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 16 years of age or over and living in an Aboriginal community after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previously being adopted or fostered by a non-Aboriginal family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more than two years;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 of minimum school leaving age and a homeless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5.3.1.5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Re-application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granted reviewable independent status must re-apply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independent status each year or whenever their current circumstances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change.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5-44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5.3.2 Benefits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entitlements listed below may be available to independent students if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they meet the relevant award criteria: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Living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Incidentals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 Fees Allowance (in limited circumstances);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Rent Assistance;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Fares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Residential costs;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Remote Area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Pharmaceuticals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Away-from-base assistance;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Student Financial Supplement loan.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assets tests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Living Allowance for independent students is subject to income tests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income and, if applicable, partner income and assets.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Permanent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 1.2.1.70 for definition of permanent home for independent students.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5-45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5.3.3 Approval of Independent 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topic covers the provisions for approval of Living Allowance at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independent rate.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topic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topic is divided into the following sections.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Section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5.3.3.1 Age 5-46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5.3.3.2 Current or Previous Marriage 5-47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5.3.3.3 Parenthood 5-48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5.3.3.4 Workforce Participation 5-50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5.3.3.5 Special Adult Status 5-55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5.3.3.6 Previous Lawful Custody 5-56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5.3.3.7 Orphanhood 5-57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5.3.3.8 De facto Relationship 5-58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5.3.3.9 Child in Student’s Care 5-59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5.3.3.10 Parents Cannot Exercise Parental Responsibilities 5-60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5.3.3.11 Returning Home 5-61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5.3.3.12 Homeless Students 5-62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Page 5-46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5.3.3.1 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5.3.4.1.1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Age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independence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a student does not already qualify for independent status under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another provision, s/he can be granted permanent independent status once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s/he turns 25 years of age.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5-47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5.3.3.2 Current or Previous Marriage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are independent if they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legally married or recognised as married under Aboriginal/Torres Strait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Islander law;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divorced or separated from their partner.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5-48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5.3.3.3 Parenthood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qualify as independent if they have or previously had a 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child or dependent student of their own. (See 5.3.3.9).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includes situations where: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child is given up for adoption;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shares custody and financial responsibility of a child and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child lives with the student for at least half the week.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child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dependent child for the purposes of ABSTUDY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 16 years of age;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 receiving benefits under ABSTUDY/Youth Allowance/Assistance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Isolated Children.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dependent student for ABSTUDY purposes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16 years of age or older and: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full-time studies approved for ABSTUDY/ Youth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Allowance/Assistance for Isolated Children;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 eligible for the independent rate of ABSTUDY/Youth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 receiving assistance from a Commonwealth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 other than ABSTUDY/ Youth Allowance/Assistance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Isolated Children;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 16 years of age, and: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receiving ABSTUDY/ Youth Allowance/Assistance for Isolated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Children;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 eligible for the independent rate of ABSTUDY/Youth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5-49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lastRenderedPageBreak/>
        <w:t xml:space="preserve">5.3.3.3 Parenthood,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5.3.3.3.4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Documentation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documentation is necessary to support the claim for independence,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must provide evidence that: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s/he is the child’s natural or legally adoptive parent;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at some time the child has been wholly or substantially dependent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either the student or the partner with whom the student is currently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living.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Evidence that a student has a dependent child should include: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original birth certificate or certified extract of a birth certificate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confirming that the student is the child’s natural parent;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legal documentation confirming that the student is the child’s adoptive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other official documentation showing the date of birth.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5-50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5.3.3.4 Workforce Participation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5.3.3.4.1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are independent if they have been full-time members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workforce for periods totalling at least three years (156 weeks) during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previous four years (208 weeks). See 5.3.3.4.4 for definition of full-time.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Calculations to be done in actual weeks in borderline cases.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5.3.3.4.2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Definition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workforce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participation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general, the periods which come within the workforce participation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provision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those which involve a bona fide full time employer-employee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relationship or self employment;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those in which a person is unable to enter employment but receives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from a government authority (not including a prescribed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educational payment) plus any statutory waiting time which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required to wait prior to receiving the support.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5.3.3.4.3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Periods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included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workforce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participation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Workforce participation includes periods where the student was: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full-time paid employment or self-employment;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 an apprenticeship or full-time training agreement;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unemployed and registered with Centrelink, but waiting to receive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FaCS benefit under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Social Security Law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unemployed and getting Youth Allowance, Newstart, youth training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formal training allowance, special benefit or support under NEIS;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 sick, maternity or recreation leave (but not paid study leave);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receiving an income support pension under the Veterans’ Entitlements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Act or sickness allowance or carer payment or disability support or sole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 pension (parenting payment – single) or similar pension or benefit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 Social Security Law;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available for full-time employment but supporting medical evidence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indicates that illness or incapacity prevented employment;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member of a religious order where it can be demonstrated that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was supported by the order (eg, board and lodgings);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receiving assistance under the Commonwealth rehabilitation training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scheme;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lawful custody;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receiving a CDEP scheme wage.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5-51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5.3.3.4 Workforce Participation,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5.3.3.4.4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Full-time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employment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be considered full-time in the workforce in any week, a student must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have either: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worked at least 35 hours a week in one or more jobs;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been considered full-time and entitled to benefits available only to fulltime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workers for the purposes of the award of industrial agreement under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which s/he was employed.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an applicant who had been in full-time employment took accrued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recreation leave on termination of her/his employment, the actual number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weeks of recreation leave to which s/he was entitled and/or had taken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time should be taken into account when calculating periods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workforce.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 1: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Part-time work (ie where the student was not working at least 35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hours a week in one or more part-time jobs) cannot be taken into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account unless the student remained registered for full-time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work, in which case, that period is counted on a full-time basis.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 2: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a student worked more than 35 hours in a week, the excess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hours are ignored in calculating the student's eligibility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independent status.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5.3.3.4.5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Periods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excluded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workforce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participation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Periods cannot be counted towards the required three years (156 weeks) if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was: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registered with Centrelink but not available for full-time employment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Australia;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undertaking full-time primary or secondary study, including vacations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between study periods;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undertaking full-time post-secondary study, unless the student can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demonstrate that while studying, s/he was also a full-time member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workforce;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receiving education assistance (not wages) for a course approved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 paid study leave.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5-52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5.3.3.4 Workforce Participation,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5.3.3.4.6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Registration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with Centrelink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while at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 account is to be taken of registration with Centrelink during periods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which the student undertook full-time primary or secondary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Registration during school vacations is not to be taken into account.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Also, no account is taken of periods of registration between the end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 year and 31 December, even in respect of the student's last year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schooling, if the student was entitled to receive ABSTUDY (or 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 assistance) for that end-of-year period. Students who were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eligible to receive education assistance for the period from the end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schooling to 31 December can count periods of Centrelink registration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during that time.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5.3.3.4.7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Waiting 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for FaCS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benefit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school leavers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waiting period for Youth Allowance as a school leaver may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included, if the school leaver was registered with Centrelink for this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period. However, the period from the end of the school year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31 December cannot be counted if the student was entitled to receive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Youth Allowance/Austudy Payment for that time.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5.3.3.4.8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Registration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with Centrelink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while qualified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to get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 account is to be taken of periods that a student was registered for full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time employment with Centrelink, if the student was also eligible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qualified to receive ABSTUDY.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full-time student in a short or late-starting course only has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entitlement during the actual period of the course. Such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would be able to count periods of registration before the start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after the end of the course (but not for any vacations during the course).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5.3.3.4.9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Example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Mary undertakes a normal year of full-time study and commences getting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ABSTUDY from 1 March. She cannot count, for independent status, any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period of registration with Centrelink from 1 March onwards, as from that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time she is regarded as a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5-53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5.3.3.4 Workforce Participation,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5.3.3.4.10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starts or stops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during the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who was part-time in first semester but changed to full-time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start of second semester and qualified for ABSTUDY could count any: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 of registration to the commencement date of full time study;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and/or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 of payment including periods where students received Newstart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 or Youth Allowance up to three weeks into their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If a student ceased full-time study during the year and entitlement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ceased , any periods of registration after the date 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ceased can be counted toward a future claim for independent status.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5.3.3.4.11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Periods of full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time post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secondary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Periods during which a student was undertaking full-time post-secondary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 are not generally counted towards the 3-year workforce requirement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unless the student can demonstrate that while studying, s/he was also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full-time member of the workforce.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Periods of paid study leave or periods during which a student was under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training agreement or in receipt of educational assistance (such as teacher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scholarships or ABSTUDY) will not usually be included in the three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Periods during which a student undertook academic studies at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Australian Defence Force Academy (ADFA) in Canberra cannot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counted. However, periods of military training in the academic vacations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may be counted.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Periods of industrial experience forming part of a student’s course may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counted if normal wages are paid (but periods of industrial training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which ABSTUDY is paid are not).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5-54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5.3.3.4 Workforce Participation,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5.3.3.4.12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Sporting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activities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Periods spent training for and playing sport are not counted, even though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person may have received some remuneration from a sporting club,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unless: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was a professional sportsperson;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sporting activity was his/her occupation.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sporting activity must be the person’s primary occupation. Someone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who plays for a local club, trains during the week and receives match fees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a game cannot be said to be a professional sportsperson.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5.3.3.4.13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Periods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unemployment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while overseas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Periods while a student was overseas but not in full-time employment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 counted.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5.3.3.4.14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Periods in selfdevelopment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and adventure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programs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Periods that a student spent as a participant in a youth self-development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program (such as the Duke of Edinburgh’s Award Scheme or Operation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Rally) are not counted for independent status purposes. This applies even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 upkeep is provided by the program involved;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some community services are performed.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5.3.4.4.15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Supporting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evidence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normally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required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initial claim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are initially required to only provide a schedule of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workforce participation history.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there is doubt about a student's claim, or a subsequent check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their eligibility is being carried out, students must provide suitable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supporting documentation.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5-55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5.3.3.5 Special Adult 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5.3.3.5.1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are independent if they are 15 years or older and have special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adult status in an Aboriginal/Torres Strait Islander community which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follows a lifestyle based on adherence to coming-of-age ceremonies.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Such ceremony is to have been sanctioned by recognised Aboriginal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Torres Strait Islander elders of that community.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be eligible, the student’s permanent home (see 1.2.170) must be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traditional community, where the student lives independently of family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when not studying, at the time of assessment. If the student subsequently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moves to live in another location, the student does not lose his independent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status, as Special Adult Status is regarded as a permanent independent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status.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Communities which follow this lifestyle will only be recognised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purposes in the Northern Territory, Queensland, South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Australia and Western Australia.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5-56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5.3.3.6 Previous Lawful Custody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5.3.3.6.1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are independent if they are secondary students aged 18 years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older or tertiary students, and were previously, for a six month cumulative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 or more, in lawful custody at: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corrective institution;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remand centre; and/or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youth training centre.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5-57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5.3.3.7 Orphanhood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5.3.3.7.1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are independent if they are 15 years of age or older and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orphans.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5.3.3.7.2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Definition of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orphan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orphan is a person whose natural or adoptive parents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dead;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legally missing and presumed dead.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Note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: A student cannot be regarded as an orphan while at least one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natural or adoptive parent is known, or presumed, to be alive.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5.3.3.7.3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Living with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other than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natural parents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who meet the conditions for orphanhood qualify as independent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even though they may be living with someone other than their natural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adoptive parents.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5.3.3.7.4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Parent missing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and presumed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dead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a student’s parent has been missing (whose whereabouts is unknown)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 less than seven years, under common law the parent may be presumed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dead.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State or Territory laws may vary the length of time and/or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conditions under which a person may be presumed dead.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5-58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5.3.3.8 De facto Relationship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5.3.3.8.1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are independent if they are 16 years of age or older and are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a de facto relationship (or 17 years of age or over in South Australia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Tasmania, due to Age of Consent Laws) and the de facto relationship is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at least six months’ duration or there is a dependent child/student.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5.3.3.8.2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Change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who are no longer in a de facto relationship cease to be classed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independent on that basis but may be independent under other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criteria.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5-59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5.3.3.9 Child in Student’s Care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5.3.3.9.1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are independent if they currently have the care or custody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another person’s dependent child(ren) or dependent student(s).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5-60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5.3.3.10 Parents Cannot Exercise Parental Responsibilities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5.3.3.10.1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qualify for independent status where: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they are 15 years of age or older;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both of their natural or adoptive parents are (or if the students have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only one parent, that parent is):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serving a prison sentence;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likely to be mentally incapacitated for an indefinite period;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living in a nursing home or similar institution for an indefinite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missing (and all reasonable attempts to locate or contact them have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failed).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Appropriate written evidence must be provided to support the claim.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5.3.3.10.2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Parent(s)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temporarily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incapacitated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whose parent(s) is/are incapacitated temporarily and who cannot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give the student a home should apply as a ‘homeless’ student (see 5.5).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5.3.3.10.3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Parents)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missing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Parents are accepted as being missing 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their whereabouts are unknown;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 reasonable attempts to contact them have failed.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a parent(s) is legally missing and presumed dead, independent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status as an orphan should be considered (see 5.3.3.7).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5.3.3.10.4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dependent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another person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can still qualify as independent even though they are dependent,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were last dependent, on someone other than their natural or adoptive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5-61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5.3.3.11 Returning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5.3.3.11.1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are independent if they are 16 years of age or over and have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returned to live in an Indigenous community after having been adopted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fostered by a non-Indigenous family for more than two years.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5.3.3.11.2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Review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independence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Independent status approved on the basis of returning to the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community may be withdrawn if the student reverts to adoptive, foster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another form of State care. Students who do not qualify for permanent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independence by another condition should have their circumstances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reviewed each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significant change of circumstances, however, would be expected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involve a change of address to a location other than the home community.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Hence, provided that the student continues to live in the home community,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will be sufficient basis to maintain independent status.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5-62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5.3.3.12 Homeless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5.3.3.12.1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Criteria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homeless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 5.5 for the approval criteria for homeless students.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5-63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5.3.4 Change of 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5.3.4.1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commences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commence to be independent students with effect from the first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day on which: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they meet one of the conditions for independence when they apply;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they cease to be a pensioner and meet one of the conditions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independence;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they have been in lawful custody for at least six months (cumulative)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are released.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5.3.4.2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status ceases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cease to be independent students with effect from the first day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which: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they cease to meet one of the conditions for reviewable independence;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they commence to be a pensioner or in lawful custody.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5-64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5.4 Students in State Care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covers details of the criteria required for a student in State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care.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contains the following topics.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5.4.1 Introduction to State Care 5-65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5.4.2 Parental Income Concession 5-66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5.4.3 Evidence Required 5-69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5.4.4 Benefits 5-70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5.4.5 Payments 5-72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5-65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5.4.1 Introduction to State Care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5.4.1.1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in State care are eligible for: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Living Allowance either at the standard rate or the away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rate and related entitlements (see 7.8.2.1, 5.4.1 and 7.9.3.1), if they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have reached the minimum school leaving age;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 Term Allowance and School Fees Allowance if they are under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minimum school leaving age.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5.4.1.2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Definition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are considered to be in State care if they have been placed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substitute care through a State or Territory Department of Welfare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through legal process.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5-66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5.4.2 Parental Income Concession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5.4.2.1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Parental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concession 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State care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may be exempt from the ABSTUDY parental income test if they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have been directed or authorised by a Court or government authority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live away from their natural or adoptive parents in substitute or foster care.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These students are paid Living Allowance at either the standard rate 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away rate depending on whether the carer receives a regular foster care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allowance for the student’s upkeep. Fifteen year old students are paid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16-17 year rate. (Students fourteen years old and under receive,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 Term Allowance and School Fees Allowance).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5.4.2.2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Who can get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the concession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qualify under this provision 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they have reached the minimum school leaving age in their State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Territory;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they are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living with either of their natural or adoptive parents;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they are in the guardianship, care or custody of a Court, Minister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Department;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is a current direction or authorisation from a Court, Minister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Department placing the student in the guardianship, care or custody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someone who is not the student’s natural or adoptive parent;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they stopped being subject to the direction only because of age (see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5.4.2.4).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qualifying under this provision are normally clients of a State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Territory government welfare authority. That is, the authority: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has been involved to some extent in placing the student in substitute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care;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demonstrates ongoing involvement in the student’s welfare.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Usually the authority would have accepted certain custodial and/or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financial responsibilities for the child.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5-67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5.4.2 Parental Income Concession,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5.4.2.3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Who does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get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concession?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are not normally eligible for this concession, if they: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have left home to live in a government funded or subsidised refuge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residential care facility;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State/Territory welfare Department has not accepted ongoing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responsibility for their welfare.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These students may, however, meet the ‘homeless’ provisions (see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5.5).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5.4.2.4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Cessation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care order due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to 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the care order ceases only because the student reaches an age nominated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by the authority (usually, but not always, this will be 18 years),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and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does not return to live with either natural or adoptive parents,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may: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continue to qualify (and receive the away rate because the carer is no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longer receiving a payment for their upkeep);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choose to apply for the Student Homeless Rate (the normal SHR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documentation requirements apply).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5.4.2.5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Cessation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order for 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reason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The parental means test will apply if the care order/authorisation ceases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because students were placed in care: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while their parents were incapacitated, and they are now in a position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resume caring for the student;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a specific period for a particular reason not especially linked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their age (eg, completion of a good behaviour bond).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5-68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5.4.2 Parental Income Concession,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5.4.2.6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Visits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are eligible for the parental income concession only while they do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live with either or both of their natural or adoptive parents.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They are not normally eligible if they visit a parent’s home regularly (at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weekends, during the school holidays). In these cases, students are subject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the parental income test.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However, eligibility will probably not be affected if an occasional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visit is arranged or encouraged by the welfare authority for reconciliation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purposes.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5-69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5.4.3 Evidence Required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5.4.3.1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Statement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relevant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agency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who are currently living in State care must provide a statement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the relevant government agency: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confirming that a direction or authorisation by a Minister, Court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Department is currently in effect in relation to the student’s care;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advising of the care arrangements, including the name and address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person(s), government agency or other organisation authorised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care for the student;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advising whether the person or organisation authorised to care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is receiving any continuous payment to assist directly with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student’s upkeep.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a State/Territory Welfare Department contracts out to a private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provider to coordinate placement of a student in care, the letter authorising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placement must be signed by an officer of the appropriate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State/Territory authority.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5.4.3.2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What family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details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required?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Apart from relevant payment details, students applying for the parental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concession do not need to give any other parent/guardian details.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5-70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5.4.4 Benefits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5.4.4.1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Allowance 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of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who is, or has been, living under an officially 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substitute care arrangement and has reached the minimum school leaving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age for that State/Territory is entitled to receive Living Allowance at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rates specified below.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5.4.4.2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Standard 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maximum standard rate of Living Allowance, free of parental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test, may be paid if the carer receives from a government authority or 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organisation: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regular foster care allowance;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other allowance which is intended directly for the student’s upkeep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personal use (eg, regular Adolescent Community Placement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Placement Provider Reimbursement payments made directly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indirectly by the Victorian Government).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However, where the authority pays the carer directly to compensate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extra costs involved in caring for the student, eg, setting up a bedroom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repairing damage done by the student, the away from home rate may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paid.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5.4.4.3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Away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home 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maximum away from home rate of Living Allowance, free of parental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test, may be paid if the carer does not receive from a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authority or other organisation: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regular foster care allowance;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other allowance which is intended directly for the student’s upkeep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personal use (eg, regular Adolescent Community Placement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Placement Provider Reimbursement payments made directly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indirectly by the Victorian Government).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5-71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5.4.4 Benefits,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5.4.4.4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independent (homeless) rate of Living Allowance may be paid if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has reached the minimum school leaving age, has left the carer’s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home to live in a government funded or subsidised refuge or residential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care facility and the State/Territory Welfare Department has not accepted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ongoing responsibility for 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5.4.4.5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Commonwealth government payments for dependent children in general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(eg, Family Tax Benefits) and payments made by any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authority or other organisation towards the upkeep of a residential care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facility (for example, payments to help with general running costs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institution), do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affect the students eligibility for either the standard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away from home rates..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5.4.4.6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Rent assistance,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Remote area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allowance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Pharmaceutical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eligible for the away from home or independent rates may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eligible for Rent Assistance, Remote Area Allowance and Pharmaceuticals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Allowance, if they don’t live with their carer, or their natural or adoptive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parents while studying and they are in private rental accommodation (see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7.12, 7.13 and 7.14).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5-72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5.4.5 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5.4.5.1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Who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paid to?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general, students who qualify for ABSTUDY under this provision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receive their allowances direct. The carer does not receive payments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student’s behalf.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However, the authority may request that payment be made direct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care giver or a person nominated by the student, 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relevant government authority or an organisation approved by that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authority believes that payment of allowances direct to younger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could jeopardise the student-carer relationship;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it is determined that the student is unable to manage his/her own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finances, eg, a student in a special school.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these cases, the request should be included in the documentation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welfare department. Payment directions (ie, name and bank account)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must be included in the relevant section of the ABSTUDY claim form.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5-73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5.5 Homeless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covers details of the criteria required for a homeless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contains the following topics.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5.5.1 Introduction to Homeless Criteria 5-74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5.5.2 Transfer from Family and Community Services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Homeless 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5-76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5.5.3 Approval Factors 5-77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5.5.4 Application Process 5-79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5.5.5 Contacting Parents 5-81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5.5.6 Criteria and Verification Procedures 5-83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5.5.7 Receiving Support 5-95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5.5.8 Release of Information 5-103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5.5.9 Mandatory Reporting 5-104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5-74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5.5.1 Introduction to Homeless Criteria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who are granted reviewable independent status as a homeless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must reapply for independent status each year or whenever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circumstances change. See 5.3.1.1, 5.3.4 and 5.3.1.5 for reviewable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independent status other than homelessness.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person is independent under the homeless criteria 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(a) the person cannot live at the home of either or both of his or her parents;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(i) because of extreme family breakdown or other similar exceptional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circumstances;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(ii) because it would be unreasonable to expect the person to do so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would be a serious risk to his or her physical or mental wellbeing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due to violence, sexual abuse or other similar unreasonable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circumstances;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(iii) are unable to provide the person with a suitable home because they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lack stable accommodation;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(b) the person is not receiving continuous support, whether directly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indirectly and whether financial or otherwise, from a parent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person who is acting as the person’s guardian on a long-term basis;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(c) the person is not receiving, on a continuous basis, any payments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nature of income support (other than a social security benefit) from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Commonwealth, a State or a Territory.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applying for ABSTUDY Student Homeless Rate (SHR) must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have reached the minimum school leaving age for their State or Territory.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State wards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SHR does not apply to students who now are or previously were wards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other state authorised care. Such students may, however, qualify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assistance under other ABSTUDY provisions.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Status assessed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against natural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or adoptive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Eligibility is determined in relation to the student's natural (ie, birth)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parent(s) or legally/traditionally adoptive parents. Where the student's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natural or legally/traditionally adoptive parent(s) live in separate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households, the student must satisfy the SHR criteria in relation to each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household.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5-75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5.5.1 Introduction to Homeless Criteria,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5.5.1.5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Rent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who meet the criteria for reviewable independent status as above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receive a Living Allowance, may be eligible for Rent Assistance,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Remote Area Allowance and/or Pharmaceutical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 7.12 for details.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5.5.1.6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Homeless 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Centrelink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additional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information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form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 students applying for SHR must complete the appropriate Centrelink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Form and provide documentation to support their claim. Continuing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need not provide full supporting documentation if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circumstances have not changed. However, each time they reapply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ABSTUDY, they must complete the appropriate Centrelink Form.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5.5.1.7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Early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application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SHR continuing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Special arrangements are in place to help avoid gaps in payment to SHR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who continue study between years. SHR recipients who are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 until 31 December and genuinely intend to continue in full-time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may make early application for ABSTUDY prior to receiving a formal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offer of a place. If the student subsequently ceases full-time study, no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overpayment will be incurred if the student: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genuinely intended to continue studying;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fails to be offered a place in the proposed course;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would have otherwise been eligible for a FaCS benefit;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notifies ABSTUDY as soon as being advised that s/he has not gained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place.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5.5.1.8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Commencement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of 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 of SHR may be backdated to the date the student started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away from the parental home provided that the student had reached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minimum school leaving age and was otherwise eligible for ABSTUDY.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5-76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5.5.2 Transfer from Family and Community Services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Homeless 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Transferring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FaCS/UNLAH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benefit as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homeless young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person under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18 years of 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Direct transfer to SHR can occur if the student has been receiving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FaCS benefit, ‘Unreasonable to live at home’ payment of Youth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 or Special Benefit.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Jobseekers aged up to 21 years of age or students up to 25 wanting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transfer to SHR (as long as they are otherwise eligible for ABSTUDY) can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do so without having to be re-assessed as a homeless young person if they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are considered independent and receiving the ‘Unreasonable to live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home’ payment of Youth Allowance or Special Benefit.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Centrelink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recipients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transferring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SHR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receiving Youth Allowance or Special Benefit as an independent young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person on other grounds besides the ‘Unreasonable to live at home’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criteria, (eg, Parents cannot exercise responsibilities) attempts should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made to transfer the young person to ABSTUDY under an aligning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independent criteria. If the similar independent criteria is not available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 ABSTUDY guidelines, then the customer will need to apply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SHR in the usual way.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Parental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contact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some cases, where attempts to contact parents have failed, a student can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 paid a FaCS benefit as a young homeless person based on 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evidence without the parents' side of the story and then review the claim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four weeks.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5-77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5.5.3 Approval Factors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assists students who may be at risk of giving up their studies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because of traumatic family circumstances. This provision recognises that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are situations where students face serious physical or mental harm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family home. It gives such students the opportunity to continue in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studies after they have moved to a safer, more stable environment.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provision is for students who cannot reasonably remain at home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therefore must live independently for the sake of their well-being.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provision is not intended to encourage students to leave home nor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encourage parents to cease contributing towards their children's education.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It is not a means for students to choose to leave home so that they can get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higher rate of ABSTUDY.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Definition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qualifies as independent through it being unreasonable that s/he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live at home, 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s/he cannot live at the home of either or both of her/his natural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adoptive parents: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because of extreme family breakdown or other similar exceptional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circumstances;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because to do so would be at serious risk to her/his physical or mental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well-being due to violence, sexual abuse or other similar unreasonable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circumstance;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s/he is not receiving continuous financial or other support, directly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indirectly, from a parent of the student;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s/he is not wholly or substantially dependent on a person other than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 of the student, on a long term basis;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s/he is not receiving a regular payment of welfare or student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the Commonwealth, a State or a Territory (except ABSTUDY);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s/he does not have a partner who, being entitled to a regular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the Commonwealth, a State or a Territory, gets the payment at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higher rate because the student is his or her partner.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5-78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5.5.3 Approval Factors,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5.5.4.3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All available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relevant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information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taken into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account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 SHR decisions must be considered carefully for correctness and to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fair and accountable to: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and his or her advocates;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parents;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other ABSTUDY applicants who must abide by the parental income tests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requirements.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5.5.4.5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Do visits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affect SHR?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the student visits home regularly, this may indicate that the student's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home circumstances are not sufficiently severe to warrant SHR and that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reasonable degree of reconciliation has been achieved. Further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investigation may be required to clarify the current situation.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must be given the opportunity to provide further information regarding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home visits prior to the case being reviewed.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Brief and infrequent visits home need not disqualify the student for SHR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provided that the visits are consistent with the student's reasons for leaving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home (eg, the visits were made in an attempt to reconcile the family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situation, or the visits were in the interests of maintaining contact with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family member who is at risk from another member of the household).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5.5.3.6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Possible change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circumstances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who qualify for SHR must have their circumstances reviewed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context of their claim for continuing benefits.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5-79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5.5.4 Application Process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5.5.4.1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Documentation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All SHR claims (except claims from orphans)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must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 accompanied by: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completed and signed appropriate Centrelink form;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personal statement written by the student which describes why it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unreasonable for the student to live at home with their parents and giving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details of any support received. If the student's natural or legally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adoptive parents live in separate households, the student will need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provide details regarding both parental homes (unless the student has had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 contact with a non-custodial parent for two years or longer);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statement from an appropriate health/welfare worker (eg, social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worker, school counsellor, medical practitioner or other health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professional, police officer, trained youth counsellors employed by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registered government agency, minister of (mainstream) religion, or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Centrelink Manager).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Statements from advocates must give an objective,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independently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investigated account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the family situation, including whether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is receiving any support. Preferably, the statement will show that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advocate has spoken with at least one of the student's parents except if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s/he believes that direct contact with either parent could place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another person at risk of harm.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5-80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5.5.4 Application Process,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5.5.4.1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Documentation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1"/>
          <w:szCs w:val="21"/>
          <w:lang w:eastAsia="en-AU"/>
        </w:rPr>
      </w:pPr>
      <w:r w:rsidRPr="0075047F">
        <w:rPr>
          <w:rFonts w:ascii="ArialMT" w:hAnsi="ArialMT" w:cs="ArialMT"/>
          <w:color w:val="000000"/>
          <w:sz w:val="21"/>
          <w:szCs w:val="21"/>
          <w:lang w:eastAsia="en-AU"/>
        </w:rPr>
        <w:lastRenderedPageBreak/>
        <w:t>(continued)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Medical statements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provided in support of a claim should only be accepted if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they address the connection between the home conditions and a threat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student's physical or mental health.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As well, students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may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provide a statement from one or both parents, and/or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statements from any other persons who have a first-hand knowledge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situation.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 1: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Statements which rely solely on information given by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are not normally accepted.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 2: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It is the quality of the supporting documentation that is important,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 the quantity.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 3: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who are clearly having difficulty in providing any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statements, including their own, must be helped as described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5.5.6.2.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Special arrangements apply for students transferring to ABSTUDY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 FaCS benefit as a homeless young person (see 5.5.2.1 and 5.5.2.2).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5.5.4.3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Inadequate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supporting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documentation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following statements are not adequate for assessment purposesand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further information should be sought: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statement that is based on the view that any young person who has left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home is entitled to government assistance and does not provide facts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relevant to determining whether SHR eligibility criteria are met;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statement based solely on information supplied by the student;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statement prepared for a different purpose (eg, State benefit purposes)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that does not provide information relevant to SHR criteria.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5-81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5.5.5 Contacting Parents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5.5.5.1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Natural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adoptive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SHR is determined in relation to the student's natural and/or adoptive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parent(s).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SHR cannot be granted for ‘homelessness’ from a person who is not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student's natural or adoptive parent.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5.5.5.2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Separated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non-custodial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a student's natural or legally adoptive parents live in separate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households, the views of both parents, and the situation in both households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are normally taken into account. This is regardless of whether one or both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parents have custody or guardianship.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However, SHR may be granted on the basis of homelessness from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custodial parent's home ONLY, providing that: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has had no contact with a non-custodial parent for two years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longer (including that the non-custodial parent has not paid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maintenance during that time);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the student has had more recent contact, or maintenance has been paid,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frequency and nature of the contact should be considered before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taking that parent into account.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a student satisfies the SHR criteria in respect of the custodial parent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but a non-custodial parent has provided continuous support to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over the previous two years, the student may be assessed as 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against the income of the non-custodial parent. For a student to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assessed in this way, it would need to be established that the non-custodial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 has maintained regular and substantial contact or financial support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5-82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5.5.5 Contacting Parents,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5.5.5.3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Purpose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parental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contact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SHR will not normally be approved until the student's parent(s) have been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given the chance to comment.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key reasons for this contact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ensure that decisions are made on the basis of full information;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demonstrate that SHR operates fairly, recognising community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concerns that decision makers should give parents the opportunity to tell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their point of view before taking action in matters which concern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family;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explore the possibility and appropriateness of mediation, counselling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family therapy.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Parents are not contacted to seek or give permission for SHR.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5.5.5.4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Permission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contact parents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Under Privacy requirements, the student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must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give permission before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parents can be contacted.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Unless students withhold permission, parents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must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 given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opportunity to comment (either written or orally), except in the cases listed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5.5.5.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5.5.5.5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without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contacting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SHR claims may only be approved without seeking a parent's view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following circumstances: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at least one parent's views are provided in writing with the claim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is no doubt as to the authenticity of the statement (although note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that where parents live in separate homes, the other parent's views may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need to be sought);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is sufficient evidence available to indicate that the student's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another person's safety could be at risk if the parent(s) were contacted;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is independent evidence from a government welfare department,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medical or police authority of domestic violence or sexual abuse;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the non-custodial parent has had no or insignificant contact with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student, including no payment of maintenance, for more than two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years.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5-83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lastRenderedPageBreak/>
        <w:t>5.5.6 Criteria and Verification Procedures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topic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topic is divided into the following sections.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Section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5.5.6.1 Violence 5-84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5.5.6.2 Sexual Abuse 5-86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5.5.6.3 Other Similar Unreasonable Circumstances 5-88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5.5.6.4 Extreme Family Breakdown 5-91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5.5.6.5 Circumstances Beyond the Family’s Control 5-93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5-84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5.5.6.1 Violence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Violence 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Definition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the purposes of SHR, violence refers to physical abuse or attacks.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Abuse of a covert or psychological nature is covered by ‘other exceptional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circumstances’.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Perpetrator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SHR to be granted on the grounds of violence, the violence must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reason the student cannot live in the parent's home without serious risk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his or her health. Parents need not be the perpetrators of the violence.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Other members of the household, or relatives who visit frequently, may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perpetrators. In some cases, the student may be a perpetrator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violence because it is symptomatic of the overall family situation.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Victim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may be granted SHR on the grounds of violence irrespective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which member of the household is the perpetrator of the violence and who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the victim. The student need not be the direct recipient of violence.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However, where the violence is not current or recent, closer investigation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required to establish the extent of the emotional or psychological effects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 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Medical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attention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SHR may apply if violence has on any occasion caused injury requiring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medical attention or hospitalisation. Conclusive proof of this is doctor's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hospital records where these can be attributed directly, or by supporting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information, to violence.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5.5.6.1.5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Lack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supporting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evidence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the student is unable to provide evidence of violence, the applicant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should be referred to the Centrelink social worker for interview and if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 the age of 18 years, possible referral to the appropriate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State/Territory welfare authority.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5-85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5.5.6.1 Violence,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5.5.6.1.6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Unacceptable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grounds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SHR cannot be granted on the grounds of violence where there is no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satisfactory evidence that the student's health would be at serious risk if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they were to live in the family home. For this reason, SHR cannot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granted 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normally non-violent parent strikes the student on an isolated occasion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without causing injury however, if such behaviour is a symptom of 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ongoing conflict, SHR may be applicable on other grounds);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or other family members initiate or provoke the violence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primarily as a means of gaining SHR;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violence is perpetrated by a visitor to the household and reasonable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action could be taken to remove the risk;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is claiming SHR because of violence outside the home itself,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eg, violence from a neighbourhood gang or at school, but is living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accommodation in the same neighbourhood.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However, SHR may be granted if all attempts to avoid the violence have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been made, without success, and the student has been forced to move to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distant location.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5.5.6.1.7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Temporary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accommodation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may be eligible for SHR while one parent re-establishes a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due to violence. This can happen when: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and that parent have fled the former home to escape violence;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the parent is temporarily accommodated in a refuge;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the student lives away from the parent;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is not getting continuous support from the parent while s/he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re-establishing a home.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5.5.6.1.8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Homeless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Youth Protocol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requirement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who is within the age group covered by the operational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guidelines in her/his State/Territory who applies for SHR on the grounds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violence abuse must be referred to that State's or Territory's welfare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authority.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5-86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5.5.6.2 Sexual Abuse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Sexual abuse 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Definition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Sexual abuse is any act of a sexual nature which is threatened or imposed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 a young person by another person taking advantage of a position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authority or trust. Persons imposing or threatening sexual abuse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harassment may include natural, adoptive, step or foster parents, siblings,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grandparents, and other relatives or persons who either live in or visit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home. The sexual abuse or harassment must be the reason why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cannot live in a parent's home without serious risk to her/his health.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Required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information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Verification of sexual abuse or harassment may be obtained from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following sources: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medical practitioner, therapist or counsellor who is treating the young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person for sexual abuse;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police or court authorities;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State/Territory welfare department;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other individuals whom the young person nominates as having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knowledge of the abuse.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Lack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supporting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evidence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Normally SHR cannot be granted on the grounds of sexual abuse without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independent supporting evidence. However, the Centrelink social worker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will be able to determine whether the matter can be confirmed in any 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way or whether SHR appears warranted on other grounds.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5.5.6.2.4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Sexual abuse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another person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Where a student has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been subjected to sexual abuse, but 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members of the household are being abused by a member of, or frequent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visitor, to the household, it may be accepted that it would be unreasonable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expect the young person to remain in the household. Where the abuse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 current or recent, closer investigation may be required to establish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extent of the emotional and psychological effects on the claimant.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likelihood of further sexual abuse occurring should also be looked at.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However, in such cases the student should apply for SHR on the grounds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‘other exceptional circumstances’ rather than ‘sexual abuse’.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5-87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5.5.6.2 Sexual Abuse,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5.5.6.2.5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Sexual abuse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 frequent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visitor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the student is sexually abused by a visitor, SHR will normally only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approved where all reasonable action has been taken to remove or avoid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abuse or harassment (eg, banning the visitor). SHR may be granted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no ‘reasonable’ action is possible, for example, based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information from the student, his or her doctor or counsellor, or from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Centrelink social worker.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5.5.6.2.6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Homeless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Youth Protocol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requirement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who is within the age group covered by the operation guidelines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her/his State/Territory who applies for SHR on the grounds of sexual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abuse must be referred to that State's or Territory’s welfare authority.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5-88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5.5.6.3 Other Similar Unreasonable Circumstances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Other similar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unreasonable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circumstances 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Definition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the purposes of SHR, this refers to any cause of serious risk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student's physical or mental health in the family home other than sexual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abuse or violence. For SHR to be granted, the circumstance must be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comparable gravity and severity to sexual abuse or violence.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Criminal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activity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parents or other family members are alleged to be engaged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criminal activities such as drug dealing, receiving or trading stolen goods,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prostitution or robbery, the parental home could pose a serious threat to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young person's mental health and/or safety.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existence of criminal activity alone is not sufficient to warrant SHR -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judgement must be made about the risk to the young person if s/he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returned home. Where a crime is already known to authorities, ie a family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member has been charged or convicted, verification can be sought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police or court records, parole officers, community corrections agencies,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State/Territory welfare department.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the alleged criminal activity is not known to authorities, it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unlikely that verification could be sensitively sought. The overall family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relationship and the risk to the young person returning home should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explored instead.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Serious neglect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Serious neglect can include failure to provide adequate food, clothing,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shelter, hygiene, medical attention or supervision. Neglect need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necessarily be of the student, but may involve the neglect of siblings.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Parents may have difficulty in providing basic needs because of a physical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mental illness, invalidity or drug or alcohol addiction.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State/Territory welfare authority should be contacted for information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relating to any allegations of serious neglect. If the State/Territory welfare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authority is not already aware of the family situation they will conduct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investigation and advise.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5-89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5.5.6.3 Other Similar Unreasonable Circumstances,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5.5.6.3.4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Substance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abuse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a family member has a drug or alcohol addiction or other substance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abuse problem, the student's physical or mental health must be adversely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affected in order to qualify for SHR (that is, the existence of the problem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does not necessarily make it unreasonable for the student to live at home).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Verification of substance abuse may be obtained from medical records,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police records, drug and alcohol rehabilitation services, or counselling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services. These sources may also confirm the harmful effects on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5.5.6.3.5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Psychiatric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illness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SHR may be granted where a family member suffers from a psychiatric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illness and the student's physical or mental health would be at risk if s/he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were to live at home; or where the student suffers from such an illness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family is unable to cope with her/his continual presence in the home.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Verification should be sought from medical and/or counselling sources.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5.5.6.3.6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Psychological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abuse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SHR may be granted of the student's physical mental health is at serious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risk because of psychological intimidation, emotional abuse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manipulative family relationships. Applications on these grounds must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referred to and investigated by the Centrelink social worker.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5.5.6.3.7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Abnormal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demands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cultural nature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SHR may be granted if the student's physical or mental health is at serious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risk because of extreme parental demands such as: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insistence upon an unwanted marriage;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abnormal and unreasonable demands on the student's labour;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insistence on leaving school prior to the completion of Year 12;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forced participation in extreme religious rites which are against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student's sincerely held beliefs.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5.5.6.3.8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Nature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severity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situation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nature and severity of the overall family situation determines if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is at serious risk in the home. While poverty, overcrowding, poor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accommodation or study conditions are not in themselves enough to justify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independent status, these conditions could be symptomatic of deeper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family problems.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5-90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5.5.6.3 Other Similar Unreasonable Circumstances,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5.5.6.3.9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Unacceptable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grounds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"other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unreasonable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circumstances"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 a guide, SHR will NOT normally be approved solely or principally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grounds that: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parents choose not to assist or support the student in education;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parents state that they cannot afford to keep the student in education;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parents do not approve of a particular course of study;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wishes to live independently of her/his parents;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leaves home rather than live with parental expectations which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are not unreasonable given the student's age and family lifestyle;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student's parents have separated, and acquired new partners and stepchildren,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the student does not wish to live with either family;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additional relatives or boarders are invited to live in the home, resulting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less room for the student;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parent's home is geographically distant from the student's chosen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 of study;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parents move house before the student has completed a course of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at a particular institution;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parents are absent from the principal family home (eg, overseas)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choose to rent it out rather than allow the student to live there;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parents do not approve of a particular relationship (see 5.5.6.3.10).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5.5.6.3.10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disapprove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student's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relationship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SHR cannot be granted solely or primarily on the grounds that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lives in a relationship of which the parents do not approve. This could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example, if the student has a relationship or lives with: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person whose lifestyle or religion are unacceptable to parents;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person whom parents know or believe to use drugs;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homosexual partner.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fact that parents choose to withhold financial assistance from a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 the grounds of an unwelcome relationship is not in itself sufficient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grounds for SHR. All cases of this nature should be assessed against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normal ‘extreme family breakdown’ criteria (see 5.5.6.4.1 and 5.5.6.4.2).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5-91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5.5.6.4 Extreme Family Breakdown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5.5.6.4.1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grounds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extreme family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breakdown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may be eligible for SHR if they cannot live at home because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extreme family breakdown. Both conditions ofcannot and extreme must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 met.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5.5.6.4.2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Definition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'extreme family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breakdown'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Family breakdown will be considered to be extreme, rather than mild,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serious or severe, where: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is a history of on-going conflict (existing for 6 months or more)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between the student and his or her parent(s) and/or other family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members;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social worker confirms that the conflict is extreme and is currently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irreconcilable.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existence of ongoing conflict alone is insufficient grounds for SHR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 granted. Indications that the family breakdown is extreme may include: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unsuccessful attempts having been made to resolve the issue(s),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example through counselling or mediation;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trial period(s) of the student living away from home and then returning,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but without success;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and/or an immediate family member is suffering medically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documented physical or psychological illness as a result of the conflict;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and/or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evidence that the emotional or physical well-being of the student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another family member would be jeopardised if the student were to live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at home.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students do not satisfy the criteria under extreme family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breakdown, assessment should be considered under one of the other SHR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categories.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Page 5-92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5.5.6.4 Extreme Family Breakdown,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5.5.6.4.3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Cannot live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It will be accepted that the student cannot live at home because of extreme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family breakdown if the conditions in 5.5.6.4.2 above and 5.5.6.1.2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met,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and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has been banned or barred from entering the home; and/or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s/he would suffer extreme emotional distress if s/he had no option but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live there; and/or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s/he (or another family member) could face physical harm if s/he were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return.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5.5.6.4.4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Not accepted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that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cannot live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It will not be accepted that the student cannot live at home for SHR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purposes if the conditions in 5.5.6.4.2 and 5.5.6.4.3 on the previous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5.5.6.2.2 and 5.5.6.2.3 are not met and s/he: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chooses not to live at home;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a secondary student whose parents have moved to a new location;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a tertiary student committed to living away to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5.5.6.4.5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Social worker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to advise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nature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breakdown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Given the difficulty in determining whether the conditions described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5.5.6.4.2 and 5.5.6.4.3 on the previous page and 5.5.6.2.2 and 5.5.6.2.3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met, and because the criterion of extreme family breakdown is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provision most open to exploitation by students or families otherwise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bound by ABSTUDY parental income testing, all claims under extreme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family breakdown must be referred to the Centrelink social worker for: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full assessment of the situation;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possible family mediation referral;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Youth Protocol commitments required for SHR applicants; and/or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possibility of mandatory reporting.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5.5.6.4.6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Family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breakdown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considered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extreme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following situations of family discord do not, in themselves, qualify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‘extreme’: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divorce or separation of the student's parents;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situations more akin to the ‘home conditions’ situations covered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5.2.3.8;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situations covered in 5.5.6.3.9 or in 5.5.6.1.6.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5-93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5.5.6.5 Circumstances Beyond the Family’s Control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5.5.6.5.1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circumstances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similar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extreme family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breakdown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criterion covers situations of family dysfunction related primarily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circumstance beyond the family's control. They do not necessarily involve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irreconcilable breakdowns in relationships (see 5.3.3.10).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5.5.6.5.2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Parents unable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to provide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home, care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support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all cases covered by this criterion, parents (or a single parent) will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unable to provide a home, care or continuous financial support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student, normally for reasons beyond their control (see 5.3.3.10).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criterion differs from other provisions in that the situations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covered here are of a more temporary nature.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Situations include where a parent or parents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prison for periods of less than 10 years;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living away from home to undergo drug or alcohol rehabilitation;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incapacitated in a medical (including psychiatric) institution for a known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 (except for hospitalisation for relatively short periods, eg, up to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month);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living in a refuge which does not permit the student to live there.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5-94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5.5.6.5 Circumstances Beyond the Family’s Control,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5.5.6.5.3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Support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provisions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Approvals under this criterion are subject to normal 'continuous support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a parent' conditions (see 5.5.7.2).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are not normally eligible for SHR if they are living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accommodation owned or rented by their parents. However, where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whose parents are in prison or a medical institution takes over all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financial responsibility for the family home (including mortgage payments,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rates, electricity bills etc), s/he may be eligible for SHR. In such cases,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parent(s) must not be contributing to the upkeep or maintenance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house, nor to the student's support, for example, following receipt of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insurance settlement for injuries which led to the parent’s incapacitation.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the student is accepted as being the de facto owner of the family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home, s/he will cease to be eligible under this criterion if either or both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parents return to live in the house after being released from prison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discharged from a medical institution.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who might otherwise qualify under this provision may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already be clients of a State/Territory welfare authority and may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assessed quickly under the provisions for Students in State Care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(see 5.4).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5.5.6.5.4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Verification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Evidence of a parent's residence in prison, medical institution, etc must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provided by the relevant State/Territory government department or,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case of private rehabilitation, by the centre's administrator. Evidence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support arrangements must also be obtained.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5.5.6.5.5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Parent(s)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overseas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are not eligible for SHR solely on the basis that their parent(s)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is/are living overseas. In particular, students are not eligible for SHR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parents choose to return overseas leaving the student to live with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relatives or friends. In such cases, the student must be assessed under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normal dependent rate criteria.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Claims that the student has been abandoned by parents who have returned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overseas should be checked to see if Family Payments are being made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respect of 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5-95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5.5.7 Receiving Support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5.5.7.1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Support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provisions must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be satisfied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Although a student may be faced by one or more traumatic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situations, SHR is not payable if s/he is receiving certain forms of support.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5.5.7.2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Continuous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support from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are not eligible if they are receiving continuous support from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parent. ‘Parent’ refers to the student’s natural or adoptive parents.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‘Continuous’ is not tied to any specific period of time, nor to a specified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amount or type of support. Continuous support must have a regularity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stability which enables the student to have a reasonable expectation that 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will be received. Consideration should be given to the nature and intention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the support, that is, whether it is continuous rather than emergency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nature and intent, and whether it shows on-going concern for 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5.5.7.3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Examples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continuous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support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These include: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regular payments (eg, weekly, fortnightly, monthly, annually), regardless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the amount, however also see 5.5.7.8 and 5.5.7.9;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 made in advance for, eg, school fees, HECS or rent;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However, a particular payment could have been made prior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reasons for claiming SHR becoming apparent. In this case,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payment need not, in itself, preclude eligibility;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regular payments for certain items, eg, car registration/maintenance,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mobile phone upkeep, text books, student and sporting fees;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regular provision of food, meals, services such as laundry, use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family car; and/or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use of accommodation owned, leased or rented by a parent, or where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 holds the lease and/or has paid the bond for the student's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accommodation.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5.5.7.4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Financial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other support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Support is not confined to monetary payments. It can take the form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goods or services, eg, food, meals, laundry, use of a family car,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beneficial arrangements, eg, part-time employment in a family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associated company.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5-96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5.5.7 Receiving Support,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5.5.7.5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Direct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indirect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support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SHR is not payable if the student is supported indirectly by a parent. This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includes where parents arrange for assistance to be provided through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third party or organisation. Examples of such support could include: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employing the student in a family business;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leasing or subsidising accommodation for the student's use; and/or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accepting education or other subsidies from the parent's employer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behalf of 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5.5.7.6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At boarding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school when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applying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SHR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who are at boarding school at the time of applying for SHR will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 normally be eligible for SHR. This is regardless of which person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organisation is paying or subsidising the fees, as the student must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regarded as currently receiving support (including accommodation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care) on a regular or long term basis.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However, where there is evidence that the student has been placed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boarding school as an emergency measure to remove him/her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harmful home circumstances and fees have been waived or subsidised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school on an emergency basis, SHR may be applicable.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Possible alternative of assisting students under the Assistance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Isolated Children Scheme or ABSTUDY on grounds of emotional/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behavioural problems requiring boarding school supervision should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 looked at.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5.5.7.7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Parents offer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provide support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Subject to 5.5.7.8, students will not be eligible for SHR if their parents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wish to support them and pay money directly to them, or their carers,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into their bank accounts. This is the case even if the student refuses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accept the money.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will not normally be eligible for SHR where the parents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prepared to support the student away from home, eg, at boarding school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with friends, and have taken steps to confirm these arrangements at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time the SHR claim is lodged.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5-97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5.5.7 Receiving Support,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5.5.7.8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Disregarded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parental support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may be eligible for SHR if support from a parent or another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person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promised or provided in a manipulative or vindictive way;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conditions are placed on the support such that the students' physical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emotional health is compromised;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one parent is the perpetrator of violence or abuse and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remaining parent who continues to share the home gives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irregular and insignificant amounts of money or gifts.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5.5.7.9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Court ordered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maintenance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some cases, a Court may order parents to pay maintenance direct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student (eg, under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Family Law Act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). Such payments constitute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"continuous support" and will normally preclude eligibility. However, as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 may not comply with such an order, a student should not be ruled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ineligible for SHR simply because a maintenance order has been made.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Instead, evidence should be provided that the payments are actually being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made.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Court-ordered payments are being made regularly but do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amount to more than $50 a week, they may be counted as personal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need not in themselves, preclude eligibility for SHR.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concession applies only to Court-ordered maintenance.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5.5.7.10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Accommodation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owned or leased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by a parent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SHR is not applicable where the parents own or rent accommodation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(including holiday houses, caravans, etc) in which the student is living. If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is paying: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little or no rent for the accommodation, s/he is receiving continuous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parental support;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full market rental, the fact that the parents are allowing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rental accommodation is inconsistent with a claim of extreme family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breakdown. (If genuinely renting on a purely commercial basis,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may choose to rent elsewhere).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the same reasons, SHR is also not applicable where a student is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 the same property as a parent, whether or not there are separate rental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agreements, eg, a caravan in the back yard or an adjacent flat.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5-98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5.5.7 Receiving Support,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5.5.7.11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Wholly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substantially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SHR is not payable if the student is wholly or substantially dependent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another person, including a de facto partner (see 5.5.7.13), or organisation,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 a long term basis.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need not be dependent solely in a financial sense, for example,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s/he may contribute towards her/his upkeep from dependent rate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ABSTUDY, FaCS benefits or part-time employment. Nonetheless,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overall context of the relationship, the student may be considered to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substantially dependent on the other person or organisation for eg,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accommodation and care.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lastRenderedPageBreak/>
        <w:t>Care must be taken, however, to ensure that students are not denied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SHR when the support is being provided genuinely on an emergency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or ‘good samaritan’ basis (see 5.5.7.12 example (a)).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5-99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5.5.7 Receiving Support,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5.5.7.12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Long-term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basis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SHR is not payable if a student is dependent on another person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organisation on a long-term basis.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‘Long-term’ is not necessarily tied to any particular length of time.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nature and intention of the arrangement and relationship need to be taken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into account. For example: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a) Emergency or short-term help from friends, strangers, relatives or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organisation (eg, youth refuge) will not normally preclude 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SHR. Where such help genuinely began as emergency support,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the student has continued to live with the person or organisation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safe and stable accommodation, s/he can continue to get SHR if it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clear that s/he is contributing towards her/his support and is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substantially dependent on the carer.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b) Where it is evident that a student, although in a ‘long term’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relationship is not also ‘wholly or substantially dependent’ on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partner, the relationship does not of itself preclude eligibility for SHR.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c) Where the student was not facing harm or extreme conflict at home,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is now living with another family because the student's parents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living overseas or are on an extended holiday, the support provided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should normally be considered long-term in intention.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the latter case, if the student is under 18 years and/or there are siblings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aged under 16 years living in the same household, enquiries should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made about guardianship, and Family Tax Benefit directions.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5-100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5.5.7 Receiving Support,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5.5.7.13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Support from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 facto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partner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who is living with a de facto partner is not necessarily ineligible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SHR. There should be no presumption that the student is being wholly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substantially supported by the partner. The only automatic exclusion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SHR of a partnered student is where an allowance in respect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has been granted because the student’s partner is receiving a FaCS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benefit.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length of the relationship does not necessarily indicate that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being wholly or substantially supported by the partner. Very often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partner of the student is also a young person and in similar economic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circumstances. The nature of support given to the student by the partner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should be tested in the same way as support given by any other person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(other than the parent).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it is decided that the student is ‘wholly or substantially dependent’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partner, then the length of the de facto relationship may be further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relevant in determining whether that dependency is on a ‘long term’ basis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(see 5.5.7.12).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the student is ‘wholly or substantially dependent’ on the partner,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s/he is not eligible for SHR. In these cases the student may be subject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parental income test if not eligible for independent status due to being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a de facto relationship (see 5.3.3.8).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5.5.7.14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Ineligible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grounds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long-term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support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students are considered ineligible for SHR on the grounds of longterm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support from another person (including a de facto partner), there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currently no option but to assess them for ABSTUDY against parental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income, unless they are eligible for independent status due to being in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 facto relationship (see 5.3.3.8).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5-101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5.5.7 Receiving Support,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5.5.7.15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Other support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arrangements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a person, including a relative, commenced caring for the student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emergency capacity or on a short-term basis (without assuming full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financial and/or custodial responsibilities), and the relationship has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continued for longer than expected (eg, because no alternative could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found, or out of kindness of the carer), the student should not be precluded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being granted SHR.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is not withstanding that Family Tax Benefit, additional pension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benefit or Parenting Allowance may have been claimed or received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prior to her/his claim for SHR.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5.5.7.16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 support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from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Commonwealth,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State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Territory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Continuing income support received by the student from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Commonwealth Department or an instrumentality of a State or Territory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Government will preclude eligibility for SHR. Income support is defined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 payments received directly or indirectly by the student which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intended to meet, or to assist in meeting, his or her general living costs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regardless of whether they are adequate for this purpose. Such 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can be considered to be continuing where they are received on a regular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basis and the student has a reasonable expectation that they will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available for a reasonable period of time.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5.5.7.17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Ineligible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Commonwealth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support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Commonwealth payments which will preclude eligibility for SHR include: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Youth Allowance, Newstart allowance, sickness allowance, partner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 or special benefit;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 made by the Department of Veterans’ Affairs through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Veterans’ Children Education Scheme;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training allowances or similar benefits.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it appears that a student has received or may have been receiving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welfare or student assistance payments such as those listed above, a check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with the relevant Department should be made to ensure that there is no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continuing payment after the commencement of SHR.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5-102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5.5.7 Receiving Support,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5.5.7.18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Disregarded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Commonwealth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/State/Territory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support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following support will not preclude eligibility for SHR: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series of separate or unrelated payments made for specific purposes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in emergency situations; and/or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assistance provided under rent relief schemes operated by some State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housing authorities (such payments do not constitute income under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test).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Such payments preclude eligibility for ABSTUDY rent assistance;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 provided by welfare authorities to a person who, or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institution which, provides accommodation or other assistance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homeless persons.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death benefit or superannuation payment or annuity to which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 was entitled as a government employee, and which is paid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direct to the student (and not to the surviving parent if there is one)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following the parent's death, is not government assistance and will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 preclude eligibility for SHR. (However, any income generated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a lump sum inheritance may be taken into account under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income test.)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5-103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5.5.8 Release of Information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Release under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Assistance Act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 xml:space="preserve">Student Assistance Act 1973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allows for the release of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information in certain circumstances. The most relevant of these to SHR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are that information may be released: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authorised by the student (paragraph 355(1)(d);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the public interest and certified by a delegate that the release is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accordance with Ministerial Guidelines (paragraph 355(1)(a);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the Secretary has authorised the release to other Commonwealth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Government departments for their administrative purposes (paragraph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355(1)(b)).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5-104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5.5.9 Mandatory Reporting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5.5.9.1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Mandatory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reporting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child abuse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Some States/Territories have statutory laws requiring actual or suspected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incidents of child abuse (sexual or other) to be reported to a nominated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authority.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5-105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5.6 Pensioner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covers details of the criteria required for a student to qualify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the Pensioner Education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contains the following topics.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5.6.1 Definition of Pensioner Students 5-106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5.6.2 Types of Pension 5-107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5.6.3 Benefits 5-108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5.6.4 Change of Status 5-109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5-106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5.6.1 Definition of Pensioner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5.6.1.1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Definition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pensioner student is a student receiving a social security pension or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support pension from the DVA.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list of pensions is provided in 5.6.2.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5.6.1.2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Orphan’s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pension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receiving orphan pensions are not regarded as pensioner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the purposes of ABSTUDY. They are eligible to apply as independent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(see 5.3.3.7).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5.6.1.3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FaCS benefits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FaCS benefits or allowances, eg, Newstart Allowance, Sickness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Allowance, Family Payment and Parenting Allowance, are not pensions.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5.6.1.4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Allowances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included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pensions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Some allowances are also considered pensions for the purpose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Pensioner Education Supplement entitlements (see 5.6.2).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5-107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5.6.2 Types of Pension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5.6.2.1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Acceptable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 support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for PES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the purposes of ABSTUDY Pensioner Education Supplement,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entitlement is available to customers receiving the following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support payments: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FaCS disability support pension;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DVA invalidity service pension;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DVA carer service pension;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the case of a person whose partner is receiving a FaCS disability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support pension – a wife pension;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carer payment;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parenting payment (single);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widow B pension;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widow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the case of a person who is a sole parent – a special benefit;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defence/war widow pension;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the case of a person whose partner is receiving an DVA invalidity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service pension – a partner service pension.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5-108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5.6.3 Benefits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5.6.3.1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types of entitlements listed below may be available to pensioner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if they meet the relevant criteria: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Pensioner Education Supplement;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Incidentals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Fares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Away-from-base assistance;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Student Financial Supplement loan.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5.6.3.2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Pensioner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pensioner student studying full-time may be entitled to receive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Pensioner Education Supplement (no Living Allowance), including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concession which permits part-time study to be treated as full-time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ABSTUDY purposes.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1 March 2000 the workload concession was changed: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who are eligible for PES undertaking a study load of between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25% to 49% will be eligible for a PES payment of $30 per fortnight;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who are eligible for PES undertaking a study load of 50%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more will be eligible for a PES payment of $60 per fortnight.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receiving a DVA invalidity service pension, a FaCS disability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support pension or a war widow pension (where the widow has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dependent child under 16) and receives an income support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(incapacity for work) will be exempt from this legislation.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PES does not affect the rate of the pension.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5.6.3.3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PES/CDEP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Parenting payment (single) recipients on CDEP (and other pensioners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joining CDEP) will lose $1 of parenting payment for every dollar that they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earn on CDEP.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5.6.3.4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Part-time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pensioner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pensioner student studying part-time may be entitled to receive the same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benefits as other students on the Part-time Award (see 3.2.1.4) if s/he is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eligible for the pensioner workload concession (see 4.4.2.4).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5-109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5.6.4 Change of 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5.6.4.1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Change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students cease or commence to be a pensioner, their student status will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vary with effect from the date on which they cease to be or become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entitled to receive the pension.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5-110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5.7 Students in Lawful Custody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covers details of the criteria required for a student to qualify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benefits as a student in lawful custody.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contains the following topics.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5.7.1 Definition of Lawful Custody 5-111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5.7.2 Change of Status 5-112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Page 5-111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5.7.1 Definition of Lawful Custody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5.7.1.1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Definition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Lawful custody is a period of more than two weeks 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imprisonment in a correctional institution;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detention on remand eg, while awaiting trial;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detention in a youth training centre because of a criminal conviction.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5.7.1.2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Not in lawful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custody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person on parole, home detention programme or work release or transfer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release while living in the community is not regarded as being in lawful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custody and has entitlement under the general ABSTUDY Awards.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5.7.1.3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Availability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assistance is available for a student in lawful custody where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either: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the general eligibility criteria set out in 3.1.1 are met;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non-accredited courses: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the student is Aboriginal or Torres Strait Islander (see 3.1.1.2),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the delegate is satisfied that the proposed course of study cannot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provided through educational programs operated by the correctional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institution in which the student is detained,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the correctional institution authorities agree to the student receiving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 7.5.2.3.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5-112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5.7.2 Change of 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5.7.2.1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Study ceases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commencement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of period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lawful custody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See 7.3.7.2)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a student received ABSTUDY benefits prior to discontinuing study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being admitted to lawful custody, eligibility for these entitlements ceases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the last day of attendance at classes.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5.7.2.2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Continues with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approved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 custody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the student continues with her/his approved course while in lawful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custody, he/she will need to notify Centrelink.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Entitlements under the Students in Lawful Custody Award may be paid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accordance with the entitlement and payment procedure for that semester,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provided that another entitlement for the same purpose has not already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been paid for that semester.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5.7.2.3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Continue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after custody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Lawful Custody Allowance, a continuing student is one who was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studying an approved course before imprisonment, continues the same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 in gaol, and then continues the same course when released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prison. In this circumstance, the student needs to notify Centrelink to begin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receiving normal ABSTUDY entitlements if all other ABSTUDY criteria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are met. However, deductions should be made for any benefit, besides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course costs, already paid for while in custody that semester.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 Income and Rates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Table of Contents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 Income and Rates .........................................................................................................1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6.1 Income Requirements ...............................................................................................2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6.2 Income Tests ...........................................................................................................15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6.3 Current Income and Special Assessment ................................................................34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6.4 Assets Tests.............................................................................................................48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6.5 Family Actual Means Test ......................................................................................52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6.6 Taxation ..................................................................................................................69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6.7 ABSTUDY Rates....................................................................................................75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6.8 Student Income Bank ..............................................................................................88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6.9 Negative Gearing/Net Passive Business Losses .....................................................92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6.10 Fringe Benefits ......................................................................................................94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6-2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6.1 Income Requirements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explains the general income requirements for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eligibility.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contains the following topics.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6.1.1 Introduction to Income 6-3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6.1.2 Income Testing Periods 6-8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6.1.3 Types of Income Tests 6-9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6.1.4 Proof of Income 6-12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6.1.5 Overseas Income 6-13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6.1.1 Introduction to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providing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 details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a student meets the ABSTUDY general eligibility criteria (see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3.1.1), income details must be provided to assess the level of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that student may receive. A student is not eligible for ABSTUDY if s/he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receives other government assistance for education, training or formal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study, except if receiving certain pensions (see 3.1.4).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undertaking full-time apprenticeships or traineeships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accordance with a training agreement are excluded from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General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student, parental and partner income tests take into account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all sources which is assessable for ABSTUDY purposes, less any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deductions allowable by the Australian Taxation Office (ATO).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resulting amount is taxable income and is shown on the ATO Tax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Assessment Notice (TAN).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All assessable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 assessable income is taken into account for the income tests. Where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 in the nature of income is not specifically exempt, it should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regarded as income for ABSTUDY purposes.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Maintenance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received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paid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Amounts paid for the maintenance of children or a former partner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deducted from assessable income to arrive at a figure for total income,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any maintenance received is added to assessable income to arrive at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figure for total income (see 6.7.1.22).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6.1.1.5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Negative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 by one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It is not possible for one parent's loss or negative income to reduce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effect of the other parent's positive income. The loss should be treated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zero income and the other parent's income will be the family's total taxable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6.1.1.6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averaging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averaging for self employed primary producers is not provided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 the ABSTUDY income test.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6-4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6.1.1 Introduction to Income,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6.1.1.7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Compensation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Compensation is a payment that is made wholly or partly in respect of lost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earnings or lost capacity to earn within or outside of Australia.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6.1.1.8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Compensation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Payments that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do not affect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the purposes of assessing entitlements to ABSTUDY, the following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payments, ordinarily considered to be compensatory in nature, are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considered to fall within the definition of compensation given immediately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below.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Compensation payments made for criminal injuries,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discrimination or workplace harassment;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Compensation for non-economic loss;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Compensation paid on death;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Compensation for war injuries.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Indigenous people who were employed under the former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Community Wages Scheme on Queensland settlements and reserves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between 1975 and 1986, have been awarded compensation with a one off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 of $7000. For ABSTUDY purposes this payment is not to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included for any ABSTUDY income or means tests. Minister Kemp made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determination on 30 November 1999.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6.1.1.9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Compensation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affecting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The following compensation payments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do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affect ABSTUDY: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periodic personal injury compensation for economic loss;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lump sum personal injury compensation for economic loss.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6.1.1.10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entitlements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affected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Compensation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following ABSTUDY entitlements are affected by compensation: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Living Allowances;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School Fees Allowance (Group 2).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6.1.1 Introduction to Income,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6.1.1.11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Taxable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Compensation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Lump Sum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Taxable compensation payments which are paid in a lump sum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regarded for ABSTUDY purposes as the assets of the person to whom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compensation payment was made and affect the student in accordance with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personal assets and family assets tests.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6.1.1.12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Non-taxable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Compensation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Lump Sums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Non–taxable compensation payments paid in a lump sum are not regarded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 an asset for ABSTUDY purposes.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6.1.1.13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Effect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compensation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on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Living Allowance is affected by compensation payments as follows: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a compensation payment is paid in a lump sum: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Compensation payments paid in a lump sum which are taxable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regarded as the assets of the person to whom the compensation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 was made and affect the student in accordance with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personal assets and family assets tests.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a compensation payment is taxable and paid on a regular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ongoing basis to: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(a) the parent(s)/guardian(s) of the student: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compensation payment forms part of the parent(s)/guardian(s)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Parental Income for the normal application of the Parental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test (including Current Income Assessment).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6-6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6.1.1 Introduction to Income,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6.1.1.13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Effect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compensation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1"/>
          <w:szCs w:val="21"/>
          <w:lang w:eastAsia="en-AU"/>
        </w:rPr>
      </w:pPr>
      <w:r w:rsidRPr="0075047F">
        <w:rPr>
          <w:rFonts w:ascii="ArialMT" w:hAnsi="ArialMT" w:cs="ArialMT"/>
          <w:color w:val="000000"/>
          <w:sz w:val="21"/>
          <w:szCs w:val="21"/>
          <w:lang w:eastAsia="en-AU"/>
        </w:rPr>
        <w:t>(continued)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(b) the studentthe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compensation payment forms part of the student’s ordinary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for the application of the student’s personal income test.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  <w:t xml:space="preserve">Exception: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Where a student has a partner who is in receipt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FaCS payment where the rate of that payment has been calculated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on the basis of the student being in receipt of a compensation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payment, the compensation payment should not affect the student’s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ABSTUDY. Where a student has a partner who is serving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Compensation Preclusion Period and that preclusion period cannot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be adjusted to take into account any affect on the student’s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ABSTUDY payments, the compensation payment should not affect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the student’s ABSTUDY. That is, ABSTUDY Payments should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be affected where the effect of the compensation payment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ABSTUDY cannot be reflected in the effect of a couple’s FaCS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entitlements.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(c) the partner of the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compensation payment forms part of the partner’s ordinary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for the application of the partner income test.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3"/>
          <w:szCs w:val="23"/>
          <w:lang w:eastAsia="en-AU"/>
        </w:rPr>
        <w:t xml:space="preserve">Exception: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Where a student has a partner who is in receipt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FaCS payment where the rate of that payment has been calculated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on the basis of the student being in receipt of a compensation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payment, the compensation payment should not affect the student’s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ABSTUDY. Where a student has a partner who is serving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Compensation Preclusion Period and that preclusion period cannot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be adjusted to take into account any affect on the student’s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ABSTUDY payments, the compensation payment should not affect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the student’s ABSTUDY. That is, ABSTUDY Payments should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be affected where the effect of the compensation payment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ABSTUDY cannot be reflected in the effect of a couple’s FaCS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entitlements.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Issued December 2002 ABSTUDY 2003 Page 6-7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6.1.1 Introduction to Income,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6.1.1.14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Affect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compensation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on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School Fees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(Group 2)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School Fees Allowance (Group 2) is affected by compensation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 made to the parent(s)/guardian(s) of a dependent student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extent that a Compensation payment forms part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parent(s)/guardian(s) taxable income in the application of the Parental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Test.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6.1.1.15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Effect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Community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Development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Employment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Projects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(CDEP)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DIFFERENT TO Youth Allowance/AUSTUDY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some circumstances, people can be eligible for both CDEP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Full-time independent students in receipt of a CDEP wage for employment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are assessed against their personal and (where relevant partner’s)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eligibility for the ABSTUDY Living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dependent students, where either person is in receipt of a CDEP wage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 a participant in the scheme (not as an administrator), the parental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test is waived. This provision also applies to other low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earners, such as social security pensioners or holders of a current Health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Care Card.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CDEP participants who receive wages for employment may also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eligible for ABSTUDY supplementary benefits.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If, however, a student were to be granted CDEP wages to undertake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training, the student would not be eligible for ABSTUDY. This reflects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policy that students cannot generally receive ABSTUDY if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they are entitled to other government financial assistance to study,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including CDEP.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CDEP for study or training is included as part of ‘other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financial assistance to study’.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6-8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6.1.2 Income Testing Periods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Normal 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of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testing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testing normally applies to the fortnightly income of the student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year of study (the relevant year) and to the combined taxable income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student's parents/guardians for the financial year ending on 30 June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preceding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Another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accounting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If the student's parents, under Section 18 of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Income Tax 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Act 1936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, adopted a 12 month accounting period which ends on a date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other than 30 June in the year preceding the relevant year, the 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based on taxable income (plus or minus maintenance payments, if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applicable, see 6.7.1.22) in that accounting 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does not alter income test period principles. In particular: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normal test period remains the 12 month accounting period ending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before the current year of study i.e, before 1 January in the year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study. This applies whether or not the student is eligible or qualifies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ABSTUDY from that date;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current income test period remains the 12 months accounting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 ending during the current year of study ie, 1 January to 31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December in the year of study. This applies whether or not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is eligible or qualifies for ABSTUDY for the whole or part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year;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is no provision to take into account a 12 month accounting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 which finished after the current year of study, that is after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31 December in the year of study. This applies whether or not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is eligible or qualifies for ABSTUDY until the end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Current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certain cases the income test may be applied to the parents’/guardians’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for the financial year ending on 30 June in the year of study.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current income assessment applies when there has been: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marked and sustained fall in income as outlined in 6.3.1.1;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25% or more increase in the parents’ income since the previous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financial year as outlined in 6.3.2.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6.1.3 Types of Income Tests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Three types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 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Some ABSTUDY allowances are subject to income tests.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Tests are normally made on: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student income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– for all students, except those under 16 years of age;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and either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parental income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for all dependent students;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partner income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– for all independent students who have a partner.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 1: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Some exceptions apply (see 6.2.1.2 and 6.2.2.4).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 2: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Special assessment may apply where a parent/guardian/partner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receiving certain government income support payments (see 6.3.3).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 tested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allowances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Allowances subject to income testing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Living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Group 2 School Fees Allowance greater than the non-income tested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threshold;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Masters and Doctorate Award Living Allowance, Relocation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Allowance, Thesis Allowance and payment of compulsory course fees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HECS.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 Term Allowance and Group 1 (‘at home’ rate) School Fees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 are indirectly income tested (see 7.2.3 and 7.8.2) on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basis of qualifying or receiving other government income support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6-10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6.1.3 Types of Income Tests,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Non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tested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allowances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Allowances not subject to income testing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Group 2 School Fees Allowance less than the non-income tested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threshold;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Pensioner Education Supplement;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Incidentals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Additional Incidentals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Fares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Lawful Custody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Away-from-base entitlements;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Remote Area Allowance;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Pharmaceutical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Rent Assistance is indirectly income tested on the basis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qualifying or receiving other government income support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6.1.3.4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Effect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different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status and age of the student determines which of the three tests apply,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 follows: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Dependent students are subject to: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income test unless the student is under 16,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parental income 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Independent students are subject to: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income test,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partner income test if the student has a partner.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6.1.3 Types of Income Tests,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6.1.3.5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Summary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each type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 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following table summarises the main features of each test: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Type of Test Definition of Income Income 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Taxable income (income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less all deductions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allowed by ATO), plus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minus maintenance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Relevant period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detailed in 6.2.1.13.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Parental Taxable income (income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less all deductions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allowed by ATO), plus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minus maintenance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Previous financial year,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unless current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applies.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Partner Taxable income (income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less all deductions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allowed by ATO), plus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minus maintenance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Relevant period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detailed in 6.2.3.7.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6-12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6.1.4 Proof of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6.1.4.1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Documentation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required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Parents/guardians and the partner applying for Living Allowance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required, prior to payment, to submit documentation supporting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details provided on the ABSTUDY claim (see 2.1.3.3.3 for acceptable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documentation and provision of documentation).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6.1.4.2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Exemption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Persons receiving a FaCS or DVA pension are exempt from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requirements to provide proof of income.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6.1.4.3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Certification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that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details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correct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Parents’/guardians’/partners’ signatures, certifying that income details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provided are correct, are required on the ABSTUDY claim form. If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details are provided without these signatures and without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acceptable proof of income (except for those exempt - see above) no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assessment should be made.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6.1.4.4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Hard to obtain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Centrelink is satisfied that it is difficult to obtain a signature for reasons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such as long illness, mental incapacity, prolonged absence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parent/guardian/partner (for example because they are in lawful custody),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entitlement may be determined without any signatures on the basis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proof of income provided.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a student who is 16 years or older, or independent, is unable to obtain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signatures because of the parent’s/guardian’s/partner's unwillingness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sign, benefits may not be paid unless proof of income has been provided.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6.1.5 Overseas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topic describes how to calculate taxable income earned overseas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Australian currency.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topic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topic is divided into the following sections: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Section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6.1.5.1 Calculating Overseas Income 6-14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6-14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6.1.5.1 Calculating Overseas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6.1.5.1.1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Converting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taxable overseas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Australian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amounts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Taxable income earned overseas will need to be converted to Australian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dollars (see 6.1.5.1.2) if the income is included in the taxable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figure on an overseas country’s tax notice of assessment or similar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document.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the income is shown on an Australian notice of assessment, it has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already been converted from overseas dollars to Australian dollars.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these cases care should be taken not to double count the income.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Non taxable income earned in an overseas country is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be included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income tests but will be included in the family actual means test (see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6.5.2.5).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6.1.5.1.2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Use of exchange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rates to convert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overseas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When a person has taxable income from an overseas source, the overseas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figure is converted to Australian dollars by the appropriate exchange 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the CBA.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6-15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6.2 Income Tests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describes the income tests which are applied for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contains the following topics: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6.2.1 Student Income 6-16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6.2.2 Parental Income 6-21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6.2.3 Partner Income 6-32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6-16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6.2.1 Student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affected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income test is applied to all students’ claims except for those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specified below.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affected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Allowances for the following ABSTUDY students are not affected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income test: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under 16 years old;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part-time students;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who are, or have been living, under an officially 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substitute care arrangement (see 5.4);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receiving a social security pension or an income support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pension from DVA;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in lawful custody.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Definition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student's income test takes into account the assessable income from all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sources, less any exemptions listed below.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Maintenance payments received from or paid to a former partner are also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taken into account.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What income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included?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income includes: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taxable income, (except principal income derived from Norfolk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Island);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overseas income earned and taxed in a foreign country (see 6.1.5);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independent students - maintenance or alimony whether paid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student’s own benefit or for the benefit of the student’s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dependents, including maintenance paid by the Child Support Agency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by way of a trust or other entity. Payment to a third party of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fees, household utilities, rates, rent, mortgages or for any 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purpose that is for their, or their child's direct or indirect benefit, must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 included.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a dependent student this maintenance would be counted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in the hands of the (custodial) parent.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6-17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6.2.1 Student Income,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What income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included?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1"/>
          <w:szCs w:val="21"/>
          <w:lang w:eastAsia="en-AU"/>
        </w:rPr>
      </w:pPr>
      <w:r w:rsidRPr="0075047F">
        <w:rPr>
          <w:rFonts w:ascii="ArialMT" w:hAnsi="ArialMT" w:cs="ArialMT"/>
          <w:color w:val="000000"/>
          <w:sz w:val="21"/>
          <w:szCs w:val="21"/>
          <w:lang w:eastAsia="en-AU"/>
        </w:rPr>
        <w:t>(continued)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received by the student from a trust if it is assessable for tax purposes.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Generally, trust income is not assessable where it has already been taxed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the trustee’s hands. (Amounts paid from the capital of a deceased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estate are generally not taxable income.);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full-time Australian Defence Force (Navy, Army or Air Force) Reserve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 and allowances (payments to part-time reservists are not taxable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do not count as income);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lump sum and other retirement/redundancy and similar payments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extent that they are assessable income for tax purposes;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prizes if they are provided as an employment benefit, or they carry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obligation to undertake further studies;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taxable income received under a training agreement from a current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future employer;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superannuation pensions, including those received by a student as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dependent child or a partner of a deceased member of a superannuation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fund (eg Comsuper, DFRDB, etc);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certain forms of educational assistance (see 6.2.1.6);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compensation payments are included to the extent they are taxable.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 that are made in place of income are generally taxable, while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those that are for loss of future earning capacity such as compensation/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damages/pain and suffering/reimbursement of expenses, are not usually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counted as income for tax purposes. Compensation payments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victims of crime should be treated in the same way. (see 6.1.1.7)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6-18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6.2.1 Student Income,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6.2.1.5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Is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included?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a student is not excluded from ABSTUDY assistance because s/he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receiving another form of government assistance to study (see 3.1.4),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 assistance counts as assessable income if it is paid to or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respect of the student principally or solely for the purpose of assisting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to study. This includes: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institutional scholarships and bursaries, including the value of any free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board provided as part of the scholarship - the value of board should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determined by comparison with the institution’s normal costs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similar board for other students;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 for a student's education from a family trust or a special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 trust, (eg Vietnam Veteran's Trust Education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Scheme);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assistance paid to another person (eg, a student's parents) to help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education;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educational scholarships from industry or cultural foundations;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State payments to or in respect of students who live away from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come from isolated families.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Note: This does not apply to independent boarding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scholarships at 5.2.3.12.1 and 4.2.1.1.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6.2.1.6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Educational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assistance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included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Educational assistance should not be included as student’s income if it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itself;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tuition fee scholarships for students;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assistance provided in relation to a course which is not ABSTUDYapproved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(eg, for an intensive language course in the summer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vacation);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assistance provided by a Commonwealth/State/Territory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because the student is the child of a victim of a natural disaster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industrial accident;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reimbursement by the State Government of tuition fees;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reimbursement of travel expenses (as opposed to course cost grants).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received under a training agreement is included (see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6.2.1.4).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6-19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lastRenderedPageBreak/>
        <w:t xml:space="preserve">6.2.1 Student Income,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6.2.1.7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What pensions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and benefits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not included?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These benefits and pensions are not included in the personal income test: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Family Tax Benefit A &amp; B;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Double Orphan pension;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Child Disability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Domiciliary Nursing Care benefit;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CRS services not related to the course;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 received by the student for the care of a ward other than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themselves (payments to students because they are themselves wards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are included as student income);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special assistance to the Textile, Footwear and Clothing industry (TCF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Special Allowances) to the extent these are not counted as taxable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by the ATO.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6.2.1.8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Other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not included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following payments are also not included as part of a student's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maintenance paid by a parent to or in respect of a dependent student 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such maintenance counts as assessable income in the hands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(custodial) parent;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prizes are not regarded as income unless they are provided as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employment benefit or an obligation to be used to assist study;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loans in general are not regarded as income. A loan made to a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 the Commonwealth’s Special Assistance to Students Program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(SASP) is not regarded as income;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part-time Australian Defence Force Reserve pay and allowances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(payments to full-time Reservists are taxable and hence regarded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Disability pensions paid by the DVA to veterans and ex-service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personnel because of a war caused injury or illness are not included,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even if they are received by the student as these payments are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taxable;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 made on the student’s behalf under HECS are also excluded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the income test.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6-20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6.2.1 Student Income,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6.2.1.9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Deduction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Maintenance paid by the student for the upkeep of a non-custodial child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and/or former partner is deducted from the student’s income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test 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6.2.1.10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How does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affect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ABSTUDY?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income test is based on how much a student may earn each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fortnight. Students will also have access to the Student Income Bank which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allows a student to earn money during breaks from study without affecting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their Living Allowance (see 6.8).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 the Centrelink booklet ‘A guide to Commonwealth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payments’ 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6.2.1.11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Relevant 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income test period applies to taxable income that the receives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during the period that are eligible for ABSTUDY. The period over which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student's income is assessed in a year for the purposes of the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income test is the fortnightly entitlement 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6.2.1.12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Beginning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end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relevant 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relevant period begins on the day a student becomes entitled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income tested allowances and ends on the last day a student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eligible for income tested allowances.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6.2.1.13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Pensioner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a student is a pensioner for a period during the year, this period as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pensioner student does not form part of the relevant 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6.2.1.14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16th birthday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becomes subject to the student income test from her/his 16th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birthday or if they have independent status before they turn 16 years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age. The relevant period also applies from this date regardless of whether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tested allowances were payable before the student turned 16 years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age or gained independent status.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6-21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6.2.2 Parental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Definition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parental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parental income test for taxation purposes from all sources, less any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deductions allowable by the ATO. The resulting amount here is taxable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and is shown on the ATO Taxation Assessment Notice.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Maintenance payments received from or paid to a former partner are also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taken into account.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How does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parental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 affect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ABSTUDY?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an adjusted family income of parents exceed the threshold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Living Allowance will be reduced.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 the Centrelink publication “A guide to Commonwealth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payments’ 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threshold, and rate reduction applied, when the threshold is exceed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detailed in the Centrelink publication ‘A guide to Commwealth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Governments payments..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subject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parental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 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Dependent students who are under 16 years old and eligible for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Allowance, or who are 16 years of age and over, are subject to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testing on the combined taxable income of both their parents/guardians,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irrespective of whether they live at home or away from home.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Parental income is taken into account whether or not parents/guardians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actually provide financial assistance or support.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Dependent students 16 years of age or over are also subject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income test.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6-22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6.2.2 Parental Income,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6.2.2.4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affected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parental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 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Allowances for the following ABSTUDY students are not affected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parental income test: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part-time students;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pensioner students;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who are or have been living under an officially 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substitute care arrangement (see 5.4);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independent students;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in lawful custody;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dependent students whose parents/guardians are receiving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Commonwealth income tested pension or benefit (see 6.3.3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7.2.3.2).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6.2.2.5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Definition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the purposes of income testing, ‘parents’ include: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any natural or adoptive parent with whom the student normally lives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last lived;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partner (married or de facto) of a parent, providing that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normally lives with the partner.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Another adult can be a parent (ie. grandparents or other family members),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but only if the student is wholly or substantially dependent on that adult,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the adult is not the student’s de facto partner.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6.2.2.6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What does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‘normally live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with’ mean?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‘normally live with’ a parent and/or the parent’s partner (married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de facto) if they maintain a permanent home there. Students ‘normally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live with’ the parent or parent’s partner (married or de facto) even though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they live away while studying, or are temporarily absent from the home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holiday.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should be regarded as not normally living with a person if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student maintains a separate permanent home (including vacation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holiday periods).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6-23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6.2.2 Parental Income,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6.2.2.7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Example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Sam has been living at his brother’s home in Brisbane since April last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year. Previously he lived with his mother in Cairns. In February last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Sam’s mother married her de facto partner, with whom she had been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for six months. Sam has only returned to his mother’s home for brief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visits, including a period of approximately 4 weeks in January this year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order to pack and remove his belongings.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Sam’s mother’s new husband is not included in the parental income test.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Sam has established his own permanent home and will not “normally live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with” his mother and her partner. Sam’s entitlement is based on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income of the parent with whom he last lived, ie his mother. Also, he may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be entitled to the away-from-home rate of allowance if he meets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relevant criteria.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6.2.2.8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Divorced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separated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the natural or adoptive parents are divorced or separated, the parent,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purposes of the parental income test,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natural or adoptive parent with whom the student normally lives,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ie with the custodial parent;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parent on whom the student was dependent at the start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eligibility period in the year of study if normally living with neither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parent on whom s/he was last dependent if dependent on neither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 at that time;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each equally shares custody of the student, both natural or adoptive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parents are taken into account where they are separated or divorced.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the parents reunite, the student's entitlement is reassessed with effect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the date of the reunion, taking into account the previous 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year incomes of both parents. In some cases current income may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applicable (see 6.3.1.1.1).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income taken into account in the case of divorced or separated parents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includes any payments made by way of maintenance to the parent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whom the student is dependent. However, any maintenance 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made to a former partner or in respect of other children are deducted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total income.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6-24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6.2.2 Parental Income,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6.2.2.9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Step parents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Natural or adoptive parents also include step-parents. If the parent 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person on whom the student was last dependent remarries or enters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 facto relationship, the income of the step-parent is taken into account.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step-parent's income may be disregarded only where: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step-parent is not the student's adoptive parent;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s/he is able to provide a statutory declaration to confirm s/he did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provide the student with any form of support at the start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eligibility period in the year of study. In this case it would be expected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that the other parent had sufficient income to support the student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that the step-parent was not the provider of food and/or shelter (see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6.2.2.67).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6.2.2.10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Dependent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non parent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a student was wholly or substantially dependent at the start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eligibility period in the year of study on a person who was not her/his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natural or adoptive parent, that person is considered to be the student's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 even if one or both of the natural or adoptive parents are living.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6-25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6.2.2 Parental Income,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6.2.2.11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What does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‘wholly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substantially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dependent’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mean?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a student claims a person other than a natural or adoptive parent (or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parent’s partner) for parental income test purposes, the case will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considered on its merits to determine 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person does support the student wholly or substantially;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arrangement is bona fide ie, it is not an arrangement to avoid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assessment on the basis of the income of the student’s natural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adoptive parent or their partner (married or de facto).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is not wholly or substantially dependent on another person if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 (or parent’s partner, married or de facto)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supporting the student in the other person’s home;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providing financial assistance, directly or indirectly, to that person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respect of 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other supporting adult cannot be the student’s partner (married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 facto).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6.2.2.12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Evidence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support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another adult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Evidence of support can include that the supporting adult was receiving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Family Tax Benefit A &amp; B in respect of 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6.2.2.13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How soon is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 facto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partner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recognised?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de facto relationship is recognised between a student’s natural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adoptive parent and her/his de facto partner from the date the de facto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relationship starts if the student ‘normally lives with’ the parent and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parent’s partner (see 6.2.2.6).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6-26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6.2.2 Parental Income,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6.2.2.14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What happens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if there is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change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parent during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period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most cases, the parental income test will apply to the parents on whom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is dependent at the start of eligibility. However,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will be reassessed if the student’s parents change during the period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eligibility, so that, if a student: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loses a parent by death or separation, ABSTUDY is reassessed based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 the remaining parent from the date of change of circumstance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(where separated/divorced parents share custody see 6.2.2.16);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gains a parent (for example because a natural or adoptive parent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remarries, or gains a de facto partner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and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normally lives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with the partner), ABSTUDY is reassessed from the date of change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circumstances taking into account the combined income of the original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 and the new partner;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changes parents, ABSTUDY is reassessed from the date of change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circumstances. For example, the student: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stopped living with one parent and moved in with the other;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started or stopped normally living with a parent’s partner;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started or stopped being wholly or substantially dependent on another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adult.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Reassessment is based on the income of the parent(s)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previous financial year unless the current income concession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special assessment applies.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6-27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6.2.2 Parental Income,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6.2.2.15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Separated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parents - death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of custodial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has been living with one parent for a considerable time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that custodial parent subsequently dies;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has been little or no contact with the non-custodial parent,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it would be unreasonable to require that ABSTUDY be based on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of the surviving parent given that essentially no parental role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(financial support or otherwise) has been played by the surviving parent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a long time, if at all.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student’s claim under the homeless provisions should be reviewed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(see 5.5.6.4). This is on the basis that it would be unreasonable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to live in the home of their surviving parent because of extreme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family breakdown.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need to apply for Student Homeless Rate in the usual way,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including the provision of appropriate evidence/statements to support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claim.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following indicators should be met before independent status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granted under this provision: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student’s parents had been separated for a considerable length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time (discretion may be applied depending on individual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circumstances);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surviving non-custodial parent has not provided support, either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directly or indirectly, to the student or her/his former partner in that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time (eg, child support payments, payment of school fees, etc);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has had no recent contact with the surviving parent;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surviving parent has not resumed a parental role following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death of the previously custodial parent;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has no other supporting adult;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other homeless provisions in 5.5.6 do not apply.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6-28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6.2.2 Parental Income,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6.2.2.16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Separated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parents 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shared custody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arrangements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separated or divorced parents share custody of the student,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following arrangements apply: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custody is shared between the parents, the income test is applied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the income of the parent with whom the student normally lives,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that parent's partner, married or de facto (if applicable);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one natural parent has primary custody of the student (ie has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custody of the student for a greater proportion of the time), the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test is applied to the income of that parent, and their partner, married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 facto (if applicable).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the very rare cases of shared custody where the student spends an equal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amount of time with each parent, the lower family income (taking into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account the income of the relevant natural parent and her/his new partner,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applicable) may be used to calculate the student’s 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subject to statements being provided confirming and setting out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custodial (i.e, turnaround period) and maintenance payment arrangements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(e.g, legal documentation from the Family Court or solicitors,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statements from each parent).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6-29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6.2.2 Parental Income,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6.2.2.17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normally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with parents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a student’s parents live permanently apart, the parental income 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applies only to the parent with whom the student normally lives. This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applies whether or not the parents are legally divorced.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a student’s parents live permanently apart, but the student does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normally live with either parent, the parental income test applies: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only that parent with whom the student last lived if the parents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stopped living together when the student last lived with them;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both parents if they were not living permanently apart when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last lived with them.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parents are ‘separated but living under the one roof’ for Family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Law purposes, and the student normally lives in or last lived in the house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shared by both parents, the income of both parents is taken into account.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parents live apart temporarily, (for example, because of absence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due to work commitments as with some mining, fishing, sales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representative or other occupations) and the student normally lives with,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last lived with, both parents, the income of both parents is taken into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account (see 6.2.2.16).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6-30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6.2.2 Parental Income,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6.2.2.18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Parental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 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parental income test of parents during the financial year ending before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year of study. For most students, this financial year ends on 30 June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previous year. However, the most recently completed financial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accounting period may end on another date 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the student’s parents have, under Section 18 of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Income Tax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Assessment Act 1936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, adopted a 12 month accounting period which ends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 a date other than 30 June, (see 6.1.2.2),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parental income consists principally of income from a foreign country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which uses a different taxation accounting period from that ending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30 June (for example, New Zealand has a taxation period of 1 April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31 March). The financial year ending before 1 January of the year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 is considered.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 1: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combined adjusted family income increases by 25%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more, ie from the previous to current financial year, the student's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entitlement is reassessed with effect from 1 October in the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study (see 6.3.2).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 2: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parental income suffers a substantial and lasting fall,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concession is available to take into account income in a 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year (or accounting period) no later than the financial year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last accounting period which ends during the year in which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is sought (see 6.3.1).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6-31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6.2.2 Parental Income,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6.2.2.19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Why is the 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based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historical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(previous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financial year)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Most family incomes do not fluctuate disproportionately between 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periods, significant changes are the exception.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These exceptional cases are handled with special rules that apply when use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historical income is unreasonable. These apply where: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is a substantial and lasting fall in income under the current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concession (see 6.3.1);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parent starts getting a Commonwealth pension or benefit, or is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receipt of a Health Care Card under the special assessment provision (see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6.3.3);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parental income increases by 25% or more after the normal (previous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financial year) income test period (see 6.3.2).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6-32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6.2.3 Partner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Definition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partner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partner income test takes into account the assessable income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taxation purposes from all sources, less any deductions allowable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ATO. The resulting amount here is taxable income and is shown on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ATO Tax Assessment Notice.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Maintenance payments received from or paid to a former partner are also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taken into account.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subject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partner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Independent students are subject to income testing on the income of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partner if relevant. Students below the age of 21 years are aligned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Youth Allowance rates, students 21 years and over are aligned with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Newstart rates. However, also see 6.3.3 Special Assessment.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How does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partner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affect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ABSTUDY?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student’s partner can have income up to the disqualifying income limits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Youth Allowance if the student is under 21 years or Newstart if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is 21 years and over without it affecting the student’s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Living Allowance. The ABSTUDY Living Allowance is reduced by $1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every whole $2 by which the partner’s income exceeds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disqualifying limit.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6.2.3.4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 under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16 years old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When an independent student under 16 years old has a partner, the partner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subject to the partner income test.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6.2.3.5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Definition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partner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the purposes of partner income, a partner is defined as: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married husband or wife who is not separated from the student;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unmarried person who is living with a person of the opposite sex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de facto relationship which is of at least 6 months’ duration, or where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is a child in the relationship who is dependent on the student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de facto partner.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Note: For an ABSTUDY student who is in a de facto relationship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whose partner is receiving a social security pension or benefit,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align entitlement with Social Security Law.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6-33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6.2.3 Partner Income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6.2.3.6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Relevant 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relevant period is generally the income test period when a partnered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is eligible to receive ABSTUDY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6.2.3.7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Periods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partner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test does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partner’s income test is not applied for any period in a year when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do not have a partner;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are divorced or separated from their partner.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the student and her/his partner are ‘separated but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 the same roof’ for Family Law purposes, the partner’s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is taken into account.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6-34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6.3 Current Income and Special 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explains income concessions.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contains the following topics.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6.3.1 Current Income Assessment 6-35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6.3.2 Increase in Current Year Income 6-41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6.3.3 Special Assessment 6-43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6-35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6.3.1 Current Income 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current income assessment is a concession that allows the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test to be applied to the income which the student's parents/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guardians receive in the financial year ending on 30 June in the year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which assistance is sought (instead of being applied to income earned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previous, typical financial year).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current income assessment may be approved for any student, except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single, independent status student or a student who is partnered, if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normal assessment is unreasonable because one of the circumstances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described in this topic has caused a large and long-lasting drop in income.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most instances, when current income assessment is approved,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test will be applied to estimated income figures, which are subject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verification.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is no provision for the parental income test to be applied to any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 later than the financial year accounting period ending 30 June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year of study for a current income assessment.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topic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topic is divided into the following sections.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Section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6.3.1.1 Reasons for a Current Income Assessment 6-36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6.3.1.2 Size and Date of Drop in Income 6-37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6.3.1.3 Calculating Adjusted Income 6-40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6-36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6.3.1.1 Reasons for a Current Income 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6.3.1.1.1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Acceptable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reasons for all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The circumstances under which assessment may be made on current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for all students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permanent invalidity, retirement or any similar circumstance which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removes or reduces the earning capacity of a student's parent;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drought, bushfire, flood, cyclone or other circumstances beyond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control of a parent and: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situation of hardship is caused to the person;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income is expected to be adversely affected for a period of two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years from the date of the drop, or 1 January in the year of study,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whichever is the later,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it would be unreasonable to assess the student using the routine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financial assessment.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6.3.1.1.2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acceptable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reasons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addition, assessment may be made on current income for 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status students where: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parent dies;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parents separate;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moves from one parent's care to the other parent's care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it would be unreasonable to assess the student using the routine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financial assessment.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6.3.1.1.3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Reasons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accepted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current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Seasonal falls in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Seasonal falls such as occur where income normally fluctuates (as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case of primary producers) are not a basis for current income assessment.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Short period of unemployment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short period of unemployment does not warrant current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assessment. If the parent is likely to be unemployed for a long period, or if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re-employed, is likely to be receiving a substantially lower income than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before, such a case can be considered if the usual criteria of the size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duration of the drop are met.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6-37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6.3.1.2 Size and Date of Drop in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6.3.1.2.1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Size of drop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Adjusted Family Income for the financial year ending on 30 June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year for which assistance is sought should have a substantial drop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normal assessment 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6.3.1.2.2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Discretion may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be used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While a drop of 25% seems reasonable as a general yardstick, discretion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may be exercised if the drop is considerably less than 25%. Clearly,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people on very low incomes, a lesser drop substantially affects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standard of living. Consideration should also be given not only to the size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of drop in income, but to whether reassessment on current income would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give the student an entitlement to income-tested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It should be ascertained that the estimate of the size of the drop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reasonable in the light of information available on factors such as previous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earnings, the parent's trade or skills and current employment possibilities.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particular, sympathetic consideration should be given to situations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a family has experienced a considerable fall in weekly income but,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because the current income assessment period includes a substantial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amount of the former, higher income, the actual difference between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incomes for normal and current income years is less than 25%.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6.3.1.2.3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Example of use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of discretion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John’s family has an income of $30,000 in the typical financial year.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30 November in the following financial year the family breadwinner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retires. The income of John’s family for that year is $15,000 for the 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1 July to 30 November and then $160 a week from a pension for the 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1 December to 30 June. Although this does not represent a fall of 25%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between the financial years, there has clearly been a drastic fall in family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income and current income assessment should be granted.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6.3.1.2.4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Date of drop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drop in income may occur at any time during the two years up to June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the year for which assistance is sought. The current income concession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cannot be granted if income drops after that date.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6-38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6.3.1.2 Size and Date of Drop in Income,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6.3.1.2.5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Current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assessment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needed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If, in the case of a dependent student, a parent dies before 1 January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year for which assistance is sought, or if the parents are separated at that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date, there is no need for current income assessment.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normal assessment is made on the remaining parent's income. If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parents reunite, reassessment using both parents’ regular incomes is made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with effect from the date of the reunion.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6.3.1.2.6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No precise date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most cases the date from which income has dropped will be readily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established. However, if income is affected by circumstances such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drought, it will be necessary to establish an approximate date based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such considerations as: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normal arrangements for marketing the product;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period of production to which the income related when the adverse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effect became apparent.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no precise date is available, the date chosen would be the first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most relevant month.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6.3.1.2.7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Lump sum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leave 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a person retires from employment and receives a lump sum payment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leave entitlements that is to be included as income the date of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should be regarded as the end of the period of leave and not the date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cessation of actual work.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6.3.1.2.8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Example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lump sum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Mary’s mother retires from work for health reasons on 31 October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year prior to the year of study and received a lump sum payment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$4,000, representing four weeks' sick leave and six weeks' recreation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leave. The date of the fall in income is to be taken as 12 January,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31 October. The income involved is regarded as accruing on the day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which it is received.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6-39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6.3.1.2 Size and Date of Drop in Income,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6.3.1.2.9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Normal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duration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drop in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Normally it is expected that the duration of the drop in income should be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least two years taken from the date of drop or 1 January in the year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which assistance is sought, whichever is the later, except in those cases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a student's parents separate or a parent dies.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a parent dies the concession applies immediately. If a student's parents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separate, the concession also applies immediately. If the parents reunite,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entitlement is reassessed and based on both parents' income but without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retrospective effect.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6.3.1.2.10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Period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current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the drop occurred before 1 January of the year for which assistance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sought, the entitlement for the whole of the year of study will be assessed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 a current income basis.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the drop occurred after 1 January and before 1 July of the year for which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assistance is sought, current income assessment will apply only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assessing the allowance payable for that part of the year of study following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date of the drop. Normal assessment will apply up to that date.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6-40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6.3.1.3 Calculating Adjusted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6.3.1.3.1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Calculation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calculate the adjusted income of parents for dependent students: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include the income of any person who is a parent of the student at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start of the eligibility period in the year for which assistance is sought;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a person, through separation, ceases to act as the student's parent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between the start of the eligibility period and 30 June in the year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which assistance is sought, the income test is not applied to her/his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whole year's income. The proportion of the current income 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year during which s/he acted as parent is determined and a similar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proportion of her/his annual income in that year is used in the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test; and/or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 dependent adjustment only for children who at 30 June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year of study, ie the end of the current financial year, were 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 persons who were the student's parents at the start of the 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 in the year of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6.3.1.3.2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Rise in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the income rises above the level expected in the current income 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year, the applicant is required to notify Centrelink (see 6.3.2.1).If the rise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income means that the current financial year's income exceeds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test cut-off point, all assistance paid under the current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concession is considered to be overpaid and is liable to recovery.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Reverse Current income does not apply to an independent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with a partner because of the fortnightly Partner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Test.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6.3.1.3.3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Married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is no current income concession for partnered or single independent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6-41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6.3.2 Increase in Current Year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6.3.2.1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Increase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there has been an increase in income by 25% since the previous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financial year, current year income will be taken into account to reassess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entitlement from 1 October to 31 December.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6.3.2.2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 after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the current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financial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There is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provision for the parental income test to be applied to any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 later than the financial year accounting period ending 30 June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year of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6.3.2.3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How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arrangement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operates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If the income increases, ABSTUDY entitlement is based on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Adjusted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Family Income (AFI)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in the financial year ending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during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year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6.3.2.4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When does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reverse current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 apply?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Reverse current income applies where there has been a substantial increase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parental taxable, overseas or other income.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Reverse current income applies from 1 October in the year of study when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earned in the financial year ending 30 June in the year of study has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increased by 25% or more since the previous financial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Page 6-42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6.3.2 Increase in Current Year Income,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6.3.2.5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accounting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period 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than I July 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30 June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The parental income test under Section 18 of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Income Tax 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Act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, adopts a 12 month accounting period which ends on a date other than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30 June.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This does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alter income test period principles. In particular: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normal test period remains the 12 month accounting period ending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prior to the current year of study, ie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before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 January. This applies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whether or not the student is eligible or qualifies for ABSTUDY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that date;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current income test period remains the twelve months accounting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period ended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during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current year of study, 1 January 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31 December. This applies whether or not the student is eligible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qualifies for ABSTUDY for the whole or part of the year;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19"/>
          <w:szCs w:val="19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is no provision to take into account a twelve month accounting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period which finishes after the current year of study, that is after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31 December . This applies whether or not the student is eligible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qualifies for ABSTUDY until the end of the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6-43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6.3.3 Special 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6.3.3.1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Basis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special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assessment 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pensions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allowances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be eligible for a special assessment the student’s parent/parents/spouse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must be in receipt of one of the following payments: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social security pension or income support payment, or a similar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provision from the DVA (excluding DVA disability pension);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allowance for full-time vocational training or education;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assistance under Farm Household Assistance administered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Department of Primary Industries and Energy;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Exceptional Circumstances Relief Payment (ECRP) (see 6.3.3.4);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Farm Help Income Support (see 6.3.3.5);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assistance under the New Enterprise Incentive Scheme (NEIS);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Textiles, Clothing and Footwear special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a student’s parent receives ABSTUDY living allowance or Youth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Allowance/Austudy payment, the parental income test is waived where: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parent’s partner (married or de facto) also gets ABSTUDY or Youth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Allowance/Austudy Living Allowance;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parent’s partner (married or de facto) receives Parenting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(Partnered);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parent is a sole parent.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Special assessment cannot be applied solely on the basis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 or partner receiving Basic Parenting Payment or Family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lastRenderedPageBreak/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6-44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6.3.3 Special Assessment,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6.3.3.2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Basis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special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assessment –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Low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Health Care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Card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special assessment applies when one or both of the student’s parents has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current low income Health Care Card. This does not apply where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 has a card only because the child disability allowance is received.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Special assessment applies for the valid period of issue of the Card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must be reviewed at the end of this period for ABSTUDY to continue.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Proof that a parent holds a current low income Health Care Card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required (see 2.1.4.4.2). There is no eligibility for special assessment if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Card is cancelled and is, therefore, no longer valid.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Special assessment must be reviewed at the end of the period of issue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card or when the card is cancelled, whichever is earlier.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parent who has a Pensioner Concession Card is not entitled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special concession unless s/he is currently receiving an eligible social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security pension or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Special assessment does not apply to holders of the Commonwealth Senior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Health Card (CSHC).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6-45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6.3.3 Special Assessment,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6.3.3.3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Basis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special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assessment –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CDEP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special assessment applies where either parent on whom a student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dependent is receiving a CDEP Scheme wage as a participant, that is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CDEP wage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is not paid to administer a CDEP project which is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Aboriginal and Torres Strait Islander Commission (ATSIC)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programme.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Special assessment no longer applies to the partner of a student or to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parent/guardian who is a CDEP administrator, but a continuing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may be eligible for maintained entitlements (see below).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Maintained 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who were receiving ABSTUDY Living Allowance immediately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prior to the policy change but who will lose this entitlement because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change to special assessment eligibility, will continue to receive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 until the end of their current course of study if their partner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parent/guardian remains on CDEP.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For the entitlement to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maintained: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student’s partner must have been receiving a CDEP wage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continuously since 1 July 1995;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the case of CDEP administrators, the student’s parent/guardian must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continue to receive a CDEP wage for which eligibility commenced prior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1 January 1997.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lastRenderedPageBreak/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6-46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6.3.3 Special Assessment,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6.3.3.4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Basis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special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assessment 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Exceptional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Circumstances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Relief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(ECRP)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from families receiving ECRP can apply for ABSTUDY under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special assessment provisions. The usual parental or partner (as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applicable) income test is waived.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While special assessment applies, the student can receive the maximum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appropriate rate of Living Allowance subject to the student meeting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usual scheme requirements (including the student income test).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Applicants for special assessment on the basis of receiving ECRP need to: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have the student complete and lodge an ABSTUDY claim;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provide a statement confirming their eligibility for ECRP.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are ineligible for ABSTUDY where they themselves receive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ECRP.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6.3.3.5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Basis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special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assessment –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Farm Help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Support (FHIS)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two key elements of the Farm Help Income Support (FHIS) are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 of income support (similar to Newstart, but without the activity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test) and access to re-establishment grants by eligible farming families.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Income support component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Families applying for and receiving the income support payment under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FHIS will, for scheme purposes, be treated the same way as families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receiving Newstart and the like. Hence ‘special assessment’ provisions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apply, but only for the actual period of receipt of FHIS income support.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are ineligible for ABSTUDY where they themselves receive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support component under FHIS.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Re-establishment grant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Grants of up to $45,000 are available to eligible families who choose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leave farming. Grants are paid when the family farm is sold. However,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family’s receipt of a re-establishment grant does not by itself provide any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concessional treatment under the ABSTUDY income tests.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6-47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6.3.3 Special Assessment,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6.3.3.6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Effect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special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parental income test. This means that subject to the student income test,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is entitled to the maximum relevant rate of Living Allowance during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period of special assessment.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NOTE: The partner fortnightly income test is waived for Exceptional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Circumstances Relief payment 6.3.3.4 and Farm Family Restart 6.3.3.5.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6.3.3.7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Period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special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Special assessment applies for the period that the parents/partner receives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pension, benefit, allowance or payment recognised for special 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purposes during the year of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6.3.3.8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Exceptional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Circumstances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Relief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ceases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special assessment has been applied due to the family being in receipt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ECRP, this assessment is to continue to the end of the calendar year in which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‘exceptional circumstance recovery period’ ends, even though ECRP is not paid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past the recovery period, providing the student does not become ineligible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another reason, (eg change in income or study status).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payment of ECRP ceases before the end of the exceptional circumstance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recovery period because the family ceases to be eligible then the usual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test applies.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6.3.3.9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Pension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ceases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the pension, benefit, allowance or payment ceases for the parent/partner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during the period of ABSTUDY eligibility, the entitlement must be reassessed.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reassessment applies from the date the period of assistance ceases and does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affect the entitlement for the period while the pension, benefit, allowance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 was received.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the reassessment, entitlement for the new period is calculated in the normal way,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using the previous financial year's income of anyone who was a parent/partner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at the start of the eligibility period in the year of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6-48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6.4 Assets Tests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describes the assets tests and limits which are applied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contains the following topics: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6.4.1 What is included / not included in an Assets Test 6-49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6.4.2 Family Assets Tests 6-50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6.4.3 Personal Assets Tests 6-51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6-49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6.4.1 What is included / not included in an Assets 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6.4.1.1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What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included in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assets 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 funds, investments, property, cars, boats, household contents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personal effects;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money in approved deposit-funds or other roll-overs which can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withdrawn;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ownership or interests in a trust or company;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surrender value of life policies;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money lent out;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assets disposed of on or after 15 December 1998 (Government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announced Assets Testing for ABSTUDY Living Allowance) for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unreasonably low value;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overseas assets.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6.4.1.2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What is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included in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assets 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principal family home which includes any land around the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used primarily for private and domestic purposes if the land and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ground floor of the home are 2 hectares or less;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garage or storeroom of a flat or home unit that is used primarily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private or domestic purposes;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principal behind an annuity or superannuation pension that can’t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 withdrawn, sold or borrowed against;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funds frozen in a financial institution (unless they can be withdrawn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after a waiting period);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assets which you have the right to use but which you may not sell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borrow against (eg. a life interest under a deceased estate);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personal disability aids.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6-50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6.4.2 Family Assets Tests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6.4.2.1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Family Assets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is not payable if the value of a family’s total assets exceeds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designated limit. The family assets limit is indexed and the new amount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takes effect from 1 January of each year. All of the family’s assets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included, except: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assets of independent children;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assets of the partner’s independent children;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farm assets, if a current drought relief exceptional circumstances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certificate has been issued.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 the Centrelink publication ‘A guide to Commonwealth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payments’ for the current Family Assets threshold.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6.4.2.2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Exemptions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from the family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assets 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family assets test does not apply to parents or their partners who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receive: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income support payment;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payment under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Farm Household Support Act 1992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6.4.2.3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Discount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business assets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75% of a customer’s interest in the value of a business, including farms,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disregarded if the customer owns the business and is wholly or mainly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engaged in that business.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6-51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6.4.3 Personal Assets Tests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6.4.3.1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Personal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Spouse Assets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DIFFERENT TO Youth Allowance/AUSTUDY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Asset limits are indexed each year and take effect from 1 July each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is not payable if the value of total assets exceeds these limits.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 the Centrelink publication “A guide to Commonwealth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payments’ for current Asset limits.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Note: Some ABSTUDY benefits and allowances are not means-tested.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They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non-means tested portion of Group 2 School Fees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Pensioner Education Supplement;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Incidentals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Additional Incidentals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Fares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Lawful Custody Allowance;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Away-from-base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6.4.3.2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Exemptions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from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personal assets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personal assets test does not apply to: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dependent students;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independent students with a partner receiving: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an income support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a payment under exceptional circumstances provisions;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farm assets if the student or their partner has current drought relief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exceptional circumstances certificate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6-52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6.5 Family Actual Means 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explains the Family Actual Means Test which is applied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contains the following topics.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6.5.1 Introduction to Family Actual Means Test 6-53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6.5.2 Designated Parents 6-54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6.5.3 Actual Means 6-58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6.5.4 Exempt Funds 6-61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6.5.5 Current Year Means Assessments 6-64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6.5.6 Definition of Base Tax Year 6-67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6.5.7 Definition of Family Members 6-68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6-53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6.5.1 Introduction to Family Actual Means 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6.5.1.1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Introduction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Family Actual Means Test (FAMT) is a test applied to dependent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whose parent (s)/guardian(s), or the parent/guardian’s partner is in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designated category (see 6.5.2) for the FAMT. The spending and savings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all assessable family members (see definition of family members)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taken into account to determine the dependent student’s rate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ABSTUDY. The lesser of the two rates calculated under the Income 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FAMT is the student’s entitlement.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designated parent(s)/guardian(s) for the FAMT can be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student’s natural or adoptive parent(s) or parent’s partner.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6.5.1.2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Exemption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from FAMT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Families are exempt from the FAMT while receiving an Exceptional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Circumstances Relief Payment (ECRP) for the remainder of the calendar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year. It should be noted that the holding of a Drought Exceptional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Circumstances Certificate while not in receipt of ECRP, or the receiving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payment under the Farm Family Restart Scheme does not give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exemption from FAMT.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6-54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6.5.2 Designated Parents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6.5.2.1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FAMT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Designated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FAMT is only applied to dependent students when their parent’s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circumstances come under one or more of the following seven designated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categories.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student’s natural or adoptive parent, or their partner is a designated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 if they: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had an interest in a trust, private company or unlisted public company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the base tax year;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were self-employed (except as a sole trader engaged wholly or mainly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a primary production business) in the base tax year;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were a partner in a partnership in the base tax year (includes primary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producers who lodge a partnership return for taxation purposes);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derived income of $A2,500 or more from a source in Norfolk Island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overseas in the base tax year that is not wholly from a pension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similar payment;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were a salary or wage earner for any period in the base tax year, who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claimed or will claim a tax deduction for a business loss (whether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current or carried forward) that does not consist only of a passive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business loss,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have a current interest to the value of $A2,500 or more in any assets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located outside Australia and its external territories;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first entered Australia under a permanent visa or entry permit in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business skills category in the 10 years prior to 1 January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current calendar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 the Centrelink booklet ‘A guide to Commonwealth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payments’ 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6-55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6.5.2 Designated Parents,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6.5.2.2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Interest in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trust, private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company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unlisted public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company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 trusts are included in assessing FAMT categories except the following: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parent’s account, held in trust for a child;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deceased estate trusts;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assets held in trust by an administrator;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involvement in a trust created by a resident, complying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superannuation fund;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public unit trusts in which 50 or more people are not family members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the trustee, or they are offered for subscription or purchase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public eg. body corporate trusts and most managed investment funds,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charitable trusts;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trusts created by the operation of law.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person holds an interest in a trust if they are a trustee, beneficiary,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unit holder, but not an agent creditor or employee of a trust.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most common type of company an assessor will encounter is a private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family company, normally identified by ‘Proprietary Limited’, ‘Pty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Limited’ or ‘Pty Ltd’ after its name. A private company has shares issued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family members and office holders are usually family members. These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shares are usually not transferable without the consent of all shareholders.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unlisted public company is not listed on the Australian Stock Exchange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any Stock Exchange.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6.5.2.3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Selfemployment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self-employed person is defined as someone who works for gain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reward other than under a contract of employment or apprenticeship,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whether or not the person employs one or more employees.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Indications that a parent is self-employed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maintaining their own financial accounting records;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 receiving a group certificate from an employer at the end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financial year;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 having compulsory superannuation or Workcover payments paid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by an employer on their behalf. Instead they pay their own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superannuation and can claim it as a tax deduction or business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expense;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paying tax on a monthly basis through the prescribed 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System or the Reportable Payments System.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6-56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6.5.2 Designated Parents,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6.5.2.4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Partner in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partnership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partnership does not need a written agreement to exist. Sharing profits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losses may indicate a partnership exists. A joint owner of an asset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 necessarily in a partnership for the purposes of the FAMT, even if they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derive an income from that ownership.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parent involved in a partnership must: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provide evidence and supporting documents to show a partnership has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been dissolved;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declare income or losses in their Individual Income Tax Return.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6.5.2.5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Overseas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 at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above $A2,500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$A2,500 threshold relates to any income a parent receives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overseas.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from a taxable overseas pension should be shown as overseas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under the parental income test. Parents are also included in this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category if they earn $A2,500 or more by working overseas in the base tax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 the Centrelink booklet ‘A guide to Commonwealth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payments’ 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6.5.2.6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Salary or wage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earner with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business loss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parent is a salary or wage earner if they earn income on a regular basis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under a contract of employment, whether implied or expressed.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6-57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6.5.2 Designated Parents,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6.5.2.7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Overseas assets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at or above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$A2,500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asset is an overseas asset valued at or above $A2,500 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parent would normally be obliged to declare it under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asset test;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it is normally located outside Australia.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parent may move in and out of this category as the value of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overseas assets changes during the year. Only the value of the parent’s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interest in the asset must be $A2,500 or more. Parents must provide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evidence 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disposal of asset,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value of their interest reducing below $2,500.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asset is exempt if it is normally held in Australia, but is temporarily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overseas, or an Australian resident invests in a company in Australia,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independent of their family, and the company invests the money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overseas investments.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 the Centrelink booklet ‘A guide to Commonwealth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payments’ 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6.5.2.8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Business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Migrant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parent in the business migrant category is assessed under the FAMT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full calendar year. This includes the year they arrived in Australia.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 is in this category if within 10 years before 1 January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calendar year in which ABSTUDY is being applied for, the parent first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entered Australia under a permanent visa or entry permit. A parent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remains in the business migrant category for 10 years from their arrival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Australia.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6-58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lastRenderedPageBreak/>
        <w:t>6.5.3 Actual Means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6.5.3.1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What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included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actual means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spending and savings of all family members in the base tax year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taken into account to determine a family’s actual means. This excludes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spending or savings equivalent to the income received from exempt funds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(see 6.5.4).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the applicant and/or other members of the assessable family live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away from home all of their separate expenses under the various areas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spending must be included.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 spending and savings must be included from all sources including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related entities, third parties and financial institutions eg. payments made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by the business, friends and relatives for and on behalf of the family.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6.5.3.2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Areas of Family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Spending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following table shows the main areas of family spending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examples of each. Each area includes repayments of principal and interest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 any loans for associated costs from a financial institution, taken out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before the beginning of the base tax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Area of Spending Examples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Principal Home </w:t>
      </w: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purchase and running costs,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mortgage repayments, rent and insurance,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rates, gas, electricity and water,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repairs and extensions,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furniture and appliances.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Transport </w:t>
      </w: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purchase costs, including lease payments;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maintenance, repairs and running costs;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insurances and registration;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public transport.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Education </w:t>
      </w: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school, tuition and boarding fees;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books, uniforms and amenities fees;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evening and leisure classes.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6-59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6.5.3 Actual Means,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6.5.3.2 Areas of Family Spending (cont)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General Living </w:t>
      </w: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food and clothing;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entertainment;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holiday costs;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insurances, medical and pharmaceutical expenses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 covered by Medicare or private health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insurance;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books, newspapers, magazines;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non-refundable child care expenses;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telecommunication costs (phone and fax).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Other </w:t>
      </w: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other loan costs;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expenditure on investments, such as real estate,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shares, art and coin collection;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tax deductible business expenditure not necessary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carrying on the business, such as donations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charities;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taxable value of any fringe benefits, covering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what would have been an expense to the family.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6.5.3.3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Family Saving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following table shows the main areas of family saving and examples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each. Each area includes repayments of principal and interest on any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loans for associated costs from a financial institution, taken out before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beginning of the base tax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Area of Saving Examples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institutions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net increase, including interest, in any bank,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building society or credit union account.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decrease in the amount owed on loan or credit card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a repayment under the spending categories.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Retained profits The value of a family member’s base tax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share 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any undistributed profits from, and retained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earnings in, a private or unlisted public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company;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any increase in their partnership capital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accounts and/or current accounts;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undistributed trust profits if the family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member is a beneficiary or trustee.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6-60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6.5.3 Actual Means,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6.5.3.3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Family Saving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1"/>
          <w:szCs w:val="21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1"/>
          <w:szCs w:val="21"/>
          <w:lang w:eastAsia="en-AU"/>
        </w:rPr>
        <w:t>(Continued)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Area of Saving Examples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Superannuation Contributions above: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minimum amount required under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Superannuation Guarantee (Administration) Act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 xml:space="preserve">1992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an employee;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$3,000 per family member.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Other Loans by a family member to a related entity.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6-61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6.5.4 Exempt Funds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6.5.4.1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Exempt Funds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following are exempt from the FAMT: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tax deductible business spending necessary for the carrying on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business (see 6.5.4.2);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spending to acquire or modify property necessary to assist a family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member with a disability;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spending or maintenance payments for a former partner or child not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day to day care of the assessable family member; and/or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spending covered by scholarships except where paid by a family trust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other related business entity.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Funds from the following sources are exempt for the FAMT and are 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count as a deduction because they do not affect a dependent applicant’s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entitlement. These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financial institution or arms length loan (equivalent to the terms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loan from an institutional loan) 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prior year savings ie. the reduction from the opening balance as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 July to 30 June in the base tax year;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sale of assets which were held at the beginning of the base tax year;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non taxable compensation payments;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windfall gains but not gifts;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Defence Reserve Payments (maximum $6,000 each);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Government Benefits such as non taxable income assistance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 for educational purposes;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isolated or secondary boarders; and/or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dependent children’s employment (maximum of $6,000 each).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However, the spending from such sources must be included i.e, the amount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the deduction must correspond with the amount of spending.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 the Centrelink booklet ‘A guide to Commonwealth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payments’ 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6-62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6.5.4 Exempt Funds,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6.5.4.2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Tax deductible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business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expenditure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 tax deductible business spending necessarily incurred in carrying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business is exempt from the FAMT, except: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losses carried forward from the previous financial year;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superannuation contributions that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- above the minimum required under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Superannuation Guarantee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(Administration) Act 1982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, if a person is employed by the business;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– the lesser of $3,000 and the total voluntary contributions made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family members who were sole traders or partners in a partnership;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donations to charity.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6.5.4.3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income assistance payments that are exempt from FAMT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Youth Allowance received by a person who is undertaking full-time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Austudy payment;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a payment under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 xml:space="preserve">Social Security Act 1991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(except a family tax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payment), or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Veterans’ Entitlement Act 1986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, that is exempt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tax;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payment under a Student Financial Supplement Scheme 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scheme or the Assistance for Isolated Children scheme;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Austudy payment;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payment under a scholarship;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payment by a State or Territory, or a State or Territory authority,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assist the primary, secondary or tertiary education of a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6.5.4.4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Sale of assets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Spending or savings equivalent to income sourced from the sale of assets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may be excluded from the FAMT. However, the assets must have been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held before the commencement of the appropriate tax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6.5.4.5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Non-taxable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compensation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non-taxable compensation payment is the amount of a compensation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 that is not required to be included in taxable income under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 xml:space="preserve">Income Tax Assessment Act 1936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or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1997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. This is usually because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 does not represent lost income. The deduction may relate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some or all of the compensation payment.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6-63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6.5.4 Exempt Funds,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6.5.4.6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children’s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employment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deduction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Families are able to claim a deduction of up to a maximum of $6,000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each eligible family member from independent employment. However,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only amounts earned after the dependent child has reached 16 years of 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may be claimed, and all amounts claimed must be earned income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declared to the ATO.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6.5.4.7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Boarding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Concession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under FAMT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cost of boarding for Assistance for Isolated Children or secondary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boarders is exempted from the FAMT, including an ABSTUDY student if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s/he is a dependent secondary student who: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has a sibling receiving a boarding allowance under the Assistance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Isolated Children scheme;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receiving an away from home rate as a secondary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Only the maximum concession rate will be allowed.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 the Centrelink publication “A guide to Commonwealth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payments’ for current maximum rate.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6-64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6.5.5 Current Year Means Assessments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6.5.5.1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Current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means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a family has experienced a substantial reduction in their actual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means from the base tax year to the following financial year, they can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request that their actual means be assessed on the current tax year i.e,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tax year immediately following the base tax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Substantial is taken to mean that if a payment or an increase in payment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able to be granted by using the current income test , it shall be regarded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being substantial.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6.5.5.2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Current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conditions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conditions for using a current year assessment are similar to those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used for the parental income test. The criteria are as follows: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drop in actual means is due to an event (or events) beyond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control of a family member;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is no longer a designated parent for the FAMT (see 6.5.2);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family member has taken up full-time study in the tax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following the base tax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addition the drop in the actual means must be expected to last for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least 2 years from 1 January in the year of ABSTUDY payment or the date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the event whichever is the later.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Finally the same rule applies as to an assessment using the base tax year ie.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lesser amount using both the Income Test and FAMT for the current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year is the amount payable.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6-65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6.5.5 Current Year Means Assessments,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6.5.5.3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Period of effect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of 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following table shows the period of effect of current year 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according to the date of the event that caused the decrease in actual means.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If… The period of effect is…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event occurred on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before 1 January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current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the full calendar year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 January;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the start of the period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qualification to the end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the calendar year, if less than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full calendar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event occurred after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 January of the current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the date of the event until the earlier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end of the calendar year;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period of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qualification.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 event can be tied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decrease in the current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the date after 1 January when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decrease started, until the end 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calendar year;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period of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qualification.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6.5.5.4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Expectations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decreased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profits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Documentary evidence of financial decreased actual means may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required before a current year assessment is granted.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6.5.5.5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Reasons for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decrease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actual means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a current year assessment to be used, the reasons for the decrease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actual means must be beyond the control of a: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family member or whoever is relevant to the decrease in actual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means.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Documentary evidence may be required to substantiate the claim.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6-66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6.5.5 Current Year Means Assessments,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6.5.5.6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Actual means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decreased due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to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Current year actual means assessment is used if total family actual means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decrease because a parent or a dependent student gives up substantial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employment to take up full-time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6-67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6.5.6 Definition of Base Tax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6.5.6.1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Definition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Base Tax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base tax year means the financial year that ended on 30 June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calendar year before the year in which the ABSTUDY allowance is being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claimed.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6-68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6.5.7 Definition of Family Members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6.5.7.1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Definition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Family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Members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applicant’s assessable family for the purposes of FAMT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applicant;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parent (s)/guardian(s) whose income and assets are being taken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into account under the ABSTUDY parental income and family assets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tests;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any dependent children under 16 years of age;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dependent children in the family aged 16 to 24 years of age who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do not meet the independence criteria.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That only the details of the spending, savings and deductions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those persons covered by this definition are to be provided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purposes of this FAMT. For example, if any grandparents or nondependent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children live with the family, then exclude all of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spending, savings and deductions from the amounts in the FAMT.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6-69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6.6 Taxation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explains the taxation issues relating to ABSTUDY allowances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and the conditions under which there is a requirement for the provision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tax file numbers.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contains the following topics.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Topics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6.6.1 Taxable ABSTUDY Allowances 6-70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6.6.2 Tax File Number (TFN) 6-72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6-70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6.6.1 Taxable ABSTUDY Allowances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6.6.1.1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Taxable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 intended to support the students’ day-to-day living costs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certain other allowances are assessable forms of income for income tax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purposes. Those allowances that are forms of taxable income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Living Allowance, for students 16 years or older (including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Living Allowance component of the Masters and Doctorate Award);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additional assistance where it is paid as a supplement to a fortnightly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 1: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taxable allowances are regarded as income, even if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allowance is actually paid to a parent/guardian applicant or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agent.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 2: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Under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 xml:space="preserve">Income Tax Assessment Act 1936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allowances paid on behalf of, or directly to students under 16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years of age (regardless of their status) are not regarded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taxable income.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6.6.1.2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Allowance only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students who live in a residential college or hostel and who elect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have residential fees paid directly by ABSTUDY, only the reduced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 entitlement is assessable as taxable income of 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 Centrelink publication ‘A guide to Commonwealth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payments’ for the current living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6.6.1.3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Taxation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instalments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may elect to have tax deducted from taxable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6.6.1.4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Group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Certificates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issued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Group Certificates detailing the following will be issued to the student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end of the financial year: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gross amount of taxable income paid for the financial year;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total amount (if any) of taxation instalments deducted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financial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6-71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6.6.1 Taxable ABSTUDY Allowances,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6.6.1.5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Lodgement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taxation return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Once tax instalments are deducted, tax payments are forwarded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ATO. A student wishing to reclaim amounts paid in tax will not be able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do so until the end of the financial year after a taxation return has been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lodged and a taxation assessment completed by ATO.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6-72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6.6.2 Tax File Number (TFN)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6.6.2.1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Applicants who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must provide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TFN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Legislation requires that the following categories of ABSTUDY applicants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must provide their Tax TFN when applying for ABSTUDY assistance: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aged 16 or older;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parents/guardians of students aged less than 16 years;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parents/guardians of all students aged 16 years or older, including parttime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applicants, upon whom the student is financially dependent;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student’s partner.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6.6.2.2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Applicants who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need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provide a TFN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following categories of customers do not need to provide a TFN when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making claim for ABSTUDY assistance: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customers who supplied their TFN to ABSTUDY for a previous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claim;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under 16 years of age;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students, parents or partners who are exempt from providing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TFN under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 xml:space="preserve">Income Tax Assessment Act 1936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 they receive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FaCS or DVA income support pension or benefit. These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FaCS benefit, ie age pension, wife pension, disability pension,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carer payment, sole parent pension, widow allowance, special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needs pension or special benefit,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a pension under part 3 of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Veterans’ Entitlement Act 1986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students, parents or partners who are at risk from another person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whose physical safety could be at increased risk from the disclosure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their TFN;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Aboriginal or Torres Strait Islander clients who are attending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traditional ceremony at the time of claim lodgement - a TFN must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provided on their return from participation in that ceremony;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students, parents or partners who have lost all records of their TFN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because of fire or flood damage to their home within the six months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preceding the claim for ABSTUDY - ceases to take effect six months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after the damage occurred;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customers who have lodged a claim for a TFN through Centrelink but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have not yet received advice from ATO;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parents who live permanently outside Australia and who do not earn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in Australia;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parents or partners who are temporarily overseas - a TFN must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provided on their return to Australia.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6-73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6.6.2 Tax File Number (TFN),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6.6.2.3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Commencing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 may not commence on an ABSTUDY claim until either the TFN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has been provided from the relevant people (see previous page) or a TFN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claim has been lodged with Centrelink for passing on to ATO.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6.6.2.4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Lodgement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claims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applicants may lodge claims for TFNs at Centrelink Customer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Service Centres.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Applications for TFNs may also be lodged at regional ATO centres.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6.6.2.5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Difficulty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applying for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TFN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circumstances where a student, student's partner and/or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parent/guardian may have difficulty applying for a TFN through normal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channels, eg because of access or problems with obtaining documentation,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Centrelink and ATO have special arrangements for ABSTUDY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students’ partners or parents/guardians.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These arrangements entail the use of a special form, called the ‘Tax File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Number claim/enquiry for an Aboriginal or Torres Strait Islander’ form,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which is only for Aboriginal and Torres Strait Islander people and which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includes a section ‘Proof of Age Reference’ enabling an authorised referee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verify the applicant’s identity instead of the need to provide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documentary evidence of identity.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‘Tax File Number claim/enquiry for an Aboriginal or Torres Strait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Islander’ form may be lodged at any Centrelink Customer Service Centre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mailed directly to Centrelink. Centrelink will then forward the claim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ATO.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6.6.2.6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Regarded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having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provided a TFN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and student's partner or student's parent/guardian will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regarded as having supplied a TFN 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s/he has provided the TFN to Centrelink for a previous claim;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s/he provides her/his TFN for the current claim;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s/he has lodged a TFN claim/enquiry form with Centrelink.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and student's partner or parent/guardian who do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provide the required documentation described above will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considered not to have supplied a TFN.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6-74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6.6.2 Tax File Number (TFN),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6.6.2.7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Taxation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queries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Enquiries about taxation issues not covered in this Chapter should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referred to the nearest ATO.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6-75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6.7 ABSTUDY Rates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lastRenderedPageBreak/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explains how the rates are calculated and lists the rates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Living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contains the following topics.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6.7.1 Calculation of ABSTUDY Rates 6-76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6.7.2 ABSTUDY Living Allowance Rates 6-86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6.7.3 Rates for Continuing Students aged 21 years or more 6-87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6-76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6.7.1 Calculation of ABSTUDY Rates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6.7.1.1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Introduction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Annual ABSTUDY Living Allowance rates are calculated by multiplying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last year’s annual rate by the CPI index factor and rounding to the nearest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dollar.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fortnightly rate is then calculated by dividing the new annual rate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number of days in the year and multiplying by 14 days.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6.7.1.2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Factors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calculating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allowable income limits abatement intervals and abatement 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needed to calculate Living Allowance entitlement and the upper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limits (UILs) are in the table below.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Abatement Factors Income Tests 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Student Partner Parental Child/Studen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Allowable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Limit (AIL)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81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810000"/>
          <w:sz w:val="23"/>
          <w:szCs w:val="23"/>
          <w:lang w:eastAsia="en-AU"/>
        </w:rPr>
        <w:t>$236.00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81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810000"/>
          <w:sz w:val="23"/>
          <w:szCs w:val="23"/>
          <w:lang w:eastAsia="en-AU"/>
        </w:rPr>
        <w:t>p/f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81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810000"/>
          <w:sz w:val="23"/>
          <w:szCs w:val="23"/>
          <w:lang w:eastAsia="en-AU"/>
        </w:rPr>
        <w:t>$6,000 pa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81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810000"/>
          <w:sz w:val="23"/>
          <w:szCs w:val="23"/>
          <w:lang w:eastAsia="en-AU"/>
        </w:rPr>
        <w:t>$608.00 p/f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81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810000"/>
          <w:sz w:val="23"/>
          <w:szCs w:val="23"/>
          <w:lang w:eastAsia="en-AU"/>
        </w:rPr>
        <w:t>over 21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81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810000"/>
          <w:sz w:val="23"/>
          <w:szCs w:val="23"/>
          <w:lang w:eastAsia="en-AU"/>
        </w:rPr>
        <w:t>$15,850 pa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810000"/>
          <w:sz w:val="23"/>
          <w:szCs w:val="23"/>
          <w:lang w:eastAsia="en-AU"/>
        </w:rPr>
        <w:t xml:space="preserve">$27,400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 table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Abatement Interval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(AI)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810000"/>
          <w:sz w:val="23"/>
          <w:szCs w:val="23"/>
          <w:lang w:eastAsia="en-AU"/>
        </w:rPr>
        <w:t xml:space="preserve">$2.00 $2.00 $4.00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at 6.7.1.19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81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Abatement Rate (AR) </w:t>
      </w:r>
      <w:r w:rsidRPr="0075047F">
        <w:rPr>
          <w:rFonts w:ascii="TimesNewRomanPSMT" w:hAnsi="TimesNewRomanPSMT" w:cs="TimesNewRomanPSMT"/>
          <w:color w:val="810000"/>
          <w:sz w:val="23"/>
          <w:szCs w:val="23"/>
          <w:lang w:eastAsia="en-AU"/>
        </w:rPr>
        <w:t>$1.00 $1.00 $1.00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Note amounts are example only - See the Centrelink booklet ‘A guide to Commonwealth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Government payments’ 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6.7.1.3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Calculating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UILs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calculate the UILs you need to use the allowable income limit,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abatement interval and abatement rate (shown above) and the maximum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fortnightly rates of Living Allowance (see 6.7.2.1).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Step Description of Step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 Calculate the Actual Annual Payment (AAP).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formula for the AAP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Fortnightly rate </w:t>
      </w: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#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14) x days in the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When you get the answer ignore the cents.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2 To calculate the UIL, use the following formula: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AAP x AI + (AIL + AI - AR).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is the last whole dollar of student, partner, 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partner or parental income that can be earned before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becomes ineligible for Living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UILs relevant to each particular rate are shown in the table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6.7.2.1.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6-77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6.7.1 Calculation of ABSTUDY Rates,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6.7.1.4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Definition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Upper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Limit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UIL is the last amount of income a guardian or partner can earn before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becomes ineligible for ABSTUDY Living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6.7.1.5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Qualifying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maximum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qualify for the maximum rate of ABSTUDY Living Allowance,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student’s income and her/his parents’/guardians’ or partner’s income must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 be higher than the allowable income limits. All relevant income tests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must be met.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allowable income limits apply where students are eligible for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 for the full calendar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A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 xml:space="preserve">pro rata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amount applies where the students’ relevant period is less than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full calendar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6.7.1.6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Qualifying for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reduced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reduced rate of Living Allowance may be payable where income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above the allowable income limits, but less than the upper income limits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shown in the table at 6.7.2.1.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table also shows the abatement intervals and abatement rate to use if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you need to manually calculate a student’s entitlement according to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parental or partner income.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6.7.1.7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No minimum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student can be paid any amount of entitlement owed.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6.7.1.8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child/student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adjustment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Each dependent child in the student’s family provides an adjustment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parents’/guardians’ or partner’s income for partnered students over 21.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Children are defined as either dependent students or dependent children 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 6.7.1.9 and 6.7.1.10.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amounts of the dependent child and dependent student adjustments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shown at 6.7.1.25.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Page 6-78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6.7.1 Calculation of ABSTUDY Rates,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6.7.1.9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Definition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eligible dependent student is any other child who is dependent on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student's parents/guardians, eg sister, brother, step-sister, step-brother, foster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sister, foster brother, who is not an eligible dependent child as defined below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either: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16 years of age or more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and: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a full-time secondary or tertiary course approved for ABSTUDY/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Assistance for Isolated Children;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 eligible for the independent rate of ABSTUDY/Youth Allowance;,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not receiving assistance from a Commonwealth education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other than ABSTUDY/Youth Allowance/Assistance for Isolated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Children;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under 16 years of age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and: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receiving ABSTUDY/Assistance for Isolated Children,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not eligible for the independent rate of ABSTUDY.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Note 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no case can a dependent child attract both the dependent child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adjustment and the dependent student adjustment.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6.7.1.10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Definition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dependent child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eligible dependent child is any other child who is dependent on the student’s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parents/guardians, eg sister, brother, step-sister, step-brother, foster sister, foster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brother, who: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not an eligible dependent student as defined above;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was dependent upon the parents at 30 June in the year preceding the year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which assistance is sought;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under 16 years of age and not receiving benefits under ABSTUDY/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Assistance for Isolated Children.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6.7.1.11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Children who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do not attract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adjustment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following children do not attract a dependent child/student adjustment: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child who is regarded as independent under the ABSTUDY rules or is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State care;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child who is living with the parents/guardians under a student exchange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program;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child who does not live with the/a parent but for whom that parent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paying maintenance.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6-79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6.7.1 Calculation of ABSTUDY Rates,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6.7.1.12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adjustment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calculations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 dependent adjustments are calculated on the number of 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children on a continuing basis. ABSTUDY must be reassessed if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number of, or circumstances of dependent children in a family, changes.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6.7.1.13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Change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number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there is a change in the number of dependent students, reassessment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ABSTUDY benefits will take place as described below: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Loss of a dependent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a student received income-tested assistance due to a dependent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adjustment causing the Adjusted Family Income (AFI) or Adjusted Partner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(API) (for partnered students 21 years and over) to fall below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Family or Partner Income Limit, the claim must be reassessed with effect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the day that the dependent student: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ceases to be a full-time student,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granted independent status under ABSTUDY/Youth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the student does not qualify for income-tested assistance without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dependent student, entitlement ceases from that day.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New dependent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a student who has not qualified for income-tested assistance gains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dependent student through the year, the claim should be reassessed to take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into consideration the effect of a dependent student in adjusting the AFI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API (for partnered students 21 years and over) to below the Family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Partner Income Limit.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student's entitlement commences on the day s/he gains the 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 the Centrelink booklet ‘A guide to Commonwealth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payments’ 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6-80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6.7.1 Calculation of ABSTUDY Rates,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6.7.1.14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Change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number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children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When there is a change in the number of dependent children, reassessment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ABSTUDY benefits will take place as described below: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Loss of a dependent child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a student received income-tested assistance due to a dependent child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adjustment causing the AFI/API (for partnered students 21 year and over)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fall below the Family or Partner Income Limit, the claim must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reassessed with effect from: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date from which s/he commenced receiving benefits under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ABSTUDY/Assistance for Isolated Children;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date from which s/he commences to be a dependent student (as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defined on the previous page);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date from which s/he ceases to be dependent upon the parents/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guardians.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the student does not qualify for income-tested assistance without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dependent child, entitlement ceases from that day.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New dependent child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If a student who has not qualified for income-tested assistance gains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dependent child through the year, the claim should be reassessed to take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into consideration the effect of a dependent child in adjusting the AFI/API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(for partnered students 21 years and over) to below the Family or Partner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Limit.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student's entitlement commences on the day s/he gains the 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child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6.7.1.15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adjustment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checking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related claims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a student ceases full-time study and is a tertiary student who ceases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be eligible for the away from home rate or is granted independent status,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assistance eligibility of a parent, brother or sister (ie ‘siblings’)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may be affected.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6-81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6.7.1 Calculation of ABSTUDY Rates,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6.7.1.16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Example 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Alf applies for ABSTUDY. At the start of the year, he has three brothers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and sisters: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Beth (aged 19 years, in full-time education),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Ches (aged 15 years, in secondary education),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Delia (aged 10 years, in primary education).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On 12 June, Alf’s mother gives birth to twins, Eric and Freda.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From 1 January to 11 June, the adjustment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Beth $3,792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Ches $3,792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Delia $1,230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Total $8,814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From 12 June to 31 December, the adjustment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Beth $3,792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Ches $3,792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Delia $1,230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Eric $2,562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Freda $2,562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Total $13,938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6.7.1.17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Example 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At the start of the year, Cassie has one older brother, Fletch, in full-time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The Adjusted Family Income for Cassie’s entitlement will be reassessed if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at any time during the year Fletch ceases to be in full-time study or meets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an ABSTUDY independence criteria (e.g, marries).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This does not depend on whether Fletch actually gets ABSTUDY (for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example, his course may not be approved, or his personal income may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too high, or he may be ineligible for ABSTUDY due to previous study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progress rules).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6-82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6.7.1 Calculation of ABSTUDY Rates,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6.7.1.18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Automatic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calculation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impact of student and parental or partner income on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entitlement is calculated automatically.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method of calculation is the same whether or not ABSTUDY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payable for the whole period. This includes if a student: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transferring from Family Tax Benefit A &amp; B;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becomes eligible very late in the period of eligibility, for example,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a student in a full-year secondary course turns 16 after the end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the school year but before 31 December, the daily rate is payable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the student’s birthday;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turns 18 during a period, two daily rates are calculated: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using the relevant 16-17 year old rate until the day before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student’s 18th birthday;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using the relevant 18-20 year old rate on and from that day.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6.7.1.19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How is parental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table shows the procedure for calculating parental income.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calculated?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Step Action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 Calculate the total parental income by adding together: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taxable income of both parents/guardians for the 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year ending in the year before the year of study, (except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principal income derived from Norfolk Island);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overseas income taxed in a foreign country (see 6.1.5);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any maintenance payments received in that period by either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parent/guardian. This includes maintenance paid direct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where it is not the taxable income of 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 Deduct maintenance paid by a parent/guardian.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 Add the amount for each child, other than the applicant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who is either under the age of 16, or aged 16 to 24 and in fulltime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study (see 6.7.1.8 and 6.7.1.9).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6-83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6.7.1 Calculation of ABSTUDY Rates,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6.7.1.20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How is partner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table shows the procedure for calculating partner income for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21 years and over.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calculated?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Step Action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 Calculate the total partner income by adding together: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taxable income of the partner for the fortnight, (except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principal income derived from Norfolk Island)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overseas income taxed in a foreign country (see 6.1.5);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any maintenance payments received in that period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partner. This includes maintenance paid direct to the child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where it is not the taxable income of the child.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2 Deduct maintenance paid by a partner.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3 Add the amount for each child, who is either under the age of 16,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or aged 16 to 24 and in full-time study (see 6.7.1.8 and 6.7.1.9).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6.7.1.21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Bank Formula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and how 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works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The formula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(Income-Income Bank) = Excess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the Excess is less than $236 there is NO reduction to the Youth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the Excess is between $236 and $316: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Then (Excess-236) x 0.5 = Affecting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the Excess is greater than $316 then: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[9Excess - $316) x 0.7] + 40 = Affecting Income.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the income is equal to the free area there is no effect on payment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bank.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 the Centrelink booklet ‘A guide to Commonwealth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payments’ 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6-84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6.7.1 Calculation of ABSTUDY Rates,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6.7.1.22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Maintenance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income taken into account in the case of divorced or separated parents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includes any payments made by way of maintenance to the parent/guardian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 whom the student is dependent. Maintenance includes: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 made in respect of the student and any other children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(including step children) as well as for the upkeep of the custodial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 made to a third party for school fees, household utilities,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rates, rent, mortgages or for any other purpose that is for the parent's,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or their child's direct or indirect benefit;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 made by the Child Support Agency as these have originated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the non-custodial parent.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6.7.1.23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Negative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 by one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parent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It is not possible for one parent's loss or negative income to reduce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effect of the other parent's positive income. The loss should be treated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zero income and the other parent's income will be the family's total taxable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6.7.1.24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Averaged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Averaged income as used for certain taxation purposes eg, by primary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producers, is not taken into account for ABSTUDY purposes. Income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previous financial year is used unless current income or special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assessment applies.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6.7.1.25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Calculating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Adjusted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Family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Add the following to the parent income threshold (AFI).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dependent child adjustment for the first child and an adjustment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each other child (other than the applicant) who is not an eligible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dependent student as defined in 6.7.1.9;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dependent student adjustment for each dependent student (other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than the applicant) who is not an eligible dependent child as defined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6.7.1.10;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dependent student adjustment that applies to a tertiary student 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live away from home who has a tertiary student sibling also approved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live away from home.See Centrelink publication ‘A guide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Commonwealth Government payments’ for each of the current child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adjustment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6-85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6.7.1 Calculation of ABSTUDY Rates,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6.7.1.26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Adjusted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 figure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final figure is the AFI and is compared to the Family (parental) Limit.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6.7.1.27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Comparison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AFI/API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 Limits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If the AFI exceeds the family (parental) limit the student is not entitled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any income tested form of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the calculation of allowance entitlement, limits apply to the income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student's parents or partner and to the student's own income. When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exceeds either of those upper limits the student has no 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income tested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6-86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6.7.2 ABSTUDY Living Allowance Rates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6.7.2.1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Maximum rates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Living Allowance rates are subject to Consumer Price Index (CPI) changes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each year. Maximum rates for students 21 years and over are indexed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CPI in March and September. Refer to the Centrelink Rate Guide for updated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6-87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6.7.3 Rates for Continuing Students aged 21 years or more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6.7.3.1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Maintenance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of rates due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policy changes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in 2000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Continuing students aged 21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years or more in receipt of the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Living Allowance in 1999 will be maintained at the 1999 rate of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Allowance until the completion of their course. A similar provision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applies to PESrecipients.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policy intent is that students studying in 1999 who undertook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particular course of study and who were continuing in this course of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2000, 2001, 2002 and 2003, would be maintained on at least the 1999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rate of benefit for the duration of the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6.7.3.2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Definition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‘current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of study’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definition of a ‘current course of study’ means: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regular undergraduate courses;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articulated courses, such as those where a series of courses can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linked to count towards a higher level of qualification;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continuing course in the same field of study undertaken at different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institutions or at a different campus;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natural progression of courses, such as: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a Bachelor of Laws and Letters followed by a Graduate Diploma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Legal Studies;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an access or bridging course undertaken as a prerequisite entry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tertiary qualification;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a Bachelor degree that is a prerequisite for a Graduate degree,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- an Honours or Masters Qualifying year followed by a Masters.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6.7.3.3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Break in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exemptions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continuing student is one who has not had a break in study between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1999, 2000, 2001, 2002 and 2003. Exemptions to this rule are exceptional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circumstances beyond the student’s control. A break in study can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justified on: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medical grounds;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personal circumstances;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academic course requirements or availability.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6-88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6.8 Student Income Bank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explains access to the student income bank and higher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free area.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contains the following topics.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6.8.1 Student Income Bank 6-89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6-89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6.8.1 Student Income Bank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6.8.1.1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 Bank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Income Bank allows a student to accumulate any unused part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their allowable income limit per fortnight up to the maximum accumulated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limit while studying without affecting their Living Allowance. It has been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designed to reflect the fact that students generally earn income through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holiday periods, rather than throughout the year. The Student Income Bank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operates by saving the unused part of the fortnightly income free area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credits. The saved credits are then available to offset the personal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income/earnings in future fortnights.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 Centrelink publication ‘A guide to Commonwealth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payments’ for the current allowable income limit per fortnight and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maximum accumulated limit.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6.8.1.2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Rules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Bank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following rules apply to the student income bank: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maximum credit that can be saved is the maximum accumulated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limit;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balance is not set to zero annually;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all credits are annulled when a student stops full-time study;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continuing students retain their credits over vacation periods.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6.8.1.3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Access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Student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Bank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Higher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Free Area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have access to both the student income bank and the higher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free area on any fortnight in which they are considered to be a full-time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following table shows when access to the student income bank and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higher income free area starts for students in different situations.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 student who is Has access from the…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A new student </w:t>
      </w: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date their course starts.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An existing student </w:t>
      </w: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date of the first fortnight of study or training;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date of eligibility for Living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6-90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6.8.1 Student Income Bank,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6.8.1.3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Access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Income Bank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and Higher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Income Free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Area (con’t)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 xml:space="preserve">Exceptions: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who leave a course before the course ends have access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the student income bank and the higher income free area until: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end of the fortnight they leave the course, if notification requirements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are met,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end of the notification period, if one applies.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6.8.1.4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Operation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Income Bank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following table shows how the student income bank operates when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has ordinary income in a fortnight.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If the income is Then… And…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Less than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free area,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subtract the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the income free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area to determine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saved amount,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add the saved amount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student’s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bank credits.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Equal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free area,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is no effect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payment,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there is no effect on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income bank.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Greater than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free area,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but less than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equal to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bank credit,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subtract the income free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area from the income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determine the reduction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for income,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subtract the reduction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from both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 income bank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credit and the ordinary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income. The effect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that there is no ordinary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for the fortnight.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Greater than both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free area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student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bank credit,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subtract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bank credit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from the income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determine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bank debit,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reduce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 bank credit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zero. The income bank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does not run into minus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amounts.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6.8.1.5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Example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Adam has a $500 credit in his Student Income Bank. He has worked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within the last fortnight and earned $350. As this is over the $236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limit, the amount that Adam has earned has reduced his Student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Bank credit by $114 to $386. This has not affected Adam’s payment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the fortnight as he had sufficient Student Income Bank credit to offset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against his earnings.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6-91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6.8.1 Student Income Bank,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6.8.1.6 Review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of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Income Bank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Students are required to declare their income every three months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Centrelink. Students with irregular income should tell Centrelink about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their fortnightly income every fortnight, to minimise the risk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debt.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6-92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6.9 Negative Gearing/Net Passive Business Losses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partner and parental income tests include the value of income losses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claimed by individuals. This type of taxation deduction is often referred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 “negative gearing”.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net amount of negative gearing deductions claimed against 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taxable income are to be self-declared on the ABSTUDY claim form at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time of application by the student’s parent/s or partner as applicable.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details which losses (negative gearing) are to be included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income tests.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contains the following topics.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6.9.1 Description of Negative Gearing Losses 6-93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6-93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6.9.1 Description of Negative Gearing Losses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6.9.1.1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Definition: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rental property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losses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parent or partner who reduces their taxable income by claiming a loss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against rental property owned in their own name will have to add back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value of the rental property deduction (commonly known as negative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gearing) for ABSTUDY purposes. Rental property losses flowing through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to the individual parent or partner, from rental property owned in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partnership, trust or company, are not taken into account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ABSTUDY income test.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Any substantial changes in taxable income deductions from rental property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losses (negative gearing), may warrant reassessment because of the effect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 current or reverse current income.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6.9.1.2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What is rental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property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“Rental property” owned by an individual person includes: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house, home unit or flat;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room in a house, home unit or flat;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on-site caravan;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house-boat;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 overseas rental property;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any other similar rental property.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6.9.1.3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Definition: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Property losses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parent or partner who reduces their taxable income by claiming losses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against any non-property investments, eg share portfolios, owned in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own name must add back the value of that deduction.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6.9.1.4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What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included?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Items for which losses may be claimed against taxable income include: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share portfolios; and/or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partnership, trust and company rental property losses.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6.9.1.5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Valuing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negative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gearing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Only the amount allowed as a taxable income deduction claimed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individual relevant taxpayer (ie parent or partner) will be added to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income.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For example: A relevant person’s taxable income may be reduced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$4,000 in claimable rental property losses, although other, non-claimable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losses amounted to a further $3,000. Only the amount of $4,000 will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added to that person’s income for ABSTUDY purposes.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6-94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6.10 Fringe Benefits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Employers are required to report Fringe Benefits amounts on group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certificates.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 ABSTUDY is aligned to Youth Allowance for students under 21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Newstart for students 21 years and over, refer to Social Security law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Social Security Guide for details of Fringe Benefits.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chapter contains the following topics.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6.10.1 Description of Fringe Benefits 6-95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6.10.2 Valuing Fringe Benefits 6-97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6-95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6.10.1 Description of Fringe Benefits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6.10.1.1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Introduction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Fringe benefits include the value of any employer provided benefit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received during the base tax year. An employer provided benefit is any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right, privilege, service, in kind payment or facility that an employee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receives (or assigns to someone else) from their employment.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Employees may ‘sacrifice’ an amount of their cash salary and receive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value of the amount as a fringe benefit. In other cases, a fringe benefit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may be a fixed part of the employee’s salary package.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Common forms of salary sacrifice or fringe benefits include, but are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limited to: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leasing of vehicles;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extra superannuation contributions;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investments;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expense benefits;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child care;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housing assistance;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SymbolMT" w:hAnsi="SymbolMT" w:cs="SymbolMT"/>
          <w:color w:val="000000"/>
          <w:sz w:val="23"/>
          <w:szCs w:val="23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low interest loans.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As the value of the benefit is not recorded as salary for the employee, they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do not pay income tax on that amount. Instead, the employer pays fringe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benefits tax (FBT) on the value of the benefit.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amount to be declared is the ‘Reportable Fringe Benefits Total’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reported on the employee’s group certificate. The reportable fringe benefit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used for the purposes of the ABSTUDY parental income test.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Fringe benefits apply to both aspects of current income, so that increases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of 25% or more in income, including fringe benefits, and substantial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lastRenderedPageBreak/>
        <w:t>decreases in income, may warrant reassessment based on current income.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6.10.1.2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Overseas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Fringe Benefits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Australian equivalent of the value of fringe benefits provided overseas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 taken into account for income testing purposes. If a student’s partner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parents are working overseas and receiving any of those fringe benefits,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Australian equivalent of the value of the benefits is to be included.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9"/>
          <w:szCs w:val="19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Page 6-96 ABSTUDY 2003 Issued December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3"/>
          <w:szCs w:val="23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 xml:space="preserve">6.10.1 Description of Fringe Benefits, </w:t>
      </w:r>
      <w:r w:rsidRPr="0075047F">
        <w:rPr>
          <w:rFonts w:ascii="ArialMT" w:hAnsi="ArialMT" w:cs="ArialMT"/>
          <w:color w:val="000000"/>
          <w:sz w:val="23"/>
          <w:szCs w:val="23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6.10.1.3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Use of exchange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rates to convert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overseas fringe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benefit values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overseas value of the fringe benefit is converted to an Australian value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by dividing the value of the benefit in the overseas currency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appropriate exchange rate. For example, the value of the car benefit (see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above) is converted to an Australian value by dividing the New Zealand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value by the applicable exchange rate.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6.10.1.4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Ministers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religion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Ministers of religion are treated the same as way any other employee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purposes of assessing adjusted fringe benefits. However, certain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benefits received by ministers of religion are exempt under Section 57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 xml:space="preserve">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Fringe Benefits Tax Assessment Act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. These benefits will not appear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their group certificate, and therefore will not be assessed as adjusted fringe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benefits.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assessment of adjusted fringe benefits for ministers of religion is also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based on the grossed fringe benefit recorded on their group certificate.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Issued December 2002 ABSTUDY 2003 Page 6-97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1"/>
          <w:szCs w:val="31"/>
          <w:lang w:eastAsia="en-AU"/>
        </w:rPr>
        <w:t>6.10.2 Valuing Fringe Benefits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6.10.2.1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Employer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responsibility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employer is responsible for reporting fringe benefits on an employee’s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group certificate. The amount that is reported on the group certificate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grossed-up value of the fringe benefit and is referred to as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‘reportable fringe benefit total’.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6.10.2.2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Fringe Benefit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Tax 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FBT rate is the fringe benefits tax rate set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  <w:lang w:eastAsia="en-AU"/>
        </w:rPr>
        <w:t>Fringe Benefits Tax Act 1986</w:t>
      </w: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. It is the highest marginal tax rate including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Medicare levy. There is an updated FBT rate each year and it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expressed as a percentage of 1.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 fringe benefits tax year runs from 1 April to 31 March. Where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customers elect to give an employer statement of the value of their fringe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benefits, the relevant fringe benefits tax year is the one completed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relevant year of income (see 6.3).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6.10.2.3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First $1,000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lastRenderedPageBreak/>
        <w:t>reportable FBT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exempt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The first $1,000 of reportable fringe benefits is exempt from the parental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and partner income test. Reportable fringe benefits in excess of $1,000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appear on an employee’s Group Certificate. The reportable fringe benefits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will be reduced by the maximum tax rate and the adjusted fringe benefits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will be added to the parental or partner income.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6.10.2.4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Fringe Benefits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Tax Accounting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 respect of the reportable fringe benefits, the assessable value of such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normally measured against the fringe benefit tax accounting period (1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April to 31 March) ending prior to the year for which assistance is sought.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This may vary if current income assessment (see 6.3.1) applies.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reportable fringe benefits total is found on the group certificate provided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by the employer.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6.10.2.5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Reporting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1"/>
          <w:szCs w:val="21"/>
          <w:lang w:eastAsia="en-AU"/>
        </w:rPr>
        <w:t>FBT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Reporting fringe benefits is the responsibility of the employer. If further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information is required in regard to fringe benefits, the employee should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3"/>
          <w:szCs w:val="23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3"/>
          <w:szCs w:val="23"/>
          <w:lang w:eastAsia="en-AU"/>
        </w:rPr>
        <w:t>seek advice from the employer or the ATO.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Table of Contents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 Benefits and Allowances................................................................................................... 7-5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 Benefits and Allowances................................................................................................ 7-5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Overview.................................................................................................................. 7-5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7.1.1 Introduction to Benefits and Allowances........................................................ 7-6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7.1.2 Overpayments ................................................................................................. 7-7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7.2 School Term Allowance .............................................................................................. 7-10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Overview................................................................................................................ 7-10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7.2.1 Summary of School Term Allowance........................................................... 7-11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7.2.2 Introduction to School Term Allowance....................................................... 7-12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7.2.3 Eligibility for School Term Allowance......................................................... 7-13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7.2.4 Entitlement and Payments of School Term Allowance ................................ 7-15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7.2.5 Change of Circumstance ............................................................................... 7-17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7.3 Living Allowance......................................................................................................... 7-18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Overview................................................................................................................ 7-18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7.3.1 Summary of Living Allowance..................................................................... 7-19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7.3.2 Introduction to Living Allowance................................................................. 7-21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7.3.3 Eligibility for Living Allowance................................................................... 7-22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7.3.4 Entitlement to Living Allowance.................................................................. 7-23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7.3.5 Period of Entitlement .................................................................................... 7-30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7.3.6 Discontinuation of Full-Time Study ............................................................. 7-35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7.3.7 Change of Circumstance ............................................................................... 7-39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7.3.8 Payment of Living Allowance ...................................................................... 7-42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7.3.9 Advanced Payment ....................................................................................... 7-43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7.4 Masters and Doctorate Allowances ............................................................................. 7-45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Overview................................................................................................................ 7-45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7.4.1 Summary of Masters and Doctorate Allowances.......................................... 7-46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7.4.2 Eligibility ...................................................................................................... 7-48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7.4.3 Entitlement .................................................................................................... 7-49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7.4.4 Benefits ......................................................................................................... 7-50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7.5 Lawful Custody Allowance ......................................................................................... 7-54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Overview................................................................................................................ 7-54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7.5.1 Summary of Lawful Custody Allowance...................................................... 7-55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7.5.2 Eligibility and Entitlement to Lawful Custody Allowance........................... 7-56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7.5.3 Payment of Lawful Custody Allowance ....................................................... 7-57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7.6 Pensioner Education Supplement ................................................................................ 7-59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Overview................................................................................................................ 7-59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7.6.1 Summary of Pensioner Education Supplement............................................. 7-60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7.6.2 Introduction to Pensioner Education Supplement......................................... 7-62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7.6.3 Eligibility and Entitlement for Pensioner Education Supplement ................ 7-63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7.7 Incidentals Allowance.................................................................................................. 7-69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Overview................................................................................................................ 7-69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7.7.1 Summary of Incidentals and Additional Incidentals Allowance .................. 7-70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7.7.2 Introduction to Incidentals Allowance.......................................................... 7-72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7.7.3 Eligibility for Incidentals Allowance............................................................ 7-73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7.7.4 Entitlement to Incidentals Allowance ........................................................... 7-74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7.7.5 Payment of Incidentals Allowance ............................................................... 7-78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8"/>
          <w:szCs w:val="18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8"/>
          <w:szCs w:val="18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Table of Contents, 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7.8 School Fees Allowance................................................................................................ 7-79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Overview................................................................................................................ 7-79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7.8.1 Summary of School Fees Allowance ............................................................ 7-80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7.8.2 Eligibility for School Fees Allowance .......................................................... 7-82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7.8.3 Entitlement to School Fees Allowance ......................................................... 7-85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7.8.4 Definition of School Fees ............................................................................. 7-87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7.8.5 Payment of School Fees Allowance.............................................................. 7-88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7.8.6 Transfer of School Fees Allowance to pay Boarding Costs ......................... 7-90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7.8.7 Change of School .......................................................................................... 7-91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 Fares Allowance........................................................................................................... 7-91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Overview................................................................................................................ 7-92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7.9.1 Summary of Fares Allowance....................................................................... 7-93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7.9.2 Introduction to Fares Allowance................................................................... 7-95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7.9.3 Eligibility for Fares Allowance..................................................................... 7-96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7.9.4 Entitlement to Fares Allowance.................................................................. 7-101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7.9.5 Types of Specified Travel ........................................................................... 7-109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7.9.5.1 Travel at Commencement and End of Study Period................................ 7-110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7.9.5.2 School Vacation Travel............................................................................ 7-111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7.9.5.3 Tertiary Travel - courses of more than one semester............................... 7-112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7.9.5.4 Compassionate Travel.............................................................................. 7-113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7.9.5.5 Away-from-base Activities Travel........................................................... 7-115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7.9.5.6 Examination Travel.................................................................................. 7-116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7.9.5.7 Graduation Travel .................................................................................... 7-117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7.9.5.8 Supervisor Travel..................................................................................... 7-119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7.9.5.9 Masters/Doctorate Relocation Travel ...................................................... 7-120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7.9.5.10 Orientation or Special Purpose Visit Travel .......................................... 7-121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7.9.6 Approved Travellers ................................................................................... 7-123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7.9.6.1 Dependants’ Travel .................................................................................. 7-124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7.9.6.2 Travelling Companion/Visitor for an ill Student or a Student with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Disability.............................................................................................................. 7-125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7.9.6.3 Education Institution Representative Travel............................................ 7-126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7.9.7 Payment of Fares Allowance ...................................................................... 7-127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 Away-from-base Assistance .................................................................................... 7-128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Overview.............................................................................................................. 7-128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7.10.1 Summary of Away-from-base Activities .................................................. 7-129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7.10.2 Introduction to Away-from-base Activities .............................................. 7-131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7.10.3 Away-from-base non mixed-mode Activities Entitlements...................... 7-133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7.10.3.1 General Entitlements for non-mixed mode courses............................... 7-134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7.10.3.2 Residential Expenses and Meal Allowance ........................................... 7-136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7.10.3.3 Living Allowance................................................................................... 7-143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7.10.4 Away-from-base Course Approvals for non mixed-mode courses........... 7-144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7.10.4.1 Approved Activities for non mixed-mode courses ................................ 7-145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7.10.4.2 Mainstream Course Approvals............................................................... 7-147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7.10.4.3 Testing And Assessment Programmes................................................... 7-150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7.10.4.4 Placements ............................................................................................. 7-154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8"/>
          <w:szCs w:val="18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8"/>
          <w:szCs w:val="18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Table of Contents, 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7.10.4.5 Field Trips .............................................................................................. 7-156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7.10.4.6 Residential Schools ................................................................................ 7-158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7.10.4.7 Residential Schools - Bulk Funding....................................................... 7-160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7.10.5 Payment of Away-from-base Activities for non mixed-mode courses..... 7-164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7.10.6 Acquittal of Away-from-base Activities................................................... 7-166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7.11 Under 16 Boarding Supplement............................................................................... 7-168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Overview.............................................................................................................. 7-168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7.11.1 Summary of the Under 16 Boarding Supplement. .................................... 7-169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7.11.2 Introduction to the Under 16 Boarding Supplement ................................. 7-170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7.11.3 Eligibility for the Under 16 Boarding Supplement ................................... 7-171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7.11.4 Payment of Under 16 Boarding Supplement ............................................ 7-172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7.12 Rent Assistance........................................................................................................ 7-173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Overview.............................................................................................................. 7-173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7.12.1 Summary of Rent Assistance .................................................................... 7-174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7.12.2 Introduction to Rent Assistance ................................................................ 7-175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7.12.3 Eligibility for Rent Assistance .................................................................. 7-177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7.12.4 Entitlement to Rent Assistance ................................................................. 7-180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7.12.5 Review of Rent Assistance ....................................................................... 7-184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7.12.6 Verification Required for Rent Assistance ............................................... 7-185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7.13 Pharmaceutical Allowance....................................................................................... 7-191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Overview.............................................................................................................. 7-191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7.13.1 Introduction to Pharmaceutical Allowance............................................... 7-192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7.13.2 Pharmaceutical Allowance – Current Rates.............................................. 7-193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7.13.3 Pharmaceutical Allowance – Advance Payment ...................................... 7-194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7.13.4 Income and Assets Testing for Pharmaceutical Allowance...................... 7-196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7.14 Remote Area Allowance .......................................................................................... 7-197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Overview.............................................................................................................. 7-197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7.14.1 Introduction to Remote Area Allowance .................................................. 7-198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7.14.2 Definition of a Remote Area ..................................................................... 7-199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7.14.3 Usual Place of Residence for Remote Area Allowance............................ 7-200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7.14.4 Remote Area Allowance Income and Assets Testing ............................... 7-201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7.14.5 Reviews for Remote Area Allowance....................................................... 7-202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7.14.6 Remote Area Allowance – Current Rates ................................................. 7-203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7.15 Additional Assistance .............................................................................................. 7-204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Overview.............................................................................................................. 7-204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7.15.1 Introduction to Additional Assistance....................................................... 7-205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7.15.2 Eligibility for Additional Assistance......................................................... 7-206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7.15.3 Approval and Claims for Additional Assistance....................................... 7-207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7.15.4 Entitlement to Additional Assistance........................................................ 7-210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7.15.5 Payment of Additional Assistance ............................................................ 7-211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8"/>
          <w:szCs w:val="18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8"/>
          <w:szCs w:val="18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Table of Contents, 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 ABSTUDY Student Financial Supplement Loan .................................................... 7-211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Overview.............................................................................................................. 7-212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7.16.1 Definitions................................................................................................. 7-213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7.16.2 Introduction to the ABSTUDY Student Financial Supplement Loan....... 7-214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7.16.3 Rationale for the ABSTUDY Student Financial Supplement Loan ......... 7-215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7.16.4 Students who are Eligible for an ABSTUDY Student 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Loan.......................................................................................7-216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7.16.4.1 Eligible Students .................................................................................... 7-218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7.16.4.2 Category 1 Students ............................................................................... 7-219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7.16.4.3 Category 2 Students ............................................................................... 7-220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7.16.5 How the ABSTUDY Student Financial Supplement Loan Works ........... 7-222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7.16.5.1 Supplement is Affected by Debt Withholdings and Advance Payments7-223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7.16.5.2 Amount of Financial Supplement can be offered .................................. 7-224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7.16.5.3 Determining Supplement Eligibility Period and the Effect of Cut-off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Dates..........................................................................................................7-228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7.16.5.4 ABSTUDY Student Financial Supplement Loan Does Not Affect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Other (Non Trade in) Allowances ............................................................. 7-232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7.16.5.5 How the Student is Advised of the ABSTUDY Student 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Loan Eligibility or Change in Eligibility............................... 7-233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7.16.5.6 How a Student Applies for an ABSTUDY Student 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Supplement Loan.......................................................................................7-233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7.16.5.7 Extenuating Circumstances.................................................................... 7-237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7.16.5.8 How the ABSTUDY Financial Supplement Loan Payments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Made..........................................................................................................7-238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7.16.5.9 ABSTUDY Student Financial Supplement Loan Payments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Taxable......................................................................................................7-240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7.16.5.10 Variations in ABSTUDY and Supplement Loan Entitlements............ 7-241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7.16.5.11 Overpayment of the ABSTUDY Student Financial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Loan...........................................................................................................7-244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7.16.6 Appeal Provisions ..................................................................................... 7-244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7.16.7 ABSTUDY Student Financial Supplement Debt...................................... 7-246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7.16.7.1 Repaying the Financial Supplement debt............................................... 7-247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7.16.7.2 Early Repayments .................................................................................. 7-250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7.16.7.3 Interest Payments ................................................................................... 7-251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7.16.7.4 After the End of the Contract Period ..................................................... 7-252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7.16.7.5 Procedure after Buying Back Supplement ............................................. 7-252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7.16.7.6 Repayment through Taxation System .................................................... 7-254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 Benefits and Allowances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chapter details the benefits and allowances available to eligible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ABSTUDY applicants. Entitlement to certain allowances is determined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meeting the general eligibility criteria set out in 3.1.1, the specific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eligibility criteria set out under the relevant Award in 3.2.1, and the 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students detailed in Part 5. The Awards identify the allowances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which a student may be entitled while student status determines the level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allowance entitlement.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Note: THERE IS A MAINTENANCE OF 1999 LEVELS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PAYMENT FOR CONTINUING STUDENTS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ABSTUDY LIVING ALLOWANCE AND PENSIONER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EDUCATION SUPPLEMENT WHO WOULD OTHERWISE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BE FINANCIALLY DISADVANTAGED BY THE 2000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ABSTUDY CHANGES (see 7.1.1 and 7.6).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Quick reference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table in 3.2.2 provides a quick reference to the benefits that are available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eligible ABSTUDY applicants.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chapter contains the following topic: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7.1.1 Introduction to Benefits and Allowances 7-6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7.1.2 Overpayments 7-7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7.1.1 Introduction to Benefits and Allowances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NOTE 1: Continuing students aged 21 years or more in receipt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ABSTUDY Living Allowance in 1999 will be maintained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the 1999 rate of Living Allowance until the completion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their course. A similar provision applies to Pensioner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Education Supplement recipients. (See 6.7.3.)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NOTE 2: ABSTUDY customers can make use of Centrelink’s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Centrepay service, which enables deductions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lastRenderedPageBreak/>
        <w:t>ABSTUDY entitlements, such as Living Allowance, to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directed to approved third parties in accordance with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Centrelink/Centrepay Organisation Agreements.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Voluntary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reduction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benefits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Applicants may choose to receive any of their benefits at a reduced rate,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but must request this in writing. The reduced entitlements will continue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 paid until such time as they cancel the request in writing.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Non application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for certain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benefits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applicant may also choose not to apply for certain benefits, eg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or School Fees Allowance. Where this is the case, information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required to assess that benefit is not required, eg an applicant who chooses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not to apply for Living Allowance is not required to provide income details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support of the claim.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Attendance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may be entitled to certain ABSTUDY allowances subject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satisfactory attendance in their approved course. Attendance provisions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allowances are outlined in 4.6.1.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7.1.2 Overpayments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Definition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overpayment occurs when payments which have been made in respect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a student exceed the amount to which s/he is entitled.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Debtor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person responsible for repaying any overpaid amount is usually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person who received the ABSTUDY payment.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Exceptions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Exceptions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 parent/guardian redirects payments to a private board provider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an approved boarding student, the parent/guardian is responsible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repaying any overpaid amount;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payments are obtained fraudulently, the person who applied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ABSTUDY assistance is responsible for repaying any overpaid amount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whether paid to themselves, to another person or to an institution.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7.1.2.4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Parent/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guardian as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responsible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ABSTUDY Schooling students, a parent/guardian will be responsible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overpayments 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 Term Allowance paid to the parent/guardian;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 Fees Allowance paid to the parent/guardian;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Living Allowance paid to the parent/guardian;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the case of an approved boarding student, Living Allowance paid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behalf of the parent/guardian to a private board provider;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Fares Allowance paid for under 16 boarding students;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Additional Assistance paid for an under 16 year old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7.1.2 Overpayments,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7.1.2.5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 as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responsible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responsible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payees: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will be responsible for the overpayments if the following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allowances are paid to the student: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Living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Pensioner Education Supplement;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Incidentals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Additional Incidentals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Masters and Doctorate Allowances;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Away-from-base assistance paid as travel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Fares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Pharmaceutical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Remote Area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Rent Assistance;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Additional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7.1.2.6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Boarding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institution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the responsible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Different to Youth Allowance/Austudy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boarding institution will be responsible for overpayments 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Pharmaceutical Allowance, Rent Assistance, Remote Area Allowance,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Living Allowance paid fortnightly, term-in-advance or on account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boarding school, hostel or residential college;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Under 16 Boarding Supplement;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Additional Assistance paid to the boarding institution.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amount of the overpayment will be dependent on an individual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boarding institution’s policy on refunds as stated in its terms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conditions.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7.1.2.7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School as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responsible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school will be responsible for overpayments 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 Fees Allowance;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Additional Assistance paid to the school.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amount of the overpayment will be dependent on an individual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boarding school’s policy on refunds as stated in its terms and conditions.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lastRenderedPageBreak/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7.1.2 Overpayments,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7.1.2.8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Tertiary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institution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the responsible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Different to Youth Allowance/Austudy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tertiary education institution will be responsible for overpayments 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Away-from-base assistance paid as residential costs and fares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tertiary education institution;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Additional Assistance paid to the tertiary education institution;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Lawful Custody Allowance where paid to the tertiary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institution 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Payments made to the institution under the Residential Costs Option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respect of board and lodgings if the student is not eligible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Residential Costs Option;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HECS or course fees where paid to the tertiary education institution.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7.2 Schooling A Award School Term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chapter contains details about School Term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chapter contains the following topics: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7.2.1 Summary of Schooling A Award - School Term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7-11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7.2.2 Introduction to School Term Allowance 7-12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7.2.3 Eligibility for School Term Allowance 7-13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7.2.4 Entitlement and Payments of School Term Allowance 7-15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7.2.5 Change of Circumstance 7-17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7.2.1 Summary of Schooling A Award - School Term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Summary table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table below summarises the School Term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Feature of Allowance Details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Availability Schooling A Award applicants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Purpose To assist with expenses associated with equipping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school, eg, uniforms, textbooks, materials.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Eligibility conditions </w:t>
      </w: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Meets eligibility criteria for Schooling A Award;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is of dependent status, and: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the applicant or the applicant's partner qualifies for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prescribed form of Commonwealth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assistance,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the student would, but for age, qualify for independent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status as an orphan, a student whose parent(s) cannot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exercise parental responsibilities, or as a homeless student,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lastRenderedPageBreak/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the student is in State care and living with foster parents,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the applicant or the applicant’s partner is receiving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CDEP wage as a participant of the project, not as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administrator,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the applicant or the applicant’s partner has a current Health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Care Card.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Applicant Applicant is the dependent student’s parent(s)/guardian(s).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Rate $540.80 a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Payments period Four instalments as follows: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Term 1 $187.20 1 January - 31 March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Term 2 $83.20 1 April - 30 June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Term 3 $187.20 1 July - 30 September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Term 4 $83.20 1 October - 31 December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Other entitlement features Entitlement established by commencement of study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Payment features </w:t>
      </w: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Initiated from assessment of claim form,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paid term in advance,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paid to the applicant.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Taxation status Non taxable.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Indexation status Not indexed.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7.2.2 Introduction to School Term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7.2.2.1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Qualification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on ABSTUDY Schooling A awards may qualify for a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Term Allowance subject to eligibility as detailed in this topic.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7.2.2.2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Purpose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purpose of the School Term Allowance is to assist with expenses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associated with equipping the student for school, eg, uniforms, textbooks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 materials.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7.2.3 Eligibility for School Term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7.2.3.1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Approval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Schooling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Award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School Term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 Term Allowance may be approved for a term if the student meets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award eligibility criteria, is of dependent status and satisfies one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following criteria: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applicant or partner of the applicant qualifies for one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prescribed forms of Commonwealth Government assistance listed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below for a period during the term;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would, except for reasons of age (that is under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minimum school leaving age - see 5.5.1.3), qualify for independent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status as an orphan, a student whose parent(s) cannot exercise parental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responsibilities or as a homeless student for a period during the term;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is in State care, under minimum school leaving age (see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5.4.1.2) and living with foster parents for a period during the term;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applicant or partner of the applicant is receiving a CDEP 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wage (except where it is paid to administer a CDEP project)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ATSIC;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applicant or partner of the applicant holds a current Health Care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Card.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These criteria are described below.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7.2.3.2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Commonwealth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Prescribed forms of Commonwealth Government assistance, referred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above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FaCS income support benefit, eg new start allowance, sickness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special benefit;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social security pension, eg sole parent pension (parenting payment –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single), disability support pension, age pension, bereavement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allowance, carer pension;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Department of Veterans’ Affairs pension; eg age service pension,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pension, war widow(ers) pension.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applicant, or applicant’s partner, does not need to actually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receive one of the forms of Commonwealth Government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listed above - eligibility for School Term Allowance is on the basis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qualifying for the assistance. Also see 6.2.2.4.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7.2.3 Eligibility for School Term Allowance,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7.2.3.3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without parents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may be approved for this allowance if they are under the minimum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 leaving age (see 5.5.1.3) but who, because of their circumstances,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would be expected to meet the other ABSTUDY criteria as a homeless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student, an orphan or a student whose parents cannot exercise parental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responsibilities (see 5.3.3.7, 5.3.3.10 and 5.5).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7.2.3.4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Students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State care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may be approved for this allowance if they are under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minimum school leaving age (see 5.4.1) but who have been placed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substitute care through a State or Territory welfare authority or through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legal process. In such cases, the foster parent’s circumstances are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taken into account.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7.2.3.5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CDEP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recipients:CDE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 and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Term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be eligible, a parent/guardian must be receiving the CDEP wage as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participant of the CDEP project (or for training purposes), not as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administrator of the project.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applicant of a continuing student may be eligible for maintained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entitlements. For the entitlement to be maintained, the student’s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parent/guardian must have been receiving a CDEP wage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continuously since being assessed correctly as eligible for,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receiving, the Term 4 School Term Allowance payment in 1996.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7.2.3.6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Health Care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Card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When one or both of the student’s parent(s)/guardian(s) has a current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Health Care Card, School Term Allowance may be approved for the 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the issue of the card. This does not apply where a parent/guardian has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Health Care Card because the child disability allowance is received. There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no eligibility for School Term Allowance if a Card is cancelled and no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longer valid.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7.2.4 Entitlement and Payments of School Term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7.2.4.1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annual entitlement of School Term Allowance is $540.80 which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paid to the applicant in four quarterly instalments.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7.2.4.2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periods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entitlement periods for School Term Allowance are listed in the table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below.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Term Entitlement 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Term 1 1 January - 31 March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Term 2 1 April - 30 June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Term 3 1 July - 30 September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Term 4 1 October - 31 December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7.2.4.3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established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 for the term is established when the student commences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the period for which the payment is made.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7.2.4.4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Payable when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claims are received in time School Term Allowance instalments are paid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1-2 weeks prior to the commencement of term. This is consistent with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purpose of the allowance since expenses associated with equipping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for the term will generally be incurred at or prior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commencement of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7.2.4.5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Four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instalments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School Term Allowance is paid in four instalments, which correspond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to the quarters of the year. The pay-dates and amounts of each instalment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are listed at 7.2.1.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7.2.4 Entitlement and Payments of School Term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Allowance,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7.2.4.6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advance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Only in exceptional circumstances is it possible to advance an instalment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School Term Allowance before the normal payment date. These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circumstances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is studying overseas (see 4.5),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changes school during a term and requires additional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uniforms, textbooks, materials or other school equipment.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7.2.4.7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Responsibility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overpayments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Refer to 7.1.2 to identify the responsible payee where an overpayment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allowance has been made.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7.2.4.8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Taxation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School Term Allowance is non-taxable.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7.2.4.9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Indexation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School Term Allowance is not indexed.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7.2.5 Change of Circumstance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7.2.5.1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Turning 16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during term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 student turns 16 years of age during a term, s/he will be entitled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a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 xml:space="preserve">pro rata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 Term Allowance for the period leading up to the date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birthday. Living Allowance entitlement may commence from the date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the 16th birthday.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7.2.5.2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If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leaves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There is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 entitlement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a term’s payment where a dependent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does not commence in the term.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 overpayment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has incurred where a dependent student commences, but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leaves during the term.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7.2.5.3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Change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resulting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gain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table below lists what occurs when, during a term, a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previously assessed as eligible for away from home benefits, returns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from boarding and becomes eligible for School Term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lastRenderedPageBreak/>
        <w:t>If... then...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Living Allowance has been paid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full term to the boarding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institution and under the conditions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enrolment will not be refunded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there will be no overpayment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Living Allowance but entitlement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 Term Allowance for that term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will be forfeited.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Living Allowance has been paid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applicant or private boardprovider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 to Living Allowance is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be assessed on a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 xml:space="preserve">pro rata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basis.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the period after boarding ceased,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Living Allowance is either not paid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 is refunded by the payee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will be entitled to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Term Allowance provided s/he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commences school at the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location in that term.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7.2.5.4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Cease to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eligible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previously receiving the School Term Allowance who qualify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Living Allowance cease to be eligible for the School Term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7.3 Living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chapter contains details about Living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chapter contains the following topics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7.3.1 Summary of Living Allowance 7-19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7.3.2 Introduction to Living Allowance 7-21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7.3.3 Eligibility for Living Allowance 7-22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7.3.4 Entitlement to Living Allowance 7-23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7.3.5 Period of Entitlement 7-30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7.3.6 Discontinuation of Full-Time Study 7-35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7.3.7 Change of Circumstance 7-39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7.3.8 Payment of Living Allowance 7-42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7.3.9 Advanced Payment 7-43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7.3.1 Summary of Living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Summary table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table below summarises the Living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Feature of Allowance Details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Availability Schooling B, Tertiary and Masters and Doctorate Awards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some students eligible for Away-from-base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Purpose To assist in meeting day-to-day living costs of 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Eligibility conditions </w:t>
      </w: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Meets eligibility criteria for relevant award;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not in lawful custody or in receipt of a pension;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qualifies under income tests on: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student income;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parental income, assets and family actual means if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dependent student;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partner income, assets and family actual means if married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 in de facto relationship.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Entitlement </w:t>
      </w: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Age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Under 16; 16-17; 18-20; 21+,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Student status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at home, away from home, independent,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Family status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– single, married, single has/had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dependent child, married has/had a dependent child.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Maximum rates See table at 6.5.2.1 (an abatement rate applies which may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reduce a student’s entitlement to Living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Period of entitlement </w:t>
      </w: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1 January – 31 December if studying for full academic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year;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1 January – 30 June if studying semester one only of a full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year course;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1 July - 31 December if studying semester two only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full year course or a semester length bridging course which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continues on to at least a full year course in semester 1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following year;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from commencement to end of classes if other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period, however, also see Articulated Short 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(4.1.1.7, 4.1.1.8), Competency Based Training (4.1.4)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Study through Open Learning Australia (4.1.5).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Exceptions: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study;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transfer from FaCS benefit;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returning to study after a break;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transfer from CDEP;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change of student status;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discontinuation of full-time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7.3.1 Summary of Living Allowance,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Table,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table is continued from the previous page.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Feature of Allowance Details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Other entitlement features </w:t>
      </w: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loss of entitlement occurs when the student ceases fulltime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study; may also occur for excessive periods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absence from school or classes;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tertiary students may have the cost of residential college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hostel expenses met by ABSTUDY and receive a reduced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rate of Living Allowance ( See Centrelink publication ‘A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guide to Commonwealth Government payments’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current living allowance.);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tertiary students are eligible to apply for an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Loan;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with dependent partners and a dependent child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children may be eligible for an increase in their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Payment features </w:t>
      </w: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rates are aligned, with FaCS payment rates;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rate of allowance payable is affected by the level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and parental or partner income;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initiated from assessment of claim form;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paid fortnightly in arrears;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paid to: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the student for Tertiary and Masters and Doctorate Awards;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the parent/guardian, board provider or student for Schooling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Awards;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payments to board institutions may be made fortnightly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arrears or by term in advance.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Taxation status </w:t>
      </w: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students under 16 years of age - not taxable;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students over 16 years of age- taxable as income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Indexation status Indexed to CPI and adjusted annually.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7.3.2 Introduction to Living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Qualification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on the following awards may qualify for Living Allowance: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Schooling B Award;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Tertiary Award;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Masters and Doctorate Award.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Other students eligible for Away-from-base assistance may also qualify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Living Allowance for a short 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Purpose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purpose of Living Allowance is to assist in meeting the day-to-day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living costs of the student. For school students it may also be used towards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meeting school expenses such as school fees of students living at home.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Maximum Living Allowance rates for dependent students are set with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expectation that parents/guardians will contribute to students’ living costs.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Higher rates may be available for students who meet the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criteria for independence and students eligible for the away from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rate.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7.3.3 Eligibility for Living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is eligible for Living Allowance if s/he: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meets the relevant award eligibility criteria;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a dependent or independent student (ie is not in lawful custody or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pension);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qualifies under the provisions of the relevant income test(s).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full-time or part-time student approved for Away-from-base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assistance for Living Allowance if her/his regular source of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lost (see 7.10.3.3.1).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7.3.3.2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Income, assets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and family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actual means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tests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Income, assets and family actual means tests apply during the period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which the student is eligible for ABSTUDY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Income and assets tests also apply to: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parental income, assets and family actual means for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students;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partner income and assets, if the student has a partner, for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independent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students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. The actual means test does not apply to independent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income and assets of students and their parents/guardians or partners,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relevant, must be below the allowable income and asset value limits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(see 6.7.1.2 and 6.4.3.1) to receive the maximum rate of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may be entitled to a reduced rate of Living Allowance where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relevant income and assets tests are higher than the allowable income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asset value limits but below the upper income limits according to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circumstances (see the table at 6.7.2.1 and 6.4.3.1).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State care 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income 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waiver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parental income and assets tests and the family actual means test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waived for students who are, or have been, living under an officially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approved substitute care arrangement and who have reached the minimum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 leaving age for their State/Territory (see 5.4.1).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in State care who remain within their family will have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parents’ income taken into account (see 5.4.2.6).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7.3.4 Entitlement to Living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7.3.4.1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Living Allowance rate of entitlement is determined by the following factors: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age of the student;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status of the student;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family circumstances of the student;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type of award, for Masters and Doctorate Award students (see 7.4);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whether or not the student is a continuing student, for whom the rate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 from 1999 has been maintained.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7.3.4.2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Maintenance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for Continuing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Students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1999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Continuing students aged 21 years or more in receipt of the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Living Allowance in 1999, who given their personal and partner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circumstances would not have received as high a level of overall benefit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under the policy changes of 2000, are to be maintained at the 1999 rate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Living Allowance until the completion of their current course. (see 7.3.4.3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 7.3.4.4)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Note: If a continuing student went onto the 2000 rate s/he cannot then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go back to the 1999 rate should a change in her/his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circumstances make the 1999 rate more attractive.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7.3.4.3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Current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of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Current course of study for Rate Maintenance provisions includes: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regular undergraduate courses;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articulated courses, such as those where a series of courses can be linked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count towards a higher level of qualification;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continuing course in the same field of study undertaken at different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institutions or at a different campus;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natural progression, such as: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$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Bachelor of Laws and Letters followed by a Graduate Diploma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Legal Studies,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$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access or bridging course undertaken as a prerequisite entry to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tertiary qualification,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$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Bachelor degree that is a prerequisite for a Graduate degree,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$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Honours year or Masters Qualifying year followed by a Masters.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7.3.4 Entitlement to Living Allowance,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7.3.4.4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Definition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Continuing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continuing student is one who has not had a break in study between 1999,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2000, 2001, 2002 and 2003, except where, in exceptional circumstances that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are generally beyond a student’s control, the break in study can be justified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medical grounds;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personal circumstances;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academic requirements.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7.3.4.5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Different rates of Living Allowance apply for students who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under 16 years of age;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16 - 17 years of age;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18 - 20 years of age;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21 years of age and older.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 15 year old is granted independent status under the provisions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orphanhood, homelessness, where parents cannot exercise parental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responsibilities or special adult status in an Aboriginal community, s/he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will be entitled to the independent rate for 16-17 year old students.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Proof of age is a requirement for all students turning 16 years old and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new students who are 16 years or older (see 2.1.3.2.2).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7.3.4.6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Student 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Different rates of Living Allowance apply (see 6.7.2.1) for students who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dependent students living at home;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dependent students approved for the Living Allowance at the away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rate;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independent students;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full-time Masters and Doctorate students.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7.3.4 Entitlement to Living Allowance,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7.3.4.7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Family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circumstances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Different rates of Living Allowance apply for students who: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are single and have no dependent children;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are single with one or more dependent child/ren.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sole parent rate of Living Allowance can be paid to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who shares custody and financial responsibility of a child if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child lives with that parent for at least half the week.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have a husband, a wife, or de facto partner, and one or more 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children;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are married or in a de facto relationship of at least six months’ duration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 have no dependent child/ren.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7.3.4.8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Living away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from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receiving the away rate of Living Allowance are eligible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full period of their entitlement providing they were living away from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when they commenced and completed full-time study in the 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course. No reassessment is required for vacation periods.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7.3.4.9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State care 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rates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who is, or has been, living under an officially 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substitute care arrangement and has reached the minimum school leaving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age for that State/Territory (see 5.4.1) is entitled to receive: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16 year old standard rate of Living Allowance if the carers receive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foster care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16 year old away rate of Living Allowance if the carers do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receive a foster care allowance;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independent (homeless) rate of Living Allowance if the student has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left home to live in a government funded or subsidised refuge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residential care facility and the State/Territory Welfare Department has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not accepted ongoing responsibility for 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7.3.4 Entitlement to Living Allowance,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7.3.4.10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Masters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Doctorate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Award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Entitlements for the Masters and Doctorate Award are based on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standard stipend and allowance rates that apply for the Australian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Postgraduate Award (APA) scheme.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Masters and Doctorate is covered in detail in 7.4.4.2 and rates at 6.7.2.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7.3.4.11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Table of rates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Tables of indicative rates giving approximate Living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 according to income levels are included in the appropriate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Centrelink information booklets.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7.3.4.12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Residential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costs option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tertiary student, or a student undertaking approved studies of at least one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year’s duration at a university, who: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eligible for Living Allowance at the away or independent rate, 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Pensioner Education Supplement;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approved for away from home assistance to undertake full-time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studies;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lives in a residential college or equivalent attached to the 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education institution or a hostel,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may elect to: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have the residential fees paid by ABSTUDY direct to the college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hostel (where the institution is within Australia);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entitled to Living Allowance, receive a reduced rate of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(See Centrelink publication ‘A guide to Commonwealth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Government payments’ for the current living allowance) during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period for which ABSTUDY pays residential fees;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receive the away from home rate of Living Allowance for periods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during which residential fees are not charged.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Note 1: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Pensioner students who elect to have residential fees paid, forfeit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PES during periods when they are living in residence and are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eligible for the reduced level of Living Allowance. They will,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however, receive the full rate of PES for any period residential fees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are not charged.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7.3.4 Entitlement to Living Allowance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7.3.4.13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Residential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costs option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18"/>
          <w:szCs w:val="18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18"/>
          <w:szCs w:val="18"/>
          <w:lang w:eastAsia="en-AU"/>
        </w:rPr>
        <w:t>(continued)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Note 2: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Non-PES students will be means tested against their parents/guardians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 partner, if relevant, and consequently, Living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 may be less than the fortnightly rate. However, residential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costs may be paid where the student is entitled to Living Allowance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any amount.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Note 3: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undertaking an enabling, bridging or preparatory course at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university, that is at least one year’s duration, may elect to have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actual costs of the residential fees paid directly to the residential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college or equivalent attached to the university.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See the Centrelink publication ‘A guide to Commonwealth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payments’.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7.3.4.14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Students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compare costs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considering the residential costs option should carefully compare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costs with their level of entitlement before making their decision. They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can be referred to the indicative rates tables in the appropriate Centrelink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information booklet, which gives approximate Living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 according to income levels.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Note: Students who choose this option are ineligible for Additional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Assistance and/or meals allowance to supplement the reduced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rate of Living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7.3.4.15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Ensure charges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are reasonable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There is no set upper limit on the residential costs payable by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approved students who choose the residential costs option however,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residential charges must be reasonable, particularly where a large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proportion of the students are on ABSTUDY support.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7.3.4.16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Residential fees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include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Residential fees include: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accommodation fees;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meals provided;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compulsory insurance;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laundry charge;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other compulsory charges.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7.3.4.17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Residential fees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do not include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Residential fees do not include bonds or other refundable fees.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7.3.4 Entitlement to Living Allowance,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7.3.4.18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Transfer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unused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fees to meet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board fees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 students may be entitled to transfer any unused School Fees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to meet excess board fees which cannot be covered by the level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Living Allowance if they: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are boarding at a hostel or boarding school;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are approved for boarding entitlements;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meet the Living Allowance means tests.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includes approved boarders attending government schools (see 7.8.6)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 students who qualify for independent status as a homeless student,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orphan or a student whose parent(s) cannot exercise parental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responsibilities (see 5.3.3.10).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Transfer of unused School Fees Allowance to meet excess board costs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not automatic. Approval requirements are provided in 7.8.6.4.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transfer of the school fees entitlement is approved, the amount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payable must not exceed the combined School Fees Allowance and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entitlements for a term.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7.3.4.19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Reasonable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boarding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chargesboarder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s:reasonable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charges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schedule of boarding charges should be obtained from boarding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institutions before paying the away from home Living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the charges claimed appear unreasonable, the institution must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demonstrate that the charges are reasonable.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7-30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7.3.5 Period of 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7.3.5.1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Normal 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of 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normal period of Living Allowance entitlement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courses of at least one school or academic year, from 1 January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31 December;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courses of at least one academic year where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commences full-time study in the second semester, from 1 July to 31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December;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semester length bridging courses commencing at the beginning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semester 2 which continue on to at least a full year course in semester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1 of the following year, from 1 July to 31 December;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courses of at least one academic year where the student ceases fulltime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study at the end of the first semester, from 1 January to the last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day of the course;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courses which are articulated short courses, see 4.1.1.7;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courses other than those above, from the first day to the last day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course. For these purposes, the last day of the course will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whichever is the later of either: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last day of attendance at classes in the course,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date of the last examination.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7.3.5.2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Circumstances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affecting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periods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Circumstances which affect the commencement of the entitlement 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failure to lodge a claim on time (see 2.1.3.1.);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late commencement of study (see 7.3.5.3);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resuming study after a break greater than one semester (see 7.3.5.4);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transfer from a FaCS benefit (see 7.3.5.6 to 7.3.5.11); and/or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change of student status (see 7.3.7.2).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Circumstances which affect the end of the entitlement period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discontinuation of full-time study;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change of student status.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student's period of entitlement may also be affected by loss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 due to absences from class (see 4.6.1 and 4.6.3).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With the exception of a student who is not accepted into her/his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(see 7.3.6.11 and 7.3.6.12), a student who is not enrolled and who does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not commence full-time study in an approved course is not entitled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Living Allowance for any 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7-31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7.3.5 Period of Entitlement,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7.3.5.3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Late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commencement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will not be regarded as commencing late if s/he commences fulltime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study in the approved course within the first three weeks of classes, ie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by the Friday of the third week of term of semester.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 student commences study in the course after the Friday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third week, Living Allowance entitlement will start from the day on which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actually commences full-time study in the approved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If, in the opinion of the delegate, a student’s late commencement was due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circumstances beyond the student’s control (see 4.6.4.2),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entitlement may be made retrospectively in accordance with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normal period of entitlement for that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7.3.5.4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Resuming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after a break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who resumes full-time study after a break greater than one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semester is entitled to assistance from the date of commencement which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includes the day on which the student actually commences study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approved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7.3.5.5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Exceptions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the break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study rule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ABSTUDY can be paid from 1 January or 1 July as applicable where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was forced to discontinue or defer her/his course more than a semester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prior to resuming because of illness or other circumstances beyond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her/his control (see 7.3.6.5 and 7.3.6.8);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was prevented from (re)commencing study in the previous semester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because of illness or other circumstances beyond the student's control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(see 7.3.6.8);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the previous year completed Semester 1 but did not study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Semester 2, or completed Semester 2 but did not study in Semester 1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current academic year;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undertook part-time study in the previous year but correctly received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ABSTUDY under a workload concession (see 4.4).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Issued January 2003 ABSTUDY 2003 Page 7-32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7.3.5 Period of Entitlement,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7.3.5.6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Receiving FaCS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benefit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cannot get ABSTUDY Living Allowance for the same 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that s/he gets: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Newstart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Parenting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Partner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Sickness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Special Benefit;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Youth Allowance;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Austudy Payment.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7.3.5.7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another benefit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prior to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FaCS benefit or allowance can continue to be paid up to the date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commences full time study. No ABSTUDY is payable for any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period while the FaCS allowances continue.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7.3.5.8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Directed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undertake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course of six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months or less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person cannot receive ABSTUDY if s/he: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has been getting Newstart Allowance or Youth Allowance;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starts study in a full time course of six months or less duration,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has been directed to undertake the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These people will continue to get Newstart or Youth Allowance. They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may, however, transfer to ABSTUDY if it is financially beneficial to do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so.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7.3.5.9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Not directed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undertake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course of six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months or less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Newstart or Youth Allowance customers who start courses of six months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less duration will transfer to ABSTUDY if they have not been directed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undertake the course. The payment arrangements applying to this group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are that the FaCS allowance will continue up until the day before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course commences. ABSTUDY will then pay from the course start date.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7-33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7.3.5 Period of Entitlement,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7.3.5.10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Courses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more than six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months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duration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For students on Newstart or Youth Allowance who are undertaking courses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longer than six months duration, Newstart or Youth Allowance will continue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21 days after the commencement of the course, then transfer to ABSTUDY.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However, under amendments to the Department of Family and Community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Services (FaCS) legislation (s.614 (6) of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Social Security Act)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, eligible FaCS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recipients may continue to receive Newstart or Youth Allowance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duration of study in courses of less than twelve month’s duration. As a result,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customers may choose to remain on their FaCS benefit rather than transfer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ABSTUDY if they are undertaking an ‘approved activity’ by studying in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shorter course. They may, however, transfer to ABSTUDY if financially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beneficial to do so.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7.3.5.11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transferring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from Sickness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Allowance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Special Benefit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arrangement for students who transfer to ABSTUDY from Sickness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(SA) or Special Benefit (SpB) is that these payments will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continue up until the day before the course commences, regardless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duration of the course. In these cases, ABSTUDY should be paid from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course start date.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Under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Social Security Act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, eligible FaCS recipients may continue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receive SA/SpB for study in courses of less than twelve months’ duration.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These customers may also choose to remain on their FaCS benefit rather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than transfer to ABSTUDY if they are undertaking an ‘approved activity’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by studying in a shorter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7.3.5.12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FaCS 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stopped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prematurely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There will be occasions when a student has not been paid FaCS benefits up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the commencement of their course or for the first three weeks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course, contrary to the understood arrangements. Any shortfall should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checked quickly and either the FaCS benefit or ABSTUDY paid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period concerned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subject to the student being otherwise qualified.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7.3.5.13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Backdating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a student is not actually getting a FaCS payment prior to study,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ABSTUDY can be backdated to the later 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day after the benefit or allowance ceased;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earliest date that ABSTUDY could be paid (for example, 1 January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 the date the student otherwise became eligible).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7-34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7.3.5 Period of Entitlement,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7.3.5.14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Department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Veterans’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Affairs (DVA)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pensions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The DVA provides different types of payments: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DVA Service Pensions - full income support Living Allowances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returned service personnel and/or their dependents, for example on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grounds of age or permanent and total incapacity.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A person cannot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get ABSTUDY Living Allowance while getting one of the different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types of service pensions.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DVA Disability Pensions - compensation-type payments for partial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disability or health impairment related to war service.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A DVA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Disability Pension does not stop a student from getting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ABSTUDY Living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Veterans’ Children Education Scheme (VCES) is a programme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that provides financial and other benefits to student children (up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age of 25) of veterans or members of the Armed Forces who meet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certain specific disability conditions such as qualifying for disability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pensions at the special rate (T&amp;PI). Students who choose to take up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VCES benefits become ineligible for assistance under ABSTUDY.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Particular care should be taken in assessing eligibility of students getting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DVA payments. Often: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applicant may not differentiate clearly enough in her/his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ABSTUDY claim between pension classifications;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applicant may incorrectly describe a Disability Pension as a Service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Pension.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Note: If there is any doubt about which disability pension a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receives, clarify the matter with a regional office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Department of Veterans’ Affairs.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7.3.5.15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Carer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may still receive ABSTUDY if they attract the Carer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7-35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7.3.6 Discontinuation of Full-Time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7.3.6.1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Discontinued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will be considered to have discontinued 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s/he informs Centrelink that s/he has ceased full-time study;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education institution informs Centrelink that s/he has ceased fulltime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s/he cancels enrolment or enrolment is cancelled by the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institution;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education institution advises that s/he has been absent from classes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without reason for a period in excess of two weeks.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See 4.6.3.6 for action if a student subsequently resumes after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absence of this nature, and the education institution accepts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period of absence.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7.3.6.2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Date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discontinuation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date of discontinuation is whichever is the earlier 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date on which the student ceases to study full-time,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date on which the student ceases to be enrolled.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7.3.6.3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Cessation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who ceases to study full-time: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on or after the last day of the course, as specified by the 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education institution, is entitled to Living Allowance until the date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indicated as the normal period of entitlement for that course;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on a day prior to the last day of the course, is entitled to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until the last day of the course on which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attended classes as a full-time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7.3.6.4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Early formal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release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who is formally released from school prior to the official end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school year, eg, Year 12 students, may be entitled to Living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until 31 December.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7-36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7.3.6 Discontinuation of Full-Time Study,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7.3.6.5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unable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recommence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study after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long vacation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continuing student who does not resume full-time study by the third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Friday of the term/semester in a full-year course (ie would otherwise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eligible for payment from 1 January) which, in the opinion of the delegate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was due to circumstances beyond her/his control, can be paid until the day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when s/he became aware of the circumstances (see 4.6.4.2).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7.3.6.6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Non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resumption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after term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break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who does not resume full-time study after a term or semester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vacation is entitled to Living Allowance only until the last day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course, which includes the final day of the previous term or semester.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7.3.6.7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 unable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to recommence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study after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vacation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who does not resume full-time study after a vacation due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circumstances which, in the opinion of the delegate was beyond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student’s control, is entitled to Living Allowance until the last day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course which includes the day the student became aware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circumstances (see 4.6.4.2).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7.3.6.8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Non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resumption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after extended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absence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who does not resume full-time study following a period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extended absence from class which, in the opinion of the delegate, was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due to circumstances beyond the student's control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(see 4.6.4.2),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entitled to Living Allowance to the last day of the course which includes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whichever is the earlier 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day on which the circumstances preventing attendance at class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ceased to apply;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day on which the student applies for or commences to receive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another form of Commonwealth Government assistance, eg sickness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benefit;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day which is eight weeks after the last day on which the student last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attended classes;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day on which the student ceased being enrolled in the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7-37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7.3.6 Discontinuation of Full-Time Study,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7.3.6.9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Resumption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study in same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who discontinues in the course and subsequently resumes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same course in the same year is entitled to Living Allowance from the date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commencement which includes the day on which s/he re-commenced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classes if the period from the date of discontinuation to the date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resumption is more than four weeks.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See 4.6.3.6 where the break in study is less than four weeks.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7.3.6.10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Discontinued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commence new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ABSTUDY can be paid for a period between a change in course if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starts the new course within 28 days (and within the same year).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7.3.6.11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Not accepted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into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who lodges a claim form signalling an intention to enrol in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approved tertiary course and, subsequently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enrols and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, is not accepted into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course, is entitled to Living Allowance until the date of notification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non-acceptance.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7.3.6.12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Not enrolled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into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who lodges a claim form signalling an intention to enrol in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approved tertiary course and, subsequently, does not enrol in the course,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not entitled to Living Allowance and any Living Allowance paid may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treated as an overpayment.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7.3.6.13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Not accepted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into course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returns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secondary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 student who lodges a claim form signalling an intention to enrol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an approved tertiary course is not accepted into the course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subsequently drops back to secondary study later than the third Friday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term, entitlement will continue without a break if studies are taken up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within two weeks of receiving notification of non-acceptance into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tertiary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7-38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7.3.6 Discontinuation of Full-Time Study,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7.3.6.14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Discontinued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boarding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Living Allowance has been paid in advance to a boarding school for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who has commenced in the term and under the institution’s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conditions of enrolment it will not be refunded, there will be no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overpayment of Living Allowance. (See Appendix 1 Standard Hostels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Agreement for students in Hostels.)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There is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 entitlement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the school for a student who does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commence.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7-39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7.3.7 Change of Circumstance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7.3.7.1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General rules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for change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circumstances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Eligibility for a fortnightly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 change of circumstance occurs which affects a student's 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a fortnightly allowance, the student is entitled to the allowance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date of notification.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Examples of these changes include: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ceases full-time study;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returns home to study;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commences study late.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Rate of fortnightly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 change of circumstance occurs which affects a student's rate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fortnightly allowance, the student is entitled to the new rate of fortnightly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from the date of the change.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Examples of these changes include where a student: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turns 16 or 18 years old;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eligible for the living away rate;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returns to live at home;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ceases to receive a pension.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Cs w:val="22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Cs w:val="22"/>
          <w:lang w:eastAsia="en-AU"/>
        </w:rPr>
        <w:t>Continued on the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7-40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8"/>
          <w:szCs w:val="28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7.3.7 Change of Circumstance, </w:t>
      </w:r>
      <w:r w:rsidRPr="0075047F">
        <w:rPr>
          <w:rFonts w:ascii="Arial-BoldMT" w:hAnsi="Arial-BoldMT" w:cs="Arial-BoldMT"/>
          <w:b/>
          <w:bCs/>
          <w:color w:val="000000"/>
          <w:sz w:val="28"/>
          <w:szCs w:val="28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7.3.7.2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Change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status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Different to Youth Allowance/Austudy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A student's eligibility for Living Allowance may cease/commence if s/he: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0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commences or ceases to receive a pension;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0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enters or is released from lawful custody.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 student commences or ceases to receive a pension,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entitlement will cease or commence with effect from the day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change in status (see 4.4.2.5 for the circumstances which apply to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eligible for the pensioner workload concession who cease to receive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pension).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When a person enters lawful custody, all ABSTUDY payments will cease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from commencement of custodial sentence.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Once in lawful custody, a person wishing to continue or to commence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course of study may apply for assistance under the Lawful Custody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in accordance with 7.5. The lodgement of the claim should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accordance with paragraph 7.5.3.2.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When a person is released from lawful custody and resumes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immediately s/he cannot be eligible for any ABSTUDY entitlements until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they notify Centrelink and provide the following: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a) Proof of release from lawful custody;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b) Proof of resumption of study in the form of enrolment documentation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(same as paragraph 2.1.3.1.2).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Any approval of payments are to be back-dated to the date of release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lawful custody and resumption of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7-41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7.3.7 Change of Circumstance,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7.3.7.3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 ceases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to live away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from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table below summarises Living Allowance entitlements where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approved for away from home entitlements leaves a boarding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arrangement during a term and returns home to study at a local school.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If Living Allowance has... then...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been paid for the full term to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boarding education institution and,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under the conditions of enrolment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the education institution, it will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not be refunded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there is no further entitlement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either School Term Allowance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remainder of the term.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either not been paid or is refunded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by a boarding education institution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will be entitled to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Term Allowance or continuation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Living Allowance at the standard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rate, for the period not charged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boarding institution, provided s/he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commences school at the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location in that term.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been paid at the away rate to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applicant or private board-provider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 to Living Allowance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away rate is to be reassessed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date of the change.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Also see 7.3.6.12 - Not accepted into course and returns to secondary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7.3.7.4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School requires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students to live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away from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for a part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the educational programme conducted by a secondary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requires students to live away from home for a part of a school term,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special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 xml:space="preserve">pro rata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arrangements for entitlements will apply.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7.3.7.5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Death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a student dies, Living Allowance entitlement will cease at the end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 period which includes the day on which the student died.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7-42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7.3.8 Payment of Living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7.3.8.1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Payable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payee may be: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Schooling students under 18 years eligible for the standard (at home)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rate: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parent/guardian;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requested by the parent/guardian on the form, the student;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Schooling students 18 years or older (except approved boarders):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Schooling students eligible for the away from home rate (or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independent rate) and boarding at a school or hostel: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boarding institution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Schooling students eligible for the away from home rate and boarding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a private arrangement: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the applicant who may be the parent/guardian or the student;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if requested by the applicant on the form, the board provider;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Schooling students approved for independent status: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Tertiary and postgraduate students: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Tertiary students may elect to have costs for residential college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hostel accommodation, meals and associated costs paid directly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agent (see 7.3.4.12).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7.3.8.2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Payable when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Living Allowance is payable: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fortnightly in arrears, including students in approved private or hostel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boarding arrangements;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by term in advance for students boarding at schools or, where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Agreement has been entered into, hostels;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lump sum in advance for overseas students as specified (see 4.5.2.6);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$500 advance payment subject to Youth Allowance Advanced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Rules.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copy of the standard Agreement for term in advance payments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hostels is shown at Appendix 1.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7-43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7.3.8 Payment of Living Allowance,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7.3.8.3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commences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Living Allowance may be paid, subject to eligibility provisions, on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basis of the student or applicant indicating that the student has enrolled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intends to enrol in an approved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Sufficient basis for payments to commence will be: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Schooling students, the lodgement of a claim form;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Tertiary students, an indication of enrolment on the claim form.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Although payments may commence prior to enrolment, there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ultimately no entitlement where the student does not enrol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commence in an approved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7.3.8.4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Payable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term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advance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Living Allowance for ABSTUDY Schooling students approved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away rate (or, in some circumstances, the independent rate, see 5.3.3.7,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5.3.3.10, 5.5) may be paid term in advance directly to a boarding school.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Hostels may also be paid term in advance where an Agreement has been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entered into. Where no Agreement is signed, payments will be made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fortnightly.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payment option is not available to persons providing private board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arrangements.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7.3.8.5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Responsibility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overpayments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Refer to 7.1.2 to identify the responsible payee where an overpayment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allowance has been made.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7.3.8.6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Taxation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ABSTUDY Living Allowance under 16 years of age is not assessable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income for taxation purposes.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ABSTUDY Living Allowance 16 years of age or older is assessable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income. The allowance is considered the student's income for taxation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purposes, whether paid to the student, parent/guardian or an agent. This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includes unused School Fees Allowance entitlement which has been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transferred to pay excess boarding fees. See 6.4.1.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Cs w:val="22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Cs w:val="22"/>
          <w:lang w:eastAsia="en-AU"/>
        </w:rPr>
        <w:t>Continued on the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7-44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lastRenderedPageBreak/>
        <w:t>7.3.9 Advanced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7.3.9.1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Advance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in receipt of a fortnightly ABSTUDY Living Allowance may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able to get an advance on their entitlement between $250 and $500. This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available once a year, usually after the students have been receiving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ABSTUDY for at least three months.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The amount which can be advanced is the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lowest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amount requested;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7% of fortnightly entitlement times 26 weeks (the calculation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based on the Living Allowance, Rent Assistance and Pharmaceutical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but excludes Remote Area Allowance);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$500.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7.3.9.2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Where no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advanced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payment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payable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 advance is payable if the amount requested or the 7% of 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works out to be less than the minimum amount payment of $250.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advance is not available: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secondary school boarding students;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student entitlement is insufficient for the advance to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repaid over a 26 week (six month) period (that is, where it would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cause financial hardship);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students have an outstanding Centrelink debt;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students are repaying a previous advance including an advance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 under another social security allowance or benefit;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students have had an advance within the previous 12 months,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including an advance payment under another social security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or benefit.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Advance payments to dependent students under 18 years cannot be paid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without the parent’s permission.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7-45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7.4 Masters and Doctorate Allowances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chapter outlines the details of the Masters and Doctorate Allowances.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chapter contains the following topics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7.4.1 Summary of Masters and Doctorate Allowances 7-46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7.4.2 Eligibility 7-48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7.4.3 Entitlement 7-49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7.4.4 Benefits 7-50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7-46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7.4.1 Summary of Masters and Doctorate Allowances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Summary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table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table below summarises the Masters and Doctorate Allowances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lastRenderedPageBreak/>
        <w:t>Feature of Allowance Details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Availability For students meeting the general ABSTUDY criteria who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undertaking Masters and Doctorate (PhD) degrees on a full-time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basis at an approved institution.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Purpose To assist Aboriginal and Torres Strait Islander students undertaking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Masters and Doctorate degrees on a full-time basis meet the cost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fees, living and a range of other expenses.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Eligibility conditions </w:t>
      </w: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meets the eligibility criteria for the Masters and Doctorate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Award;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studying the course on a full-time basis;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meets the relevant income tests.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Maximum rates apply Living Allowance Relocation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Thesis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See the Centrelink publication ‘A guide to Commonwealth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Government payments’.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Rates are aligned to the Australian Postgraduate Award 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standard stipend and allowance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An abatement rate applies which may reduce a student’s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entitlement to Living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Benefits May receive: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Living Allowance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or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Pensioner Education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Relocation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or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Fares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HECS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or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course fees paid (whichever is the lesser);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Thesis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Incidentals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Additional Incidentals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Away-from-base entitlements;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ABSTUDY Supplement Loan.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See the Centrelink publication ‘A guide to Commonwealth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Government payments’ 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18"/>
          <w:szCs w:val="18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18"/>
          <w:szCs w:val="18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7-47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7.4.1 Summary of Masters and Doctorate Allowances,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8"/>
          <w:szCs w:val="28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28"/>
          <w:szCs w:val="28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Other 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features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 entitlement to Rent Assistance;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 entitlement to relocation allowance, Thesis Allowance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compulsory course fees or HECS if the student does not qualify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Living Allowance (Basic Payment);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loss of entitlement occurs when the student ceases full-time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tertiary students may have the cost of residential college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hostel expenses met by ABSTUDY and receive a reduced rate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Living Allowance 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tertiary students are eligible to apply for an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Loan.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Comments </w:t>
      </w: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part-time postgraduate students may apply for a Part-time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Award;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undertaking other postgraduate degrees such as Masters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Qualifying or graduate diploma degrees on a full-time basis may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apply for a Tertiary Full-time Award.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Taxation Status Taxable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Indexation As per Australian Postgraduate Award scheme.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Current rates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See the Centrelink publication ‘A guide to Commonwealth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Government payments’ 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7-48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7.4.2 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7.4.2.1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Masters and Doctorate may be approved if the applicant is an Australian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Aboriginal or Torres Strait Islander student (see 3.1.1.2), and: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enrolled in an approved Masters degree or Doctorate (PhD)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course on a full-time basis;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not receiving or will not receive any other form of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assistance (see 3.1.4);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meets the relevant income tests.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7.4.2.2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Income, assets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and family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actual means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tests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1997 Budget measure introduced income testing and abatement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Masters and Doctorate with effect from 1 January 1998. Students must qualify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Living Allowance to be eligible for relocation allowance, Thesis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and payment of HECS or compulsory course fees.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Income, assets and family actual means tests are applied to student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during the period for which the student is eligible for ABSTUDY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Means tests also apply to: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parental income, assets and family actual means for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dependent students;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partner income and assets, if the student has a partner, for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independent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students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income of students and their parents/guardians or partners, where relevant,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must be below the allowable income limits after income and family actual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means tests (see 6.5.1.2) to receive the maximum rate of Living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may be entitled to a reduced rate of Living Allowance where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relevant income and family actual means tests are higher than the allowable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income limits but below the upper income limits according to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circumstances (see 6.5.2.1).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 to relocation allowance, Thesis Allowance and payment of HECS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 compulsory course costs is dependent on a student qualifying for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or PES. However, a student will be eligible for these allowances if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receiving Living Allowance at either the maximum rate or a reduced rate.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receiving PES must be studying a full-time workload.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7-49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7.4.3 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7.4.3.1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entitlements for Masters and Doctorate are based on the standard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stipend rates which apply to the Australian Postgraduate Award (APA)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scheme.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Part-time postgraduate students cannot receive Masters and Doctorate but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are entitled to apply for an ABSTUDY Part-time Award (see 3.2.1.4).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the purposes of the Masters and Doctorate Award, the following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courses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cannot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 approved under this Award: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Masters qualifying course;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Postgraduate Diploma, eg Diploma of Education;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Postgraduate Bachelor Degree, eg Bachelor of Letters.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in such courses may apply for benefits under a Tertiary Award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(see 3.2.1.3).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Full-time Masters and Doctorate students who prefer to retain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pension and receive PES must be studying a full-time workload to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eligible for the Masters and Doctorate Award supplementary benefits.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That means that if they are receiving PES because of a workload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concession (see 4.4.2.4) they are not eligible for relocation allowance,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Thesis Allowance or payment of compulsory course fees or HECS.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7-50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7.4.4 Benefits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7.4.4.1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Benefits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following forms of assistance are available to approved Masters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Doctorate students: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Living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Pensioner Education Supplement (if preferring to keep pension in lieu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Living Allowance);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Relocation Allowance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or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Fares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 of compulsory course fees or HECS liability;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Incidentals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Away-from-base entitlements;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Thesis Allowance; and/or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ABSTUDY Supplement.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7.4.4.2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Living Allowance rate paid under the ABSTUDY Masters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Doctorate Award is based on the standard stipend rate paid under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Australian Postgraduate Award scheme.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Refer to the Centrelink publication ‘A guide to Commonwealth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Government payments’ for the current rate of Living Allowance. The 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applicable to both course work and research studies.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ABSTUDY Masters and Doctorate is income, asset and family actual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means tested and taxable. Family actual means tests do not apply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independent students. An abatement rate may also be applied (see 6.5.1).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7-51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7.4.4 Benefits,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7.4.4.3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Relocation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A student who has to move to another town or city to take up a Masters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 Doctorate Award may be paid a relocation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Relocation allowance is to assist with: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removal costs (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See the Centrelink publication ‘A guide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Commonwealth Government payments’ for current rates.)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Fares Allowance for the student, the student’s partner and 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child(ren) to the study location (see 7.9.5.9).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eligible student must be receiving Living Allowance to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eligible for relocation allowance (see 7.4.2.2).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7.4.4.4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Removal costs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removal costs component of relocation allowance covers: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removals through a removalist company;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hire truck if the student chooses to undertake her/his own removal.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Removal costs can be paid either: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direct to the removal/hire truck company on receipt of their invoice;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 a reimbursement to the student on submission of original receipts.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must obtain three quotes before removal costs can be 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(see 7.10.3.2.3 to 7.10.3.2.5). The lowest quote will be paid. Where it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not possible to get three quotes, the delegated officer needs to be satisfied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costs are reasonable.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7.4.4.5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Relocation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excludes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Relocation allowance does not cover the costs of establishing the student’s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new home.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Note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: Students paid relocation allowance have moved their permanent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home and cannot receive Fares Allowance other than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participation in an Away-from-base activity, attendance at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graduation ceremony and relocation travel (see 7.9.5.5, 7.9.5.7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7.9.5.9).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7.4.4.6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Proof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enrolment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Relocation allowance cannot be paid without proof of full-time enrolment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an approved Masters/Doctorate course (see 2.1.4.1.2).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7-52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7.4.4 Benefits,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7.4.4.7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Thesis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ABSTUDY Masters and Doctorate Award students may receive a Thesis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to assist with costs associated with the presentation of a thesis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 other similar course requirement.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See the Centrelink publication ‘A Guide to Commonwealth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Government Payments’ 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payment must be claimed within two years of the expiry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Award. The claim must be substantiated by original accounts or receipts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payment if reimbursement is sought.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lastRenderedPageBreak/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must be receiving Living Allowance to be eligible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Thesis Allowance (see 7.4.2.2).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7.4.4.8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Compulsory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course fees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HECS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ABSTUDY Masters and Doctorate Award students may apply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assistance to pay compulsory course fees or HECS liability incurred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approved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Where either course fees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or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HECS are payable, ABSTUDY will pay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lesser of the two amounts. To receive this benefit, a student must make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written request attaching: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original compulsory course fee account, or receipts showing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HECS Assessment Notice.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HECS requests should be lodged before the census date and in 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for the advance payment discount to be received.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must be receiving Living Allowance to be eligible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 of compulsory course fees or HECS (see 7.4.4.2).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7-53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7.4.4 Benefits,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7.4.4.9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course fees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HECS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both course fees and HECS, payment will be made direct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institution.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 student has incorrectly nominated to defer their HECS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instead of choosing the Up Front payment option, or has lodged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HECS payment option form late, and the institution is unable to accept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payment, the student must then obtain a statement of their HECS liability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from the education institution before payment can be made on their behalf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the ATO. In such cases, the early repayment discount would need to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deducted from the notified amount.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Under no circumstances, is payment to be made direct to 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7.4.4.10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Responsibility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overpayments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Refer to 7.1.2 to identify the responsible payee where an overpayment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any of these allowances has been made.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7-54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7.5 Lawful Custody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chapter outlines the details of the Lawful Custody Allowance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ABSTUDY students who are incarcerated in correctional institutions.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Released prisoners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are subject to normal ABSTUDY rules and must fill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an ABSTUDY claim to receive ABSTUDY Living Allowance,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Supplementary Benefits and the ABSTUDY Financial Supplement Loan.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chapter contains the following topics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7.5.1 Summary of Lawful Custody Allowance 7-55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7.5.2 Eligibility and Entitlement to Lawful Custody Allowance 7-56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7.5.3 Payment of Lawful Custody Allowance 7-57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7-55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7.5.1 Summary of Lawful Custody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Summary table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table below summarises the Lawful Custody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Feature of Allowance Details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Availability To students who are eligible for the Students in Lawful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Custody Award.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Purpose To assist in meeting expenses associated with study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approved course, such as general purpose education institution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fees, textbooks, equipment, stationery and daily travel costs.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Eligibility conditions </w:t>
      </w: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Meets relevant Award criteria;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is not income tested.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 Reimbursement of actual cost of essential course expenses.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Other entitlement features Entitlement is established by commencement of study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approved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 features Payment is to be made following lodgement of a claim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supported by evidence of expenditure.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Taxation status Non taxable.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Indexation status Not applicable.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7-56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7.5.2 Eligibility and Entitlement to Lawful Custody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7.5.2.1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is eligible for the Lawful Custody Allowance if s/he meets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criteria for the Students in Lawful Custody Award.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 student in lawful custody has permission to attend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Away-from-base course component, s/he may be eligible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Away-from-base entitlements of Fares Allowance and residential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expenses (see 7.9.5.5 and 7.10.3).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7.5.2.2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Purpose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purpose of the Lawful Custody Allowance is to assist in meeting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essential course costs associated with study, such as general purpose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education institution fees, textbooks, equipment and stationery. It may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also be used to meet the daily travel costs of the individual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7.5.2.3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Essential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Essential course costs are those costs which all students in a course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obliged to incur in order to undertake their course (see 7.7.4.7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examples of costs considered to be essential course costs).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There is no upper limit to this allowance however,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claims must include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only costs which are essential to undertake the course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. Benefits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in lawful custody are not income tested.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 1: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Prior approval must be sought from Centrelink for art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photographic materials and other items where the annual cost per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will exceed $422.20 per year of course, or if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undertaking two part-time courses which exceed $844.40.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 2: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the purposes of this allowance only, daily travel expenses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(where the student has permission to travel between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correctional institution and the education institution) may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included as essential course costs.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 3: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Extra education costs incurred because of the student's legal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status may also be met, eg the cost of additional photocopying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incurred because the student cannot borrow library books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restricted access where reading chapters of these books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essential.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7-57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7.5.3 Payment of Lawful Custody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7.5.3.1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 of Lawful Custody Allowance is not to be made direct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unless such an arrangement has been approved by the correctional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institution.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Payments may be made: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the correctional institution for reimbursement to the student;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the correctional institution as reimbursement for purchases made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behalf of the student;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the education institution or supplier of textbooks or materials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services provided to 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Benefits for students in lawful custody are not income tested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7.5.3.2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Lodgement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claim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 is to be made following lodgement of a claim supported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evidence of expenditure. An itemised claim of essential course costs must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 verified in writing by the Head of School/Faculty or equivalent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representative of the course provider as being an essential requirement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 students undertaking the course. Evidence of expenditure such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receipts must be provided.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Claims for reimbursement of daily travel costs must be verified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correctional institution.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Claims must be submitted before 1 April in the year following the year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7.5.3.3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Continuing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students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lawful custody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(See 7.3.7.2)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Lawful Custody Allowance, a continuing student is one who was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studying an approved course before imprisonment, continues the same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study in gaol, and then continues the same course when released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prison. In this circumstance the student need only fill in a Change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Circumstance Form on release, to begin receiving normal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entitlements if all other ABSTUDY criterion is met. Deductions, however,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should be made for any benefit, besides course costs, already paid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while in custody that semester.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7-58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7.5.3 Payment of Lawful Custody Allowance,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7.5.3.4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Responsibility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overpayments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Refer to 7.1.2 to identify the responsible payee where an overpayment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allowance has been made.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7-59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7.6 Pensioner Education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chapter contains details about the Pensioner Education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(PES). Students getting FaCS or DVA income support payments because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they are disabled, sole parents or carers cannot get ABSTUDY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while in receipt of these income support payments but can get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the ABSTUDY PES while studying.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ABSTUDY PES recipients are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eligible for the FaCS Education Entry Payment,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however, they may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eligible for ABSTUDY Incidentals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Note: ABSTUDY PES students continuing study from 1999 will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maintained at the 1999 rate of PES until the completion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course given the same personal, financial and academic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circumstances apply. (See 7.3.4.3 for definition of ‘current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course of study’) If a continuing student went onto the 2000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rate s/he cannot then go back to the 1999 rate should a change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in her/his circumstances make the 1999 rate more attractive.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chapter contains the following topics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7.6.1 Summary of Pensioner Education Supplement 7-60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7.6.2 Introduction to Pensioner Education Supplement 7-62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7.6.3 Eligibility and Entitlement for Pensioner Education Supplement 7-63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7-60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7.6.1 Summary of Pensioner Education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Summary table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table below summarises the Pensioner Education Supplement.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Feature of Allowance Details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Availability Schooling B Awards, Tertiary Awards, and Masters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Doctorate Awards.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Purpose To supplement the pension and assist with ongoing expenses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associated with study as an inducement for pensioners to take up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full-time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Eligibility conditions Eligibility requirements for relevant award, and is a pensioner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 For qualifying payment see Centrelink publication ‘A guide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Commonwealth Government payments’ 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PES Rates for new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from 2000 policy changes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who are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not maintained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1999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lastRenderedPageBreak/>
        <w:t>Ineligible for ABSTUDY PES from 1/1/2000 policy changes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Age pension or age service pension;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Bereavement allowance (previous widowed person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Defence widow(er) pension, war widow(er) pension or partner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service pension where the pensioner does not have any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dependent children;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Wife pension where the husband receives the age pension;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Partner service pension where the partner receives the 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service pension;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Mature age allowance;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Mature age partner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Eligible for ABSTUDY PES (1/1/2000 policy changes – 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Centrelink publication ‘A guide to Commonwealth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Government payments’ for current rate.)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Widow allowance, Widow B pension;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Disability support pension or invalidity service pension;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Special benefit if a sole parent;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Defence widow(er) pension, war widow(er) pension or partner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service pension if the pensioner has a dependent child;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Wife pension where the husband receives the disability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support pension or a disability wage supplement;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Partner service pension where the partner receives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invalidity service pension;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Parenting payment (single);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Carer service pension or carer payment.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7-61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7.6.1 Summary of Pensioner Education Supplement,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Payments period As for Living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Payment features </w:t>
      </w: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Initiated from assessment of claim form;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paid fortnightly;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paid to 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Taxation status Tax exempt.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Indexation status Not indexed.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7-62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7.6.2 Introduction to Pensioner Education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7.6.2.1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Qualification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qualifying for the following awards may receive the Pensioner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Education Supplement: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Schooling B Award;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Tertiary Award;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Masters and Doctorate Award.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7.6.2.2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Purpose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purpose of the Pensioner Education Supplement is to provide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to the pension to assist with ongoing expenses associated with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study and as an inducement for pensioners to take up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7.6.2.3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1/1/2000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Maintenance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policy intent is that students who had entered into arrangements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undertake a particular course of study in 1999 (or earlier) and who were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continuing in this course of study in 2002 would be maintained on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1999 rate of benefit for the duration of the course if this is beneficial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them. Continuing students (see 7.3.4.4) from 1999 in receipt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ABSTUDY Pensioner Education Supplement, who given their current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personal and partner circumstances would not receive as high a level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overall benefit this year as they would have received in 1999 given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same circumstances (see 6.7.3), will be maintained at the 1999 rate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Pensioner Education Supplement until the completion of their current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7.6.2.4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Current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of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ABSTUDY maintenance purposes a ‘current course of study’ includes: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regular undergraduate courses;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articulated courses, such as those under Competency Based Training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 series of courses can be linked to count towards a higher level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qualification;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courses in the same field of study undertaken at different institutions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at a different campus;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natural progression, such as: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a Bachelor of Laws and Letters followed by a Graduate Diploma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Legal Studies;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an access or bridging course undertaken as a prerequisite entry to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tertiary qualification;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a Bachelor degree that is a prerequisite for a Graduate degree;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an Honours year or Masters Qualifying year followed by a Masters.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7-63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7.6.3 Eligibility and Entitlement for Pensioner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7.6.3.1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is eligible for PES if s/he: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meets the criteria for a Schooling B, Tertiary or Masters and Doctorate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Award;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receiving a PES qualifying income support payment.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not subject to income testing (the student will usually have met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FaCS or DVA means test to get the qualifying pension or allowance);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subject to other ABSTUDY requirements for general and specific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eligibility (see 3.1.1 and 3.2.1);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subject to academic requirements (see 4.1 to 4.4).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7.6.3.2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PES rate of entitlement is determined by the study load and the type of PES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qualifying income support payment received. For the purposes of PES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entitlement (not Living Allowance) is available to customers receiving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following income support payments: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Carer Payment or Carer Service Pension;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Disability Support Pension;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Invalidity Service Pension or Invalidity Income Support Supplement;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Parenting payment (single);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Parenting Payment (partnered) saved cases only;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Special Benefit – and is a sole parent;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Widow B pension or Widow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Wife Pension – if the partner gets Disability Support Pension;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Partner Service Pension – if the partner gets Invalidity Service Pension;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Defence Widow’s Pension – if the widow has a dependent child;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War Widow’s Pension – if the widow has a dependent child;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Rehabilitation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7-64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7.6.3 Eligibility and Entitlement for Pensioner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Education Supplement,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7.6.3.2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(con’t)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Some part-time students may be eligible for PES (i.e., eligible for a workload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concession) if studying at least 25 percent but less than a full-time workload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 receiving one of the following income support payments: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Carer Payment;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Disability Support Pension;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Parenting Payment (Single);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Invalidity Service Pension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or have a dependent child under 16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receiving: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$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Special Benefit – and is a sole parent;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$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Widow B Pension;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$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Widow Allowance;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Defence Widow or War Widow Pension.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7.6.3.3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Wife’s pension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recipients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 the result of FaCS changes from 1 July 1995, there may be some cases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 former Wife Pension beneficiary, having been transferred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Parenting/Partner Allowance, will not be moved back to the Wife’s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Pension, regardless of the grandfathering provision. In these cases PES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should continue to be paid where the person received PES from 1996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2002 onwards, on the basis of receiving the Wife’s Pension and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student’s circumstances have not changed other than for the transfer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PgA. (For full text and explanation refer ABSTUDY Policy Manual 2001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7.6.3.3).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7.6.3.4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Is PES taxable?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PES is a tax exempt payment. Students can, however, continue to elect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have tax deducted from their primary Centrelink payment.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Issued January 2003 ABSTUDY 2003 Page 7-65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7.6.3 Eligibility and Entitlement for Pensioner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Education Supplement,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7.6.3.5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Type of pension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the purposes of PES a person must be: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(i) receiving a disability support pension, a carer payment or a pension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PP (single) under Social Security Law;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(ii) receiving an invalidity service pension or a carer service pension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under the Veterans’ Entitlements Act;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person has a dependent child aged less that 16 years and: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(i) is receiving a Widow B pension under Social Security Law;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(ii) is a sole parent and is receiving a special benefit under Social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Security Law 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(iii) is receiving a widow allowance under Social Security Law;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(iv) is receiving a war widow(er)s pension under part II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Veterans’ Entitlements Act;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(v) is receiving a defence widow(er)s pension under part IV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Veterans’ Entitlements Act.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7-66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7.6.3 Eligibility and Entitlement for Pensioner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Education Supplement,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7.6.3.6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Rates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pensioner student studying full-time may be entitled to receive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Pensioner Education Supplement, including the concession which permits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part-time study to be treated as full-time study for ABSTUDY purposes.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workload concession changed from 1 March 2000;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See Centrelink publication ‘A guide to Commonwealth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payments’ 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Students receiving a DVA Invalidity Support or Invalidity Service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Pension or a FaCS Disability Support Pension (Wife’s Pension) will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exempt from this legislation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7.6.3.7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Period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period of entitlement for Pensioner Education Supplement is the same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 for Living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7.6.3.8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Change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pension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a pensioner student transfers from one type of pension/payment to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pension/payment in the other Group, the pensioner will become entitled,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cease to be entitled to PES, as the case may be, from the day the student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entitled to the new type of pension.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7-67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7.6.3 Eligibility and Entitlement for Pensioner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lastRenderedPageBreak/>
        <w:t xml:space="preserve">Education Supplement,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7.6.3.9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Workload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Concession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From 1 January 2000 until March 2000, students undertaking at least 25%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the normal full-time workload (at all times) were regarded as full-time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and a Pensioner Education Supplement paid if they were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receiving one of the following Department of Veterans’ Affairs (DVA)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Family and Community Services (FaCS) pensions or allowance: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(i) a disability support pension, a carer payment or a pension PP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(single) under the Social Security Act;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(ii) an invalidity service pension or a carer service pension under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Veterans’ entitlements Act;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person has a dependent child aged less that 16 years and: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(i) is receiving a Widow B pension under the Social Security Act;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(ii) is a sole parent and is receiving a special benefit under the Social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Security Act;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(iii) is receiving a widow allowance under the Social Security Act;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(iv) is receiving a war widow(er)s pension under part II of the Veterans’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entitlements Act;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(v) is receiving a defence widow(er)s pension under part IV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Veterans’ Entitlements Act.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Rates of payment and eligibility criteria were aligned with the Pensioner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Education Supplement available under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Social Security Act 1991.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NOTE: From March 2000 the workload concession changed: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See the Centrelink publication ‘ A guide to Commonwealth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Government payments’ 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Students receiving a DVA Invalidity Support or Invalidity Service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Pension or a FaCS Disability Support Pension (Wife’s Pension) will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exempt from this legislation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7-68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7.6.3 Eligibility and Entitlement for Pensioner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Education Supplement,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7.6.3.10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Pensioner Education Supplement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paid fortnightly in arrears;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paid to the applicant.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7.6.3.11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Lodgement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Application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ABSTUDY PES is aligned with PES payable under Social Security law.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ABSTUDY PES Application must be lodged within 28 days from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commencement of a short course and by 31 March for full year 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 31 July for second semester courses or payment will only be made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from the date of lodgement of the PES claim.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7.6.3.12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Responsibility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overpayments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Refer to 7.1.2 to identify the responsible payee where an overpayment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allowance has been made.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7.6.3.13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Indexation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Pensioner Education Supplement is not indexed.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7-69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7.7 Incidentals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chapter contains details about Incidentals Allowance and Additional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Incidentals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chapter contains the following topic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Topics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7.7.1 Summary of Incidentals and Additional Incidentals Allowance 7-70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7.7.2 Introduction to Incidentals Allowance 7-72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7.7.3 Eligibility for Incidentals Allowance 7-73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7.7.4 Entitlement to Incidentals Allowance 7-74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7.7.5 Payment of Incidentals Allowance 7-78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7-70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7.7.1 Summary of Incidentals and Additional Incidentals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Summary table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table below summarises the Incidentals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Feature of Allowance Details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Availability Tertiary, Part-time, Schooling B, Masters and Doctorate Awards.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Schooling Award students must be 18 years or older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1 January in the year of study to be eligible.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Purpose To assist in meeting expenses associated with study in the 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course, such as general purpose education institution fees, textbooks,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equipment and stationery.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 xml:space="preserve">Eligibility conditions </w:t>
      </w:r>
      <w:r w:rsidRPr="0075047F">
        <w:rPr>
          <w:rFonts w:ascii="SymbolMT" w:hAnsi="SymbolMT" w:cs="SymbolMT"/>
          <w:color w:val="000000"/>
          <w:szCs w:val="22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Meets relevant Award criteria,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SymbolMT" w:hAnsi="SymbolMT" w:cs="SymbolMT"/>
          <w:color w:val="000000"/>
          <w:szCs w:val="22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allowance is not income-tested.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Entitlement Initial entitlement: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SymbolMT" w:hAnsi="SymbolMT" w:cs="SymbolMT"/>
          <w:color w:val="000000"/>
          <w:szCs w:val="22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Period of enrolment - &lt;12 weeks; 12 - 16 weeks; 17 - 23 weeks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(1 semester); 24 weeks to 1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Additional Incidentals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SymbolMT" w:hAnsi="SymbolMT" w:cs="SymbolMT"/>
          <w:color w:val="000000"/>
          <w:szCs w:val="22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Essential course costs exceed the prescribed amount,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SymbolMT" w:hAnsi="SymbolMT" w:cs="SymbolMT"/>
          <w:color w:val="000000"/>
          <w:szCs w:val="22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itemised claim verified in writing by the Head of School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Faculty;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SymbolMT" w:hAnsi="SymbolMT" w:cs="SymbolMT"/>
          <w:color w:val="000000"/>
          <w:szCs w:val="22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not available to students on the Part-time Award.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Rate of IA for each year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study per Award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See the Centrelink publication ‘A guide to Commonwealth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Government payments’ 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 xml:space="preserve">Other entitlement features </w:t>
      </w:r>
      <w:r w:rsidRPr="0075047F">
        <w:rPr>
          <w:rFonts w:ascii="SymbolMT" w:hAnsi="SymbolMT" w:cs="SymbolMT"/>
          <w:color w:val="000000"/>
          <w:szCs w:val="22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entitlement to initial IA established by commencement of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in the course;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SymbolMT" w:hAnsi="SymbolMT" w:cs="SymbolMT"/>
          <w:color w:val="000000"/>
          <w:szCs w:val="22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Additional IA may be claimed by full-time students if essential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course costs exceed the prescribed amount;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Cs w:val="22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There is a maximum to the amount of Additional IA which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can be claimed in a year. Refer to the Centrelink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publication ‘A guide to Commonwealth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payments’ for current limit </w:t>
      </w: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(not CPI’d).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 xml:space="preserve">Payment features </w:t>
      </w:r>
      <w:r w:rsidRPr="0075047F">
        <w:rPr>
          <w:rFonts w:ascii="SymbolMT" w:hAnsi="SymbolMT" w:cs="SymbolMT"/>
          <w:color w:val="000000"/>
          <w:szCs w:val="22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initial IA initiated from assessment of claim form;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SymbolMT" w:hAnsi="SymbolMT" w:cs="SymbolMT"/>
          <w:color w:val="000000"/>
          <w:szCs w:val="22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paid in lump sum up to four weeks in advance of study;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SymbolMT" w:hAnsi="SymbolMT" w:cs="SymbolMT"/>
          <w:color w:val="000000"/>
          <w:szCs w:val="22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paid to the student,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SymbolMT" w:hAnsi="SymbolMT" w:cs="SymbolMT"/>
          <w:color w:val="000000"/>
          <w:szCs w:val="22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Additional IA initiated by claim from student verified in writing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by Head of School or Faculty.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7-71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7.7.1 Summary of Incidentals and Additional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Incidentals Allowance,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Taxation status Non taxable.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Indexation status Initial IA and the Prescribed Amounts for Additional Incidental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Allowances are indexed to CPI and adjusted annually.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7-72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7.7.2 Introduction to Incidentals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7.7.2.1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Qualification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on the following awards may qualify for Incidentals Allowance: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Schooling B Award;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Tertiary Award;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Part-time Award;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Masters and Doctorate Award.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Schooling Award students must be 18 years or older at 1 January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year of study to be eligible.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7.7.2.2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Purpose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purpose of Incidentals Allowance is to assist students to meet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expenses associated with study in the approved course, such as general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purpose education institution fees, textbooks, equipment and stationery.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7-73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7.7.3 Eligibility for Incidentals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7.7.3.1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Eligibility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is eligible for Incidentals Allowance if s/he meets the 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criteria for Tertiary, Part-time, Schooling B and Masters and Doctorate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Awards. Where a student holds more than one Award, Incidentals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is payable for each Award (see 3.2.1.8.1).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Schooling Award students must be 18 years or older at 1 January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year of study to be eligible.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7.7.3.2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Eligible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each year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is eligible for Incidentals Allowance each year that s/he studies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approved course. The allowance may be paid in full where a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repeats a year/stage of a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Note: Students in the New Apprenticeship Access Programme 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are not eligible for Incidentals Allowance (see 4.1.3).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See the Centrelink publication ‘ A guide to Commonwealth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payments’ 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SymbolMT" w:hAnsi="SymbolMT" w:cs="Symbol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lastRenderedPageBreak/>
        <w:t>!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a student enrolled in one course changes to another course before 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completion, her/his entitlement is the same as if the change of course had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not occurred.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This means that the student is not entitled to more than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the maximum semester or annual rates specified above.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7.7.3.3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Example 1 -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short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Gail was paid $202.00 Incidentals Allowance for a 20 week course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TAFE in the first semester. On completion of the course, Gail enrolled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into another 20 week course about six weeks later. Gail would also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entitled to receive the Incidentals Allowance of $202.00 for the second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7.7.3.4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Example 2 -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dropped out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then enrolled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new course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same length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Clive enrolled in and commenced a 16 week course and received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Incidentals Allowance of $101.50. He found the course unsuitable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after three weeks’ study transferred to another course of the same length.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Clive has already been paid Incidentals Allowance covering the period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the second course, therefore he is not entitled to receive a second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of Incidentals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7-74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7.7.4 Entitlement to Incidentals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7.7.4.1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factors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Initial Incidentals Allowance rate of entitlement is determined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period of enrolment in the course during the year of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entitlement is paid to students on the initial approval of the award.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7.7.4.2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established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 to Incidentals Allowance is established by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commencing the approved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Early discontinuation does not affect the rate of entitlement (if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commenced study in the course, no overpayment is raised for Incidentals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Allowance). However, if a student does not commence study in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approved course, any Incidentals Allowance paid is recoverable.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Also see 7.7.3.2 on the previous page.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7-75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8"/>
          <w:szCs w:val="28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7.7.4 Entitlement to Incidentals Allowance, </w:t>
      </w:r>
      <w:r w:rsidRPr="0075047F">
        <w:rPr>
          <w:rFonts w:ascii="ArialMT" w:hAnsi="ArialMT" w:cs="ArialMT"/>
          <w:color w:val="000000"/>
          <w:sz w:val="28"/>
          <w:szCs w:val="28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7.7.4.3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Additional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is entitled to Additional Incidentals Allowance 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s/he is approved for a Tertiary Award or a Masters and Doctorate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Award;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course costs which are essential for all students in the course, eg,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administration fees, textbooks and equipment, exceed the prescribed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amount;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lodges an itemised claim of those essential course costs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which has been verified in writing by the Head of School/Faculty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being an essential requirement for all students undertaking the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(see 7.7.4.11 for claim requirements).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 1: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Part-time students and secondary students are not eligible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Additional Incidentals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 2: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Tuition or course fees charged by an education institution are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included. This includes the flying time and associated fees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charged by institutions offering pilot (aviation) courses.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7.7.4.4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Amount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additional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amount of Additional Incidentals Allowance entitlement is the amount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by which the verified essential course costs exceed the prescribed amount.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See the Centrelink publication ‘ A guide to Commonwealth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payments’ 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7.7.4.5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Example only 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A student studying for the full year who has essential course costs of $860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will receive $410.70 Incidentals Allowance and $49.30 Additional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Incidentals Allowance. The student is responsible for paying the 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$400.00.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Total Expenditure $860.00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Less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Prescribed Amount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ie, Initial IA $410.70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+ Student Contribution $400.00 = $810.70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Additional IA Entitlement = $ 49.30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Note: example only see the Centrelink publication ‘ A guide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Commonwealth Government payments’ 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7-76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8"/>
          <w:szCs w:val="28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7.7.4 Entitlement to Incidentals Allowance, </w:t>
      </w:r>
      <w:r w:rsidRPr="0075047F">
        <w:rPr>
          <w:rFonts w:ascii="ArialMT" w:hAnsi="ArialMT" w:cs="ArialMT"/>
          <w:color w:val="000000"/>
          <w:sz w:val="28"/>
          <w:szCs w:val="28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7.7.4.6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Essential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Essential course costs are those costs which all students in a course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obliged to incur in order to undertake their course. Such costs may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include: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education institution fees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comprising union, sports, library,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administration, amenities, laboratory fees or levies or the like charged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by an approved education institution,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but do not include tuition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course fees charged by an education institution;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and/or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textbooks and equipment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covers books, published articles,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stationery and other equipment items,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but does not include items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which would be expected to be provided by the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institution or items such as musical instruments, sewing machines,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lastRenderedPageBreak/>
        <w:t>typewriters or computers.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Flying time and associated fees charged by institutions offering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pilot (aviation) courses are viewed as tuition or course fees.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7.7.4.7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Essential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costs amount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the purposes of this Chapter, the prescribed amount for Additional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Incidentals is the amount of expenditure on essential course costs required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before an Additional Incidentals Allowance entitlement is established.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amount includes the level of initial Incidentals Allowance plus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contribution to costs.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7.7.4.8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Prescribed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amounts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prescribed amounts for determining additional entitlement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listed in the Centrelink publication ‘A guide to Commonwealth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Government payments’ 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7-77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8"/>
          <w:szCs w:val="28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7.7.4 Entitlement to Incidentals Allowance, </w:t>
      </w:r>
      <w:r w:rsidRPr="0075047F">
        <w:rPr>
          <w:rFonts w:ascii="ArialMT" w:hAnsi="ArialMT" w:cs="ArialMT"/>
          <w:color w:val="000000"/>
          <w:sz w:val="28"/>
          <w:szCs w:val="28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7.7.4.9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Claims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essential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qualify for Additional Incidentals Allowance, a student must submit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claim detailing the cost of each item of essential course expenditure.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claim must account for the full level of the prescribed amount, including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initial Incidentals Allowance amount and student contribution,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may include necessary items which have not yet been purchased, although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evidence of expenditure, such as receipts, is required to cover the bulk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expenditure.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Receipts should clearly show: Business name, each item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purchased, date and amount of each item purchased.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7.7.4.10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Certification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claim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claim must contain certification by the Head of School/Faculty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education institution that the items listed are essential for all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studying the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7.7.4.11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Not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tested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Incidentals Allowance and Additional Incidentals Allowance are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income-tested.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7-78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7.7.5 Payment of Incidentals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7.7.5.1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Incidentals allowance is paid in one instalment at the time the award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approved. The allowance can be paid up to four weeks before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commences her/his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Additional Incidentals Allowance may be paid following approval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completed claim from a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Incidentals allowance and Additional Incidentals Allowance are paid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directly to the student. No arrangement to pay an account at the student's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education institution or to a bookshop will be entered into.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7.7.5.2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Responsibility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overpayments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Refer to 7.1.2 to identify the responsible payee where an overpayment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allowance has been made.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7-79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7.8 School Fees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chapter contains details about the School Fees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Purpose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purpose of the School Fees Allowance is to assist students and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parent(s)/guardian(s) to meet the costs of school fees levied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approved education institution.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chapter contains the following topics.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7.8.1 Summary of School Fees Allowance 7-80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7.8.2 Eligibility for School Fees Allowance 7-82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7.8.3 Entitlement to School Fees Allowance 7-85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7.8.4 Definition of School Fees 7-87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7.8.5 Payment of School Fees Allowance 7-88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7.8.6 Transfer of School Fees Allowance to pay Boarding Costs 7-90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7.8.7 Change of School 7-91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7-80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7.8.1 Summary of School Fees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Summary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table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table below summarises the School Fees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Feature of Allowance Details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Availability Schooling A and Schooling B Awards.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Purpose To assist in meeting the costs of school fees levied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approved education institution for 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Eligibility conditions Meets the relevant award criteria and is either: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Group 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under 16 years of age and living at home or does not meet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criteria for the away, independent or pensioner rates;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the applicant or the applicant's partner qualifies for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prescribed form of Commonwealth Government assistance;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the student would, but for age, qualify for independent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status as an orphan, a student whose parent(s) cannot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exercise parental responsibilities, or as a homeless student;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the student is in State care and living with foster parents,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the applicant or the applicant’s partner is receiving a CDEP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wage as a participant of the project, not as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administrator;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the applicant or the applicant’s partner has a current Health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Care Card/Low Income Card;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Group 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meets the criteria for the away rate;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would meet a criterion for the away rate but for the presence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a local non-government school which the student attends;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qualifies for independent status as a homeless student,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orphan or a student whose parent(s) cannot exercise parental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responsibilities.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7-81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24"/>
          <w:szCs w:val="24"/>
          <w:lang w:eastAsia="en-AU"/>
        </w:rPr>
        <w:t>7.8.1 Summary of School Fees Allowance</w:t>
      </w: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Level of entitlement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DIFFERENT TO YOUTH ALLOWANCE/AUSTUDY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Group 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students under 16 years of age on 30 June in the year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assistance;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students turning 16 years of age in the period 1 January 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30 June in the year of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Group 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See the Centrelink publication ‘ A guide to Commonwealth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Government payments’ for current rates for both Groups.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Other entitlement features Entitlement is through commencement of study in the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Institutional board students may qualify for excess boarding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costs to be met from unused School Fees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Payment features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Group 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Annual entitlement paid direct to the school or reimbursed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applicant on producing a school receipt of payment.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Group 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Paid to school annually or by the term on lodgement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claim or paid to person incurring expense on a claim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reimbursement.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Taxation status Not taxable if used as School Fees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Taxable as income of students 16 years and older if used to pay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excess boarding costs.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Indexation status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Group 1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Not indexed.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Group 2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Indexed to CPI and adjusted annually.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7-82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7.8.2 Eligibility for School Fees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7.8.2.1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is eligible for School Fees Allowance if s/he meets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Schooling Award criteria, and is either: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Group 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under 16 years of age and living at home or does not meet the criteria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for the away rate;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the parent/guardian is eligible under 7.8.2.2 below;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Group 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meets the criteria for the away rate;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satisfies the income test requirements, see 7.8.5.3;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would meet a criterion for the away rate but for the presence of a local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non-government school which s/he attends;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qualifies for independent status as a homeless, an orphan or a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whose parent(s) cannot exercise parental responsibilities. (Also 5.4.1,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7.9.3.1).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It is expected that for students 16 years of age or over and living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home, school fees will be met from Living Allowance entitlement.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7.8.2.2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Approval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Group 1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Fees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Group 1 School Fees Allowance may be approved if the student meets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award eligibility criteria, is of dependent status and satisfies one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following criteria: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applicant or partner of the applicant qualifies for one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prescribed forms of Commonwealth Government assistance listed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below;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would, except for reasons of age (being under the minimum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 leaving age - see 5.5.1.2), qualify for independent status as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orphan, a student whose parent(s) cannot exercise parental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responsibilities or as a homeless student;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is in State care, under minimum school leaving age (see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5.4.1.) and living with foster parents;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applicant or partner of the applicant is receiving a CDEP 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wage (except where it is paid to administer a CDEP project)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ATSIC;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applicant or partner of the applicant is holding a current Health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Care Card/Low Income Card.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These criteria are described on the next page.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7-83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7.8.2 Eligibility for School Fees Allowance,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7.8.2.3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Commonwealth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Prescribed forms of Commonwealth Government assistance, referred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above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FaCS income support benefit, eg, new start allowance, sickness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special benefit;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a pension under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Social Security Law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, eg, sole parent pension,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disability support pension, age pension, bereavement allowance, carer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pension;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a pension under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 xml:space="preserve">Veterans Entitlement Act;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eg, age service pension,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pension, war widow(ers) pension.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applicant, or applicant’s partner, does not need to actually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receive one of the forms of Commonwealth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assistance listed above (but must hold a current Health Care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Card/Low Income Health Care Card) - eligibility for Group 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 Fees Allowance is on the basis of qualifying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7.8.2.4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without parents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may be approved for this allowance if they are under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minimum school leaving age (see 5.5.1.3) but who, because of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circumstances, would be expected to meet the other ABSTUDY criteria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homeless student, an orphan or a student whose parents cannot exercise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parental responsibilities (see 5.3.3.7, 5.3.3.10 and 5.5).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7.8.2.5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Students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State care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may be approved for Group 1 School Fees Allowance if they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under the minimum school leaving age (see 5.4.1.) but who have been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placed in substitute care through a State or Territory welfare authority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through legal process. In such cases, the foster parent’s circumstances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not taken into account.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7.8.2.6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CDEP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recipients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be eligible, a parent/guardian must be receiving the CDEP wage as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participant of the CDEP project (or for training purposes), not as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administrator of the project.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7-84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7.8.2 Eligibility for School Fees Allowance,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7.8.2.7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Health Care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Card/Low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Income Card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When one or both of the student’s parent(s)/guardian(s) has a current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Health Care Card/Low Income Health Care Card, Group 1 School Fees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may be approved. This does not apply where a parent/guardian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has a Health Care Card/Low Income Health Care Card because the Carer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is received.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7-85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7.8.3 Entitlement to School Fees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7.8.3.1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factors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 to School Fees Allowance is determined by: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status of the student;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age of the student;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whether or not the student commences study;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(for Group 1 School Fees Allowance) the income test described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7.8.2.2 is met.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7.8.3.2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Rates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The table below lists where different rates of entitlement apply for eligible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Different to Youth Allowance/Austudy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Students who... are entitled to...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live at home, or are not eligible for the away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rate;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parent/guardian is eligible under 7.8.2.2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below;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turn 16 years of age from 1 January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30 June in the year of assistance;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See the Centrelink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publication ‘A guide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Commonwealth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Government payments’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live at home, or are not eligible for the away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rate;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parent/guardian is eligible under 7.8.2.2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below;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are under 16 years of age at 30 June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year of assistance;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See the Centrelink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publication ‘ A guide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Commonwealth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Government payments’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an approved Group 2 student as defined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7.8.2.1 of this chapter.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See the Centrelink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publication ‘A guide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Commonwealth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Government payments’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7-86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7.8.3 Entitlement to School Fees Allowance, 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7.8.3.3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Indexation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level of School Fees Allowance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not indexed for Group 1 students;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indexed annually to the CPI for Group 2 students.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7.8.3.4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Excess fees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charged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 student attends a school which charges fees in excess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maximum amounts prescribed in this chapter, the applicant is responsible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meeting the additional costs. In signing the ABSTUDY claim form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applicant accepts this responsibility.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7.8.3.5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School Fees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Allowance paid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directly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 Fees Allowance will be paid directly to the school wherever possible.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full amount will be paid and the school will be expected to expend any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excess school fees on Indigenous education.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7.8.3.6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School Fees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Allowance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paid directly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to the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cases where the school fees allowance is not paid directly to the school,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applicants will only be reimbursed for the amount of school fees actually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paid, up to the maximum amount payable. Both the applicant and the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will be advised of payments.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7-87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7.8.4 Definition of School Fees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7.8.4.1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Definition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school fees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 fees are those charged by a school for all students enrolled in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particular programme.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the purposes of this section, school fees include: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fees associated with school subjects, including charges for consumable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materials and charges for sporting activities where sport is taken as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 subject and a subject fee is levied;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general purpose fees for services and amenities;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tuition fees;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fees for items such as school magazines, locker hire, book hire,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examinations.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7.8.4.2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School costs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payable as fees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 fees do not include: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charges for the issue of stationery, or the use or purchase of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clothing including sports clothing or special clothing, eg aprons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Home Economics or Manual Arts;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charges to cover incidental expenses incurred by a student during term,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eg, purchases from school shop;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charges for laundry/purchase of linen;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levies on behalf of a Parents’ and Citizens’ Association or similar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organisation;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contributions (whether or not compulsory and/or refundable) to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building funds;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charges for insurance cover for school-related activities.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7-88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7.8.5 Payment of School Fees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7.8.5.1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commences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 to School Fees Allowance is established when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commences study during the school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7.8.5.2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 fees allowance is payable as follows: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Group 1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 fees allowance is paid directly to the school or reimbursed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applicant on presenting a receipt from the school which shows the fee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amount paid.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Group 2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 fees allowance may be paid to: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school, on lodgement of a claim for school fees from the school;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person incurring the expenses, on submission of a claim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reimbursement with a school receipt attached from the parent or 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person incurring costs.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 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Group 2 students includes students eligible for the away rate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Living Allowance and, in some circumstances, those students who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fall under the independent rate for Group 2 School Fees (see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7.8.2.1) who are attending government schools.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7.8.5.3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School fees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payable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Group 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 fees allowances for Group 2 students are payable as follows: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students attending a non-government school the entitlement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payable for each term;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students attending a government school the entitlement is payable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a lump sum at the beginning of the year;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See the Centrelink publication ‘A guide to Commonwealth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payments’ 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7-89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7.8.5 Payment of School Fees Allowance,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7.8.5.4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Responsibility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overpayments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Refer to 7.1.2 to identify the responsible payee where an overpayment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allowance has been made.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7-90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7.8.6 Transfer of School Fees Allowance to pay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Boarding Costs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7.8.6.1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Transfer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meet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outstanding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boarding fees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a student is eligible to receive the away rate of Living Allowance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boards at a hostel or boarding school where the level of boarding fees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charged by the boarding institution is more than the Living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 for the full year, then the remaining School Fees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may be used to meet outstanding board fees.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lastRenderedPageBreak/>
        <w:t xml:space="preserve">Note 1: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These provisions do not apply to those students who failed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relevant income, assets and family actual means test(s).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 2: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These provisions do not apply to students in private boarding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arrangements.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7.8.6.2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to be exceeded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 transfer as described above occurs, the combined School Fees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and Living Allowance entitlement is not to be exceeded.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Any residual entitlement is not to be used for any other purpose, eg, to pay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prior overpayment deductions or be directed to 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7.8.6.3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Transfer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automatic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Transfer of unused School Fees Allowance to meet excess board costs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not automatic.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7.8.6.4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requirements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for transfer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delegate must be satisfied that the fees are reasonable before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approving the transfer of School Fees Allowance to pay excess board fees.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7.8.6.5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Disparity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fees levied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Fees levied for ABSTUDY students should be at the same level as those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set for non-ABSTUDY students at the school/hostel.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7-91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7.8.7 Change of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7.8.7.1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Change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school - no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further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School Fees Allowance has been paid for the term or the year and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subsequently changes school, no further payment will be made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period for which payment has already been made.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7.8.7.2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Change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school - further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School Fees Allowance has been paid for the term or year and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subsequently changes school, payments can be made to the new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the period that the previous school has refunded part or all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to Centrelink;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the student boards and attends a government school.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7-92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7.9 Fares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chapter contains details about Fares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chapter contains the following topics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7.9.1 Summary of Fares Allowance 7-93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7.9.2 Introduction to Fares Allowance 7-95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7.9.3 Eligibility for Fares Allowance 7-96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7.9.4 Entitlement to Fares Allowance 7-101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7.9.5 Types of Specified Travel 7-109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7.9.6 Approved Travellers 7-123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7.9.7 Payment of Fares Allowance 7-127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7-93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7.9.1 Summary of Fares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Summary table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table below summarises the Fares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Feature of Allowance Details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Availability Schooling B, Tertiary, Part-time, PES and Masters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Doctorate Awards, including for Away-from-base activities.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Purpose To cover the cost of specified travel for students to fully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participate in the approved course of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Eligibility conditions </w:t>
      </w: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Meets the relevant award criteria;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meets one of the conditions of approval to live away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home or to participate in an approved Away-from-base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activity.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 Entitlement matched to the actual cost of most appropriate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cost-effective form of transport.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Standard rate </w:t>
      </w: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standard rate is an amount equivalent to the cost of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economy class rail or bus fare;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travel by economy class rail or bus is impracticable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 unreasonable, the rate may be pegged to: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economy air fare or rail fare with sleeping berth;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Motor Vehicle Allowance rate;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cost of chartered transport;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other appropriate means of transport.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Provision of entitlement </w:t>
      </w: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 ticket authorised by Centrelink;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cost of travel reimbursed to person incurring expense;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transport chartered by Centrelink.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Other conditions </w:t>
      </w: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Interstate travel is not available to secondary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(including those undertaking enabling courses at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university) except where the conditions of 7.9.3.3 are met.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Independent and pensioner students who have travelled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interstate to undertake a tertiary course will be considered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residents of their study location for any further studies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undertaken after completing the initial tertiary qualification,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thus relinquishing fares entitlement.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7-94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18"/>
          <w:szCs w:val="18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7.9.1 Summary of Fares Allowance </w:t>
      </w:r>
      <w:r w:rsidRPr="0075047F">
        <w:rPr>
          <w:rFonts w:ascii="Arial-BoldMT" w:hAnsi="Arial-BoldMT" w:cs="Arial-BoldMT"/>
          <w:b/>
          <w:bCs/>
          <w:color w:val="000000"/>
          <w:sz w:val="18"/>
          <w:szCs w:val="18"/>
          <w:lang w:eastAsia="en-AU"/>
        </w:rPr>
        <w:t>(continued)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Interstate travel is not available for students undertaking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certificate and enabling courses (including those offered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universities) at interstate locations, except where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conditions of 7.9.3.4 are met.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such cases, the student may be approved to travel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most cost-effective interstate location.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 xml:space="preserve">Payment features </w:t>
      </w: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Payable on submission of claim from: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travel carrier or travel agent for Centrelink-authorised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Centrelink chartered travel;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student or person or education institution incurring cost.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Taxation status Non taxable income for 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Indexation status Not applicable.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*Note 1: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 costs to a school with available boarding places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student’s home state should be compared with commercial 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costs to the interstate school for which ABSTUDY fares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has been requested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*Note 2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: Students should not be forced to go interstate, unless this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requested by the applicant, regardless of cost.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7-95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7.9.2 Introduction to Fares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Qualification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on the following awards may qualify for Fares Allowance: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Schooling A Award;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Schooling B Award;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Tertiary Award;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Part-time Award;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Testing and Assessment Award;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Masters and Doctorate Award.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Purpose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purpose of Fares Allowance is to cover the cost of specified travel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enable students to participate fully in the approved course of study while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maintaining contact with the home community where appropriate.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Fares allowance will normally be for travel between the student's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permanent home and the location of the approved education institution.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Fares allowance will also be available to the extent that there is a need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to travel to participate in Away-from-base activities.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7-96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7.9.3 Eligibility for Fares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is eligible for Fares Allowance 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s/he meets one of the eligibility conditions to live away from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permanent home (see 1.2.1.70 for definition of permanent home)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s/he travels for the approved purpose;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s/he travels to participate in an approved Away-from-base activity.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circumstances that travel can be approved for each purpose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described in 7.9.5. Specified travel does not include daily travel between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term address and the education institution.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Also see 7.9.6 Approved Travellers (other than students).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Ineligibility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further travel: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students who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have completed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tertiary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interstate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Independent and pensioner students who have travelled to, and resided,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interstate to undertake a tertiary course through on-campus studies, will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considered residents of that study location for any further studies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undertaken after completing the initial tertiary qualification, thereby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relinquishing fares entitlement. This does not include students who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travelled interstate solely to participate in Away-from-base activities.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Intrastate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interstate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travel: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Schooling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Schooling students who are eligible for boarding entitlements may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approved for Fares Allowance to attend an education institution located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their home State or Territory.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Fares allowance for schooling students who choose to study interstate will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not be approved, except where: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live near a State/Territory border and will attend a school at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nearby interstate location;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interstate travel is more cost effective than intrastate;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there are no available boarding places at a boarding school in the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State/Territory.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7.9.3.4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Intrastate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interstate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travel: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Tertiary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Interstate travel generally will not be approved for: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field trips and placements (see 7.10.4.4.6, 7.10.4.5.6);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undertaking certificate or enabling courses, including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attending residential schools (see next block).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7-97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7.9.3 Eligibility for Fares Allowance,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7.9.3.5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Interstate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travel: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restrictions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tertiary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undertaking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certificate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enabling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Tertiary students undertaking certificate and enabling courses will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normally be approved for Fares Allowance to interstate locations.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Interstate travel may be approved only where: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it is more cost-effective to travel interstate than to an intrastate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location;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course in a particular field is not available in the student’s home State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or Territory;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institution has applied to DEST and has been granted an exemption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from this rule.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such cases, the student may be approved to travel to the nearest most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cost-effective interstate location.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decision whether or not a course is available in a particular State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Territory is made by DEST. It is the responsibility of institutions,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students, to apply for recognition that a course is not available in (some)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other States/Territories. Institutions wishing to apply for such recognition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must make a written request to the: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Group Manager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Indigenous Policy Development and Coordination Group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Loc: 161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DEST GPO Box 9880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CANBERRA ACT 2601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 by fax to 02 6240 7667, for consideration.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Fares Allowance does not refer to travel activities that are part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course of study. fares allowance is for the beginning and end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academic year to travel to and from the place of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7.9.3.6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Establishment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of 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to live away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from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Fares Allowance entitlement for a student living away from the permanent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home will normally be established by the applicant: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nominating on the claim form a permanent home address which varies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from the term address;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having sought and obtained approval for Fares Allowance;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meeting the eligibility criteria at 7.9.3.1.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7-98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7.9.3 Eligibility for Fares Allowance,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7.9.3.7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Evidence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residence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there is doubt whether or not the student was residing at the nominated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permanent home immediately prior to enrolment, independent evidence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residence should be sought, eg accounts, rental receipts, FaCS records.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Similarly, a student may be considered to have established permanent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residency at the study location where s/he has applied for and/or obtained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rental accommodation or purchased housing through the local State/ Territory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Housing Authority.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7.9.3.8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Forward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journey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commence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Approval for travel from the place nominated as the permanent home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course location will be given where the student can establish s/he will 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 has travelled to the term location to take up or resume study. It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expected that students will not normally need to travel more than one month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prior to commencement of the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Except where earlier travel can be justified, if a forward journey did not take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place at the outset of the course, it is assumed that the student left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permanent home and/or travelled to the place of study for reasons other than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study the approved course. Under these circumstances there has been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change of permanent home prior to the commencement of study and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is not eligible for ABSTUDY Fares Allowance. However, where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earlier travel to take up or resume study can be justified, eg to find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accommodation, this is permissible.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7.9.3.9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Return journey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at the end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study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Continuing students must travel prior to recommencement of following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studies. Students discontinuing or completing their course must travel within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three months of ceasing studies.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end-of-study journey may be taken at the time a school student returns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live at home from a board arrangement. Should such a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subsequently re-commence at the same or a different board establishment,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Fares Allowance for the forward journey would normally be available only if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journey coincided with the commencement of a new term.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the student does not return to the permanent home in line with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return journey requirements, it would normally be assumed that s/he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remained at the study location for reasons other than for study and,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these circumstances, has established her/his permanent home at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study location and thereby forfeited remaining Fares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7-99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7.9.3 Eligibility for Fares Allowance,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7.9.3.10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Example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Joanna was studying in Sydney until 10 December last year. At the end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the course Joanna was offered a job at the local shopping centre up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20 January. No employment was available in her home town.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20 January Joanna rang Centrelink to arrange her flight, to her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town. Her next year studies commence on 1 March Joanna is entitled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the return journey if it is taken prior to recommencement of studies.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7.9.3.11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Special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circumstances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special circumstances apply such that the student should not be regarded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 having changed her/his permanent home, Fares Allowance for the return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journey home may be approved. Examples of such circumstances would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 rigid leasing or rental arrangements and illness or other circumstances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beyond the student's control.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7.9.3.12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Travel to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from another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location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who is eligible for Fares Allowance may travel from, or return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to, a location other than her/his permanent home. It would, however,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expected that such travel would only be required to join the family which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had temporarily moved. Costs should not exceed the level of Fares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entitlement for approved travel.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7.9.3.13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Change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permanent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dependent student's permanent home may change if her/his family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moves residence. In such a circumstance the student's entitlement to Fares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will be re-assessed on the basis of the new permanent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location.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independent student’s permanent home may only change where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has a partner who remains at the permanent home and has moved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his/her permanent home while the student is away at the study location.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7.9.3 Eligibility for Fares Allowance,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7.9.3.14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Changed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circumstances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Changed circumstances (eg, transferring from a Diploma course at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interstate institution to a Certificate course in the same institution) may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result in the student becoming ineligible for Fares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7.9.3.15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Travel overseas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is not eligible for Fares Allowance to a location outside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Australia.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7.9.3.16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Unused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who does not use all her/his travel entitlements in one year may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not accumulate unused entitlements.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7-101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7.9.4 Entitlement to Fares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7.9.4.1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Fares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for 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Fares allowance entitlement will be assessed at the rate of the mode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 which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most practicable and cost effective mode of transport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journey;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reasonable in the circumstances.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rate of Fares Allowance will be determined by the provisions of this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section regardless of the actual mode of travel used by 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determining Fares Allowance entitlements, travel is to be assessed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 from the location used as the normal travel terminal, eg a train station,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bus stop or air field, servicing the permanent home community or the place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board.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Additional costs for taking an indirect route or for breaking the journey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not included in Fares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 student for travel by air is required to land at Sydney airport,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additional ‘noise tax’ will be added on to the cost of the ticket. This cost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payable as part of the student’s Fares Allowance entitlement.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7.9.4 Entitlement to Fares Allowance,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7.9.4.2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Alternative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travel routes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circumstances where it is not practicable or reasonable for the student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 by economy class rail or bus fare, entitlements may be set at the value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cost of rail fare with a sleeping berth;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cost of economy air fare;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rate of Motor Vehicle Allowance as determined by FaCS where 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by private vehicle is necessary;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actual cost of transport for any part of the journey which: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cannot be serviced by one of the forms of public transport indicated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above;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of reasonable cost in view of the distance and terrain.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may include travel by chartered transport such as taxi, hire car,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ferry, and helicopter.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7.9.4.3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Air/sleeping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berth 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rates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Fares Allowance entitlement may be assessed at the rate of economy air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 or rail fare with sleeping berth, whichever is most applicable, 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 rail or bus service exists for the journey;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total travelling time by surface public transport from the permanent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home to the approved education institution exceeds: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$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eight hours by bus, for a secondary school student travelling alone,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$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10 hours (including waiting time between connections), by bus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other secondary students;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$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18 hours (including waiting time between connections), by bus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tertiary students;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$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36 hours (including waiting time between connections), by train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tertiary students;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(or a dependent) is unable to make the journey by economy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class rail or bus due to illness or incapacity and this circumstance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supported by a medical certificate;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due to travel schedules: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$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overnight journey by surface transport is unavoidable,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$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school student would have to leave the departure point or arrive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destination unreasonably late at night or early in the morning, eg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between 9:00pm and 7:00am.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will not be entitled to Fares Allowance at the level covering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economy air travel or rail fare with sleeping berth simply because s/he cannot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secure a booking at the desired time.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lastRenderedPageBreak/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7-103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7.9.4 Entitlement to Fares Allowance,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7.9.4.4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Motor Vehicle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Fares allowance entitlement may be assessed at the rate of MVA in line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with the rates determined by FaCS in the following circumstances: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no regular public transport services exists for all or part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journey, i.e., neither surface nor air services;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the opinion of the delegate, it is unreasonable or impracticable, eg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due to infrequent services or poor connections, to travel by public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transport;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is unable, due to injury, disability or other circumstances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beyond her/his control, to travel by public transport;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 by private vehicle is cost-effective.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suitable public transport is available for part of the journey, Fares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entitlement will be the sum 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MVA entitlement from the permanent home to the travel junction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suitable public transport is available; plus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cost of public transport from the travel junction to the place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7.9.4.5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Motor vehicle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 MVA entitlement has been assessed, the rate will be determined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basis 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distance in kilometres by the shortest practicable route between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locations for which MVA is approved; multiplied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relevant MVA rate for the engine capacity of the vehicle. Current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MVA rates can be viewed at </w:t>
      </w:r>
      <w:r w:rsidRPr="0075047F">
        <w:rPr>
          <w:rFonts w:ascii="TimesNewRomanPSMT" w:hAnsi="TimesNewRomanPSMT" w:cs="TimesNewRomanPSMT"/>
          <w:color w:val="0100FF"/>
          <w:sz w:val="24"/>
          <w:szCs w:val="24"/>
          <w:lang w:eastAsia="en-AU"/>
        </w:rPr>
        <w:t xml:space="preserve">www.facs.gov.au/ssleg/ssact/ssas1298.htm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7.9.4.6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Not necessary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to travel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motor vehicle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 by motor vehicle for a journey or part of a journey for which it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not necessary to travel by motor vehicle will attract the standard rate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Fares Allowance entitlement, the cost of economy class rail or bus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(including concessional rate, if applicable).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7-104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7.9.4 Entitlement to Fares Allowance,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7.9.4.7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Travel in motor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vehicle with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companion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 student travels by private vehicle but is not entitled to MVA,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transports as passengers other ABSTUDY students with fares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entitlements, i.e. resulting in cost savings, the rate of fares assistance may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rate of economy class rail or bus fare (including concessional rate,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applicable); plus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additional one-third of this rate for each passenger transported.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7.9.4.8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Motor vehicle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MVA is payable for journeys involving ABSTUDY students,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relevant MVA rate is paid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plus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additional 0.63 of one cent per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kilometre.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journeys without ABSTUDY students (eg a return journey after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transporting ABSTUDY students) the relevant FaCS Motor Vehicle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is payable.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7.9.4.9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Travel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chartered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transport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Chartered transport is to be arranged by Centrelink, a boarding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establishment or an education institution and the cost of the charter met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from student entitlements in the following circumstances: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there is no public transport available;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the use of chartered transport for the students is cost-effective.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7-105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7.9.4 Entitlement to Fares Allowance,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7.9.4.10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Travel by hire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 by hire car should be approved only in exceptional circumstances.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it is approved, Fares Allowance entitlement is equivalent to the 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contracted hiring fee for the minimum period necessary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any distance levy charged by the hire company for the shortest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practicable route;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petrol costs.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Hire car contracts are to be entered into by the approved traveller and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by the Commonwealth.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7.9.4.11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Transport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terminal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transfers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Fares allowance for transport between an air, coach or train terminal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board or accommodation location, is to be assessed at the rate 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fee levied for all students, or a reasonable fee if levied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ABSTUDY students only, where a boarding establishment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accommodation provider provides transport facilities;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taxi fare where: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$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public transport is not available;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$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it is unsafe to use public transport considering the age of the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and/or the time of day at which the travel occurs;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lastRenderedPageBreak/>
        <w:t xml:space="preserve">$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is travelling to the place of study for the first occasion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 is unfamiliar with the public transport routes;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public transport bus and/or rail fare.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7.9.4.12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Off campus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residential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school 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an education institution conducting a residential school arranges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accommodation at an off-campus location, Fares Allowance may cover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cost of transport between the place of accommodation and the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institution provided that: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there is no suitable and convenient form of public transport;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education institution arranges the transport;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costs are reasonable.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7-106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7.9.4 Entitlement to Fares Allowance,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7.9.4.13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Excess baggage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the student has baggage in excess of that carried free of charge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whatever means of public transport is being used, the cost of excess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baggage will be regarded as part of the student's Fares Allowance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journey up to the following limits: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the baggage allowance is given in linear measure, one additional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piece of baggage within the linear limits;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the allowance is based on weight, excess baggage up to 18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kilograms.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7.9.4.14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Overnight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accommodation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Costs associated with overnight accommodation may be met if the purpose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the approved travel requires an approved traveller to stay one night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longer: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at an in-transit location, i.e. not the permanent home or the place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study, which is not the responsibility of the carrier;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at a location other than the normal place of residence.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travellers eligible for assistance with expenses are entitled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reasonable cost of meals and accommodation for the stopover, if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accommodation is arranged by the education institution, Centrelink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community;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accommodation allowance where accommodation is arranged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the accommodation provider provides reception services as part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all inclusive charge, this may also be met.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Approved travellers are students, parents/guardians, community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representatives and chartered transport drivers/pilots who are approved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provide transport for part or all of a journey.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does not apply to graduation travel, as meals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accommodation expenses are not payable. (see 7.9.5.7.6)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7.9.4.15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Travel service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provider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Qantas is currently the approved travel service provider for student 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7-107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7.9.4 Entitlement to Fares Allowance,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7.9.4.16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Qantas Group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Booking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discount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discounted rate is available on Qantas Economy fares (subject to seat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availability). To be eligible for the discounted rate, a minimum of 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people must be travelling to a common destination.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7.9.4.17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arrangements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It is expected that, unless the student is travelling by transport chartered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Centrelink, the student, parent/guardian, board provider or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institution will be responsible for booking student travel.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Fares assistance may be provided in the form 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travel ticket authorised by Centrelink through the authorised 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service provider or, where the authorised travel service provider cannot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make the booking, directly with the public transport carrier;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reimbursement of travel costs at the rate of entitlement assessed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accordance with those outlined in this topic;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chartered transport organised by Centrelink or the education institution.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fares assistance in the form of a travel ticket is required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student, sufficient advance time is required for the authorisation to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prepared.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7.9.4.18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Variations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authorised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Variations to booked travel are to be authorised by Centrelink first.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Arrangements can then be made by Centrelink, the student,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parent/guardian, board provider or education institution directly with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 carrier provided there is no additional cost to Centrelink.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7-108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7.9.4 Entitlement to Fares Allowance,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7.9.4.19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No show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penalty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travel is arranged, or a ticket authorised, for a student and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subsequently does not travel: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Tertiary student or independent Schooling student or pensioner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Schooling student will not have travel re-booked or paid for in advance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that journey: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travel will be reimbursed where the travel provider has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charged for the missed travel and the travel ticket is provided;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dependent Schooling student will be allowed one ‘no show’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duration of her/his course (usually the completion of secondary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schooling) without valid reason before the conditions outlined in dot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point one above apply.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the ‘no show’ was due to circumstances beyond the control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student, the penalty will not be applied.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Note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: The most cost-effective fare should be purchased in all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circumstances. Factors in deciding the fare could be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availability of concessional rates or refundable fares and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likelihood of no show travel.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7.9.4.20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Penalty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Any penalty charged by the travel providers as a result of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missing booked travel is to be recovered directly from the applicant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not from an entitlement directed to a boarding establishment. This penalty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should be applied for the first ‘no show’ occurrence and any subsequent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occurrences. For dependent Schooling students the ‘one no show’ policy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still applicable.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7-109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7.9.5 Types of Specified 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topic explains the different types of travel available for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 this topic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topic is divided into the following sections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Section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7.9.5.1 Travel at Commencement and End of Study Period 7-110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7.9.5.2 School Vacation Travel 7-111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7.9.5.3 Tertiary Travel - courses of more than one semester 7-112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7.9.5.4 Compassionate Travel 7-113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7.9.5.5 Away-from-base Activities Travel 7-115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7.9.5.6 Examination Travel 7-116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7.9.5.7 Graduation Travel 7-117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7.9.5.8 Supervisor Travel 7-119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7.9.5.9 Masters/Doctorate Relocation Travel 7-120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7.9.5.10 Orientation or Special Purpose Visit Travel 7-121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7.9.5.1 Travel at Commencement and End of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Purpose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enable a student to travel to and from the study location.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Available for all full-time students approved for Fares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One single journey at the commencement of study and one single journey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at the end of study between the permanent home and the study location.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end-of-study journey may be taken at the time the student discontinues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study in the course for the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7.9.5.2 School Vacation 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Purpose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To enable a school student to be reunited with her/his family during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vacations.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Available for all school students approved for Fares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One return journey between the permanent home and the place of study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coincide with each of the short vacations of the school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 approved for school vacations will be in addition to a student's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 to travel at the beginning and the end of a study 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provision is not available to independent students who have elected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have their dependent(s) join them at the student location and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has funded the dependent(s) travel.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7.9.5.2.4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Special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provision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Tasmania, which still adheres to the three term year, one return trip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also payable for the Easter break.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7-112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7.9.5.3 Tertiary Travel - courses of more than one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semester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Purpose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enable a tertiary or TAFE secondary student to be reunited with her/his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family.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Available for full-time tertiary and secondary TAFE students who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approved for Fares Allowance;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enrolled in a course of more than one semester.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However, this travel cannot be approved for students or their dependents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they have elected to receive Fares Allowance for dependent(s)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 to the study location.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One return journey between the permanent home and the place of study,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which may be taken at any time after the date on which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commences study and before the date on which the student ceases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7.9.5.4 Compassionate 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7.9.5.4.1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Purpose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enable a student to return home for compassionate reasons.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7.9.5.4.2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Available for a full-time student who is approved for Fares Allowance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in one of the circumstances described in 7.9.5.4.4 as compassionate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reasons.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 student has received Fares Allowance for a dependent to 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with them to the study location (see 7.9.6.1) those dependents are also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eligible for compassionate travel where it is necessary for them to return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home with the student (see 7.9.6.1.3).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7.9.5.4.3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Non 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compassionate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attending an Away-from-base activity are not eligible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compassionate travel but may use their return trip prior to the end date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activity.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Similarly, secondary boarding students who are suspended from school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not eligible for compassionate travel, but may use their end of term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 to return home.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7.9.5.4.4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One return journey between the place of study and the permanent home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each approved compassionate travel claim.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Circumstances justifying travel for compassionate reasons include: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critical illness, injury, death or funeral of an immediate family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member, i.e. parent/guardian, parent substitute, grandparent, sibling,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partner, child, or partner's parent or child;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illness of the student which requires the student to return home;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requirement for the student to participate in a community activity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the student comes from an Aboriginal or Torres Strait Islander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community which observes Aboriginal or Torres Strait Islander law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kinship obligations.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When assessing compassionate leave for the student to attend a funeral,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cultural factors regarding extended family and kinship obligations apply.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7-114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7.9.5.4 Compassionate Travel,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7.9.5.4.5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Number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approved trips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Different to Youth Allowance/Austudy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maximum of two return trips per student, per year of course may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approved.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7.9.5.4.6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Compassionate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compassionate travel is approved because of illness of the student,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 the student's illness is sufficiently serious that it would not be safe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her/him to travel alone (or at all), Fares Allowance may be approved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return travel costs of a companion to accompany the student or for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parent, or partner or other close family member to visit 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Note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: Where the student is suffering from a terminal illness, both parents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may be approved to travel to visit 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7.9.5.4.7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Approval for compassionate travel is to be made by the delegate who must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 satisfied that the request is valid and that the student's absence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study will be kept to a minimum reasonable time.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7.9.5.4.8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Evidence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necessary, travel may be approved on the condition that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documentary evidence will subsequently be provided to support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request. If evidence has been requested but not supplied, an overpayment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the cost of Fares Allowance may be raised.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Documentation to support compassionate travel requests may take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form of statements from doctors, hospitals or community authorities which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confirm the nature of the circumstances requiring the student's return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7-115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7.9.5.5 Away-from-base Activities 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7.9.5.5.1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Purpose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enable an applicant to participate in an approved Away-from-base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activity, such as a selection test or interview programme, residential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school, field trip or placement.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7.9.5.5.2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Available for an applicant who is approved to participate in an 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Away-from-base activity.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7.9.5.5.3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One return journey between the place of study and the 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destination(s) (see 7.10.4). For variations to authorised travel, 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7.9.4.18.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7.9.5.5.4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Limit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assistance 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Masters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Doctorate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Masters and Doctorate Award students undertaking an Away-from-base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activity have a limit for the total of fares and accommodation each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calendar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See the Centrelink publication ‘A guide to Commonwealth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payments’ for current limit.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7-116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7.9.5.6 Examination 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7.9.5.6.1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Purpose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enable a student to attend examinations for the approved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7.9.5.6.2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Available for a student who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full-time student approved for Fares Allowance and is required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take a supplementary or deferred examination;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required to travel to a location other than the normal place of residence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sit examinations.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7.9.5.6.3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One return journey between the permanent home and the examination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centre for each approved examination or set of examinations.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Full-time tertiary students would be expected to remain at the place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study until the end of their participation in the normal examination 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 would therefore only qualify for examination travel for unexpected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supplementary or deferred examinations.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7-117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7.9.5.7 Graduation 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7.9.5.7.1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Purpose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enable a student to attend her/his graduation ceremony.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7.9.5.7.2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Available for students who: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have completed a tertiary course equivalent to a course of at least two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years’ full-time duration or a postgraduate degree for which they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received ABSTUDY assistance;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were approved for Fares Allowance to undertake their course away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from their permanent home (that is, travel at commencement and end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the study period which was approved will be paid for graduation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travel, see 7.9.5.1);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were approved for travel to attend a residential school under the Awayfrom-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base element of IESIP Away-from-base.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7.9.5.7.3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One return journey within Australia to the place of study equivalent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approved travel rate paid at the commencement and end of the student’s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study period. That is travel paid to either on campus students or those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involved in a combination of distance education and face-to-face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teaching (mixed-mode).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Graduation travel is paid by Centrelink.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7.9.5.7.4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Eligibility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IESIP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Graduation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Travel through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Centrelink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travel to attend a graduation, students need to meet all 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criteria. Those students who from 1 January 2000 received assistance with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 (fares allowance) under the away-from-base element of IESIP must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also have been in receipt of one or more ABSTUDY allowances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Centrelink at the same time.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 to attend a graduation must only be from the latest recorded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permanent home address to their institution as recorded at the time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ABSTUDY assistance was paid. This entitlement is only for students who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undertook a course of study through a combination of distance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and residential schools (mixed-mode).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It is not available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students who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received ABSTUDY away-from-base assistance only for residential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schools, field trips or placements but did not receive fares allowance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 between their place of residence and the institution to undertake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course of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7-118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7.9.5.7 Graduation Travel,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7.9.5.7.5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Examples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Joan is attending Sydney University but her permanent home is in Dubbo.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She is eligible for the away-from home rate of ABSTUDY and two return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journeys to and from the University to her permanent home per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Joan’s travel is paid by Centrelink. After completing her Bachelor of Arts,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Joan is eligible for Graduation Travel at the travel rate paid at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commencement and end of her study period. Joan will apply to Centrelink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for this travel payment.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Bill lives in Darwin and is studying a Diploma by distance education.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part of his course he attends Curtin University in Perth for several periods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during the year (mixed-mode). His travel is paid for by the University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through block funding as part of the IESIP programme. After completing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his Diploma, Bill is eligible for Graduation Travel at the travel rate paid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from Darwin to Perth at the commencement and end of his study 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Bill will apply to Centrelink for this travel payment.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7.9.5.7.6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  <w:t>Accommodation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and Meals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Allowances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There are no meals and accommodation allowances payable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Graduation Travel.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7-119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7.9.5.8 Supervisor 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7.9.5.8.1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Purpose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enable the supervision of school students while in transit during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approved journey.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7.9.5.8.2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Available in relation to applicants approved for Fares Allowance where: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group of students travel;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travel is lengthy and involves at least one change of flight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change of travel terminal;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supervisor’s travel is approved by the delegate;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supervisor is a parent/guardian, community representative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representative of the receiving school or hostel, in accordance with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definition at 7.9.6.3.2.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7.9.5.8.3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Number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supervisors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number of supervisors will depend on the circumstances of the travel.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 a rule of thumb, a ratio of supervisor to six students should be used.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7.9.5.8.4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One return journey between the supervisor’s home and the student’s place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study or other designated location for a parent or community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representative for each approved occasion.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Entitlements for overnight accommodation, if applicable, are set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down in 7.9.4.14.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7-120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7.9.5.9 Masters/Doctorate Relocation 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7.9.5.9.1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Purpose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enable Masters/Doctorate students and their partner and dependents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 to their new home at the place of study (see 7.4.4.3).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7.9.5.9.2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Available to students on Masters/Doctorate Award.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7.9.5.9.3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economy or student concession airfare to the study location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student, partner and dependents. If travelling by surface transport,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airfare equivalent, or actual costs, whichever is the less.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7-121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7.9.5.10 Orientation or Special Purpose Visit 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7.9.5.10.1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Purpose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Orientation or Special Purpose Visit Travel is for students who live away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from home and have been approved for ABSTUDY fares allowance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their home to the education institution. One return fare is provided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assist with travel associated with the entry, orientation or adjustment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secondary or tertiary student to a boarding/term location, so that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boarding/away from home placement may be effective.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7.9.5.10.2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Definition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Serious problems of adjustment are demonstrated by any or all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following: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prolonged homesickness;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poor attendance at classes;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behavioural problems which affect the student's academic performance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and/or are in serious breach of the school's or boarding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institution's standards of behaviour.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7.9.5.10.3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Eligibility 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Available in respect of a student approved for Fares Allowance where: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school requires prospective students to attend interviews or 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selection procedures prior to acceptance;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s/he is going away to board for the first time and is from a remote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Aboriginal community;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s/he is going away to board for the first time and other students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her/his home community have in the recent past suffered serious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problems of adjustment;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is intending to study in an approved tertiary course at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study location, has completed secondary studies in the previous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 will be undertaking tertiary studies of at least one year’s duration;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in a boarding placement is under threat of expulsion because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serious problems of adjustment or similar circumstances and a visit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expected to stabilise the situation.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7.9.5.10.4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Number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supervisors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see 7.9.5.8.3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7-122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7.9.5.10 Orientation or Special Purpose Visit Travel,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7.9.5.10.5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 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One return journey between the student's permanent home and the place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study for the student and/or her/his parent/guardian or home community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representative. For overnight accommodation of an approved traveller 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7.9.4.14.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7.9.5.10.6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staff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member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an education institution can demonstrate that it is cost-effective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its representatives to travel to a community or communities rather than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or parents to travel to the education institution,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institution representatives may be approved to travel to and from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nominated community or communities. Also see 7.9.6.3.2 and 7.9.6.3.3.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7-123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7.9.6 Approved Travellers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topic details when travel is available to people other than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 this topic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topic is divided into the following sections.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Section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7.9.6.1 Dependants’ Travel 7-124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7.9.6.2 Travelling Companion/Visitor for an ill Student or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with a Disability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7-125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7.9.6.3 Education Institution Representative Travel 7-126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7-124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7.9.6.1 Dependants’ 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7.9.6.1.1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who is approved for Fares Allowance for her/his own travel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eligible for Fares Allowance for a dependent partner and/or any 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children/students who travel to live at the place of study, where: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is eligible for parenting payment partnered; and/or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the student or student’s partner hold a Health Care Card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and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have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dependent child.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Independent students electing this option are not eligible for mid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return trip to their home location and back to school as they already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have received assistance to have their dependent(s) relocated to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with them.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7.9.6.1.2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Not approved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for mid-year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trip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undertaking courses of more than one semester, who receive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 entitlements for dependant to travel to the place of study, are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eligible for a mid-year reunion trip as they already have their dependent(s)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with them.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7.9.6.1.3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 entitlements for dependants are the same as those indicated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for the following types of specified travel: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 at the commencement and end of study;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compassionate travel.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rate of entitlement for dependants' travel is set down in the Summary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Fares Allowance under 7.9.4 Entitlement to Fares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Dependants would normally be expected to travel with the student but may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use Fares Allowance to travel separately, eg to return home within one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month before the student completes studies.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7-125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7.9.6.2 Travelling Companion/Visitor for an ill Student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a Student with a Disability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7.9.6.2.1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companion may be approved to travel with a sick student who needs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 home. Where the student is too ill to travel, a family member such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 a parent/guardian or partner or other close relative may be approved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return fare to visit the student. Where the student is suffering from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terminal illness, both parents may be approved to travel.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companion may also be approved to accompany a student with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disability travelling between home and school where the disability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sufficiently serious that it is not desirable for the student to travel alone.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7.9.6.2.2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 entitlements for the student and for a companion or visitor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indicated in 7.9.4.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7-126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7.9.6.3 Education Institution Representative 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7.9.6.3.1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an education institution can demonstrate that it is cost-effective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its representatives to travel to a community or communities rather than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or parents to travel to the education institution,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institution representatives may be approved to travel to and from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nominated community or communities for the purposes set out in 7.9.6.3.2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 7.9.6.3.3.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7.9.6.3.2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Orientation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Travel for the purpose of student orientation may be approved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representatives from a school or hostel only 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proposed travellers have direct contact with ABSTUDY students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boarding location;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there are at least six ABSTUDY students at the school or hostel who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come from the community/communities to be visited and there is likely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be a continued boarding connection between the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institution and the community.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See 7.9.5.10 Orientation or Special Purpose Visit Travel.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7.9.6.3.3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Away-frombase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 may also be approved for education institution representatives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conduct testing and assessment programmes or residential schools in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community (see 7.10.4.3.5 and 7.10.4.6.4).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7-127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7.9.7 Payment of Fares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7.9.7.1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Fares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is payable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Fares allowance is payable on submission of claims from: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travel carrier or travel agent for authorised or chartered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or person or education institution incurring expense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travel;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education institution or boarding establishment which arranged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7.9.7.2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Allowable claim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Claims for reimbursement of Fares Allowance must be lodged with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Centrelink before 1 April in the year after the relevant year of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Graduation and examination travel claims must be submitted within three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months of travelling.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Claims can only be considered after this time if circumstances beyond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control of the claimant prevented lodgement within the required period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claim was lodged as soon as practicable.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7.9.7.3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Advance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Fares allowance may be advanced to: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education institution or boarding establishment for arrangement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travel carrier providing chartered services where advance payment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condition of the charter.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7.9.7.4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Recovery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advance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Advance payments are to be recovered if not satisfactorily acquitted.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7.9.7.5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Responsibility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overpayments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Refer to 7.1.2 to identify the responsible payee where an overpayment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allowance has been made.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7-128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7.10 Away-from-base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chapter contains details about assistance which can be provided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to participate in Away-from-base activities.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chapter contains the following topics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7.10.1 Summary of Away-from-base Activities 7-129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7.10.2 Introduction to Away-from-base Activities 7-131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7.10.3 Away-from-base non mixed-mode Activities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7-133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7.10.4 Away-from-base Course Approvals for non mixedmode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7-144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7.10.5 Payment of Away-from-base Activities for non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mixed-mode 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7-164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7.10.6 Acquittal of Away-from-base Activities 7-166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7-129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7.10.1 Summary of Away-from-base Activities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Summary table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table below summarises the Away-from-base activities.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Features of Allowance Details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Availability Schooling B Award, Tertiary Award, Part-time Award,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Testing and Assessment Award, Masters and Doctorate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Award, Student in Lawful Custody Award.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Away-from-base activities </w:t>
      </w: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Testing and assessment programmes;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residential schools;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field trips for tertiary courses;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placements.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Approvals </w:t>
      </w: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 course activities require an Away-from-base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activity submission form to be lodged by the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institution;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separate approval requirements for mainstream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Indigenous special courses.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Entitlements </w:t>
      </w: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Fares Allowance, residential expenses or travel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Living Allowance except for students in lawful custody.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Limits to entitlements The following limits will apply to Away-from-base assistance: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up to six return trips;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up to 40 days residential costs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or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number of days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which applied to the approved course prior to 1998.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Secondary courses, including those offered by higher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education and VET institutions are not eligible to attract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Away-from-base funding for field trips. When in doubt refer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Determination 2002/1, Appendix 2.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Residential expenses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 allowance - purpose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cover costs associated with accommodation and meals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while away from the normal place of residence.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Features of residential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expenses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Assistance with residential expenses: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meets the actual cost of meals and accommodation if these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costs are reasonable;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paid only where education institution or 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organisation arrange accommodation;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the preferred form of entitlement - applies unless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impracticable or unreasonable in the circumstances.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7-130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7.10.1 Summary of Away-from-base Activities,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Features of Allowance Details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ABSTUDY meal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rates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meals are not included in residential expenses,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meal allowance may be provided at the rates listed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7.10.3.2.7.May also be paid to students attending a placement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travel allowance is approved.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Features of travel allowance </w:t>
      </w: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Provides a set allowance to cover cost of accommodation;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paid in circumstances where residential arrangements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impracticable or unreasonable;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rates aligned to FaCS Travel Allowance accommodation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component (students attending placements may also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entitled to ABSTUDY meal allowance).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Eligibility for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Paid if student suffers a loss of regular income;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Living Allowance paid for the duration of the activity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not subject to income-testing.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 features 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residential expenses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May be paid in advance, subject to acquittal;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residential expenses paid to education institution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organisation incurring expense;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 allowance (accommodation component) paid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Acquittal Required from institutions within four weeks of completion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activity.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Taxation status Residential expenses and travel allowance not taxable.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Indexation status Travel allowance reviewed periodically.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Issued January 2003 ABSTUDY 2003 Page 7-131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7.10.2 Introduction to Away-from-base Activities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Two Categories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There are two broad categories of ABSTUDY away-from-base: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1. Travel, accommodation and meals for special activities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such as field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trips or practical placements that are essential components of a student’s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course. In this category, the student attends the institution in the normal way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usually on a daily basis to attend lectures and tutorials. Travel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may be paid either by reimbursement or in advance by Centrelink and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may also receive meal and accommodation costs. For this type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assistance students apply to Centrelink. This category also includes testing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 assessment programmes and residential schools.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2. Travel, accommodation and meals for ‘mixed-mode’ courses.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this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category, ‘mixed-mode’ is a term used to describe courses delivered through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combination of distance education and face-to-face teaching for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who are based in their home communities and need time on campus. This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category is administered by DEST.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Programme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Coverage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DIFFERENT TO YOUTH ALLOWANCE/AUSTUDY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 a general rule, ABSTUDY will cover reasonable costs incurred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participate in Away-from-base activities necessary to meet the minimum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requirements for successful completion of the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There are limits to the extent of assistance which can be approved (see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7.10.4.1.1).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 1: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assistance available to Masters or Doctorate students, including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fares, is not to exceed $2,080 in a calendar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 2: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Aged pensioners who are part-time students are eligible for Awayfrom-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base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Associated fees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Fees associated with Away-from-base activities, eg, entry fee to a show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exhibition, conference registration fees, are not payable under ABSTUDY.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These are the responsibility of the student. ABSTUDY assistance is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available to attend conferences or for payment of conference registration fees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 similar costs.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7-132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7.10.2 Introduction to Away-from-base Activities,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0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20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7.10.2.4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Costs to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justified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a cost-incurring aspect of an Away-from-base activity is not justified,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eg, that the length of programme, destination of field trip or placement,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costs of an activity are not reasonable, then the Delegate can only approve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only those costs s/he considers justified or reasonable. The balance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cost is to be met by the education institution or by the students.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7.10.2.5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Overseas 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Assistance to travel overseas is not available.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7.10.2.6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Advanced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Advanced funding for Away-from-base activities, including testing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assessment programmes, will only be paid where Centrelink is satisfied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that the individuals listed to participate in the activity are eligible for that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funding. For this reason, applicants for advance funding must submit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application forms to Centrelink at least six weeks prior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commencement of the activity.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ABSTUDY may still be approved for persons who lodge their application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up to two weeks before the commencement of the activity but advance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funding will not be payable. The funding will be paid directly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individual who will then be responsible for arranging and paying for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own meals and accommodation.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7.10.2.7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Terms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Conditions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terms and conditions outlined on the Centrelink Away-from-base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submission, form part of the funding guidelines.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7.10.2.8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Applications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for non-mixed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mode 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Applicants for away-from-base funding for non ‘mixed-mode’ 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should provide all the information required for the assessment of the awayfrom-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base activity.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7-133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7.10.3 Away-from-base non mixed-mode Activities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Entitlements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topic describes persons entitled to assistance and the benefits payable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approved Away-from-base activities.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 this topic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topic is divided into the following sections.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Section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7.10.3.1 General Entitlements for non-mixed mode courses 7-134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7.10.3.2 Residential Expenses and Meal Allowance 7-136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7.10.3.3 Living Allowance 7-143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7-134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7.10.3.1 General Entitlements for non-mixed mode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7.10.3.1.1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Beneficiaries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Persons entitled to assistance for Away-from-base activities entitlements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approved to participate in an Away-from-base course activity;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education institution representatives where travel to students' home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community or communities can be demonstrated to be cost-effective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assessment testing or residential schools;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drivers or pilots of chartered transport companies where chartered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 is cost-effective for the purposes of transporting students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approved travel, eg coach hire for field trips.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ABSTUDY will not cover the costs of persons other than specified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above.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7.10.3.1.2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for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entitlements which may be available for students approved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participate in Away-from-base activities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Fares Allowance (see 7.9.5.5);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residential, i.e., meals and accommodation, expenses,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or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(see 7.10.3.2); and/or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a regular source of income is lost, Living Allowance (see 7.10.3.3).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 1: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assistance available to Masters or Doctorate students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limited in a calendar year for accommodation, meals and fares. (See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Centrelink publication ‘ A guide to Commonwealth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payments’ for current limit.)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 2: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 student in lawful custody has permission to attend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Away-from-base course components, s/he may be eligible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standard Away-from-base entitlements of Fares Allowance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residential expenses.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7-135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7.10.3.1 General Entitlements for non-mixed mode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courses,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7.10.3.1.3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for nonstudents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entitlements which may be available for education institution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representatives approved to travel to communities to conduct 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testing or residential schools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Fares Allowance; and/or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residential expenses, that is meals and accommodation.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See 7.9.4 and 7.10.3.2.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Drivers or pilots of chartered transport companies may have residential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costs paid where these costs are not included in the costs of the charter.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7.10.3.1.4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Period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period of entitlement for Away-from-base activities entitlements will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length of the approved Away-from-base activity; and/or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any period(s) of unavoidable overnight stopover(s) at an in-transit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location or an Away-from-base location due to transport timetables.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7-136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7.10.3.2 Residential Expenses and Meal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7.10.3.2.1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Purpose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purpose of residential expenses and travel allowance is to cover costs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associated with accommodation and meals while the student is away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normal place of residence for a short 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While residential expenses and travel allowance are fundamentally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same purpose, they are alternative benefits: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residential expenses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will meet the actual cost of meals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accommodation incurred and is normally paid to the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institution or service provider (see 7.10.3.2.2);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travel allowance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provides a set allowance to the student to cover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cost of accommodation and meals, irrespective of the actual cost.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7.10.3.2.2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Residential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expenses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an Away-from-base activity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component of an Indigenous special course;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arranged by the education institution for a group of students,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education institution is to arrange a residential programme, arrange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meals and accommodation, for the student participants. The 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that will be available in this circumstance is ‘residential expenses’. This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arrangement will predominantly be used for interview and selection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programmes, residential schools and field trips.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7-137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7.10.3.2 Residential Expenses and Meal Allowance,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7.10.3.2.3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Expenditure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requirements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Three written quotes must be obtained by the education institution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residential expenses which are more than $2,080 for a single activity.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following thresholds in deciding the method of procurement must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observed: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purchases less than $2,080 at least one verbal quote must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obtained and noted on the purchase request;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the cost of goods and services is between $2,080 and $50,000,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minimum of three written quotes must be obtained;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purchases exceed $50,000, a formal tender process must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used.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Approval of proposals to spend funds requires a formal delegation.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rests with officers who are authorised as a delegate of the Chief Executive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 in accordance with the FMM to approve proposals to spend public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monies.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7.10.3.2.4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Exceptions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the expenditure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requirements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it is impractical or inexpedient to either obtain the required number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quotations or meet the formal tender process, the approval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appropriate officer must be obtained. Grounds for exemption from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minimum standard of procurement may arise in one or more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following situations: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requirements are available on common use contract;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only one supplier exists (care must be taken when determining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specifications so as not to unduly limit the field of potential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suppliers/providers);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it can be demonstrated that one proposed supplier is clearly superior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 others in expertise, capacity and value for money basis to satisfy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departmental requirements;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goods or services are required urgently and normal quotation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tendering processes are impractical.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Insufficient time resulting from poor planning is not a justifiable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reason for exemption.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7-138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7.10.3.2 Residential Expenses and Meal Allowance,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7.10.3.2.5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Three quotes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not required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requirement for three quotes may be disregarded when: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the total residential expenses are less than than the maximum limit;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it is not possible to obtain three quotes;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delegated officer knows the costs are reasonable.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7.10.3.2.6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Rates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 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residential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expenses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Residential expenses will meet the reasonable cost of accommodation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meals necessarily incurred for the approved Away-from-base 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it is not possible for suitable residential arrangements to include all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 some meals, the ABSTUDY meal allowance may be provided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meals not covered (see 7.10.3.2.7).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who chooses not to avail her/himself of the residential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arrangements provided by the education institution (or an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institution representative who chooses not to avail her/himself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residential arrangements provided at the community) will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 entitled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 allowance. S/he will, however, be entitled to the ABSTUDY meal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for those meals not included in the residential arrangements.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7-139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7.10.3.2 Residential Expenses and Meal Allowance,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7.10.3.2.7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Rates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 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meal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rates of ABSTUDY meal allowance for meals which are not included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residential charges, or where travel allowance is paid and the awayfrom-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base activity is as follows for capital cities and high cost country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centres: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Meal Amount for capital cities Amount for centres 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 high cost country centres* than capital cities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high cost country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centres**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Breakfast $17.20 $15.30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Lunch $19.20 $17.55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Dinner $33.05 $30.25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*High cost country centres listed in 7.10.3.2.10.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**Centres other than capital cities and high cost country centres listed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7.10.3.2.10.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Note: The meal allowance is to be disbursed by the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institution except where travel allowance is paid to a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attending a placement or an education institution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representative approved to travel to communities to conduct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assessment testing or a residential school.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7.10.3.2.8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there are special reasons which make it impracticable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unreasonable for the education institution to arrange a residential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programme, travel allowance may be approved.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7-140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7.10.3.2 Residential Expenses and Meal Allowance,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7.10.3.2.9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Rate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 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following travel allowance entitlement rates are payable to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visiting that away-from-base location. This rate will be paid up to a period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21 days and thereafter 50% of this rate is payable.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Rates of Travelling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Accommodation Expenses Breakfast Lunch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Adelaide $100.00 $17.20 $19.20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Brisbane $105.00 $17.20 $19.20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Canberra $88.00 $17.20 $19.20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Darwin $105.00 $17.20 $19.20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Hobart $82.00 $17.20 $19.20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Melbourne $131.00 $17.20 $19.20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Perth $98.00 $17.20 $19.20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Sydney $126.00 $17.20 $19.20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High Cost Country Centres* $17.20 $19.20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Tier 2 Country Centres** $15.30 $17.55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Other Country Centres $64.00 $15.30 $17.55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*Note: High Cost Country Centres Accommodation Expenses as listed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7.10.3.2.10.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**Note: Tier 2 country Centres as listed at 7.10.3.2.10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Note 1: Travel allowance entitlement will not exceed a period of three months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in a calendar year on a continuous or cumulative basis.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Note 2: ABSTUDY meal allowance (see 7.10.3.2.7 above) is not payable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conjunction with the accommodation component of travel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unless the away-from-base activity is a placement.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Note 3: Meal allowance rates are not payable to students in conjunction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with any ABSTUDY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7-141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7.10.3.2 Residential Expenses and Meal Allowance,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7.10.3.2.10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High cost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location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approved for an away-from-base travel allowance entitlement at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high-cost location not shown below, may be approved for a higher rate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 allowance where the standard travel allowance rate is acquitted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excess expenses are proven by receipts, provided that Centrelink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convinced that the expense is representative of reasonable costs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location.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Rates of Travelling Allowance - High Cost and Tier 2 Centres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A. High Cost Country Centres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Accommodation Expenses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Alice Springs $77.00 Katherine (NT) $81.50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Ballarat (Vic) $80.00 Kununurra (WA) $108.00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Broken Hill (NSW) $83.50 Launceston (Tas) $89.00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Broome (WA) $143.50 Maria (SA) $80.00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Burnie (Tas) $81.00 Newcastle (NSW) $90.00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Cairns (Qld) $87.50 Newman (WA) $109.50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Christmas Island $100.00 Nhulunbuy (NT) $121.50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Cocos (Keeling) $112.50 Norfolk Island $120.00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Dampier (WA) $91.00 Paraburdoo (WA) $81.50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Derby (WA) $84.50 Pt Hedland (WA) $117.00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Devonport (Tas) $79.50 Roebourne (WA) $75.00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Exmouth (WA) $110.50 Thursday Island $130.00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Gold Coast (Qld) $101.50 Tom Price (WA) $84.00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Geelong (Vic) $75.00 Wagga Wagga (NSW) $77.00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Halls Creek (WA) $106.00 Weipa (Qld) $86.00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Horn Island $108.00 Wilpena (SA) $92.00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Jabiru (NT) $170.0 Wollongong (NSW) $105.50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Kalgoorlie (WA) $85.00 Wyndham (WA) $99.50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Karratha (WA) $139.00 Yulara (NT) $343.00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7-142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7.10.3.2 Residential Expenses and Meal Allowance,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7.10.3.2.10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High cost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location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(continued)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Rates of Travelling Allowance - High Cost and Tier 2 Centres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B. Tier 2 Country Centres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Accommodation Expenses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Albany (WA) $73.00 Gosford (NSW) $73.00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lastRenderedPageBreak/>
        <w:t>Bathurst (NSW) $71.00 Griffith (NSW) $77.00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Bendigo (Vic) $73.00 Leeton (NSW) $73.00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Bright (Vic) $71.00 Maitland (NSW) $77.00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Bunbury (WA) $71.00 Mt Magnet (WA) $73.00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Carnarvon (WA) $77.00 Northam $77.00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Castlemaine (Vic) $69.00 Orange (NSW) $77.00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Emerald (Qld) $71.00 Port Lincoln $73.00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Geraldton (WA) $69.00 Port Pirie $73.00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7-143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7.10.3.3 Living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7.10.3.3.1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approved to participate in an Away-from-base course activity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may be eligible to receive an ABSTUDY Living Allowance if they lose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their regular source of income as a result of attending the course activity,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providing the regular income is derived from: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form of Commonwealth Government assistance, eg, FaCS benefits;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employment that: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in an industry which is unrelated to the course of study,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has no study leave provisions which the student may access.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7.10.3.3.2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Evidence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required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statement from the student's employer or relevant Commonwealth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department is required to confirm the loss of income.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7.10.3.3.3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Period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Living Allowance, can be paid for the duration of the Away-frombase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 only and will be calculated according to: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student's age;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status of 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7.10.3.3.4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Income tests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the duration of Away-from-base activity Living Allowance will not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income-tested.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7-144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7.10.4 Away-from-base Course Approvals for non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mixed-mode 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topic explains the extent of Away-from-base assistance which can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approved for an institution’s activities and the different types of Awayfrom-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base activities, the submission and approval requirements for each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activity. The different submission and approval requirements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mainstream and Indigenous special courses are also explained.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 this topic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topic is divided into the following sections: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Section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7.10.4.1 Approved Activities for non mixed-mode courses 7-145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7.10.4.2 Mainstream Course Approvals 7-147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7.10.4.3 Testing And Assessment Programmes 7-150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7.10.4.4 Placements 7-154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7.10.4.5 Field Trips 7-156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7.10.4.6 Residential Schools 7-158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7.10.4.7 Residential Schools - Bulk Funding 7-160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7-145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7.10.4.1 Approved Activities for non mixed-mode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Limits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Away-frombase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activities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Limits apply to the number of return trips and to the number of days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residential costs or travel allowance which can be approved in a year for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to participate in Away-from-base activities associated with her/his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Total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year of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limits apply to any combination of residential schools, field trips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and/or placements during the year of 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Limit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number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return trips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can be approved for Fares Allowance to attend Away-from-base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activities up to six return trips per year of the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Limit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number of days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of residential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can be approved for residential costs (ie, accommodation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meals, see 7.10.3.2.6) or travel allowance (where applicable, 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7.10.3.2.8) up to 40 days per year of the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7.10.4.1.5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Calculating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residential costs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or 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number of days is to be calculated on the number of overnight stays,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that is, the total length of the activity for the student group. This should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calculated from the first overnight stay up to and including the last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overnight stay. Any weekend days for which accommodation costs were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paid (or are payable) should be included in the calculation of the total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number of overnight stays. Overnight stays due to unavoidable 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delays are to be considered travel costs and should not be included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upper limit of overnight stays for the Away-from-base activity (see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7.9.4.14).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7-146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7.10.4.1 Approved Activities for non mixed-mode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courses,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7.10.4.1.6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Example 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A student travels to participate in a two week residential school which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commences at 9 am on Monday 6 April and ends at 4 pm on Friday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17 April. The student travels to the institution on the evening of Sunday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5 April and travels home at the end of the last day’s activities.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The entitlement used by this student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one return trip;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12 days, from Sunday night 5 April to Thursday night 16 April.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7.10.4.1.7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Example 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A group of students has a field trip from Monday 14 September to Sunday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20 September. They meet at the institution at 10 am and, travelling by bus,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reach their destination at 2 pm on Monday afternoon. The students return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by bus to the institution on Sunday afternoon.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The entitlement used by these students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one return trip;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six days, from Monday night 14 September to Saturday night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19 September.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7.10.4.1.8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Consideration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of increase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Centrelink does not have the authorisation to approve higher levels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Away-from-base than those outlined in 7.10.4.1.3 and 7.10.4.1.4.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7-147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7.10.4.2 Mainstream Course Approvals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Mainstream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course activities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ABSTUDY students may receive assistance to attend testing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assessment programmes, residential schools, placements and field trips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part of a mainstream course. See definition of mainstream course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1.2.1.57.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7-148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7.10.4.2 Mainstream Course Approvals,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requirements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Approval requirement for student participation in an Away-from-base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course activity of a mainstream course, with the exception of placements,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(see 7.10.4.2.3) may be met where the education institution confirms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writing that: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participation in the course activity is an integral and mandatory part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course;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course is also open for entry to non-Indigenous students who, if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also participating in the course, would be expected to cover their own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costs;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 participants incur the same or comparable costs;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any previous advances for Away-from-base activities have been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acquitted;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approved limit on Away-from-base activities for the course has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been reached.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the case of Masters and Doctorate students, the trip must be essential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their approved studies and any previous advances must have been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acquitted.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Indigenous Special Course approval see7.10.4.5.3.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delegated officer may approve ABSTUDY funding for the cost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participation on a field trip providing s/he is confident that: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field trip is an integral part of the course ie, activities completed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during course work arising from the field trip will contribute to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assessment;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activities or learning experiences available at the field trip venue(s)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are not available at the normal study location or a closer location;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length of the field trip is reasonable (ie, a maximum of seven days);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costs are reasonable and cover only those expenses which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essential to meet the stated purpose of the field trip;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any previous advances for the Away-from-base activities have been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acquitted (see 7.10.6);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approved limit on Away-from-base activities for the course has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been reached.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Assistance to travel overseas is not available.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7-149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7.10.4.2 Mainstream Course Approvals,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Mainstream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placements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Placements which are a part of a mainstream course need to meet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approval requirements in 7.10.4.4.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7.10.4.2.4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Submission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education institution proposing to conduct a testing and 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programme, field trip or residential school as part of a mainstream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is to lodge an Away-from-base submission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at least six weeks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prior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proposed programme for approval-in-principle.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payment in advance is requested, funds can only be advanced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approved applicants.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 submission is required where an individual student arranges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her/his own testing and assessment for a mainstream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However, the student is required to provide evidence from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institution to support her/his claim. The type of evidence required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statement confirming that the testing and assessment activity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being conducted;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statement confirming that the student participated in the testing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 assessment activity.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7.10.4.2.5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Submission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details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The submission is to provide the following: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course outline or extract from the institution’s handbook and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subject outline;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accommodation and travel costs;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confirmation that participation in the course activity is an integral part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the course;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confirmation that the course is also open for entry to non-Indigenous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who, if also participating, would be expected to cover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own costs;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 participants incur the same costs;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costs are reasonable.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7-150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7.10.4.3 Testing And Assessment Programmes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Description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These activities include programmes conducted by a tertiary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institution to interview, test, assess or otherwise determine the suitability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applicant for a course of study. Such a programme would normally be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two to five days duration.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ABSTUDY assistance to attend testing and assessment programmes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intended to assist only those applicants whose potential to undertake tertiary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studies cannot be assessed from prior study. Therefore, approval would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 given, for example, where an applicant had completed: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undergraduate qualification and was applying for postgraduate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studies;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tertiary entrance requirement in Year 12 or a subsequent bridging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course and was applying for undergraduate studies (unless it could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established that the student’s marks were insufficient to gain entry into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tertiary course through normal channels).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 1: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Approval of assistance to attend a testing and 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programme does not automatically approve a student for fares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 if s/he is accepted into the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 2: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it is essential that a student undertake a preliminary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assessment before being admitted into an enabling course at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university that is an alternative entry to a mainstream higher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education course, they may also be eligible for assistance to attend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Testing and Assessment programme.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Limit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Eligible applicants may be assisted to attend a maximum of two testing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assessment programmes in a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7-151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18"/>
          <w:szCs w:val="18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7.10.4.3 Testing And Assessment Programmes </w:t>
      </w:r>
      <w:r w:rsidRPr="0075047F">
        <w:rPr>
          <w:rFonts w:ascii="Arial-BoldMT" w:hAnsi="Arial-BoldMT" w:cs="Arial-BoldMT"/>
          <w:b/>
          <w:bCs/>
          <w:color w:val="000000"/>
          <w:sz w:val="18"/>
          <w:szCs w:val="18"/>
          <w:lang w:eastAsia="en-AU"/>
        </w:rPr>
        <w:t>(continued)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requirements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requirements for approval for testing and assessment programmes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conducted for entry into a mainstream course are described in 7.10.4.2.2.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Approval for testing and assessment programmes conducted for entry into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Indigenous special courses is subject to the provisions outlined below.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a proposed testing and assessment activity is longer than five days,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institution must seek approval in writing from DEST National Office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least eight weeks before the proposed commencement date. The address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Group Manager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Indigenous Education Group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GPO Box 9880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Canberra 2601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Loc: 161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7-152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7.10.4.3 Testing And Assessment Programmes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(continued),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7.10.4.3.4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delegated officer may approve the cost of an applicant’s participation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a testing and assessment programme providing s/he is confident that: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course of study to which the testing and assessment programme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relates is an accredited course conducted by a registered institution;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there is a sound educational basis for the programme;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length of the programme is justified;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residential costs are reasonable;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any previous advances for Away-from-base activities have been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acquitted (see 7.10.6);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has not previously been assisted to attend two testing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assessment programmes this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 1: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Duplication of ABSTUDY funding will not be approved where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institution has been unsuccessful in obtaining sufficient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numbers from an ABSTUDY-funded testing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assessment programme.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 2: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When considering approval for a Testing and 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Programme, course duration should balance travelling time.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example one and a half days travel for a 2 hour testing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assessment would not be considered a balanced result. In these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instances air travel would be considered reasonable.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7.10.4.3.5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option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Alternatively, the delegated officer may approve an education institution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representative to travel to the students’ home community or communities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it can be demonstrated to be cost effective and the 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conditions above are met.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7.10.4.3.6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Submission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advance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education institution proposing to conduct a Testing and 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programme for ABSTUDY students is to lodge an Away-from-base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submission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at least six weeks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prior to the proposed programme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approval-in-principle and advanced payment where requested. 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7.10.2.6 for conditions of advance payments.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7-153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7.10.4.3 Testing And Assessment Programmes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(continued),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7.10.4.3.7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Submission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details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submission is to provide the following: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rationale for and objectives of the programme;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schedule of activities and timetable for the programme;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names and home locations of student participants (or estimated number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students if names not known);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arrangements for accommodation and estimated residential cost, i.e,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cost of accommodation and meals;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transport arrangements and cost;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arrangements for collection of claim forms;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account details and payment arrangement preferred i.e, in advance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subject to acquittal, or on lodgement of claim with supporting receipts.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7-154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7.10.4.4 Placements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7.10.4.4.1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Description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placement is a tertiary course activity which involves an individual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completing practical training in a work environment as part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her/his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7.10.4.4.2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requirements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Approval for a placement conducted as part of a mainstream or Indigenous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special course is subject to the provisions outlined below.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It is expected that placements will be obtained within the local community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the student is studying and will therefore not require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assistance described in this Chapter.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exceptional circumstances alternative arrangements may be approved.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7.10.4.4.3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delegated officer may approve ABSTUDY funding for the cost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participation in a placement providing s/he is confident that: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placement is an integral part of the course and needs to be taken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proposed location;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costs are reasonable;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any previous advances for Away-from-base activities have been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acquitted (see 7.10.6);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approved limit on Away-from-base activities for the course has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been reached.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7.10.4.4.4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Submission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advance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A student proposing her/his placement at a location away from her/his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normal place of study is to lodge an Away-from-base submission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at least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six weeks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prior to the proposed placement for advance payment or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approval-in-principle where advance payment is not requested.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7-155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7.10.4.4 Placements,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7.10.4.4.5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Submission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details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submission is to provide the following: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course outline or extract from the institution’s handbook and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subject outline;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reasons why the placement could not be obtained in the local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community or, where relevant, a closer location. Where the reasons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relate to the student's study programme, a supporting statement must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 provided from the education institution;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evidence that the placement is an integral component of the course, i.e,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must be taken to complete course requirements;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proposed arrangements and costs for accommodation and travel;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account details and preferred payment arrangement, eg in advance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subject to acquittal, or on lodgement of claim with supporting receipts.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7.10.4.4.6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Interstate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overseas trips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may only be approved to participate in a placement at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interstate location where it: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involves travel between NSW and the ACT or by students attending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education institution near a state/territory border;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provides experience or training essential for successful completion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minimum requirements of the student’s course which is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available within the State or Territory. (See 7.10.2.4)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Assistance to travel overseas is not available.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7-156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7.10.4.5 Field Trips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7.10.4.5.1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Description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field trip is a tertiary course activity which involves a group of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or, in the case of a Masters/Doctorate student a single student, travelling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from the normal place of study to one or more locations which provide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practical activities or experiences.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Courses listed as secondary courses in Determination 2002/1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not eligible to receive Away-from-base assistance for field trips. This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includes preparatory, orientation, enabling and bridging courses offered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higher education institutions.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7.10.4.5.2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requirements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requirements for approval of field trips conducted as part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mainstream course are described in 7.10.4.2.2.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Approval for a field trip conducted as part of an Indigenous special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is subject to the provisions below.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7.10.4.5.3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delegated officer may approve ABSTUDY funding for the cost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participation on a field trip providing s/he is confident that: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field trip is an integral part of the course, ie activities completed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during course work arising from the field trip will contribute to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assessment;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activities or learning experiences available at the field trip venue(s)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are not available at the normal study location or a closer location;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length of the field trip is reasonable (i.e, a maximum of seven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days);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costs are reasonable and cover only those expenses which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essential to meet the stated purpose of the field trip;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any previous advances for the Away-from-base activities have been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acquitted (see 7.10.6);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approved limit on Away-from-base activities for the course has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been reached.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7.10.4.5.4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Submission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advance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education institution proposing to conduct a field trip as part of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Indigenous special course is to lodge an Away-from-base submission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least six weeks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prior to the field trip for advance payment or for approvalin-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principle where advance payment is not requested.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7-157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7.10.4.5 Field Trips,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7.10.4.5.5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Submission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details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submission is to provide the following: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course outline or extract from the institution’s handbook and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subject outline;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rationale for the field trip and a schedule of activities demonstrating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relevance to course curriculum;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confirmation that activities completed during the field trip or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work arising from the field trip will contribute to course assessment;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names of student participants (or estimated number if names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known);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arrangements for accommodation and estimated residential cost (ie cost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accommodation and meals) for ABSTUDY students;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transport arrangements and cost (where chartered transport is being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used, the company must specify whether driver/pilot residential costs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are included in the charter cost);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preferred account details and payment arrangement, ie in advance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subject to acquittal, on lodgement of claim with supporting receipts.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7.10.4.5.6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Interstate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overseas trips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Students may only be approved to participate in a field trip at an interstate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location where it: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involves travel between NSW and the ACT or by students attending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education institution near a State border;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provides experience or training essential for successful completion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student’s course which is not available within the State or Territory.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(See 7.10.2.4)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Assistance to travel overseas is not available.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7-158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7.10.4.6 Residential Schools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7.10.4.6.1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Description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Residential schools are secondary and tertiary course activities which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involve a group of students studying by distance education/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correspondence. They involve programmes of intensive on-campus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lectures and tutorials. A residential school would normally be of one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two weeks' duration.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7.10.4.6.2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requirements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requirements for approval for a residential school conducted as part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mainstream course are described in 7.10.4.2.2. Approval for residential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schools conducted as part of an Indigenous special course is subject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provisions outlined below.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7.10.4.6.3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delegated officer may approve ABSTUDY funding for the cost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participation at a residential school providing s/he is confident that: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residential school is a compulsory or highly desirable component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student’s approved course;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number and length of residential schools associated with the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are justified;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residential costs are reasonable;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any previous advances for the Away-from-base activities have been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acquitted (see 7.10.6);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approved limit on Away-from-base activities for the course has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been reached.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Assistance is not available for secondary students if VEGAS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funding is provided for the same purpose.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7.10.4.6.4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option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Alternatively, the delegated officer may approve an education institution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representative to travel to the students’ home community, or a nearby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community, where it can be demonstrated to be cost effective and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approval conditions above are met.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7-159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7.10.4.6 Residential Schools,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7.10.4.6.5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Submission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advance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education institution proposing to conduct an Indigenous special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which contains compulsory or highly desirable residential schools is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lodge an Away-from-base submission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at least six weeks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prior to the first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proposed residential school for advance payment or for approval-inprinciple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advance payment is not requested.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Alternatively, an education institution may apply for bulk funding to cover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residential schools to be conducted for the year, or for a semester or term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 appropriate (see 7.10.4.7).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7.10.4.6.6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Submission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details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submission is to provide the following: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course outline or extract from the institution’s handbook and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subject outline;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description of and rationale for the structure of the course, indicating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number, duration and dates of residential schools;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indicative timetable of classes for the residential school;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names and home locations of student participants (or estimated number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names not known);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arrangements for accommodation and estimated residential cost, ie cost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accommodation and meals, for ABSTUDY students;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transport arrangements and cost;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account details and preferred payment arrangement, ie in advance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subject to acquittal or on lodgement of claim with supporting receipts.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7.10.4.6.7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Bulk funding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requirements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See the next Section, 7.10.4.7, for specific bulk funding requirements.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7-160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7.10.4.7 Residential Schools - Bulk Funding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7.10.4.7.1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Description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Residential schools for which bulk funding may be provided are tertiary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course activities which involve a group of students studying by distance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education/correspondence. They involve programmes of intensive oncampus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lectures and tutorials and are normally of one or two weeks’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duration.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7.10.4.7.2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Approving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institutions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bulk funding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Centrelink may identify specific tertiary education institutions for 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bulk funding of residential schools for ABSTUDY Away-from-base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activities. This should only be made available to institutions which have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administrative and organisational infrastructure capable of undertaking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necessary arrangements.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7.10.4.7.3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Application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requirements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for bulk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funding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institution may lodge a single submission with Centrelink at least six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weeks before commencement of the first residential school for the year,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outlining all proposed residential schools for the academic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Submission must be signed by the person who is authorised to make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claim on behalf of the education institution.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7-161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7.10.4.7 Residential Schools - Bulk Funding,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7.10.4.7.4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Submission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details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requirements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Submission must include the following details: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course outline or extract from the institution’s handbook and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subject outline for each course;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dates and location of each residential school;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estimated student numbers for each residential school (both total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number of participants and number of Aboriginal and Torres Strait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Islander participants);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estimated costs for each residential school and total per semester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 1: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Participating students must meet the ABSTUDY general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eligibility and specific Award criteria.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 2: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claim may be made for annual audit costs incurred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institution (see 7.10.4.7.6 Administrative costs);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mainstream courses (excluding placements), confirmation that: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$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participation in the course activity is an integral part of the course,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$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course is also open for entry to non-Indigenous students who, if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also participating, would be expected to cover their own costs,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$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 participants will incur the same or comparable costs;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Indigenous special courses and placements: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$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(in the first year of Away-from-base approval) rationale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structure of the course,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$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confirmation that the residential schools are compulsory or highly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desirable components of the student’s approved course,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$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justification for the number and length of residential schools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associated with the course,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$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approval limit on Away-from-base activities for the course has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not been reached;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account details for the education institution;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copy of the Terms and Conditions of Payment which has been signed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by the relevant authorised officers of the education institution.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7-162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7.10.4.7 Residential Schools - Bulk Funding,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7.10.4.7.5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Funding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Funding for residential schools must be reasonable.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amount covering accommodation, meals and, where appropriate, 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costs is to be negotiated between Centrelink and the education institution.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7.10.4.7.6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Administrative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education institution may claim up to $3,353 a year for administration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 audit costs. This amount is indexed annually.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7.10.4.7.7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Variations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institution will be responsible for informing Centrelink in writing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variations to any activity on the original submission after the delegate has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approved funding. The variations should be kept on file for reference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when the acquittal is presented.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particular, the education institution must advise the names of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participating in each residential school, when known, so that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eligibility can be checked.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7.10.4.7.8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Travel provider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Education institutions must be advised that Qantas is the approved 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service provider for student travel and agreed Qantas procedures should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explained. Institutions should be encouraged to open accounts with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Qantas. Where necessary, Centrelink may make local agreements with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institutions regarding travel which cannot effectively be arranged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Qantas. See 7.9.4.17.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7-163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7.10.4.7 Residential Schools - Bulk Funding,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7.10.4.7.10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Reporting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Education institutions are required to lodge an acquittal report with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Centrelink at the end of each semester. No further payments may be made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while any report is outstanding or incomplete. The report must include: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dates and location of each residential school;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names of students participating in each residential school;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statement of academic outcomes achieved at each residential school;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amount expended for each residential school;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overall amount expended for all residential schools during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semester/term.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7.10.4.7.11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Funding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adjustment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Unexpended funds remaining at the end of the year may be rolled over into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next year and deducted from the new allocation.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7-164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7.10.5 Payment of Away-from-base Activities for non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mixed-mode 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7.10.5.1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residential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expenses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Residential expenses are payable: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advance on submission of estimated costs and subject to acquittal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based on the actual number of participants once the course activity has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been completed;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on submission of a claim from the education institution or organisation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incurring expense.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Note: Requests for advance payment should not be approved where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the submission is not received six weeks before the start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first activity, see 7.10.2.6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 is to be made to the education institution or organisation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incurring the expense.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7.10.5.2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 allowance is payable either in advance of, during or after the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activity. Requests for advance payment should be made at least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three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weeks prior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departure. Details of the activity should be provided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accordance with the mainstream or Indigenous special course requirements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the particular activity as described in this Chapter.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 allowance is payable to the approved traveller.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7.10.5.3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Bulk funding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Once the delegate has approved all activities listed in the Submission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bulk funding, payment can be processed and paid in advance, the first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 to cover the costs of planned activities that will take place during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first semester. The second payment for second semester activities will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 made when the first semester report and expenditure statement have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been provided.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7.10.5.4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Claims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residential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expenses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Claims should include original receipts or accounts to substantiate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expenditure for the approved purpose.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7-165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7.10.5 Payment of Away-from-base Activities for non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mixed-mode courses,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7.10.5.5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Closing date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claims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reimbursement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Claims for reimbursement of Away-from-base activity costs must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received by 1 April in the year after the relevant activity.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Claims received after this date will only be processed if circumstances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beyond the reasonable control of the claimant prevented lodgement within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required period, and the claim is lodged as soon as practical.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7.10.5.6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Not taxable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Residential expenses and/or travel allowance paid on behalf of a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are not assessable as taxable income of 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7.10.5.7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Effect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previous nonacquittal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 of residential expenses in advance to an institution or 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organisation should not be made if acquittal of previous Away-from-base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activities is outstanding.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7.10.5.8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Responsibility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overpayments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Refer to 7.1.2 to identify the responsible payee where an overpayment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allowance has been made.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7-166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7.10.6 Acquittal of Away-from-base Activities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7.10.6.1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Acquittal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required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acquittal for an Away-from-base activity is required when a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has been made in advance on the basis of estimated costs provided in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Away-from-base submission.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7.10.6.2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Acquittal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residential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expenses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Acquittal of residential expenses should be made on the acquittal form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provided with the initial submission, or in sufficient detail to reflect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original submission.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Original receipts or audited financial statements should be attached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substantiate the acquittal.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7.10.6.3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Acquittal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Travel allowance is acquitted by confirmation that the student participated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the approved course activity for the full period covered by the funding.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Funds are only payable for the actual number of participating applicants.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7.10.6.4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Acquittal 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Acquittal of an advance payment should be sent to the relevant Centrelink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office within one calendar month of the completion of the approved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activity, or at the end of semester or term for bulk funded activities.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7.10.6.5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Acquittal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bulk funding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end of year acquittal report, endorsed as correct by the Principal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Head of Department of the education institution, must be accompanied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audited financial statement, including a detailed statement of all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outstanding commitments to be met from remaining funds, or a statement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that no payments to providers are outstanding. The end of year audited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financial statement must be undertaken by an independent auditor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include a declaration certifying that the funds have been expended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accordance with the agreement.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information should be provided by 31 January in the following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so that the level of funding for the new year's Submission can be assessed.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Future Submissions will not be funded until the audited financial statement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received by Centrelink and expenditure has been assessed as duly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correct according to the activities outlined in the Submission.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7-167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7.10.6 Acquittal of Away-from-base Activities,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7.10.6.6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Acquittal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received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an acquittal is not received within the required time, no further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payments should be made to the institution until acquittal is made.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7.10.6.7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Unexpended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funds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At the discretion of the Delegate, unexpended funds may be rolled over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 deducted from the next approved activity.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7.10.6.8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Unacquitted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funds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Funds which can not be acquitted i.e, the institution is unable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substantiate expenditure, must be repaid before further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funding can be paid.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7-168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7.11 Under 16 Boarding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chapter contains details about the Under 16 Boarding Supplement.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chapter contains the following topics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7.11.1 Summary of the Under 16 Boarding Supplement 7-169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7.11.2 Introduction to the Under 16 Boarding Supplement 7-170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7.11.3 Eligibility for the Under 16 Boarding Supplement 7-171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7.11.4 Payment of Under 16 Boarding Supplement 7-172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7-169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7.11.1 Summary of the Under 16 Boarding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Summary table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table below summarises the Under 16 Boarding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Features of Allowance Details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Availability To boarding schools that cater for a significant proportion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Indigenous students. To qualify for the Supplement,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 must have an enrolment of 10% Indigenous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within its overall student population or have a minimum of 20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Indigenous students enrolled. For schools to be eligible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receive a payment on behalf of Indigenous students under 16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years of age, the school must be included on the list of eligible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boarding schools sent annually to Centrelink by DEST.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Purpose To assist boarding schools that cater for a significant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proportion of Indigenous students to overcome the shortfall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between boarding costs and the amount of ABSTUDY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payable to students aged under 16 years.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Eligibility conditions The School: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a boarding school defined at 7.11.3.3;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at least 10% of students must be Indigenous students, or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minimum of 20 Indigenous students must be enrolled.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meets the schooling B Award criteria;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younger than 16 years old on the relevant census date ie,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3rd Friday of first semester and the 3rd Friday of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second semester;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boarding at a school that is eligible for the payment,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is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receiving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away rate of Living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Entitlement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 xml:space="preserve">Per capita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rate paid to school for each eligible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Rates See the Centrelink publication ‘A guide to Commonwealth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Government payments’ 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Payment features </w:t>
      </w: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Processed and paid on receipt of a claim lodged by school;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 made for each semester;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paid to the school.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Taxation status Non-taxable.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Indexation status Indexed each year calculated from Living Allowance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7-170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7.11.2 Introduction to the Under 16 Boarding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7.11.2.1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Purpose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Different to Youth Allowance/Austudy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purpose of the Under 16 Boarding Supplement is to provide 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assistance to boarding schools which cater for a significant proportion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Indigenous students.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7.11.2.2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Qualification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Boarding schools may qualify for the Under 16 Boarding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at least 10% of the total numbers of students enrolled at the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are Indigenous or a minimum of 20 Indigenous students are enrolled.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School 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Assessment of whether a school qualifies is carried out against these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criteria: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school must demonstrate that the boarding school facilities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integrated with the school’s infrastructure;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school must be included on the annual list of eligible boarding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schools. This list is determined by the data provided for the nongovernment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schools census conducted by DEST in August each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 provided to Centrelink;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be eligible for the current year of study per capital payment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 must be a boarding school where at least 10% of the total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enrolment from the previous year’s DEST census are Indigenous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or a minimum of 20 Indigenous students were enrolled at this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date.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The school must submit a list of students for whom they are seeking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in the year of study to Centrelink (see 7.11.3.1). On approval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by Centrelink the school may receive a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 xml:space="preserve">per capita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 for each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who meets the criteria. For some students whose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applications have not been finalised at the ABSTUDY census dates 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year of study, but who are subsequently assessed as eligible for the away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rate of Living Allowance at these dates, payment may also be made (see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7.11.4.4).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Note: Hostels are not eligible for payment of Under 16 Boarding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Supplement.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7-171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7.11.3 Eligibility for the Under 16 Boarding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7.11.3.1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meets the criteria for the Boarding Supplement if s/he: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meets the Schooling B Award criteria;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under 16 years old and enrolled and attending school on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ABSTUDY census dates (ie. 3rd Friday of Semester 1 and the 3rd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Friday in August for Semester 2);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boarding at a school where the proportion of Indigenous students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at least 10% of the overall student population or that has a minimum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20 Indigenous students enrolled;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receiving the away rate of Living Allowance (i.e; the student must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qualify for the away rate and must meet the parental income, assets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family actual means tests).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7.11.3.2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The school may receive a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 xml:space="preserve">per capita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 for each student who meets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criteria.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7.11.3.3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Definition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boarding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for approval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the boarding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ABSTUDY Under 16 Boarding Supplement is available to schools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which can demonstrate that the boarding school facilities are integrated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with the school’s infrastructure, that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facilities must be owned or leased by the school for the sole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purpose of providing boarding facilities, including homework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supervision and recreational programmes;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facilities must meet the standards for occupancy set by the local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Council or other relevant approval authorities;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staff and house parents must be employees of the school;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there must be a full-time staff presence within the facilities to look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after, for example, children unable to attend school because of illness.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a boarding school or college to be approved, it must be able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demonstrate that it meets the eligibility criteria for the boarding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supplement. This could be evidenced through documentation about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leasing arrangements for the school property, employment conditions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staff and contractual agreements for house parents.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Issued January 2003 ABSTUDY 2003 Page 7-172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7.11.4 Payment of Under 16 Boarding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7.11.4.1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Number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payments per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term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Under 16 Boarding Supplement can be made on behalf of a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only once for a semester. There are no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 xml:space="preserve">pro rata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payments of Boarding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7.11.4.2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changes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during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term/semester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a student changes school during a semester, the payment of Boarding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is made to the school where the student was boarding on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census date.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7.11.4.3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discontinued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during term/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semester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a student leaves the school during that semester, no overpayment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raised.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7.11.4.4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Delayed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 student who is enrolled and attending a boarding school on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census date has not been assessed as eligible for ABSTUDY entitlements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at the time of payment of the Boarding Supplement assessment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 may be made following confirmation of the student’s eligibility.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will generally be included in the following semester’s payment rather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than payment being made on an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 xml:space="preserve">ad hoc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basis.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7.11.4.5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Overpayment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of Under 16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Boarding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Overpayments will occur only where payment for a student is made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is subsequently found ineligible for Living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7.11.4.6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Responsibility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overpayment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Refer to 7.1.2 to identify the responsible payee where an overpayment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allowance has been made.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7-173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7.12 Rent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chapter contains details about Rent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chapter contains the following topics: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lastRenderedPageBreak/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7.12.1 Summary of Rent Assistance 7-174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7.12.2 Introduction to Rent Assistance 7-175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7.12.3 Eligibility for Rent Assistance 7-177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7.12.4 Entitlement to Rent Assistance 7-180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7.12.5 Review of Rent Assistance 7-184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7.12.6 Verification Required for Rent Assistance 7-185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7-174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7.12.1 Summary of Rent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Summary table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table below summarises Rent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Feature of Allowance Details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Availability Tertiary and Schooling B Awards.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Purpose To assist in meeting the board and lodging expenses of eligible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Eligibility conditions For students living in private rental accommodation who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paying rent of more than $79.40 a fortnight and who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aged between 16 and 20 years (including under 16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year olds who meet the criteria for independent status);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dependent students aged under 16 years who have to live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away from home;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aged 21 years or over;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only paid when the student is actually residing at the place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board or lodging.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Rates </w:t>
      </w: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Indexed to CPI and changed March and September. Check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Centrelink Rates Guide for latest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Other entitlement features Dependent on: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student’s living circumstances;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actual rent paid by the student;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partner income test, if relevant.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Masters and Doctorate students are not entitled to 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Review Rent assistance is reviewed.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Taxation status Non taxable.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7-175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7.12.2 Introduction to Rent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Eligible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may apply for Rent Assistance if they are living in private rental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accommodation and are receiving the ABSTUDY Living Allowance.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following students are eligible: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aged between 16 and 20 years (including under 16 year olds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who meet the criteria for independent status);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dependent students aged under 16 years who have to live away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home;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dependent students aged between 16 and 20 years who have been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approved to live away from home;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aged 21 years or over;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who are a couple.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Note: Masters and Doctorate students are not eligible for 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lastRenderedPageBreak/>
        <w:t>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Example: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Two independent students in a de facto relationship of less than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six months (with no children) are on Youth Allowance and ABSTUDY.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Youth Allowance customer is getting rent assistance of $84.40 per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fortnight (rate for a member of a couple). The student on ABSTUDY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also eligible for rent assistance of $84.40 per fortnight. If the student was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single $89.60 per fortnight would have been payable and if the student was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single sharer $59.73 per fortnight would have been payable.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Factors that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affect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of 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 of Rent Assistance is subject to: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student’s living circumstances;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actual rent paid by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7-176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8"/>
          <w:szCs w:val="28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7.12.2 Introduction to Rent Assistance, </w:t>
      </w:r>
      <w:r w:rsidRPr="0075047F">
        <w:rPr>
          <w:rFonts w:ascii="ArialMT" w:hAnsi="ArialMT" w:cs="ArialMT"/>
          <w:color w:val="000000"/>
          <w:sz w:val="28"/>
          <w:szCs w:val="28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Definition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‘rent’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Rent is a payment made by a student for accommodation. Therefore, 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payment made for costs such as: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lodging (but not costs associated with boarding expenses);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site fees for a caravan, tent or mobile home;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mooring fees for a boat or vessel on which the student lives.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Lodging rental payments can be made to the owner of the accommodation,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 to the owner’s agent (such as a real estate agent or other landlord).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Payments made by students in lieu of rent are included.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 student’s rent payment includes an amount for the provision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utilities (electricity, water, telephone rental, etc) that cannot be separately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identified, the amount is included as ‘rent’. (Separate payments made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towards such services, eg following receipt of accounts, are not regarded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 ‘rent’ payments.)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be considered as ‘rent’, payments must be made by the student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provider on a regular basis, at the least on a quarterly basis.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7-177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7.12.3 Eligibility for Rent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board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lodging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Payments made by the student for board associated services such as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provision of meals, laundry and other services are not considered rent: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Consideration is given only to payments for lodging (i.e, the cost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accommodation).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 student pays for board and lodging but the amount for the lodging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(rent) component cannot be separately identified by the student,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amount of ‘rent’ paid is considered to be two-thirds of the total board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lodging payment made.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A student who pays board and lodging is not affected by the new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maximum rate of Rent Assistance for single students in shared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accommodation. However, a student who pays for lodging only may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considered to be in shared accommodation (see 7.12.4.3).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Example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Adrian pays a total of $120 a week for board and lodging in a private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home. The owner of the home is unable to give a separate figure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cost of accommodation only.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Under the ‘two-thirds’ rule, the rent paid by Adrian is $80 a week.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Free board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lodging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who is offered free board and/or lodging by an accommodation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provider is not eligible for Rent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However, the student can receive Rent Assistance 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there is an agreement that the student will pay for lodging if 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Assistance is granted;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makes payments towards household expenses, rates,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repairs, etc, and such payments are accepted as being in lieu of rent.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7-178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7.12.3 Eligibility for Rent Assistance,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7.12.3.4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Student’s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circumstances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Rent Assistance is available only for eligible students who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in appropriate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private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rental accommodation (either alone or in shared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circumstances);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are required to make a payment for their accommodation.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who pays rent to the tenant of public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accommodation is not eligible to receive Rent Assistance (see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7.12.3.6).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7.12.3.5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Appropriate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private rental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accommodation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Appropriate private rental accommodation means: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housing formally leased or rented by the student through a real estate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agent or similar (but not public (government) housing - see 7.12.3.6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below);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hostel/refuge accommodation;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residential accommodation provided by the student’s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institution, including that provided in halls of residences and the like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(the location of such accommodation can be either on or offcampus);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board and or lodging accommodation within a private residence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(whether or not the owner of such accommodation is in residence)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the student is required to pay rent;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accommodation of the above type where the student is in a share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situation (where a formal rental agreement is in place, for example,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need not be a party to the rental agreement).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lastRenderedPageBreak/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Accommodation may be a house, unit, flat, apartment, caravan,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mobile home, a vessel, or similar.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7-179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7.12.3 Eligibility for Rent Assistance,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7.12.3.6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Public housing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who is the tenant of housing provided by a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authority (ie the student is the lessee of public accommodation and pays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rent to a government authority) is not eligible for Rent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Normally, such accommodation already attracts a government subsidy.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who lives in public housing and pays rent to the tenant (the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lessee) of the accommodation is not eligible to receive Rent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arrangement only applies to the public dwellings let directly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State or Territory housing authority. Rent Assistance may still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payable to eligible students if the primary tenant is paying the market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rate of rent to the housing authority.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Residents of community housing, paying rent to a community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organisation, are also not affected by this arrangement.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7.12.3.7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Students residing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 accommodation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owned by them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living in accommodation for which they have an interest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not eligible for Rent Assistance. This includes students who are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accommodation owned or being purchased by them.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7.12.3.8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Students residing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 accommodation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owned by parents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general, single students under 25 years living in the principal home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parent are not eligible to receive Rent Assistance. However, there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exceptions. See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 xml:space="preserve">Social Security Act,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section 1064-D1 Qualification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Rent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7.12.3.8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Students residing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 accommodation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owned by parents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general, single students under 25 years living in the principal home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parent are not eligible to receive Rent Assistance. However, there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exceptions. See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 xml:space="preserve">Social Security Act,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section 1064-D1 Qualification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Rent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7-180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7.12.4 Entitlement to Rent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7.12.4.1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Maximum 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Eligible students in rental accommodation can receive up to a maximum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limit) in Rent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lower maximum rate of Rent Assistance applies for single students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shared accommodation. Single students in shared accommodation can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receive up to a maximum of two thirds of the existing rate see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Centrelink publication ‘A guide to Commonwealth Government payments’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See the following three blocks which define ‘single’, ‘shared’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accommodation and what is considered ‘not shared’ accommodation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7.12.4.2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Definition: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single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the purpose of the new maximum rate of Rent Assistance applying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single people in shared accommodation, a student will be treated as single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s/he does not have a partner. A partner is someone who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married to the student but not separated from her or him;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living with the student in a de facto relationship.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7.12.4.3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Definition: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shared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accommodation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the purpose of Rent Assistance a student will be treated as living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shared accommodation if s/he shares the right to use with other occupants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the accommodation, at least one major area of accommodation.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major area of accommodation is a bathroom, kitchen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or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bedroom (whether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identifiable as separate from other major areas of accommodation or not).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For example: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A student living in residential accommodation provided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her/his education institution who shares a kitchen with other residents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considered to be in shared accommodation.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7-181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7.12.4 Entitlement to Rent Assistance,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7.12.4.4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Definition: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not shared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accommodation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the purposes of determining whether the lower maximum rate of 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Assistance is payable, the following living arrangements are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considered to be 'shared' living arrangements.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living alone in self-contained accommodation with exclusive use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a bathroom, a bedroom and kitchen facilities (eg, a granny flat) is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considered to be in 'shared accommodation' even if the student also uses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area in common with other occupants of the accommodation, eg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common-room or patio.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who lives alone in a caravan or mobile home, or on board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vessel, is not considered to be sharing accommodation solely because s/he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shares the use of some communal facilities in a caravan park or marina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(such as kitchen or bathroom facilities).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who pays board (i.e, pays for meals and other services such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laundry) is not considered to be in shared accommodation. Boarding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accommodation may include, for example, hostel/refuge accommodation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 residential accommodation provided by the student's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institution, or boarding and lodging in a private home.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who lives in a nursing home.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For example: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A student living in residential accommodation provided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lastRenderedPageBreak/>
        <w:t>her/his education institution who pays board and lodgings, ie s/he pays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accommodation and meals (and possibly other services such as laundry),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is not considered to be in shared accommodation.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7.12.4.5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Minimum 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There is no minimum entitlement of Rent Assistance. However,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must qualify for a Living Allowance to be eligible for Rent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7-182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7.12.4 Entitlement to Rent Assistance,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7.12.4.6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Effect on actual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rent 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on the amount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of 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Rent assistance is payable only where an eligible student pays rent of more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than the rate determined by FaCS in March and September of each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eligible student whose rent payments are greater than the amount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determined can receive Rent Assistance of $0.75 each week for every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$1 that actual rent payments exceed the amount determined a week, up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the maximum entitlement 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following formula can be used to determine the maximum weekly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Rent Assistance entitlement based on actual rent payments made: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(A </w:t>
      </w: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$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amount determined) </w:t>
      </w: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%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0.75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‘A’ is the actual amount of rent paid.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See the Centrelink publication ‘A guide to Commonwealth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Government payments’ 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7.12.4.7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The effect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student's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income on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amount of 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student’s personal income has no affect on Rent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7.12.4.8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Accommodation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getting rent relief payments but living in State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provided accommodation (public housing) are not eligible for 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7-183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7.12.4 Entitlement to Rent Assistance,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7.12.4.9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Effect of State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Housing Trust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rent relief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Some students can receive rent relief payments while living in private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(non-Housing Trust) accommodation. In calculating such a students’ 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Assistance entitlement the amount of any State Housing Trust rent relief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payments should be deducted from the total amount of rent paid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student. If the resulting amount is more than the determined amount 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Assistance may be payable.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getting rent relief payments but living in State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provided accommodation (public housing) are not eligible for 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See the Centrelink publication ‘A guide to Commonwealth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payments’ 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7.12.4.10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entitled to 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Assistance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the full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 student is eligible for Living Allowance for less than a full year,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rent assistance is available corresponding to the period of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eligibility.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7-184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7.12.5 Review of Rent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7.12.5.1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Review: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changed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accommodation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arrangements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Rent Assistance entitlement is reassessed where a student changes his/her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place of residence or other circumstances have changed.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 single student advises s/he has changed to or from shared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accommodation, her/his Rent Assistance entitlement is reassessed from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date of change.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7.12.5.2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Review: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change in 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 students rent payments have changed, their Rent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 is reassessed from the date of change.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7.12.5.3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Review of 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Assistance 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 marries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or enters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 facto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relationship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SHR student can continue to receive Rent Assistance when s/he marries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 enters a de facto relationship, if s/he continues to qualify for the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amount of Rent Assistance payable to the student remains subject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usual eligibility criteria as per normal independent students.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the partner of a former SHR student (or eligible former SHR student)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is not her/himself receiving ABSTUDY or Austudy, Rent Assistance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available to the student based on: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qualifying for the Living Allowance based on the fortnightly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partner income test and the student’s actual share of rental payment.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both partners are students, both may qualify for Rent Assistance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it is assessed on each student’s: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share of rental payments (for example, where the couple are charged 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$80 a week, Rent Assistance is assessed on the basis of each paying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$40 a week unless the students pay disproportionate amounts). Where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student’s partner is getting the full FaCS Rent Assistance,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would not be eligible for ABSTUDY Rent Assistance. This is also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case where the student’s partner is not receiving a FaCS or similar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 and is paying full rent for the couple.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7-185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7.12.6 Verification Required for Rent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7.12.6.1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Formal renting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arrangements –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“Lease”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tenancy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agreement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person is considered to be in a formal renting arrangement if they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able to verify their rent details by means of a current formal written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“lease” or tenancy agreement. This agreement must be in accordance with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State requirements and may be known by different names across States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 Territories.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7.12.6.2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Formal renting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arrangements –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Rent increases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the rent were to be increased either in line with changes in a tenancy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agreement (either during the term or when the agreement has become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periodic), then acceptable evidence of rent details would be a written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notice to the tenant of the rent increase. The notice would need to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signed and dated by the landlord/agent and include their address and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accompanied by the original “lease” or tenancy agreement.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7.12.6.3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Formal renting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arrangements –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Other formal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arrangements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Persons residing in non-Commonwealth funded residential care facilities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(that is, nursing homes and other aged care facilities), would be expected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have a formal written agreement. Similarly, persons in retirement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villages will have a formal agreement with the village administrator(s).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Note, however, that these persons are exempt from having to verify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rent details (see 7.12.6.9).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7-186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7.12.6 Verification Required for Rent Assistance,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7.12.6.4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Informal renting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arrangements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 person does not have a formal written “lease” or tenancy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agreement OR the person is not named as a leaseholder or tenant on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formal “lease” or tenancy agreement, the person is considered to be in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informal renting arrangement. Such persons are required to establish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rent liability by means of a rent certificate at the time of lodging a new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claim or change of accommodation circumstances (ie, rent amount varied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and/or change of address). The rent certificate needs to be signed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landlord or the person who receives rent payments, eg, an agent, a caravan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park manager, a head tenant, a parent or the head of the household.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head tenant would be either the leaseholder or the person in a shared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arrangement to whom the customer pays rent.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7.12.6.5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Rent variations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New customers, those who change their accommodation circumstances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those whose rent increases or decreases, are required to establish or reestablish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their rent liability by means of a rent certificate.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7.12.6.6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Community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disability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housing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Persons in community and disability housing should have a formal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agreement setting out what they will pay to the organisation and what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assistance will be provided. For the purposes of rent verification, persons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community and disability housing are considered to be in informal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renting arrangements and are required to establish their rent liability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means of a rent certificate. This is because the actual amount of rent paid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by the person may fluctuate, as it is dependent upon the person’s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 may be assessed as frequently as fortnightly.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7-187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7.12.6 Verification Required for Rent Assistance,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7.12.6.7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Examples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formal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informal renting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arrangements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majority of people will fall into either formal or informal renting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arrangements. Some groups fit into either category. Certain people will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 exempt from having to verify the amount of rent paid.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Formal Informal Formal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Informal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Exempt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Persons holding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a written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tenancy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agreement with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a real estate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agent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lastRenderedPageBreak/>
        <w:t>independent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private landlord.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Persons renting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from a private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landlord without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formal written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tenancy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agreement;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Person with no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written tenancy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agreement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with friend/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relative as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landlord;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Customer sharing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accommodation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with other people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(eg. head tenants)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who hold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written tenancy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agreement;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Boarders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lodgers in private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homes;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State Housing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Authority subtenant;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Community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disability housing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residents.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Person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temporary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accommodation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may or may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have a written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tenancy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agreement;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Persons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caravan parks –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will vary across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States – shortterm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residents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more likely to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in informal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situation;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Persons paying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mooring fees for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vessel.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Persons in exempt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accommodation, ie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boarding style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accommodation;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Persons in refuges;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Persons living fulltime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in non-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lastRenderedPageBreak/>
        <w:t>Commonwealth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funded residential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care facilities;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Persons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Cs w:val="22"/>
          <w:lang w:eastAsia="en-AU"/>
        </w:rPr>
      </w:pPr>
      <w:r w:rsidRPr="0075047F">
        <w:rPr>
          <w:rFonts w:ascii="TimesNewRomanPSMT" w:hAnsi="TimesNewRomanPSMT" w:cs="TimesNewRomanPSMT"/>
          <w:color w:val="000000"/>
          <w:szCs w:val="22"/>
          <w:lang w:eastAsia="en-AU"/>
        </w:rPr>
        <w:t>retirement villages.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7-188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7.12.6 Verification Required for Rent Assistance,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7.12.6.8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Declarations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the first instance, persons are required to approach their landlord to have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them sign the rent certificate. However, in extreme circumstances, when all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other avenues have failed, a rent declaration may be submitted instead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rent certificate as acceptable evidence to verify rent paid. A rent declaration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will need to be accompanied by: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three or more recent rent receipts in the person’s name that are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more than 6 weeks old;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consecutive sequence of 3 or more bank deposit slips;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bank statement in the person’s name over the most recent month,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showing rent deductions made to landlord;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Centrepay may be used as another form of rent verification.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7-189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7.12.6 Verification Required for Rent Assistance,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7.12.6.9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Exemptions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following are exempt from having to verify the amount of rent paid: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people living in exempt accommodation (i.e, boarding style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accommodation);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those in refuges i.e, crisis or supported accommodation of generally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not more than 3 months (short-term);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full-time residents in non-Commonwealth funded residential care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facilities;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residents of retirement villages.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persons subsequently change their accommodation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circumstances and do not fit into one of the above categories, they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will no longer be exempt and will be required to provide 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verification by means of either a tenancy agreement or a 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certification.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7.12.6.10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Board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Lodgings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rent certificate and rent declaration require the person to indicate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whether the amount of rent paid is for: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full board or lodgings;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lodging only (ie. accommodation only, no meals).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7.12.6.11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Shared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accommodation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rent certificate and rent declaration require that people who share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accommodation include details 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who they share accommodation with;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who the rent is paid to;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their share of rent/lodging.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7.12.6.12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hardship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certain circumstances Rent Assistance may be paid without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documentary evidence as long as acceptable evidence is produced within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4 weeks of the claim. Provided an amount of rent is payable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person, the person is NOT required to actually make payment before 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Assistance can start.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7-190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7.12.6 Verification Required for Rent Assistance,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7.12.6.13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Reclaiming /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transferring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between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a person is reclaiming within a set period, or transferring between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payments, and there has been a change in accommodation circumstances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person will be required to reverify their ongoing liability to pay rent.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7-191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7.13 Pharmaceutical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chapter contains details about Pharmaceutical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chapter contains the following topics: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7.13.1 Introduction to Pharmaceutical Allowance 7-192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7.13.2 Pharmaceutical Allowance – Current Rates 7-193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7.13.3 Pharmaceutical Allowance – Advance Payment 7-194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7.13.4 Income and Assets Testing for Pharmaceutical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7-196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7-192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7.13.1 Introduction to Pharmaceutical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7.13.1.1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Introduction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Pharmaceutical Allowance (PhA) is a payment for eligible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who are incapacitated for study, to assist with the cost of pharmaceutical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prescriptions under the Pharmaceutical Benefits Scheme. It is available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ABSTUDY students who have a temporary incapacity exemption.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more information on eligibility for PhA consult the Social Security Act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1991. ABSTUDY students over 21 years should be aligned with Newstart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eligibility rules and ABSTUDY students under 21 years should be aligned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with Youth Allowance eligibility rules. Advance PhA payments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available to a restricted group of pensioners (see 7.13.3.1).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7.13.1.2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How is PhA paid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PhA cannot be claimed on its own. It may be paid if a student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temporarily incapacitated and as a component 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Youth Allowance, Newstart Allowance or ABSTUDY;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Parenting Payment (single);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Disability Support Pension or Invalidity Service Pension;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Carer Payment;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Special Benefit – if a sole parent;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Widow B Pension or Widow Allowance;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Wife Pension – if the partner gets a Disability Support Pension;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Partner Service Pension – if the partner gets an Invalidity Service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Pension;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War Widow Pension – if there is a dependent child- or the student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over 60 years of age AND in receipt of income support/ABSTUDY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continuously for nine months.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PhA is paid fortnightly with the student’s main payment.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7.13.1.3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entitlement year for advance payments of PhA runs from 1 January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31 December in the same calendar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7.13.1.4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Application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PhA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qualify for Pharmaceutical Allowance a student must have a medical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certificate that has the diagnosis, prognosis and the length of time she/he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would be incapacitated for study. The time allowed for a temporary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incapacity exemption could be from four to thirteen weeks.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7-193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7.13.2 Pharmaceutical Allowance – Current Rates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7.13.2.1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PhA Current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Rates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See the Centrelink publication ‘ A guide to Commonwealth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payments’ 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the PhA payment is being made for periods of less than one week,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is one-fifth of the weekly rate for each week day in the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7.13.2.2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Precluding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PhA cannot be paid to a student if they, or their partner receive any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following DVA payments: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Carer Service Pension;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Disability Service Pension;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Partner Service Pension;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Service Pension.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Exception: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PhA is paid at half the combined rate for couples 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customer is receiving a social security pension;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their partner is receiving a DVA Service Pension, either full or partial;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single or double orphan’s pension;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War Widow(er) Pension.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7.13.2.3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Department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Veteran’s Affairs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Repatriation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Pharmaceutical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Benefit 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(DVA RPBS)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Card holders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cannot receive PhA 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they have a DVA RPBS entitlement card;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their partner has a DVA RPBS entitlement card.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7-194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7.13.3 Pharmaceutical Allowance – Advance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7.13.3.1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PhA Advance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Pensioner students may claim up to 7 times the fortnightly rate of PhA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advance payment if they meet all of the following criteria: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they qualify for PhA,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their ordinary income from employment does not exceed $10.00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single person, or $20.00 combined for a couple,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their expenditure on prescription items must not be less than the PhA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received in that entitlement year. For a couple, their combined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prescription expenditure including that for dependent children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applies.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7.13.3.2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Advance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Exemptions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who applies for an advance before the first payment delivery day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an entitlement year, will not have received any PhA payments in that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 year. The student is eligible for an advance and does not need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have purchased any prescription items in that entitlement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who makes a claim for pension or allowance may apply for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advance payment of PhA at the same time. If a pension or allowance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granted, the student is eligible for an advance from the date of grant.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does not need to have purchased any prescription items in that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7.13.3.3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Multiple advances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can be paid further advances as soon as they have spent all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PhA they have received for the calendar year on prescription items,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provided they still qualify for PhA.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7.13.3.4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Documentation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required (advance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must apply in writing for an advance because of the need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verify their circumstances. Students may also need to provide their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prescription record form to verify that they have purchased sufficient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prescription items.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Prescription record forms are available from most pharmacists and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completed by the pharmacist when prescriptions are provided.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7-195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7.13.3 Pharmaceutical Allowance – Advance Payment,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7.13.3.5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members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couple (advance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Although combined income is used to determine qualification for advances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involving couples, the advance can be paid independently. This means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that one pensioner may receive an advance while their partner receives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PhA on a fortnightly basis. Once a student receives an advance of PhA,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non-payment period remains the same regardless of whether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customer becomes single or partnered.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7-196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7.13.4 Income and Assets Testing for Pharmaceutical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7.13.4.1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PhA Income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Assets Testing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PhA is indirectly income tested on the basis of being in receipt of a DVA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 social security pension, allowance, benefit or Centrelink payment.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a student’s partner is receiving PhA from DVA, that amount is exempt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from the student’s income for income test purposes.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7-197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7.14 Remote Area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chapter contains details about Remote Area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chapter contains the following topics: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7.14.1 Introduction to Remote Area Allowance 7-198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7.14.2 Definition of a Remote Area 7-199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7.14.3 Usual Place of Residence for Remote Area Allowance 7-200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7.14.4 Remote Area Allowance Income and Assets Testing 7-201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7.14.5 Reviews for Remote Area Allowance 7-111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7.14.6 Remote Area Allowance – Current Rates 7-2032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7-198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7.14.1 Introduction to Remote Area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7.14.1.1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Introduction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Remote Area Allowance (RAA) helps to meet additional costs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associated with residence in remote areas. RAA makes a contribution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towards some of the higher costs associated with living in particularly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remote areas.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7.14.1.2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To qualify for RAA a student must: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be receiving a social security pension, allowance or benefit;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be receiving ABSTUDY Living Allowance;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have their usual place of residence situated in a remote area. (The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may be paid for up to eight weeks of a person’s temporary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absence from the area.)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7-199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7.14.2 Definition of a Remote Area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7.14.2.1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Definition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Remote Area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the purposes of RAA, a remote area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Taxation Zone A, including Special Taxation Zone A;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Special Taxation Zone B.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RAA purposes, the following Taxation Zone A areas are NOT remote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areas: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Norfolk Island;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Macquarie Island;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the Heard Islands;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the McDonalds Island;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- the Australian Antarctic Territory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must be more than 250 kilometres by the shortest practicable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surface route from the centre point of the nearest urban centre with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population of 2,500 or more according to the most recent Census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Population and Housing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7.14.3 Usual Place of Residence for Remote Area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7.14.3.1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Usual Place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Residence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RAA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can only have one usual place of residence. A student’s usual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place of residence is the area where they normally live, sleep and eat.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change their usual place of residence, a student has to completely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abandon the former place of residence.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7.14.3.2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Itinerant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It may be difficult for a student who travels frequently to establish a usual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place of residence. However, the onus is on the student to provide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evidence to support their qualification for RAA.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who travels from a residence in one RAA remote area to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residence in a different RAA remote area remains eligible for the RAA.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7.14.3.3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Temporary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Absence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Australia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RAA is paid for the first 8 weeks of a student’s temporary absence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their usual place of residence provided they remain in Australia. To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temporarily absent a student must intend to return to their usual place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residence.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7-201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7.14.4 Remote Area Allowance Income and Assets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Testing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7.14.4.1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Remote Area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Allowance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and Assets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Testing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RAA is indirectly income tested on the basis of being in receipt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pension, allowance or benefit under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 xml:space="preserve">Social Security Law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 the Veterans’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Entitlements Act.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7.14.5 Reviews for Remote Area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7.14.5.1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Reviews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RAA is reviewed when a change in the student’s circumstances may affect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their: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qualification for RAA;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payability of RAA;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rate of RAA.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RAA is also reviewed if a student’s qualification for RAA could not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determined at the time of lodging a claim.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7.14.5.2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Continuation,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variation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termination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RAA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following table lists the circumstances in which payment of RAA may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change.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Payment of RAA is… If…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terminated the student permanently leaves the Remote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Area Allowance remote area;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suspended </w:t>
      </w: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is absent from their usual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place of residence for more than 8 weeks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but still in Australia;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is overseas.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varied </w:t>
      </w: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student’s dependent child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overseas;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student’s dependent child or partner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dies;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permanently separates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their partner.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7-203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7.14.6 Remote Area Allowance – Current Rates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7.14.6.1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RAA Current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Rates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who meet the eligibility criteria for RAA may receive up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maximum current rate per fortnight.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See the Centrelink publication ‘ A guide to Commonwealth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payments’ for current maximum rates for: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Single;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Couple;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each dependent.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7-204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7.15 Additional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chapter contains details about Additional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chapter contains the following topic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7.15.1 Introduction to Additional Assistance 7-205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7.15.2 Eligibility for Additional Assistance 7-205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7.15.3 Approval and Claims for Additional Assistance 7-206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7.15.4 Entitlement to Additional Assistance 7-209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7.15.5 Payment of Additional Assistance 7-210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7-205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7.15.1 Introduction to Additional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7.15.1.1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Qualification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on any ABSTUDY award may have access to Additional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Assistance if s/he meets the guidelines outlined below.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7.15.1.2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Purpose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purpose of Additional Assistance is to provide a means by which,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exceptional circumstances, financial benefit over and above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entitlements is available for students who experience severe 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difficulties associated with education costs.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7.15.1.3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Intention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Additional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ABSTUDY entitlements are intended to assist with costs associated with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student's education; they are not intended to relieve the applicant 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of all expenses associated with study and day-to-day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expenses.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fact that a particular allowance does not cover all the costs incurred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 on behalf of the student is not by itself a sufficient basis for the granting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Additional Assistance. Additional assistance is not to be granted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subsidise the general living costs of a family. It is expected that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Additional Assistance provision will be used sparingly.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7-206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7.15.2 Eligibility for Additional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7.15.2.1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may be eligible for Additional Assistance if: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eligible for the ABSTUDY Living Allowance and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application of an ABSTUDY eligibility or entitlement provision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harsh or inequitable in the student's circumstances;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student's circumstances are unique i.e, the grant of Additional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Assistance is not likely to result in the inconsistent delivery of benefits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nor establish a precedent for a potentially significant number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basis of the Additional Assistance claim is directly related to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factor associated with the student's study programme which has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resulted in the student or family experiencing significant hardship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which may be overcome by the grant of Additional Assistance;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circumstances have not been caused or contributed to by action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taken by the student or applicant which may be regarded as negligent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 imprudent;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there is no other Commonwealth or State Government agency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private organisation which is a more appropriate source of assistance.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7.15.2.2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Establishment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of 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Significant hardship will be established if fortnightly expenditure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essential items is equal to or exceeds the fortnightly income of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 student's family, and there are no financial reserves for the student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student's family to draw upon.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7-207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7.15.3 Approval and Claims for Additional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7.15.3.2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Claims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or applicant must lodge a claim for Additional Assistance.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claim is to contain: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description of the circumstances relating to the student's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programme which are causing financial difficulty;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statement of student or family (as appropriate) fortnightly income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expenditure;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corroborative evidence of the situation as appropriate, eg,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education institutions, boarding establishments, welfare agencies;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indication of the amount of assistance that is sought.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7.15.3.3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Fortnightly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income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expenditure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statement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fortnightly income and expenditure statement is to be provided for: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student, if a single independent student;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student, partner and dependent children, if an independent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with partner; and/or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parents/guardians and dependent children, if a dependent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7-208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7.15.3 Approval and Claims for Additional Assistance,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7.15.3.4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Statement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include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fortnightly income and expenditure statement is to include details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income and expenditure.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7.15.3.5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Income includes: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wage and salary payments after tax and Medicare payments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deducted;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maintenance received;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Commonwealth Government benefits including: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social security pension or benefit payments,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Family Payments,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Youth Allowance/Austudy payment 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-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any other form of regular income.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Maintenance paid for the support of a previous partner or children should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 deducted.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7.15.3.6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Expenditure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general, only expenditure on the following essential items is to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considered in assessing Additional Assistance claims: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accommodation, eg rent, house repayment instalment and essential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costs such as insurance, rates;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food;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utility services, eg gas, electricity;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clothing;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medical/dental costs in excess of refunds from health insurance (nonessential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medical/dental costs to be excluded);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pharmaceutical costs;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school costs and child care costs of dependents if incurred to meet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course requirements;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daily travel costs of student and family (public transport equivalent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costs should be used if student has a car);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hire purchase instalments for purchase of essential household furniture;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maintenance paid;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miscellaneous expenses such as essential course costs.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7-209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7.15.3 Approval and Claims for Additional Assistance,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7.15.3.7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Not included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expenditure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following items would not normally be considered as essential items,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unless it can be demonstrated that the items are necessary for a person's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employment or similar compelling reason: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car expenses (i.e, repayments, registration, petrol, insurance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maintenance, above public transport costs);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telephone costs, i.e, installation, rent and call costs;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expenses not associated with studies, eg, club fees for interests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catered for by the education institution;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debt repayment, including hire purchase of items other than household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furniture.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7.15.3.8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Evidence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Where appropriate evidence may be requested to support income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expenditure item claims.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7.15.4 Entitlement to Additional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7.15.4.1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Amount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amount of entitlement will be set at whichever is the lesser of that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amount required to: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meet the cost of the particular factor associated with the student's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programme which has contributed to the financial difficulties;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overcome the hardship, i.e, address the imbalance between income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essential expenditure.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7.15.4.2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Provision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Additional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approved, Additional Assistance may be provided in the form 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regular supplement to an allowance the student is entitled to receive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(taxable);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once only payment where this will overcome the hardship (nontaxable).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7.15.5 Payment of Additional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7.15.5.1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payee for Additional Assistance will be: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applicant for Schooling awards;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for Tertiary awards.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7.15.5.2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Responsibility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overpayments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Refer to 7.1.2 to identify the responsible payee where an overpayment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allowance has been made.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7-212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 ABSTUDY Student Financial Supplement 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Overview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chapter provides information about the ABSTUDY Student 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Scheme (SFSS).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is an optional loan scheme available to some tertiary students.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 this chapter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chapter contains the following topics: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7.16.1 Definitions 7-213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7.16.2 Introduction to the ABSTUDY SFSS 7-214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7.16.3 Rationale for the ABSTUDY SFSS 7-215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7.16.4 Students who are eligible for an ABSTUDY SFSS 7-216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7.16.5 How the ABSTUDY SFSS Works 7-221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7.16.6 Appeal Provisions 7-244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7.16.7 ABSTUDY Student Financial Supplement Debt 7-245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lastRenderedPageBreak/>
        <w:t>7.16.1 Definitions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Application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Agreement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form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‘Student Financial Supplement Scheme, A guide for applicants’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contains the Application and the Agreement form on which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applies to the Commonwealth Bank of Australia (CBA) for a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loan, and which becomes the contract between the student and the CBA.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Contract 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period beginning on the day the contract is made and ending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31 May in the fifth year after the year for which the loan is paid.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Category 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Category 1 students are tertiary students who are eligible for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PES Living Allowance under ABSTUDY Tertiary Award or Masters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Doctorate Award.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Category 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Category 2 students are dependent tertiary students who are ineligible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Living Allowance under ABSTUDY Tertiary Award or Masters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Doctorate Award, but who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would have been eligible if not for the parental income or assets test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Family Actual Means Test;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their adjusted parental income/family actual means is less than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Category 2 income threshold and family assets are below the normal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assets test threshold. (See 6.4).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See the Centrelink publication ‘A guide to Commonwealth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payments’ for income threshold.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7.16.1.5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Eligible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this chapter, eligible student refers to a student eligible for a 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Supplement loan under 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Student Assistance Act 1973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7.16.1.6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debt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amount of Supplement loan, including any CPI adjustment, owed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which has not been repaid.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7.16.1.7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SFSS 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period or periods in a calendar year for which an offer to apply for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loan is made to an eligible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7-214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18"/>
          <w:szCs w:val="18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7.16.1 Definitions </w:t>
      </w:r>
      <w:r w:rsidRPr="0075047F">
        <w:rPr>
          <w:rFonts w:ascii="Arial-BoldMT" w:hAnsi="Arial-BoldMT" w:cs="Arial-BoldMT"/>
          <w:b/>
          <w:bCs/>
          <w:color w:val="000000"/>
          <w:sz w:val="18"/>
          <w:szCs w:val="18"/>
          <w:lang w:eastAsia="en-AU"/>
        </w:rPr>
        <w:t>(continued)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7.16.1.8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Payability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period or periods in a calendar year for which Supplement loan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payable to an eligible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7.16.1.9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Principal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amount of loan actually paid to the student by the CBA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loan payability 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7.16.1.10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Real rate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interest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interest rate charged by the CBA on the outstanding 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debt, which is not added to the student’s debt, and paid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bank by Centrelink.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7.16.1.11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Early Buy Back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an early buy back of the student supplement occurs because of fraud or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failure to notify by the student, the interest that has been paid on the loan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Commonwealth to the CBA is transferred to the student’s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loan debt, that is, the interest paid to the CBA is calculated and added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student’s supplement debt.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7.16.1.12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Trade Back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Amount of ABSTUDY PES or Living Allowance already paid to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which should have been traded in for the loan.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Trade back forms part of the student’s Financial Supplement debt.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7.16.1.13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Trade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amount of ABSTUDY PES or Living Allowance that a Category 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chooses to give up in return for a Supplement loan. The amount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trade in will be half the amount they wish to receive as a Supplement Scheme.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the payments are backdated the trade in amount will be backdated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accordingly. This is known as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trade back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trade in amount forms part of the student’s Financial Supplement debt.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Category 2 students do not trade in as they do not receive any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7-215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7.16.2 Introduction to the ABSTUDY Student 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Supplement 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Description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Financial Supplement Scheme is a voluntary scheme which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gives some tertiary students the option of borrowing money to help cover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their expenses while they study. The interest charged on the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by the CBA is paid by the Commonwealth Government. However,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Financial Supplement debts are adjusted annually for changes in the cost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living based on the Consumer Price Index. The Supplement gives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tertiary students more choice and flexibility in organising their finances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while studying.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Assistance Act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1973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Legislation for the Student Financial Supplement Scheme forms part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 xml:space="preserve">Student Assistance Act 1973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with some amendments to other relevant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legislation. There is a separate set of ABSTUDY Supplement Regulations.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7-216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7.16.3 Rationale for the ABSTUDY Student 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Supplement 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Why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Scheme was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introduced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ABSTUDY Student Financial Supplement Scheme was introduced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make student income support programmes more flexible and to provide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with greater choice.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Why it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called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Supplement Scheme is so named because it is a way of increasing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money available to eligible students, above the amount they would receive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through PES or Living Allowance, and making money available to some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ineligible for ABSTUDY Living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Supplement Scheme is not like a commercial loan because: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interest charges on the Supplement are paid to the CBA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Commonwealth Government and not by the student;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amount of Supplement repayable by the student only increases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annual CPI adjustment;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repayment of a Supplement does not have to commence until at least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July in the fifth year after the year for which the Scheme is paid.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Compulsory repayments commence only when the person’s taxable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income reaches average earnings.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7-217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7.16.4 Students who are Eligible for an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Student Financial Supplement 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topic explains which students are eligible for an ABSTUDY 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loan.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 this topic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topic contains the following sections: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Section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7.16.4.1 Eligible Students 7-218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7.16.4.2 Category 1 Students 7-219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7.16.4.3 Category 2 Students 7-220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7-218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7.16.4.1 Eligible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7.16.4.1.1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Definition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Eligible students are tertiary students who are undertaking a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workload which enables them to qualify for ABSTUDY Tertiary Award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Master and Doctorate Award, or PES.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7.16.4.1.2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Categories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There are two categories of students eligible for a Supplement loan.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categories are described in 7.16.5.2 and 7.16.5.3.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7-219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7.16.4.2 Category 1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7.16.4.2.1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Definition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Category 1 students are tertiary students who are eligible for PES,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Living Allowance under ABSTUDY Tertiary Award or Masters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Doctorate Award.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7.16.4.2.2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Trade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Category 1 student must trade in (or give up) $1 of PES or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for every $2 of repayable Financial Supplement loan.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example, a student receiving $5,000 Living Allowance could trade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$3,000 of Living Allowance for a Supplement loan of $6,000. The total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amount they would receive is $8,000. The Supplement loan of $6,000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repayable.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Trading in means that the PES or Living Allowance is reduced by one half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the amount of Supplement loan paid.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Category 1 students cannot trade in allowances other than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or PES.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7.16.4.2.3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Minimum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maximum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minimum amount of Category 1 Supplement loan payable in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calendar year is $500, which requires a trade in of $250. The maximum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payable is $7,000, which requires a trade in of $3,500.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7.16.4.2.4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allowances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unaffected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reduction in PES or Living Allowance that results from trading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does not affect a student’s entitlement to other allowances such as Fares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or Incidentals Allowance.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7-220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7.16.4.3 Category 2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7.16.4.3.1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Definition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Category 2 students are dependent tertiary students who are ineligible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Living Allowance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but who: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would have been eligible if not for the parental income test, assets 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 Family Actual Means Test,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are below the normal assets test threshold (See 6.4) or their adjusted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parental income/family actual means is less than the Category 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income threshold. The threshold is increased for each 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sibling within the family.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See the Centrelink publication ‘A guide to Commonwealth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payments’ 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7.16.4.3.2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Category 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Assets 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Dependent tertiary students who are not eligible for Living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because of the level of their family assets may be eligible under Category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2. The Scheme is available if the family assets, after disregarding 75%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any business and/or farm assets, are below the normal family assets test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threshold. The Category 2 income test must also be satisfied.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7.16.4.3.3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Minimum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maximum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minimum amount of Category 2 Supplement Scheme payable in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calendar year is $500, and the maximum payable is $2,000.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There is no trade in for a Category 2 Supplement Scheme.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See the Centrelink publication ‘A guide to Commonwealth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payments’ for current rates.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7.16.4.3.4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Category 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students must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claim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potential Category 2 student needs to lodge an initial claim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ABSTUDY, and have the claim fully assessed to determine whether there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are reasons, other than the parental means tests, which would make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ineligible for ABSTUDY.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7.16.4.3.5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Independent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eligible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An ABSTUDY student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cannot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 assessed under the parental means tests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 a fall back position.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7-221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7.16.4.3 Category 2 Students,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7.16.4.3.6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Adjusted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parental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adjusted parental income is the same as that defined for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Living Allowance purposes.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7.16.4.3.7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Current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concession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the current income concession is applied when calculating a student’s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 to ABSTUDY, the current income is also used to determine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that student’s Supplement Scheme entitlement.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means that, when determining whether the adjusted parental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less than the Category 2 income threshold, current year income figures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apply from the date the concession applies.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7.16.4.3.8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Reverse current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Reverse current income assessment may also affect Supplement 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 (see 6.3.2.).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7-222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7.16.5 How the ABSTUDY Student Financial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Scheme Works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topic explains how the ABSTUDY Student Financial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Scheme works.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 this topic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topic contains the following sections: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Section See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7.16.5.1 Supplement is Affected by Debt Withholdings and Advance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7-223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7.16.5.2 Amount of Financial Supplement offered 7-224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7.16.5.3 Determining Supplement Eligibility Period and the Effect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Cut-off Dates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7-228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7.16.5.4 ABSTUDY Student Financial Supplement Scheme Does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Not Affect Other (Non Trade in) Allowances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7-232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7.16.5.5 How the Student is Advised of the ABSTUDY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Financial Supplement Scheme Eligibility or Change in 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7-233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7.16.5.6 How the Student Applies for the ABSTUDY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Financial Supplement 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7-233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7.16.5.7 Extenuating Circumstances 7-237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7.16.5.8 How the ABSTUDY Financial Supplement 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Payments Are Made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7-238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7.16.5.9 ABSTUDY Student Financial Supplement 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Payments not Taxable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7-240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7.16.5.10 Variations in ABSTUDY and Supplement 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7-241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7.16.5.11 Overpayment of the ABSTUDY Student 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Loan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7-244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7-223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7.16.5.1 Supplement is Affected by Debt Withholdings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and Advance 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Deductions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from PES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Allowance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recover a debt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who have deductions made from their PES or Living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recovery of a debt can trade in only the amount that they receive after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adjustment for the debt has been made.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Amounts withheld, or to be withheld within the Supplement loan 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period, cannot be traded in for a Supplement loan.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Effect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Advance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may be granted a lump sum Advance Payment of their future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ABSTUDY entitlement. Any amount of Advance Payment which has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yet been recovered, but where recovery during the Supplement 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eligibility period is anticipated, is not available to trade.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7-224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7.16.5.2 Amount of Financial Supplement offered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Amount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amount of Supplement Scheme to be offered to a student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determined by: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whether the student is a Category 1 student or a Category 2 student;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Supplement Scheme eligibility period within the calendar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year;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a Category 1 student the amount of ABSTUDY PES or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s/he is able to trade in.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Whole dollars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only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Scheme offer amounts are made in whole dollars. An offer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calculated as an amount comprised of dollars and cents is rounded up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nearest dollar.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Determining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the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Supplement Scheme Eligibility Period within a calendar year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determined as follows: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entitlement start date is the latter of 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1 January of the calendar year;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date of commencement of ABSTUDY eligibility;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date the student first qualifies for the Scheme.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entitlement end date is the earlier of 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31 December of the calendar year;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date of cancellation of ABSTUDY;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date the customer last qualifies for Supplement Scheme.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entitlement end date for a particular calendar year cannot be earlier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than the Scheme entitlement start date.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7-225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7.16.5.2 Amount of Financial Supplement offered,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7.16.5.2.4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Category 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offers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Category 1 offers are dependent on the amount of tradeable benefit,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number of days in the student Supplement Scheme eligibility 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Category 1 offers are calculated using the following formulae 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[Total PES/Living Allowance-Advance Payment recoveries – Debt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withholdings*] x 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* All within the FSL eligibility 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$7,000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-------------------------------------------- x Number of eligible Cat 1 days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Number of days in the calendar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The maximum Supplement offer is the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lesser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the two amounts.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all Category 1 customers, including those who are undertaking 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short courses (30 weeks or less), the following Supplement 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offers are calculated 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January offer (takes effect from the student’s Supplement 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eligibility period start date);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June offer (takes effect from the latter of the student’s 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eligibility period start date and 1 July);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October offer (takes effect from the latter of the student’s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Scheme eligibility period start date and 1 October).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7-226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7.16.5.2 Amount of Financial Supplement offered,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7.16.5.2.5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Category 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offers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Category 2 offers are dependent on the number of days in the student’s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Scheme eligibility 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Category 2 offers are calculated using the following formula: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lastRenderedPageBreak/>
        <w:t>$2,000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-------------------------------------------- x Number of eligible Cat 2 days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Number of days in the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Category 2 customers who are not undertaking study in short 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(30 weeks or less), the following Supplement Scheme offers are calculated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January offer (takes effect from the student’s Supplement 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eligibility period start date);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June offer (takes effect from the latter of the student’s 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eligibility period start date and 1 July);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October offer (takes effect from the latter of the student’s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Scheme eligibility period start date and 1 October).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7.16.5.2.6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Category 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undertaking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short 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Category 2 students who are undertaking a short course have 30 days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later of the date of the assessment which produced the initial offer,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short course start date to accept their maximum offer. This date is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Short Course Cut Off Date.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7.16.5.2.7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Mixed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Category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a student has periods of both Category 1 and Category 2 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within the same calendar year, the maximum Supplement Scheme offer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calculated for each of the eligibility periods individually. The student’s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total maximum Supplement Scheme offer for the year is the sum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offers for each Category.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minimum Supplement Scheme offer that is available to mixed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category customers is a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total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$500.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7-227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7.16.5.2 Amount of Financial Supplement offered,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7.16.5.2.8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Example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From 1 January to 9 March Paul is ineligible for ABSTUDY because of his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parent’s income. However he qualifies as a Category 2 student for this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period (69 days).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As his parental income drops below the ABSTUDY parental income free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area on 10 March, Paul becomes eligible from 10 March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31 December for ABSTUDY Living Allowance of $2771.10. Therefore 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is a Category 1 student for 297 calendar days.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His Supplement Scheme offer this year is worked out as follows: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$2,000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Category 2 = ---------- x 69 = $378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365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PLUS THE LESSER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$7,000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lastRenderedPageBreak/>
        <w:t>Category 1 = ---------- x 297 = $5,695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365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Category 1 = 2 x $2771.10 = $5,543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Therefore : $5,543 + $378 = $5,921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Paul’s Supplement Scheme offer this year is $5,921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is referred to as a mixed offer.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7-228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7.16.5.3 Determining Supplement Eligibility Period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the Effect of Cut-off Dates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payability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Supplement Scheme payability period is the actual period or periods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a year for which the Scheme is payable to a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payability period is determined by the date the student lodges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‘Student Financial Supplement Application and Agreement’ form with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CBA.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Supplement payability period can be the same as or less than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eligibility period depending on the date of lodgement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7.16.5.3.2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Applications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lodged no later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than 31 May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section applies to all Category 1 students and Category 2 students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undertaking a short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students who lodge their Supplement Scheme applications with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CBA no later than 31 May, the Supplement Scheme payability period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same as the Supplement Scheme eligibility 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7-229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7.16.5.3 Determining Supplement Eligibility Period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the Effect of Cut-off Dates,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Applications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lodged after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31 May and no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later than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30 September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section applies to all Category 1 students and Category 2 students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undertaking a short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students who lodge their Supplement Scheme applications with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CBA after 31 May but no later than 30 September, the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Scheme payability period is from the later of 1 July and the start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Scheme eligibility period, to the end of the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Scheme eligibility 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7.16.5.3.4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Example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Marcia is undertaking tertiary studies for the whole year. She becomes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eligible for ABSTUDY Living Allowance on 1 May. Her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Scheme eligibility period is therefore 1 May to 31 December, which is 245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days.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She will be receiving Living Allowance payments of $45.80 per fortnight.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She would normally be able to trade in Living Allowance 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$45.80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--------- x 245 = $801.50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14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for a maximum Supplement of: $801.50 x 2 = $1,603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However, Marcia does not lodge her Supplement Scheme application until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20 June. Her Supplement Scheme payability period is therefore 1 July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31 December.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The maximum Living Allowance she can trade in for that period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$45.80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--------- x 184 = $601.94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14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for a maximum Supplement of: $601.94 x 2 = $1,204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7-230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7.16.5.3 Determining Supplement Eligibility Period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the Effect of Cut-off Dates,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7.16.5.3.5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applications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lodged after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30 September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section applies to all Category 1 students and Category 2 students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undertaking a short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students who lodge their Supplement Scheme applications with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CBA after 30 September, the Supplement Scheme payability period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from the later of the date the Supplement application is lodged and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Scheme eligibility period start date, to the end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Scheme eligibility 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7.16.5.3.6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Example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Adam is studying for the whole year (not a leap year). He is a Category 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student whose Supplement Scheme eligibility period is 1 January to 31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December. He does not lodge his Supplement Scheme application with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CBA until 10 October. His Supplement Scheme payability period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therefore 10 October to 31 December, which is 83 days.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The maximum Supplement Scheme he can receive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$7,000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--------- x 83 = $1,592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365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7.16.5.3.7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Category 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short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applications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lodged on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before Short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Course Cut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section only applies to Category 2 students undertaking short courses.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Category 2 students undertaking short courses (30 weeks or less) who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lodge their Supplement Scheme applications with the CBA on or before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Short Course Cut Off Date, the Supplement Scheme payability 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the same as the Supplement Scheme eligibility period (generally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duration of the course).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7.16.5.3.8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Category 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short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applications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lodged after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Short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Cut Off Date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section only applies to Category 2 students undertaking short courses.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Category 2 students undertaking short courses (30 weeks or less) who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lodge their Supplement Applications with the CBA after the Short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Cut Off Date, the Supplement Scheme payability period is from the date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Supplement Scheme application is lodged with the CBA to the end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Supplement Scheme eligibility 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7-231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7.16.5.3 Determining Supplement Eligibility Period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the Effect of Cut-off Dates,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7.16.5.3.9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Example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Ellen is a Category 2 student undertaking study in a short course from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5 April to 14 August (in a leap year). Her Supplement Scheme 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period is therefore 5 April to 14 August, which is 132 days.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The maximum Supplement Scheme she can apply for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$2,000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--------- x 132 = $722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366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The Supplement Entitlement Notice Ellen receives advises her that she can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apply for that amount of Supplement Scheme if she lodges her application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with the CBA on or before 4 May.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She does not lodge her Supplement Scheme application until 10 May. 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Supplement Scheme payability period is therefore 10 May to 14 August.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The maximum Supplement Scheme she can receive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$2,000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--------- x 97 = $531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366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7.16.5.3.10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Applications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after 31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December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who lodge their Supplement Scheme applications for a particular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calendar year after 31 December of that year will not be accepted for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 xml:space="preserve">Supplement Scheme for that year. This provision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cannot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 waived under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any circumstances.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7-232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7.16.5.4 ABSTUDY Student Financial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Scheme Does Not Affect Other (Non Trade in)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Allowances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7.16.5.4.1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Category 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students who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trade in some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their PES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Apart from PES and Living Allowance, which can be traded in for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Scheme, a student may be entitled to receive other allowances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which cannot be traded in. If a student’s PES or Living Allowance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reduced as a result of trading in, he or she continues to be eligible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other allowances, such as Fares Allowance and Incidentals Allowances.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7.16.5.4.2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Category 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Students who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trade in all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their PES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a Category 1 student trades in all of his or her PES or Living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a Supplement Scheme so that he or she is actually receiving no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or PES, the student still retains eligibility for other nontradeable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allowances, provided the other requirements for receiving these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allowances are met.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7-233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7.16.5.5 How the Student is Advised of the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Student Financial Supplement Scheme 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or Change in Eligibility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7.16.5.5.1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Notice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Supplement Entitlement Notice (SEN) is produced when a student’s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Scheme offer amount for a calendar year is first calculated.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new SEN is produced if reassessment of the student’s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causes a change in the Supplement Scheme offer of $100 or more since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last SEN was produced.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SEN details the minimum and maximum Supplement amounts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which a student can apply, and indicates relevant cut-off dates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lodgement of a Supplement application.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7-234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7.16.5.6 How a Student Applies for the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Student Financial Supplement 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7.16.5.6.1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Applying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for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apply for a Supplement Scheme, the student lodges a ‘Student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Financial Supplement Application and Agreement’ form with the CBA.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can be done in person or by mail. When applying for the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Scheme the student also needs to provide their Supplement 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Notice (SEN) and proof of identification.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7.16.5.6.2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Cooling off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 Supplement Scheme contracts are subject to a 14 day cooling off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period. The cooling off period allows students the opportunity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reconsider the decision to take out a Supplement Scheme. The cooling off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period starts on the first day of the contract period, which is the day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CBA accepts the application.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7.16.5.6.3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Cooling off –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cancelled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 student wishes to cancel the contract during the fourteen day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period, s/he needs to write to the CBA branch where the claim was lodged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advising them of the decision to withdraw the application for a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Scheme.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7.16.5.6.4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Cooling off –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waived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cooling off period can be waived. When the student lodges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completed Application and Agreement form with the CBA s/he will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asked if they wish to waive the right to cancel the contract within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cooling off period. If the student decides to waive the cooling off 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s/he will be asked to sign the waiver portion of the Application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Agreement form.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7-235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7.16.5.6 How a Student Applies for the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Student Financial Supplement Scheme,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7.16.5.6.5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Cooling off – if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applied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the student wishes the cooling off period to be applied, the application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will be processed after the expiry date of the cooling off period. The first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 of Supplement Scheme will usually be within one to three weeks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the expiry date of the cooling off 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7.16.5.6.6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Cooling off – if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waived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the student waives the cooling off period, the application will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processed from the date of acceptance. The first payment of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Scheme will usually be within one to three weeks of the date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application form is lodged with the CBA.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7.16.5.6.7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 may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cancel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contract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may cancel their Supplement Scheme contract at any time before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date of the first Supplement Scheme payment. To do this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should complete a ‘Student Financial Supplement Request to Cease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Payments’ form, which is available at CBA branches, or write to the CBA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branch where they lodged their application.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the request is not processed in time to prevent the first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 being made, the student must repay the amount to the CBA as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reversal. When the cancellation is processed by Centrelink the student’s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PES or Living Allowance payments will be restored.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7-236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7.16.5.6 How a Student Applies for the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Student Financial Supplement Scheme,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7.16.5.6.8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Account with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the CBA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The CBA opens a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loan account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the student when the application form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accepted. This is a special account required by the CBA to record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Supplement transactions. It is not the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credit account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nominated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into which Supplement payments are credited. The student’s credit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account can be with any bank, building society or credit union.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 xml:space="preserve">Important Note: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Students should quote their account number when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dealing with the CBA.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7.16.5.6.9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Options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satisfy 100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point check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Photocopies of documents are not acceptable. The options for students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satisfy the ‘100 point check’ are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either: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goes in person to a branch of the CBA with their identity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documents to be endorsed as sighted by the CBA;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mails in their original identification documents to the CBA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when applying for the Supplement. Once sighted by the bank, these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documents are returned to 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7.16.5.6.10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Further details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Customers requiring further details should be referred to a branch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CBA.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7-237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7.16.5.7 Extenuating Circumstances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7.16.5.7.1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Circumstances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beyond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student's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control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Where a student lodges his or her Supplement Scheme application after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cut-off date, a concession can be applied which allows the payment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Scheme to be backdated if the late lodgement was due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circumstances beyond the student's control.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 a guide, similar circumstances which currently allow a concession to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applied to ABSTUDY payments would also be applicable to the late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lodgement of Supplement Scheme claims.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concession cannot be applied if the claim is lodged after 31 December.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7.16.5.7.2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Date of receipt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of claim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date of receipt of each Supplement Scheme application is provided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Centrelink by the CBA. This is the actual date the claim is received at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bank. The CBA has been requested to retain the envelopes for posted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claim in case students wish to apply for a late lodgement concession.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7-238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7.16.5.8 How the ABSTUDY Financial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Scheme Payments Are Made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7.16.5.8.1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Acceptance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transmitted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Centrelink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amount of Supplement Scheme accepted by the student is advised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Centrelink by the CBA.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student’s Scheme offer is recalculated to ensure that the student is still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entitled to the amount they accepted.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the amount accepted by the student is higher than their current offer,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Centrelink will limit the acceptance amount to the maximum offer amount.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amount of Supplement Scheme actually payable to the student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known as the system acceptance amount.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7.16.5.8.2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Fortnightly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calculated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student’s fortnightly Supplement Scheme payments are determined,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based on the system acceptance amount.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7.16.5.8.3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Trade in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PES or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amount of PES or Living Allowance to be traded in by Category 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customers is determined.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7.16.6.8.4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Trade back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PES or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Any amount of PES or Living Allowance already paid to the student which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should form part of the trade in amount is determined. This amount,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trade back, becomes part of the student’s Financial Supplement debt.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7.16.5.8.5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CBA makes Supplement Scheme payments to the students’ credit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accounts as advised by Centrelink.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7-239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7.16.5.8 How the ABSTUDY Financial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Scheme Payments are Made,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7.16.5.8.6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Which account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are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payments paid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to?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can nominate the credit account to which they wish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instalments of Supplement loan paid. The account does not have to be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same one that the student’s PES or Living Allowance payments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directed to.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7.16.5.8.7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PES or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Allowance paid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by cheque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loan payments cannot be made by cheque.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the student is normally a cheque payee, he or she is required to nominate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account into which Supplement loan payments are to be made.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account does not have to be with the CBA.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7-240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7.16.5.9 ABSTUDY Student Financial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Scheme Payments not Taxable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7.16.5.9.1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Introduction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Supplement Scheme is not taxable. As such, the student’s Group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Certificate will not contain any supplement amounts paid to 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7.16.5.9.2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Trade back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Group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Certificates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Any Living Allowance amounts which were paid to the student but later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traded in (trade back amounts) for a Supplement Scheme are not included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on the Group Certificate. Trade back amounts are treated as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Scheme and are therefore not taxable.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7-241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7.16.5.10 Variations in ABSTUDY and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Scheme Entitlements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7.16.5.10.1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Amount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Scheme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subject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amount of Supplement Scheme which a student is entitled to receive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recalculated whenever the student’s ABSTUDY is reassessed. A change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the level of a student’s PES or Living Allowance can result in a change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the Supplement Scheme entitlement.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7.16.5.10.2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Maximum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Scheme amount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changes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the maximum possible Supplement Scheme amount changes,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resultant action (described below) will depend upon whether or not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has already accepted a Supplement Scheme.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7.16.5.10.3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Reduction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Scheme offer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after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Supplement Scheme payments have not commenced and reassessment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reduces the student’s maximum Supplement Scheme offer by $100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more since the last SEN was issued, the student is sent a new SEN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advising them that the maximum Supplement Scheme amount for which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he or she can apply has decreased.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7.16.5.10.4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Reduction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Scheme offer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after 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have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commenced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Supplement Scheme payments have commenced and reassessment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reduces the student’s maximum Supplement Scheme amount, then: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the amount of Supplement Scheme accepted by the customer is less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than or equal to the new offer, the Supplement Scheme continues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before;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the amount of Supplement Scheme accepted by the customer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greater than the new offer, the system acceptance amount is lowered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maximum recalculated offer;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Supplement Scheme payments are to continue but at a lesser 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than before, a new schedule of fortnightly Supplement 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payments is calculated 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$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is provided with details of the changes in SFSS payments,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$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an overpayment of Supplement Scheme occurs because the amount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Supplement Scheme already paid exceeds the maximum SFSS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payable to the student for the year, refer to the 7.16.6.11.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7-242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7.16.5.10 Variations in ABSTUDY and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lastRenderedPageBreak/>
        <w:t xml:space="preserve">Scheme Entitlements,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7.16.5.10.5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Increase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Scheme offer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after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reassessment increases the student’s maximum Supplement 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offer by $100 or more since the last SEN was issued, then: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is informed of the maximum Supplement Scheme amount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which he or she can now apply;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apply for a different Supplement Scheme amount, the student must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complete a ‘Student Financial Supplement Variation to Application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 Agreement’ form and lodge this and their new SEN with the CBA.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7.16.5.10.6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No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entitlement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after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Supplement Scheme payments have not commenced and reassessment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makes the student ineligible for a Supplement Scheme, then the student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informed that he or she is no longer entitled to apply for a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Scheme.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7.16.5.10.7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Student’s PES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or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ceases 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 ceases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to be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Category 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Supplement Scheme payments have commenced and reassessment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makes the student ineligible for the Supplement Scheme because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student’s PES or Living Allowance ceases, or the student ceases to qualify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 a Category 2 student: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is informed that he or she is no longer entitled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Scheme;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an overpayment of Supplement Scheme arises because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was not entitled to any Supplement Scheme for the year or because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Scheme payments continued past the date that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student’s circumstances changed, the amount of the overpayment (the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Exceeded Amount) becomes part of the student’s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debt.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7-243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7.16.5.10 Variations in ABSTUDY and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Scheme Entitlements, </w:t>
      </w: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7.16.5.10.8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Voluntary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ceasing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who is receiving Supplement Scheme payments may at any 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request the CBA to stop further payments. The student must advise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CBA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in writing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. The CBA advises Centrelink that Supplement 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payments are to stop and the date from which the change was requested.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Centrelink must stop the student’s Supplement Scheme payments within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four weeks of the date of the written request. Any PES or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the student is eligible for will be restored. Any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Scheme payments made after that time are the responsibility of the CBA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 may be recovered from the student by the Bank. Any PES or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Allowance traded in for those payments will be reimbursed to 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7.16.5.10.9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Traded in PES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or 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already paid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out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Any traded in PES or Living Allowance already paid out as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Scheme cannot be reimbursed to the student. The Supplement 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amount which the student has received for the year must still be repaid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under the normal repayment conditions (see Chapter 5).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only exceptions are where: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has cancelled their contract;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CBA continues to make payments more than 4 weeks after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student requests termination of their Supplement.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7.16.5.10.10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Voluntary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increase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who is not receiving the maximum Supplement Scheme amount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which he or she is entitled may at any time request the CBA to increase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accepted Supplement Scheme amount.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7.16.5.10.11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Voluntary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decrease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who is receiving Supplement Scheme payments may at any 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request the CBA to decrease the Supplement Scheme amount. However,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cannot decrease their Financial Supplement Scheme amount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less than they have already received.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the student has already been paid more than the requested amount, then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Supplement Scheme payments will cease.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7-244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7.16.5.11 Overpayment of the ABSTUDY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Financial Supplement Loan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7.16.5.11.1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Introduction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overpayment of Supplement Scheme can occur for the same reasons as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PES or Living Allowance overpayment. Examples include: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lastRenderedPageBreak/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was not entitled to any Supplement Scheme for the year;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current income concession should not have been allowed;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special assessment ceases to apply;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adjusted parental income alters to an amount of greater than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Category 2 income threshold;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administrative error has been made.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7.16.5.11.2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Nature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overpayment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Except for cases requiring recovery action, overpaid amounts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Scheme are repaid in accordance with the arrangements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conditions for repaying the Supplement Scheme (see 7.16.8).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includes cases where administrative error is established as the cause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the overpayment.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7.16.5.11.3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Death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an overpayment of Supplement Scheme occurs because a student dies,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Centrelink may buy back the amount of any outstanding 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debt owed by the student to the CBA. The debt will only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bought back where a death certificate or other acceptable form of proof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death has been sighted. Once the debt has been bought back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Centrelink, or if the debt is already with Centrelink, it is discharged.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debt will not be passed on to the deceased person’s estate or next of kin.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only exception is where the debt has been passed to the ATO and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Tax Assessment Notice has been issued which includes an amount owing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respect of the Financial Supplement debt.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Acceptable forms of proof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Death Certificate;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Notice of Decease of Customer from a financial institution;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Letter from a solicitor (on solicitor’s letterhead) informing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Centrelink that they are acting for the deceased person’s estate;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Letter or invoice from the Funeral director showing the funeral costs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the debtor, and the debtor’s full name, date of birth and date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death;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Advice that the debtor is deceased.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7-245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7.16.6 Appeal Provisions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7.16.6.1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ABSTUDY students can appeal against decisions made by an officer under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the </w:t>
      </w: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 xml:space="preserve">Student Assistance Act 1973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(the Act) concerning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eligibility and amounts.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relation to the Supplement Scheme, the word “officer” has the same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meaning as it does in relation to ABSTUDY.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consideration and appeal process for ABSTUDY should also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followed in relation to ABSTUDY Supplement Scheme decisions.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7.16.6.2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Decisions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against which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the student can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appeal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Although most decisions regarding Supplement Scheme entitlement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automatically calculated, these decisions are considered to have been made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by an officer under the Act. Students can appeal against the following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types of decisions in relation to the Supplement Scheme 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whether the student is eligible for a Supplement Scheme;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that the student has ceased to be eligible for a Supplement Scheme;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reversal of a previous decision that the student was eligible to receive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Scheme, ie. that the student was never eligible;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that the student did not notify Centrelink within 14 days of a change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circumstances which affected the Supplement Scheme eligibility;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that the student provided false or misleading information which caused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 incorrect assessment of Supplement Scheme eligibility.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7-246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7.16.7 ABSTUDY Student Financial Supplement Debt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Introduction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topic explains Financial Supplement debt.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 xml:space="preserve">In this topic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topic contains the following sections: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eastAsia="en-AU"/>
        </w:rPr>
        <w:t>Topic See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7.16.7.1 Repaying the Financial Supplement debt 7-247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7.16.7.2 Early Repayments 7-250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7.16.7.3 Interest Payments 7-251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7.16.7.4 After the End of the Contract Period 7-252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7.16.7.5 Repayment through Taxation System 7-254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7-247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7.16.7.1 Repaying the Financial Supplement debt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7.16.7.1.1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Contract 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may take out a new Supplement Scheme contract with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CBA each year. If the student receives Supplement Scheme for, say, three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years, he or she has three separate Supplement contracts.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contract period is the period beginning on the date on which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application is accepted by the CBA and ending on 31 May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fifth year after the year for which the Supplement is paid.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7.16.7.1.2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Commencement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of 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debt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can voluntarily repay his or her Financial Supplement debt 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any time after he or she begins receiving Supplement Scheme payments.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However, the student does not have to commence repaying the 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debt until after the end of the contract period.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Voluntary repayments made before the end of the contract period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made by the student to any branch of the CBA and receive a discount.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7.16.7.1.3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lastRenderedPageBreak/>
        <w:t>debt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after end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contract 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repayments made after the end of the contract period: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are made through the taxation system, only when the student’s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reaches average earnings. This figure is indexed each year in line with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movements in the CPI;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can also be made voluntarily by the student to the ATO.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7-248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7.16.7.1 Repaying the Financial Supplement debt,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7.16.7.1.4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CPI adjustment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of 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debt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On 1 June of each year (commencing in the calendar year following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year for which the Supplement is paid), the amount of 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debt outstanding increases according to the following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calculation: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Total Financial 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amount paid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LESS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Repayments and discount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repayments credited to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X Indexation Factor*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0"/>
          <w:lang w:eastAsia="en-AU"/>
        </w:rPr>
        <w:t xml:space="preserve">&amp;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indexation factor is based on movements in the CPI.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During the contract period, the Supplement Scheme principal amount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owed to the CBA. The outstanding principal amount is indexed at 1 June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every year commencing in the year following the year for which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is paid. The indexation amounts are added to the principal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amount outstanding and are owed to the Commonwealth by the student.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0"/>
          <w:lang w:eastAsia="en-AU"/>
        </w:rPr>
        <w:t>Continued on next page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7-249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7.16.7.1 Repaying the Financial Supplement debt,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Continued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7.16.7.1.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statements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 June each year Centrelink will provide the student with a statement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showing details of each Supplement contract in previous years.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statement will include: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amount of Supplement Scheme paid to the student;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repayments made by the student;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discount accorded to the repayments;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CPI adjustments;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outstanding debt as at 1 June of the year of the statement;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amount the student would have to repay if they wished to repay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outstanding Financial Supplement debt before 31 May of the following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student receives a separate statement for each Supplement Scheme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debt.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CBA also provides the student with a statement in January each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This statement shows all transactions relating to the student’s CBA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Scheme account, but does not show the discount accorded to early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repayments or CPI adjustments. Students can request a statement from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CBA at any time.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7-250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7.16.7.2 Early Repayments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7.16.7.2.1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Voluntary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before end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contract 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 student can make repayments of Supplement Scheme before the end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contract period. These repayments are voluntary and are made directly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to any branch of the CBA. Repayments cannot be accepted by Centrelink.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7.16.7.2.2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Discount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early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repayments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Any voluntary repayments of Supplement Scheme made within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contract period are given a discount. The formulae for determining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amount of the discount are: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repayments less than the amount outstanding 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Discount = [ amount repaid x 100 ] - amount repaid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85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For repayments equal to the amount outstanding 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Discount = [ amount repaid x 115 ] - amount repaid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100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discount amount is always rounded to the nearest dollar (eg $233.40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becomes $233.00, and $233.50 becomes $234.00).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a student wishes to clear their Financial Supplement debt within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contract period they only need repay 85% of the total amount outstanding.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7.16.7.2.3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Example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Colin wants to repay his debt of $1,000. He only has to pay $850.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eastAsia="en-AU"/>
        </w:rPr>
        <w:t>other $150 is the discount.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7.16.7.2.4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Choice of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the student had a Supplement Scheme in more than one year, the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can choose which year’s Supplement debt a repayment is to be credited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against by quoting the relevant Scheme account number to the CBA.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7-251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7.16.7.3 Interest 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7.16.7.3.1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Interest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payments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Centrelink pays the CBA the interest on the Supplement Scheme on behalf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the student. Interest is charged by the bank on the outstanding principal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only, not on any increases due to CPI.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7-252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7.16.7.4 After the End of the Contract 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7.16.7.4.1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Loan bought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back from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CBA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Financial Supplement Loan contracts expire on 31 May of the fifth year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after the year for which the Supplement Scheme was paid. After this date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Centrelink, on behalf of the Commonwealth, ‘buys back’ the balance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Supplement Scheme from the CBA.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7.16.7.4.2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Transfer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Supplement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Scheme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Following the end of contract buy back management of 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Scheme transfers to the ATO. Centrelink provides ATO with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Supplement Scheme balance at the end of the contract period, which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takes account 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(any) voluntary repayments and discounts applied to those repayments;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SymbolMT" w:hAnsi="SymbolMT" w:cs="SymbolMT"/>
          <w:color w:val="000000"/>
          <w:sz w:val="24"/>
          <w:szCs w:val="24"/>
          <w:lang w:eastAsia="en-AU"/>
        </w:rPr>
        <w:t xml:space="preserve">! 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CPI adjustments that are applied each year, including the adjustment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applied on 1 June of the year the contract expired.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Financial Supplement Scheme balances are taken into account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subsequent tax assessments for the Scheme recipient. The ATO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commences recovery of Financial Supplement Scheme once taxable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income reaches the level of average earnings (see 7.16.8.6.1). Compulsory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repayments are calculated by taking into account the level of taxable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income and the repayment rate for that level. The calculated repayment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amount is shown as the Financial Supplement assessment debt on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income tax Notice of Assessment.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Voluntary repayments may be made to the ATO at any time after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Scheme details have been transferred to the ATO. Unlike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voluntary repayments made during the Supplement Scheme contract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period, these repayments do not attract the repayment discount.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Financial Supplements are managed by the ATO until the Scheme is fully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recovered or the death of the recipient.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Note: Some Financial Supplement Loans are subject to early buy back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because of the death of the recipient, fraud or the failure to notify a change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of circumstances (see 7.16.5.11). These loans are bought back at the time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the early buy back decision is made and details of the loans are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transferred to the ATO. Where the loan is to be recovered eg where there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 fraud or failure to notify a change of circumstances, a debt is raised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Centrelink and recovery action is taken through Centrelink debt recovery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practices.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7-253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18"/>
          <w:szCs w:val="18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 xml:space="preserve">7.16.7.4 After the End of the Contract Period </w:t>
      </w:r>
      <w:r w:rsidRPr="0075047F">
        <w:rPr>
          <w:rFonts w:ascii="Arial-BoldMT" w:hAnsi="Arial-BoldMT" w:cs="Arial-BoldMT"/>
          <w:b/>
          <w:bCs/>
          <w:color w:val="000000"/>
          <w:sz w:val="18"/>
          <w:szCs w:val="18"/>
          <w:lang w:eastAsia="en-AU"/>
        </w:rPr>
        <w:t>(continued)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7.16.7.5.1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At end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contract period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lastRenderedPageBreak/>
        <w:t>At the end of the contract period the amount to be paid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Commonwealth to the CBA is calculated and arrangements are made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payment to be made to the bank. The ATO is advised of the 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debt amount, in order that recovery of the debt can be pursued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through the taxation system. Centrelink will advise the student in writing.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Issued January 2003 ABSTUDY 2003 Page 7-254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32"/>
          <w:szCs w:val="32"/>
          <w:lang w:eastAsia="en-AU"/>
        </w:rPr>
        <w:t>7.16.7.5 Repayment through Taxation System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7.16.7.5.1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Level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Cs w:val="22"/>
          <w:lang w:eastAsia="en-AU"/>
        </w:rPr>
        <w:t>Taxable Income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Commencing with the tax return for the financial year in which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Supplement Scheme contract period ends, the person begins repaying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Financial Supplement debt through the taxation system if his or her taxable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income is above a specified level.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If the person is required to make repayment for a financial year,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assessment of the amount repayable is included in the ATO's tax notice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assessment issued to the person for that financial year. Compulsory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4"/>
          <w:szCs w:val="24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 xml:space="preserve">repayment thresholds can be found at </w:t>
      </w:r>
      <w:r w:rsidRPr="0075047F">
        <w:rPr>
          <w:rFonts w:ascii="TimesNewRomanPSMT" w:hAnsi="TimesNewRomanPSMT" w:cs="TimesNewRomanPSMT"/>
          <w:color w:val="0100FF"/>
          <w:sz w:val="24"/>
          <w:szCs w:val="24"/>
          <w:lang w:eastAsia="en-AU"/>
        </w:rPr>
        <w:t>www.ato.gov.au</w:t>
      </w:r>
      <w:r w:rsidRPr="0075047F">
        <w:rPr>
          <w:rFonts w:ascii="TimesNewRomanPSMT" w:hAnsi="TimesNewRomanPSMT" w:cs="TimesNewRomanPSMT"/>
          <w:color w:val="000000"/>
          <w:sz w:val="24"/>
          <w:szCs w:val="24"/>
          <w:lang w:eastAsia="en-AU"/>
        </w:rPr>
        <w:t>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Issue January 2000 ABSTUDY 2000 Page A1-1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eastAsia="en-AU"/>
        </w:rPr>
      </w:pPr>
      <w:r w:rsidRPr="0075047F">
        <w:rPr>
          <w:rFonts w:cs="Arial"/>
          <w:b/>
          <w:bCs/>
          <w:color w:val="000000"/>
          <w:sz w:val="32"/>
          <w:szCs w:val="32"/>
          <w:lang w:eastAsia="en-AU"/>
        </w:rPr>
        <w:t>Appendix 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eastAsia="en-AU"/>
        </w:rPr>
      </w:pPr>
      <w:r w:rsidRPr="0075047F">
        <w:rPr>
          <w:rFonts w:cs="Arial"/>
          <w:b/>
          <w:bCs/>
          <w:color w:val="000000"/>
          <w:sz w:val="32"/>
          <w:szCs w:val="32"/>
          <w:lang w:eastAsia="en-AU"/>
        </w:rPr>
        <w:t>Standard Hostels Agreement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3"/>
          <w:szCs w:val="23"/>
          <w:lang w:eastAsia="en-AU"/>
        </w:rPr>
        <w:t>A1.1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3"/>
          <w:szCs w:val="23"/>
          <w:lang w:eastAsia="en-AU"/>
        </w:rPr>
        <w:t>Introduction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The standard Agreement was developed to allow hostels with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secondary boarders to access term in advance living allowance payments.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Hostels which do not have a contractual agreement with Centrelink are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be paid fortnightly for eligible students.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Agreements are valid for financial year periods and new Agreements must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be renegotiated each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3"/>
          <w:szCs w:val="23"/>
          <w:lang w:eastAsia="en-AU"/>
        </w:rPr>
        <w:t>A1.2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3"/>
          <w:szCs w:val="23"/>
          <w:lang w:eastAsia="en-AU"/>
        </w:rPr>
        <w:t>When to use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3"/>
          <w:szCs w:val="23"/>
          <w:lang w:eastAsia="en-AU"/>
        </w:rPr>
        <w:t>Standard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3"/>
          <w:szCs w:val="23"/>
          <w:lang w:eastAsia="en-AU"/>
        </w:rPr>
        <w:t>Agreement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The standard Agreement is to be used when a hostel wishes to receive term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in advance payments for approved ABSTUDY boarders.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4"/>
          <w:szCs w:val="24"/>
          <w:lang w:eastAsia="en-AU"/>
        </w:rPr>
        <w:t xml:space="preserve">Note: </w:t>
      </w: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The following hostels are covered by a national Agreement with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Aboriginal Hostels Limited and do not need to sign individual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Agreements: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Symbol" w:hAnsi="Symbol" w:cs="Symbol"/>
          <w:color w:val="000000"/>
          <w:sz w:val="24"/>
          <w:szCs w:val="24"/>
          <w:lang w:eastAsia="en-AU"/>
        </w:rPr>
        <w:t></w:t>
      </w:r>
      <w:r w:rsidRPr="0075047F">
        <w:rPr>
          <w:rFonts w:ascii="Symbol" w:hAnsi="Symbol" w:cs="Symbol"/>
          <w:color w:val="000000"/>
          <w:sz w:val="24"/>
          <w:szCs w:val="24"/>
          <w:lang w:eastAsia="en-AU"/>
        </w:rPr>
        <w:t></w:t>
      </w: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Fordimail Residence, Katherine 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Symbol" w:hAnsi="Symbol" w:cs="Symbol"/>
          <w:color w:val="000000"/>
          <w:sz w:val="24"/>
          <w:szCs w:val="24"/>
          <w:lang w:eastAsia="en-AU"/>
        </w:rPr>
        <w:t></w:t>
      </w:r>
      <w:r w:rsidRPr="0075047F">
        <w:rPr>
          <w:rFonts w:ascii="Symbol" w:hAnsi="Symbol" w:cs="Symbol"/>
          <w:color w:val="000000"/>
          <w:sz w:val="24"/>
          <w:szCs w:val="24"/>
          <w:lang w:eastAsia="en-AU"/>
        </w:rPr>
        <w:t></w:t>
      </w: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Wangkana-Kari Hostel, Tennant Creek 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Symbol" w:hAnsi="Symbol" w:cs="Symbol"/>
          <w:color w:val="000000"/>
          <w:sz w:val="24"/>
          <w:szCs w:val="24"/>
          <w:lang w:eastAsia="en-AU"/>
        </w:rPr>
        <w:t></w:t>
      </w:r>
      <w:r w:rsidRPr="0075047F">
        <w:rPr>
          <w:rFonts w:ascii="Symbol" w:hAnsi="Symbol" w:cs="Symbol"/>
          <w:color w:val="000000"/>
          <w:sz w:val="24"/>
          <w:szCs w:val="24"/>
          <w:lang w:eastAsia="en-AU"/>
        </w:rPr>
        <w:t></w:t>
      </w: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Joe McGinness Hostel, Cairns Qld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Symbol" w:hAnsi="Symbol" w:cs="Symbol"/>
          <w:color w:val="000000"/>
          <w:sz w:val="24"/>
          <w:szCs w:val="24"/>
          <w:lang w:eastAsia="en-AU"/>
        </w:rPr>
        <w:t></w:t>
      </w:r>
      <w:r w:rsidRPr="0075047F">
        <w:rPr>
          <w:rFonts w:ascii="Symbol" w:hAnsi="Symbol" w:cs="Symbol"/>
          <w:color w:val="000000"/>
          <w:sz w:val="24"/>
          <w:szCs w:val="24"/>
          <w:lang w:eastAsia="en-AU"/>
        </w:rPr>
        <w:t></w:t>
      </w: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Kirinari Hostel, Sydney NSW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Symbol" w:hAnsi="Symbol" w:cs="Symbol"/>
          <w:color w:val="000000"/>
          <w:sz w:val="24"/>
          <w:szCs w:val="24"/>
          <w:lang w:eastAsia="en-AU"/>
        </w:rPr>
        <w:t></w:t>
      </w:r>
      <w:r w:rsidRPr="0075047F">
        <w:rPr>
          <w:rFonts w:ascii="Symbol" w:hAnsi="Symbol" w:cs="Symbol"/>
          <w:color w:val="000000"/>
          <w:sz w:val="24"/>
          <w:szCs w:val="24"/>
          <w:lang w:eastAsia="en-AU"/>
        </w:rPr>
        <w:t></w:t>
      </w: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Biala Hostel, Allambie Heights, Sydney NSW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Symbol" w:hAnsi="Symbol" w:cs="Symbol"/>
          <w:color w:val="000000"/>
          <w:sz w:val="24"/>
          <w:szCs w:val="24"/>
          <w:lang w:eastAsia="en-AU"/>
        </w:rPr>
        <w:t></w:t>
      </w:r>
      <w:r w:rsidRPr="0075047F">
        <w:rPr>
          <w:rFonts w:ascii="Symbol" w:hAnsi="Symbol" w:cs="Symbol"/>
          <w:color w:val="000000"/>
          <w:sz w:val="24"/>
          <w:szCs w:val="24"/>
          <w:lang w:eastAsia="en-AU"/>
        </w:rPr>
        <w:t></w:t>
      </w: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Kirinari Hostel, Garden Suburbs, Newcastle NSW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Symbol" w:hAnsi="Symbol" w:cs="Symbol"/>
          <w:color w:val="000000"/>
          <w:sz w:val="24"/>
          <w:szCs w:val="24"/>
          <w:lang w:eastAsia="en-AU"/>
        </w:rPr>
        <w:t></w:t>
      </w:r>
      <w:r w:rsidRPr="0075047F">
        <w:rPr>
          <w:rFonts w:ascii="Symbol" w:hAnsi="Symbol" w:cs="Symbol"/>
          <w:color w:val="000000"/>
          <w:sz w:val="24"/>
          <w:szCs w:val="24"/>
          <w:lang w:eastAsia="en-AU"/>
        </w:rPr>
        <w:t></w:t>
      </w: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Warrina Hostel, Dubbo NSW.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3"/>
          <w:szCs w:val="23"/>
          <w:lang w:eastAsia="en-AU"/>
        </w:rPr>
        <w:t>A1.3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3"/>
          <w:szCs w:val="23"/>
          <w:lang w:eastAsia="en-AU"/>
        </w:rPr>
        <w:t>Completing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3"/>
          <w:szCs w:val="23"/>
          <w:lang w:eastAsia="en-AU"/>
        </w:rPr>
        <w:t>Agreement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The delegate must ensure that all relevant information has been included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the Agreement, the terms have not been altered, each page is initialled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lastRenderedPageBreak/>
        <w:t>both parties have signed in the appropriate places. Agreements are to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renegotiated each financial year.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i/>
          <w:iCs/>
          <w:color w:val="000000"/>
          <w:sz w:val="24"/>
          <w:szCs w:val="24"/>
          <w:lang w:eastAsia="en-AU"/>
        </w:rPr>
        <w:t>(Continued next page)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Issue January 2000 ABSTUDY 2000 Page A1-2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eastAsia="en-AU"/>
        </w:rPr>
      </w:pPr>
      <w:r w:rsidRPr="0075047F">
        <w:rPr>
          <w:rFonts w:cs="Arial"/>
          <w:b/>
          <w:bCs/>
          <w:color w:val="000000"/>
          <w:sz w:val="32"/>
          <w:szCs w:val="32"/>
          <w:lang w:eastAsia="en-AU"/>
        </w:rPr>
        <w:t>Appendix 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eastAsia="en-AU"/>
        </w:rPr>
      </w:pPr>
      <w:r w:rsidRPr="0075047F">
        <w:rPr>
          <w:rFonts w:cs="Arial"/>
          <w:b/>
          <w:bCs/>
          <w:color w:val="000000"/>
          <w:sz w:val="32"/>
          <w:szCs w:val="32"/>
          <w:lang w:eastAsia="en-AU"/>
        </w:rPr>
        <w:t>Standard Hostels Agreement (</w:t>
      </w:r>
      <w:r w:rsidRPr="0075047F">
        <w:rPr>
          <w:rFonts w:cs="Arial"/>
          <w:b/>
          <w:bCs/>
          <w:i/>
          <w:iCs/>
          <w:color w:val="000000"/>
          <w:sz w:val="24"/>
          <w:szCs w:val="24"/>
          <w:lang w:eastAsia="en-AU"/>
        </w:rPr>
        <w:t>Continued</w:t>
      </w:r>
      <w:r w:rsidRPr="0075047F">
        <w:rPr>
          <w:rFonts w:cs="Arial"/>
          <w:b/>
          <w:bCs/>
          <w:color w:val="000000"/>
          <w:sz w:val="32"/>
          <w:szCs w:val="32"/>
          <w:lang w:eastAsia="en-AU"/>
        </w:rPr>
        <w:t>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4"/>
          <w:szCs w:val="24"/>
          <w:lang w:eastAsia="en-AU"/>
        </w:rPr>
        <w:t>A1.4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4"/>
          <w:szCs w:val="24"/>
          <w:lang w:eastAsia="en-AU"/>
        </w:rPr>
        <w:t>Hostels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4"/>
          <w:szCs w:val="24"/>
          <w:lang w:eastAsia="en-AU"/>
        </w:rPr>
        <w:t>New South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4"/>
          <w:szCs w:val="24"/>
          <w:lang w:eastAsia="en-AU"/>
        </w:rPr>
        <w:t>Wales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Hostels in New South Wales must comply with the New South Wales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Child Protection Legislation, “</w:t>
      </w:r>
      <w:r w:rsidRPr="0075047F">
        <w:rPr>
          <w:rFonts w:ascii="Times New Roman" w:hAnsi="Times New Roman"/>
          <w:i/>
          <w:iCs/>
          <w:color w:val="000000"/>
          <w:sz w:val="24"/>
          <w:szCs w:val="24"/>
          <w:lang w:eastAsia="en-AU"/>
        </w:rPr>
        <w:t>Working with Children</w:t>
      </w: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” and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i/>
          <w:iCs/>
          <w:color w:val="000000"/>
          <w:sz w:val="24"/>
          <w:szCs w:val="24"/>
          <w:lang w:eastAsia="en-AU"/>
        </w:rPr>
        <w:t>“Commission for Children and Young People Act (NSW) 1998”.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4"/>
          <w:szCs w:val="24"/>
          <w:lang w:eastAsia="en-AU"/>
        </w:rPr>
        <w:t>A1.5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4"/>
          <w:szCs w:val="24"/>
          <w:lang w:eastAsia="en-AU"/>
        </w:rPr>
        <w:t>Hostels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4"/>
          <w:szCs w:val="24"/>
          <w:lang w:eastAsia="en-AU"/>
        </w:rPr>
        <w:t>Queensland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color w:val="000000"/>
          <w:sz w:val="24"/>
          <w:szCs w:val="24"/>
          <w:lang w:eastAsia="en-AU"/>
        </w:rPr>
        <w:t>Hostels in Queensland must comply with the “</w:t>
      </w:r>
      <w:r w:rsidRPr="0075047F">
        <w:rPr>
          <w:rFonts w:ascii="Times New Roman" w:hAnsi="Times New Roman"/>
          <w:i/>
          <w:iCs/>
          <w:color w:val="000000"/>
          <w:sz w:val="24"/>
          <w:szCs w:val="24"/>
          <w:lang w:eastAsia="en-AU"/>
        </w:rPr>
        <w:t>Commission for Children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Times New Roman" w:hAnsi="Times New Roman"/>
          <w:i/>
          <w:iCs/>
          <w:color w:val="000000"/>
          <w:sz w:val="24"/>
          <w:szCs w:val="24"/>
          <w:lang w:eastAsia="en-AU"/>
        </w:rPr>
        <w:t>and Young People Act (QLD) 2000’.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Issue January 2000 ABSTUDY 2000 Page A1-3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AGREEMENT NUMBER: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36"/>
          <w:szCs w:val="36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36"/>
          <w:szCs w:val="36"/>
          <w:lang w:eastAsia="en-AU"/>
        </w:rPr>
        <w:t>AGREEMENT FOR INDIGENOUS STUDENT HOSTEL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36"/>
          <w:szCs w:val="36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36"/>
          <w:szCs w:val="36"/>
          <w:lang w:eastAsia="en-AU"/>
        </w:rPr>
        <w:t>ACCOMMODATION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32"/>
          <w:szCs w:val="32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32"/>
          <w:szCs w:val="32"/>
          <w:lang w:eastAsia="en-AU"/>
        </w:rPr>
        <w:t>THIS AGREEMENT IS BETWEEN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THE COMMONWEALTH OF AUSTRALIA </w:t>
      </w:r>
      <w:r w:rsidRPr="0075047F">
        <w:rPr>
          <w:rFonts w:ascii="Times New Roman" w:hAnsi="Times New Roman"/>
          <w:color w:val="000000"/>
          <w:sz w:val="20"/>
          <w:lang w:eastAsia="en-AU"/>
        </w:rPr>
        <w:t>acting through (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“us”</w:t>
      </w:r>
      <w:r w:rsidRPr="0075047F">
        <w:rPr>
          <w:rFonts w:ascii="Times New Roman" w:hAnsi="Times New Roman"/>
          <w:color w:val="000000"/>
          <w:sz w:val="20"/>
          <w:lang w:eastAsia="en-AU"/>
        </w:rPr>
        <w:t>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having a postal address 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9"/>
          <w:szCs w:val="29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9"/>
          <w:szCs w:val="29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(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“you”)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having a postal address 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Issue January 2000 ABSTUDY 2000 Page A1-4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i/>
          <w:i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i/>
          <w:iCs/>
          <w:color w:val="000000"/>
          <w:sz w:val="20"/>
          <w:lang w:eastAsia="en-AU"/>
        </w:rPr>
        <w:t xml:space="preserve">Overview </w:t>
      </w:r>
      <w:r w:rsidRPr="0075047F">
        <w:rPr>
          <w:rFonts w:ascii="Times New Roman" w:hAnsi="Times New Roman"/>
          <w:i/>
          <w:iCs/>
          <w:color w:val="000000"/>
          <w:sz w:val="20"/>
          <w:lang w:eastAsia="en-AU"/>
        </w:rPr>
        <w:t xml:space="preserve">To provide for direct payments by </w:t>
      </w:r>
      <w:r w:rsidRPr="0075047F">
        <w:rPr>
          <w:rFonts w:ascii="Times New Roman" w:hAnsi="Times New Roman"/>
          <w:b/>
          <w:bCs/>
          <w:i/>
          <w:iCs/>
          <w:color w:val="000000"/>
          <w:sz w:val="20"/>
          <w:lang w:eastAsia="en-AU"/>
        </w:rPr>
        <w:t xml:space="preserve">us </w:t>
      </w:r>
      <w:r w:rsidRPr="0075047F">
        <w:rPr>
          <w:rFonts w:ascii="Times New Roman" w:hAnsi="Times New Roman"/>
          <w:i/>
          <w:iCs/>
          <w:color w:val="000000"/>
          <w:sz w:val="20"/>
          <w:lang w:eastAsia="en-AU"/>
        </w:rPr>
        <w:t xml:space="preserve">to </w:t>
      </w:r>
      <w:r w:rsidRPr="0075047F">
        <w:rPr>
          <w:rFonts w:ascii="Times New Roman" w:hAnsi="Times New Roman"/>
          <w:b/>
          <w:bCs/>
          <w:i/>
          <w:i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i/>
          <w:iCs/>
          <w:color w:val="000000"/>
          <w:sz w:val="20"/>
          <w:lang w:eastAsia="en-AU"/>
        </w:rPr>
        <w:t>where residential accommodation at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i/>
          <w:iCs/>
          <w:color w:val="000000"/>
          <w:sz w:val="20"/>
          <w:lang w:eastAsia="en-AU"/>
        </w:rPr>
      </w:pPr>
      <w:r w:rsidRPr="0075047F">
        <w:rPr>
          <w:rFonts w:ascii="Times New Roman" w:hAnsi="Times New Roman"/>
          <w:i/>
          <w:iCs/>
          <w:color w:val="000000"/>
          <w:sz w:val="20"/>
          <w:lang w:eastAsia="en-AU"/>
        </w:rPr>
        <w:t xml:space="preserve">Hostel is provided by </w:t>
      </w:r>
      <w:r w:rsidRPr="0075047F">
        <w:rPr>
          <w:rFonts w:ascii="Times New Roman" w:hAnsi="Times New Roman"/>
          <w:b/>
          <w:bCs/>
          <w:i/>
          <w:i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i/>
          <w:iCs/>
          <w:color w:val="000000"/>
          <w:sz w:val="20"/>
          <w:lang w:eastAsia="en-AU"/>
        </w:rPr>
        <w:t>to students entitled to payment of benefits under the ABSTUDY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i/>
          <w:iCs/>
          <w:color w:val="000000"/>
          <w:sz w:val="20"/>
          <w:lang w:eastAsia="en-AU"/>
        </w:rPr>
      </w:pPr>
      <w:r w:rsidRPr="0075047F">
        <w:rPr>
          <w:rFonts w:ascii="Times New Roman" w:hAnsi="Times New Roman"/>
          <w:i/>
          <w:iCs/>
          <w:color w:val="000000"/>
          <w:sz w:val="20"/>
          <w:lang w:eastAsia="en-AU"/>
        </w:rPr>
        <w:t>scheme.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cs="Arial"/>
          <w:b/>
          <w:bCs/>
          <w:color w:val="000000"/>
          <w:sz w:val="20"/>
          <w:lang w:eastAsia="en-AU"/>
        </w:rPr>
        <w:t xml:space="preserve">1.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DEFINITIONS: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“ABSTUDY guidelines” </w:t>
      </w:r>
      <w:r w:rsidRPr="0075047F">
        <w:rPr>
          <w:rFonts w:ascii="Times New Roman" w:hAnsi="Times New Roman"/>
          <w:color w:val="000000"/>
          <w:sz w:val="20"/>
          <w:lang w:eastAsia="en-AU"/>
        </w:rPr>
        <w:t>means the guidelines for the ABSTUDY scheme approved by the Minister from time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time;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“ABSTUDY scheme”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means a scheme administered by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us </w:t>
      </w:r>
      <w:r w:rsidRPr="0075047F">
        <w:rPr>
          <w:rFonts w:ascii="Times New Roman" w:hAnsi="Times New Roman"/>
          <w:color w:val="000000"/>
          <w:sz w:val="20"/>
          <w:lang w:eastAsia="en-AU"/>
        </w:rPr>
        <w:t>which provides for financial assistance for Australian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Aboriginal and Torres Strait Islander students;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“agreement” </w:t>
      </w:r>
      <w:r w:rsidRPr="0075047F">
        <w:rPr>
          <w:rFonts w:ascii="Times New Roman" w:hAnsi="Times New Roman"/>
          <w:color w:val="000000"/>
          <w:sz w:val="20"/>
          <w:lang w:eastAsia="en-AU"/>
        </w:rPr>
        <w:t>means this agreement;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“Centrelink”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means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us</w:t>
      </w:r>
      <w:r w:rsidRPr="0075047F">
        <w:rPr>
          <w:rFonts w:ascii="Times New Roman" w:hAnsi="Times New Roman"/>
          <w:color w:val="000000"/>
          <w:sz w:val="20"/>
          <w:lang w:eastAsia="en-AU"/>
        </w:rPr>
        <w:t>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“Educational Services” </w:t>
      </w:r>
      <w:r w:rsidRPr="0075047F">
        <w:rPr>
          <w:rFonts w:ascii="Times New Roman" w:hAnsi="Times New Roman"/>
          <w:color w:val="000000"/>
          <w:sz w:val="20"/>
          <w:lang w:eastAsia="en-AU"/>
        </w:rPr>
        <w:t>means educational training provided to Entitled Students at a school;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“Entitled Student” </w:t>
      </w:r>
      <w:r w:rsidRPr="0075047F">
        <w:rPr>
          <w:rFonts w:ascii="Times New Roman" w:hAnsi="Times New Roman"/>
          <w:color w:val="000000"/>
          <w:sz w:val="20"/>
          <w:lang w:eastAsia="en-AU"/>
        </w:rPr>
        <w:t>means a person who is eligible for benefits payable under the ABSTUDY scheme;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“Hostel”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means the facility providing board and residential accommodation operated by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you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and known as 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“Living Allowance” </w:t>
      </w:r>
      <w:r w:rsidRPr="0075047F">
        <w:rPr>
          <w:rFonts w:ascii="Times New Roman" w:hAnsi="Times New Roman"/>
          <w:color w:val="000000"/>
          <w:sz w:val="20"/>
          <w:lang w:eastAsia="en-AU"/>
        </w:rPr>
        <w:t>means an allowance payable under the ABSTUDY scheme;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“resident”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means an Entitled Student residing at a Hostel managed by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you</w:t>
      </w:r>
      <w:r w:rsidRPr="0075047F">
        <w:rPr>
          <w:rFonts w:ascii="Times New Roman" w:hAnsi="Times New Roman"/>
          <w:color w:val="000000"/>
          <w:sz w:val="20"/>
          <w:lang w:eastAsia="en-AU"/>
        </w:rPr>
        <w:t>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“Residential Fee”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means the amount payable by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us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to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>in respect of an Entitled Student calculated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accordance with either subclauses 4.2 or 4.3;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“Residential Charge”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means the amount notified by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to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us </w:t>
      </w:r>
      <w:r w:rsidRPr="0075047F">
        <w:rPr>
          <w:rFonts w:ascii="Times New Roman" w:hAnsi="Times New Roman"/>
          <w:color w:val="000000"/>
          <w:sz w:val="20"/>
          <w:lang w:eastAsia="en-AU"/>
        </w:rPr>
        <w:t>in accordance with subclause 3.2;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“School Fees Allowance” </w:t>
      </w:r>
      <w:r w:rsidRPr="0075047F">
        <w:rPr>
          <w:rFonts w:ascii="Times New Roman" w:hAnsi="Times New Roman"/>
          <w:color w:val="000000"/>
          <w:sz w:val="20"/>
          <w:lang w:eastAsia="en-AU"/>
        </w:rPr>
        <w:t>means an amount payable to an Entitled Student, under the ABSTUDY scheme,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education costs such as the provision of text books and other materials, the unused portion of which may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approved to pay excess boarding costs if deemed reasonable;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“school” </w:t>
      </w:r>
      <w:r w:rsidRPr="0075047F">
        <w:rPr>
          <w:rFonts w:ascii="Times New Roman" w:hAnsi="Times New Roman"/>
          <w:color w:val="000000"/>
          <w:sz w:val="20"/>
          <w:lang w:eastAsia="en-AU"/>
        </w:rPr>
        <w:t>means the educational facility that Entitled Students are required to attend;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“Student Services office” </w:t>
      </w:r>
      <w:r w:rsidRPr="0075047F">
        <w:rPr>
          <w:rFonts w:ascii="Times New Roman" w:hAnsi="Times New Roman"/>
          <w:color w:val="000000"/>
          <w:sz w:val="20"/>
          <w:lang w:eastAsia="en-AU"/>
        </w:rPr>
        <w:t>means the body responsible for processing an Entitled Student’s application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assistance under the ABSTUDY scheme, and in this context means the Student Services office which has had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lastRenderedPageBreak/>
        <w:t>responsibility for administering your agreement;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Issue January 2000 ABSTUDY 2000 Page A1-5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2. GENERAL: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Guidelines </w:t>
      </w:r>
      <w:r w:rsidRPr="0075047F">
        <w:rPr>
          <w:rFonts w:ascii="Times New Roman" w:hAnsi="Times New Roman"/>
          <w:color w:val="000000"/>
          <w:sz w:val="20"/>
          <w:lang w:eastAsia="en-AU"/>
        </w:rPr>
        <w:t>2.1 The ABSTUDY guidelines, as revised from to time form part of this agreement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between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and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us.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3"/>
          <w:szCs w:val="23"/>
          <w:lang w:eastAsia="en-AU"/>
        </w:rPr>
        <w:t>Hostels in New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3"/>
          <w:szCs w:val="23"/>
          <w:lang w:eastAsia="en-AU"/>
        </w:rPr>
        <w:t>South Wales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2.2 Hostels in New South Wales must comply with the New South Wales Child Protection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legislation: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- The </w:t>
      </w:r>
      <w:r w:rsidRPr="0075047F">
        <w:rPr>
          <w:rFonts w:ascii="Times New Roman" w:hAnsi="Times New Roman"/>
          <w:i/>
          <w:iCs/>
          <w:color w:val="000000"/>
          <w:sz w:val="20"/>
          <w:lang w:eastAsia="en-AU"/>
        </w:rPr>
        <w:t xml:space="preserve">Child Protection (Prohibited Employment) Act </w:t>
      </w:r>
      <w:r w:rsidRPr="0075047F">
        <w:rPr>
          <w:rFonts w:ascii="Times New Roman" w:hAnsi="Times New Roman"/>
          <w:color w:val="000000"/>
          <w:sz w:val="20"/>
          <w:lang w:eastAsia="en-AU"/>
        </w:rPr>
        <w:t>1998;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- The </w:t>
      </w:r>
      <w:r w:rsidRPr="0075047F">
        <w:rPr>
          <w:rFonts w:ascii="Times New Roman" w:hAnsi="Times New Roman"/>
          <w:i/>
          <w:iCs/>
          <w:color w:val="000000"/>
          <w:sz w:val="20"/>
          <w:lang w:eastAsia="en-AU"/>
        </w:rPr>
        <w:t xml:space="preserve">Commission for Children and Young People Act </w:t>
      </w:r>
      <w:r w:rsidRPr="0075047F">
        <w:rPr>
          <w:rFonts w:ascii="Times New Roman" w:hAnsi="Times New Roman"/>
          <w:color w:val="000000"/>
          <w:sz w:val="20"/>
          <w:lang w:eastAsia="en-AU"/>
        </w:rPr>
        <w:t>1998</w:t>
      </w:r>
      <w:r w:rsidRPr="0075047F">
        <w:rPr>
          <w:rFonts w:ascii="Times New Roman" w:hAnsi="Times New Roman"/>
          <w:i/>
          <w:iCs/>
          <w:color w:val="000000"/>
          <w:sz w:val="20"/>
          <w:lang w:eastAsia="en-AU"/>
        </w:rPr>
        <w:t xml:space="preserve">; </w:t>
      </w:r>
      <w:r w:rsidRPr="0075047F">
        <w:rPr>
          <w:rFonts w:ascii="Times New Roman" w:hAnsi="Times New Roman"/>
          <w:color w:val="000000"/>
          <w:sz w:val="20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- The </w:t>
      </w:r>
      <w:r w:rsidRPr="0075047F">
        <w:rPr>
          <w:rFonts w:ascii="Times New Roman" w:hAnsi="Times New Roman"/>
          <w:i/>
          <w:iCs/>
          <w:color w:val="000000"/>
          <w:sz w:val="20"/>
          <w:lang w:eastAsia="en-AU"/>
        </w:rPr>
        <w:t xml:space="preserve">Ombudsman Amendment (Child Protection and Community Services) Act </w:t>
      </w:r>
      <w:r w:rsidRPr="0075047F">
        <w:rPr>
          <w:rFonts w:ascii="Times New Roman" w:hAnsi="Times New Roman"/>
          <w:color w:val="000000"/>
          <w:sz w:val="20"/>
          <w:lang w:eastAsia="en-AU"/>
        </w:rPr>
        <w:t>1998.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Under the legislation Hostels are required to obtain a ‘prohibited person’ declaration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from all people registered to provide services in New South Wales.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3"/>
          <w:szCs w:val="23"/>
          <w:lang w:eastAsia="en-AU"/>
        </w:rPr>
        <w:t>Hostels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3"/>
          <w:szCs w:val="23"/>
          <w:lang w:eastAsia="en-AU"/>
        </w:rPr>
        <w:t>Queensland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3"/>
          <w:szCs w:val="23"/>
          <w:lang w:eastAsia="en-AU"/>
        </w:rPr>
        <w:t>Entitled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3"/>
          <w:szCs w:val="23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3"/>
          <w:szCs w:val="23"/>
          <w:lang w:eastAsia="en-AU"/>
        </w:rPr>
        <w:t>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2.3 Hostels in Queensland must comply with the Queensland Child Protection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legislation: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i/>
          <w:iCs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- The </w:t>
      </w:r>
      <w:r w:rsidRPr="0075047F">
        <w:rPr>
          <w:rFonts w:ascii="Times New Roman" w:hAnsi="Times New Roman"/>
          <w:i/>
          <w:iCs/>
          <w:color w:val="000000"/>
          <w:sz w:val="20"/>
          <w:lang w:eastAsia="en-AU"/>
        </w:rPr>
        <w:t>Commission for Children and Young People Act (QLD) 2000.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Under the legislation Hostels are required to obtain a ‘prohibited person’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declaration from all people registered to provide services in Queensland.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2.4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We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will make payments to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>under this agreement only in relation to Entitled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Students.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Transfer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Living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Allowances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2.5 Living Allowances may be transferred where an Entitled Student is either: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a.under the age of 18 years and their parent or guardian has authorised us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writing to pay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>all or part of the Living Allowance otherwise payable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the Entitled Student’s parent or guardian;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b.over the age of 18 years and the Entitled Student has authorised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us </w:t>
      </w:r>
      <w:r w:rsidRPr="0075047F">
        <w:rPr>
          <w:rFonts w:ascii="Times New Roman" w:hAnsi="Times New Roman"/>
          <w:color w:val="000000"/>
          <w:sz w:val="20"/>
          <w:lang w:eastAsia="en-AU"/>
        </w:rPr>
        <w:t>in writing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to pay to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>all or part of the Living Allowance otherwise payable to them.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Issue January 2000 ABSTUDY 2000 Page A1-6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3. YOUR OBLIGATIONS: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Provision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services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3.1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>will arrange and provide for those Entitled Students living at the Hostel,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adequate nutritional and physical needs and a safe environment. You will ensure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that the Hostel buildings meet the relevant building codes and health regulations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for your State or Territory. You will allow Centrelink officers or their agents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inspect the Hostel premises at periodic intervals following a written request giving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7 days notice.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Notification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Residential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Charge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3.2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will advise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us </w:t>
      </w:r>
      <w:r w:rsidRPr="0075047F">
        <w:rPr>
          <w:rFonts w:ascii="Times New Roman" w:hAnsi="Times New Roman"/>
          <w:color w:val="000000"/>
          <w:sz w:val="20"/>
          <w:lang w:eastAsia="en-AU"/>
        </w:rPr>
        <w:t>in writing, prior to each of the terms of the school year,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amount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>will charge for each of these terms.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The charges which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we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will pay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>are limited to the maximum allowable rates set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under the ABSTUDY guidelines.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Notification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Entitled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details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3.3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will provide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us </w:t>
      </w:r>
      <w:r w:rsidRPr="0075047F">
        <w:rPr>
          <w:rFonts w:ascii="Times New Roman" w:hAnsi="Times New Roman"/>
          <w:color w:val="000000"/>
          <w:sz w:val="20"/>
          <w:lang w:eastAsia="en-AU"/>
        </w:rPr>
        <w:t>with a written notice, prior to each of the terms of the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year, of the full name and home address of each Entitled Student who is to be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resident at the Hostel during each of these terms.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Issue January 2000 ABSTUDY 2000 Page A1-7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4. PAYMENT ARRANGEMENTS: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lastRenderedPageBreak/>
        <w:t xml:space="preserve">Payments to 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4.1 Provided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are performing the agreement to our satisfaction,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we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will pay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>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Residential Fee at the beginning of each term in respect of each Entitled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residing at the Hostel.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4.2 The Residential Fee will be the sum of the Living Allowance and any School Fees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Allowance which would have been payable in respect of that Entitled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under the ABSTUDY guidelines or the Residential Charge, whichever is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lesser.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Payment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Entitled Students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not on notice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under subclause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3.3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4.3 If an Entitled Student whose name and address does not appear on a notice given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under subclause 3.3 comes to live at the Hostel after the commencement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term of a school year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we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will pay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>that proportion of the Residential Fee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representing the number of days the Entitled Student is resident in the Hostel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during that term over the total days in the term.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Notification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Arrangements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4.4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agree that within 14 days after an Entitled Student leaves the Hostel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you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will notify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us </w:t>
      </w:r>
      <w:r w:rsidRPr="0075047F">
        <w:rPr>
          <w:rFonts w:ascii="Times New Roman" w:hAnsi="Times New Roman"/>
          <w:color w:val="000000"/>
          <w:sz w:val="20"/>
          <w:lang w:eastAsia="en-AU"/>
        </w:rPr>
        <w:t>at the Student Services office of the full name and address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each Entitled Student who has left the Hostel and the date on which they left.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Repayment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Retention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Funds where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Entitled Student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leaves the Hostel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4.5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>agree that: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a. if an Entitled Student leaves the Hostel: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i. within the first six weeks of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taking up residence</w:t>
      </w:r>
      <w:r w:rsidRPr="0075047F">
        <w:rPr>
          <w:rFonts w:ascii="Times New Roman" w:hAnsi="Times New Roman"/>
          <w:color w:val="000000"/>
          <w:sz w:val="20"/>
          <w:lang w:eastAsia="en-AU"/>
        </w:rPr>
        <w:t>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ii. after the first six weeks residence but ceased to attend classes at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school during the first six weeks;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will repay all the moneys paid by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us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to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>for that Entitled Student, less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amount which is equal to the Living Allowance for the first six weeks of that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residence;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b. if an Entitled Student leaves the Hostel and ceased to attend classes at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school: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i. after the first six weeks of taking residence,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will repay all the moneys paid by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us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to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>for that Entitled Student, less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amount which is equal to the Living Allowance payable to the end of the fortnightly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payment period when the Entitled Student both attended the school and also resided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at the Hostel.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Issue January 2000 ABSTUDY 2000 Page A1-8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Compensation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for Late Payment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4.6 If money owing to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us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is not paid or refunded by the due date for payment,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>will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be liable to pay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us </w:t>
      </w:r>
      <w:r w:rsidRPr="0075047F">
        <w:rPr>
          <w:rFonts w:ascii="Times New Roman" w:hAnsi="Times New Roman"/>
          <w:color w:val="000000"/>
          <w:sz w:val="20"/>
          <w:lang w:eastAsia="en-AU"/>
        </w:rPr>
        <w:t>interest on the outstanding amount as set by the Commonwealth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Department of Finance from time to time based on the weighted average yield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13 Week Treasury Notes plus a margin of 4 per cent per annum.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4.7 The interest charge describe in subclause 4.6 will begin to run 21 days after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Entitled Student leaves the Hostel.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5. MISCELLANEOUS: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Period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agreement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5.1 This agreement is effective from the date the agreement is signed by both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us </w:t>
      </w:r>
      <w:r w:rsidRPr="0075047F">
        <w:rPr>
          <w:rFonts w:ascii="Times New Roman" w:hAnsi="Times New Roman"/>
          <w:color w:val="000000"/>
          <w:sz w:val="20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you</w:t>
      </w:r>
      <w:r w:rsidRPr="0075047F">
        <w:rPr>
          <w:rFonts w:ascii="Times New Roman" w:hAnsi="Times New Roman"/>
          <w:color w:val="000000"/>
          <w:sz w:val="20"/>
          <w:lang w:eastAsia="en-AU"/>
        </w:rPr>
        <w:t>, up to 30 June 2002.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Termination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agreement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5.2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We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may terminate this agreement at any time. If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we </w:t>
      </w:r>
      <w:r w:rsidRPr="0075047F">
        <w:rPr>
          <w:rFonts w:ascii="Times New Roman" w:hAnsi="Times New Roman"/>
          <w:color w:val="000000"/>
          <w:sz w:val="20"/>
          <w:lang w:eastAsia="en-AU"/>
        </w:rPr>
        <w:t>decide to do so, we shall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cease all payments to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you. 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must then repay to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us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all unspent moneys that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we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lastRenderedPageBreak/>
        <w:t xml:space="preserve">have paid to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you</w:t>
      </w:r>
      <w:r w:rsidRPr="0075047F">
        <w:rPr>
          <w:rFonts w:ascii="Times New Roman" w:hAnsi="Times New Roman"/>
          <w:color w:val="000000"/>
          <w:sz w:val="20"/>
          <w:lang w:eastAsia="en-AU"/>
        </w:rPr>
        <w:t>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Notice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5.3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>shall give any notice, request or other communication in writing and deliver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this by hand or send it by pre-paid post, facsimile or telex, to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us </w:t>
      </w:r>
      <w:r w:rsidRPr="0075047F">
        <w:rPr>
          <w:rFonts w:ascii="Times New Roman" w:hAnsi="Times New Roman"/>
          <w:color w:val="000000"/>
          <w:sz w:val="20"/>
          <w:lang w:eastAsia="en-AU"/>
        </w:rPr>
        <w:t>at the address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below for the attention 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We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shall give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>any notice, request or other communication in writing at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address indicated by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at the beginning of this agreement unless you notify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otherwise.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Entire agreement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5.4 This is the entire agreement between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and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us</w:t>
      </w:r>
      <w:r w:rsidRPr="0075047F">
        <w:rPr>
          <w:rFonts w:ascii="Times New Roman" w:hAnsi="Times New Roman"/>
          <w:color w:val="000000"/>
          <w:sz w:val="20"/>
          <w:lang w:eastAsia="en-AU"/>
        </w:rPr>
        <w:t>. No agreement varying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extending this agreement shall be legally binding upon either party unless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writing and signed by both parties.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Applicable Law </w:t>
      </w:r>
      <w:r w:rsidRPr="0075047F">
        <w:rPr>
          <w:rFonts w:ascii="Times New Roman" w:hAnsi="Times New Roman"/>
          <w:color w:val="000000"/>
          <w:sz w:val="20"/>
          <w:lang w:eastAsia="en-AU"/>
        </w:rPr>
        <w:t>5.5 The agreement shall be governed by and construed in accordance with the law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the State or Territory in which the Hostel is located.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Issue January 2000 ABSTUDY 2000 Page A1-9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6. MONITORING AND REPORTING REQUIREMENTS: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Service Records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to be maintained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6.1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>must maintain details of the following: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a. a record of the services provided to Entitled Students, including food,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accommodation;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b. a list outlining the items of clothing and equipment provided to Entitled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Students including books, materials and other supplies.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>must retain these records for two years after the agreement has ended.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If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we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make a written request and give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reasonable notice,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>must provide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us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with any information required by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us </w:t>
      </w:r>
      <w:r w:rsidRPr="0075047F">
        <w:rPr>
          <w:rFonts w:ascii="Times New Roman" w:hAnsi="Times New Roman"/>
          <w:color w:val="000000"/>
          <w:sz w:val="20"/>
          <w:lang w:eastAsia="en-AU"/>
        </w:rPr>
        <w:t>for monitoring and evaluation purposes.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Financial records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6.2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must keep proper accounts and records of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your </w:t>
      </w:r>
      <w:r w:rsidRPr="0075047F">
        <w:rPr>
          <w:rFonts w:ascii="Times New Roman" w:hAnsi="Times New Roman"/>
          <w:color w:val="000000"/>
          <w:sz w:val="20"/>
          <w:lang w:eastAsia="en-AU"/>
        </w:rPr>
        <w:t>transactions and affairs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relation to any money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receive from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us </w:t>
      </w:r>
      <w:r w:rsidRPr="0075047F">
        <w:rPr>
          <w:rFonts w:ascii="Times New Roman" w:hAnsi="Times New Roman"/>
          <w:color w:val="000000"/>
          <w:sz w:val="20"/>
          <w:lang w:eastAsia="en-AU"/>
        </w:rPr>
        <w:t>under the agreement in accordance with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Australian Accounting Standards. In particular, all moneys provided by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us </w:t>
      </w:r>
      <w:r w:rsidRPr="0075047F">
        <w:rPr>
          <w:rFonts w:ascii="Times New Roman" w:hAnsi="Times New Roman"/>
          <w:color w:val="000000"/>
          <w:sz w:val="20"/>
          <w:lang w:eastAsia="en-AU"/>
        </w:rPr>
        <w:t>must be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clearly and separately identified in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your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accounts.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must keep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your </w:t>
      </w:r>
      <w:r w:rsidRPr="0075047F">
        <w:rPr>
          <w:rFonts w:ascii="Times New Roman" w:hAnsi="Times New Roman"/>
          <w:color w:val="000000"/>
          <w:sz w:val="20"/>
          <w:lang w:eastAsia="en-AU"/>
        </w:rPr>
        <w:t>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accounts and records in such a way as to enable an auditor or other person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examine them at any time and to ascertain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your </w:t>
      </w:r>
      <w:r w:rsidRPr="0075047F">
        <w:rPr>
          <w:rFonts w:ascii="Times New Roman" w:hAnsi="Times New Roman"/>
          <w:color w:val="000000"/>
          <w:sz w:val="20"/>
          <w:lang w:eastAsia="en-AU"/>
        </w:rPr>
        <w:t>financial position.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Our Audit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monitoring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requirements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6.3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must help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us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to monitor and evaluate the services provided by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>by: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a. allowing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us</w:t>
      </w:r>
      <w:r w:rsidRPr="0075047F">
        <w:rPr>
          <w:rFonts w:ascii="Times New Roman" w:hAnsi="Times New Roman"/>
          <w:color w:val="000000"/>
          <w:sz w:val="20"/>
          <w:lang w:eastAsia="en-AU"/>
        </w:rPr>
        <w:t>, at all reasonable times, unhindered access to all accounts, records,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documents and papers which relate directly or indirectly to the receipt,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expenditure or payment of the Living Allowance or any School Fees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Allowance to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 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and allowing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us </w:t>
      </w:r>
      <w:r w:rsidRPr="0075047F">
        <w:rPr>
          <w:rFonts w:ascii="Times New Roman" w:hAnsi="Times New Roman"/>
          <w:color w:val="000000"/>
          <w:sz w:val="20"/>
          <w:lang w:eastAsia="en-AU"/>
        </w:rPr>
        <w:t>to copy it;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b. allowing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us</w:t>
      </w: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, at all reasonable times, unhindered access to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your </w:t>
      </w:r>
      <w:r w:rsidRPr="0075047F">
        <w:rPr>
          <w:rFonts w:ascii="Times New Roman" w:hAnsi="Times New Roman"/>
          <w:color w:val="000000"/>
          <w:sz w:val="20"/>
          <w:lang w:eastAsia="en-AU"/>
        </w:rPr>
        <w:t>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accounts and records as described in subclause 6.2 and allowing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us </w:t>
      </w:r>
      <w:r w:rsidRPr="0075047F">
        <w:rPr>
          <w:rFonts w:ascii="Times New Roman" w:hAnsi="Times New Roman"/>
          <w:color w:val="000000"/>
          <w:sz w:val="20"/>
          <w:lang w:eastAsia="en-AU"/>
        </w:rPr>
        <w:t>to copy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them;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c. providing reasonable assistance to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us </w:t>
      </w:r>
      <w:r w:rsidRPr="0075047F">
        <w:rPr>
          <w:rFonts w:ascii="Times New Roman" w:hAnsi="Times New Roman"/>
          <w:color w:val="000000"/>
          <w:sz w:val="20"/>
          <w:lang w:eastAsia="en-AU"/>
        </w:rPr>
        <w:t>to locate and copy any material relating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to the provision of the services under this agreement and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your </w:t>
      </w:r>
      <w:r w:rsidRPr="0075047F">
        <w:rPr>
          <w:rFonts w:ascii="Times New Roman" w:hAnsi="Times New Roman"/>
          <w:color w:val="000000"/>
          <w:sz w:val="20"/>
          <w:lang w:eastAsia="en-AU"/>
        </w:rPr>
        <w:t>financial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accounts and records;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d. allowing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us</w:t>
      </w:r>
      <w:r w:rsidRPr="0075047F">
        <w:rPr>
          <w:rFonts w:ascii="Times New Roman" w:hAnsi="Times New Roman"/>
          <w:color w:val="000000"/>
          <w:sz w:val="20"/>
          <w:lang w:eastAsia="en-AU"/>
        </w:rPr>
        <w:t>, at all reasonable times, unhindered access to inspect the Hostel;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e. advising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us </w:t>
      </w:r>
      <w:r w:rsidRPr="0075047F">
        <w:rPr>
          <w:rFonts w:ascii="Times New Roman" w:hAnsi="Times New Roman"/>
          <w:color w:val="000000"/>
          <w:sz w:val="20"/>
          <w:lang w:eastAsia="en-AU"/>
        </w:rPr>
        <w:t>of any changes in arrangements for the provision of the services.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Issue January 2000 ABSTUDY 2000 Page A1-10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SIGNATURES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SIGNED by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Us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Signature: .....................................................................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On behalf of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Centrelink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Name: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Position: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Date: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SIGNED by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>You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Your </w:t>
      </w:r>
      <w:r w:rsidRPr="0075047F">
        <w:rPr>
          <w:rFonts w:ascii="Times New Roman" w:hAnsi="Times New Roman"/>
          <w:color w:val="000000"/>
          <w:sz w:val="20"/>
          <w:lang w:eastAsia="en-AU"/>
        </w:rPr>
        <w:t>Common Seal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was affixed in accordance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 xml:space="preserve">with </w:t>
      </w:r>
      <w:r w:rsidRPr="0075047F">
        <w:rPr>
          <w:rFonts w:ascii="Times New Roman" w:hAnsi="Times New Roman"/>
          <w:b/>
          <w:bCs/>
          <w:color w:val="000000"/>
          <w:sz w:val="20"/>
          <w:lang w:eastAsia="en-AU"/>
        </w:rPr>
        <w:t xml:space="preserve">your </w:t>
      </w:r>
      <w:r w:rsidRPr="0075047F">
        <w:rPr>
          <w:rFonts w:ascii="Times New Roman" w:hAnsi="Times New Roman"/>
          <w:color w:val="000000"/>
          <w:sz w:val="20"/>
          <w:lang w:eastAsia="en-AU"/>
        </w:rPr>
        <w:t>Articles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Association or Rules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lastRenderedPageBreak/>
        <w:t>Incorporation, whichever 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applicable, in the presence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Signature: ................................................................................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On behalf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Name: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Position: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Date: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Witnessed by: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Signature: .....................................................................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Name: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Position: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Witnessed by: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Signature: ................................................................................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Name: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lang w:eastAsia="en-AU"/>
        </w:rPr>
      </w:pPr>
      <w:r w:rsidRPr="0075047F">
        <w:rPr>
          <w:rFonts w:ascii="Times New Roman" w:hAnsi="Times New Roman"/>
          <w:color w:val="000000"/>
          <w:sz w:val="20"/>
          <w:lang w:eastAsia="en-AU"/>
        </w:rPr>
        <w:t>Position: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24"/>
          <w:szCs w:val="24"/>
          <w:lang w:eastAsia="en-AU"/>
        </w:rPr>
        <w:t>Commonwealth of Australia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  <w:lang w:eastAsia="en-AU"/>
        </w:rPr>
        <w:t>Student Assistance Act 1973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24"/>
          <w:szCs w:val="24"/>
          <w:lang w:eastAsia="en-AU"/>
        </w:rPr>
        <w:t>DETERMINATION OF EDUCATION INSTITUTIONS AND 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24"/>
          <w:szCs w:val="24"/>
          <w:lang w:eastAsia="en-AU"/>
        </w:rPr>
        <w:t>UNDER SUBSECTIONS 3(1) AND 5D(1)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24"/>
          <w:szCs w:val="24"/>
          <w:lang w:eastAsia="en-AU"/>
        </w:rPr>
        <w:t xml:space="preserve">OF THE </w:t>
      </w:r>
      <w:r w:rsidRPr="0075047F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  <w:lang w:eastAsia="en-AU"/>
        </w:rPr>
        <w:t>STUDENT ASSISTANCE ACT 1973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24"/>
          <w:szCs w:val="24"/>
          <w:lang w:eastAsia="en-AU"/>
        </w:rPr>
        <w:t>Determination No. 2002/1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I, BRENDAN NELSON, Minister for Education, Science and Training make the following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ItalicMT" w:hAnsi="Arial-ItalicMT" w:cs="Arial-ItalicMT"/>
          <w:i/>
          <w:iCs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 xml:space="preserve">Determination under subsections 3(1) and 5D(1) of the </w:t>
      </w:r>
      <w:r w:rsidRPr="0075047F">
        <w:rPr>
          <w:rFonts w:ascii="Arial-ItalicMT" w:hAnsi="Arial-ItalicMT" w:cs="Arial-ItalicMT"/>
          <w:i/>
          <w:iCs/>
          <w:color w:val="000000"/>
          <w:szCs w:val="22"/>
          <w:lang w:eastAsia="en-AU"/>
        </w:rPr>
        <w:t>Student Assistance Act 1973.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24"/>
          <w:szCs w:val="24"/>
          <w:lang w:eastAsia="en-AU"/>
        </w:rPr>
        <w:t>Dated 17 October 2002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(Signed)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24"/>
          <w:szCs w:val="24"/>
          <w:lang w:eastAsia="en-AU"/>
        </w:rPr>
        <w:t>BRENDAN NELSON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Minister for Education, Science and Training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Cs w:val="2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>Citation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1. This Determination may be cited as Determination No. 2002/1 - Determination of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ItalicMT" w:hAnsi="Arial-ItalicMT" w:cs="Arial-ItalicMT"/>
          <w:i/>
          <w:iCs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 xml:space="preserve">Institutions and Courses under subsections 3(1) and 5D(1) of the </w:t>
      </w:r>
      <w:r w:rsidRPr="0075047F">
        <w:rPr>
          <w:rFonts w:ascii="Arial-ItalicMT" w:hAnsi="Arial-ItalicMT" w:cs="Arial-ItalicMT"/>
          <w:i/>
          <w:iCs/>
          <w:color w:val="000000"/>
          <w:szCs w:val="22"/>
          <w:lang w:eastAsia="en-AU"/>
        </w:rPr>
        <w:t>Student Assistance Act 1973.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Cs w:val="2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>Commencement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2. This Determination shall commence on January 1 2003.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Cs w:val="2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>Repeal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 xml:space="preserve">3. The </w:t>
      </w:r>
      <w:r w:rsidRPr="0075047F">
        <w:rPr>
          <w:rFonts w:ascii="Arial-ItalicMT" w:hAnsi="Arial-ItalicMT" w:cs="Arial-ItalicMT"/>
          <w:i/>
          <w:iCs/>
          <w:color w:val="000000"/>
          <w:szCs w:val="22"/>
          <w:lang w:eastAsia="en-AU"/>
        </w:rPr>
        <w:t xml:space="preserve">Student Assistance Act 1973 </w:t>
      </w:r>
      <w:r w:rsidRPr="0075047F">
        <w:rPr>
          <w:rFonts w:ascii="ArialMT" w:hAnsi="ArialMT" w:cs="ArialMT"/>
          <w:color w:val="000000"/>
          <w:szCs w:val="22"/>
          <w:lang w:eastAsia="en-AU"/>
        </w:rPr>
        <w:t>Determination No 1999/2, entitled “Determination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ItalicMT" w:hAnsi="Arial-ItalicMT" w:cs="Arial-ItalicMT"/>
          <w:i/>
          <w:iCs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 xml:space="preserve">Education Institutions and Courses under subsections 3(1) and 5D(1) of the </w:t>
      </w:r>
      <w:r w:rsidRPr="0075047F">
        <w:rPr>
          <w:rFonts w:ascii="Arial-ItalicMT" w:hAnsi="Arial-ItalicMT" w:cs="Arial-ItalicMT"/>
          <w:i/>
          <w:iCs/>
          <w:color w:val="000000"/>
          <w:szCs w:val="22"/>
          <w:lang w:eastAsia="en-AU"/>
        </w:rPr>
        <w:t>Student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-ItalicMT" w:hAnsi="Arial-ItalicMT" w:cs="Arial-ItalicMT"/>
          <w:i/>
          <w:iCs/>
          <w:color w:val="000000"/>
          <w:szCs w:val="22"/>
          <w:lang w:eastAsia="en-AU"/>
        </w:rPr>
        <w:t>Act 1973</w:t>
      </w:r>
      <w:r w:rsidRPr="0075047F">
        <w:rPr>
          <w:rFonts w:ascii="ArialMT" w:hAnsi="ArialMT" w:cs="ArialMT"/>
          <w:color w:val="000000"/>
          <w:szCs w:val="22"/>
          <w:lang w:eastAsia="en-AU"/>
        </w:rPr>
        <w:t>” and made on 26 November 1999, is repealed.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2.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Cs w:val="2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>Interpretation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4. In this Determination, unless the contrary intention appears: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 xml:space="preserve">“accredited higher education course” </w:t>
      </w:r>
      <w:r w:rsidRPr="0075047F">
        <w:rPr>
          <w:rFonts w:ascii="ArialMT" w:hAnsi="ArialMT" w:cs="ArialMT"/>
          <w:color w:val="000000"/>
          <w:szCs w:val="22"/>
          <w:lang w:eastAsia="en-AU"/>
        </w:rPr>
        <w:t>means a course that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(a) accredited as a higher education course by the authority responsible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accreditation of higher education courses in the State or Territory in which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course is conducted;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(b) if a higher education institution is authorised by a law of the Commonwealth or a law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of the State or Territory in which the institution is located to accredit its own higher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education courses – a course conducted and accredited as a higher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course by that institution;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 xml:space="preserve">“accredited secondary course” </w:t>
      </w:r>
      <w:r w:rsidRPr="0075047F">
        <w:rPr>
          <w:rFonts w:ascii="ArialMT" w:hAnsi="ArialMT" w:cs="ArialMT"/>
          <w:color w:val="000000"/>
          <w:szCs w:val="22"/>
          <w:lang w:eastAsia="en-AU"/>
        </w:rPr>
        <w:t>means a course accredited as a secondary course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State or Territory authority responsible for the accreditation of secondary courses in the State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Territory in which the course is conducted;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 xml:space="preserve">“accredited vocational education and training course” </w:t>
      </w:r>
      <w:r w:rsidRPr="0075047F">
        <w:rPr>
          <w:rFonts w:ascii="ArialMT" w:hAnsi="ArialMT" w:cs="ArialMT"/>
          <w:color w:val="000000"/>
          <w:szCs w:val="22"/>
          <w:lang w:eastAsia="en-AU"/>
        </w:rPr>
        <w:t>means a course accredited as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vocational education and training course by: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(a) the authority responsible for the accreditation of vocational education and training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courses in the State or Territory in which the course is conducted;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(b) if the State or Territory in which the course is conducted recognises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lastRenderedPageBreak/>
        <w:t>accreditation of vocational education and training courses in another State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Territory – the authority responsible for the accreditation of vocational education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training courses in that other State or Territory;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 xml:space="preserve">“Act” </w:t>
      </w:r>
      <w:r w:rsidRPr="0075047F">
        <w:rPr>
          <w:rFonts w:ascii="ArialMT" w:hAnsi="ArialMT" w:cs="ArialMT"/>
          <w:color w:val="000000"/>
          <w:szCs w:val="22"/>
          <w:lang w:eastAsia="en-AU"/>
        </w:rPr>
        <w:t xml:space="preserve">means the </w:t>
      </w:r>
      <w:r w:rsidRPr="0075047F">
        <w:rPr>
          <w:rFonts w:ascii="Arial-ItalicMT" w:hAnsi="Arial-ItalicMT" w:cs="Arial-ItalicMT"/>
          <w:i/>
          <w:iCs/>
          <w:color w:val="000000"/>
          <w:szCs w:val="22"/>
          <w:lang w:eastAsia="en-AU"/>
        </w:rPr>
        <w:t>Student Assistance Act 1973</w:t>
      </w:r>
      <w:r w:rsidRPr="0075047F">
        <w:rPr>
          <w:rFonts w:ascii="ArialMT" w:hAnsi="ArialMT" w:cs="ArialMT"/>
          <w:color w:val="000000"/>
          <w:szCs w:val="22"/>
          <w:lang w:eastAsia="en-AU"/>
        </w:rPr>
        <w:t>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 xml:space="preserve">“AQF” </w:t>
      </w:r>
      <w:r w:rsidRPr="0075047F">
        <w:rPr>
          <w:rFonts w:ascii="ArialMT" w:hAnsi="ArialMT" w:cs="ArialMT"/>
          <w:color w:val="000000"/>
          <w:szCs w:val="22"/>
          <w:lang w:eastAsia="en-AU"/>
        </w:rPr>
        <w:t>means the Australian Qualifications Framework guidelines;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 xml:space="preserve">“AQTF” </w:t>
      </w:r>
      <w:r w:rsidRPr="0075047F">
        <w:rPr>
          <w:rFonts w:ascii="ArialMT" w:hAnsi="ArialMT" w:cs="ArialMT"/>
          <w:color w:val="000000"/>
          <w:szCs w:val="22"/>
          <w:lang w:eastAsia="en-AU"/>
        </w:rPr>
        <w:t>means the Australian Quality Training Framework;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 xml:space="preserve">“education institution” </w:t>
      </w:r>
      <w:r w:rsidRPr="0075047F">
        <w:rPr>
          <w:rFonts w:ascii="ArialMT" w:hAnsi="ArialMT" w:cs="ArialMT"/>
          <w:color w:val="000000"/>
          <w:szCs w:val="22"/>
          <w:lang w:eastAsia="en-AU"/>
        </w:rPr>
        <w:t>has the same meaning as in paragraph 5 of this Determination;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 xml:space="preserve">“endorsed training package” </w:t>
      </w:r>
      <w:r w:rsidRPr="0075047F">
        <w:rPr>
          <w:rFonts w:ascii="ArialMT" w:hAnsi="ArialMT" w:cs="ArialMT"/>
          <w:color w:val="000000"/>
          <w:szCs w:val="22"/>
          <w:lang w:eastAsia="en-AU"/>
        </w:rPr>
        <w:t>means a training package listed on the National Training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Information Service of the Australian National Training Authority;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 xml:space="preserve">“ESL course” </w:t>
      </w:r>
      <w:r w:rsidRPr="0075047F">
        <w:rPr>
          <w:rFonts w:ascii="ArialMT" w:hAnsi="ArialMT" w:cs="ArialMT"/>
          <w:color w:val="000000"/>
          <w:szCs w:val="22"/>
          <w:lang w:eastAsia="en-AU"/>
        </w:rPr>
        <w:t>means a course of instruction in English as a second language;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 xml:space="preserve">“higher education institution” </w:t>
      </w:r>
      <w:r w:rsidRPr="0075047F">
        <w:rPr>
          <w:rFonts w:ascii="ArialMT" w:hAnsi="ArialMT" w:cs="ArialMT"/>
          <w:color w:val="000000"/>
          <w:szCs w:val="22"/>
          <w:lang w:eastAsia="en-AU"/>
        </w:rPr>
        <w:t>has the same meaning as in paragraph 5 of this Determination;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 xml:space="preserve">“Masters qualifying course” </w:t>
      </w:r>
      <w:r w:rsidRPr="0075047F">
        <w:rPr>
          <w:rFonts w:ascii="ArialMT" w:hAnsi="ArialMT" w:cs="ArialMT"/>
          <w:color w:val="000000"/>
          <w:szCs w:val="22"/>
          <w:lang w:eastAsia="en-AU"/>
        </w:rPr>
        <w:t>means a bridging course which gives participants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qualifications necessary for entry into a Masters degree course, but does not include any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which forms part of a Masters degree course;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3.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 xml:space="preserve">“NBCOTP” </w:t>
      </w:r>
      <w:r w:rsidRPr="0075047F">
        <w:rPr>
          <w:rFonts w:ascii="ArialMT" w:hAnsi="ArialMT" w:cs="ArialMT"/>
          <w:color w:val="000000"/>
          <w:szCs w:val="22"/>
          <w:lang w:eastAsia="en-AU"/>
        </w:rPr>
        <w:t>means the National Office of Overseas Skills Recognition Bridging Course for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Overseas Trained Programme;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 xml:space="preserve">“New Apprenticeships Access programme” </w:t>
      </w:r>
      <w:r w:rsidRPr="0075047F">
        <w:rPr>
          <w:rFonts w:ascii="ArialMT" w:hAnsi="ArialMT" w:cs="ArialMT"/>
          <w:color w:val="000000"/>
          <w:szCs w:val="22"/>
          <w:lang w:eastAsia="en-AU"/>
        </w:rPr>
        <w:t>means a vocational education and training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programme funded by the Department of Education, Science and Training under the New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Apprenticeships Access Programme;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 xml:space="preserve">“preparatory course” </w:t>
      </w:r>
      <w:r w:rsidRPr="0075047F">
        <w:rPr>
          <w:rFonts w:ascii="ArialMT" w:hAnsi="ArialMT" w:cs="ArialMT"/>
          <w:color w:val="000000"/>
          <w:szCs w:val="22"/>
          <w:lang w:eastAsia="en-AU"/>
        </w:rPr>
        <w:t>means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(a) an accredited vocational education and training course that provides remedial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or involves preparatory activities to enable participation in subsequent education or social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settings, and is of a type that aims to achieve basic skills and standards or to prepare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students for further education (including courses previously known as Stream 2000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courses);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(b) a preparatory course for higher education that is a programme offered by a higher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education institution that is designed to assist people to gain entry to higher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level courses (including enabling and bridging courses);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 xml:space="preserve">“pre-vocational course” </w:t>
      </w:r>
      <w:r w:rsidRPr="0075047F">
        <w:rPr>
          <w:rFonts w:ascii="ArialMT" w:hAnsi="ArialMT" w:cs="ArialMT"/>
          <w:color w:val="000000"/>
          <w:szCs w:val="22"/>
          <w:lang w:eastAsia="en-AU"/>
        </w:rPr>
        <w:t>means a programme designed to assist people to gain entry to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specific related accredited vocational education and training programme or a New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Apprenticeship, and includes a New Apprenticeships Access Programme;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 xml:space="preserve">“registered training organisation” </w:t>
      </w:r>
      <w:r w:rsidRPr="0075047F">
        <w:rPr>
          <w:rFonts w:ascii="ArialMT" w:hAnsi="ArialMT" w:cs="ArialMT"/>
          <w:color w:val="000000"/>
          <w:szCs w:val="22"/>
          <w:lang w:eastAsia="en-AU"/>
        </w:rPr>
        <w:t>has the same meaning as in paragraph 5 of this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Determination;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 xml:space="preserve">“secondary school” </w:t>
      </w:r>
      <w:r w:rsidRPr="0075047F">
        <w:rPr>
          <w:rFonts w:ascii="ArialMT" w:hAnsi="ArialMT" w:cs="ArialMT"/>
          <w:color w:val="000000"/>
          <w:szCs w:val="22"/>
          <w:lang w:eastAsia="en-AU"/>
        </w:rPr>
        <w:t>has the same meaning as in paragraph 5 of this Determination;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 xml:space="preserve">“special school” </w:t>
      </w:r>
      <w:r w:rsidRPr="0075047F">
        <w:rPr>
          <w:rFonts w:ascii="ArialMT" w:hAnsi="ArialMT" w:cs="ArialMT"/>
          <w:color w:val="000000"/>
          <w:szCs w:val="22"/>
          <w:lang w:eastAsia="en-AU"/>
        </w:rPr>
        <w:t>has the same meaning as in paragraph 5 of this Determination;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 xml:space="preserve">“vocational education and training programme” </w:t>
      </w:r>
      <w:r w:rsidRPr="0075047F">
        <w:rPr>
          <w:rFonts w:ascii="ArialMT" w:hAnsi="ArialMT" w:cs="ArialMT"/>
          <w:color w:val="000000"/>
          <w:szCs w:val="22"/>
          <w:lang w:eastAsia="en-AU"/>
        </w:rPr>
        <w:t>means: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(a) an accredited vocational education and training course;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(b) a sequence of training consisting of one or more subjects or modules where each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subject or module is from an accredited vocational education and training course.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(c) a structured approach to the development and attainment of competencies for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particular AQF qualification specified in an endorsed training package.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4.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Cs w:val="2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>Education institutions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5. (1) For the purposes of the Act, the following are regarded as education institutions: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 xml:space="preserve">(a) a </w:t>
      </w: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 xml:space="preserve">“higher education institution”, </w:t>
      </w:r>
      <w:r w:rsidRPr="0075047F">
        <w:rPr>
          <w:rFonts w:ascii="ArialMT" w:hAnsi="ArialMT" w:cs="ArialMT"/>
          <w:color w:val="000000"/>
          <w:szCs w:val="22"/>
          <w:lang w:eastAsia="en-AU"/>
        </w:rPr>
        <w:t>being an institution that is established under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Commonwealth or State or Territory government legislation as a higher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institution or is registered by the relevant State or Territory higher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recognition authority;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 xml:space="preserve">(b) a </w:t>
      </w: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 xml:space="preserve">“secondary school”, </w:t>
      </w:r>
      <w:r w:rsidRPr="0075047F">
        <w:rPr>
          <w:rFonts w:ascii="ArialMT" w:hAnsi="ArialMT" w:cs="ArialMT"/>
          <w:color w:val="000000"/>
          <w:szCs w:val="22"/>
          <w:lang w:eastAsia="en-AU"/>
        </w:rPr>
        <w:t>being an institution located in Australia that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(i) a government secondary school;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(ii) a non-government secondary school that is recognised as a secondary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under the law of a State or Territory in which the school is located.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(2) For the purposes of the Act, the following institutions, authorities or bodies are to be regarded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lastRenderedPageBreak/>
        <w:t>as education institutions: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 xml:space="preserve">(a) a </w:t>
      </w: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>“registered training organisation”</w:t>
      </w:r>
      <w:r w:rsidRPr="0075047F">
        <w:rPr>
          <w:rFonts w:ascii="ArialMT" w:hAnsi="ArialMT" w:cs="ArialMT"/>
          <w:color w:val="000000"/>
          <w:szCs w:val="22"/>
          <w:lang w:eastAsia="en-AU"/>
        </w:rPr>
        <w:t>, being an organisation that is registered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the relevant State or Territory training recognition authority in accordance with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Australian Quality Training Framework to provide one or more vocational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and training programmes;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 xml:space="preserve">(b) a </w:t>
      </w: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 xml:space="preserve">“special school”, </w:t>
      </w:r>
      <w:r w:rsidRPr="0075047F">
        <w:rPr>
          <w:rFonts w:ascii="ArialMT" w:hAnsi="ArialMT" w:cs="ArialMT"/>
          <w:color w:val="000000"/>
          <w:szCs w:val="22"/>
          <w:lang w:eastAsia="en-AU"/>
        </w:rPr>
        <w:t>being an institution located in Australia that is conducted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primarily for students with a disability and is: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(i) a government school;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(ii) a non-government school that is recognised as a school under the law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a State or Territory in which the school is located.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Cs w:val="2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>Secondary 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6. (1) For the purposes of the Act, a course specified in Column 1 of Schedule 1 and conducted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by an education institution specified for that course in Column 2 of Schedule 1 is a secondary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Cs w:val="2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>Tertiary 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7. (1) For the purposes of the Act, a course specified in Column 1 of Schedule 2 and conducted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by an education institution specified for that course in Column 2 of Schedule 2 is a tertiary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(2) For the purposes of the Act, no course accredited at Masters or Doctoral level offered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by a higher education institution is a tertiary course unless expressly specified in Schedule 2.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5.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Cs w:val="2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 xml:space="preserve">SCHEDULE 1 </w:t>
      </w:r>
      <w:r w:rsidRPr="0075047F">
        <w:rPr>
          <w:rFonts w:ascii="ArialMT" w:hAnsi="ArialMT" w:cs="ArialMT"/>
          <w:color w:val="000000"/>
          <w:szCs w:val="22"/>
          <w:lang w:eastAsia="en-AU"/>
        </w:rPr>
        <w:t xml:space="preserve">- </w:t>
      </w: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>SECONDARY 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Cs w:val="2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>Column 1 – Course Column 2 - Education institution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Accredited secondary course Secondary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Registered training organisation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Higher education institution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Special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ESL course Secondary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Special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Preparatory course Secondary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Registered training organisation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Higher education institution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Special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A course leading to an accredited secondary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course qualification involving accredited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secondary and accredited vocational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education and training course subjects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Secondary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Registered training organisation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Higher education institution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School-based apprenticeship or traineeship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Secondary school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6.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Cs w:val="2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 xml:space="preserve">SCHEDULE 2 </w:t>
      </w:r>
      <w:r w:rsidRPr="0075047F">
        <w:rPr>
          <w:rFonts w:ascii="ArialMT" w:hAnsi="ArialMT" w:cs="ArialMT"/>
          <w:color w:val="000000"/>
          <w:szCs w:val="22"/>
          <w:lang w:eastAsia="en-AU"/>
        </w:rPr>
        <w:t xml:space="preserve">- </w:t>
      </w: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>TERTIARY 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Cs w:val="2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>Column 1 - Course Column 2 - Education institution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Pre -vocational course Registered training organisation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ESL course Registered training organisation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Higher education institution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Any other body approved by the relevant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State or Territory authority to conduct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A vocational education and training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programme that is not a secondary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specified in Schedule 1.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Higher education institution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lastRenderedPageBreak/>
        <w:t>Registered training organisation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Combined course – Vocational education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training, consisting of two or more separate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vocational education and training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programmes undertaken concurrently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each of which leads to the award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qualification or statement of attainment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Higher education institution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Registered training organisation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Undergraduate or postgraduate accredited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higher education course which is at the level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of: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SymbolMT" w:hAnsi="SymbolMT" w:cs="SymbolMT"/>
          <w:color w:val="000000"/>
          <w:szCs w:val="22"/>
          <w:lang w:eastAsia="en-AU"/>
        </w:rPr>
        <w:t xml:space="preserve">! </w:t>
      </w:r>
      <w:r w:rsidRPr="0075047F">
        <w:rPr>
          <w:rFonts w:ascii="ArialMT" w:hAnsi="ArialMT" w:cs="ArialMT"/>
          <w:color w:val="000000"/>
          <w:szCs w:val="22"/>
          <w:lang w:eastAsia="en-AU"/>
        </w:rPr>
        <w:t>associate degree;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SymbolMT" w:hAnsi="SymbolMT" w:cs="SymbolMT"/>
          <w:color w:val="000000"/>
          <w:szCs w:val="22"/>
          <w:lang w:eastAsia="en-AU"/>
        </w:rPr>
        <w:t xml:space="preserve">! </w:t>
      </w:r>
      <w:r w:rsidRPr="0075047F">
        <w:rPr>
          <w:rFonts w:ascii="ArialMT" w:hAnsi="ArialMT" w:cs="ArialMT"/>
          <w:color w:val="000000"/>
          <w:szCs w:val="22"/>
          <w:lang w:eastAsia="en-AU"/>
        </w:rPr>
        <w:t>associate diploma;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SymbolMT" w:hAnsi="SymbolMT" w:cs="SymbolMT"/>
          <w:color w:val="000000"/>
          <w:szCs w:val="22"/>
          <w:lang w:eastAsia="en-AU"/>
        </w:rPr>
        <w:t xml:space="preserve">! </w:t>
      </w:r>
      <w:r w:rsidRPr="0075047F">
        <w:rPr>
          <w:rFonts w:ascii="ArialMT" w:hAnsi="ArialMT" w:cs="ArialMT"/>
          <w:color w:val="000000"/>
          <w:szCs w:val="22"/>
          <w:lang w:eastAsia="en-AU"/>
        </w:rPr>
        <w:t>diploma;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SymbolMT" w:hAnsi="SymbolMT" w:cs="SymbolMT"/>
          <w:color w:val="000000"/>
          <w:szCs w:val="22"/>
          <w:lang w:eastAsia="en-AU"/>
        </w:rPr>
        <w:t xml:space="preserve">! </w:t>
      </w:r>
      <w:r w:rsidRPr="0075047F">
        <w:rPr>
          <w:rFonts w:ascii="ArialMT" w:hAnsi="ArialMT" w:cs="ArialMT"/>
          <w:color w:val="000000"/>
          <w:szCs w:val="22"/>
          <w:lang w:eastAsia="en-AU"/>
        </w:rPr>
        <w:t>advanced diploma;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SymbolMT" w:hAnsi="SymbolMT" w:cs="SymbolMT"/>
          <w:color w:val="000000"/>
          <w:szCs w:val="22"/>
          <w:lang w:eastAsia="en-AU"/>
        </w:rPr>
        <w:t xml:space="preserve">! </w:t>
      </w:r>
      <w:r w:rsidRPr="0075047F">
        <w:rPr>
          <w:rFonts w:ascii="ArialMT" w:hAnsi="ArialMT" w:cs="ArialMT"/>
          <w:color w:val="000000"/>
          <w:szCs w:val="22"/>
          <w:lang w:eastAsia="en-AU"/>
        </w:rPr>
        <w:t>Bachelor degree;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SymbolMT" w:hAnsi="SymbolMT" w:cs="SymbolMT"/>
          <w:color w:val="000000"/>
          <w:szCs w:val="22"/>
          <w:lang w:eastAsia="en-AU"/>
        </w:rPr>
        <w:t xml:space="preserve">! </w:t>
      </w:r>
      <w:r w:rsidRPr="0075047F">
        <w:rPr>
          <w:rFonts w:ascii="ArialMT" w:hAnsi="ArialMT" w:cs="ArialMT"/>
          <w:color w:val="000000"/>
          <w:szCs w:val="22"/>
          <w:lang w:eastAsia="en-AU"/>
        </w:rPr>
        <w:t>graduate degree;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SymbolMT" w:hAnsi="SymbolMT" w:cs="SymbolMT"/>
          <w:color w:val="000000"/>
          <w:szCs w:val="22"/>
          <w:lang w:eastAsia="en-AU"/>
        </w:rPr>
        <w:t xml:space="preserve">! </w:t>
      </w:r>
      <w:r w:rsidRPr="0075047F">
        <w:rPr>
          <w:rFonts w:ascii="ArialMT" w:hAnsi="ArialMT" w:cs="ArialMT"/>
          <w:color w:val="000000"/>
          <w:szCs w:val="22"/>
          <w:lang w:eastAsia="en-AU"/>
        </w:rPr>
        <w:t>graduate certificate;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SymbolMT" w:hAnsi="SymbolMT" w:cs="SymbolMT"/>
          <w:color w:val="000000"/>
          <w:szCs w:val="22"/>
          <w:lang w:eastAsia="en-AU"/>
        </w:rPr>
        <w:t xml:space="preserve">! </w:t>
      </w:r>
      <w:r w:rsidRPr="0075047F">
        <w:rPr>
          <w:rFonts w:ascii="ArialMT" w:hAnsi="ArialMT" w:cs="ArialMT"/>
          <w:color w:val="000000"/>
          <w:szCs w:val="22"/>
          <w:lang w:eastAsia="en-AU"/>
        </w:rPr>
        <w:t>graduate diploma;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SymbolMT" w:hAnsi="SymbolMT" w:cs="SymbolMT"/>
          <w:color w:val="000000"/>
          <w:szCs w:val="22"/>
          <w:lang w:eastAsia="en-AU"/>
        </w:rPr>
        <w:t xml:space="preserve">! </w:t>
      </w:r>
      <w:r w:rsidRPr="0075047F">
        <w:rPr>
          <w:rFonts w:ascii="ArialMT" w:hAnsi="ArialMT" w:cs="ArialMT"/>
          <w:color w:val="000000"/>
          <w:szCs w:val="22"/>
          <w:lang w:eastAsia="en-AU"/>
        </w:rPr>
        <w:t>NBCOTP funded course;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SymbolMT" w:hAnsi="SymbolMT" w:cs="SymbolMT"/>
          <w:color w:val="000000"/>
          <w:szCs w:val="22"/>
          <w:lang w:eastAsia="en-AU"/>
        </w:rPr>
        <w:t xml:space="preserve">! </w:t>
      </w:r>
      <w:r w:rsidRPr="0075047F">
        <w:rPr>
          <w:rFonts w:ascii="ArialMT" w:hAnsi="ArialMT" w:cs="ArialMT"/>
          <w:color w:val="000000"/>
          <w:szCs w:val="22"/>
          <w:lang w:eastAsia="en-AU"/>
        </w:rPr>
        <w:t>Master’s qualifying course;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SymbolMT" w:hAnsi="SymbolMT" w:cs="SymbolMT"/>
          <w:color w:val="000000"/>
          <w:szCs w:val="22"/>
          <w:lang w:eastAsia="en-AU"/>
        </w:rPr>
        <w:t xml:space="preserve">! </w:t>
      </w:r>
      <w:r w:rsidRPr="0075047F">
        <w:rPr>
          <w:rFonts w:ascii="ArialMT" w:hAnsi="ArialMT" w:cs="ArialMT"/>
          <w:color w:val="000000"/>
          <w:szCs w:val="22"/>
          <w:lang w:eastAsia="en-AU"/>
        </w:rPr>
        <w:t>a combined course which leads to two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these awards,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SymbolMT" w:hAnsi="SymbolMT" w:cs="SymbolMT"/>
          <w:color w:val="000000"/>
          <w:szCs w:val="22"/>
          <w:lang w:eastAsia="en-AU"/>
        </w:rPr>
        <w:t xml:space="preserve">! </w:t>
      </w:r>
      <w:r w:rsidRPr="0075047F">
        <w:rPr>
          <w:rFonts w:ascii="ArialMT" w:hAnsi="ArialMT" w:cs="ArialMT"/>
          <w:color w:val="000000"/>
          <w:szCs w:val="22"/>
          <w:lang w:eastAsia="en-AU"/>
        </w:rPr>
        <w:t>and is classified as such in the institution’s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handbook and is not: a secondary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specified in Schedule 1;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SymbolMT" w:hAnsi="SymbolMT" w:cs="SymbolMT"/>
          <w:color w:val="000000"/>
          <w:szCs w:val="22"/>
          <w:lang w:eastAsia="en-AU"/>
        </w:rPr>
        <w:t xml:space="preserve">! </w:t>
      </w:r>
      <w:r w:rsidRPr="0075047F">
        <w:rPr>
          <w:rFonts w:ascii="ArialMT" w:hAnsi="ArialMT" w:cs="ArialMT"/>
          <w:color w:val="000000"/>
          <w:szCs w:val="22"/>
          <w:lang w:eastAsia="en-AU"/>
        </w:rPr>
        <w:t>a course at the level of a Masters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Doctoral degree unless otherwise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specified in Schedule 2.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Higher education institution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Registered training organisation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7.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Cs w:val="2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 xml:space="preserve">SCHEDULE 2 </w:t>
      </w:r>
      <w:r w:rsidRPr="0075047F">
        <w:rPr>
          <w:rFonts w:ascii="ArialMT" w:hAnsi="ArialMT" w:cs="ArialMT"/>
          <w:color w:val="000000"/>
          <w:szCs w:val="22"/>
          <w:lang w:eastAsia="en-AU"/>
        </w:rPr>
        <w:t xml:space="preserve">- </w:t>
      </w: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>TERTIARY COURSES (continued)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Cs w:val="22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>Column 1 - Course Column 2 - Education institution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 xml:space="preserve">Open Learning </w:t>
      </w:r>
      <w:r w:rsidRPr="0075047F">
        <w:rPr>
          <w:rFonts w:ascii="Arial-BoldMT" w:hAnsi="Arial-BoldMT" w:cs="Arial-BoldMT"/>
          <w:b/>
          <w:bCs/>
          <w:color w:val="000000"/>
          <w:szCs w:val="22"/>
          <w:lang w:eastAsia="en-AU"/>
        </w:rPr>
        <w:t xml:space="preserve">- </w:t>
      </w:r>
      <w:r w:rsidRPr="0075047F">
        <w:rPr>
          <w:rFonts w:ascii="ArialMT" w:hAnsi="ArialMT" w:cs="ArialMT"/>
          <w:color w:val="000000"/>
          <w:szCs w:val="22"/>
          <w:lang w:eastAsia="en-AU"/>
        </w:rPr>
        <w:t>a programme of assessment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based study provided through the Open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Learning Agency, Melbourne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Higher education institution participating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the Open Learning programme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Registered training organisation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participating in the Open Learning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programme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Combined course – Higher education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vocational education and training, consisting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of concurrent study in an accredited higher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education course and a vocational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and training programme leading to the award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of a separate qualification at each institution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and that is classified in each institution’s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handbook as a combined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Higher education institution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Registered training organisation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Integrated undergraduate/postgraduate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course leading to a Masters degree, excluding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lastRenderedPageBreak/>
        <w:t>that year or years of the integrated course in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excess of the normal full-time duration of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related undergraduate accredited higher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education course or related undergraduate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and postgraduate accredited higher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courses that are not at the Masters level.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(That is, excluding the year or years relating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to study at the Masters level).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Higher education institution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8"/>
          <w:szCs w:val="28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28"/>
          <w:szCs w:val="28"/>
          <w:lang w:eastAsia="en-AU"/>
        </w:rPr>
        <w:t>EXPLANATORY STATEMENT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ItalicMT" w:hAnsi="Arial-ItalicMT" w:cs="Arial-ItalicMT"/>
          <w:i/>
          <w:iCs/>
          <w:color w:val="000000"/>
          <w:sz w:val="26"/>
          <w:szCs w:val="26"/>
          <w:lang w:eastAsia="en-AU"/>
        </w:rPr>
      </w:pPr>
      <w:r w:rsidRPr="0075047F">
        <w:rPr>
          <w:rFonts w:ascii="ArialMT" w:hAnsi="ArialMT" w:cs="ArialMT"/>
          <w:color w:val="000000"/>
          <w:sz w:val="26"/>
          <w:szCs w:val="26"/>
          <w:lang w:eastAsia="en-AU"/>
        </w:rPr>
        <w:t xml:space="preserve">Subsections 3(1) and 5D(1) of the </w:t>
      </w:r>
      <w:r w:rsidRPr="0075047F">
        <w:rPr>
          <w:rFonts w:ascii="Arial-ItalicMT" w:hAnsi="Arial-ItalicMT" w:cs="Arial-ItalicMT"/>
          <w:i/>
          <w:iCs/>
          <w:color w:val="000000"/>
          <w:sz w:val="26"/>
          <w:szCs w:val="26"/>
          <w:lang w:eastAsia="en-AU"/>
        </w:rPr>
        <w:t>Student Assistance Act 1973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24"/>
          <w:szCs w:val="24"/>
          <w:lang w:eastAsia="en-AU"/>
        </w:rPr>
        <w:t>Determination of Education Institutions and Courses under subsections 3(1)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24"/>
          <w:szCs w:val="24"/>
          <w:lang w:eastAsia="en-AU"/>
        </w:rPr>
        <w:t xml:space="preserve">5D(1) of the </w:t>
      </w:r>
      <w:r w:rsidRPr="0075047F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  <w:lang w:eastAsia="en-AU"/>
        </w:rPr>
        <w:t>Student Assistance Act 1973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24"/>
          <w:szCs w:val="24"/>
          <w:lang w:eastAsia="en-AU"/>
        </w:rPr>
        <w:t>Determination No. 2002/1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 w:val="24"/>
          <w:szCs w:val="24"/>
          <w:lang w:eastAsia="en-AU"/>
        </w:rPr>
      </w:pPr>
      <w:r w:rsidRPr="0075047F">
        <w:rPr>
          <w:rFonts w:ascii="ArialMT" w:hAnsi="ArialMT" w:cs="ArialMT"/>
          <w:color w:val="000000"/>
          <w:sz w:val="24"/>
          <w:szCs w:val="24"/>
          <w:lang w:eastAsia="en-AU"/>
        </w:rPr>
        <w:t>Issued by the authority of the Minister for Education, Science and Training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24"/>
          <w:szCs w:val="24"/>
          <w:lang w:eastAsia="en-AU"/>
        </w:rPr>
        <w:t>Reason for the Determination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 xml:space="preserve">Subsections 3(1) and 5D(1) of the </w:t>
      </w:r>
      <w:r w:rsidRPr="0075047F">
        <w:rPr>
          <w:rFonts w:ascii="Arial-ItalicMT" w:hAnsi="Arial-ItalicMT" w:cs="Arial-ItalicMT"/>
          <w:i/>
          <w:iCs/>
          <w:color w:val="000000"/>
          <w:szCs w:val="22"/>
          <w:lang w:eastAsia="en-AU"/>
        </w:rPr>
        <w:t xml:space="preserve">Student Assistance Act 1973 </w:t>
      </w:r>
      <w:r w:rsidRPr="0075047F">
        <w:rPr>
          <w:rFonts w:ascii="ArialMT" w:hAnsi="ArialMT" w:cs="ArialMT"/>
          <w:color w:val="000000"/>
          <w:szCs w:val="22"/>
          <w:lang w:eastAsia="en-AU"/>
        </w:rPr>
        <w:t>have the effect of providing that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the Minister may determine what is an approved education institution and an approved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for the purposes of the Act.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 xml:space="preserve">Since 1 July 1998 the </w:t>
      </w:r>
      <w:r w:rsidRPr="0075047F">
        <w:rPr>
          <w:rFonts w:ascii="Arial-ItalicMT" w:hAnsi="Arial-ItalicMT" w:cs="Arial-ItalicMT"/>
          <w:i/>
          <w:iCs/>
          <w:color w:val="000000"/>
          <w:szCs w:val="22"/>
          <w:lang w:eastAsia="en-AU"/>
        </w:rPr>
        <w:t xml:space="preserve">Social Security Act 1991 </w:t>
      </w:r>
      <w:r w:rsidRPr="0075047F">
        <w:rPr>
          <w:rFonts w:ascii="ArialMT" w:hAnsi="ArialMT" w:cs="ArialMT"/>
          <w:color w:val="000000"/>
          <w:szCs w:val="22"/>
          <w:lang w:eastAsia="en-AU"/>
        </w:rPr>
        <w:t>has required that, to qualify for Youth Allowance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payments to students, Austudy payments or the Pensioner Education Supplement, a person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must be enrolled in and undertaking study at an education institution and in a course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 xml:space="preserve">determined by the Minister under the </w:t>
      </w:r>
      <w:r w:rsidRPr="0075047F">
        <w:rPr>
          <w:rFonts w:ascii="Arial-ItalicMT" w:hAnsi="Arial-ItalicMT" w:cs="Arial-ItalicMT"/>
          <w:i/>
          <w:iCs/>
          <w:color w:val="000000"/>
          <w:szCs w:val="22"/>
          <w:lang w:eastAsia="en-AU"/>
        </w:rPr>
        <w:t>Student Assistance Act 1973</w:t>
      </w:r>
      <w:r w:rsidRPr="0075047F">
        <w:rPr>
          <w:rFonts w:ascii="ArialMT" w:hAnsi="ArialMT" w:cs="ArialMT"/>
          <w:color w:val="000000"/>
          <w:szCs w:val="22"/>
          <w:lang w:eastAsia="en-AU"/>
        </w:rPr>
        <w:t>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 xml:space="preserve">Since 1 July 2000, the </w:t>
      </w:r>
      <w:r w:rsidRPr="0075047F">
        <w:rPr>
          <w:rFonts w:ascii="Arial-ItalicMT" w:hAnsi="Arial-ItalicMT" w:cs="Arial-ItalicMT"/>
          <w:i/>
          <w:iCs/>
          <w:color w:val="000000"/>
          <w:szCs w:val="22"/>
          <w:lang w:eastAsia="en-AU"/>
        </w:rPr>
        <w:t xml:space="preserve">A New Tax System (Goods and Services Tax) Act 1999 </w:t>
      </w:r>
      <w:r w:rsidRPr="0075047F">
        <w:rPr>
          <w:rFonts w:ascii="ArialMT" w:hAnsi="ArialMT" w:cs="ArialMT"/>
          <w:color w:val="000000"/>
          <w:szCs w:val="22"/>
          <w:lang w:eastAsia="en-AU"/>
        </w:rPr>
        <w:t>has provided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that a supply of secondary and tertiary courses, as determined by the Minister under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-ItalicMT" w:hAnsi="Arial-ItalicMT" w:cs="Arial-ItalicMT"/>
          <w:i/>
          <w:iCs/>
          <w:color w:val="000000"/>
          <w:szCs w:val="22"/>
          <w:lang w:eastAsia="en-AU"/>
        </w:rPr>
        <w:t>Student Assistance Act 1973</w:t>
      </w:r>
      <w:r w:rsidRPr="0075047F">
        <w:rPr>
          <w:rFonts w:ascii="ArialMT" w:hAnsi="ArialMT" w:cs="ArialMT"/>
          <w:color w:val="000000"/>
          <w:szCs w:val="22"/>
          <w:lang w:eastAsia="en-AU"/>
        </w:rPr>
        <w:t>, will be GST-free.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This Determination does not change the coverage of education institutions or courses provided by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Determination 1999/2. Some wording has been amended to clarify this coverage and to address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changes in terminology in the education sectors since the last review in 1999 (Determination 1999/2).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It has been necessary to clarify the definition of “vocational education and training programme”.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definition in the 1999/2 Determination was open to an interpretation which was not intended by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underlying legislative policy. As a result payments had been made to persons undertaking “vocational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education and training programmes” that included subjects or modules that were not from 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accredited vocational education and training course.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In light of that it is necessary to amend the definition to ensure that payments are made to persons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undertaking vocational education and training programmes that included all subjects and modules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from an accredited vocational education and training course. Any students who were receiving Youth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Allowance or Austudy based on an unintended interpretation of the 1999/2 Determination will no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longer be eligible.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However, as unaccredited vocational education and training courses are typically of short duration, it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is expected that these students will have completed their courses by 1 January 2003 when the new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Determination takes effect.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24"/>
          <w:szCs w:val="24"/>
          <w:lang w:eastAsia="en-AU"/>
        </w:rPr>
        <w:t>Reason for Tabling the Determination of Education Institutions and 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 xml:space="preserve">Subsections 3(2A) and 5D(3) of the </w:t>
      </w:r>
      <w:r w:rsidRPr="0075047F">
        <w:rPr>
          <w:rFonts w:ascii="Arial-ItalicMT" w:hAnsi="Arial-ItalicMT" w:cs="Arial-ItalicMT"/>
          <w:i/>
          <w:iCs/>
          <w:color w:val="000000"/>
          <w:szCs w:val="22"/>
          <w:lang w:eastAsia="en-AU"/>
        </w:rPr>
        <w:t xml:space="preserve">Student Assistance Act 1973 </w:t>
      </w:r>
      <w:r w:rsidRPr="0075047F">
        <w:rPr>
          <w:rFonts w:ascii="ArialMT" w:hAnsi="ArialMT" w:cs="ArialMT"/>
          <w:color w:val="000000"/>
          <w:szCs w:val="22"/>
          <w:lang w:eastAsia="en-AU"/>
        </w:rPr>
        <w:t>provide that Ministerial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ItalicMT" w:hAnsi="Arial-ItalicMT" w:cs="Arial-ItalicMT"/>
          <w:i/>
          <w:iCs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lastRenderedPageBreak/>
        <w:t xml:space="preserve">Determinations are disallowable instruments for the purposes of section 46A of the </w:t>
      </w:r>
      <w:r w:rsidRPr="0075047F">
        <w:rPr>
          <w:rFonts w:ascii="Arial-ItalicMT" w:hAnsi="Arial-ItalicMT" w:cs="Arial-ItalicMT"/>
          <w:i/>
          <w:iCs/>
          <w:color w:val="000000"/>
          <w:szCs w:val="22"/>
          <w:lang w:eastAsia="en-AU"/>
        </w:rPr>
        <w:t>Acts Interpretation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-ItalicMT" w:hAnsi="Arial-ItalicMT" w:cs="Arial-ItalicMT"/>
          <w:i/>
          <w:iCs/>
          <w:color w:val="000000"/>
          <w:szCs w:val="22"/>
          <w:lang w:eastAsia="en-AU"/>
        </w:rPr>
        <w:t xml:space="preserve">Act 1901 </w:t>
      </w:r>
      <w:r w:rsidRPr="0075047F">
        <w:rPr>
          <w:rFonts w:ascii="ArialMT" w:hAnsi="ArialMT" w:cs="ArialMT"/>
          <w:color w:val="000000"/>
          <w:szCs w:val="22"/>
          <w:lang w:eastAsia="en-AU"/>
        </w:rPr>
        <w:t>and therefore must be gazetted and tabled in the Parliament.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4"/>
          <w:szCs w:val="24"/>
          <w:lang w:eastAsia="en-AU"/>
        </w:rPr>
      </w:pPr>
      <w:r w:rsidRPr="0075047F">
        <w:rPr>
          <w:rFonts w:ascii="Arial-BoldMT" w:hAnsi="Arial-BoldMT" w:cs="Arial-BoldMT"/>
          <w:b/>
          <w:bCs/>
          <w:color w:val="000000"/>
          <w:sz w:val="24"/>
          <w:szCs w:val="24"/>
          <w:lang w:eastAsia="en-AU"/>
        </w:rPr>
        <w:t>The Determination of Education Institutions and 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Determination 2002/1 will revoke Determination 1999/2 made on 26 November 1999, will commence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on 1 January 2003 and shall remain in force until revoked.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Determination 2002/1 describes the types of education institutions, and secondary and tertiary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ItalicMT" w:hAnsi="Arial-ItalicMT" w:cs="Arial-ItalicMT"/>
          <w:i/>
          <w:iCs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 xml:space="preserve">courses provided by these institutions, that are approved for the purposes of the </w:t>
      </w:r>
      <w:r w:rsidRPr="0075047F">
        <w:rPr>
          <w:rFonts w:ascii="Arial-ItalicMT" w:hAnsi="Arial-ItalicMT" w:cs="Arial-ItalicMT"/>
          <w:i/>
          <w:iCs/>
          <w:color w:val="000000"/>
          <w:szCs w:val="22"/>
          <w:lang w:eastAsia="en-AU"/>
        </w:rPr>
        <w:t>Student Assistance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-ItalicMT" w:hAnsi="Arial-ItalicMT" w:cs="Arial-ItalicMT"/>
          <w:i/>
          <w:iCs/>
          <w:color w:val="000000"/>
          <w:szCs w:val="22"/>
          <w:lang w:eastAsia="en-AU"/>
        </w:rPr>
        <w:t>Act 1973</w:t>
      </w:r>
      <w:r w:rsidRPr="0075047F">
        <w:rPr>
          <w:rFonts w:ascii="ArialMT" w:hAnsi="ArialMT" w:cs="ArialMT"/>
          <w:color w:val="000000"/>
          <w:szCs w:val="22"/>
          <w:lang w:eastAsia="en-AU"/>
        </w:rPr>
        <w:t xml:space="preserve">. Through reference to the Determination, the </w:t>
      </w:r>
      <w:r w:rsidRPr="0075047F">
        <w:rPr>
          <w:rFonts w:ascii="Arial-ItalicMT" w:hAnsi="Arial-ItalicMT" w:cs="Arial-ItalicMT"/>
          <w:i/>
          <w:iCs/>
          <w:color w:val="000000"/>
          <w:szCs w:val="22"/>
          <w:lang w:eastAsia="en-AU"/>
        </w:rPr>
        <w:t>Social Security Act 1</w:t>
      </w:r>
      <w:r w:rsidRPr="0075047F">
        <w:rPr>
          <w:rFonts w:ascii="ArialMT" w:hAnsi="ArialMT" w:cs="ArialMT"/>
          <w:color w:val="000000"/>
          <w:szCs w:val="22"/>
          <w:lang w:eastAsia="en-AU"/>
        </w:rPr>
        <w:t>99</w:t>
      </w:r>
      <w:r w:rsidRPr="0075047F">
        <w:rPr>
          <w:rFonts w:ascii="Arial-ItalicMT" w:hAnsi="Arial-ItalicMT" w:cs="Arial-ItalicMT"/>
          <w:i/>
          <w:iCs/>
          <w:color w:val="000000"/>
          <w:szCs w:val="22"/>
          <w:lang w:eastAsia="en-AU"/>
        </w:rPr>
        <w:t xml:space="preserve">1 </w:t>
      </w:r>
      <w:r w:rsidRPr="0075047F">
        <w:rPr>
          <w:rFonts w:ascii="ArialMT" w:hAnsi="ArialMT" w:cs="ArialMT"/>
          <w:color w:val="000000"/>
          <w:szCs w:val="22"/>
          <w:lang w:eastAsia="en-AU"/>
        </w:rPr>
        <w:t>identifies these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courses as secondary and tertiary courses approved for the purposes of payments to students. Also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-ItalicMT" w:hAnsi="Arial-ItalicMT" w:cs="Arial-ItalicMT"/>
          <w:i/>
          <w:iCs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 xml:space="preserve">through reference to the Determination, the </w:t>
      </w:r>
      <w:r w:rsidRPr="0075047F">
        <w:rPr>
          <w:rFonts w:ascii="Arial-ItalicMT" w:hAnsi="Arial-ItalicMT" w:cs="Arial-ItalicMT"/>
          <w:i/>
          <w:iCs/>
          <w:color w:val="000000"/>
          <w:szCs w:val="22"/>
          <w:lang w:eastAsia="en-AU"/>
        </w:rPr>
        <w:t>A New Tax System (Goods and Services Tax) Act 1999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identifies these courses as secondary and tertiary courses, the provision of which is GST-free.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NOTE: This Determination was gazetted on Wednesday, 6 November 2002 in Government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ArialMT" w:hAnsi="ArialMT" w:cs="ArialMT"/>
          <w:color w:val="000000"/>
          <w:szCs w:val="22"/>
          <w:lang w:eastAsia="en-AU"/>
        </w:rPr>
      </w:pPr>
      <w:r w:rsidRPr="0075047F">
        <w:rPr>
          <w:rFonts w:ascii="ArialMT" w:hAnsi="ArialMT" w:cs="ArialMT"/>
          <w:color w:val="000000"/>
          <w:szCs w:val="22"/>
          <w:lang w:eastAsia="en-AU"/>
        </w:rPr>
        <w:t>Notices No. GN 44, pages 2966 to 2974.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28"/>
          <w:szCs w:val="28"/>
          <w:lang w:eastAsia="en-AU"/>
        </w:rPr>
      </w:pPr>
      <w:r w:rsidRPr="0075047F">
        <w:rPr>
          <w:rFonts w:ascii="Verdana" w:hAnsi="Verdana" w:cs="Verdana"/>
          <w:b/>
          <w:bCs/>
          <w:color w:val="000000"/>
          <w:sz w:val="28"/>
          <w:szCs w:val="28"/>
          <w:lang w:eastAsia="en-AU"/>
        </w:rPr>
        <w:t>Appendix 3: National Centre for Vocational Education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28"/>
          <w:szCs w:val="28"/>
          <w:lang w:eastAsia="en-AU"/>
        </w:rPr>
      </w:pPr>
      <w:r w:rsidRPr="0075047F">
        <w:rPr>
          <w:rFonts w:ascii="Verdana" w:hAnsi="Verdana" w:cs="Verdana"/>
          <w:b/>
          <w:bCs/>
          <w:color w:val="000000"/>
          <w:sz w:val="28"/>
          <w:szCs w:val="28"/>
          <w:lang w:eastAsia="en-AU"/>
        </w:rPr>
        <w:t>Research Course Classifications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This section describes the types of courses which would be coded to each Stream category. The content is based 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material contained in the document published on behalf of the Australian Conference of TAFE Directors, entitled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  <w:t>Classification Procedures Manual for TAFE Courses</w:t>
      </w: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. For a more detailed description of the classification, refer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to that document.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  <w:t>Stream 1000 - Recreation, Leisure, and Personal Enrichment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Courses classified to Stream 1000 are directed towards the encouragement and development of creativity, social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personal pursuits, and skills which enable people to make more effective use of leisure time.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  <w:t>Stream 2100 - Entry to Employment or Further Education: Basic Education and Basic Employment Skills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Courses classified to Stream 2100 provide remedial education or involve other preparatory activities to enable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participation in subsequent education or social settings, and are of a type which aim to achieve basic skills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standards. Included in courses classified to Stream 2100 are those provided for the acquisition of literacy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numeracy, EPUY courses, career exploration courses and link courses.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  <w:t>Stream 2200 - Entry to Employment or Further Education: Educational Preparation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Courses classified to Stream 2200 provide remedial education or involve other preparatory activities to enable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participation in subsequent education or social settings, and are of a type which prepare students for further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education. Included in Stream 2200 for example would be certificate of entrance courses, pre-certificate courses,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tutorial mathematics courses for certificate students, Tertiary Orientation program courses, and diploma entrance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courses.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  <w:t>Stream 3100 - Initial Vocational Courses: Operatives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Stream 3100 courses provide initial education and training for entry to vocations requiring a level and range of skills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less than is normally required for a tradesperson. Stream 3100 courses would generally require minimal educational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qualifications for entry, would be of short duration, and would emphasise a single activity which can be performed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lastRenderedPageBreak/>
        <w:t>upon completion of the course. Included, for example, would be courses for plant and machine operators,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cleaners. Operatives are personnel who, after training, are able to perform a limited range of skilled operations.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  <w:t>Stream 3211 - Initial Vocational Courses: Skilled Courses for Recognised Trades - Partial Exemption to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  <w:t>Recognised Trade 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Courses classified to Stream 3211 are those which provide partial exemption to recognised trade courses.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  <w:t>Stream 3212 - Initial Vocational Courses: Skilled Courses for Recognised Trades - Complete Trade 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Courses classified to Stream 3212 are complete trade courses which provide initial education and training for entry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to a specific trade. Such vocations require a high degree of skill, usually in a wide range of related activities,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performed with minimal direction and supervision. In contrast to operatives, persons in such vocations are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competent to carry out a broad range of related tasks. The skill level for such vocations is less than that required of a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paraprofessional within the same industry.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  <w:t>Stream 3221 - Initial Vocational Courses: Skilled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  <w:t>Other Skills Courses - Partial Exemption to Other Skills 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Courses classified to Stream 3221 are those which provide partial exemption to courses for vocations which are not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recognised as trades but which require a range of skills at a similar level.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  <w:t>Stream 3222 - Initial Vocational Courses: Skilled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  <w:t>Other Skills Courses - Complete Other Skills Courses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Courses classified to Stream 3222 are complete skills courses which provide initial education and training for entry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to vocations which are not recognised trades but which require a range of skills at a similar level. Such vocations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require a high degree of skill, usually in a wide range of related activities, performed with minimal direction and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supervision. In contrast to operatives, persons in such vocations are competent to carry out a broad range of related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tasks. The skill level for such vocations is less than that required of a paraprofessional within the same industry.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  <w:t>Stream 3300 - Initial Vocational Course: Trade Technician/Trade Supervisory, or equivalent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Courses classified to Stream 3300 provide initial education and training in skills at a level higher than trade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trades-equivalent skills. Stream 3300 courses may include skills needed for supervision, but do not provide the level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of breadth of specialisation which is provided through courses for paraprofessionals.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  <w:t>Stream 3400 - Initial Vocational Courses: Paraprofessional - Technician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Courses classified to Stream 3400 are designed to provide initial education and training to develop the breadth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specialised skills required for employment in paraprofessional vocations. Work in such vocations requires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exercise of judgement and may involve specialist functions, and is carried out primarily in support of professionals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or other paraprofessionals, or independently.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  <w:t>Stream 3500 - Initial Vocational Courses - Paraprofessional - Higher Technician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Courses classified to Stream 3500 provide initial education and training to develop specialised skills beyond those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developed in Stream 3400 courses, in terms of depth of scope of skills. Stream 3500 courses prepare students for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 xml:space="preserve">employment in paraprofessional vocations which may involve a </w:t>
      </w:r>
      <w:r w:rsidRPr="0075047F"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  <w:t xml:space="preserve">variety </w:t>
      </w: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of specialist functions and require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exercises of judgement. Graduates of Stream 3500 courses usually work in support of professionals,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independently, and are usually employed at higher occupational levels than graduates of Stream 3400 courses.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  <w:lastRenderedPageBreak/>
        <w:t>Stream 3600 - Initial Vocational Courses - Professional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Courses classified to Stream 3600 provide initial education and training at a higher level than paraprofessional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courses, and include courses which lead to employment in vocations comparable to those entered by graduates of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Diploma (UG2) courses accredited by the Australian Council on Tertiary Awards.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  <w:t>Stream 4100 - Courses Subsequent to Initial Vocational Courses: Operative level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Courses classified to Stream 4100 are operative level courses designed to be undertaken subsequent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completion of a Stream 3100 course (Initial Vocational Course: Operative level) or subsequent to an on-the-job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training equivalent.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  <w:t>Stream 4200 - Courses Subsequent to Initial Vocational Courses: Skilled level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Courses classified to Stream 4200 are skilled level courses designed to be undertaken subsequent to the completion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of a Stream 3212 course (Initial Vocational Course - Complete Other Skills Course), or subsequent to an on-the-job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training equivalent.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  <w:t>Stream 4300 - Courses Subsequent to Initial Vocational Courses: Trade Technician: Trade Supervisory,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  <w:t>Equivalent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Courses classified to Stream 4300 are designed to be undertaken subsequent to the completion of a Stream 3300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course (Initial Vocational Course - Trade Technician/Trade Supervisory, or equivalent) or subsequent to the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acquisition of an equivalent level of skills through on-the-job training.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  <w:t>Stream 4400 - Courses Subsequent to Initial Vocational Courses: Paraprofessional - Technician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Courses classified to Stream 4400 are designed to be undertaken subsequent to the completion of a Stream 3400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course (Initial Vocational Course - Paraprofessional: Technician) or subsequent to the acquisition of an equivalent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level of skills through on-the-job training.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  <w:t>Stream 4500 - Courses Subsequent to Initial Vocational Courses: Paraprofessional - Higher Technical or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</w:pPr>
      <w:r w:rsidRPr="0075047F">
        <w:rPr>
          <w:rFonts w:ascii="TimesNewRomanPS-BoldMT" w:hAnsi="TimesNewRomanPS-BoldMT" w:cs="TimesNewRomanPS-BoldMT"/>
          <w:b/>
          <w:bCs/>
          <w:color w:val="000000"/>
          <w:sz w:val="20"/>
          <w:lang w:eastAsia="en-AU"/>
        </w:rPr>
        <w:t>Higher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Courses classified to Stream 4500 are designed to be undertaken subsequent to the completion of a Stream 3500</w:t>
      </w:r>
    </w:p>
    <w:p w:rsidR="0075047F" w:rsidRPr="0075047F" w:rsidRDefault="0075047F" w:rsidP="0075047F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lang w:eastAsia="en-AU"/>
        </w:rPr>
      </w:pPr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course (Initial Vocational Courses: Paraprofessional: Higher Technician) or a higher level course, or subsequent to</w:t>
      </w:r>
    </w:p>
    <w:p w:rsidR="00FD16BC" w:rsidRDefault="0075047F" w:rsidP="0075047F">
      <w:r w:rsidRPr="0075047F">
        <w:rPr>
          <w:rFonts w:ascii="TimesNewRomanPSMT" w:hAnsi="TimesNewRomanPSMT" w:cs="TimesNewRomanPSMT"/>
          <w:color w:val="000000"/>
          <w:sz w:val="20"/>
          <w:lang w:eastAsia="en-AU"/>
        </w:rPr>
        <w:t>the acquisition of an equivalent level of skills through on-the-job training.</w:t>
      </w:r>
    </w:p>
    <w:sectPr w:rsidR="00FD16BC" w:rsidSect="00B4410E">
      <w:pgSz w:w="11906" w:h="16838" w:code="9"/>
      <w:pgMar w:top="1418" w:right="1134" w:bottom="1418" w:left="1418" w:header="567" w:footer="567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embedSystemFonts/>
  <w:stylePaneFormatFilter w:val="3F01"/>
  <w:defaultTabStop w:val="567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/>
  <w:rsids>
    <w:rsidRoot w:val="0075047F"/>
    <w:rsid w:val="001313C5"/>
    <w:rsid w:val="00131CC7"/>
    <w:rsid w:val="005D236C"/>
    <w:rsid w:val="00737AB0"/>
    <w:rsid w:val="00740E23"/>
    <w:rsid w:val="0075047F"/>
    <w:rsid w:val="00805F0E"/>
    <w:rsid w:val="008D545D"/>
    <w:rsid w:val="00A32416"/>
    <w:rsid w:val="00A35BAC"/>
    <w:rsid w:val="00AC2991"/>
    <w:rsid w:val="00B4410E"/>
    <w:rsid w:val="00BA6556"/>
    <w:rsid w:val="00C245C4"/>
    <w:rsid w:val="00CB3AF8"/>
    <w:rsid w:val="00CC6799"/>
    <w:rsid w:val="00DA5EDE"/>
    <w:rsid w:val="00E17AB5"/>
    <w:rsid w:val="00E65DE5"/>
    <w:rsid w:val="00FD16BC"/>
    <w:rsid w:val="00FD6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45C4"/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rsid w:val="00FD16BC"/>
    <w:pPr>
      <w:keepNext/>
      <w:spacing w:before="240" w:after="60"/>
      <w:outlineLvl w:val="0"/>
    </w:pPr>
    <w:rPr>
      <w:rFonts w:eastAsia="Batang"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rsid w:val="00FD16BC"/>
    <w:pPr>
      <w:keepNext/>
      <w:spacing w:before="240" w:after="60"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qFormat/>
    <w:rsid w:val="00FD16BC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373</Pages>
  <Words>126171</Words>
  <Characters>696848</Characters>
  <Application>Microsoft Office Word</Application>
  <DocSecurity>0</DocSecurity>
  <Lines>5807</Lines>
  <Paragraphs>1642</Paragraphs>
  <ScaleCrop>false</ScaleCrop>
  <Company>Australian Government</Company>
  <LinksUpToDate>false</LinksUpToDate>
  <CharactersWithSpaces>821377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Grime</dc:creator>
  <cp:lastModifiedBy>Nigel Grime</cp:lastModifiedBy>
  <cp:revision>1</cp:revision>
  <dcterms:created xsi:type="dcterms:W3CDTF">2012-09-11T22:54:00Z</dcterms:created>
  <dcterms:modified xsi:type="dcterms:W3CDTF">2012-09-11T22:57:00Z</dcterms:modified>
</cp:coreProperties>
</file>