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8EA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3913AAEE">
            <w:p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 w:val="0"/>
                <w:kern w:val="0"/>
                <w:sz w:val="28"/>
                <w:szCs w:val="28"/>
                <w:u w:val="none"/>
                <w:vertAlign w:val="baseline"/>
                <w:lang w:val="en-US" w:eastAsia="zh-CN"/>
              </w:rPr>
              <w:t>ELISA检测记录表</w:t>
            </w:r>
          </w:p>
        </w:tc>
      </w:tr>
      <w:tr w14:paraId="1D229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9320" w:type="dxa"/>
          </w:tcPr>
          <w:p w14:paraId="1CF1A1BD">
            <w:pPr>
              <w:spacing w:line="36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{{dates}}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none" w:color="auto"/>
                <w:vertAlign w:val="baseline"/>
                <w:lang w:val="en-US" w:eastAsia="zh-CN"/>
              </w:rPr>
              <w:t xml:space="preserve"/>
            </w:r>
          </w:p>
        </w:tc>
      </w:tr>
      <w:tr w14:paraId="3DF72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9320" w:type="dxa"/>
          </w:tcPr>
          <w:p w14:paraId="792DC7EB">
            <w:pPr>
              <w:spacing w:line="240" w:lineRule="auto"/>
              <w:jc w:val="both"/>
              <w:rPr>
                <w:rFonts w:hint="default" w:ascii="Times New Roman" w:hAnsi="Times New Roman" w:eastAsia="宋体"/>
                <w:b/>
                <w:bCs w:val="0"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>{{specimen}}</w:t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auto"/>
                <w:vertAlign w:val="baseline"/>
                <w:lang w:val="en-US" w:eastAsia="zh-CN"/>
              </w:rPr>
              <w:t xml:space="preserve"/>
            </w:r>
            <w:r>
              <w:rPr>
                <w:rFonts w:hint="eastAsia" w:ascii="Times New Roman" w:hAnsi="Times New Roman" w:eastAsia="宋体"/>
                <w:b w:val="0"/>
                <w:bCs/>
                <w:kern w:val="0"/>
                <w:sz w:val="24"/>
                <w:szCs w:val="24"/>
                <w:u w:val="single" w:color="FFFFFF" w:themeColor="background1"/>
                <w:vertAlign w:val="baseline"/>
                <w:lang w:val="en-US" w:eastAsia="zh-CN"/>
              </w:rPr>
              <w:t xml:space="preserve"/>
            </w:r>
          </w:p>
        </w:tc>
      </w:tr>
    </w:tbl>
    <w:p w14:paraId="672E647E">
      <w:pPr>
        <w:numPr>
          <w:ilvl w:val="0"/>
          <w:numId w:val="1"/>
        </w:numPr>
        <w:spacing w:line="24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试剂盒名称及批号</w:t>
      </w:r>
    </w:p>
    <w:tbl>
      <w:tblPr>
        <w:tblStyle w:val="5"/>
        <w:tblpPr w:leftFromText="180" w:rightFromText="180" w:vertAnchor="text" w:horzAnchor="page" w:tblpX="1086" w:tblpY="23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2"/>
        <w:gridCol w:w="2918"/>
      </w:tblGrid>
      <w:tr w14:paraId="55B2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4E47B98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试剂盒名称</w:t>
            </w:r>
          </w:p>
        </w:tc>
        <w:tc>
          <w:tcPr>
            <w:tcW w:w="2918" w:type="dxa"/>
          </w:tcPr>
          <w:p w14:paraId="4654CA2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lang w:val="en-US" w:eastAsia="zh-CN"/>
              </w:rPr>
              <w:t>批号</w:t>
            </w:r>
          </w:p>
        </w:tc>
      </w:tr>
      <w:tr w14:paraId="5C61F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01987D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5CA8A46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2FE2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9E3FF6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3C11BD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34A9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70831C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59E0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F84E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157D01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79DB8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106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</w:tcPr>
          <w:p w14:paraId="2CA7A6A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3745B9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A9F0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3FA5B1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6FBE2D4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6084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6482" w:type="dxa"/>
            <w:vAlign w:val="top"/>
          </w:tcPr>
          <w:p w14:paraId="69D0F34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4BBD58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04DA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82" w:type="dxa"/>
            <w:vAlign w:val="top"/>
          </w:tcPr>
          <w:p w14:paraId="561CE83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  <w:tc>
          <w:tcPr>
            <w:tcW w:w="2918" w:type="dxa"/>
            <w:vAlign w:val="top"/>
          </w:tcPr>
          <w:p w14:paraId="58A817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A3EDF24">
      <w:pPr>
        <w:numPr>
          <w:ilvl w:val="0"/>
          <w:numId w:val="1"/>
        </w:numPr>
        <w:spacing w:line="24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样本统计表</w:t>
      </w:r>
    </w:p>
    <w:tbl>
      <w:tblPr>
        <w:tblStyle w:val="5"/>
        <w:tblW w:w="8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1703"/>
        <w:gridCol w:w="1657"/>
        <w:gridCol w:w="1983"/>
        <w:gridCol w:w="1572"/>
      </w:tblGrid>
      <w:tr w14:paraId="40D6A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269" w:type="dxa"/>
            <w:vAlign w:val="center"/>
          </w:tcPr>
          <w:p w14:paraId="439BBAA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1703" w:type="dxa"/>
            <w:vAlign w:val="center"/>
          </w:tcPr>
          <w:p w14:paraId="1B1DD8A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657" w:type="dxa"/>
            <w:vAlign w:val="center"/>
          </w:tcPr>
          <w:p w14:paraId="2337BAB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983" w:type="dxa"/>
            <w:vAlign w:val="center"/>
          </w:tcPr>
          <w:p w14:paraId="376784D7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572" w:type="dxa"/>
            <w:vAlign w:val="center"/>
          </w:tcPr>
          <w:p w14:paraId="65EC850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  <w:tr w14:paraId="71316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  <w:jc w:val="center"/>
        </w:trPr>
        <w:tc>
          <w:tcPr>
            <w:tcW w:w="1269" w:type="dxa"/>
            <w:vAlign w:val="center"/>
          </w:tcPr>
          <w:p w14:paraId="5B54321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动物批号</w:t>
            </w:r>
          </w:p>
        </w:tc>
        <w:tc>
          <w:tcPr>
            <w:tcW w:w="1703" w:type="dxa"/>
            <w:vAlign w:val="center"/>
          </w:tcPr>
          <w:p w14:paraId="7380F0A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2B66BFF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44EB323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6FFB603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1657" w:type="dxa"/>
            <w:vAlign w:val="center"/>
          </w:tcPr>
          <w:p w14:paraId="123F330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5F0D219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09FB169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760295A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7FA9299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4AC33A2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</w:tc>
        <w:tc>
          <w:tcPr>
            <w:tcW w:w="1983" w:type="dxa"/>
            <w:vAlign w:val="center"/>
          </w:tcPr>
          <w:p w14:paraId="68336AF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3EF6E03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0AA0F8D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764475A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  <w:p w14:paraId="1589018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/>
            </w:r>
          </w:p>
        </w:tc>
        <w:tc>
          <w:tcPr>
            <w:tcW w:w="1572" w:type="dxa"/>
            <w:vAlign w:val="center"/>
          </w:tcPr>
          <w:p w14:paraId="7EC84BC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  <w:t/>
            </w:r>
          </w:p>
          <w:p w14:paraId="4B917BD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</w:p>
          <w:p w14:paraId="12D3FB5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 w14:paraId="3F3ED12A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4、酶标仪原始记录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4"/>
        <w:gridCol w:w="1667"/>
      </w:tblGrid>
      <w:tr w14:paraId="74265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7" w:hRule="atLeast"/>
          <w:jc w:val="center"/>
        </w:trPr>
        <w:tc>
          <w:tcPr>
            <w:tcW w:w="8154" w:type="dxa"/>
          </w:tcPr>
          <w:p w14:paraId="26D7B72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  <w:tc>
          <w:tcPr>
            <w:tcW w:w="1667" w:type="dxa"/>
          </w:tcPr>
          <w:p w14:paraId="06A362A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/>
          </w:p>
        </w:tc>
      </w:tr>
      <w:tr w14:paraId="6C4BB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  <w:jc w:val="center"/>
        </w:trPr>
        <w:tc>
          <w:tcPr>
            <w:tcW w:w="8154" w:type="dxa"/>
          </w:tcPr>
          <w:p w14:paraId="72CC607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1667" w:type="dxa"/>
          </w:tcPr>
          <w:p w14:paraId="37D7D6F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u w:val="none"/>
                <w:lang w:val="en-US" w:eastAsia="zh-CN"/>
              </w:rPr>
              <w:t/>
            </w:r>
          </w:p>
        </w:tc>
      </w:tr>
    </w:tbl>
    <w:p w14:paraId="4954EF9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实验结果统计表</w:t>
      </w:r>
    </w:p>
    <w:p w14:paraId="6950840E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4-1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小鼠肺炎病毒抗体（PVM）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391B7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EAC504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632DF8F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38742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9633D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B783FE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394A01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A9F299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C55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881A83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4285EB9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C3E24D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80656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F77FD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583A2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FC389C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131C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A851E7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52D256B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71FDC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3281EF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DFA4A2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EFD3A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D1FC4A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7149F42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4-2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小鼠肝炎病毒抗体(MHV)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7BF83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42AC46C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2A0C4C38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89C811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61C281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2F2EE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3AA55D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BD9C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04A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E1F777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66A6E7F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D38479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BB801E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7C867E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DF176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A7782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29D8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1BBEF8C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B81E13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9F5AA0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B50361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EF31CA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306B3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60722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18A830AF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4-3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小鼠仙台病毒抗体（SV）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193C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C2370B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78B3DD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1E27A4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75F1D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B9989C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3F2C8D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562DE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537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FC7A38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3A662FA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61B21F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ACC5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8E9EF2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A6C9C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13BBC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102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00294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6C872389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450160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1660F8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10837F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C1B6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5AC7BE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3450D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4-4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小鼠微小病毒抗体（MVM）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41482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5132F44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56CD5D9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1911A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D3B2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DE197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EE2676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C74711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648E8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D64370D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F966E0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9499B5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7D377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68646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3EDEC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55B19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B90D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428BDE3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1DA8781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06E08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EFCF25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F1551F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E9B3EA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FB6D4F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30C2CFC8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4-5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小鼠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vertAlign w:val="baseline"/>
          <w:lang w:val="en-US" w:eastAsia="zh-CN"/>
        </w:rPr>
        <w:t>呼肠孤病毒Ⅲ型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抗体（Reo-3）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62F16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AEAE6F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1B53727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87D8E9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03A530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7B6D7C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9BF65F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D0BA1B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74CB5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0E02D317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D28544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B95E6B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345AB3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6199A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413FF8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736119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AF4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CFD66A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9EFF65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CC9F1D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AC3C22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24889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1D4AA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5DCB60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4971C6B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4-6小鼠弓形虫抗体（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MYco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6AF05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7D4AE0A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947B774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E2026E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9DE565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42CB08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7DCEFA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0DD047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D2AF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DD75C7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0D2285B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C5BD8BE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967953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076A24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588D28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E91D2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6BC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ABE616B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37BFC5A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646E14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B79F29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18FDC7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20087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B0079B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514E4CB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4-7小鼠肺支原体抗体（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>Toxo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）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543A8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14B5812A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70F952A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30217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590A35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C71E630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74E096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1595E5B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5591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6545F2B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159DD10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916304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4C1957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23F36B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72D9674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2D7F4A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2E555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431CD6F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7457CADE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66F9A7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B59F08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0C7D8C6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E990BC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95314B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0701F21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4-7小鼠泰泽病原体抗体</w:t>
      </w:r>
    </w:p>
    <w:tbl>
      <w:tblPr>
        <w:tblStyle w:val="5"/>
        <w:tblW w:w="7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983"/>
        <w:gridCol w:w="983"/>
        <w:gridCol w:w="983"/>
        <w:gridCol w:w="983"/>
        <w:gridCol w:w="983"/>
        <w:gridCol w:w="983"/>
      </w:tblGrid>
      <w:tr w14:paraId="0590F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1358" w:type="dxa"/>
            <w:vAlign w:val="center"/>
          </w:tcPr>
          <w:p w14:paraId="3EC0E8C0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样本编号</w:t>
            </w:r>
          </w:p>
        </w:tc>
        <w:tc>
          <w:tcPr>
            <w:tcW w:w="983" w:type="dxa"/>
            <w:vAlign w:val="center"/>
          </w:tcPr>
          <w:p w14:paraId="1CFFEB95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B6BC84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B59B6F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4D7E341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780350A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6C54B035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0AFB3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75E2C4C6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酶标板号</w:t>
            </w:r>
          </w:p>
        </w:tc>
        <w:tc>
          <w:tcPr>
            <w:tcW w:w="983" w:type="dxa"/>
            <w:vAlign w:val="center"/>
          </w:tcPr>
          <w:p w14:paraId="52A7FB71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9211D2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5D54363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71E684F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EB9729C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095FD9E8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  <w:t/>
            </w:r>
          </w:p>
        </w:tc>
      </w:tr>
      <w:tr w14:paraId="4DC3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8" w:type="dxa"/>
            <w:vAlign w:val="center"/>
          </w:tcPr>
          <w:p w14:paraId="308C115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>检测结果</w:t>
            </w:r>
          </w:p>
        </w:tc>
        <w:tc>
          <w:tcPr>
            <w:tcW w:w="983" w:type="dxa"/>
            <w:vAlign w:val="center"/>
          </w:tcPr>
          <w:p w14:paraId="1C95A10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0869A8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28C56972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3E4634DB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theme="minorBidi"/>
                <w:bCs/>
                <w:kern w:val="0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58E9D1E7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  <w:tc>
          <w:tcPr>
            <w:tcW w:w="983" w:type="dxa"/>
            <w:shd w:val="clear" w:color="auto" w:fill="auto"/>
            <w:vAlign w:val="center"/>
          </w:tcPr>
          <w:p w14:paraId="7A3BC4A9">
            <w:pPr>
              <w:numPr>
                <w:ilvl w:val="0"/>
                <w:numId w:val="0"/>
              </w:numPr>
              <w:spacing w:line="240" w:lineRule="auto"/>
              <w:ind w:left="0" w:leftChars="0" w:firstLine="0" w:firstLineChars="0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szCs w:val="24"/>
                <w:vertAlign w:val="baseline"/>
                <w:lang w:val="en-US" w:eastAsia="zh-CN"/>
              </w:rPr>
              <w:t/>
            </w:r>
          </w:p>
        </w:tc>
      </w:tr>
    </w:tbl>
    <w:p w14:paraId="2343275F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116B7DA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注：</w:t>
      </w:r>
      <w:r>
        <w:rPr>
          <w:rFonts w:hint="eastAsia" w:ascii="Times New Roman" w:hAnsi="Times New Roman" w:eastAsia="宋体" w:cstheme="minorBidi"/>
          <w:bCs/>
          <w:kern w:val="0"/>
          <w:sz w:val="24"/>
          <w:szCs w:val="24"/>
          <w:vertAlign w:val="baseline"/>
          <w:lang w:val="en-US" w:eastAsia="zh-CN" w:bidi="ar-SA"/>
        </w:rPr>
        <w:t>“-”代表阴性，“＋”代表阳性，“±”代表可疑,“/”代表空白。</w:t>
      </w:r>
    </w:p>
    <w:p w14:paraId="1128DBA9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2FB3CB78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C60A74F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70C7B1B6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42BA8A71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E597C5E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0929275D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76DFEAA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AB10E6B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D86D84A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37ADF1CC">
      <w:pPr>
        <w:numPr>
          <w:ilvl w:val="0"/>
          <w:numId w:val="0"/>
        </w:numPr>
        <w:spacing w:line="360" w:lineRule="auto"/>
        <w:jc w:val="left"/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</w:pPr>
    </w:p>
    <w:p w14:paraId="63F29832">
      <w:pPr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>检测人：                   复核人：                      日期：</w:t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none"/>
          <w:lang w:val="en-US" w:eastAsia="zh-CN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szCs w:val="24"/>
          <w:lang w:val="en-US" w:eastAsia="zh-CN"/>
        </w:rPr>
        <w:t/>
      </w:r>
      <w:r>
        <w:rPr>
          <w:rFonts w:hint="eastAsia" w:ascii="Times New Roman" w:hAnsi="Times New Roman" w:eastAsia="宋体"/>
          <w:bCs/>
          <w:kern w:val="0"/>
          <w:sz w:val="24"/>
          <w:szCs w:val="24"/>
          <w:u w:val="single"/>
          <w:lang w:val="en-US" w:eastAsia="zh-CN"/>
        </w:rPr>
        <w:t xml:space="preserve"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0" w:right="1134" w:bottom="851" w:left="1134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065C6">
    <w:pPr>
      <w:tabs>
        <w:tab w:val="left" w:pos="432"/>
        <w:tab w:val="center" w:pos="4153"/>
        <w:tab w:val="right" w:pos="8306"/>
      </w:tabs>
      <w:snapToGrid w:val="0"/>
      <w:ind w:firstLine="360" w:firstLineChars="200"/>
      <w:jc w:val="center"/>
      <w:rPr>
        <w:rFonts w:hint="default" w:ascii="Times New Roman" w:hAnsi="Times New Roman" w:eastAsia="宋体" w:cs="Times New Roman"/>
        <w:sz w:val="18"/>
        <w:lang w:val="en-US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33F7871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3F7871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  <w:lang w:val="en-US" w:eastAsia="zh-CN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957D0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E52C8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14CB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4E5CE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13DBC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ZlOWNjZTM4MDJjNzE4MDU5NGYxZGI0ZDcxY2RhYWYifQ=="/>
    <w:docVar w:name="KSO_WPS_MARK_KEY" w:val="2d4dbb60-f10d-4a70-9c13-f9b1db9a569e"/>
  </w:docVars>
  <w:rsids>
    <w:rsidRoot w:val="00B97EC7"/>
    <w:rsid w:val="00515621"/>
    <w:rsid w:val="006F141D"/>
    <w:rsid w:val="008547C2"/>
    <w:rsid w:val="00B97EC7"/>
    <w:rsid w:val="00E90373"/>
    <w:rsid w:val="00F879D8"/>
    <w:rsid w:val="021E0353"/>
    <w:rsid w:val="062F0C1F"/>
    <w:rsid w:val="06CD0257"/>
    <w:rsid w:val="06DF3FC3"/>
    <w:rsid w:val="083E3721"/>
    <w:rsid w:val="08583005"/>
    <w:rsid w:val="08AF79C5"/>
    <w:rsid w:val="09C659E6"/>
    <w:rsid w:val="0A2F1E5D"/>
    <w:rsid w:val="0BEB340A"/>
    <w:rsid w:val="0C346B5F"/>
    <w:rsid w:val="0C970E9C"/>
    <w:rsid w:val="0CC87C50"/>
    <w:rsid w:val="0D0C1BC5"/>
    <w:rsid w:val="0DDB1C88"/>
    <w:rsid w:val="0E9E3C05"/>
    <w:rsid w:val="0EAF2129"/>
    <w:rsid w:val="10D80D50"/>
    <w:rsid w:val="118469E2"/>
    <w:rsid w:val="119175B3"/>
    <w:rsid w:val="122E0BB8"/>
    <w:rsid w:val="127B49BD"/>
    <w:rsid w:val="131119A8"/>
    <w:rsid w:val="13AF10A9"/>
    <w:rsid w:val="144B4956"/>
    <w:rsid w:val="145E7250"/>
    <w:rsid w:val="15D22B7D"/>
    <w:rsid w:val="15FF3C0C"/>
    <w:rsid w:val="175B30FE"/>
    <w:rsid w:val="19A1335A"/>
    <w:rsid w:val="1A706189"/>
    <w:rsid w:val="1A845156"/>
    <w:rsid w:val="1BFB31F6"/>
    <w:rsid w:val="1C7365F5"/>
    <w:rsid w:val="1F0A5CEB"/>
    <w:rsid w:val="1F4E5D31"/>
    <w:rsid w:val="1F8F25D3"/>
    <w:rsid w:val="203E7FEA"/>
    <w:rsid w:val="208539D6"/>
    <w:rsid w:val="21255C1D"/>
    <w:rsid w:val="216A26F3"/>
    <w:rsid w:val="225302CD"/>
    <w:rsid w:val="23C6058D"/>
    <w:rsid w:val="23C833CC"/>
    <w:rsid w:val="2419385A"/>
    <w:rsid w:val="25FB0DF4"/>
    <w:rsid w:val="264E7CD3"/>
    <w:rsid w:val="27006243"/>
    <w:rsid w:val="27F94C3B"/>
    <w:rsid w:val="289847F1"/>
    <w:rsid w:val="28C93DFD"/>
    <w:rsid w:val="29470CFF"/>
    <w:rsid w:val="2AB54EB7"/>
    <w:rsid w:val="2C4B4DFF"/>
    <w:rsid w:val="2C942F87"/>
    <w:rsid w:val="2D5C161A"/>
    <w:rsid w:val="2D842421"/>
    <w:rsid w:val="2DD5619A"/>
    <w:rsid w:val="2F861281"/>
    <w:rsid w:val="2F861C63"/>
    <w:rsid w:val="2FA63021"/>
    <w:rsid w:val="30B0747A"/>
    <w:rsid w:val="30F53B5E"/>
    <w:rsid w:val="31ED4F37"/>
    <w:rsid w:val="32271B6A"/>
    <w:rsid w:val="32474203"/>
    <w:rsid w:val="3370150D"/>
    <w:rsid w:val="33B12F36"/>
    <w:rsid w:val="33E16827"/>
    <w:rsid w:val="33F76FEF"/>
    <w:rsid w:val="37900B70"/>
    <w:rsid w:val="38E61642"/>
    <w:rsid w:val="39DF5E76"/>
    <w:rsid w:val="3AAC7E46"/>
    <w:rsid w:val="3AAF65A0"/>
    <w:rsid w:val="3AEE41FA"/>
    <w:rsid w:val="3B762441"/>
    <w:rsid w:val="3BE132C8"/>
    <w:rsid w:val="3CBF6282"/>
    <w:rsid w:val="3D15190C"/>
    <w:rsid w:val="3DB9713C"/>
    <w:rsid w:val="3DDE6994"/>
    <w:rsid w:val="3E3777C7"/>
    <w:rsid w:val="3F002D1C"/>
    <w:rsid w:val="40324885"/>
    <w:rsid w:val="40B06380"/>
    <w:rsid w:val="40E63AC9"/>
    <w:rsid w:val="41052EBD"/>
    <w:rsid w:val="41154411"/>
    <w:rsid w:val="41CF1729"/>
    <w:rsid w:val="42537038"/>
    <w:rsid w:val="43472961"/>
    <w:rsid w:val="434F1D86"/>
    <w:rsid w:val="436C0530"/>
    <w:rsid w:val="439416B6"/>
    <w:rsid w:val="43C03E02"/>
    <w:rsid w:val="45EB1523"/>
    <w:rsid w:val="467E42F5"/>
    <w:rsid w:val="47195E6B"/>
    <w:rsid w:val="474D0047"/>
    <w:rsid w:val="479C2541"/>
    <w:rsid w:val="480F3A01"/>
    <w:rsid w:val="48141107"/>
    <w:rsid w:val="486362F5"/>
    <w:rsid w:val="4931605B"/>
    <w:rsid w:val="4B3E3067"/>
    <w:rsid w:val="4C8F6ECB"/>
    <w:rsid w:val="4D1B7540"/>
    <w:rsid w:val="4D4C26E1"/>
    <w:rsid w:val="4D613A9A"/>
    <w:rsid w:val="4DA3103A"/>
    <w:rsid w:val="4DBC43F3"/>
    <w:rsid w:val="4E972115"/>
    <w:rsid w:val="4EA8070C"/>
    <w:rsid w:val="4F1E452A"/>
    <w:rsid w:val="4F6A3E4E"/>
    <w:rsid w:val="5043249A"/>
    <w:rsid w:val="518F596D"/>
    <w:rsid w:val="530B0A7F"/>
    <w:rsid w:val="530C1269"/>
    <w:rsid w:val="54962D06"/>
    <w:rsid w:val="54EA7388"/>
    <w:rsid w:val="57054447"/>
    <w:rsid w:val="578E4942"/>
    <w:rsid w:val="579F4D47"/>
    <w:rsid w:val="581B57F7"/>
    <w:rsid w:val="58405511"/>
    <w:rsid w:val="58805469"/>
    <w:rsid w:val="58A41F44"/>
    <w:rsid w:val="58EA204C"/>
    <w:rsid w:val="58F616DE"/>
    <w:rsid w:val="596E7371"/>
    <w:rsid w:val="5A75410B"/>
    <w:rsid w:val="5BA95EBA"/>
    <w:rsid w:val="5C484EC9"/>
    <w:rsid w:val="5CF242AB"/>
    <w:rsid w:val="5D147D3C"/>
    <w:rsid w:val="5D8F55F1"/>
    <w:rsid w:val="5E8C02B4"/>
    <w:rsid w:val="5EFE258D"/>
    <w:rsid w:val="606D654B"/>
    <w:rsid w:val="622F0E60"/>
    <w:rsid w:val="62484AC0"/>
    <w:rsid w:val="62DE0A55"/>
    <w:rsid w:val="63193BD8"/>
    <w:rsid w:val="642F4DB7"/>
    <w:rsid w:val="655067F7"/>
    <w:rsid w:val="65644F35"/>
    <w:rsid w:val="66635B84"/>
    <w:rsid w:val="66A43F3E"/>
    <w:rsid w:val="66AE405E"/>
    <w:rsid w:val="6764121C"/>
    <w:rsid w:val="67FF2A03"/>
    <w:rsid w:val="6A284D62"/>
    <w:rsid w:val="6A2D01AB"/>
    <w:rsid w:val="6BCE0A95"/>
    <w:rsid w:val="6C3F7B62"/>
    <w:rsid w:val="6C7B0AA8"/>
    <w:rsid w:val="6D8D2B4F"/>
    <w:rsid w:val="6E276AFF"/>
    <w:rsid w:val="6E461E48"/>
    <w:rsid w:val="6EEC70B3"/>
    <w:rsid w:val="7056191E"/>
    <w:rsid w:val="71F675ED"/>
    <w:rsid w:val="73395318"/>
    <w:rsid w:val="763C4ED3"/>
    <w:rsid w:val="77554132"/>
    <w:rsid w:val="778E601A"/>
    <w:rsid w:val="792548E8"/>
    <w:rsid w:val="79894B12"/>
    <w:rsid w:val="7AB14320"/>
    <w:rsid w:val="7BF32717"/>
    <w:rsid w:val="7D7730A6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中山大学</Company>
  <Pages>2</Pages>
  <Words>816</Words>
  <Characters>1024</Characters>
  <Lines>1</Lines>
  <Paragraphs>1</Paragraphs>
  <TotalTime>0</TotalTime>
  <ScaleCrop>false</ScaleCrop>
  <LinksUpToDate>false</LinksUpToDate>
  <CharactersWithSpaces>1106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