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B89D5" w14:textId="38B9FDEA" w:rsidR="00C62403" w:rsidRDefault="00C62403" w:rsidP="00C62403">
      <w:r>
        <w:t>We apply a modified version of Kruskal Algorithm</w:t>
      </w:r>
      <w:r w:rsidR="00403B4D">
        <w:t xml:space="preserve"> shown as following:</w:t>
      </w:r>
    </w:p>
    <w:p w14:paraId="524ECA41" w14:textId="77777777" w:rsidR="00403B4D" w:rsidRDefault="00403B4D" w:rsidP="00C62403"/>
    <w:p w14:paraId="3C737CCF" w14:textId="33B20E0F" w:rsidR="00C62403" w:rsidRDefault="00403B4D" w:rsidP="00C62403">
      <w:r>
        <w:t xml:space="preserve">Step </w:t>
      </w:r>
      <w:r w:rsidR="00C62403">
        <w:t>1. Assume there are m edges coming in total, and the number of vertices is n. For the first n-1 edges, we just store them into an array.</w:t>
      </w:r>
    </w:p>
    <w:p w14:paraId="50D2253F" w14:textId="77777777" w:rsidR="00403B4D" w:rsidRDefault="00403B4D" w:rsidP="00C62403"/>
    <w:p w14:paraId="602CF744" w14:textId="1376CECB" w:rsidR="007E079B" w:rsidRDefault="00403B4D" w:rsidP="00C62403">
      <w:r>
        <w:t xml:space="preserve">Step </w:t>
      </w:r>
      <w:r w:rsidR="00C62403">
        <w:t xml:space="preserve">2. For the next m-n+1 </w:t>
      </w:r>
      <w:proofErr w:type="gramStart"/>
      <w:r w:rsidR="00C62403">
        <w:t>edges</w:t>
      </w:r>
      <w:proofErr w:type="gramEnd"/>
      <w:r w:rsidR="00C62403">
        <w:t xml:space="preserve">, starting from the </w:t>
      </w:r>
      <w:proofErr w:type="spellStart"/>
      <w:r w:rsidR="00C62403">
        <w:t>n'th</w:t>
      </w:r>
      <w:proofErr w:type="spellEnd"/>
      <w:r w:rsidR="00C62403">
        <w:t xml:space="preserve"> edge, put it into storage and each time apply Kruskal Algorithm, that is we sort the edges by value and choose</w:t>
      </w:r>
      <w:r>
        <w:rPr>
          <w:rFonts w:hint="eastAsia"/>
        </w:rPr>
        <w:t xml:space="preserve"> </w:t>
      </w:r>
      <w:r w:rsidR="00C62403">
        <w:t>n-1 edges with smallest values that are able to form a tree, i.e. MST. Each time we get a new MST, we delete the edge that is not in the tree from storage,</w:t>
      </w:r>
      <w:r>
        <w:rPr>
          <w:rFonts w:hint="eastAsia"/>
        </w:rPr>
        <w:t xml:space="preserve"> </w:t>
      </w:r>
      <w:r w:rsidR="00C62403">
        <w:t xml:space="preserve">since it cannot be in the MST anymore. It's obvious that we only store no more than n edges at any time, and after applying Kruskal Algorithm each time, we get an MST for the new graph. </w:t>
      </w:r>
      <w:proofErr w:type="gramStart"/>
      <w:r w:rsidR="00C62403">
        <w:t>Generally</w:t>
      </w:r>
      <w:proofErr w:type="gramEnd"/>
      <w:r w:rsidR="00C62403">
        <w:t xml:space="preserve"> take the storage of vertices, edges and the Union-Find Set into account, the total space used is in O(n).</w:t>
      </w:r>
    </w:p>
    <w:sectPr w:rsidR="007E079B" w:rsidSect="00677E3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D85"/>
    <w:rsid w:val="00403B4D"/>
    <w:rsid w:val="00677E38"/>
    <w:rsid w:val="00760D85"/>
    <w:rsid w:val="007E079B"/>
    <w:rsid w:val="00C6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B5F3DC"/>
  <w15:chartTrackingRefBased/>
  <w15:docId w15:val="{7E3CC141-53BC-024D-83B9-26BEAD3B5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Ke</dc:creator>
  <cp:keywords/>
  <dc:description/>
  <cp:lastModifiedBy>Xu, Ke</cp:lastModifiedBy>
  <cp:revision>3</cp:revision>
  <dcterms:created xsi:type="dcterms:W3CDTF">2021-05-11T13:32:00Z</dcterms:created>
  <dcterms:modified xsi:type="dcterms:W3CDTF">2021-05-11T13:33:00Z</dcterms:modified>
</cp:coreProperties>
</file>