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76838005 byte, md5 `fd4254e781fd7cb010dd273cff7d50c0`).</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{"messageCount":131,"firstPrompt":"baut folde ritu jaid anma lomba_m dan juga isntla instlain yang di perlukan dna juga ndoe js nya ...","messagesSize":76838005,"messagesMtimeMs":1791366094631.9954}</w:t>
      </w:r>
    </w:p>
    <w:p>
      <w:r/>
    </w:p>
    <w:p>
      <w:r>
        <w:t>Jumlah pesan: 131</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