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A9" w:rsidRDefault="00334F0E">
      <w:pPr>
        <w:rPr>
          <w:rFonts w:hint="eastAsia"/>
        </w:rPr>
      </w:pPr>
      <w:r>
        <w:rPr>
          <w:rFonts w:hint="eastAsia"/>
        </w:rPr>
        <w:t>CentOs7</w:t>
      </w:r>
      <w:r>
        <w:rPr>
          <w:rFonts w:hint="eastAsia"/>
        </w:rPr>
        <w:t>以前使用的默认防火墙是</w:t>
      </w:r>
      <w:r>
        <w:rPr>
          <w:rFonts w:hint="eastAsia"/>
        </w:rPr>
        <w:t>Iptables,</w:t>
      </w:r>
      <w:r>
        <w:rPr>
          <w:rFonts w:hint="eastAsia"/>
        </w:rPr>
        <w:t>用于禁用端口，过滤网络流量包。</w:t>
      </w:r>
    </w:p>
    <w:p w:rsidR="00334F0E" w:rsidRDefault="00FF5A33" w:rsidP="00FF5A33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F5A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CentOs7</w:t>
      </w:r>
      <w:r w:rsidRPr="00FF5A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默认使用</w:t>
      </w:r>
      <w:r w:rsidRPr="00FF5A33">
        <w:rPr>
          <w:rFonts w:asciiTheme="minorHAnsi" w:eastAsiaTheme="minorEastAsia" w:hAnsiTheme="minorHAnsi" w:cstheme="minorBidi"/>
          <w:kern w:val="2"/>
          <w:sz w:val="21"/>
          <w:szCs w:val="22"/>
        </w:rPr>
        <w:t>firewalld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去代替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iptables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防火墙，但是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firewall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配置的时候还是使用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iptables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命令。</w:t>
      </w:r>
      <w:r w:rsidR="001A27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并且如果需要我们还可以使</w:t>
      </w:r>
      <w:r w:rsidR="001A27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Centos7</w:t>
      </w:r>
      <w:r w:rsidR="001A27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使用回</w:t>
      </w:r>
      <w:r w:rsidR="001A27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iptables</w:t>
      </w:r>
      <w:r w:rsidR="001A27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防火墙。</w:t>
      </w:r>
    </w:p>
    <w:p w:rsidR="001A277F" w:rsidRDefault="001A277F" w:rsidP="00FF5A33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D919EB" w:rsidRPr="00FF5A33" w:rsidRDefault="00D919EB" w:rsidP="00FF5A3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0" w:name="_GoBack"/>
      <w:bookmarkEnd w:id="0"/>
    </w:p>
    <w:sectPr w:rsidR="00D919EB" w:rsidRPr="00FF5A3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DC"/>
    <w:rsid w:val="001A277F"/>
    <w:rsid w:val="00334F0E"/>
    <w:rsid w:val="004C7CDC"/>
    <w:rsid w:val="00B738A9"/>
    <w:rsid w:val="00D919EB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F5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F5A3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F5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F5A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6</cp:revision>
  <dcterms:created xsi:type="dcterms:W3CDTF">2017-12-16T06:30:00Z</dcterms:created>
  <dcterms:modified xsi:type="dcterms:W3CDTF">2017-12-16T06:33:00Z</dcterms:modified>
</cp:coreProperties>
</file>