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867" w:rsidRDefault="00E66E50">
      <w:r>
        <w:t xml:space="preserve">Se você soltar umas galinhas perto de casa, elas não vão embora, se não tiverem um motivo forte pra isso, </w:t>
      </w:r>
      <w:r w:rsidR="008E40C9">
        <w:t>gostam de ficar em volta da casa do dono</w:t>
      </w:r>
      <w:r>
        <w:t>.</w:t>
      </w:r>
    </w:p>
    <w:p w:rsidR="00E66E50" w:rsidRDefault="00E66E50">
      <w:r>
        <w:t>Cachorro é quase gente, não tem asa mas voa, se apega ao dono, entende o espaço da casa, zela, protege, mas não se apega ao lugar, cachorro é do espírito, acompanha o dono</w:t>
      </w:r>
      <w:r w:rsidR="008E40C9">
        <w:t xml:space="preserve"> sempre</w:t>
      </w:r>
      <w:r>
        <w:t>, a casa é só uma referência ligada ao dono.</w:t>
      </w:r>
    </w:p>
    <w:p w:rsidR="008E40C9" w:rsidRDefault="008E40C9">
      <w:r>
        <w:t xml:space="preserve">Gato é ao contrário, pode ser difícil afastar ele da casa, mas também pode simplesmente entender que aquela casa não é o lugar dele, os gatos são de outro elemento, são ligados </w:t>
      </w:r>
      <w:r w:rsidR="004011FC">
        <w:t xml:space="preserve">só </w:t>
      </w:r>
      <w:r>
        <w:t>a eles mesmos, não importa a casa nem o dono, no gato, o instinto de sobrevivência é mais primário e cru</w:t>
      </w:r>
      <w:r w:rsidR="004011FC">
        <w:t>.</w:t>
      </w:r>
    </w:p>
    <w:p w:rsidR="008E40C9" w:rsidRDefault="008E40C9">
      <w:r>
        <w:t>Pro cavalo, o mundo é uma salada, vai andando e pastando sem rumo, quando o pasto acaba, vai procurar outro lugar</w:t>
      </w:r>
      <w:r w:rsidR="004011FC">
        <w:t>, é ligado a lugares e a pessoas através processos mnemônicos próprios à maneira dos cavalos de pensar. Voltam pra casa e pro dono, gostam de viver em volta de nós, mas cavalo dorme em pé, o natural dele é andar.</w:t>
      </w:r>
    </w:p>
    <w:p w:rsidR="004011FC" w:rsidRDefault="004011FC">
      <w:bookmarkStart w:id="0" w:name="_GoBack"/>
      <w:bookmarkEnd w:id="0"/>
    </w:p>
    <w:p w:rsidR="004011FC" w:rsidRDefault="004011FC"/>
    <w:sectPr w:rsidR="00401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0"/>
    <w:rsid w:val="004011FC"/>
    <w:rsid w:val="008E40C9"/>
    <w:rsid w:val="00B43867"/>
    <w:rsid w:val="00E6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83039"/>
  <w15:chartTrackingRefBased/>
  <w15:docId w15:val="{607D66A6-8A67-4362-A442-1CA17726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8"/>
        <w:szCs w:val="28"/>
        <w:lang w:val="pt-BR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153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</dc:creator>
  <cp:keywords/>
  <dc:description/>
  <cp:lastModifiedBy>Humberto</cp:lastModifiedBy>
  <cp:revision>2</cp:revision>
  <dcterms:created xsi:type="dcterms:W3CDTF">2019-03-23T12:42:00Z</dcterms:created>
  <dcterms:modified xsi:type="dcterms:W3CDTF">2019-03-23T13:12:00Z</dcterms:modified>
</cp:coreProperties>
</file>