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74967CAE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69925CC2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6215F858" w:rsidR="004D34DD" w:rsidRPr="00C4407E" w:rsidRDefault="004D34DD" w:rsidP="004D34DD">
      <w:pPr>
        <w:rPr>
          <w:sz w:val="10"/>
          <w:szCs w:val="10"/>
        </w:rPr>
      </w:pPr>
    </w:p>
    <w:p w14:paraId="59229023" w14:textId="4E7763B4" w:rsidR="005F079B" w:rsidRPr="005F079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141BC9">
        <w:rPr>
          <w:b/>
          <w:sz w:val="24"/>
          <w:szCs w:val="24"/>
        </w:rPr>
        <w:t xml:space="preserve"> </w:t>
      </w:r>
      <w:r w:rsidR="005F079B">
        <w:rPr>
          <w:bCs/>
          <w:sz w:val="24"/>
          <w:szCs w:val="24"/>
        </w:rPr>
        <w:t>Panes</w:t>
      </w:r>
      <w:r w:rsidR="00E62306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841885">
        <w:rPr>
          <w:sz w:val="24"/>
          <w:szCs w:val="24"/>
        </w:rPr>
        <w:t>Sep 5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6C5B8EF2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DF4BB8">
        <w:rPr>
          <w:bCs/>
          <w:sz w:val="24"/>
          <w:szCs w:val="24"/>
        </w:rPr>
        <w:t>151</w:t>
      </w:r>
      <w:r w:rsidR="005F079B">
        <w:rPr>
          <w:bCs/>
          <w:sz w:val="24"/>
          <w:szCs w:val="24"/>
        </w:rPr>
        <w:t>5</w:t>
      </w:r>
      <w:r w:rsidR="00ED6766">
        <w:rPr>
          <w:bCs/>
          <w:sz w:val="24"/>
          <w:szCs w:val="24"/>
        </w:rPr>
        <w:t>3</w:t>
      </w:r>
      <w:r w:rsidR="00AF1E74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F228F1">
        <w:rPr>
          <w:b/>
          <w:bCs/>
          <w:sz w:val="24"/>
          <w:szCs w:val="24"/>
        </w:rPr>
        <w:t>1</w:t>
      </w:r>
    </w:p>
    <w:p w14:paraId="6B94C87E" w14:textId="3A86839D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2809ED18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ED6766">
        <w:rPr>
          <w:b/>
          <w:sz w:val="24"/>
          <w:szCs w:val="24"/>
        </w:rPr>
        <w:t>20</w:t>
      </w:r>
    </w:p>
    <w:p w14:paraId="3373295F" w14:textId="38B22AFA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7F01B6E1" w:rsidR="00AE0FEF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BF7251">
        <w:rPr>
          <w:bCs/>
          <w:sz w:val="24"/>
          <w:szCs w:val="24"/>
        </w:rPr>
        <w:t>Material must fit in gauge block</w:t>
      </w:r>
      <w:r w:rsidR="00A00713">
        <w:rPr>
          <w:b/>
          <w:sz w:val="24"/>
          <w:szCs w:val="24"/>
        </w:rPr>
        <w:t xml:space="preserve"> </w:t>
      </w:r>
    </w:p>
    <w:p w14:paraId="4B7C1F21" w14:textId="48217F5D" w:rsidR="00D90D3F" w:rsidRDefault="00ED6766" w:rsidP="00D9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pPr>
      <w:r w:rsidRPr="00ED6766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drawing>
          <wp:anchor distT="0" distB="0" distL="114300" distR="114300" simplePos="0" relativeHeight="251659264" behindDoc="1" locked="0" layoutInCell="1" allowOverlap="1" wp14:anchorId="4F4D0984" wp14:editId="4E517641">
            <wp:simplePos x="0" y="0"/>
            <wp:positionH relativeFrom="column">
              <wp:posOffset>600922</wp:posOffset>
            </wp:positionH>
            <wp:positionV relativeFrom="paragraph">
              <wp:posOffset>281940</wp:posOffset>
            </wp:positionV>
            <wp:extent cx="5884039" cy="5223934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039" cy="5223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91489F" w14:textId="6CEC8119" w:rsidR="005F079B" w:rsidRPr="005F079B" w:rsidRDefault="005F079B" w:rsidP="005F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1B085520" w14:textId="68FEE335" w:rsidR="00DF4BB8" w:rsidRDefault="00DF4BB8" w:rsidP="00DF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pPr>
    </w:p>
    <w:p w14:paraId="7986CB6D" w14:textId="75125900" w:rsidR="00DF4BB8" w:rsidRPr="00DF4BB8" w:rsidRDefault="00DF4BB8" w:rsidP="00DF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059FC248" w14:textId="0A671A1F" w:rsidR="00220650" w:rsidRDefault="00220650" w:rsidP="00D90D3F">
      <w:pPr>
        <w:spacing w:before="100" w:beforeAutospacing="1" w:after="100" w:afterAutospacing="1" w:line="240" w:lineRule="auto"/>
        <w:rPr>
          <w:noProof/>
        </w:rPr>
      </w:pP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115261"/>
    <w:rsid w:val="001224AD"/>
    <w:rsid w:val="00131070"/>
    <w:rsid w:val="00141BC9"/>
    <w:rsid w:val="0015431B"/>
    <w:rsid w:val="001703D8"/>
    <w:rsid w:val="001A3AE9"/>
    <w:rsid w:val="001A5430"/>
    <w:rsid w:val="001D5ADC"/>
    <w:rsid w:val="001E70C0"/>
    <w:rsid w:val="001F19AA"/>
    <w:rsid w:val="002066E8"/>
    <w:rsid w:val="002133C5"/>
    <w:rsid w:val="00220650"/>
    <w:rsid w:val="00220D8D"/>
    <w:rsid w:val="00244934"/>
    <w:rsid w:val="00244B2E"/>
    <w:rsid w:val="00293EFE"/>
    <w:rsid w:val="002A0964"/>
    <w:rsid w:val="002B1B63"/>
    <w:rsid w:val="002E7B08"/>
    <w:rsid w:val="002F28EE"/>
    <w:rsid w:val="002F2CC3"/>
    <w:rsid w:val="00314980"/>
    <w:rsid w:val="0032582C"/>
    <w:rsid w:val="00326CD0"/>
    <w:rsid w:val="00336CA9"/>
    <w:rsid w:val="00374FB0"/>
    <w:rsid w:val="00381FA0"/>
    <w:rsid w:val="0038213E"/>
    <w:rsid w:val="00395859"/>
    <w:rsid w:val="003A65CF"/>
    <w:rsid w:val="003B2CAF"/>
    <w:rsid w:val="003B3D9C"/>
    <w:rsid w:val="004363A6"/>
    <w:rsid w:val="00437EA3"/>
    <w:rsid w:val="0044363D"/>
    <w:rsid w:val="004523E5"/>
    <w:rsid w:val="004601A6"/>
    <w:rsid w:val="004711FB"/>
    <w:rsid w:val="004A6E23"/>
    <w:rsid w:val="004D17AA"/>
    <w:rsid w:val="004D34DD"/>
    <w:rsid w:val="004D6681"/>
    <w:rsid w:val="004D78E6"/>
    <w:rsid w:val="00527D12"/>
    <w:rsid w:val="00540BCB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5F079B"/>
    <w:rsid w:val="00642213"/>
    <w:rsid w:val="00651610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41885"/>
    <w:rsid w:val="00872429"/>
    <w:rsid w:val="0088044F"/>
    <w:rsid w:val="008E7A7B"/>
    <w:rsid w:val="00952CD0"/>
    <w:rsid w:val="0095552F"/>
    <w:rsid w:val="00987ECC"/>
    <w:rsid w:val="0099356F"/>
    <w:rsid w:val="0099400F"/>
    <w:rsid w:val="009D4330"/>
    <w:rsid w:val="009D4D75"/>
    <w:rsid w:val="009E6AED"/>
    <w:rsid w:val="009E6DBE"/>
    <w:rsid w:val="009F1923"/>
    <w:rsid w:val="009F2436"/>
    <w:rsid w:val="00A0003D"/>
    <w:rsid w:val="00A00713"/>
    <w:rsid w:val="00A639FE"/>
    <w:rsid w:val="00A838C7"/>
    <w:rsid w:val="00A91633"/>
    <w:rsid w:val="00A96FB3"/>
    <w:rsid w:val="00AA11C8"/>
    <w:rsid w:val="00AA615C"/>
    <w:rsid w:val="00AB299F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92C67"/>
    <w:rsid w:val="00B95EFB"/>
    <w:rsid w:val="00BA15C3"/>
    <w:rsid w:val="00BD461F"/>
    <w:rsid w:val="00BF7251"/>
    <w:rsid w:val="00C20712"/>
    <w:rsid w:val="00C31666"/>
    <w:rsid w:val="00C32E7F"/>
    <w:rsid w:val="00C4407E"/>
    <w:rsid w:val="00C97AEB"/>
    <w:rsid w:val="00CA2357"/>
    <w:rsid w:val="00CA26EA"/>
    <w:rsid w:val="00CA42BD"/>
    <w:rsid w:val="00CC17B6"/>
    <w:rsid w:val="00CD178F"/>
    <w:rsid w:val="00CD41A9"/>
    <w:rsid w:val="00CE24E6"/>
    <w:rsid w:val="00CF7178"/>
    <w:rsid w:val="00CF7F8E"/>
    <w:rsid w:val="00D40112"/>
    <w:rsid w:val="00D90D3F"/>
    <w:rsid w:val="00DB2345"/>
    <w:rsid w:val="00DE4676"/>
    <w:rsid w:val="00DF4BB8"/>
    <w:rsid w:val="00E04259"/>
    <w:rsid w:val="00E16435"/>
    <w:rsid w:val="00E21396"/>
    <w:rsid w:val="00E546A8"/>
    <w:rsid w:val="00E6174A"/>
    <w:rsid w:val="00E62306"/>
    <w:rsid w:val="00E81144"/>
    <w:rsid w:val="00E83ED1"/>
    <w:rsid w:val="00EC119D"/>
    <w:rsid w:val="00ED6766"/>
    <w:rsid w:val="00F04018"/>
    <w:rsid w:val="00F20B21"/>
    <w:rsid w:val="00F22004"/>
    <w:rsid w:val="00F228F1"/>
    <w:rsid w:val="00F3156B"/>
    <w:rsid w:val="00F32136"/>
    <w:rsid w:val="00F43282"/>
    <w:rsid w:val="00F50136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5</cp:revision>
  <cp:lastPrinted>2025-06-25T13:08:00Z</cp:lastPrinted>
  <dcterms:created xsi:type="dcterms:W3CDTF">2025-07-21T18:30:00Z</dcterms:created>
  <dcterms:modified xsi:type="dcterms:W3CDTF">2025-09-05T14:43:00Z</dcterms:modified>
</cp:coreProperties>
</file>