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39570" w14:textId="08FF5DB5" w:rsidR="00A00965" w:rsidRDefault="00D65F5F" w:rsidP="007575D8">
      <w:pPr>
        <w:pStyle w:val="Ttulo1"/>
        <w:jc w:val="center"/>
      </w:pPr>
      <w:r>
        <w:t xml:space="preserve">Eje Lineal Complementario para Robots Colaborativos </w:t>
      </w:r>
      <w:r w:rsidR="00F145E9">
        <w:t xml:space="preserve">Ligeros </w:t>
      </w:r>
      <w:r>
        <w:t>Implementado en ROS</w:t>
      </w:r>
    </w:p>
    <w:p w14:paraId="56F95D4C" w14:textId="77777777" w:rsidR="00A32E70" w:rsidRDefault="00A32E70" w:rsidP="007575D8"/>
    <w:p w14:paraId="2C17DAF0" w14:textId="663CD453" w:rsidR="007575D8" w:rsidRDefault="00A32E70" w:rsidP="007575D8">
      <w:r>
        <w:t>Objetivo</w:t>
      </w:r>
    </w:p>
    <w:p w14:paraId="46AA5EED" w14:textId="2A247181" w:rsidR="00A32E70" w:rsidRDefault="00A32E70" w:rsidP="007575D8">
      <w:r>
        <w:t xml:space="preserve">Diseñar y fabricar un eje lineal para robots colaborativos ligeres que se pueda implementar </w:t>
      </w:r>
    </w:p>
    <w:p w14:paraId="1A931FB1" w14:textId="77777777" w:rsidR="007575D8" w:rsidRPr="007575D8" w:rsidRDefault="007575D8" w:rsidP="007575D8"/>
    <w:sectPr w:rsidR="007575D8" w:rsidRPr="007575D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A83AAD6-24B3-4ECD-A49D-17DD019C821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071546DC-A2D6-43D4-BA8F-7849B1692AD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embedTrueTypeFont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0A7"/>
    <w:rsid w:val="0007725A"/>
    <w:rsid w:val="000C7FC3"/>
    <w:rsid w:val="001C55C7"/>
    <w:rsid w:val="004370A7"/>
    <w:rsid w:val="007575D8"/>
    <w:rsid w:val="00A2576D"/>
    <w:rsid w:val="00A32E70"/>
    <w:rsid w:val="00A47D97"/>
    <w:rsid w:val="00B261DC"/>
    <w:rsid w:val="00C41620"/>
    <w:rsid w:val="00D65F5F"/>
    <w:rsid w:val="00F14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F2933"/>
  <w15:chartTrackingRefBased/>
  <w15:docId w15:val="{5A27E704-A0EC-418D-8B0C-930B5C1F5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7FC3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C55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C55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28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LUNA REYES</dc:creator>
  <cp:keywords/>
  <dc:description/>
  <cp:lastModifiedBy>Rodrigo Luna Reyes</cp:lastModifiedBy>
  <cp:revision>4</cp:revision>
  <dcterms:created xsi:type="dcterms:W3CDTF">2021-09-06T19:43:00Z</dcterms:created>
  <dcterms:modified xsi:type="dcterms:W3CDTF">2021-09-06T21:17:00Z</dcterms:modified>
</cp:coreProperties>
</file>