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FAB0" w14:textId="4285C14A" w:rsidR="00F353AE" w:rsidRDefault="00B76187">
      <w:r>
        <w:t xml:space="preserve">Hey Namrata, this is my sample </w:t>
      </w:r>
      <w:r w:rsidR="00D512F3">
        <w:t>.</w:t>
      </w:r>
      <w:r>
        <w:t>doc</w:t>
      </w:r>
      <w:r w:rsidR="00D512F3">
        <w:t>x</w:t>
      </w:r>
    </w:p>
    <w:sectPr w:rsidR="00F3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87"/>
    <w:rsid w:val="00B76187"/>
    <w:rsid w:val="00C6789B"/>
    <w:rsid w:val="00D512F3"/>
    <w:rsid w:val="00F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A11A"/>
  <w15:chartTrackingRefBased/>
  <w15:docId w15:val="{9693CC6C-D881-C343-803B-7F130AF1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Hunter</dc:creator>
  <cp:keywords/>
  <dc:description/>
  <cp:lastModifiedBy>MIAO Hunter</cp:lastModifiedBy>
  <cp:revision>2</cp:revision>
  <dcterms:created xsi:type="dcterms:W3CDTF">2023-07-30T04:23:00Z</dcterms:created>
  <dcterms:modified xsi:type="dcterms:W3CDTF">2023-07-30T04:24:00Z</dcterms:modified>
</cp:coreProperties>
</file>