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2846" w14:textId="3CD04A98" w:rsidR="004B53FA" w:rsidRDefault="00164964" w:rsidP="00164964">
      <w:pPr>
        <w:jc w:val="center"/>
      </w:pPr>
      <w:r>
        <w:t>About Me</w:t>
      </w:r>
    </w:p>
    <w:p w14:paraId="5851C8D1" w14:textId="1485ED6B" w:rsidR="00E917EC" w:rsidRDefault="00164964" w:rsidP="00E917EC">
      <w:pPr>
        <w:jc w:val="center"/>
      </w:pPr>
      <w:r>
        <w:t>Hunter Hootman</w:t>
      </w:r>
    </w:p>
    <w:p w14:paraId="70F1D8DE" w14:textId="2534A139" w:rsidR="00E917EC" w:rsidRDefault="00E917EC" w:rsidP="00E917EC">
      <w:r>
        <w:t>Education Experience:</w:t>
      </w:r>
    </w:p>
    <w:p w14:paraId="6F19DDA6" w14:textId="35E3E3DF" w:rsidR="00E917EC" w:rsidRDefault="00E917EC" w:rsidP="00E917EC">
      <w:r>
        <w:t>Currently a senior at the University of Denver. Majoring in Business information &amp; Analytics with minors in both economics and marketing. Throughout my time at DU I have been exposed to many different skills when doing projects. I have gotten to use things like SQL Server</w:t>
      </w:r>
      <w:r w:rsidR="003040EC">
        <w:t xml:space="preserve"> and Visual Studios to build a database from scratch.</w:t>
      </w:r>
    </w:p>
    <w:p w14:paraId="35126E27" w14:textId="49D17DA1" w:rsidR="00164964" w:rsidRDefault="00164964" w:rsidP="00164964">
      <w:r>
        <w:t xml:space="preserve">Work </w:t>
      </w:r>
      <w:r w:rsidR="00E917EC">
        <w:t>E</w:t>
      </w:r>
      <w:r>
        <w:t>xperience:</w:t>
      </w:r>
    </w:p>
    <w:p w14:paraId="7D46D259" w14:textId="02A3E7FC" w:rsidR="00164964" w:rsidRDefault="00164964" w:rsidP="00164964">
      <w:r>
        <w:t xml:space="preserve">10-week internship during 2022 summer with DIRECTV. During this internship I got to automate a lot of different reports and analysis for the accounting department. A typical process I would go through was first cleaning the data in Microsoft Access and </w:t>
      </w:r>
      <w:r w:rsidR="00987C04">
        <w:t>Alteryx</w:t>
      </w:r>
      <w:r>
        <w:t xml:space="preserve">. </w:t>
      </w:r>
      <w:r w:rsidR="00987C04">
        <w:t>Next,</w:t>
      </w:r>
      <w:r>
        <w:t xml:space="preserve"> I would write a Python script that automated the process. </w:t>
      </w:r>
      <w:r w:rsidR="00987C04">
        <w:t>Usually,</w:t>
      </w:r>
      <w:r>
        <w:t xml:space="preserve"> this script would import various excel documents into data frames and then go through a desired process. One example was a script that opened every excel file within a target folder and grabbed a specific row of information from each of </w:t>
      </w:r>
      <w:r w:rsidR="00987C04">
        <w:t>them</w:t>
      </w:r>
      <w:r>
        <w:t xml:space="preserve">; it then compiled each row into a final document that was produced. </w:t>
      </w:r>
      <w:r w:rsidR="00987C04">
        <w:t>This whole process</w:t>
      </w:r>
      <w:r>
        <w:t xml:space="preserve"> was done many times throughout my </w:t>
      </w:r>
      <w:r w:rsidR="00987C04">
        <w:t>internship,</w:t>
      </w:r>
      <w:r>
        <w:t xml:space="preserve"> but I also got to present information to team members frequently. I got to introduce them all to Python which was a weird experience to be teaching as an intern rather than being taught to. </w:t>
      </w:r>
    </w:p>
    <w:p w14:paraId="1C01C37A" w14:textId="0AB4DDF7" w:rsidR="00164964" w:rsidRDefault="00164964" w:rsidP="00164964"/>
    <w:p w14:paraId="57B3FA83" w14:textId="2E9E4CC2" w:rsidR="00164964" w:rsidRDefault="00164964" w:rsidP="00164964"/>
    <w:p w14:paraId="10E3431C" w14:textId="68F81E70" w:rsidR="00164964" w:rsidRDefault="00164964" w:rsidP="00164964">
      <w:r>
        <w:t>Skills:</w:t>
      </w:r>
    </w:p>
    <w:p w14:paraId="11B48F20" w14:textId="5DD4AFE9" w:rsidR="00164964" w:rsidRDefault="00164964" w:rsidP="00164964">
      <w:r>
        <w:t>SQL, Python, Access, Excel, Word, PowerPoint, Alteryx, Jmp, Tableau, Power BI, SQL Server, Visual Studios.</w:t>
      </w:r>
    </w:p>
    <w:sectPr w:rsidR="001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64"/>
    <w:rsid w:val="00164964"/>
    <w:rsid w:val="003040EC"/>
    <w:rsid w:val="004B53FA"/>
    <w:rsid w:val="00987C04"/>
    <w:rsid w:val="00E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82D0"/>
  <w15:chartTrackingRefBased/>
  <w15:docId w15:val="{24664326-4B54-414C-AD3E-B297E37A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</dc:creator>
  <cp:keywords/>
  <dc:description/>
  <cp:lastModifiedBy>H H</cp:lastModifiedBy>
  <cp:revision>4</cp:revision>
  <dcterms:created xsi:type="dcterms:W3CDTF">2022-11-22T22:06:00Z</dcterms:created>
  <dcterms:modified xsi:type="dcterms:W3CDTF">2022-11-22T22:16:00Z</dcterms:modified>
</cp:coreProperties>
</file>