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02E85" w14:textId="331FB4CC" w:rsidR="00FC0DD5" w:rsidRDefault="00975D0A">
      <w:r>
        <w:t>Giao diện khi mở ứng dụng</w:t>
      </w:r>
    </w:p>
    <w:p w14:paraId="3F5A4039" w14:textId="00D8D533" w:rsidR="00975D0A" w:rsidRDefault="00975D0A">
      <w:r w:rsidRPr="00975D0A">
        <w:drawing>
          <wp:inline distT="0" distB="0" distL="0" distR="0" wp14:anchorId="1977C72B" wp14:editId="76CE5A21">
            <wp:extent cx="2503170" cy="5562600"/>
            <wp:effectExtent l="0" t="0" r="0" b="0"/>
            <wp:docPr id="1166346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3465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06952" cy="5571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5D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D0A"/>
    <w:rsid w:val="00111847"/>
    <w:rsid w:val="005322D7"/>
    <w:rsid w:val="00975D0A"/>
    <w:rsid w:val="00A4581B"/>
    <w:rsid w:val="00FC0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9A1F5"/>
  <w15:chartTrackingRefBased/>
  <w15:docId w15:val="{883CF709-48B9-48E7-B658-D0E18438F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Hữu Tường</dc:creator>
  <cp:keywords/>
  <dc:description/>
  <cp:lastModifiedBy>Hữu Tường</cp:lastModifiedBy>
  <cp:revision>1</cp:revision>
  <dcterms:created xsi:type="dcterms:W3CDTF">2024-03-25T12:40:00Z</dcterms:created>
  <dcterms:modified xsi:type="dcterms:W3CDTF">2024-03-25T12:42:00Z</dcterms:modified>
</cp:coreProperties>
</file>