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B2F94" w14:textId="77777777" w:rsidR="00C5586B" w:rsidRDefault="00C5586B" w:rsidP="00C5586B">
      <w:r>
        <w:t>ECCS 1611 – Programming 1</w:t>
      </w:r>
    </w:p>
    <w:p w14:paraId="0E2D3907" w14:textId="77777777" w:rsidR="00C5586B" w:rsidRDefault="00A026C1">
      <w:r>
        <w:t xml:space="preserve">Lab 2 – </w:t>
      </w:r>
      <w:r w:rsidR="00480664">
        <w:t xml:space="preserve">Practice with </w:t>
      </w:r>
      <w:r w:rsidR="00C5586B">
        <w:t>Input/Output</w:t>
      </w:r>
    </w:p>
    <w:p w14:paraId="77F1898C" w14:textId="77777777" w:rsidR="00C5586B" w:rsidRDefault="00C5586B"/>
    <w:p w14:paraId="0836AF0F" w14:textId="77777777" w:rsidR="00561986" w:rsidRPr="00480664" w:rsidRDefault="00561986">
      <w:pPr>
        <w:rPr>
          <w:b/>
        </w:rPr>
      </w:pPr>
      <w:r w:rsidRPr="00480664">
        <w:rPr>
          <w:b/>
        </w:rPr>
        <w:t>Programming practice with input and output.</w:t>
      </w:r>
    </w:p>
    <w:p w14:paraId="34E674D8" w14:textId="77777777" w:rsidR="005935F8" w:rsidRPr="00844E6A" w:rsidRDefault="005935F8">
      <w:pPr>
        <w:rPr>
          <w:sz w:val="12"/>
        </w:rPr>
      </w:pPr>
    </w:p>
    <w:p w14:paraId="081D4442" w14:textId="6379DF51" w:rsidR="00A026C1" w:rsidRDefault="005935F8">
      <w:r>
        <w:t>Please write the following programs using Visual Studio</w:t>
      </w:r>
      <w:r w:rsidR="00FF0782">
        <w:t xml:space="preserve"> or XCode</w:t>
      </w:r>
      <w:r>
        <w:t xml:space="preserve">.  When completed, please demonstrate each program to </w:t>
      </w:r>
      <w:r w:rsidR="00480664">
        <w:t xml:space="preserve">either </w:t>
      </w:r>
      <w:r w:rsidR="000A4B9E">
        <w:t>the instructor</w:t>
      </w:r>
      <w:r>
        <w:t xml:space="preserve"> or </w:t>
      </w:r>
      <w:r w:rsidR="00480664">
        <w:t>a</w:t>
      </w:r>
      <w:r>
        <w:t xml:space="preserve"> l</w:t>
      </w:r>
      <w:r w:rsidR="00480664">
        <w:t>ab assistant</w:t>
      </w:r>
      <w:r>
        <w:t>.  All problems ar</w:t>
      </w:r>
      <w:r w:rsidR="00A026C1">
        <w:t>e from the textbook’s Chapter 1 practice and programming project exercises</w:t>
      </w:r>
      <w:r>
        <w:t>.</w:t>
      </w:r>
      <w:r w:rsidR="00FA1CE7">
        <w:t xml:space="preserve">  All of these project</w:t>
      </w:r>
      <w:r w:rsidR="00206B49">
        <w:t>s</w:t>
      </w:r>
      <w:r w:rsidR="00FA1CE7">
        <w:t xml:space="preserve"> should be placed within </w:t>
      </w:r>
      <w:r w:rsidR="00206B49">
        <w:t xml:space="preserve">a subfolder (ideally, this subfolder will have a lab-related name) of </w:t>
      </w:r>
      <w:r w:rsidR="00FA1CE7">
        <w:t xml:space="preserve">your </w:t>
      </w:r>
      <w:r w:rsidR="00FA1CE7" w:rsidRPr="005C0BA2">
        <w:rPr>
          <w:rFonts w:ascii="Courier New" w:hAnsi="Courier New" w:cs="Courier New"/>
          <w:b/>
        </w:rPr>
        <w:t>C++Lastname-Firstname</w:t>
      </w:r>
      <w:r w:rsidR="00FA1CE7">
        <w:t xml:space="preserve"> folder that you’re sharing with me via </w:t>
      </w:r>
      <w:r w:rsidR="00FF0782">
        <w:t>Google Drive as a BACKUP</w:t>
      </w:r>
      <w:r w:rsidR="00FA1CE7">
        <w:t>.</w:t>
      </w:r>
      <w:r w:rsidR="00844E6A">
        <w:t xml:space="preserve">  </w:t>
      </w:r>
    </w:p>
    <w:p w14:paraId="65D05DE2" w14:textId="77777777" w:rsidR="00A026C1" w:rsidRDefault="00A026C1"/>
    <w:p w14:paraId="05AE9301" w14:textId="77777777" w:rsidR="005935F8" w:rsidRPr="0076232F" w:rsidRDefault="00A026C1">
      <w:pPr>
        <w:rPr>
          <w:sz w:val="24"/>
        </w:rPr>
      </w:pPr>
      <w:r w:rsidRPr="0076232F">
        <w:rPr>
          <w:b/>
          <w:sz w:val="24"/>
        </w:rPr>
        <w:t xml:space="preserve">Each of the exercises below requires a separate project to be created for it. </w:t>
      </w:r>
      <w:r w:rsidR="00844E6A" w:rsidRPr="0076232F">
        <w:rPr>
          <w:b/>
          <w:sz w:val="24"/>
        </w:rPr>
        <w:t>For each project, please use a name like “p</w:t>
      </w:r>
      <w:r w:rsidR="00CE481D">
        <w:rPr>
          <w:b/>
          <w:sz w:val="24"/>
        </w:rPr>
        <w:t>2</w:t>
      </w:r>
      <w:r w:rsidR="00844E6A" w:rsidRPr="0076232F">
        <w:rPr>
          <w:b/>
          <w:sz w:val="24"/>
        </w:rPr>
        <w:t>dot</w:t>
      </w:r>
      <w:r w:rsidRPr="0076232F">
        <w:rPr>
          <w:b/>
          <w:sz w:val="24"/>
        </w:rPr>
        <w:t>1” or “p</w:t>
      </w:r>
      <w:r w:rsidR="00CE481D">
        <w:rPr>
          <w:b/>
          <w:sz w:val="24"/>
        </w:rPr>
        <w:t>2</w:t>
      </w:r>
      <w:r w:rsidRPr="0076232F">
        <w:rPr>
          <w:b/>
          <w:sz w:val="24"/>
        </w:rPr>
        <w:t>-1</w:t>
      </w:r>
      <w:r w:rsidR="00844E6A" w:rsidRPr="0076232F">
        <w:rPr>
          <w:b/>
          <w:sz w:val="24"/>
        </w:rPr>
        <w:t>”; if you use the period (as in “P</w:t>
      </w:r>
      <w:r w:rsidR="00CE481D">
        <w:rPr>
          <w:b/>
          <w:sz w:val="24"/>
        </w:rPr>
        <w:t>2</w:t>
      </w:r>
      <w:r w:rsidR="00844E6A" w:rsidRPr="0076232F">
        <w:rPr>
          <w:b/>
          <w:sz w:val="24"/>
        </w:rPr>
        <w:t>.</w:t>
      </w:r>
      <w:r w:rsidRPr="0076232F">
        <w:rPr>
          <w:b/>
          <w:sz w:val="24"/>
        </w:rPr>
        <w:t>1</w:t>
      </w:r>
      <w:r w:rsidR="00844E6A" w:rsidRPr="0076232F">
        <w:rPr>
          <w:b/>
          <w:sz w:val="24"/>
        </w:rPr>
        <w:t>”) within the name it will confuse Visual Studio and your program will not run, even if your code is correct!</w:t>
      </w:r>
    </w:p>
    <w:p w14:paraId="154A300F" w14:textId="77777777" w:rsidR="00105B7C" w:rsidRDefault="00105B7C">
      <w:pPr>
        <w:rPr>
          <w:sz w:val="18"/>
        </w:rPr>
      </w:pPr>
    </w:p>
    <w:p w14:paraId="5A2266BF" w14:textId="77777777" w:rsidR="0076232F" w:rsidRPr="0076232F" w:rsidRDefault="0076232F">
      <w:pPr>
        <w:rPr>
          <w:b/>
          <w:u w:val="single"/>
        </w:rPr>
      </w:pPr>
      <w:r w:rsidRPr="0076232F">
        <w:rPr>
          <w:b/>
          <w:u w:val="single"/>
        </w:rPr>
        <w:t>Project Creation Review:</w:t>
      </w:r>
    </w:p>
    <w:p w14:paraId="74CC892C" w14:textId="77777777" w:rsidR="00A026C1" w:rsidRDefault="00A026C1"/>
    <w:p w14:paraId="65B74A61" w14:textId="77777777" w:rsidR="00A026C1" w:rsidRDefault="00A026C1" w:rsidP="00A026C1">
      <w:pPr>
        <w:pStyle w:val="ListParagraph"/>
        <w:numPr>
          <w:ilvl w:val="0"/>
          <w:numId w:val="1"/>
        </w:numPr>
        <w:spacing w:after="0" w:line="240" w:lineRule="auto"/>
      </w:pPr>
      <w:r>
        <w:t>Launch Microsoft Visual Studio, either by double-clicking on the appropriate desktop icon or by going to the Start button, expanding the “Visual Studio” folder, and clicking on the entry for “Microsoft Visual Studio 201</w:t>
      </w:r>
      <w:r w:rsidR="000A4B9E">
        <w:t>9</w:t>
      </w:r>
      <w:r>
        <w:t>”. Create a new project by clicking on the “New Project…” link displayed on the Start Page or by selecting File &gt; New &gt; Project… from the menu.</w:t>
      </w:r>
    </w:p>
    <w:p w14:paraId="43AD4C92" w14:textId="77777777" w:rsidR="00A026C1" w:rsidRDefault="00A026C1" w:rsidP="00A026C1">
      <w:pPr>
        <w:pStyle w:val="ListParagraph"/>
        <w:spacing w:after="0" w:line="240" w:lineRule="auto"/>
        <w:ind w:left="36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38AC3106" wp14:editId="40E176D7">
            <wp:simplePos x="0" y="0"/>
            <wp:positionH relativeFrom="column">
              <wp:posOffset>561975</wp:posOffset>
            </wp:positionH>
            <wp:positionV relativeFrom="paragraph">
              <wp:posOffset>146685</wp:posOffset>
            </wp:positionV>
            <wp:extent cx="4914900" cy="1171575"/>
            <wp:effectExtent l="19050" t="19050" r="19050" b="2857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A5F5501" w14:textId="77777777" w:rsidR="00A026C1" w:rsidRDefault="00A026C1" w:rsidP="00A026C1">
      <w:r w:rsidRPr="002424CB">
        <w:rPr>
          <w:noProof/>
        </w:rPr>
        <w:t xml:space="preserve"> </w:t>
      </w:r>
    </w:p>
    <w:p w14:paraId="664CEAA4" w14:textId="77777777" w:rsidR="00A026C1" w:rsidRDefault="00A026C1" w:rsidP="00A026C1"/>
    <w:p w14:paraId="2FD28945" w14:textId="77777777" w:rsidR="00A026C1" w:rsidRDefault="00A026C1" w:rsidP="00A026C1"/>
    <w:p w14:paraId="3AE8E0ED" w14:textId="77777777" w:rsidR="00A026C1" w:rsidRDefault="00A026C1" w:rsidP="00A026C1"/>
    <w:p w14:paraId="1309BB2B" w14:textId="77777777" w:rsidR="00A026C1" w:rsidRDefault="00A026C1" w:rsidP="00A026C1"/>
    <w:p w14:paraId="775E16A4" w14:textId="77777777" w:rsidR="00A026C1" w:rsidRDefault="00A026C1" w:rsidP="00A026C1"/>
    <w:p w14:paraId="6F97905B" w14:textId="77777777" w:rsidR="00A026C1" w:rsidRDefault="00A026C1" w:rsidP="00A026C1"/>
    <w:p w14:paraId="2489D9CA" w14:textId="77777777" w:rsidR="00A026C1" w:rsidRDefault="00A026C1" w:rsidP="00A026C1"/>
    <w:p w14:paraId="5774CF0E" w14:textId="77777777" w:rsidR="00A026C1" w:rsidRDefault="00A026C1" w:rsidP="0076232F">
      <w:pPr>
        <w:pStyle w:val="ListParagraph"/>
        <w:numPr>
          <w:ilvl w:val="0"/>
          <w:numId w:val="1"/>
        </w:numPr>
        <w:spacing w:after="0" w:line="240" w:lineRule="auto"/>
      </w:pPr>
      <w:r>
        <w:t>In the central area select “Windows Desktop Wizard”.</w:t>
      </w:r>
    </w:p>
    <w:p w14:paraId="37384086" w14:textId="77777777" w:rsidR="000A4B9E" w:rsidRDefault="000A4B9E" w:rsidP="0076232F">
      <w:pPr>
        <w:pStyle w:val="ListParagraph"/>
        <w:numPr>
          <w:ilvl w:val="0"/>
          <w:numId w:val="1"/>
        </w:numPr>
        <w:spacing w:after="0" w:line="240" w:lineRule="auto"/>
      </w:pPr>
      <w:r>
        <w:t>Click on the “Next”button.</w:t>
      </w:r>
    </w:p>
    <w:p w14:paraId="041038DD" w14:textId="77777777" w:rsidR="00A026C1" w:rsidRDefault="00A026C1" w:rsidP="007623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sure to provide your project name and its location. </w:t>
      </w:r>
    </w:p>
    <w:p w14:paraId="7D622423" w14:textId="77777777" w:rsidR="00A026C1" w:rsidRDefault="00A026C1" w:rsidP="0076232F">
      <w:pPr>
        <w:pStyle w:val="ListParagraph"/>
        <w:numPr>
          <w:ilvl w:val="0"/>
          <w:numId w:val="1"/>
        </w:numPr>
        <w:spacing w:after="0" w:line="240" w:lineRule="auto"/>
      </w:pPr>
      <w:r>
        <w:t>Click on the “</w:t>
      </w:r>
      <w:r w:rsidR="000A4B9E">
        <w:t>Create</w:t>
      </w:r>
      <w:r>
        <w:t>” button.</w:t>
      </w:r>
    </w:p>
    <w:p w14:paraId="39115936" w14:textId="77777777" w:rsidR="00A026C1" w:rsidRDefault="000A4B9E" w:rsidP="007623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8F0C5" wp14:editId="1A59872A">
                <wp:simplePos x="0" y="0"/>
                <wp:positionH relativeFrom="column">
                  <wp:posOffset>2491740</wp:posOffset>
                </wp:positionH>
                <wp:positionV relativeFrom="paragraph">
                  <wp:posOffset>1144270</wp:posOffset>
                </wp:positionV>
                <wp:extent cx="2209800" cy="4343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343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F914E" id="Rectangle 1" o:spid="_x0000_s1026" style="position:absolute;margin-left:196.2pt;margin-top:90.1pt;width:174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EiwwIAABMGAAAOAAAAZHJzL2Uyb0RvYy54bWysVNtOGzEQfa/Uf7D8XjZJgUJEgiIoVSVU&#10;EFDxPPHa2ZV8q+3c+vU99m4Cpa1UqiqSM7NzP3M5O98YzVYyxNbZCR8eDDiTVri6tYsJ//pw9e6E&#10;s5jI1qSdlRO+lZGfT9++OVv7sRy5xulaBgYnNo7XfsKblPy4qqJopKF44Ly0ECoXDCWwYVHVgdbw&#10;bnQ1GgyOq7ULtQ9OyBjx9bIT8mnxr5QU6UapKBPTE47cUnlDeef5raZnNF4E8k0r+jToH7Iw1FoE&#10;3bu6pERsGdpfXJlWBBedSgfCmcop1QpZakA1w8GLau4b8rLUAnCi38MU/59b8WV1G1hbo3ecWTJo&#10;0R1AI7vQkg0zPGsfx9C697eh5yLIXOtGBZP/UQXbFEi3e0jlJjGBj6PR4PRkAOQFZIfv8SuYV0/W&#10;PsT0STrDMjHhAdELkrS6jgkRobpTycGsu2q1Lm3Tlq0n/PRodAT3hOFRmhJI41FOtAvOSC8wlSKF&#10;4jE63dbZOvspEyYvdGArwmyQENKm41wwAv6kmaNfUmw6xSLqxia4pa1LJo2k+qOtWdp6AGgx6Tyn&#10;ZmTNmZZIIVNFM1Gr/0YTSWiLXDL6Hd6FSlstc/ba3kmFthXYu3LCYp6r6WYbywfMdxNenMEgKyrU&#10;/0rb3iRby7JSr7TfG5X4zqa9vWmt63uTF/5P7VCdzQ6ODoSMx9zVW4xvcN1eRy+uWnTrmmK6pYBF&#10;Bgg4TukGj9IOLXE9xVnjwvfffc/62C9I0UMcBozStyUFdFR/tti80+EhZpilwhwefRiBCc8l8+cS&#10;uzQXDvOF7UJ2hcz6Se9IFZx5xA2b5agQkRWI3Q1tz1ykrqm4gkLOZkUN18NTurb3XmTnGdk8pw+b&#10;Rwq+X6WEJfzidkeExi82qtPNltbNlsmptqzbE6493rg8ZSn6K5lP23O+aD3d8ukPAAAA//8DAFBL&#10;AwQUAAYACAAAACEAbJFpEt8AAAALAQAADwAAAGRycy9kb3ducmV2LnhtbEyPy07DMBBF90j8gzVI&#10;7KhNGkoa4lQIhNQVEqULlm48jaP6EcVuk/w9w4ouZ+7RnTPVZnKWXXCIXfASHhcCGPom6M63Evbf&#10;Hw8FsJiU18oGjxJmjLCpb28qVeow+i+87FLLqMTHUkkwKfUl57Ex6FRchB49ZccwOJVoHFquBzVS&#10;ubM8E2LFneo8XTCqxzeDzWl3dhJc9jO9Py15b8U8bj9F2m/NfJLy/m56fQGWcEr/MPzpkzrU5HQI&#10;Z68jsxKW6ywnlIJCZMCIeM4FbQ4SsrxYAa8rfv1D/QsAAP//AwBQSwECLQAUAAYACAAAACEAtoM4&#10;kv4AAADhAQAAEwAAAAAAAAAAAAAAAAAAAAAAW0NvbnRlbnRfVHlwZXNdLnhtbFBLAQItABQABgAI&#10;AAAAIQA4/SH/1gAAAJQBAAALAAAAAAAAAAAAAAAAAC8BAABfcmVscy8ucmVsc1BLAQItABQABgAI&#10;AAAAIQBG8VEiwwIAABMGAAAOAAAAAAAAAAAAAAAAAC4CAABkcnMvZTJvRG9jLnhtbFBLAQItABQA&#10;BgAIAAAAIQBskWkS3wAAAAsBAAAPAAAAAAAAAAAAAAAAAB0FAABkcnMvZG93bnJldi54bWxQSwUG&#10;AAAAAAQABADzAAAAKQYAAAAA&#10;" filled="f" strokecolor="#f79646 [3209]">
                <v:stroke joinstyle="round"/>
              </v:rect>
            </w:pict>
          </mc:Fallback>
        </mc:AlternateContent>
      </w:r>
      <w:r w:rsidR="0076232F">
        <w:rPr>
          <w:noProof/>
        </w:rPr>
        <w:drawing>
          <wp:inline distT="0" distB="0" distL="0" distR="0" wp14:anchorId="77A328AD" wp14:editId="495C6D8F">
            <wp:extent cx="4672896" cy="19860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896" cy="198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4841" w14:textId="77777777" w:rsidR="00A026C1" w:rsidRDefault="00A026C1" w:rsidP="00A026C1">
      <w:pPr>
        <w:jc w:val="center"/>
      </w:pPr>
    </w:p>
    <w:p w14:paraId="1218C513" w14:textId="77777777" w:rsidR="00A026C1" w:rsidRDefault="00A026C1" w:rsidP="00A026C1"/>
    <w:p w14:paraId="5B4D2D1D" w14:textId="77777777" w:rsidR="00A026C1" w:rsidRDefault="00A026C1" w:rsidP="007623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You’ll now see the “Windows Desktop Project” pop-up window. </w:t>
      </w:r>
    </w:p>
    <w:p w14:paraId="3AC888C1" w14:textId="77777777" w:rsidR="00A026C1" w:rsidRDefault="00A026C1" w:rsidP="0076232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“Console Application (.exe)” as the “Application type”, check “Empty Project”, and </w:t>
      </w:r>
      <w:r w:rsidRPr="003D2A67">
        <w:rPr>
          <w:u w:val="single"/>
        </w:rPr>
        <w:t>un</w:t>
      </w:r>
      <w:r>
        <w:t>check “Precompiled Header” so that the window looks like the following:</w:t>
      </w:r>
    </w:p>
    <w:p w14:paraId="3A331813" w14:textId="77777777" w:rsidR="00A026C1" w:rsidRDefault="00A026C1" w:rsidP="00A026C1">
      <w:pPr>
        <w:jc w:val="center"/>
      </w:pPr>
      <w:r>
        <w:rPr>
          <w:noProof/>
        </w:rPr>
        <w:lastRenderedPageBreak/>
        <w:drawing>
          <wp:inline distT="0" distB="0" distL="0" distR="0" wp14:anchorId="79E3D266" wp14:editId="340B8FE3">
            <wp:extent cx="2669314" cy="2086996"/>
            <wp:effectExtent l="19050" t="19050" r="1714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14" cy="20869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2F6113" w14:textId="77777777" w:rsidR="00A026C1" w:rsidRDefault="00A026C1" w:rsidP="00A026C1">
      <w:pPr>
        <w:pStyle w:val="ListParagraph"/>
        <w:numPr>
          <w:ilvl w:val="0"/>
          <w:numId w:val="1"/>
        </w:numPr>
        <w:spacing w:after="0" w:line="240" w:lineRule="auto"/>
      </w:pPr>
      <w:r>
        <w:t>Click on the “OK” button and you’ll have the template that let’s your program end with the “Press any key to continue…” prompt.</w:t>
      </w:r>
    </w:p>
    <w:p w14:paraId="15ABFD62" w14:textId="77777777" w:rsidR="00A026C1" w:rsidRDefault="00A026C1" w:rsidP="00A026C1">
      <w:pPr>
        <w:pBdr>
          <w:bottom w:val="double" w:sz="6" w:space="1" w:color="auto"/>
        </w:pBdr>
        <w:jc w:val="center"/>
      </w:pPr>
    </w:p>
    <w:p w14:paraId="5517BB70" w14:textId="77777777" w:rsidR="0076232F" w:rsidRDefault="0076232F" w:rsidP="00FF0782"/>
    <w:p w14:paraId="0A7E898D" w14:textId="2C6F602E" w:rsidR="005935F8" w:rsidRDefault="005935F8" w:rsidP="005935F8">
      <w:pPr>
        <w:ind w:left="720" w:hanging="720"/>
      </w:pPr>
      <w:r w:rsidRPr="005935F8">
        <w:t>P</w:t>
      </w:r>
      <w:r w:rsidR="00CE481D">
        <w:t>2</w:t>
      </w:r>
      <w:r w:rsidRPr="005935F8">
        <w:t>.</w:t>
      </w:r>
      <w:r w:rsidR="00FF0782">
        <w:t>1</w:t>
      </w:r>
      <w:r w:rsidRPr="005935F8">
        <w:t xml:space="preserve"> </w:t>
      </w:r>
      <w:r>
        <w:tab/>
      </w:r>
      <w:r w:rsidRPr="005935F8">
        <w:t>Write a prog</w:t>
      </w:r>
      <w:r w:rsidR="00206B49">
        <w:t>ram that prints out a message “</w:t>
      </w:r>
      <w:r w:rsidRPr="005935F8">
        <w:t>Hello, my name is Hal!” Then, on a new line, the pro</w:t>
      </w:r>
      <w:r w:rsidR="00206B49">
        <w:t>gram should print the message “</w:t>
      </w:r>
      <w:r w:rsidRPr="005935F8">
        <w:t xml:space="preserve">What is your name?” </w:t>
      </w:r>
      <w:r>
        <w:t>Similar to</w:t>
      </w:r>
      <w:r w:rsidRPr="005935F8">
        <w:t xml:space="preserve"> Exercise P</w:t>
      </w:r>
      <w:r w:rsidR="00CE481D">
        <w:t>2</w:t>
      </w:r>
      <w:r w:rsidRPr="005935F8">
        <w:t>.</w:t>
      </w:r>
      <w:r w:rsidR="00A026C1">
        <w:t>1</w:t>
      </w:r>
      <w:r w:rsidRPr="005935F8">
        <w:t xml:space="preserve">, just use the following lines of code: </w:t>
      </w:r>
    </w:p>
    <w:p w14:paraId="336F9787" w14:textId="77777777" w:rsidR="005935F8" w:rsidRDefault="005935F8" w:rsidP="005935F8">
      <w:pPr>
        <w:ind w:left="720" w:hanging="720"/>
      </w:pPr>
    </w:p>
    <w:p w14:paraId="5B14DD73" w14:textId="77777777" w:rsidR="00480664" w:rsidRPr="005935F8" w:rsidRDefault="00480664" w:rsidP="00480664">
      <w:pPr>
        <w:ind w:left="720" w:firstLine="720"/>
        <w:rPr>
          <w:rFonts w:ascii="Courier New" w:hAnsi="Courier New" w:cs="Courier New"/>
        </w:rPr>
      </w:pPr>
      <w:r w:rsidRPr="005935F8">
        <w:rPr>
          <w:rFonts w:ascii="Courier New" w:hAnsi="Courier New" w:cs="Courier New"/>
        </w:rPr>
        <w:t>string user_</w:t>
      </w:r>
      <w:r>
        <w:rPr>
          <w:rFonts w:ascii="Courier New" w:hAnsi="Courier New" w:cs="Courier New"/>
        </w:rPr>
        <w:t>name</w:t>
      </w:r>
      <w:r w:rsidRPr="005935F8">
        <w:rPr>
          <w:rFonts w:ascii="Courier New" w:hAnsi="Courier New" w:cs="Courier New"/>
        </w:rPr>
        <w:t xml:space="preserve">; </w:t>
      </w:r>
    </w:p>
    <w:p w14:paraId="4A806296" w14:textId="77777777" w:rsidR="00480664" w:rsidRDefault="0077513A" w:rsidP="00480664">
      <w:pPr>
        <w:ind w:left="720" w:firstLine="720"/>
      </w:pPr>
      <w:r>
        <w:rPr>
          <w:rFonts w:ascii="Courier New" w:hAnsi="Courier New" w:cs="Courier New"/>
        </w:rPr>
        <w:t>getline(</w:t>
      </w:r>
      <w:r w:rsidR="00480664" w:rsidRPr="005935F8">
        <w:rPr>
          <w:rFonts w:ascii="Courier New" w:hAnsi="Courier New" w:cs="Courier New"/>
        </w:rPr>
        <w:t>cin, user_</w:t>
      </w:r>
      <w:r w:rsidR="00480664">
        <w:rPr>
          <w:rFonts w:ascii="Courier New" w:hAnsi="Courier New" w:cs="Courier New"/>
        </w:rPr>
        <w:t>name</w:t>
      </w:r>
      <w:r w:rsidR="00480664" w:rsidRPr="005935F8">
        <w:rPr>
          <w:rFonts w:ascii="Courier New" w:hAnsi="Courier New" w:cs="Courier New"/>
        </w:rPr>
        <w:t>);</w:t>
      </w:r>
    </w:p>
    <w:p w14:paraId="3A52FE37" w14:textId="77777777" w:rsidR="005935F8" w:rsidRDefault="005935F8" w:rsidP="005935F8">
      <w:pPr>
        <w:ind w:left="720" w:hanging="720"/>
      </w:pPr>
    </w:p>
    <w:p w14:paraId="1CEF6923" w14:textId="77777777" w:rsidR="00480664" w:rsidRDefault="005935F8" w:rsidP="00480664">
      <w:pPr>
        <w:ind w:left="720"/>
      </w:pPr>
      <w:r w:rsidRPr="005935F8">
        <w:t>Finally, the pro</w:t>
      </w:r>
      <w:r w:rsidR="00206B49">
        <w:t>gram should print the message “</w:t>
      </w:r>
      <w:r w:rsidRPr="005935F8">
        <w:t xml:space="preserve">Hello, </w:t>
      </w:r>
      <w:r w:rsidRPr="00A026C1">
        <w:rPr>
          <w:rFonts w:ascii="Times New Roman" w:hAnsi="Times New Roman" w:cs="Times New Roman"/>
          <w:i/>
        </w:rPr>
        <w:t>user name</w:t>
      </w:r>
      <w:r w:rsidRPr="005935F8">
        <w:t xml:space="preserve">. I am glad to meet you!” To print the </w:t>
      </w:r>
      <w:r w:rsidRPr="00A026C1">
        <w:rPr>
          <w:rFonts w:ascii="Times New Roman" w:hAnsi="Times New Roman" w:cs="Times New Roman"/>
          <w:i/>
        </w:rPr>
        <w:t>user name</w:t>
      </w:r>
      <w:r w:rsidRPr="005935F8">
        <w:t>, use</w:t>
      </w:r>
      <w:r w:rsidR="00206B49">
        <w:t xml:space="preserve"> the following statement</w:t>
      </w:r>
      <w:r w:rsidR="00480664">
        <w:t>:</w:t>
      </w:r>
    </w:p>
    <w:p w14:paraId="27A11F6F" w14:textId="77777777" w:rsidR="00480664" w:rsidRDefault="00480664" w:rsidP="00480664">
      <w:pPr>
        <w:ind w:left="720"/>
      </w:pPr>
    </w:p>
    <w:p w14:paraId="6B3FB63F" w14:textId="77777777" w:rsidR="00480664" w:rsidRPr="00480664" w:rsidRDefault="00480664" w:rsidP="00480664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cout &lt;&lt; user_</w:t>
      </w:r>
      <w:r w:rsidR="005935F8" w:rsidRPr="00480664">
        <w:rPr>
          <w:rFonts w:ascii="Courier New" w:hAnsi="Courier New" w:cs="Courier New"/>
        </w:rPr>
        <w:t xml:space="preserve">name; </w:t>
      </w:r>
    </w:p>
    <w:p w14:paraId="063F6F53" w14:textId="77777777" w:rsidR="00480664" w:rsidRDefault="00480664" w:rsidP="00480664">
      <w:pPr>
        <w:ind w:left="720"/>
      </w:pPr>
    </w:p>
    <w:p w14:paraId="4A9E6DF0" w14:textId="77777777" w:rsidR="00480664" w:rsidRDefault="005935F8" w:rsidP="00480664">
      <w:pPr>
        <w:ind w:left="720"/>
      </w:pPr>
      <w:r w:rsidRPr="005935F8">
        <w:t>As in Exercise P</w:t>
      </w:r>
      <w:r w:rsidR="00CE481D">
        <w:t>2</w:t>
      </w:r>
      <w:r w:rsidRPr="005935F8">
        <w:t>.</w:t>
      </w:r>
      <w:r w:rsidR="0076232F">
        <w:t>1</w:t>
      </w:r>
      <w:r w:rsidRPr="005935F8">
        <w:t xml:space="preserve">, you must place the line </w:t>
      </w:r>
    </w:p>
    <w:p w14:paraId="3AEC5F2A" w14:textId="77777777" w:rsidR="00480664" w:rsidRDefault="00480664" w:rsidP="00480664">
      <w:pPr>
        <w:ind w:left="720"/>
      </w:pPr>
    </w:p>
    <w:p w14:paraId="190B92F8" w14:textId="77777777" w:rsidR="00480664" w:rsidRPr="005935F8" w:rsidRDefault="00480664" w:rsidP="00480664">
      <w:pPr>
        <w:ind w:left="720" w:firstLine="720"/>
        <w:rPr>
          <w:rFonts w:ascii="Courier New" w:hAnsi="Courier New" w:cs="Courier New"/>
        </w:rPr>
      </w:pPr>
      <w:r w:rsidRPr="005935F8">
        <w:rPr>
          <w:rFonts w:ascii="Courier New" w:hAnsi="Courier New" w:cs="Courier New"/>
        </w:rPr>
        <w:t xml:space="preserve">#include &lt;string&gt; </w:t>
      </w:r>
    </w:p>
    <w:p w14:paraId="6C11FD39" w14:textId="77777777" w:rsidR="00480664" w:rsidRDefault="00480664" w:rsidP="00480664">
      <w:pPr>
        <w:ind w:left="720"/>
      </w:pPr>
    </w:p>
    <w:p w14:paraId="092C5857" w14:textId="77777777" w:rsidR="00480664" w:rsidRDefault="005935F8" w:rsidP="00480664">
      <w:pPr>
        <w:ind w:left="720"/>
      </w:pPr>
      <w:r w:rsidRPr="005935F8">
        <w:t xml:space="preserve">before the </w:t>
      </w:r>
      <w:r w:rsidRPr="00480664">
        <w:rPr>
          <w:rFonts w:ascii="Courier New" w:hAnsi="Courier New" w:cs="Courier New"/>
        </w:rPr>
        <w:t>main</w:t>
      </w:r>
      <w:r w:rsidRPr="005935F8">
        <w:t xml:space="preserve"> function. Here is a typical program run. The user input is printed in </w:t>
      </w:r>
      <w:r w:rsidR="00480664">
        <w:t>red</w:t>
      </w:r>
      <w:r w:rsidRPr="005935F8">
        <w:t xml:space="preserve">. </w:t>
      </w:r>
    </w:p>
    <w:p w14:paraId="0545B2FD" w14:textId="77777777" w:rsidR="00480664" w:rsidRDefault="00480664" w:rsidP="00480664">
      <w:pPr>
        <w:ind w:left="720"/>
      </w:pPr>
    </w:p>
    <w:p w14:paraId="5DF03BEC" w14:textId="77777777" w:rsidR="00480664" w:rsidRPr="00480664" w:rsidRDefault="005935F8" w:rsidP="00480664">
      <w:pPr>
        <w:ind w:left="720" w:firstLine="720"/>
        <w:rPr>
          <w:rFonts w:ascii="Courier New" w:hAnsi="Courier New" w:cs="Courier New"/>
        </w:rPr>
      </w:pPr>
      <w:r w:rsidRPr="00480664">
        <w:rPr>
          <w:rFonts w:ascii="Courier New" w:hAnsi="Courier New" w:cs="Courier New"/>
        </w:rPr>
        <w:t xml:space="preserve">Hello, my name is Hal! </w:t>
      </w:r>
    </w:p>
    <w:p w14:paraId="6437A66C" w14:textId="77777777" w:rsidR="00480664" w:rsidRPr="0077513A" w:rsidRDefault="005935F8" w:rsidP="0077513A">
      <w:pPr>
        <w:ind w:left="720" w:firstLine="720"/>
        <w:rPr>
          <w:rFonts w:ascii="Courier New" w:hAnsi="Courier New" w:cs="Courier New"/>
          <w:color w:val="FF0000"/>
        </w:rPr>
      </w:pPr>
      <w:r w:rsidRPr="00480664">
        <w:rPr>
          <w:rFonts w:ascii="Courier New" w:hAnsi="Courier New" w:cs="Courier New"/>
        </w:rPr>
        <w:t xml:space="preserve">What is your name? </w:t>
      </w:r>
      <w:r w:rsidR="0077513A" w:rsidRPr="00480664">
        <w:rPr>
          <w:rFonts w:ascii="Courier New" w:hAnsi="Courier New" w:cs="Courier New"/>
          <w:color w:val="FF0000"/>
        </w:rPr>
        <w:t xml:space="preserve">Dave </w:t>
      </w:r>
    </w:p>
    <w:p w14:paraId="45F86755" w14:textId="77777777" w:rsidR="005935F8" w:rsidRDefault="005935F8" w:rsidP="00480664">
      <w:pPr>
        <w:ind w:left="720" w:firstLine="720"/>
      </w:pPr>
      <w:r w:rsidRPr="00480664">
        <w:rPr>
          <w:rFonts w:ascii="Courier New" w:hAnsi="Courier New" w:cs="Courier New"/>
        </w:rPr>
        <w:lastRenderedPageBreak/>
        <w:t>Hello, Dave. I am glad to meet you!</w:t>
      </w:r>
    </w:p>
    <w:p w14:paraId="65A10982" w14:textId="77777777" w:rsidR="00A82C95" w:rsidRDefault="00A82C95"/>
    <w:p w14:paraId="6DF6B410" w14:textId="77777777" w:rsidR="00480664" w:rsidRDefault="00480664"/>
    <w:p w14:paraId="2C66C2F9" w14:textId="28978799" w:rsidR="00480664" w:rsidRDefault="00480664" w:rsidP="00480664">
      <w:pPr>
        <w:ind w:left="720" w:hanging="720"/>
      </w:pPr>
      <w:r w:rsidRPr="00480664">
        <w:t>P</w:t>
      </w:r>
      <w:r w:rsidR="00CE481D">
        <w:t>2</w:t>
      </w:r>
      <w:r w:rsidRPr="00480664">
        <w:t>.</w:t>
      </w:r>
      <w:r w:rsidR="00FF0782">
        <w:t>2</w:t>
      </w:r>
      <w:r w:rsidRPr="00480664">
        <w:t xml:space="preserve"> </w:t>
      </w:r>
      <w:r>
        <w:tab/>
      </w:r>
      <w:r w:rsidRPr="00480664">
        <w:t xml:space="preserve">Write a program that </w:t>
      </w:r>
      <w:r w:rsidR="003C3D8F">
        <w:t xml:space="preserve">calculates and </w:t>
      </w:r>
      <w:r w:rsidRPr="00480664">
        <w:t>prints the sum of the first ten po</w:t>
      </w:r>
      <w:r w:rsidR="00206B49">
        <w:t>sitive integers</w:t>
      </w:r>
      <w:r w:rsidR="00A4694F">
        <w:t>.  Your program must use an integer variable that is assigned this sum</w:t>
      </w:r>
      <w:r w:rsidRPr="00480664">
        <w:t xml:space="preserve">. </w:t>
      </w:r>
    </w:p>
    <w:p w14:paraId="7D52995A" w14:textId="77777777" w:rsidR="00480664" w:rsidRDefault="00480664" w:rsidP="00480664">
      <w:pPr>
        <w:ind w:left="720" w:hanging="720"/>
      </w:pPr>
    </w:p>
    <w:p w14:paraId="64D21C29" w14:textId="77777777" w:rsidR="00480664" w:rsidRDefault="00480664" w:rsidP="00480664">
      <w:pPr>
        <w:ind w:left="720" w:hanging="720"/>
      </w:pPr>
    </w:p>
    <w:p w14:paraId="6B8F4482" w14:textId="3D500AA6" w:rsidR="00480664" w:rsidRDefault="00480664" w:rsidP="00480664">
      <w:pPr>
        <w:ind w:left="720" w:hanging="720"/>
      </w:pPr>
      <w:r w:rsidRPr="00480664">
        <w:t>P</w:t>
      </w:r>
      <w:r w:rsidR="00CE481D">
        <w:t>2</w:t>
      </w:r>
      <w:r w:rsidRPr="00480664">
        <w:t>.</w:t>
      </w:r>
      <w:r w:rsidR="00FF0782">
        <w:t>3</w:t>
      </w:r>
      <w:r w:rsidRPr="00480664">
        <w:t xml:space="preserve"> </w:t>
      </w:r>
      <w:r>
        <w:tab/>
      </w:r>
      <w:r w:rsidRPr="00480664">
        <w:t>Write a program that</w:t>
      </w:r>
      <w:r w:rsidR="003C3D8F">
        <w:t xml:space="preserve"> calculates and</w:t>
      </w:r>
      <w:r w:rsidRPr="00480664">
        <w:t xml:space="preserve"> prints the product of the first</w:t>
      </w:r>
      <w:r w:rsidR="00206B49">
        <w:t xml:space="preserve"> ten positive integers. (Reminder: u</w:t>
      </w:r>
      <w:r w:rsidRPr="00480664">
        <w:t>se</w:t>
      </w:r>
      <w:r w:rsidR="00206B49">
        <w:t xml:space="preserve"> the</w:t>
      </w:r>
      <w:r w:rsidRPr="00480664">
        <w:t xml:space="preserve"> </w:t>
      </w:r>
      <w:r w:rsidRPr="00105B7C">
        <w:rPr>
          <w:rFonts w:ascii="Consolas" w:hAnsi="Consolas" w:cs="Consolas"/>
          <w:sz w:val="24"/>
        </w:rPr>
        <w:t>*</w:t>
      </w:r>
      <w:r w:rsidRPr="00105B7C">
        <w:rPr>
          <w:sz w:val="24"/>
        </w:rPr>
        <w:t xml:space="preserve"> </w:t>
      </w:r>
      <w:r w:rsidR="00206B49">
        <w:t xml:space="preserve">character </w:t>
      </w:r>
      <w:r w:rsidRPr="00480664">
        <w:t>for multiplication in C++.)</w:t>
      </w:r>
    </w:p>
    <w:p w14:paraId="7244137A" w14:textId="77777777" w:rsidR="00A82C95" w:rsidRDefault="00A82C95"/>
    <w:sectPr w:rsidR="00A82C95" w:rsidSect="0076232F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C77A1"/>
    <w:multiLevelType w:val="hybridMultilevel"/>
    <w:tmpl w:val="D58CE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B375C"/>
    <w:multiLevelType w:val="hybridMultilevel"/>
    <w:tmpl w:val="F3FA7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A4B9E"/>
    <w:rsid w:val="000A6441"/>
    <w:rsid w:val="00105B7C"/>
    <w:rsid w:val="0012616F"/>
    <w:rsid w:val="0013403F"/>
    <w:rsid w:val="001434E6"/>
    <w:rsid w:val="001615A9"/>
    <w:rsid w:val="00206B49"/>
    <w:rsid w:val="002C616A"/>
    <w:rsid w:val="002D3D99"/>
    <w:rsid w:val="002E494E"/>
    <w:rsid w:val="00371A62"/>
    <w:rsid w:val="003C3D8F"/>
    <w:rsid w:val="00480664"/>
    <w:rsid w:val="00481AD7"/>
    <w:rsid w:val="004A5213"/>
    <w:rsid w:val="005109F1"/>
    <w:rsid w:val="00561986"/>
    <w:rsid w:val="005935F8"/>
    <w:rsid w:val="005C0BA2"/>
    <w:rsid w:val="006B5D0F"/>
    <w:rsid w:val="0076232F"/>
    <w:rsid w:val="0077513A"/>
    <w:rsid w:val="007E3796"/>
    <w:rsid w:val="00803857"/>
    <w:rsid w:val="00832841"/>
    <w:rsid w:val="00844E6A"/>
    <w:rsid w:val="008B1E69"/>
    <w:rsid w:val="00993446"/>
    <w:rsid w:val="009F7427"/>
    <w:rsid w:val="00A026C1"/>
    <w:rsid w:val="00A4694F"/>
    <w:rsid w:val="00A82C95"/>
    <w:rsid w:val="00B12A1C"/>
    <w:rsid w:val="00B4556E"/>
    <w:rsid w:val="00C5586B"/>
    <w:rsid w:val="00CD3B36"/>
    <w:rsid w:val="00CE481D"/>
    <w:rsid w:val="00D2483C"/>
    <w:rsid w:val="00D5320F"/>
    <w:rsid w:val="00D86537"/>
    <w:rsid w:val="00E2230B"/>
    <w:rsid w:val="00FA1CE7"/>
    <w:rsid w:val="00F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085C"/>
  <w15:docId w15:val="{3A7B2808-2C4B-4B9A-B5E2-7AC5E784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30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86537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6537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A026C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Stephany Coffman-Wolph</cp:lastModifiedBy>
  <cp:revision>3</cp:revision>
  <cp:lastPrinted>2012-08-28T15:16:00Z</cp:lastPrinted>
  <dcterms:created xsi:type="dcterms:W3CDTF">2020-08-17T11:15:00Z</dcterms:created>
  <dcterms:modified xsi:type="dcterms:W3CDTF">2020-08-17T11:16:00Z</dcterms:modified>
</cp:coreProperties>
</file>