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0D74" w14:textId="506EA7C2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1 – </w:t>
      </w:r>
      <w:r w:rsidR="00735F1C">
        <w:rPr>
          <w:b/>
        </w:rPr>
        <w:t>Fall</w:t>
      </w:r>
      <w:r w:rsidR="00AB11D6">
        <w:rPr>
          <w:b/>
        </w:rPr>
        <w:t xml:space="preserve"> </w:t>
      </w:r>
      <w:r w:rsidR="00030E20">
        <w:rPr>
          <w:b/>
        </w:rPr>
        <w:t>2020</w:t>
      </w:r>
      <w:r w:rsidR="00F5345F">
        <w:rPr>
          <w:b/>
        </w:rPr>
        <w:tab/>
      </w:r>
      <w:r>
        <w:tab/>
      </w:r>
      <w:r>
        <w:tab/>
      </w:r>
      <w:r w:rsidR="002E0ADE">
        <w:tab/>
      </w:r>
      <w:r>
        <w:t xml:space="preserve">Student Name: </w:t>
      </w:r>
      <w:r w:rsidR="004163E1">
        <w:t>Dominic Hupp</w:t>
      </w:r>
    </w:p>
    <w:p w14:paraId="74FAE11F" w14:textId="402690B9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</w:t>
      </w:r>
      <w:r w:rsidR="00D863D9">
        <w:rPr>
          <w:b/>
        </w:rPr>
        <w:t>3</w:t>
      </w:r>
      <w:r w:rsidRPr="00940233">
        <w:rPr>
          <w:b/>
        </w:rPr>
        <w:t xml:space="preserve"> Scoresheet</w:t>
      </w:r>
      <w:r>
        <w:rPr>
          <w:b/>
        </w:rPr>
        <w:t xml:space="preserve"> –</w:t>
      </w:r>
      <w:r w:rsidR="002242DF">
        <w:rPr>
          <w:b/>
        </w:rPr>
        <w:t xml:space="preserve"> </w:t>
      </w:r>
      <w:r w:rsidR="00D863D9">
        <w:rPr>
          <w:b/>
        </w:rPr>
        <w:t>1</w:t>
      </w:r>
      <w:r w:rsidR="00030E20">
        <w:rPr>
          <w:b/>
        </w:rPr>
        <w:t>5</w:t>
      </w:r>
      <w:r w:rsidR="00BD7FA0">
        <w:rPr>
          <w:b/>
        </w:rPr>
        <w:t xml:space="preserve"> </w:t>
      </w:r>
      <w:r w:rsidR="00030E20">
        <w:rPr>
          <w:b/>
        </w:rPr>
        <w:t>October</w:t>
      </w:r>
      <w:r>
        <w:rPr>
          <w:b/>
        </w:rPr>
        <w:t xml:space="preserve"> </w:t>
      </w:r>
      <w:r w:rsidR="00030E20">
        <w:rPr>
          <w:b/>
        </w:rPr>
        <w:t>2020</w:t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  <w:t xml:space="preserve">             </w:t>
      </w:r>
      <w:r w:rsidR="00987C93" w:rsidRPr="00AD16DC">
        <w:rPr>
          <w:b/>
          <w:color w:val="C00000"/>
          <w:sz w:val="28"/>
        </w:rPr>
        <w:t xml:space="preserve"> </w:t>
      </w:r>
    </w:p>
    <w:p w14:paraId="579B5520" w14:textId="71E42768" w:rsidR="00EA08C8" w:rsidRPr="00940233" w:rsidRDefault="002E0ADE" w:rsidP="00EA08C8">
      <w:pPr>
        <w:spacing w:after="0" w:line="240" w:lineRule="auto"/>
        <w:rPr>
          <w:b/>
        </w:rPr>
      </w:pPr>
      <w:r>
        <w:rPr>
          <w:b/>
        </w:rPr>
        <w:t>Source Code Validation</w:t>
      </w:r>
    </w:p>
    <w:p w14:paraId="7D1D97FE" w14:textId="77777777" w:rsidR="00A13820" w:rsidRDefault="00A13820" w:rsidP="00EA08C8">
      <w:pPr>
        <w:spacing w:after="0" w:line="240" w:lineRule="auto"/>
        <w:rPr>
          <w:b/>
        </w:rPr>
      </w:pPr>
    </w:p>
    <w:p w14:paraId="735CF6A3" w14:textId="27B7DB7C" w:rsidR="001B1D2B" w:rsidRPr="001B1D2B" w:rsidRDefault="00A13820" w:rsidP="00C66BF8">
      <w:pPr>
        <w:spacing w:after="0" w:line="240" w:lineRule="auto"/>
        <w:jc w:val="center"/>
        <w:rPr>
          <w:b/>
          <w:color w:val="C00000"/>
          <w:sz w:val="24"/>
        </w:rPr>
      </w:pPr>
      <w:r w:rsidRPr="00C66BF8">
        <w:rPr>
          <w:b/>
          <w:color w:val="C00000"/>
          <w:sz w:val="24"/>
        </w:rPr>
        <w:t>Source Code</w:t>
      </w:r>
      <w:r w:rsidR="00030E20">
        <w:rPr>
          <w:b/>
          <w:color w:val="C00000"/>
          <w:sz w:val="24"/>
        </w:rPr>
        <w:t xml:space="preserve"> (.</w:t>
      </w:r>
      <w:proofErr w:type="spellStart"/>
      <w:r w:rsidR="00030E20">
        <w:rPr>
          <w:b/>
          <w:color w:val="C00000"/>
          <w:sz w:val="24"/>
        </w:rPr>
        <w:t>cpp</w:t>
      </w:r>
      <w:proofErr w:type="spellEnd"/>
      <w:r w:rsidR="00030E20">
        <w:rPr>
          <w:b/>
          <w:color w:val="C00000"/>
          <w:sz w:val="24"/>
        </w:rPr>
        <w:t xml:space="preserve"> file)</w:t>
      </w:r>
      <w:r w:rsidRPr="00C66BF8">
        <w:rPr>
          <w:b/>
          <w:color w:val="C00000"/>
          <w:sz w:val="24"/>
        </w:rPr>
        <w:t xml:space="preserve"> is to </w:t>
      </w:r>
      <w:r w:rsidR="003A2720" w:rsidRPr="00C66BF8">
        <w:rPr>
          <w:b/>
          <w:color w:val="C00000"/>
          <w:sz w:val="24"/>
        </w:rPr>
        <w:t xml:space="preserve">be </w:t>
      </w:r>
      <w:r w:rsidR="00030E20">
        <w:rPr>
          <w:b/>
          <w:color w:val="C00000"/>
          <w:sz w:val="24"/>
        </w:rPr>
        <w:t>submitted along with your scoresheet and screenshots</w:t>
      </w:r>
      <w:r w:rsidR="003A2720" w:rsidRPr="00C66BF8">
        <w:rPr>
          <w:b/>
          <w:color w:val="C00000"/>
          <w:sz w:val="24"/>
        </w:rPr>
        <w:t>.</w:t>
      </w:r>
    </w:p>
    <w:p w14:paraId="44A42372" w14:textId="77777777" w:rsidR="00715CE2" w:rsidRDefault="00715CE2" w:rsidP="00EA08C8">
      <w:pPr>
        <w:spacing w:after="0" w:line="240" w:lineRule="auto"/>
        <w:rPr>
          <w:sz w:val="12"/>
        </w:rPr>
      </w:pPr>
    </w:p>
    <w:p w14:paraId="132F0C20" w14:textId="77777777" w:rsidR="00FA4935" w:rsidRDefault="00D863D9" w:rsidP="00D863D9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 CHECK - Adherence to specifications. </w:t>
      </w:r>
      <w:r w:rsidR="00AF2F55">
        <w:rPr>
          <w:sz w:val="20"/>
          <w:szCs w:val="20"/>
        </w:rPr>
        <w:t xml:space="preserve">You must have these functions with these parameters. </w:t>
      </w:r>
    </w:p>
    <w:p w14:paraId="33836705" w14:textId="05E09133" w:rsidR="00AF2F55" w:rsidRDefault="00AF2F55" w:rsidP="00FA4935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(Note: you can have more functions)</w:t>
      </w:r>
    </w:p>
    <w:p w14:paraId="67F0B310" w14:textId="35BD200D" w:rsidR="00D863D9" w:rsidRDefault="00D863D9" w:rsidP="00AF2F55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(5 point </w:t>
      </w:r>
      <w:r w:rsidRPr="00662C6F">
        <w:rPr>
          <w:b/>
          <w:sz w:val="20"/>
          <w:szCs w:val="20"/>
          <w:u w:val="single"/>
        </w:rPr>
        <w:t>DEDUCTION</w:t>
      </w:r>
      <w:r>
        <w:rPr>
          <w:sz w:val="20"/>
          <w:szCs w:val="20"/>
        </w:rPr>
        <w:t xml:space="preserve"> for each violation):</w:t>
      </w:r>
    </w:p>
    <w:p w14:paraId="1812672C" w14:textId="77777777" w:rsidR="00D863D9" w:rsidRPr="000B400E" w:rsidRDefault="00D863D9" w:rsidP="00D863D9">
      <w:pPr>
        <w:pStyle w:val="ListParagraph"/>
        <w:spacing w:after="0" w:line="240" w:lineRule="auto"/>
        <w:ind w:left="360"/>
        <w:rPr>
          <w:sz w:val="6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620"/>
        <w:gridCol w:w="7555"/>
      </w:tblGrid>
      <w:tr w:rsidR="00D863D9" w14:paraId="3C096F02" w14:textId="77777777" w:rsidTr="00446502">
        <w:tc>
          <w:tcPr>
            <w:tcW w:w="1255" w:type="dxa"/>
          </w:tcPr>
          <w:p w14:paraId="150CCE37" w14:textId="77777777" w:rsidR="00D863D9" w:rsidRPr="00715CE2" w:rsidRDefault="00D863D9" w:rsidP="0044650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</w:p>
          <w:p w14:paraId="274FD58B" w14:textId="77777777" w:rsidR="00D863D9" w:rsidRPr="00715CE2" w:rsidRDefault="00D863D9" w:rsidP="0044650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Prototype?</w:t>
            </w:r>
          </w:p>
        </w:tc>
        <w:tc>
          <w:tcPr>
            <w:tcW w:w="1620" w:type="dxa"/>
          </w:tcPr>
          <w:p w14:paraId="3CC00CDD" w14:textId="77777777" w:rsidR="00D863D9" w:rsidRPr="00715CE2" w:rsidRDefault="00D863D9" w:rsidP="0044650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  <w:r>
              <w:rPr>
                <w:b/>
                <w:sz w:val="20"/>
                <w:szCs w:val="20"/>
              </w:rPr>
              <w:t xml:space="preserve"> used as specified</w:t>
            </w:r>
            <w:r w:rsidRPr="00715CE2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11A808DA" w14:textId="77777777" w:rsidR="00FA4935" w:rsidRDefault="00D863D9" w:rsidP="00D863D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NOTE: Function prototypes </w:t>
            </w:r>
            <w:r w:rsidR="00FA4935">
              <w:rPr>
                <w:b/>
                <w:color w:val="C00000"/>
                <w:sz w:val="20"/>
                <w:szCs w:val="20"/>
              </w:rPr>
              <w:t xml:space="preserve">and </w:t>
            </w:r>
          </w:p>
          <w:p w14:paraId="2EBA4C2F" w14:textId="73A8112E" w:rsidR="00D863D9" w:rsidRPr="009264C7" w:rsidRDefault="00D863D9" w:rsidP="00D863D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function use will be checked during grading</w:t>
            </w:r>
          </w:p>
        </w:tc>
      </w:tr>
      <w:tr w:rsidR="00D863D9" w14:paraId="490BA28C" w14:textId="77777777" w:rsidTr="00446502">
        <w:tc>
          <w:tcPr>
            <w:tcW w:w="1255" w:type="dxa"/>
            <w:vAlign w:val="center"/>
          </w:tcPr>
          <w:p w14:paraId="50F46196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4A50AABB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13B2AFB6" w14:textId="77777777" w:rsidR="00D863D9" w:rsidRPr="00715CE2" w:rsidRDefault="00D863D9" w:rsidP="00446502">
            <w:pPr>
              <w:rPr>
                <w:rFonts w:ascii="Courier New" w:hAnsi="Courier New" w:cs="Courier New"/>
                <w:sz w:val="21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getPlayerInput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(string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playerName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1D69BDE9" w14:textId="77777777" w:rsidTr="00446502">
        <w:tc>
          <w:tcPr>
            <w:tcW w:w="1255" w:type="dxa"/>
            <w:vAlign w:val="center"/>
          </w:tcPr>
          <w:p w14:paraId="5E67AEFF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4AB15A2E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10DD85FC" w14:textId="5F6AF870" w:rsidR="00D863D9" w:rsidRPr="00715CE2" w:rsidRDefault="00D863D9" w:rsidP="00D863D9">
            <w:pPr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isLegalMove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board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, int location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481F3286" w14:textId="77777777" w:rsidTr="00446502">
        <w:tc>
          <w:tcPr>
            <w:tcW w:w="1255" w:type="dxa"/>
            <w:vAlign w:val="center"/>
          </w:tcPr>
          <w:p w14:paraId="7CA7514F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39E73059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7536887E" w14:textId="7BE1FA31" w:rsidR="00D863D9" w:rsidRPr="00715CE2" w:rsidRDefault="00D863D9" w:rsidP="00446502">
            <w:pPr>
              <w:rPr>
                <w:rFonts w:ascii="Courier New" w:hAnsi="Courier New" w:cs="Courier New"/>
                <w:sz w:val="21"/>
              </w:rPr>
            </w:pPr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placeMarkOnBoard</w:t>
            </w:r>
            <w:proofErr w:type="spellEnd"/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board[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, char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playerMark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, int location</w:t>
            </w:r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30DA5774" w14:textId="77777777" w:rsidTr="00446502">
        <w:tc>
          <w:tcPr>
            <w:tcW w:w="1255" w:type="dxa"/>
            <w:vAlign w:val="center"/>
          </w:tcPr>
          <w:p w14:paraId="6FE2161E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4F777C20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35E1C1F3" w14:textId="07D68828" w:rsidR="00D863D9" w:rsidRPr="009264C7" w:rsidRDefault="00D863D9" w:rsidP="00446502">
            <w:pPr>
              <w:rPr>
                <w:rFonts w:ascii="Courier New" w:hAnsi="Courier New" w:cs="Courier New"/>
                <w:b/>
                <w:sz w:val="21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clearBoard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board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0B642398" w14:textId="77777777" w:rsidTr="00446502">
        <w:tc>
          <w:tcPr>
            <w:tcW w:w="1255" w:type="dxa"/>
            <w:vAlign w:val="center"/>
          </w:tcPr>
          <w:p w14:paraId="4359BE41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64E49788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30962708" w14:textId="31C0581D" w:rsidR="00D863D9" w:rsidRPr="009264C7" w:rsidRDefault="00D863D9" w:rsidP="00D863D9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bool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hasThreeInRow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board[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, char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playerMark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07F15C60" w14:textId="77777777" w:rsidTr="00446502">
        <w:tc>
          <w:tcPr>
            <w:tcW w:w="1255" w:type="dxa"/>
            <w:vAlign w:val="center"/>
          </w:tcPr>
          <w:p w14:paraId="1BB62EDA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37301040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49EC43C9" w14:textId="3FB59A3C" w:rsidR="00D863D9" w:rsidRPr="00B66B78" w:rsidRDefault="00D863D9" w:rsidP="00446502">
            <w:pP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displayBoard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board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4CA6190D" w14:textId="77777777" w:rsidTr="00446502">
        <w:tc>
          <w:tcPr>
            <w:tcW w:w="1255" w:type="dxa"/>
            <w:vAlign w:val="center"/>
          </w:tcPr>
          <w:p w14:paraId="517186FF" w14:textId="77777777" w:rsidR="00D863D9" w:rsidRDefault="00D863D9" w:rsidP="00D863D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0B54C05A" w14:textId="77777777" w:rsidR="00D863D9" w:rsidRDefault="00D863D9" w:rsidP="00D863D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4D63FCC2" w14:textId="77777777" w:rsidR="00D863D9" w:rsidRDefault="00D863D9" w:rsidP="00D863D9">
            <w:pP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displayGameStats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(int ties, int player1Score, int player2Score)</w:t>
            </w:r>
          </w:p>
          <w:p w14:paraId="0FE483EF" w14:textId="77777777" w:rsidR="00D863D9" w:rsidRPr="00D863D9" w:rsidRDefault="00D863D9" w:rsidP="00D863D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urier New"/>
                <w:b/>
                <w:color w:val="000000"/>
                <w:sz w:val="18"/>
                <w:szCs w:val="24"/>
              </w:rPr>
            </w:pPr>
            <w:r w:rsidRPr="00D863D9">
              <w:rPr>
                <w:rFonts w:ascii="Consolas" w:hAnsi="Consolas" w:cs="Courier New"/>
                <w:b/>
                <w:color w:val="000000"/>
                <w:sz w:val="18"/>
                <w:szCs w:val="24"/>
              </w:rPr>
              <w:t>may include strings for player names</w:t>
            </w:r>
          </w:p>
        </w:tc>
      </w:tr>
    </w:tbl>
    <w:p w14:paraId="1B1BEE87" w14:textId="77777777" w:rsidR="00D863D9" w:rsidRPr="000B400E" w:rsidRDefault="00D863D9" w:rsidP="00D863D9">
      <w:pPr>
        <w:pStyle w:val="ListParagraph"/>
        <w:spacing w:after="0" w:line="240" w:lineRule="auto"/>
        <w:ind w:left="360"/>
        <w:rPr>
          <w:sz w:val="14"/>
          <w:szCs w:val="20"/>
        </w:rPr>
      </w:pPr>
    </w:p>
    <w:p w14:paraId="199A6C9D" w14:textId="5778FFDA" w:rsidR="00D863D9" w:rsidRDefault="00A61DB6" w:rsidP="00D863D9">
      <w:pPr>
        <w:autoSpaceDE w:val="0"/>
        <w:autoSpaceDN w:val="0"/>
        <w:adjustRightInd w:val="0"/>
        <w:spacing w:after="0" w:line="240" w:lineRule="auto"/>
        <w:ind w:firstLine="360"/>
        <w:rPr>
          <w:sz w:val="20"/>
        </w:rPr>
      </w:pPr>
      <w:r>
        <w:rPr>
          <w:sz w:val="20"/>
        </w:rPr>
        <w:t>Two</w:t>
      </w:r>
      <w:r w:rsidR="00D863D9" w:rsidRPr="00662C6F">
        <w:rPr>
          <w:sz w:val="20"/>
        </w:rPr>
        <w:t xml:space="preserve">-dimensional array used for board: </w:t>
      </w:r>
      <w:r w:rsidR="00D863D9" w:rsidRPr="00662C6F">
        <w:rPr>
          <w:b/>
          <w:sz w:val="20"/>
        </w:rPr>
        <w:t>YES</w:t>
      </w:r>
      <w:r w:rsidR="00D863D9" w:rsidRPr="00662C6F">
        <w:rPr>
          <w:sz w:val="20"/>
        </w:rPr>
        <w:t xml:space="preserve">   |  </w:t>
      </w:r>
      <w:r w:rsidR="00D863D9">
        <w:rPr>
          <w:sz w:val="20"/>
        </w:rPr>
        <w:t xml:space="preserve"> </w:t>
      </w:r>
      <w:r w:rsidR="00D863D9" w:rsidRPr="00662C6F">
        <w:rPr>
          <w:sz w:val="20"/>
        </w:rPr>
        <w:t>no</w:t>
      </w:r>
    </w:p>
    <w:p w14:paraId="54458605" w14:textId="77777777" w:rsidR="00D863D9" w:rsidRPr="00AB7809" w:rsidRDefault="00D863D9" w:rsidP="00D863D9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0"/>
        </w:rPr>
      </w:pPr>
      <w:r>
        <w:rPr>
          <w:sz w:val="20"/>
        </w:rPr>
        <w:t xml:space="preserve">Global variables used (exempt: symbolic constants):   yes  |  </w:t>
      </w:r>
      <w:r>
        <w:rPr>
          <w:b/>
          <w:sz w:val="20"/>
        </w:rPr>
        <w:t>NO</w:t>
      </w:r>
    </w:p>
    <w:p w14:paraId="0A33567F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firstLine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17802" wp14:editId="68572F50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62198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E54D3FF" id="Rectangle 1" o:spid="_x0000_s1026" style="position:absolute;margin-left:35.25pt;margin-top:9.2pt;width:489.75pt;height:3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" fillcolor="#d8d8d8 [2732]" strokecolor="red" strokeweight="2pt"/>
            </w:pict>
          </mc:Fallback>
        </mc:AlternateContent>
      </w:r>
    </w:p>
    <w:p w14:paraId="6E89F018" w14:textId="0EAE16E2" w:rsidR="00D863D9" w:rsidRPr="000B400E" w:rsidRDefault="00D863D9" w:rsidP="00D863D9">
      <w:pPr>
        <w:spacing w:after="0" w:line="240" w:lineRule="auto"/>
        <w:ind w:left="720" w:right="720"/>
        <w:jc w:val="center"/>
        <w:rPr>
          <w:b/>
          <w:color w:val="C00000"/>
          <w:sz w:val="24"/>
        </w:rPr>
      </w:pPr>
      <w:r w:rsidRPr="000B400E">
        <w:rPr>
          <w:b/>
          <w:color w:val="C00000"/>
          <w:sz w:val="24"/>
        </w:rPr>
        <w:t>ALL STUDENTS ARE RESPONSIBLE TO DOUBLE-CHECK THAT THE REQUIRED FUNCTIONS ARE IMPLEMENTED AS STATED IN MP3.</w:t>
      </w:r>
    </w:p>
    <w:p w14:paraId="15A6EA1B" w14:textId="7C412F15" w:rsidR="00D863D9" w:rsidRDefault="00D863D9" w:rsidP="002F7ECE">
      <w:pPr>
        <w:spacing w:after="0" w:line="240" w:lineRule="auto"/>
        <w:ind w:left="720" w:right="720" w:hanging="180"/>
        <w:rPr>
          <w:rFonts w:ascii="Courier New" w:hAnsi="Courier New" w:cs="Courier New"/>
          <w:sz w:val="18"/>
        </w:rPr>
      </w:pP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  <w:r w:rsidRPr="000B400E">
        <w:rPr>
          <w:sz w:val="16"/>
        </w:rPr>
        <w:t xml:space="preserve">   </w:t>
      </w:r>
    </w:p>
    <w:p w14:paraId="3F6FD9C9" w14:textId="308020BF" w:rsidR="00D863D9" w:rsidRDefault="00D863D9" w:rsidP="00D863D9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 xml:space="preserve">Demonstrate the following tests of your program </w:t>
      </w:r>
      <w:r w:rsidR="0017087E">
        <w:rPr>
          <w:rFonts w:cs="Courier New"/>
          <w:sz w:val="20"/>
        </w:rPr>
        <w:t xml:space="preserve">via </w:t>
      </w:r>
      <w:r w:rsidR="004163E1">
        <w:rPr>
          <w:rFonts w:cs="Courier New"/>
          <w:sz w:val="20"/>
        </w:rPr>
        <w:t>screenshots</w:t>
      </w:r>
      <w:r>
        <w:rPr>
          <w:rFonts w:cs="Courier New"/>
          <w:sz w:val="20"/>
        </w:rPr>
        <w:t>. Tests do not have to be in order</w:t>
      </w:r>
      <w:r w:rsidR="0017087E">
        <w:rPr>
          <w:rFonts w:cs="Courier New"/>
          <w:sz w:val="20"/>
        </w:rPr>
        <w:t xml:space="preserve"> and be combined </w:t>
      </w:r>
      <w:r w:rsidR="00BB082F">
        <w:rPr>
          <w:rFonts w:cs="Courier New"/>
          <w:sz w:val="20"/>
        </w:rPr>
        <w:t>within screenshots</w:t>
      </w:r>
      <w:r>
        <w:rPr>
          <w:rFonts w:cs="Courier New"/>
          <w:sz w:val="20"/>
        </w:rPr>
        <w:t xml:space="preserve">. </w:t>
      </w:r>
      <w:r w:rsidRPr="005D7657">
        <w:rPr>
          <w:rFonts w:cs="Courier New"/>
          <w:sz w:val="20"/>
        </w:rPr>
        <w:t xml:space="preserve">Perform </w:t>
      </w:r>
      <w:r>
        <w:rPr>
          <w:rFonts w:cs="Courier New"/>
          <w:sz w:val="20"/>
        </w:rPr>
        <w:t xml:space="preserve">one complete run of the program, playing three games with your opponent.  “Fix” the playing of your games such that X wins one game, O wins one game, and there is a tied game.  </w:t>
      </w:r>
    </w:p>
    <w:p w14:paraId="4102D4E7" w14:textId="77777777" w:rsidR="00D863D9" w:rsidRPr="00AF3AEF" w:rsidRDefault="00D863D9" w:rsidP="00D863D9">
      <w:pPr>
        <w:pStyle w:val="ListParagraph"/>
        <w:spacing w:after="0" w:line="240" w:lineRule="auto"/>
        <w:ind w:left="360"/>
        <w:rPr>
          <w:rFonts w:cs="Courier New"/>
          <w:sz w:val="12"/>
        </w:rPr>
      </w:pPr>
    </w:p>
    <w:p w14:paraId="24AE7670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20"/>
        </w:rPr>
      </w:pPr>
      <w:r w:rsidRPr="00AF3AEF">
        <w:rPr>
          <w:b/>
          <w:sz w:val="16"/>
          <w:u w:val="single"/>
        </w:rPr>
        <w:t>Test #1:</w:t>
      </w:r>
      <w:r>
        <w:rPr>
          <w:b/>
          <w:sz w:val="16"/>
        </w:rPr>
        <w:tab/>
      </w:r>
      <w:r w:rsidRPr="00AA216C">
        <w:rPr>
          <w:b/>
          <w:sz w:val="16"/>
        </w:rPr>
        <w:t>Player names requested and consistently used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</w:t>
      </w:r>
      <w:r w:rsidRPr="004163E1">
        <w:rPr>
          <w:b/>
          <w:bCs/>
          <w:sz w:val="16"/>
        </w:rPr>
        <w:t xml:space="preserve"> Y</w:t>
      </w:r>
      <w:r w:rsidRPr="00AF3AEF">
        <w:rPr>
          <w:sz w:val="16"/>
        </w:rPr>
        <w:t xml:space="preserve"> | N  </w:t>
      </w:r>
      <w:r>
        <w:rPr>
          <w:sz w:val="16"/>
        </w:rPr>
        <w:t xml:space="preserve">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  <w:r>
        <w:rPr>
          <w:rFonts w:cs="Courier New"/>
          <w:sz w:val="16"/>
        </w:rPr>
        <w:t xml:space="preserve"> </w:t>
      </w:r>
    </w:p>
    <w:p w14:paraId="54027C54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2</w:t>
      </w:r>
      <w:r w:rsidRPr="00AF3AEF">
        <w:rPr>
          <w:b/>
          <w:sz w:val="16"/>
          <w:u w:val="single"/>
        </w:rPr>
        <w:t>:</w:t>
      </w:r>
      <w:r w:rsidRPr="00662C6F">
        <w:rPr>
          <w:b/>
          <w:sz w:val="16"/>
        </w:rPr>
        <w:tab/>
      </w:r>
      <w:r w:rsidRPr="00AA216C">
        <w:rPr>
          <w:b/>
          <w:sz w:val="16"/>
        </w:rPr>
        <w:t>Program detects win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4163E1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7E6893F4" w14:textId="77777777" w:rsidR="00D863D9" w:rsidRPr="00AB780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b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3</w:t>
      </w:r>
      <w:r w:rsidRPr="00AF3AEF">
        <w:rPr>
          <w:b/>
          <w:sz w:val="16"/>
          <w:u w:val="single"/>
        </w:rPr>
        <w:t>:</w:t>
      </w:r>
      <w:r w:rsidRPr="00662C6F">
        <w:rPr>
          <w:b/>
          <w:sz w:val="16"/>
        </w:rPr>
        <w:tab/>
      </w:r>
      <w:r w:rsidRPr="00AA216C">
        <w:rPr>
          <w:b/>
          <w:sz w:val="16"/>
        </w:rPr>
        <w:t xml:space="preserve">Program </w:t>
      </w:r>
      <w:r>
        <w:rPr>
          <w:b/>
          <w:sz w:val="16"/>
        </w:rPr>
        <w:t xml:space="preserve">alternates starting player  </w:t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4163E1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 xml:space="preserve">score: _____ </w:t>
      </w:r>
      <w:r w:rsidRPr="00AB7809">
        <w:rPr>
          <w:rFonts w:cs="Courier New"/>
          <w:sz w:val="16"/>
        </w:rPr>
        <w:t>/ 5 points</w:t>
      </w:r>
    </w:p>
    <w:p w14:paraId="0D00F7FF" w14:textId="77777777" w:rsidR="00D863D9" w:rsidRPr="00AF3AEF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4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</w:r>
      <w:r w:rsidRPr="00662C6F">
        <w:rPr>
          <w:b/>
          <w:sz w:val="16"/>
        </w:rPr>
        <w:t>Program detects tied game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4163E1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7936AAF4" w14:textId="77777777" w:rsidR="00D863D9" w:rsidRPr="00AF3AEF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5</w:t>
      </w:r>
      <w:r w:rsidRPr="00AF3AEF">
        <w:rPr>
          <w:b/>
          <w:sz w:val="16"/>
          <w:u w:val="single"/>
        </w:rPr>
        <w:t>:</w:t>
      </w:r>
      <w:r w:rsidRPr="00662C6F">
        <w:rPr>
          <w:b/>
          <w:sz w:val="16"/>
        </w:rPr>
        <w:tab/>
        <w:t>Program correctly keeps track of wins</w:t>
      </w:r>
      <w:r>
        <w:rPr>
          <w:b/>
          <w:sz w:val="16"/>
        </w:rPr>
        <w:t xml:space="preserve"> and ties</w:t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626CF4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4149511F" w14:textId="77777777" w:rsidR="00D863D9" w:rsidRPr="00AF3AEF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6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</w:r>
      <w:r w:rsidRPr="00662C6F">
        <w:rPr>
          <w:b/>
          <w:sz w:val="16"/>
        </w:rPr>
        <w:t>Program prevents selection of already played locations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626CF4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34B9DD1E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7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</w:r>
      <w:r w:rsidRPr="00662C6F">
        <w:rPr>
          <w:b/>
          <w:sz w:val="16"/>
        </w:rPr>
        <w:t xml:space="preserve">Program prevents selection of </w:t>
      </w:r>
      <w:r>
        <w:rPr>
          <w:b/>
          <w:sz w:val="16"/>
        </w:rPr>
        <w:t>illegal positions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626CF4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59648CFB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8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  <w:t>Each player always plays the same mark (X or O) for all games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626CF4">
        <w:rPr>
          <w:b/>
          <w:bCs/>
          <w:sz w:val="16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01816529" w14:textId="77777777" w:rsidR="00D863D9" w:rsidRPr="00A74EEC" w:rsidRDefault="00D863D9" w:rsidP="00D863D9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urier New" w:hAnsi="Courier New" w:cs="Courier New"/>
          <w:b/>
          <w:bCs/>
          <w:i/>
          <w:iCs/>
          <w:sz w:val="12"/>
          <w:szCs w:val="18"/>
        </w:rPr>
      </w:pPr>
    </w:p>
    <w:p w14:paraId="5C127F8E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240" w:firstLine="360"/>
        <w:rPr>
          <w:rFonts w:cs="Courier New"/>
          <w:sz w:val="16"/>
        </w:rPr>
      </w:pPr>
      <w:r w:rsidRPr="00E1675E">
        <w:rPr>
          <w:rFonts w:cs="Courier New"/>
          <w:b/>
          <w:bCs/>
          <w:i/>
          <w:iCs/>
          <w:sz w:val="18"/>
          <w:szCs w:val="18"/>
        </w:rPr>
        <w:t xml:space="preserve"> </w:t>
      </w:r>
      <w:r>
        <w:rPr>
          <w:rFonts w:cs="Courier New"/>
          <w:b/>
          <w:bCs/>
          <w:i/>
          <w:iCs/>
          <w:sz w:val="18"/>
          <w:szCs w:val="18"/>
        </w:rPr>
        <w:t xml:space="preserve">                      </w:t>
      </w:r>
      <w:r w:rsidRPr="00AB7809">
        <w:rPr>
          <w:rFonts w:cs="Courier New"/>
          <w:b/>
          <w:bCs/>
          <w:i/>
          <w:iCs/>
          <w:sz w:val="18"/>
          <w:szCs w:val="18"/>
          <w:highlight w:val="yellow"/>
        </w:rPr>
        <w:t>ALL FIRST ATTEMPTS CORRECT?   YES  |  no</w:t>
      </w:r>
      <w:r w:rsidRPr="00AB7809">
        <w:rPr>
          <w:rFonts w:cs="Courier New"/>
          <w:b/>
          <w:bCs/>
          <w:i/>
          <w:iCs/>
          <w:sz w:val="18"/>
          <w:szCs w:val="18"/>
          <w:highlight w:val="yellow"/>
        </w:rPr>
        <w:tab/>
      </w:r>
      <w:r w:rsidRPr="00AB7809">
        <w:rPr>
          <w:rFonts w:ascii="Courier New" w:hAnsi="Courier New" w:cs="Courier New"/>
          <w:b/>
          <w:bCs/>
          <w:i/>
          <w:iCs/>
          <w:sz w:val="16"/>
          <w:szCs w:val="18"/>
          <w:highlight w:val="yellow"/>
        </w:rPr>
        <w:t xml:space="preserve">   </w:t>
      </w:r>
      <w:r w:rsidRPr="00AB7809">
        <w:rPr>
          <w:rFonts w:cs="Courier New"/>
          <w:sz w:val="16"/>
          <w:highlight w:val="yellow"/>
        </w:rPr>
        <w:t>score: _____ / 10 points</w:t>
      </w:r>
      <w:r>
        <w:rPr>
          <w:rFonts w:cs="Courier New"/>
          <w:sz w:val="16"/>
        </w:rPr>
        <w:t xml:space="preserve"> </w:t>
      </w:r>
    </w:p>
    <w:p w14:paraId="4CB44420" w14:textId="77777777" w:rsidR="00D863D9" w:rsidRPr="008A20E6" w:rsidRDefault="00D863D9" w:rsidP="00D863D9">
      <w:pPr>
        <w:autoSpaceDE w:val="0"/>
        <w:autoSpaceDN w:val="0"/>
        <w:adjustRightInd w:val="0"/>
        <w:spacing w:after="0" w:line="360" w:lineRule="auto"/>
        <w:ind w:firstLine="720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 (to be initialed by instructor/Lab TA):</w:t>
      </w:r>
    </w:p>
    <w:p w14:paraId="3AA66740" w14:textId="77777777" w:rsidR="00D863D9" w:rsidRPr="00AB7809" w:rsidRDefault="00D863D9" w:rsidP="00D863D9">
      <w:pPr>
        <w:pStyle w:val="ListParagraph"/>
        <w:spacing w:after="0" w:line="240" w:lineRule="auto"/>
        <w:ind w:left="360" w:firstLine="360"/>
        <w:rPr>
          <w:rFonts w:cs="Courier New"/>
          <w:sz w:val="10"/>
        </w:rPr>
      </w:pPr>
    </w:p>
    <w:p w14:paraId="1CD3E41C" w14:textId="77777777" w:rsidR="00D863D9" w:rsidRPr="00AB7809" w:rsidRDefault="00D863D9" w:rsidP="00D863D9">
      <w:pPr>
        <w:spacing w:after="0" w:line="240" w:lineRule="auto"/>
        <w:rPr>
          <w:rFonts w:cs="Courier New"/>
          <w:sz w:val="20"/>
        </w:rPr>
      </w:pPr>
      <w:r w:rsidRPr="00AB7809">
        <w:rPr>
          <w:rFonts w:cs="Courier New"/>
          <w:sz w:val="20"/>
        </w:rPr>
        <w:t>Test #1: _____   Test #2: _____   Test #3: _____    Test #4: _____   Test #5: _____   Test #6: _____   Test #7: _____   Test #8: _____</w:t>
      </w:r>
    </w:p>
    <w:p w14:paraId="07E2C231" w14:textId="77777777" w:rsidR="00D863D9" w:rsidRDefault="00D863D9" w:rsidP="00D863D9">
      <w:pPr>
        <w:pStyle w:val="ListParagraph"/>
        <w:spacing w:after="0" w:line="240" w:lineRule="auto"/>
        <w:ind w:left="360" w:firstLine="360"/>
        <w:jc w:val="right"/>
        <w:rPr>
          <w:rFonts w:cs="Courier New"/>
          <w:sz w:val="20"/>
        </w:rPr>
      </w:pPr>
    </w:p>
    <w:p w14:paraId="2140983C" w14:textId="77777777" w:rsidR="00D863D9" w:rsidRPr="00E1675E" w:rsidRDefault="00D863D9" w:rsidP="00D863D9">
      <w:pPr>
        <w:pStyle w:val="ListParagraph"/>
        <w:spacing w:after="0" w:line="240" w:lineRule="auto"/>
        <w:ind w:left="360" w:firstLine="360"/>
        <w:jc w:val="right"/>
        <w:rPr>
          <w:rFonts w:cs="Courier New"/>
          <w:sz w:val="12"/>
        </w:rPr>
      </w:pPr>
    </w:p>
    <w:p w14:paraId="627242F5" w14:textId="1C6F1E6E" w:rsidR="00D863D9" w:rsidRDefault="00D863D9" w:rsidP="00D863D9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6DEF18CE" w14:textId="77777777" w:rsidR="00543951" w:rsidRPr="000B400E" w:rsidRDefault="00543951" w:rsidP="00D863D9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12"/>
        </w:rPr>
      </w:pPr>
    </w:p>
    <w:p w14:paraId="547F9149" w14:textId="77777777" w:rsidR="00D863D9" w:rsidRPr="003F05FD" w:rsidRDefault="00D863D9" w:rsidP="00D863D9">
      <w:pPr>
        <w:pStyle w:val="ListParagraph"/>
        <w:tabs>
          <w:tab w:val="left" w:pos="2880"/>
        </w:tabs>
        <w:ind w:left="5040" w:hanging="5040"/>
        <w:rPr>
          <w:b/>
          <w:sz w:val="18"/>
        </w:rPr>
      </w:pPr>
      <w:r>
        <w:rPr>
          <w:b/>
          <w:sz w:val="18"/>
        </w:rPr>
        <w:t xml:space="preserve">OTHER </w:t>
      </w:r>
      <w:r w:rsidRPr="003F05FD">
        <w:rPr>
          <w:b/>
          <w:sz w:val="18"/>
        </w:rPr>
        <w:t>DEDUCTIONS:</w:t>
      </w:r>
    </w:p>
    <w:p w14:paraId="3CF58705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 xml:space="preserve">Testing/Validation Subtotal:    </w:t>
      </w:r>
      <w:r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50</w:t>
      </w:r>
    </w:p>
    <w:p w14:paraId="32499B11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4CCEA342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Readability</w:t>
      </w:r>
      <w:r w:rsidRPr="00E15AF6">
        <w:rPr>
          <w:b/>
          <w:sz w:val="20"/>
        </w:rPr>
        <w:t xml:space="preserve"> Subtotal:</w:t>
      </w:r>
      <w:r w:rsidRPr="00E15AF6">
        <w:rPr>
          <w:b/>
          <w:sz w:val="20"/>
        </w:rPr>
        <w:tab/>
        <w:t>_________ / 3</w:t>
      </w:r>
      <w:r>
        <w:rPr>
          <w:b/>
          <w:sz w:val="20"/>
        </w:rPr>
        <w:t>0</w:t>
      </w:r>
    </w:p>
    <w:p w14:paraId="2E59EAC7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4A9098ED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Documentation</w:t>
      </w:r>
      <w:r w:rsidRPr="00E15AF6">
        <w:rPr>
          <w:b/>
          <w:sz w:val="20"/>
        </w:rPr>
        <w:t xml:space="preserve"> Subtotal:</w:t>
      </w:r>
      <w:r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20</w:t>
      </w:r>
    </w:p>
    <w:p w14:paraId="2847A4A0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5F835083" w14:textId="77777777" w:rsidR="00D863D9" w:rsidRPr="000B400E" w:rsidRDefault="00D863D9" w:rsidP="00D863D9">
      <w:pPr>
        <w:pStyle w:val="ListParagraph"/>
        <w:tabs>
          <w:tab w:val="left" w:pos="2880"/>
        </w:tabs>
        <w:ind w:left="9360" w:hanging="5040"/>
        <w:rPr>
          <w:b/>
          <w:color w:val="C00000"/>
          <w:sz w:val="20"/>
        </w:rPr>
      </w:pPr>
      <w:r w:rsidRPr="000B400E">
        <w:rPr>
          <w:b/>
          <w:sz w:val="20"/>
        </w:rPr>
        <w:t>DEDUCTIONS:</w:t>
      </w:r>
      <w:r>
        <w:rPr>
          <w:b/>
          <w:sz w:val="20"/>
        </w:rPr>
        <w:t xml:space="preserve">                                              </w:t>
      </w:r>
      <w:r w:rsidRPr="000B400E">
        <w:rPr>
          <w:b/>
          <w:color w:val="C00000"/>
          <w:sz w:val="20"/>
        </w:rPr>
        <w:t xml:space="preserve">  &lt; __________ &gt;</w:t>
      </w:r>
    </w:p>
    <w:p w14:paraId="4BB488E2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67F41107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>TOTAL:</w:t>
      </w:r>
      <w:r w:rsidRPr="00E15AF6">
        <w:rPr>
          <w:b/>
          <w:sz w:val="20"/>
        </w:rPr>
        <w:tab/>
        <w:t>_________ / 100</w:t>
      </w:r>
    </w:p>
    <w:p w14:paraId="193E2BF6" w14:textId="0E5E32FC" w:rsidR="00411820" w:rsidRDefault="00411820" w:rsidP="00411820">
      <w:pPr>
        <w:spacing w:after="0" w:line="240" w:lineRule="auto"/>
      </w:pPr>
      <w:r w:rsidRPr="00940233">
        <w:rPr>
          <w:b/>
        </w:rPr>
        <w:lastRenderedPageBreak/>
        <w:t xml:space="preserve">Programming 1 – </w:t>
      </w:r>
      <w:r>
        <w:rPr>
          <w:b/>
        </w:rPr>
        <w:t xml:space="preserve">Fall </w:t>
      </w:r>
      <w:r w:rsidR="002F7ECE">
        <w:rPr>
          <w:b/>
        </w:rPr>
        <w:t>2020</w:t>
      </w:r>
      <w:r w:rsidRPr="00940233">
        <w:rPr>
          <w:b/>
        </w:rPr>
        <w:t xml:space="preserve"> </w:t>
      </w:r>
      <w:r w:rsidR="00F5345F">
        <w:rPr>
          <w:b/>
        </w:rPr>
        <w:t xml:space="preserve">          </w:t>
      </w:r>
      <w:r>
        <w:tab/>
      </w:r>
      <w:r>
        <w:tab/>
      </w:r>
      <w:r w:rsidR="002E0ADE">
        <w:tab/>
      </w:r>
      <w:r>
        <w:t xml:space="preserve">Student Name: </w:t>
      </w:r>
      <w:r w:rsidR="004163E1">
        <w:t>Dominic Hupp</w:t>
      </w:r>
    </w:p>
    <w:p w14:paraId="01293DDC" w14:textId="622F50B1" w:rsidR="00D863D9" w:rsidRDefault="00D863D9" w:rsidP="00411820">
      <w:pPr>
        <w:spacing w:after="0" w:line="240" w:lineRule="auto"/>
        <w:rPr>
          <w:b/>
        </w:rPr>
      </w:pPr>
      <w:r w:rsidRPr="00940233">
        <w:rPr>
          <w:b/>
        </w:rPr>
        <w:t>MP</w:t>
      </w:r>
      <w:r>
        <w:rPr>
          <w:b/>
        </w:rPr>
        <w:t>3</w:t>
      </w:r>
      <w:r w:rsidRPr="00940233">
        <w:rPr>
          <w:b/>
        </w:rPr>
        <w:t xml:space="preserve"> Scoresheet</w:t>
      </w:r>
      <w:r>
        <w:rPr>
          <w:b/>
        </w:rPr>
        <w:t xml:space="preserve"> – 1</w:t>
      </w:r>
      <w:r w:rsidR="002F7ECE">
        <w:rPr>
          <w:b/>
        </w:rPr>
        <w:t>5</w:t>
      </w:r>
      <w:r>
        <w:rPr>
          <w:b/>
        </w:rPr>
        <w:t xml:space="preserve"> </w:t>
      </w:r>
      <w:r w:rsidR="002F7ECE">
        <w:rPr>
          <w:b/>
        </w:rPr>
        <w:t>October</w:t>
      </w:r>
      <w:r>
        <w:rPr>
          <w:b/>
        </w:rPr>
        <w:t xml:space="preserve"> 20</w:t>
      </w:r>
      <w:r w:rsidR="002F7ECE">
        <w:rPr>
          <w:b/>
        </w:rPr>
        <w:t>20</w:t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bookmarkStart w:id="0" w:name="_GoBack"/>
      <w:bookmarkEnd w:id="0"/>
    </w:p>
    <w:p w14:paraId="2636CAF5" w14:textId="6BB82FEA" w:rsidR="00411820" w:rsidRPr="00940233" w:rsidRDefault="002E0ADE" w:rsidP="00411820">
      <w:pPr>
        <w:spacing w:after="0" w:line="240" w:lineRule="auto"/>
        <w:rPr>
          <w:b/>
        </w:rPr>
      </w:pPr>
      <w:r>
        <w:rPr>
          <w:b/>
        </w:rPr>
        <w:t>Source Code Analysis Rubric</w:t>
      </w:r>
      <w:r w:rsidR="00411820">
        <w:rPr>
          <w:b/>
        </w:rPr>
        <w:t xml:space="preserve">    </w:t>
      </w:r>
      <w:r>
        <w:rPr>
          <w:b/>
        </w:rPr>
        <w:t xml:space="preserve">                              </w:t>
      </w:r>
      <w:r w:rsidR="00411820">
        <w:rPr>
          <w:b/>
        </w:rPr>
        <w:t xml:space="preserve">      </w:t>
      </w:r>
      <w:r>
        <w:rPr>
          <w:b/>
        </w:rPr>
        <w:tab/>
      </w:r>
      <w:r w:rsidR="00411820">
        <w:rPr>
          <w:b/>
        </w:rPr>
        <w:t xml:space="preserve">  </w:t>
      </w:r>
      <w:r>
        <w:rPr>
          <w:b/>
        </w:rPr>
        <w:t xml:space="preserve"> </w:t>
      </w:r>
      <w:r w:rsidR="001B1D2B">
        <w:rPr>
          <w:b/>
        </w:rPr>
        <w:t xml:space="preserve">                         </w:t>
      </w:r>
      <w:r>
        <w:rPr>
          <w:b/>
        </w:rPr>
        <w:t xml:space="preserve"> </w:t>
      </w:r>
    </w:p>
    <w:p w14:paraId="1F14EF06" w14:textId="77777777" w:rsidR="009F7CC4" w:rsidRDefault="009F7CC4" w:rsidP="009F7CC4">
      <w:pPr>
        <w:spacing w:after="0" w:line="240" w:lineRule="auto"/>
        <w:rPr>
          <w:b/>
        </w:rPr>
      </w:pPr>
    </w:p>
    <w:p w14:paraId="01228C3E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Readability</w:t>
      </w:r>
      <w:r w:rsidRPr="000E1522">
        <w:rPr>
          <w:b/>
        </w:rPr>
        <w:t xml:space="preserve"> </w:t>
      </w:r>
      <w:r>
        <w:rPr>
          <w:b/>
        </w:rPr>
        <w:t>– 30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07CD93D2" w14:textId="77777777" w:rsidTr="00E333F1">
        <w:tc>
          <w:tcPr>
            <w:tcW w:w="1620" w:type="dxa"/>
            <w:shd w:val="clear" w:color="auto" w:fill="BFBFBF" w:themeFill="background1" w:themeFillShade="BF"/>
          </w:tcPr>
          <w:p w14:paraId="256AD432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0E5B3DB3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5D5AB3D9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BB27208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45D658E2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74AC9CF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1D0E294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352BE0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85194B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CC43AA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F0BF02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8086122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 clear, recognizable, well thought out sections of functional units; blank lines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48316D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410068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00C6BC53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4B1C9DA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23D921C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BF1B0C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21781D5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3ADCA36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(x1):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D760DF2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Spaces used as appropriate to help differentiate distinct elements within each coding statement.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501E11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642529F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1B4C2689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6333715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Alignment</w:t>
            </w:r>
          </w:p>
          <w:p w14:paraId="4790623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9139E3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0AA329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C64DAE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42E7AE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62EB9F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Indentation emphasizes the body of an iterative or a conditional statement; braces and parentheses follow appropriate standards; start of comments are column-aligned as warranted.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9A18A8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454C4DA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0B9A3158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536F1CF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68B6858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D2E1B9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CE5072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950762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ED284B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D3A8804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 regarding indentation and alignment; similar or related variable names follow an established pattern.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981075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7603D1F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54A28E1C" w14:textId="77777777" w:rsidTr="00E333F1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3563BD5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Nomenclature</w:t>
            </w:r>
          </w:p>
          <w:p w14:paraId="4E6340D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0BB659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034A0B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E05ED3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46AFA7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716FDF3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All variables, save for common exceptions, have meaningful and informative names without being verbose; use of upper and lower case clearly differentiates variables, constants, and classes.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819038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2A9515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7B32ACA6" w14:textId="77777777" w:rsidR="009F7CC4" w:rsidRPr="00411820" w:rsidRDefault="009F7CC4" w:rsidP="009F7CC4">
      <w:pPr>
        <w:rPr>
          <w:sz w:val="18"/>
        </w:rPr>
      </w:pPr>
    </w:p>
    <w:p w14:paraId="62164C65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Documentation – 20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2C78E079" w14:textId="77777777" w:rsidTr="009F7CC4">
        <w:tc>
          <w:tcPr>
            <w:tcW w:w="1620" w:type="dxa"/>
            <w:shd w:val="clear" w:color="auto" w:fill="BFBFBF" w:themeFill="background1" w:themeFillShade="BF"/>
          </w:tcPr>
          <w:p w14:paraId="0C7DB4B5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4D8A3A73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4AF13E8B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3F94280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2F20F1A4" w14:textId="77777777" w:rsidTr="009F7CC4">
        <w:tc>
          <w:tcPr>
            <w:tcW w:w="1620" w:type="dxa"/>
          </w:tcPr>
          <w:p w14:paraId="34484FB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Program Header Comments</w:t>
            </w:r>
          </w:p>
          <w:p w14:paraId="5527A79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D55A3A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973F5F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0AEE1E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</w:tcPr>
          <w:p w14:paraId="101D8CCD" w14:textId="77777777" w:rsidR="009F7CC4" w:rsidRPr="00E15AF6" w:rsidRDefault="009F7CC4" w:rsidP="009F7CC4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>Every program starts with a header comment that contains the name of the file, the date of its writing, the full name of its author, and a description of what the program does.</w:t>
            </w:r>
          </w:p>
        </w:tc>
        <w:tc>
          <w:tcPr>
            <w:tcW w:w="3960" w:type="dxa"/>
          </w:tcPr>
          <w:p w14:paraId="58AF503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</w:tcPr>
          <w:p w14:paraId="58A438B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1ED28EE0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1DE2F1A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Function Header Comments</w:t>
            </w:r>
          </w:p>
          <w:p w14:paraId="265D5BA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692C4A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7900FF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CC15EE1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0161CA04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>All function header comments are with the definition (not prototype) and contain preconditions and postconditions as appropriate; each description clearly but succinctly explains purpose of the function.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1F8F9AA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632BB52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30BCDF11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0EBFEB6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73B6F24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C79BDE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5760ED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D235CF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0B23F14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312AC9D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18D31D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6808C945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58C6553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4BC0B24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A83C1E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BB1B32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B328D8D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7D6D1E7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5E3740BB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8BB1D1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0D57454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341E432B" w14:textId="77777777" w:rsidR="00940233" w:rsidRPr="005637F0" w:rsidRDefault="00940233" w:rsidP="009F7CC4">
      <w:pPr>
        <w:spacing w:after="0" w:line="240" w:lineRule="auto"/>
        <w:rPr>
          <w:b/>
          <w:sz w:val="20"/>
        </w:rPr>
      </w:pPr>
    </w:p>
    <w:sectPr w:rsidR="00940233" w:rsidRPr="005637F0" w:rsidSect="00A56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1AF2"/>
    <w:multiLevelType w:val="hybridMultilevel"/>
    <w:tmpl w:val="FE1E8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A0583"/>
    <w:multiLevelType w:val="hybridMultilevel"/>
    <w:tmpl w:val="6B504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564CD3"/>
    <w:multiLevelType w:val="hybridMultilevel"/>
    <w:tmpl w:val="77E06D7A"/>
    <w:lvl w:ilvl="0" w:tplc="045CB62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C8"/>
    <w:rsid w:val="0000261D"/>
    <w:rsid w:val="00014A8F"/>
    <w:rsid w:val="000304AA"/>
    <w:rsid w:val="00030E20"/>
    <w:rsid w:val="000A0911"/>
    <w:rsid w:val="000A0BD6"/>
    <w:rsid w:val="000D0597"/>
    <w:rsid w:val="000E1522"/>
    <w:rsid w:val="00106AA6"/>
    <w:rsid w:val="0011474D"/>
    <w:rsid w:val="0017087E"/>
    <w:rsid w:val="001801A4"/>
    <w:rsid w:val="00190230"/>
    <w:rsid w:val="001B1D2B"/>
    <w:rsid w:val="001C085B"/>
    <w:rsid w:val="002242DF"/>
    <w:rsid w:val="00236BCC"/>
    <w:rsid w:val="00236F3F"/>
    <w:rsid w:val="00284465"/>
    <w:rsid w:val="002863F9"/>
    <w:rsid w:val="00290AEE"/>
    <w:rsid w:val="002A2C67"/>
    <w:rsid w:val="002B115E"/>
    <w:rsid w:val="002D6FE9"/>
    <w:rsid w:val="002E0ADE"/>
    <w:rsid w:val="002E5949"/>
    <w:rsid w:val="002E6204"/>
    <w:rsid w:val="002F7ECE"/>
    <w:rsid w:val="00386356"/>
    <w:rsid w:val="00395FE5"/>
    <w:rsid w:val="003A2720"/>
    <w:rsid w:val="003B2A75"/>
    <w:rsid w:val="003C681B"/>
    <w:rsid w:val="003D0B1E"/>
    <w:rsid w:val="00406D39"/>
    <w:rsid w:val="00411820"/>
    <w:rsid w:val="00413BBC"/>
    <w:rsid w:val="004163E1"/>
    <w:rsid w:val="004548EE"/>
    <w:rsid w:val="0047726A"/>
    <w:rsid w:val="00490C81"/>
    <w:rsid w:val="004930A6"/>
    <w:rsid w:val="004C1A28"/>
    <w:rsid w:val="004D2503"/>
    <w:rsid w:val="00503E9E"/>
    <w:rsid w:val="0051396C"/>
    <w:rsid w:val="00541970"/>
    <w:rsid w:val="00543951"/>
    <w:rsid w:val="00555DB0"/>
    <w:rsid w:val="005637F0"/>
    <w:rsid w:val="00567A1A"/>
    <w:rsid w:val="00594FE2"/>
    <w:rsid w:val="005A63AA"/>
    <w:rsid w:val="005B24C4"/>
    <w:rsid w:val="005C5BAF"/>
    <w:rsid w:val="005D6B4E"/>
    <w:rsid w:val="005F2010"/>
    <w:rsid w:val="00607E66"/>
    <w:rsid w:val="00626CF4"/>
    <w:rsid w:val="00647F8D"/>
    <w:rsid w:val="0068753C"/>
    <w:rsid w:val="006A0669"/>
    <w:rsid w:val="006D49E2"/>
    <w:rsid w:val="00715CE2"/>
    <w:rsid w:val="00735F1C"/>
    <w:rsid w:val="0075516E"/>
    <w:rsid w:val="00776D85"/>
    <w:rsid w:val="00784394"/>
    <w:rsid w:val="00804F14"/>
    <w:rsid w:val="00846F63"/>
    <w:rsid w:val="008505FB"/>
    <w:rsid w:val="00865A50"/>
    <w:rsid w:val="00873E4E"/>
    <w:rsid w:val="00891FA8"/>
    <w:rsid w:val="008A20E6"/>
    <w:rsid w:val="00924A9A"/>
    <w:rsid w:val="00931FB9"/>
    <w:rsid w:val="00940233"/>
    <w:rsid w:val="00940397"/>
    <w:rsid w:val="009624C2"/>
    <w:rsid w:val="00987C93"/>
    <w:rsid w:val="00996E5B"/>
    <w:rsid w:val="009A2FF3"/>
    <w:rsid w:val="009F7CC4"/>
    <w:rsid w:val="00A13820"/>
    <w:rsid w:val="00A4141E"/>
    <w:rsid w:val="00A5630C"/>
    <w:rsid w:val="00A61DB6"/>
    <w:rsid w:val="00A77E9E"/>
    <w:rsid w:val="00AB11D6"/>
    <w:rsid w:val="00AB1773"/>
    <w:rsid w:val="00AB65C0"/>
    <w:rsid w:val="00AD16DC"/>
    <w:rsid w:val="00AD6A39"/>
    <w:rsid w:val="00AF2F55"/>
    <w:rsid w:val="00B002A4"/>
    <w:rsid w:val="00B01FFB"/>
    <w:rsid w:val="00B24AA8"/>
    <w:rsid w:val="00B42845"/>
    <w:rsid w:val="00B43045"/>
    <w:rsid w:val="00B8492F"/>
    <w:rsid w:val="00B87244"/>
    <w:rsid w:val="00BB082F"/>
    <w:rsid w:val="00BB3840"/>
    <w:rsid w:val="00BB605F"/>
    <w:rsid w:val="00BD7FA0"/>
    <w:rsid w:val="00BE02C5"/>
    <w:rsid w:val="00BF2D98"/>
    <w:rsid w:val="00BF7A24"/>
    <w:rsid w:val="00C12437"/>
    <w:rsid w:val="00C12855"/>
    <w:rsid w:val="00C14A3A"/>
    <w:rsid w:val="00C44EE9"/>
    <w:rsid w:val="00C55672"/>
    <w:rsid w:val="00C66BF8"/>
    <w:rsid w:val="00CD3098"/>
    <w:rsid w:val="00CD6C08"/>
    <w:rsid w:val="00D01AB5"/>
    <w:rsid w:val="00D033C2"/>
    <w:rsid w:val="00D437B2"/>
    <w:rsid w:val="00D462DC"/>
    <w:rsid w:val="00D863D9"/>
    <w:rsid w:val="00DB5DB3"/>
    <w:rsid w:val="00DD7D95"/>
    <w:rsid w:val="00E1486C"/>
    <w:rsid w:val="00E15AF6"/>
    <w:rsid w:val="00E76DDA"/>
    <w:rsid w:val="00EA08C8"/>
    <w:rsid w:val="00EA3CFB"/>
    <w:rsid w:val="00EB59BC"/>
    <w:rsid w:val="00ED5931"/>
    <w:rsid w:val="00F04F0D"/>
    <w:rsid w:val="00F31E47"/>
    <w:rsid w:val="00F4247C"/>
    <w:rsid w:val="00F5345F"/>
    <w:rsid w:val="00F71A49"/>
    <w:rsid w:val="00F93899"/>
    <w:rsid w:val="00FA2523"/>
    <w:rsid w:val="00FA4935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7EDA"/>
  <w15:docId w15:val="{673F49F7-7BA8-431C-B29A-F9F7E966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16</cp:revision>
  <cp:lastPrinted>2016-10-20T14:10:00Z</cp:lastPrinted>
  <dcterms:created xsi:type="dcterms:W3CDTF">2019-11-12T15:32:00Z</dcterms:created>
  <dcterms:modified xsi:type="dcterms:W3CDTF">2020-10-01T16:07:00Z</dcterms:modified>
</cp:coreProperties>
</file>