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4BE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PHASE 31 — SECURITY / PERFORMANCE / PRODUCTION READINESS</w:t>
      </w:r>
    </w:p>
    <w:p w14:paraId="0F57BCB6" w14:textId="77777777" w:rsidR="00EC6555" w:rsidRPr="00EC6555" w:rsidRDefault="00EC6555" w:rsidP="00EC6555">
      <w:r w:rsidRPr="00EC6555">
        <w:t>Sən enterprise səviyyəli ERP sistemi hazırlayırsan.</w:t>
      </w:r>
    </w:p>
    <w:p w14:paraId="33EF3E07" w14:textId="77777777" w:rsidR="00EC6555" w:rsidRPr="00EC6555" w:rsidRDefault="00EC6555" w:rsidP="00EC6555">
      <w:r w:rsidRPr="00EC6555">
        <w:t>Bu mərhələ əvvəlki bütün 30 Phase-in production-grade şəkildə təhlükəsiz, dayanıqlı, performanslı, bərpa olunan və idarə edilə bilən işləməsini təmin edən son platform mərhələsidir.</w:t>
      </w:r>
    </w:p>
    <w:p w14:paraId="7C2B56F3" w14:textId="77777777" w:rsidR="00EC6555" w:rsidRPr="00EC6555" w:rsidRDefault="00EC6555" w:rsidP="00EC6555">
      <w:r w:rsidRPr="00EC6555">
        <w:t>Bu Phase sadəcə:</w:t>
      </w:r>
    </w:p>
    <w:p w14:paraId="25B3A243" w14:textId="77777777" w:rsidR="00EC6555" w:rsidRPr="00EC6555" w:rsidRDefault="00EC6555">
      <w:pPr>
        <w:numPr>
          <w:ilvl w:val="0"/>
          <w:numId w:val="1"/>
        </w:numPr>
      </w:pPr>
      <w:r w:rsidRPr="00EC6555">
        <w:t>HTTPS enable etmək</w:t>
      </w:r>
    </w:p>
    <w:p w14:paraId="7764B316" w14:textId="77777777" w:rsidR="00EC6555" w:rsidRPr="00EC6555" w:rsidRDefault="00EC6555">
      <w:pPr>
        <w:numPr>
          <w:ilvl w:val="0"/>
          <w:numId w:val="1"/>
        </w:numPr>
      </w:pPr>
      <w:r w:rsidRPr="00EC6555">
        <w:t>JWT əlavə etmək</w:t>
      </w:r>
    </w:p>
    <w:p w14:paraId="6D374F85" w14:textId="77777777" w:rsidR="00EC6555" w:rsidRPr="00EC6555" w:rsidRDefault="00EC6555">
      <w:pPr>
        <w:numPr>
          <w:ilvl w:val="0"/>
          <w:numId w:val="1"/>
        </w:numPr>
      </w:pPr>
      <w:r w:rsidRPr="00EC6555">
        <w:t>index yaratmaq</w:t>
      </w:r>
    </w:p>
    <w:p w14:paraId="7DF29D52" w14:textId="77777777" w:rsidR="00EC6555" w:rsidRPr="00EC6555" w:rsidRDefault="00EC6555">
      <w:pPr>
        <w:numPr>
          <w:ilvl w:val="0"/>
          <w:numId w:val="1"/>
        </w:numPr>
      </w:pPr>
      <w:r w:rsidRPr="00EC6555">
        <w:t>Docker deploy etmək</w:t>
      </w:r>
    </w:p>
    <w:p w14:paraId="5F8A444E" w14:textId="77777777" w:rsidR="00EC6555" w:rsidRPr="00EC6555" w:rsidRDefault="00EC6555">
      <w:pPr>
        <w:numPr>
          <w:ilvl w:val="0"/>
          <w:numId w:val="1"/>
        </w:numPr>
      </w:pPr>
      <w:r w:rsidRPr="00EC6555">
        <w:t>monitoring dashboard qurmaq</w:t>
      </w:r>
    </w:p>
    <w:p w14:paraId="566B455E" w14:textId="77777777" w:rsidR="00EC6555" w:rsidRPr="00EC6555" w:rsidRDefault="00EC6555" w:rsidP="00EC6555">
      <w:r w:rsidRPr="00EC6555">
        <w:t>deyil.</w:t>
      </w:r>
    </w:p>
    <w:p w14:paraId="6C51099A" w14:textId="77777777" w:rsidR="00EC6555" w:rsidRPr="00EC6555" w:rsidRDefault="00EC6555" w:rsidP="00EC6555">
      <w:r w:rsidRPr="00EC6555">
        <w:t>Əsas proses:</w:t>
      </w:r>
    </w:p>
    <w:p w14:paraId="7BEA4CB5" w14:textId="77777777" w:rsidR="00EC6555" w:rsidRPr="00EC6555" w:rsidRDefault="00EC6555" w:rsidP="00EC6555">
      <w:r w:rsidRPr="00EC6555">
        <w:t>Tenant Isolation</w:t>
      </w:r>
      <w:r w:rsidRPr="00EC6555">
        <w:br/>
        <w:t>→ Identity / Authentication</w:t>
      </w:r>
      <w:r w:rsidRPr="00EC6555">
        <w:br/>
        <w:t>→ Session Security</w:t>
      </w:r>
      <w:r w:rsidRPr="00EC6555">
        <w:br/>
        <w:t>→ RBAC / ABAC / Field-Level Authorization</w:t>
      </w:r>
      <w:r w:rsidRPr="00EC6555">
        <w:br/>
        <w:t>→ Segregation of Duties</w:t>
      </w:r>
      <w:r w:rsidRPr="00EC6555">
        <w:br/>
        <w:t>→ Secrets / Key Management</w:t>
      </w:r>
      <w:r w:rsidRPr="00EC6555">
        <w:br/>
        <w:t>→ Encryption</w:t>
      </w:r>
      <w:r w:rsidRPr="00EC6555">
        <w:br/>
        <w:t>→ Secure APIs</w:t>
      </w:r>
      <w:r w:rsidRPr="00EC6555">
        <w:br/>
        <w:t>→ Input / Output Security</w:t>
      </w:r>
      <w:r w:rsidRPr="00EC6555">
        <w:br/>
        <w:t>→ Rate Limiting / Abuse Protection</w:t>
      </w:r>
      <w:r w:rsidRPr="00EC6555">
        <w:br/>
        <w:t>→ Background Jobs</w:t>
      </w:r>
      <w:r w:rsidRPr="00EC6555">
        <w:br/>
        <w:t>→ Outbox / Inbox Reliability</w:t>
      </w:r>
      <w:r w:rsidRPr="00EC6555">
        <w:br/>
        <w:t>→ Database Constraints</w:t>
      </w:r>
      <w:r w:rsidRPr="00EC6555">
        <w:br/>
        <w:t>→ Indexing / Partitioning</w:t>
      </w:r>
      <w:r w:rsidRPr="00EC6555">
        <w:br/>
        <w:t>→ Query / Lock / Concurrency Tuning</w:t>
      </w:r>
      <w:r w:rsidRPr="00EC6555">
        <w:br/>
        <w:t>→ Cache / Snapshot Correctness</w:t>
      </w:r>
      <w:r w:rsidRPr="00EC6555">
        <w:br/>
        <w:t>→ Observability</w:t>
      </w:r>
      <w:r w:rsidRPr="00EC6555">
        <w:br/>
        <w:t>→ SLO / SLA</w:t>
      </w:r>
      <w:r w:rsidRPr="00EC6555">
        <w:br/>
        <w:t>→ Backup</w:t>
      </w:r>
      <w:r w:rsidRPr="00EC6555">
        <w:br/>
        <w:t>→ Restore</w:t>
      </w:r>
      <w:r w:rsidRPr="00EC6555">
        <w:br/>
      </w:r>
      <w:r w:rsidRPr="00EC6555">
        <w:lastRenderedPageBreak/>
        <w:t>→ Disaster Recovery</w:t>
      </w:r>
      <w:r w:rsidRPr="00EC6555">
        <w:br/>
        <w:t>→ Data Migration</w:t>
      </w:r>
      <w:r w:rsidRPr="00EC6555">
        <w:br/>
        <w:t>→ Version Compatibility</w:t>
      </w:r>
      <w:r w:rsidRPr="00EC6555">
        <w:br/>
        <w:t>→ Load / Stress / Soak Testing</w:t>
      </w:r>
      <w:r w:rsidRPr="00EC6555">
        <w:br/>
        <w:t>→ Concurrency / Failure Injection</w:t>
      </w:r>
      <w:r w:rsidRPr="00EC6555">
        <w:br/>
        <w:t>→ Security Testing</w:t>
      </w:r>
      <w:r w:rsidRPr="00EC6555">
        <w:br/>
        <w:t>→ Deployment / Rollback</w:t>
      </w:r>
      <w:r w:rsidRPr="00EC6555">
        <w:br/>
        <w:t>→ Production Readiness Review</w:t>
      </w:r>
      <w:r w:rsidRPr="00EC6555">
        <w:br/>
        <w:t>→ Incident Response</w:t>
      </w:r>
      <w:r w:rsidRPr="00EC6555">
        <w:br/>
        <w:t>→ Post-Incident Learning</w:t>
      </w:r>
    </w:p>
    <w:p w14:paraId="668DAE04" w14:textId="77777777" w:rsidR="00EC6555" w:rsidRPr="00EC6555" w:rsidRDefault="00EC6555" w:rsidP="00EC6555">
      <w:r w:rsidRPr="00EC6555">
        <w:t>Əsas prinsip:</w:t>
      </w:r>
    </w:p>
    <w:p w14:paraId="6459CFCE" w14:textId="77777777" w:rsidR="00EC6555" w:rsidRPr="00EC6555" w:rsidRDefault="00EC6555" w:rsidP="00EC6555">
      <w:r w:rsidRPr="00EC6555">
        <w:t>Production readiness “sistem ayağa qalxır” demək deyil. Sistem yalnız tenant isolation, authorization, accounting invariants, idempotency, concurrency safety, audit integrity, backup/restore və failure recovery real testlərlə sübut edildikdən sonra production-ready sayılmalıdır.</w:t>
      </w:r>
    </w:p>
    <w:p w14:paraId="6485F171" w14:textId="77777777" w:rsidR="00EC6555" w:rsidRPr="00EC6555" w:rsidRDefault="00EC6555" w:rsidP="00EC6555">
      <w:r w:rsidRPr="00EC6555">
        <w:pict w14:anchorId="325E313B">
          <v:rect id="_x0000_i3751" style="width:0;height:1.5pt" o:hralign="center" o:hrstd="t" o:hr="t" fillcolor="#a0a0a0" stroked="f"/>
        </w:pict>
      </w:r>
    </w:p>
    <w:p w14:paraId="018C739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1. PHASE 31-IN ƏSAS MƏQSƏDİ</w:t>
      </w:r>
    </w:p>
    <w:p w14:paraId="043A2A4A" w14:textId="77777777" w:rsidR="00EC6555" w:rsidRPr="00EC6555" w:rsidRDefault="00EC6555" w:rsidP="00EC6555">
      <w:r w:rsidRPr="00EC6555">
        <w:t>Sistem aşağıdakı suallara etibarlı cavab verməlidir:</w:t>
      </w:r>
    </w:p>
    <w:p w14:paraId="46751D98" w14:textId="77777777" w:rsidR="00EC6555" w:rsidRPr="00EC6555" w:rsidRDefault="00EC6555">
      <w:pPr>
        <w:numPr>
          <w:ilvl w:val="0"/>
          <w:numId w:val="2"/>
        </w:numPr>
      </w:pPr>
      <w:r w:rsidRPr="00EC6555">
        <w:t>Tenant A heç bir yolla Tenant B məlumatını görə və dəyişə bilməz?</w:t>
      </w:r>
    </w:p>
    <w:p w14:paraId="15FD24D9" w14:textId="77777777" w:rsidR="00EC6555" w:rsidRPr="00EC6555" w:rsidRDefault="00EC6555">
      <w:pPr>
        <w:numPr>
          <w:ilvl w:val="0"/>
          <w:numId w:val="2"/>
        </w:numPr>
      </w:pPr>
      <w:r w:rsidRPr="00EC6555">
        <w:t>User yalnız icazəli organization və business scope-da işləyə bilir?</w:t>
      </w:r>
    </w:p>
    <w:p w14:paraId="2B7B5E24" w14:textId="77777777" w:rsidR="00EC6555" w:rsidRPr="00EC6555" w:rsidRDefault="00EC6555">
      <w:pPr>
        <w:numPr>
          <w:ilvl w:val="0"/>
          <w:numId w:val="2"/>
        </w:numPr>
      </w:pPr>
      <w:r w:rsidRPr="00EC6555">
        <w:t>UI bypass edib API çağıranda da permission qorunur?</w:t>
      </w:r>
    </w:p>
    <w:p w14:paraId="36D76598" w14:textId="77777777" w:rsidR="00EC6555" w:rsidRPr="00EC6555" w:rsidRDefault="00EC6555">
      <w:pPr>
        <w:numPr>
          <w:ilvl w:val="0"/>
          <w:numId w:val="2"/>
        </w:numPr>
      </w:pPr>
      <w:r w:rsidRPr="00EC6555">
        <w:t>Permission dəyişiklikləri dərhal/defined şəkildə tətbiq olunur?</w:t>
      </w:r>
    </w:p>
    <w:p w14:paraId="00613BE2" w14:textId="77777777" w:rsidR="00EC6555" w:rsidRPr="00EC6555" w:rsidRDefault="00EC6555">
      <w:pPr>
        <w:numPr>
          <w:ilvl w:val="0"/>
          <w:numId w:val="2"/>
        </w:numPr>
      </w:pPr>
      <w:r w:rsidRPr="00EC6555">
        <w:t>Secrets loglarda görünmür?</w:t>
      </w:r>
    </w:p>
    <w:p w14:paraId="2D430167" w14:textId="77777777" w:rsidR="00EC6555" w:rsidRPr="00EC6555" w:rsidRDefault="00EC6555">
      <w:pPr>
        <w:numPr>
          <w:ilvl w:val="0"/>
          <w:numId w:val="2"/>
        </w:numPr>
      </w:pPr>
      <w:r w:rsidRPr="00EC6555">
        <w:t>Database corruption və server itkisi zamanı bərpa mümkündür?</w:t>
      </w:r>
    </w:p>
    <w:p w14:paraId="7E999E03" w14:textId="77777777" w:rsidR="00EC6555" w:rsidRPr="00EC6555" w:rsidRDefault="00EC6555">
      <w:pPr>
        <w:numPr>
          <w:ilvl w:val="0"/>
          <w:numId w:val="2"/>
        </w:numPr>
      </w:pPr>
      <w:r w:rsidRPr="00EC6555">
        <w:t>Eyni POST iki dəfə gəlsə business effect duplicate olmur?</w:t>
      </w:r>
    </w:p>
    <w:p w14:paraId="664FE042" w14:textId="77777777" w:rsidR="00EC6555" w:rsidRPr="00EC6555" w:rsidRDefault="00EC6555">
      <w:pPr>
        <w:numPr>
          <w:ilvl w:val="0"/>
          <w:numId w:val="2"/>
        </w:numPr>
      </w:pPr>
      <w:r w:rsidRPr="00EC6555">
        <w:t>Parallel stock/payment/posting əməliyyatları invariants-i pozmur?</w:t>
      </w:r>
    </w:p>
    <w:p w14:paraId="215B37E5" w14:textId="77777777" w:rsidR="00EC6555" w:rsidRPr="00EC6555" w:rsidRDefault="00EC6555">
      <w:pPr>
        <w:numPr>
          <w:ilvl w:val="0"/>
          <w:numId w:val="2"/>
        </w:numPr>
      </w:pPr>
      <w:r w:rsidRPr="00EC6555">
        <w:t>Background job yarıda dayansa təhlükəsiz resume olur?</w:t>
      </w:r>
    </w:p>
    <w:p w14:paraId="437BFF98" w14:textId="77777777" w:rsidR="00EC6555" w:rsidRPr="00EC6555" w:rsidRDefault="00EC6555">
      <w:pPr>
        <w:numPr>
          <w:ilvl w:val="0"/>
          <w:numId w:val="2"/>
        </w:numPr>
      </w:pPr>
      <w:r w:rsidRPr="00EC6555">
        <w:t>Cache stale olsa financial truth səhv göstərilmir?</w:t>
      </w:r>
    </w:p>
    <w:p w14:paraId="070934ED" w14:textId="77777777" w:rsidR="00EC6555" w:rsidRPr="00EC6555" w:rsidRDefault="00EC6555">
      <w:pPr>
        <w:numPr>
          <w:ilvl w:val="0"/>
          <w:numId w:val="2"/>
        </w:numPr>
      </w:pPr>
      <w:r w:rsidRPr="00EC6555">
        <w:t>Deploy zamanı köhnə və yeni app version birlikdə işləyə bilir?</w:t>
      </w:r>
    </w:p>
    <w:p w14:paraId="07401F40" w14:textId="77777777" w:rsidR="00EC6555" w:rsidRPr="00EC6555" w:rsidRDefault="00EC6555">
      <w:pPr>
        <w:numPr>
          <w:ilvl w:val="0"/>
          <w:numId w:val="2"/>
        </w:numPr>
      </w:pPr>
      <w:r w:rsidRPr="00EC6555">
        <w:t>Migration milyonlarla movement olan DB-də təhlükəsizdir?</w:t>
      </w:r>
    </w:p>
    <w:p w14:paraId="41FB81BD" w14:textId="77777777" w:rsidR="00EC6555" w:rsidRPr="00EC6555" w:rsidRDefault="00EC6555">
      <w:pPr>
        <w:numPr>
          <w:ilvl w:val="0"/>
          <w:numId w:val="2"/>
        </w:numPr>
      </w:pPr>
      <w:r w:rsidRPr="00EC6555">
        <w:lastRenderedPageBreak/>
        <w:t>Audit log və evidence bərpa sonrası da integrity-ni qoruyur?</w:t>
      </w:r>
    </w:p>
    <w:p w14:paraId="68ACFEEF" w14:textId="77777777" w:rsidR="00EC6555" w:rsidRPr="00EC6555" w:rsidRDefault="00EC6555">
      <w:pPr>
        <w:numPr>
          <w:ilvl w:val="0"/>
          <w:numId w:val="2"/>
        </w:numPr>
      </w:pPr>
      <w:r w:rsidRPr="00EC6555">
        <w:t>RPO/RTO test edilib?</w:t>
      </w:r>
    </w:p>
    <w:p w14:paraId="4FBCF768" w14:textId="77777777" w:rsidR="00EC6555" w:rsidRPr="00EC6555" w:rsidRDefault="00EC6555">
      <w:pPr>
        <w:numPr>
          <w:ilvl w:val="0"/>
          <w:numId w:val="2"/>
        </w:numPr>
      </w:pPr>
      <w:r w:rsidRPr="00EC6555">
        <w:t>Real production load altında P95/P99 performans qəbul ediləndir?</w:t>
      </w:r>
    </w:p>
    <w:p w14:paraId="1F6C2FCB" w14:textId="77777777" w:rsidR="00EC6555" w:rsidRPr="00EC6555" w:rsidRDefault="00EC6555">
      <w:pPr>
        <w:numPr>
          <w:ilvl w:val="0"/>
          <w:numId w:val="2"/>
        </w:numPr>
      </w:pPr>
      <w:r w:rsidRPr="00EC6555">
        <w:t>Incident zamanı kim nə edir?</w:t>
      </w:r>
    </w:p>
    <w:p w14:paraId="14723E83" w14:textId="77777777" w:rsidR="00EC6555" w:rsidRPr="00EC6555" w:rsidRDefault="00EC6555">
      <w:pPr>
        <w:numPr>
          <w:ilvl w:val="0"/>
          <w:numId w:val="2"/>
        </w:numPr>
      </w:pPr>
      <w:r w:rsidRPr="00EC6555">
        <w:t>Rollback business data-nı korlamadan mümkündür?</w:t>
      </w:r>
    </w:p>
    <w:p w14:paraId="7DD4F12A" w14:textId="77777777" w:rsidR="00EC6555" w:rsidRPr="00EC6555" w:rsidRDefault="00EC6555" w:rsidP="00EC6555">
      <w:r w:rsidRPr="00EC6555">
        <w:pict w14:anchorId="6293791A">
          <v:rect id="_x0000_i3752" style="width:0;height:1.5pt" o:hralign="center" o:hrstd="t" o:hr="t" fillcolor="#a0a0a0" stroked="f"/>
        </w:pict>
      </w:r>
    </w:p>
    <w:p w14:paraId="6D34E6B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2. SECURITY PRINCIPLE — ZERO TRUST INSIDE APPLICATION</w:t>
      </w:r>
    </w:p>
    <w:p w14:paraId="2183200B" w14:textId="77777777" w:rsidR="00EC6555" w:rsidRPr="00EC6555" w:rsidRDefault="00EC6555" w:rsidP="00EC6555">
      <w:r w:rsidRPr="00EC6555">
        <w:t>Frontend trusted deyil.</w:t>
      </w:r>
    </w:p>
    <w:p w14:paraId="3E7116B2" w14:textId="77777777" w:rsidR="00EC6555" w:rsidRPr="00EC6555" w:rsidRDefault="00EC6555" w:rsidP="00EC6555">
      <w:r w:rsidRPr="00EC6555">
        <w:t>Internal UI trusted deyil.</w:t>
      </w:r>
    </w:p>
    <w:p w14:paraId="13807632" w14:textId="77777777" w:rsidR="00EC6555" w:rsidRPr="00EC6555" w:rsidRDefault="00EC6555" w:rsidP="00EC6555">
      <w:r w:rsidRPr="00EC6555">
        <w:t>API caller trusted deyil.</w:t>
      </w:r>
    </w:p>
    <w:p w14:paraId="4243133D" w14:textId="77777777" w:rsidR="00EC6555" w:rsidRPr="00EC6555" w:rsidRDefault="00EC6555" w:rsidP="00EC6555">
      <w:r w:rsidRPr="00EC6555">
        <w:t>Service-to-service call da context və authorization tələb edir.</w:t>
      </w:r>
    </w:p>
    <w:p w14:paraId="2245D20B" w14:textId="77777777" w:rsidR="00EC6555" w:rsidRPr="00EC6555" w:rsidRDefault="00EC6555" w:rsidP="00EC6555">
      <w:r w:rsidRPr="00EC6555">
        <w:pict w14:anchorId="4E99BE06">
          <v:rect id="_x0000_i3753" style="width:0;height:1.5pt" o:hralign="center" o:hrstd="t" o:hr="t" fillcolor="#a0a0a0" stroked="f"/>
        </w:pict>
      </w:r>
    </w:p>
    <w:p w14:paraId="6B97C36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3. DEFENSE IN DEPTH</w:t>
      </w:r>
    </w:p>
    <w:p w14:paraId="382FB389" w14:textId="77777777" w:rsidR="00EC6555" w:rsidRPr="00EC6555" w:rsidRDefault="00EC6555" w:rsidP="00EC6555">
      <w:r w:rsidRPr="00EC6555">
        <w:t>Security minimum bir neçə layer-də olmalıdır:</w:t>
      </w:r>
    </w:p>
    <w:p w14:paraId="1907714E" w14:textId="77777777" w:rsidR="00EC6555" w:rsidRPr="00EC6555" w:rsidRDefault="00EC6555">
      <w:pPr>
        <w:numPr>
          <w:ilvl w:val="0"/>
          <w:numId w:val="3"/>
        </w:numPr>
      </w:pPr>
      <w:r w:rsidRPr="00EC6555">
        <w:t>Network</w:t>
      </w:r>
    </w:p>
    <w:p w14:paraId="4D926B57" w14:textId="77777777" w:rsidR="00EC6555" w:rsidRPr="00EC6555" w:rsidRDefault="00EC6555">
      <w:pPr>
        <w:numPr>
          <w:ilvl w:val="0"/>
          <w:numId w:val="3"/>
        </w:numPr>
      </w:pPr>
      <w:r w:rsidRPr="00EC6555">
        <w:t>Identity</w:t>
      </w:r>
    </w:p>
    <w:p w14:paraId="052CD6AE" w14:textId="77777777" w:rsidR="00EC6555" w:rsidRPr="00EC6555" w:rsidRDefault="00EC6555">
      <w:pPr>
        <w:numPr>
          <w:ilvl w:val="0"/>
          <w:numId w:val="3"/>
        </w:numPr>
      </w:pPr>
      <w:r w:rsidRPr="00EC6555">
        <w:t>Authentication</w:t>
      </w:r>
    </w:p>
    <w:p w14:paraId="24347E2C" w14:textId="77777777" w:rsidR="00EC6555" w:rsidRPr="00EC6555" w:rsidRDefault="00EC6555">
      <w:pPr>
        <w:numPr>
          <w:ilvl w:val="0"/>
          <w:numId w:val="3"/>
        </w:numPr>
      </w:pPr>
      <w:r w:rsidRPr="00EC6555">
        <w:t>Authorization</w:t>
      </w:r>
    </w:p>
    <w:p w14:paraId="0CD910DD" w14:textId="77777777" w:rsidR="00EC6555" w:rsidRPr="00EC6555" w:rsidRDefault="00EC6555">
      <w:pPr>
        <w:numPr>
          <w:ilvl w:val="0"/>
          <w:numId w:val="3"/>
        </w:numPr>
      </w:pPr>
      <w:r w:rsidRPr="00EC6555">
        <w:t>Domain validation</w:t>
      </w:r>
    </w:p>
    <w:p w14:paraId="7E68AE92" w14:textId="77777777" w:rsidR="00EC6555" w:rsidRPr="00EC6555" w:rsidRDefault="00EC6555">
      <w:pPr>
        <w:numPr>
          <w:ilvl w:val="0"/>
          <w:numId w:val="3"/>
        </w:numPr>
      </w:pPr>
      <w:r w:rsidRPr="00EC6555">
        <w:t>Database constraints</w:t>
      </w:r>
    </w:p>
    <w:p w14:paraId="10FE1166" w14:textId="77777777" w:rsidR="00EC6555" w:rsidRPr="00EC6555" w:rsidRDefault="00EC6555">
      <w:pPr>
        <w:numPr>
          <w:ilvl w:val="0"/>
          <w:numId w:val="3"/>
        </w:numPr>
      </w:pPr>
      <w:r w:rsidRPr="00EC6555">
        <w:t>Audit</w:t>
      </w:r>
    </w:p>
    <w:p w14:paraId="7DEE415B" w14:textId="77777777" w:rsidR="00EC6555" w:rsidRPr="00EC6555" w:rsidRDefault="00EC6555">
      <w:pPr>
        <w:numPr>
          <w:ilvl w:val="0"/>
          <w:numId w:val="3"/>
        </w:numPr>
      </w:pPr>
      <w:r w:rsidRPr="00EC6555">
        <w:t>Monitoring</w:t>
      </w:r>
    </w:p>
    <w:p w14:paraId="384E2EF4" w14:textId="77777777" w:rsidR="00EC6555" w:rsidRPr="00EC6555" w:rsidRDefault="00EC6555">
      <w:pPr>
        <w:numPr>
          <w:ilvl w:val="0"/>
          <w:numId w:val="3"/>
        </w:numPr>
      </w:pPr>
      <w:r w:rsidRPr="00EC6555">
        <w:t>Recovery</w:t>
      </w:r>
    </w:p>
    <w:p w14:paraId="2A6C19E3" w14:textId="77777777" w:rsidR="00EC6555" w:rsidRPr="00EC6555" w:rsidRDefault="00EC6555" w:rsidP="00EC6555">
      <w:r w:rsidRPr="00EC6555">
        <w:t>Bir layer-in səhvi bütün sistemi açmamalıdır.</w:t>
      </w:r>
    </w:p>
    <w:p w14:paraId="1029EBBD" w14:textId="77777777" w:rsidR="00EC6555" w:rsidRPr="00EC6555" w:rsidRDefault="00EC6555" w:rsidP="00EC6555">
      <w:r w:rsidRPr="00EC6555">
        <w:pict w14:anchorId="7B1BD560">
          <v:rect id="_x0000_i3754" style="width:0;height:1.5pt" o:hralign="center" o:hrstd="t" o:hr="t" fillcolor="#a0a0a0" stroked="f"/>
        </w:pict>
      </w:r>
    </w:p>
    <w:p w14:paraId="3345761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4. TENANT ISOLATION</w:t>
      </w:r>
    </w:p>
    <w:p w14:paraId="0ACF642A" w14:textId="77777777" w:rsidR="00EC6555" w:rsidRPr="00EC6555" w:rsidRDefault="00EC6555" w:rsidP="00EC6555">
      <w:r w:rsidRPr="00EC6555">
        <w:lastRenderedPageBreak/>
        <w:t>Bu ən yüksək prioritetli invariant-lərdən biridir.</w:t>
      </w:r>
    </w:p>
    <w:p w14:paraId="514247A5" w14:textId="77777777" w:rsidR="00EC6555" w:rsidRPr="00EC6555" w:rsidRDefault="00EC6555" w:rsidP="00EC6555">
      <w:r w:rsidRPr="00EC6555">
        <w:t>Hər tenant-owned entity minimum:</w:t>
      </w:r>
    </w:p>
    <w:p w14:paraId="76C35B1B" w14:textId="77777777" w:rsidR="00EC6555" w:rsidRPr="00EC6555" w:rsidRDefault="00EC6555" w:rsidP="00EC6555">
      <w:r w:rsidRPr="00EC6555">
        <w:t>tenant_id</w:t>
      </w:r>
    </w:p>
    <w:p w14:paraId="3F8B16AA" w14:textId="77777777" w:rsidR="00EC6555" w:rsidRPr="00EC6555" w:rsidRDefault="00EC6555" w:rsidP="00EC6555">
      <w:r w:rsidRPr="00EC6555">
        <w:t>daşımalıdır.</w:t>
      </w:r>
    </w:p>
    <w:p w14:paraId="55F15B56" w14:textId="77777777" w:rsidR="00EC6555" w:rsidRPr="00EC6555" w:rsidRDefault="00EC6555" w:rsidP="00EC6555">
      <w:r w:rsidRPr="00EC6555">
        <w:pict w14:anchorId="75D5C4F9">
          <v:rect id="_x0000_i3755" style="width:0;height:1.5pt" o:hralign="center" o:hrstd="t" o:hr="t" fillcolor="#a0a0a0" stroked="f"/>
        </w:pict>
      </w:r>
    </w:p>
    <w:p w14:paraId="2749DB7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5. TENANT CONTEXT</w:t>
      </w:r>
    </w:p>
    <w:p w14:paraId="577458CA" w14:textId="77777777" w:rsidR="00EC6555" w:rsidRPr="00EC6555" w:rsidRDefault="00EC6555" w:rsidP="00EC6555">
      <w:r w:rsidRPr="00EC6555">
        <w:t>Every request/job/event must have explicit:</w:t>
      </w:r>
    </w:p>
    <w:p w14:paraId="257F15F3" w14:textId="77777777" w:rsidR="00EC6555" w:rsidRPr="00EC6555" w:rsidRDefault="00EC6555">
      <w:pPr>
        <w:numPr>
          <w:ilvl w:val="0"/>
          <w:numId w:val="4"/>
        </w:numPr>
      </w:pPr>
      <w:r w:rsidRPr="00EC6555">
        <w:t>tenant_id</w:t>
      </w:r>
    </w:p>
    <w:p w14:paraId="1779D995" w14:textId="77777777" w:rsidR="00EC6555" w:rsidRPr="00EC6555" w:rsidRDefault="00EC6555">
      <w:pPr>
        <w:numPr>
          <w:ilvl w:val="0"/>
          <w:numId w:val="4"/>
        </w:numPr>
      </w:pPr>
      <w:r w:rsidRPr="00EC6555">
        <w:t>actor/service identity</w:t>
      </w:r>
    </w:p>
    <w:p w14:paraId="389CD57D" w14:textId="77777777" w:rsidR="00EC6555" w:rsidRPr="00EC6555" w:rsidRDefault="00EC6555">
      <w:pPr>
        <w:numPr>
          <w:ilvl w:val="0"/>
          <w:numId w:val="4"/>
        </w:numPr>
      </w:pPr>
      <w:r w:rsidRPr="00EC6555">
        <w:t>correlation_id</w:t>
      </w:r>
    </w:p>
    <w:p w14:paraId="73B6E443" w14:textId="77777777" w:rsidR="00EC6555" w:rsidRPr="00EC6555" w:rsidRDefault="00EC6555">
      <w:pPr>
        <w:numPr>
          <w:ilvl w:val="0"/>
          <w:numId w:val="4"/>
        </w:numPr>
      </w:pPr>
      <w:r w:rsidRPr="00EC6555">
        <w:t>organization scope where relevant</w:t>
      </w:r>
    </w:p>
    <w:p w14:paraId="4A5FE5F6" w14:textId="77777777" w:rsidR="00EC6555" w:rsidRPr="00EC6555" w:rsidRDefault="00EC6555" w:rsidP="00EC6555">
      <w:r w:rsidRPr="00EC6555">
        <w:t>Implicit “current tenant” global mutable variable-dan istifadə etmə.</w:t>
      </w:r>
    </w:p>
    <w:p w14:paraId="5C05DF83" w14:textId="77777777" w:rsidR="00EC6555" w:rsidRPr="00EC6555" w:rsidRDefault="00EC6555" w:rsidP="00EC6555">
      <w:r w:rsidRPr="00EC6555">
        <w:pict w14:anchorId="24F28376">
          <v:rect id="_x0000_i3756" style="width:0;height:1.5pt" o:hralign="center" o:hrstd="t" o:hr="t" fillcolor="#a0a0a0" stroked="f"/>
        </w:pict>
      </w:r>
    </w:p>
    <w:p w14:paraId="685C99E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6. TENANT ISOLATION STRATEGIES</w:t>
      </w:r>
    </w:p>
    <w:p w14:paraId="438A042C" w14:textId="77777777" w:rsidR="00EC6555" w:rsidRPr="00EC6555" w:rsidRDefault="00EC6555" w:rsidP="00EC6555">
      <w:r w:rsidRPr="00EC6555">
        <w:t>Architecture chosen modelə uyğun ola bilər:</w:t>
      </w:r>
    </w:p>
    <w:p w14:paraId="20CED51E" w14:textId="77777777" w:rsidR="00EC6555" w:rsidRPr="00EC6555" w:rsidRDefault="00EC6555">
      <w:pPr>
        <w:numPr>
          <w:ilvl w:val="0"/>
          <w:numId w:val="5"/>
        </w:numPr>
      </w:pPr>
      <w:r w:rsidRPr="00EC6555">
        <w:t>shared DB/shared schema + tenant_id</w:t>
      </w:r>
    </w:p>
    <w:p w14:paraId="39D29E2A" w14:textId="77777777" w:rsidR="00EC6555" w:rsidRPr="00EC6555" w:rsidRDefault="00EC6555">
      <w:pPr>
        <w:numPr>
          <w:ilvl w:val="0"/>
          <w:numId w:val="5"/>
        </w:numPr>
      </w:pPr>
      <w:r w:rsidRPr="00EC6555">
        <w:t>schema per tenant</w:t>
      </w:r>
    </w:p>
    <w:p w14:paraId="600A88EC" w14:textId="77777777" w:rsidR="00EC6555" w:rsidRPr="00EC6555" w:rsidRDefault="00EC6555">
      <w:pPr>
        <w:numPr>
          <w:ilvl w:val="0"/>
          <w:numId w:val="5"/>
        </w:numPr>
      </w:pPr>
      <w:r w:rsidRPr="00EC6555">
        <w:t>DB per tenant</w:t>
      </w:r>
    </w:p>
    <w:p w14:paraId="0F33B382" w14:textId="77777777" w:rsidR="00EC6555" w:rsidRPr="00EC6555" w:rsidRDefault="00EC6555">
      <w:pPr>
        <w:numPr>
          <w:ilvl w:val="0"/>
          <w:numId w:val="5"/>
        </w:numPr>
      </w:pPr>
      <w:r w:rsidRPr="00EC6555">
        <w:t>hybrid</w:t>
      </w:r>
    </w:p>
    <w:p w14:paraId="4D7A39AC" w14:textId="77777777" w:rsidR="00EC6555" w:rsidRPr="00EC6555" w:rsidRDefault="00EC6555" w:rsidP="00EC6555">
      <w:r w:rsidRPr="00EC6555">
        <w:t>Lakin isolation invariant eyni qalır.</w:t>
      </w:r>
    </w:p>
    <w:p w14:paraId="65036535" w14:textId="77777777" w:rsidR="00EC6555" w:rsidRPr="00EC6555" w:rsidRDefault="00EC6555" w:rsidP="00EC6555">
      <w:r w:rsidRPr="00EC6555">
        <w:pict w14:anchorId="06AA1B37">
          <v:rect id="_x0000_i3757" style="width:0;height:1.5pt" o:hralign="center" o:hrstd="t" o:hr="t" fillcolor="#a0a0a0" stroked="f"/>
        </w:pict>
      </w:r>
    </w:p>
    <w:p w14:paraId="4E4E876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7. SHARED-SCHEMA SAFETY</w:t>
      </w:r>
    </w:p>
    <w:p w14:paraId="35AD82DD" w14:textId="77777777" w:rsidR="00EC6555" w:rsidRPr="00EC6555" w:rsidRDefault="00EC6555" w:rsidP="00EC6555">
      <w:r w:rsidRPr="00EC6555">
        <w:t>If shared tables:</w:t>
      </w:r>
    </w:p>
    <w:p w14:paraId="5C822935" w14:textId="77777777" w:rsidR="00EC6555" w:rsidRPr="00EC6555" w:rsidRDefault="00EC6555" w:rsidP="00EC6555">
      <w:r w:rsidRPr="00EC6555">
        <w:t>every relevant unique key/index should include tenant scope where appropriate.</w:t>
      </w:r>
    </w:p>
    <w:p w14:paraId="0873B6B1" w14:textId="77777777" w:rsidR="00EC6555" w:rsidRPr="00EC6555" w:rsidRDefault="00EC6555" w:rsidP="00EC6555">
      <w:r w:rsidRPr="00EC6555">
        <w:t>Example:</w:t>
      </w:r>
    </w:p>
    <w:p w14:paraId="5A344F02" w14:textId="77777777" w:rsidR="00EC6555" w:rsidRPr="00EC6555" w:rsidRDefault="00EC6555" w:rsidP="00EC6555">
      <w:r w:rsidRPr="00EC6555">
        <w:t>not:</w:t>
      </w:r>
    </w:p>
    <w:p w14:paraId="23C7EE19" w14:textId="77777777" w:rsidR="00EC6555" w:rsidRPr="00EC6555" w:rsidRDefault="00EC6555" w:rsidP="00EC6555">
      <w:r w:rsidRPr="00EC6555">
        <w:lastRenderedPageBreak/>
        <w:t>UNIQUE(document_number)</w:t>
      </w:r>
    </w:p>
    <w:p w14:paraId="4805FDEA" w14:textId="77777777" w:rsidR="00EC6555" w:rsidRPr="00EC6555" w:rsidRDefault="00EC6555" w:rsidP="00EC6555">
      <w:r w:rsidRPr="00EC6555">
        <w:t>but:</w:t>
      </w:r>
    </w:p>
    <w:p w14:paraId="28EAC2C4" w14:textId="77777777" w:rsidR="00EC6555" w:rsidRPr="00EC6555" w:rsidRDefault="00EC6555" w:rsidP="00EC6555">
      <w:r w:rsidRPr="00EC6555">
        <w:t>UNIQUE(tenant_id, organization_id, document_number).</w:t>
      </w:r>
    </w:p>
    <w:p w14:paraId="513E9AFD" w14:textId="77777777" w:rsidR="00EC6555" w:rsidRPr="00EC6555" w:rsidRDefault="00EC6555" w:rsidP="00EC6555">
      <w:r w:rsidRPr="00EC6555">
        <w:pict w14:anchorId="46E2BC2F">
          <v:rect id="_x0000_i3758" style="width:0;height:1.5pt" o:hralign="center" o:hrstd="t" o:hr="t" fillcolor="#a0a0a0" stroked="f"/>
        </w:pict>
      </w:r>
    </w:p>
    <w:p w14:paraId="69CCC82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8. TENANT-AWARE FOREIGN KEYS</w:t>
      </w:r>
    </w:p>
    <w:p w14:paraId="7028789B" w14:textId="77777777" w:rsidR="00EC6555" w:rsidRPr="00EC6555" w:rsidRDefault="00EC6555" w:rsidP="00EC6555">
      <w:r w:rsidRPr="00EC6555">
        <w:t>Where feasible FK should prevent cross-tenant references.</w:t>
      </w:r>
    </w:p>
    <w:p w14:paraId="5BA7C1BA" w14:textId="77777777" w:rsidR="00EC6555" w:rsidRPr="00EC6555" w:rsidRDefault="00EC6555" w:rsidP="00EC6555">
      <w:r w:rsidRPr="00EC6555">
        <w:t>Example composite consistency:</w:t>
      </w:r>
    </w:p>
    <w:p w14:paraId="4DBFDA4E" w14:textId="77777777" w:rsidR="00EC6555" w:rsidRPr="00EC6555" w:rsidRDefault="00EC6555" w:rsidP="00EC6555">
      <w:r w:rsidRPr="00EC6555">
        <w:t>child.tenant_id must equal parent.tenant_id.</w:t>
      </w:r>
    </w:p>
    <w:p w14:paraId="5426C517" w14:textId="77777777" w:rsidR="00EC6555" w:rsidRPr="00EC6555" w:rsidRDefault="00EC6555" w:rsidP="00EC6555">
      <w:r w:rsidRPr="00EC6555">
        <w:pict w14:anchorId="035A418D">
          <v:rect id="_x0000_i3759" style="width:0;height:1.5pt" o:hralign="center" o:hrstd="t" o:hr="t" fillcolor="#a0a0a0" stroked="f"/>
        </w:pict>
      </w:r>
    </w:p>
    <w:p w14:paraId="6E63ECA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9. APPLICATION TENANT FILTER</w:t>
      </w:r>
    </w:p>
    <w:p w14:paraId="0A79BE33" w14:textId="77777777" w:rsidR="00EC6555" w:rsidRPr="00EC6555" w:rsidRDefault="00EC6555" w:rsidP="00EC6555">
      <w:r w:rsidRPr="00EC6555">
        <w:t>Every repository/query must scope tenant.</w:t>
      </w:r>
    </w:p>
    <w:p w14:paraId="7B82589B" w14:textId="77777777" w:rsidR="00EC6555" w:rsidRPr="00EC6555" w:rsidRDefault="00EC6555" w:rsidP="00EC6555">
      <w:r w:rsidRPr="00EC6555">
        <w:t>But application filter alone sufficient protection sayılmamalıdır.</w:t>
      </w:r>
    </w:p>
    <w:p w14:paraId="528E2759" w14:textId="77777777" w:rsidR="00EC6555" w:rsidRPr="00EC6555" w:rsidRDefault="00EC6555" w:rsidP="00EC6555">
      <w:r w:rsidRPr="00EC6555">
        <w:pict w14:anchorId="389175F8">
          <v:rect id="_x0000_i3760" style="width:0;height:1.5pt" o:hralign="center" o:hrstd="t" o:hr="t" fillcolor="#a0a0a0" stroked="f"/>
        </w:pict>
      </w:r>
    </w:p>
    <w:p w14:paraId="328850A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10. DATABASE-LEVEL ISOLATION</w:t>
      </w:r>
    </w:p>
    <w:p w14:paraId="328C0AC3" w14:textId="77777777" w:rsidR="00EC6555" w:rsidRPr="00EC6555" w:rsidRDefault="00EC6555" w:rsidP="00EC6555">
      <w:r w:rsidRPr="00EC6555">
        <w:t>Where DB supports and architecture chooses:</w:t>
      </w:r>
    </w:p>
    <w:p w14:paraId="4185B5BA" w14:textId="77777777" w:rsidR="00EC6555" w:rsidRPr="00EC6555" w:rsidRDefault="00EC6555" w:rsidP="00EC6555">
      <w:r w:rsidRPr="00EC6555">
        <w:t>Row-Level Security / equivalent policy useful additional defense.</w:t>
      </w:r>
    </w:p>
    <w:p w14:paraId="41998713" w14:textId="77777777" w:rsidR="00EC6555" w:rsidRPr="00EC6555" w:rsidRDefault="00EC6555" w:rsidP="00EC6555">
      <w:r w:rsidRPr="00EC6555">
        <w:t>Test thoroughly.</w:t>
      </w:r>
    </w:p>
    <w:p w14:paraId="39DFA9F6" w14:textId="77777777" w:rsidR="00EC6555" w:rsidRPr="00EC6555" w:rsidRDefault="00EC6555" w:rsidP="00EC6555">
      <w:r w:rsidRPr="00EC6555">
        <w:pict w14:anchorId="3F678A54">
          <v:rect id="_x0000_i3761" style="width:0;height:1.5pt" o:hralign="center" o:hrstd="t" o:hr="t" fillcolor="#a0a0a0" stroked="f"/>
        </w:pict>
      </w:r>
    </w:p>
    <w:p w14:paraId="548815D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11. TENANT CONTEXT IN JOBS</w:t>
      </w:r>
    </w:p>
    <w:p w14:paraId="03BA99EC" w14:textId="77777777" w:rsidR="00EC6555" w:rsidRPr="00EC6555" w:rsidRDefault="00EC6555" w:rsidP="00EC6555">
      <w:r w:rsidRPr="00EC6555">
        <w:t>Background job must persist tenant context.</w:t>
      </w:r>
    </w:p>
    <w:p w14:paraId="28AFAAC8" w14:textId="77777777" w:rsidR="00EC6555" w:rsidRPr="00EC6555" w:rsidRDefault="00EC6555" w:rsidP="00EC6555">
      <w:r w:rsidRPr="00EC6555">
        <w:t>Worker current session-dan infer etməməlidir.</w:t>
      </w:r>
    </w:p>
    <w:p w14:paraId="76378F66" w14:textId="77777777" w:rsidR="00EC6555" w:rsidRPr="00EC6555" w:rsidRDefault="00EC6555" w:rsidP="00EC6555">
      <w:r w:rsidRPr="00EC6555">
        <w:pict w14:anchorId="02328D30">
          <v:rect id="_x0000_i3762" style="width:0;height:1.5pt" o:hralign="center" o:hrstd="t" o:hr="t" fillcolor="#a0a0a0" stroked="f"/>
        </w:pict>
      </w:r>
    </w:p>
    <w:p w14:paraId="4C85269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12. TENANT CONTEXT IN EVENTS</w:t>
      </w:r>
    </w:p>
    <w:p w14:paraId="2B26C72D" w14:textId="77777777" w:rsidR="00EC6555" w:rsidRPr="00EC6555" w:rsidRDefault="00EC6555" w:rsidP="00EC6555">
      <w:r w:rsidRPr="00EC6555">
        <w:t>Outbox event envelope must include tenant.</w:t>
      </w:r>
    </w:p>
    <w:p w14:paraId="09B3CC0A" w14:textId="77777777" w:rsidR="00EC6555" w:rsidRPr="00EC6555" w:rsidRDefault="00EC6555" w:rsidP="00EC6555">
      <w:r w:rsidRPr="00EC6555">
        <w:t>Consumer validates tenant/entity consistency.</w:t>
      </w:r>
    </w:p>
    <w:p w14:paraId="51A74212" w14:textId="77777777" w:rsidR="00EC6555" w:rsidRPr="00EC6555" w:rsidRDefault="00EC6555" w:rsidP="00EC6555">
      <w:r w:rsidRPr="00EC6555">
        <w:pict w14:anchorId="685F27A7">
          <v:rect id="_x0000_i3763" style="width:0;height:1.5pt" o:hralign="center" o:hrstd="t" o:hr="t" fillcolor="#a0a0a0" stroked="f"/>
        </w:pict>
      </w:r>
    </w:p>
    <w:p w14:paraId="189E8D5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lastRenderedPageBreak/>
        <w:t>13. TENANT ISOLATION TEST SUITE</w:t>
      </w:r>
    </w:p>
    <w:p w14:paraId="15A15CE3" w14:textId="77777777" w:rsidR="00EC6555" w:rsidRPr="00EC6555" w:rsidRDefault="00EC6555" w:rsidP="00EC6555">
      <w:r w:rsidRPr="00EC6555">
        <w:t>Automatic tests should attempt:</w:t>
      </w:r>
    </w:p>
    <w:p w14:paraId="6A7523DD" w14:textId="77777777" w:rsidR="00EC6555" w:rsidRPr="00EC6555" w:rsidRDefault="00EC6555">
      <w:pPr>
        <w:numPr>
          <w:ilvl w:val="0"/>
          <w:numId w:val="6"/>
        </w:numPr>
      </w:pPr>
      <w:r w:rsidRPr="00EC6555">
        <w:t>direct ID enumeration</w:t>
      </w:r>
    </w:p>
    <w:p w14:paraId="2AEDC65B" w14:textId="77777777" w:rsidR="00EC6555" w:rsidRPr="00EC6555" w:rsidRDefault="00EC6555">
      <w:pPr>
        <w:numPr>
          <w:ilvl w:val="0"/>
          <w:numId w:val="6"/>
        </w:numPr>
      </w:pPr>
      <w:r w:rsidRPr="00EC6555">
        <w:t>changed tenant header</w:t>
      </w:r>
    </w:p>
    <w:p w14:paraId="7EDF4834" w14:textId="77777777" w:rsidR="00EC6555" w:rsidRPr="00EC6555" w:rsidRDefault="00EC6555">
      <w:pPr>
        <w:numPr>
          <w:ilvl w:val="0"/>
          <w:numId w:val="6"/>
        </w:numPr>
      </w:pPr>
      <w:r w:rsidRPr="00EC6555">
        <w:t>foreign entity ID injection</w:t>
      </w:r>
    </w:p>
    <w:p w14:paraId="56E1E71A" w14:textId="77777777" w:rsidR="00EC6555" w:rsidRPr="00EC6555" w:rsidRDefault="00EC6555">
      <w:pPr>
        <w:numPr>
          <w:ilvl w:val="0"/>
          <w:numId w:val="6"/>
        </w:numPr>
      </w:pPr>
      <w:r w:rsidRPr="00EC6555">
        <w:t>cross-tenant joins</w:t>
      </w:r>
    </w:p>
    <w:p w14:paraId="336BC629" w14:textId="77777777" w:rsidR="00EC6555" w:rsidRPr="00EC6555" w:rsidRDefault="00EC6555">
      <w:pPr>
        <w:numPr>
          <w:ilvl w:val="0"/>
          <w:numId w:val="6"/>
        </w:numPr>
      </w:pPr>
      <w:r w:rsidRPr="00EC6555">
        <w:t>export</w:t>
      </w:r>
    </w:p>
    <w:p w14:paraId="489DD415" w14:textId="77777777" w:rsidR="00EC6555" w:rsidRPr="00EC6555" w:rsidRDefault="00EC6555">
      <w:pPr>
        <w:numPr>
          <w:ilvl w:val="0"/>
          <w:numId w:val="6"/>
        </w:numPr>
      </w:pPr>
      <w:r w:rsidRPr="00EC6555">
        <w:t>search</w:t>
      </w:r>
    </w:p>
    <w:p w14:paraId="69DE0484" w14:textId="77777777" w:rsidR="00EC6555" w:rsidRPr="00EC6555" w:rsidRDefault="00EC6555">
      <w:pPr>
        <w:numPr>
          <w:ilvl w:val="0"/>
          <w:numId w:val="6"/>
        </w:numPr>
      </w:pPr>
      <w:r w:rsidRPr="00EC6555">
        <w:t>reporting</w:t>
      </w:r>
    </w:p>
    <w:p w14:paraId="05602275" w14:textId="77777777" w:rsidR="00EC6555" w:rsidRPr="00EC6555" w:rsidRDefault="00EC6555">
      <w:pPr>
        <w:numPr>
          <w:ilvl w:val="0"/>
          <w:numId w:val="6"/>
        </w:numPr>
      </w:pPr>
      <w:r w:rsidRPr="00EC6555">
        <w:t>audit</w:t>
      </w:r>
    </w:p>
    <w:p w14:paraId="5416A890" w14:textId="77777777" w:rsidR="00EC6555" w:rsidRPr="00EC6555" w:rsidRDefault="00EC6555">
      <w:pPr>
        <w:numPr>
          <w:ilvl w:val="0"/>
          <w:numId w:val="6"/>
        </w:numPr>
      </w:pPr>
      <w:r w:rsidRPr="00EC6555">
        <w:t>AI retrieval</w:t>
      </w:r>
    </w:p>
    <w:p w14:paraId="044D6FC9" w14:textId="77777777" w:rsidR="00EC6555" w:rsidRPr="00EC6555" w:rsidRDefault="00EC6555">
      <w:pPr>
        <w:numPr>
          <w:ilvl w:val="0"/>
          <w:numId w:val="6"/>
        </w:numPr>
      </w:pPr>
      <w:r w:rsidRPr="00EC6555">
        <w:t>integration external references</w:t>
      </w:r>
    </w:p>
    <w:p w14:paraId="29C632D6" w14:textId="77777777" w:rsidR="00EC6555" w:rsidRPr="00EC6555" w:rsidRDefault="00EC6555" w:rsidP="00EC6555">
      <w:r w:rsidRPr="00EC6555">
        <w:t>and verify denial.</w:t>
      </w:r>
    </w:p>
    <w:p w14:paraId="3398F3CA" w14:textId="77777777" w:rsidR="00EC6555" w:rsidRPr="00EC6555" w:rsidRDefault="00EC6555" w:rsidP="00EC6555">
      <w:r w:rsidRPr="00EC6555">
        <w:pict w14:anchorId="25811ADF">
          <v:rect id="_x0000_i3764" style="width:0;height:1.5pt" o:hralign="center" o:hrstd="t" o:hr="t" fillcolor="#a0a0a0" stroked="f"/>
        </w:pict>
      </w:r>
    </w:p>
    <w:p w14:paraId="0DCD612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14. AUTHENTICATION</w:t>
      </w:r>
    </w:p>
    <w:p w14:paraId="1B13F32D" w14:textId="77777777" w:rsidR="00EC6555" w:rsidRPr="00EC6555" w:rsidRDefault="00EC6555" w:rsidP="00EC6555">
      <w:r w:rsidRPr="00EC6555">
        <w:t>Support production-grade identity abstraction.</w:t>
      </w:r>
    </w:p>
    <w:p w14:paraId="6764C410" w14:textId="77777777" w:rsidR="00EC6555" w:rsidRPr="00EC6555" w:rsidRDefault="00EC6555" w:rsidP="00EC6555">
      <w:r w:rsidRPr="00EC6555">
        <w:t>Minimum:</w:t>
      </w:r>
    </w:p>
    <w:p w14:paraId="1FC274ED" w14:textId="77777777" w:rsidR="00EC6555" w:rsidRPr="00EC6555" w:rsidRDefault="00EC6555">
      <w:pPr>
        <w:numPr>
          <w:ilvl w:val="0"/>
          <w:numId w:val="7"/>
        </w:numPr>
      </w:pPr>
      <w:r w:rsidRPr="00EC6555">
        <w:t>username/password if applicable</w:t>
      </w:r>
    </w:p>
    <w:p w14:paraId="020C7D25" w14:textId="77777777" w:rsidR="00EC6555" w:rsidRPr="00EC6555" w:rsidRDefault="00EC6555">
      <w:pPr>
        <w:numPr>
          <w:ilvl w:val="0"/>
          <w:numId w:val="7"/>
        </w:numPr>
      </w:pPr>
      <w:r w:rsidRPr="00EC6555">
        <w:t>MFA foundation</w:t>
      </w:r>
    </w:p>
    <w:p w14:paraId="3429AE23" w14:textId="77777777" w:rsidR="00EC6555" w:rsidRPr="00EC6555" w:rsidRDefault="00EC6555">
      <w:pPr>
        <w:numPr>
          <w:ilvl w:val="0"/>
          <w:numId w:val="7"/>
        </w:numPr>
      </w:pPr>
      <w:r w:rsidRPr="00EC6555">
        <w:t>external SSO/OIDC/SAML foundation</w:t>
      </w:r>
    </w:p>
    <w:p w14:paraId="3E0A4950" w14:textId="77777777" w:rsidR="00EC6555" w:rsidRPr="00EC6555" w:rsidRDefault="00EC6555">
      <w:pPr>
        <w:numPr>
          <w:ilvl w:val="0"/>
          <w:numId w:val="7"/>
        </w:numPr>
      </w:pPr>
      <w:r w:rsidRPr="00EC6555">
        <w:t>service accounts</w:t>
      </w:r>
    </w:p>
    <w:p w14:paraId="2BAB4F51" w14:textId="77777777" w:rsidR="00EC6555" w:rsidRPr="00EC6555" w:rsidRDefault="00EC6555">
      <w:pPr>
        <w:numPr>
          <w:ilvl w:val="0"/>
          <w:numId w:val="7"/>
        </w:numPr>
      </w:pPr>
      <w:r w:rsidRPr="00EC6555">
        <w:t>API clients</w:t>
      </w:r>
    </w:p>
    <w:p w14:paraId="660E9451" w14:textId="77777777" w:rsidR="00EC6555" w:rsidRPr="00EC6555" w:rsidRDefault="00EC6555" w:rsidP="00EC6555">
      <w:r w:rsidRPr="00EC6555">
        <w:pict w14:anchorId="64F0A863">
          <v:rect id="_x0000_i3765" style="width:0;height:1.5pt" o:hralign="center" o:hrstd="t" o:hr="t" fillcolor="#a0a0a0" stroked="f"/>
        </w:pict>
      </w:r>
    </w:p>
    <w:p w14:paraId="585CC29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15. PASSWORD SECURITY</w:t>
      </w:r>
    </w:p>
    <w:p w14:paraId="79A2DD0B" w14:textId="77777777" w:rsidR="00EC6555" w:rsidRPr="00EC6555" w:rsidRDefault="00EC6555" w:rsidP="00EC6555">
      <w:r w:rsidRPr="00EC6555">
        <w:t>If passwords stored:</w:t>
      </w:r>
    </w:p>
    <w:p w14:paraId="7806F14B" w14:textId="77777777" w:rsidR="00EC6555" w:rsidRPr="00EC6555" w:rsidRDefault="00EC6555" w:rsidP="00EC6555">
      <w:r w:rsidRPr="00EC6555">
        <w:t>use modern password hashing/KDF.</w:t>
      </w:r>
    </w:p>
    <w:p w14:paraId="3D63C5A7" w14:textId="77777777" w:rsidR="00EC6555" w:rsidRPr="00EC6555" w:rsidRDefault="00EC6555" w:rsidP="00EC6555">
      <w:r w:rsidRPr="00EC6555">
        <w:lastRenderedPageBreak/>
        <w:t>Never reversible encryption.</w:t>
      </w:r>
    </w:p>
    <w:p w14:paraId="37A277CD" w14:textId="77777777" w:rsidR="00EC6555" w:rsidRPr="00EC6555" w:rsidRDefault="00EC6555" w:rsidP="00EC6555">
      <w:r w:rsidRPr="00EC6555">
        <w:t>Never log passwords.</w:t>
      </w:r>
    </w:p>
    <w:p w14:paraId="6EDACF08" w14:textId="77777777" w:rsidR="00EC6555" w:rsidRPr="00EC6555" w:rsidRDefault="00EC6555" w:rsidP="00EC6555">
      <w:r w:rsidRPr="00EC6555">
        <w:pict w14:anchorId="7F78D3D3">
          <v:rect id="_x0000_i3766" style="width:0;height:1.5pt" o:hralign="center" o:hrstd="t" o:hr="t" fillcolor="#a0a0a0" stroked="f"/>
        </w:pict>
      </w:r>
    </w:p>
    <w:p w14:paraId="5B4564C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16. MFA</w:t>
      </w:r>
    </w:p>
    <w:p w14:paraId="10375440" w14:textId="77777777" w:rsidR="00EC6555" w:rsidRPr="00EC6555" w:rsidRDefault="00EC6555" w:rsidP="00EC6555">
      <w:r w:rsidRPr="00EC6555">
        <w:t>Configurable:</w:t>
      </w:r>
    </w:p>
    <w:p w14:paraId="35A7D2B3" w14:textId="77777777" w:rsidR="00EC6555" w:rsidRPr="00EC6555" w:rsidRDefault="00EC6555">
      <w:pPr>
        <w:numPr>
          <w:ilvl w:val="0"/>
          <w:numId w:val="8"/>
        </w:numPr>
      </w:pPr>
      <w:r w:rsidRPr="00EC6555">
        <w:t>required for all</w:t>
      </w:r>
    </w:p>
    <w:p w14:paraId="024AE064" w14:textId="77777777" w:rsidR="00EC6555" w:rsidRPr="00EC6555" w:rsidRDefault="00EC6555">
      <w:pPr>
        <w:numPr>
          <w:ilvl w:val="0"/>
          <w:numId w:val="8"/>
        </w:numPr>
      </w:pPr>
      <w:r w:rsidRPr="00EC6555">
        <w:t>required privileged users</w:t>
      </w:r>
    </w:p>
    <w:p w14:paraId="0D8F1B1F" w14:textId="77777777" w:rsidR="00EC6555" w:rsidRPr="00EC6555" w:rsidRDefault="00EC6555">
      <w:pPr>
        <w:numPr>
          <w:ilvl w:val="0"/>
          <w:numId w:val="8"/>
        </w:numPr>
      </w:pPr>
      <w:r w:rsidRPr="00EC6555">
        <w:t>required high-risk actions</w:t>
      </w:r>
    </w:p>
    <w:p w14:paraId="46102FFB" w14:textId="77777777" w:rsidR="00EC6555" w:rsidRPr="00EC6555" w:rsidRDefault="00EC6555">
      <w:pPr>
        <w:numPr>
          <w:ilvl w:val="0"/>
          <w:numId w:val="8"/>
        </w:numPr>
      </w:pPr>
      <w:r w:rsidRPr="00EC6555">
        <w:t>step-up authentication</w:t>
      </w:r>
    </w:p>
    <w:p w14:paraId="760D981B" w14:textId="77777777" w:rsidR="00EC6555" w:rsidRPr="00EC6555" w:rsidRDefault="00EC6555" w:rsidP="00EC6555">
      <w:r w:rsidRPr="00EC6555">
        <w:pict w14:anchorId="59633B24">
          <v:rect id="_x0000_i3767" style="width:0;height:1.5pt" o:hralign="center" o:hrstd="t" o:hr="t" fillcolor="#a0a0a0" stroked="f"/>
        </w:pict>
      </w:r>
    </w:p>
    <w:p w14:paraId="0291418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17. STEP-UP AUTHENTICATION</w:t>
      </w:r>
    </w:p>
    <w:p w14:paraId="198C1D2F" w14:textId="77777777" w:rsidR="00EC6555" w:rsidRPr="00EC6555" w:rsidRDefault="00EC6555" w:rsidP="00EC6555">
      <w:r w:rsidRPr="00EC6555">
        <w:t>Critical actions may require recent strong authentication.</w:t>
      </w:r>
    </w:p>
    <w:p w14:paraId="2F484395" w14:textId="77777777" w:rsidR="00EC6555" w:rsidRPr="00EC6555" w:rsidRDefault="00EC6555" w:rsidP="00EC6555">
      <w:r w:rsidRPr="00EC6555">
        <w:t>Examples:</w:t>
      </w:r>
    </w:p>
    <w:p w14:paraId="02557BC1" w14:textId="77777777" w:rsidR="00EC6555" w:rsidRPr="00EC6555" w:rsidRDefault="00EC6555">
      <w:pPr>
        <w:numPr>
          <w:ilvl w:val="0"/>
          <w:numId w:val="9"/>
        </w:numPr>
      </w:pPr>
      <w:r w:rsidRPr="00EC6555">
        <w:t>period reopen</w:t>
      </w:r>
    </w:p>
    <w:p w14:paraId="24795FAD" w14:textId="77777777" w:rsidR="00EC6555" w:rsidRPr="00EC6555" w:rsidRDefault="00EC6555">
      <w:pPr>
        <w:numPr>
          <w:ilvl w:val="0"/>
          <w:numId w:val="9"/>
        </w:numPr>
      </w:pPr>
      <w:r w:rsidRPr="00EC6555">
        <w:t>beneficiary bank change</w:t>
      </w:r>
    </w:p>
    <w:p w14:paraId="5F582B0B" w14:textId="77777777" w:rsidR="00EC6555" w:rsidRPr="00EC6555" w:rsidRDefault="00EC6555">
      <w:pPr>
        <w:numPr>
          <w:ilvl w:val="0"/>
          <w:numId w:val="9"/>
        </w:numPr>
      </w:pPr>
      <w:r w:rsidRPr="00EC6555">
        <w:t>payroll override</w:t>
      </w:r>
    </w:p>
    <w:p w14:paraId="54782281" w14:textId="77777777" w:rsidR="00EC6555" w:rsidRPr="00EC6555" w:rsidRDefault="00EC6555">
      <w:pPr>
        <w:numPr>
          <w:ilvl w:val="0"/>
          <w:numId w:val="9"/>
        </w:numPr>
      </w:pPr>
      <w:r w:rsidRPr="00EC6555">
        <w:t>role elevation</w:t>
      </w:r>
    </w:p>
    <w:p w14:paraId="1FD0A314" w14:textId="77777777" w:rsidR="00EC6555" w:rsidRPr="00EC6555" w:rsidRDefault="00EC6555">
      <w:pPr>
        <w:numPr>
          <w:ilvl w:val="0"/>
          <w:numId w:val="9"/>
        </w:numPr>
      </w:pPr>
      <w:r w:rsidRPr="00EC6555">
        <w:t>sensitive export</w:t>
      </w:r>
    </w:p>
    <w:p w14:paraId="220D058B" w14:textId="77777777" w:rsidR="00EC6555" w:rsidRPr="00EC6555" w:rsidRDefault="00EC6555" w:rsidP="00EC6555">
      <w:r w:rsidRPr="00EC6555">
        <w:pict w14:anchorId="4EE0A6B9">
          <v:rect id="_x0000_i3768" style="width:0;height:1.5pt" o:hralign="center" o:hrstd="t" o:hr="t" fillcolor="#a0a0a0" stroked="f"/>
        </w:pict>
      </w:r>
    </w:p>
    <w:p w14:paraId="689A5FB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18. SESSION SECURITY</w:t>
      </w:r>
    </w:p>
    <w:p w14:paraId="0556CE7E" w14:textId="77777777" w:rsidR="00EC6555" w:rsidRPr="00EC6555" w:rsidRDefault="00EC6555" w:rsidP="00EC6555">
      <w:r w:rsidRPr="00EC6555">
        <w:t>Session entity/state should support:</w:t>
      </w:r>
    </w:p>
    <w:p w14:paraId="6E3C7789" w14:textId="77777777" w:rsidR="00EC6555" w:rsidRPr="00EC6555" w:rsidRDefault="00EC6555">
      <w:pPr>
        <w:numPr>
          <w:ilvl w:val="0"/>
          <w:numId w:val="10"/>
        </w:numPr>
      </w:pPr>
      <w:r w:rsidRPr="00EC6555">
        <w:t>creation</w:t>
      </w:r>
    </w:p>
    <w:p w14:paraId="20C2B2B7" w14:textId="77777777" w:rsidR="00EC6555" w:rsidRPr="00EC6555" w:rsidRDefault="00EC6555">
      <w:pPr>
        <w:numPr>
          <w:ilvl w:val="0"/>
          <w:numId w:val="10"/>
        </w:numPr>
      </w:pPr>
      <w:r w:rsidRPr="00EC6555">
        <w:t>expiry</w:t>
      </w:r>
    </w:p>
    <w:p w14:paraId="684ED857" w14:textId="77777777" w:rsidR="00EC6555" w:rsidRPr="00EC6555" w:rsidRDefault="00EC6555">
      <w:pPr>
        <w:numPr>
          <w:ilvl w:val="0"/>
          <w:numId w:val="10"/>
        </w:numPr>
      </w:pPr>
      <w:r w:rsidRPr="00EC6555">
        <w:t>idle timeout</w:t>
      </w:r>
    </w:p>
    <w:p w14:paraId="33CE74D9" w14:textId="77777777" w:rsidR="00EC6555" w:rsidRPr="00EC6555" w:rsidRDefault="00EC6555">
      <w:pPr>
        <w:numPr>
          <w:ilvl w:val="0"/>
          <w:numId w:val="10"/>
        </w:numPr>
      </w:pPr>
      <w:r w:rsidRPr="00EC6555">
        <w:t>absolute timeout</w:t>
      </w:r>
    </w:p>
    <w:p w14:paraId="12656A3F" w14:textId="77777777" w:rsidR="00EC6555" w:rsidRPr="00EC6555" w:rsidRDefault="00EC6555">
      <w:pPr>
        <w:numPr>
          <w:ilvl w:val="0"/>
          <w:numId w:val="10"/>
        </w:numPr>
      </w:pPr>
      <w:r w:rsidRPr="00EC6555">
        <w:t>revocation</w:t>
      </w:r>
    </w:p>
    <w:p w14:paraId="57A9BC51" w14:textId="77777777" w:rsidR="00EC6555" w:rsidRPr="00EC6555" w:rsidRDefault="00EC6555">
      <w:pPr>
        <w:numPr>
          <w:ilvl w:val="0"/>
          <w:numId w:val="10"/>
        </w:numPr>
      </w:pPr>
      <w:r w:rsidRPr="00EC6555">
        <w:lastRenderedPageBreak/>
        <w:t>device/session list</w:t>
      </w:r>
    </w:p>
    <w:p w14:paraId="25AA4991" w14:textId="77777777" w:rsidR="00EC6555" w:rsidRPr="00EC6555" w:rsidRDefault="00EC6555">
      <w:pPr>
        <w:numPr>
          <w:ilvl w:val="0"/>
          <w:numId w:val="10"/>
        </w:numPr>
      </w:pPr>
      <w:r w:rsidRPr="00EC6555">
        <w:t>risk flags</w:t>
      </w:r>
    </w:p>
    <w:p w14:paraId="10D506DC" w14:textId="77777777" w:rsidR="00EC6555" w:rsidRPr="00EC6555" w:rsidRDefault="00EC6555" w:rsidP="00EC6555">
      <w:r w:rsidRPr="00EC6555">
        <w:pict w14:anchorId="1B68EE76">
          <v:rect id="_x0000_i3769" style="width:0;height:1.5pt" o:hralign="center" o:hrstd="t" o:hr="t" fillcolor="#a0a0a0" stroked="f"/>
        </w:pict>
      </w:r>
    </w:p>
    <w:p w14:paraId="5774EED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19. SESSION TOKEN</w:t>
      </w:r>
    </w:p>
    <w:p w14:paraId="3BFB0ABD" w14:textId="77777777" w:rsidR="00EC6555" w:rsidRPr="00EC6555" w:rsidRDefault="00EC6555" w:rsidP="00EC6555">
      <w:r w:rsidRPr="00EC6555">
        <w:t>Tokens:</w:t>
      </w:r>
    </w:p>
    <w:p w14:paraId="28D7D8B1" w14:textId="77777777" w:rsidR="00EC6555" w:rsidRPr="00EC6555" w:rsidRDefault="00EC6555">
      <w:pPr>
        <w:numPr>
          <w:ilvl w:val="0"/>
          <w:numId w:val="11"/>
        </w:numPr>
      </w:pPr>
      <w:r w:rsidRPr="00EC6555">
        <w:t>short-lived access token</w:t>
      </w:r>
    </w:p>
    <w:p w14:paraId="7BA0C495" w14:textId="77777777" w:rsidR="00EC6555" w:rsidRPr="00EC6555" w:rsidRDefault="00EC6555">
      <w:pPr>
        <w:numPr>
          <w:ilvl w:val="0"/>
          <w:numId w:val="11"/>
        </w:numPr>
      </w:pPr>
      <w:r w:rsidRPr="00EC6555">
        <w:t>refresh flow if used</w:t>
      </w:r>
    </w:p>
    <w:p w14:paraId="61A27081" w14:textId="77777777" w:rsidR="00EC6555" w:rsidRPr="00EC6555" w:rsidRDefault="00EC6555">
      <w:pPr>
        <w:numPr>
          <w:ilvl w:val="0"/>
          <w:numId w:val="11"/>
        </w:numPr>
      </w:pPr>
      <w:r w:rsidRPr="00EC6555">
        <w:t>revocable/session-bound design</w:t>
      </w:r>
    </w:p>
    <w:p w14:paraId="2FC2DFC1" w14:textId="77777777" w:rsidR="00EC6555" w:rsidRPr="00EC6555" w:rsidRDefault="00EC6555" w:rsidP="00EC6555">
      <w:r w:rsidRPr="00EC6555">
        <w:t>Avoid long-lived bearer token without control.</w:t>
      </w:r>
    </w:p>
    <w:p w14:paraId="620EAF40" w14:textId="77777777" w:rsidR="00EC6555" w:rsidRPr="00EC6555" w:rsidRDefault="00EC6555" w:rsidP="00EC6555">
      <w:r w:rsidRPr="00EC6555">
        <w:pict w14:anchorId="2390E3E2">
          <v:rect id="_x0000_i3770" style="width:0;height:1.5pt" o:hralign="center" o:hrstd="t" o:hr="t" fillcolor="#a0a0a0" stroked="f"/>
        </w:pict>
      </w:r>
    </w:p>
    <w:p w14:paraId="686616A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20. TOKEN CONTENT</w:t>
      </w:r>
    </w:p>
    <w:p w14:paraId="2F8097F5" w14:textId="77777777" w:rsidR="00EC6555" w:rsidRPr="00EC6555" w:rsidRDefault="00EC6555" w:rsidP="00EC6555">
      <w:r w:rsidRPr="00EC6555">
        <w:t>Do not put excessive sensitive data or stale permission lists inside long-lived token.</w:t>
      </w:r>
    </w:p>
    <w:p w14:paraId="735252D0" w14:textId="77777777" w:rsidR="00EC6555" w:rsidRPr="00EC6555" w:rsidRDefault="00EC6555" w:rsidP="00EC6555">
      <w:r w:rsidRPr="00EC6555">
        <w:pict w14:anchorId="088325BA">
          <v:rect id="_x0000_i3771" style="width:0;height:1.5pt" o:hralign="center" o:hrstd="t" o:hr="t" fillcolor="#a0a0a0" stroked="f"/>
        </w:pict>
      </w:r>
    </w:p>
    <w:p w14:paraId="383FFA5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21. PERMISSION CHANGE</w:t>
      </w:r>
    </w:p>
    <w:p w14:paraId="097389FD" w14:textId="77777777" w:rsidR="00EC6555" w:rsidRPr="00EC6555" w:rsidRDefault="00EC6555" w:rsidP="00EC6555">
      <w:r w:rsidRPr="00EC6555">
        <w:t>If user permissions revoked:</w:t>
      </w:r>
    </w:p>
    <w:p w14:paraId="30817319" w14:textId="77777777" w:rsidR="00EC6555" w:rsidRPr="00EC6555" w:rsidRDefault="00EC6555" w:rsidP="00EC6555">
      <w:r w:rsidRPr="00EC6555">
        <w:t>define whether active sessions:</w:t>
      </w:r>
    </w:p>
    <w:p w14:paraId="712944CB" w14:textId="77777777" w:rsidR="00EC6555" w:rsidRPr="00EC6555" w:rsidRDefault="00EC6555">
      <w:pPr>
        <w:numPr>
          <w:ilvl w:val="0"/>
          <w:numId w:val="12"/>
        </w:numPr>
      </w:pPr>
      <w:r w:rsidRPr="00EC6555">
        <w:t>immediately re-evaluate</w:t>
      </w:r>
    </w:p>
    <w:p w14:paraId="57412139" w14:textId="77777777" w:rsidR="00EC6555" w:rsidRPr="00EC6555" w:rsidRDefault="00EC6555">
      <w:pPr>
        <w:numPr>
          <w:ilvl w:val="0"/>
          <w:numId w:val="12"/>
        </w:numPr>
      </w:pPr>
      <w:r w:rsidRPr="00EC6555">
        <w:t>token expires quickly</w:t>
      </w:r>
    </w:p>
    <w:p w14:paraId="78A45CBF" w14:textId="77777777" w:rsidR="00EC6555" w:rsidRPr="00EC6555" w:rsidRDefault="00EC6555">
      <w:pPr>
        <w:numPr>
          <w:ilvl w:val="0"/>
          <w:numId w:val="12"/>
        </w:numPr>
      </w:pPr>
      <w:r w:rsidRPr="00EC6555">
        <w:t>explicit revocation</w:t>
      </w:r>
    </w:p>
    <w:p w14:paraId="548711CF" w14:textId="77777777" w:rsidR="00EC6555" w:rsidRPr="00EC6555" w:rsidRDefault="00EC6555" w:rsidP="00EC6555">
      <w:r w:rsidRPr="00EC6555">
        <w:t>Critical permissions should not remain usable for hours due stale token.</w:t>
      </w:r>
    </w:p>
    <w:p w14:paraId="5CC306F1" w14:textId="77777777" w:rsidR="00EC6555" w:rsidRPr="00EC6555" w:rsidRDefault="00EC6555" w:rsidP="00EC6555">
      <w:r w:rsidRPr="00EC6555">
        <w:pict w14:anchorId="2A4B1522">
          <v:rect id="_x0000_i3772" style="width:0;height:1.5pt" o:hralign="center" o:hrstd="t" o:hr="t" fillcolor="#a0a0a0" stroked="f"/>
        </w:pict>
      </w:r>
    </w:p>
    <w:p w14:paraId="40EE361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22. SESSION REVOCATION</w:t>
      </w:r>
    </w:p>
    <w:p w14:paraId="0D9E422A" w14:textId="77777777" w:rsidR="00EC6555" w:rsidRPr="00EC6555" w:rsidRDefault="00EC6555" w:rsidP="00EC6555">
      <w:r w:rsidRPr="00EC6555">
        <w:t>Admin/security can revoke:</w:t>
      </w:r>
    </w:p>
    <w:p w14:paraId="0B5CFA03" w14:textId="77777777" w:rsidR="00EC6555" w:rsidRPr="00EC6555" w:rsidRDefault="00EC6555">
      <w:pPr>
        <w:numPr>
          <w:ilvl w:val="0"/>
          <w:numId w:val="13"/>
        </w:numPr>
      </w:pPr>
      <w:r w:rsidRPr="00EC6555">
        <w:t>one session</w:t>
      </w:r>
    </w:p>
    <w:p w14:paraId="08EFF3C6" w14:textId="77777777" w:rsidR="00EC6555" w:rsidRPr="00EC6555" w:rsidRDefault="00EC6555">
      <w:pPr>
        <w:numPr>
          <w:ilvl w:val="0"/>
          <w:numId w:val="13"/>
        </w:numPr>
      </w:pPr>
      <w:r w:rsidRPr="00EC6555">
        <w:t>all user sessions</w:t>
      </w:r>
    </w:p>
    <w:p w14:paraId="7867AC9F" w14:textId="77777777" w:rsidR="00EC6555" w:rsidRPr="00EC6555" w:rsidRDefault="00EC6555">
      <w:pPr>
        <w:numPr>
          <w:ilvl w:val="0"/>
          <w:numId w:val="13"/>
        </w:numPr>
      </w:pPr>
      <w:r w:rsidRPr="00EC6555">
        <w:t>compromised service account tokens</w:t>
      </w:r>
    </w:p>
    <w:p w14:paraId="3C564AB8" w14:textId="77777777" w:rsidR="00EC6555" w:rsidRPr="00EC6555" w:rsidRDefault="00EC6555" w:rsidP="00EC6555">
      <w:r w:rsidRPr="00EC6555">
        <w:lastRenderedPageBreak/>
        <w:t>Audit all.</w:t>
      </w:r>
    </w:p>
    <w:p w14:paraId="557D5187" w14:textId="77777777" w:rsidR="00EC6555" w:rsidRPr="00EC6555" w:rsidRDefault="00EC6555" w:rsidP="00EC6555">
      <w:r w:rsidRPr="00EC6555">
        <w:pict w14:anchorId="1D76748C">
          <v:rect id="_x0000_i3773" style="width:0;height:1.5pt" o:hralign="center" o:hrstd="t" o:hr="t" fillcolor="#a0a0a0" stroked="f"/>
        </w:pict>
      </w:r>
    </w:p>
    <w:p w14:paraId="43AD9C5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23. ACCOUNT LOCKOUT</w:t>
      </w:r>
    </w:p>
    <w:p w14:paraId="76533F1E" w14:textId="77777777" w:rsidR="00EC6555" w:rsidRPr="00EC6555" w:rsidRDefault="00EC6555" w:rsidP="00EC6555">
      <w:r w:rsidRPr="00EC6555">
        <w:t>Brute-force protection configurable.</w:t>
      </w:r>
    </w:p>
    <w:p w14:paraId="72A964B8" w14:textId="77777777" w:rsidR="00EC6555" w:rsidRPr="00EC6555" w:rsidRDefault="00EC6555" w:rsidP="00EC6555">
      <w:r w:rsidRPr="00EC6555">
        <w:t>Avoid easy account-lock denial-of-service design.</w:t>
      </w:r>
    </w:p>
    <w:p w14:paraId="6789ECBD" w14:textId="77777777" w:rsidR="00EC6555" w:rsidRPr="00EC6555" w:rsidRDefault="00EC6555" w:rsidP="00EC6555">
      <w:r w:rsidRPr="00EC6555">
        <w:pict w14:anchorId="6461E55D">
          <v:rect id="_x0000_i3774" style="width:0;height:1.5pt" o:hralign="center" o:hrstd="t" o:hr="t" fillcolor="#a0a0a0" stroked="f"/>
        </w:pict>
      </w:r>
    </w:p>
    <w:p w14:paraId="314BFF4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24. AUTHENTICATION AUDIT</w:t>
      </w:r>
    </w:p>
    <w:p w14:paraId="4B8D20DB" w14:textId="77777777" w:rsidR="00EC6555" w:rsidRPr="00EC6555" w:rsidRDefault="00EC6555" w:rsidP="00EC6555">
      <w:r w:rsidRPr="00EC6555">
        <w:t>Phase 25 records:</w:t>
      </w:r>
    </w:p>
    <w:p w14:paraId="00325824" w14:textId="77777777" w:rsidR="00EC6555" w:rsidRPr="00EC6555" w:rsidRDefault="00EC6555">
      <w:pPr>
        <w:numPr>
          <w:ilvl w:val="0"/>
          <w:numId w:val="14"/>
        </w:numPr>
      </w:pPr>
      <w:r w:rsidRPr="00EC6555">
        <w:t>success</w:t>
      </w:r>
    </w:p>
    <w:p w14:paraId="266C03BE" w14:textId="77777777" w:rsidR="00EC6555" w:rsidRPr="00EC6555" w:rsidRDefault="00EC6555">
      <w:pPr>
        <w:numPr>
          <w:ilvl w:val="0"/>
          <w:numId w:val="14"/>
        </w:numPr>
      </w:pPr>
      <w:r w:rsidRPr="00EC6555">
        <w:t>failure</w:t>
      </w:r>
    </w:p>
    <w:p w14:paraId="18D85F60" w14:textId="77777777" w:rsidR="00EC6555" w:rsidRPr="00EC6555" w:rsidRDefault="00EC6555">
      <w:pPr>
        <w:numPr>
          <w:ilvl w:val="0"/>
          <w:numId w:val="14"/>
        </w:numPr>
      </w:pPr>
      <w:r w:rsidRPr="00EC6555">
        <w:t>MFA</w:t>
      </w:r>
    </w:p>
    <w:p w14:paraId="3FCFB573" w14:textId="77777777" w:rsidR="00EC6555" w:rsidRPr="00EC6555" w:rsidRDefault="00EC6555">
      <w:pPr>
        <w:numPr>
          <w:ilvl w:val="0"/>
          <w:numId w:val="14"/>
        </w:numPr>
      </w:pPr>
      <w:r w:rsidRPr="00EC6555">
        <w:t>lock</w:t>
      </w:r>
    </w:p>
    <w:p w14:paraId="1E70D2DF" w14:textId="77777777" w:rsidR="00EC6555" w:rsidRPr="00EC6555" w:rsidRDefault="00EC6555">
      <w:pPr>
        <w:numPr>
          <w:ilvl w:val="0"/>
          <w:numId w:val="14"/>
        </w:numPr>
      </w:pPr>
      <w:r w:rsidRPr="00EC6555">
        <w:t>reset</w:t>
      </w:r>
    </w:p>
    <w:p w14:paraId="69568389" w14:textId="77777777" w:rsidR="00EC6555" w:rsidRPr="00EC6555" w:rsidRDefault="00EC6555">
      <w:pPr>
        <w:numPr>
          <w:ilvl w:val="0"/>
          <w:numId w:val="14"/>
        </w:numPr>
      </w:pPr>
      <w:r w:rsidRPr="00EC6555">
        <w:t>session revoke</w:t>
      </w:r>
    </w:p>
    <w:p w14:paraId="37010665" w14:textId="77777777" w:rsidR="00EC6555" w:rsidRPr="00EC6555" w:rsidRDefault="00EC6555">
      <w:pPr>
        <w:numPr>
          <w:ilvl w:val="0"/>
          <w:numId w:val="14"/>
        </w:numPr>
      </w:pPr>
      <w:r w:rsidRPr="00EC6555">
        <w:t>privileged login</w:t>
      </w:r>
    </w:p>
    <w:p w14:paraId="3D5F328C" w14:textId="77777777" w:rsidR="00EC6555" w:rsidRPr="00EC6555" w:rsidRDefault="00EC6555" w:rsidP="00EC6555">
      <w:r w:rsidRPr="00EC6555">
        <w:pict w14:anchorId="1AA91E11">
          <v:rect id="_x0000_i3775" style="width:0;height:1.5pt" o:hralign="center" o:hrstd="t" o:hr="t" fillcolor="#a0a0a0" stroked="f"/>
        </w:pict>
      </w:r>
    </w:p>
    <w:p w14:paraId="0823073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25. AUTHORIZATION MODEL</w:t>
      </w:r>
    </w:p>
    <w:p w14:paraId="42D99BF5" w14:textId="77777777" w:rsidR="00EC6555" w:rsidRPr="00EC6555" w:rsidRDefault="00EC6555" w:rsidP="00EC6555">
      <w:r w:rsidRPr="00EC6555">
        <w:t>Need layered:</w:t>
      </w:r>
    </w:p>
    <w:p w14:paraId="3140D5F4" w14:textId="77777777" w:rsidR="00EC6555" w:rsidRPr="00EC6555" w:rsidRDefault="00EC6555">
      <w:pPr>
        <w:numPr>
          <w:ilvl w:val="0"/>
          <w:numId w:val="15"/>
        </w:numPr>
      </w:pPr>
      <w:r w:rsidRPr="00EC6555">
        <w:t>RBAC</w:t>
      </w:r>
    </w:p>
    <w:p w14:paraId="1F5CC437" w14:textId="77777777" w:rsidR="00EC6555" w:rsidRPr="00EC6555" w:rsidRDefault="00EC6555">
      <w:pPr>
        <w:numPr>
          <w:ilvl w:val="0"/>
          <w:numId w:val="15"/>
        </w:numPr>
      </w:pPr>
      <w:r w:rsidRPr="00EC6555">
        <w:t>ABAC</w:t>
      </w:r>
    </w:p>
    <w:p w14:paraId="44E02BE6" w14:textId="77777777" w:rsidR="00EC6555" w:rsidRPr="00EC6555" w:rsidRDefault="00EC6555">
      <w:pPr>
        <w:numPr>
          <w:ilvl w:val="0"/>
          <w:numId w:val="15"/>
        </w:numPr>
      </w:pPr>
      <w:r w:rsidRPr="00EC6555">
        <w:t>row-level scope</w:t>
      </w:r>
    </w:p>
    <w:p w14:paraId="6701000D" w14:textId="77777777" w:rsidR="00EC6555" w:rsidRPr="00EC6555" w:rsidRDefault="00EC6555">
      <w:pPr>
        <w:numPr>
          <w:ilvl w:val="0"/>
          <w:numId w:val="15"/>
        </w:numPr>
      </w:pPr>
      <w:r w:rsidRPr="00EC6555">
        <w:t>field-level permission</w:t>
      </w:r>
    </w:p>
    <w:p w14:paraId="2C6BE956" w14:textId="77777777" w:rsidR="00EC6555" w:rsidRPr="00EC6555" w:rsidRDefault="00EC6555">
      <w:pPr>
        <w:numPr>
          <w:ilvl w:val="0"/>
          <w:numId w:val="15"/>
        </w:numPr>
      </w:pPr>
      <w:r w:rsidRPr="00EC6555">
        <w:t>action/domain permission</w:t>
      </w:r>
    </w:p>
    <w:p w14:paraId="42E35053" w14:textId="77777777" w:rsidR="00EC6555" w:rsidRPr="00EC6555" w:rsidRDefault="00EC6555">
      <w:pPr>
        <w:numPr>
          <w:ilvl w:val="0"/>
          <w:numId w:val="15"/>
        </w:numPr>
      </w:pPr>
      <w:r w:rsidRPr="00EC6555">
        <w:t>SoD</w:t>
      </w:r>
    </w:p>
    <w:p w14:paraId="258D4FF4" w14:textId="77777777" w:rsidR="00EC6555" w:rsidRPr="00EC6555" w:rsidRDefault="00EC6555" w:rsidP="00EC6555">
      <w:r w:rsidRPr="00EC6555">
        <w:pict w14:anchorId="64F340A0">
          <v:rect id="_x0000_i3776" style="width:0;height:1.5pt" o:hralign="center" o:hrstd="t" o:hr="t" fillcolor="#a0a0a0" stroked="f"/>
        </w:pict>
      </w:r>
    </w:p>
    <w:p w14:paraId="3941084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26. RBAC</w:t>
      </w:r>
    </w:p>
    <w:p w14:paraId="0EE74DF5" w14:textId="77777777" w:rsidR="00EC6555" w:rsidRPr="00EC6555" w:rsidRDefault="00EC6555" w:rsidP="00EC6555">
      <w:r w:rsidRPr="00EC6555">
        <w:lastRenderedPageBreak/>
        <w:t>Roles aggregate permissions.</w:t>
      </w:r>
    </w:p>
    <w:p w14:paraId="5AA67264" w14:textId="77777777" w:rsidR="00EC6555" w:rsidRPr="00EC6555" w:rsidRDefault="00EC6555" w:rsidP="00EC6555">
      <w:r w:rsidRPr="00EC6555">
        <w:t>Examples:</w:t>
      </w:r>
    </w:p>
    <w:p w14:paraId="3E7F3D9F" w14:textId="77777777" w:rsidR="00EC6555" w:rsidRPr="00EC6555" w:rsidRDefault="00EC6555">
      <w:pPr>
        <w:numPr>
          <w:ilvl w:val="0"/>
          <w:numId w:val="16"/>
        </w:numPr>
      </w:pPr>
      <w:r w:rsidRPr="00EC6555">
        <w:t>Accountant</w:t>
      </w:r>
    </w:p>
    <w:p w14:paraId="326BC7B1" w14:textId="77777777" w:rsidR="00EC6555" w:rsidRPr="00EC6555" w:rsidRDefault="00EC6555">
      <w:pPr>
        <w:numPr>
          <w:ilvl w:val="0"/>
          <w:numId w:val="16"/>
        </w:numPr>
      </w:pPr>
      <w:r w:rsidRPr="00EC6555">
        <w:t>Treasury Specialist</w:t>
      </w:r>
    </w:p>
    <w:p w14:paraId="6BD89D5A" w14:textId="77777777" w:rsidR="00EC6555" w:rsidRPr="00EC6555" w:rsidRDefault="00EC6555">
      <w:pPr>
        <w:numPr>
          <w:ilvl w:val="0"/>
          <w:numId w:val="16"/>
        </w:numPr>
      </w:pPr>
      <w:r w:rsidRPr="00EC6555">
        <w:t>Payroll Accountant</w:t>
      </w:r>
    </w:p>
    <w:p w14:paraId="70196D8B" w14:textId="77777777" w:rsidR="00EC6555" w:rsidRPr="00EC6555" w:rsidRDefault="00EC6555">
      <w:pPr>
        <w:numPr>
          <w:ilvl w:val="0"/>
          <w:numId w:val="16"/>
        </w:numPr>
      </w:pPr>
      <w:r w:rsidRPr="00EC6555">
        <w:t>Warehouse Manager</w:t>
      </w:r>
    </w:p>
    <w:p w14:paraId="1A8C6469" w14:textId="77777777" w:rsidR="00EC6555" w:rsidRPr="00EC6555" w:rsidRDefault="00EC6555">
      <w:pPr>
        <w:numPr>
          <w:ilvl w:val="0"/>
          <w:numId w:val="16"/>
        </w:numPr>
      </w:pPr>
      <w:r w:rsidRPr="00EC6555">
        <w:t>Chief Accountant</w:t>
      </w:r>
    </w:p>
    <w:p w14:paraId="16F4CDD0" w14:textId="77777777" w:rsidR="00EC6555" w:rsidRPr="00EC6555" w:rsidRDefault="00EC6555" w:rsidP="00EC6555">
      <w:r w:rsidRPr="00EC6555">
        <w:pict w14:anchorId="63031AC8">
          <v:rect id="_x0000_i3777" style="width:0;height:1.5pt" o:hralign="center" o:hrstd="t" o:hr="t" fillcolor="#a0a0a0" stroked="f"/>
        </w:pict>
      </w:r>
    </w:p>
    <w:p w14:paraId="48886AD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27. PERMISSION IS BACKEND AUTHORITY</w:t>
      </w:r>
    </w:p>
    <w:p w14:paraId="3477C8D8" w14:textId="77777777" w:rsidR="00EC6555" w:rsidRPr="00EC6555" w:rsidRDefault="00EC6555" w:rsidP="00EC6555">
      <w:r w:rsidRPr="00EC6555">
        <w:t>Frontend menu visibility is UX only.</w:t>
      </w:r>
    </w:p>
    <w:p w14:paraId="7260E147" w14:textId="77777777" w:rsidR="00EC6555" w:rsidRPr="00EC6555" w:rsidRDefault="00EC6555" w:rsidP="00EC6555">
      <w:r w:rsidRPr="00EC6555">
        <w:t>Every command/query backend checks permission.</w:t>
      </w:r>
    </w:p>
    <w:p w14:paraId="09AF66B2" w14:textId="77777777" w:rsidR="00EC6555" w:rsidRPr="00EC6555" w:rsidRDefault="00EC6555" w:rsidP="00EC6555">
      <w:r w:rsidRPr="00EC6555">
        <w:pict w14:anchorId="092750A3">
          <v:rect id="_x0000_i3778" style="width:0;height:1.5pt" o:hralign="center" o:hrstd="t" o:hr="t" fillcolor="#a0a0a0" stroked="f"/>
        </w:pict>
      </w:r>
    </w:p>
    <w:p w14:paraId="29035E8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28. ABAC</w:t>
      </w:r>
    </w:p>
    <w:p w14:paraId="014F47A7" w14:textId="77777777" w:rsidR="00EC6555" w:rsidRPr="00EC6555" w:rsidRDefault="00EC6555" w:rsidP="00EC6555">
      <w:r w:rsidRPr="00EC6555">
        <w:t>Policies may depend on attributes:</w:t>
      </w:r>
    </w:p>
    <w:p w14:paraId="597C91E1" w14:textId="77777777" w:rsidR="00EC6555" w:rsidRPr="00EC6555" w:rsidRDefault="00EC6555">
      <w:pPr>
        <w:numPr>
          <w:ilvl w:val="0"/>
          <w:numId w:val="17"/>
        </w:numPr>
      </w:pPr>
      <w:r w:rsidRPr="00EC6555">
        <w:t>organization</w:t>
      </w:r>
    </w:p>
    <w:p w14:paraId="1AF55822" w14:textId="77777777" w:rsidR="00EC6555" w:rsidRPr="00EC6555" w:rsidRDefault="00EC6555">
      <w:pPr>
        <w:numPr>
          <w:ilvl w:val="0"/>
          <w:numId w:val="17"/>
        </w:numPr>
      </w:pPr>
      <w:r w:rsidRPr="00EC6555">
        <w:t>branch</w:t>
      </w:r>
    </w:p>
    <w:p w14:paraId="5142C4CD" w14:textId="77777777" w:rsidR="00EC6555" w:rsidRPr="00EC6555" w:rsidRDefault="00EC6555">
      <w:pPr>
        <w:numPr>
          <w:ilvl w:val="0"/>
          <w:numId w:val="17"/>
        </w:numPr>
      </w:pPr>
      <w:r w:rsidRPr="00EC6555">
        <w:t>department</w:t>
      </w:r>
    </w:p>
    <w:p w14:paraId="0984CC03" w14:textId="77777777" w:rsidR="00EC6555" w:rsidRPr="00EC6555" w:rsidRDefault="00EC6555">
      <w:pPr>
        <w:numPr>
          <w:ilvl w:val="0"/>
          <w:numId w:val="17"/>
        </w:numPr>
      </w:pPr>
      <w:r w:rsidRPr="00EC6555">
        <w:t>cost center</w:t>
      </w:r>
    </w:p>
    <w:p w14:paraId="469332E8" w14:textId="77777777" w:rsidR="00EC6555" w:rsidRPr="00EC6555" w:rsidRDefault="00EC6555">
      <w:pPr>
        <w:numPr>
          <w:ilvl w:val="0"/>
          <w:numId w:val="17"/>
        </w:numPr>
      </w:pPr>
      <w:r w:rsidRPr="00EC6555">
        <w:t>document amount</w:t>
      </w:r>
    </w:p>
    <w:p w14:paraId="1814C161" w14:textId="77777777" w:rsidR="00EC6555" w:rsidRPr="00EC6555" w:rsidRDefault="00EC6555">
      <w:pPr>
        <w:numPr>
          <w:ilvl w:val="0"/>
          <w:numId w:val="17"/>
        </w:numPr>
      </w:pPr>
      <w:r w:rsidRPr="00EC6555">
        <w:t>document owner</w:t>
      </w:r>
    </w:p>
    <w:p w14:paraId="6F4B6A92" w14:textId="77777777" w:rsidR="00EC6555" w:rsidRPr="00EC6555" w:rsidRDefault="00EC6555">
      <w:pPr>
        <w:numPr>
          <w:ilvl w:val="0"/>
          <w:numId w:val="17"/>
        </w:numPr>
      </w:pPr>
      <w:r w:rsidRPr="00EC6555">
        <w:t>period</w:t>
      </w:r>
    </w:p>
    <w:p w14:paraId="3B44560E" w14:textId="77777777" w:rsidR="00EC6555" w:rsidRPr="00EC6555" w:rsidRDefault="00EC6555">
      <w:pPr>
        <w:numPr>
          <w:ilvl w:val="0"/>
          <w:numId w:val="17"/>
        </w:numPr>
      </w:pPr>
      <w:r w:rsidRPr="00EC6555">
        <w:t>sensitivity</w:t>
      </w:r>
    </w:p>
    <w:p w14:paraId="47A62A08" w14:textId="77777777" w:rsidR="00EC6555" w:rsidRPr="00EC6555" w:rsidRDefault="00EC6555">
      <w:pPr>
        <w:numPr>
          <w:ilvl w:val="0"/>
          <w:numId w:val="17"/>
        </w:numPr>
      </w:pPr>
      <w:r w:rsidRPr="00EC6555">
        <w:t>employment relationship</w:t>
      </w:r>
    </w:p>
    <w:p w14:paraId="4CA751AB" w14:textId="77777777" w:rsidR="00EC6555" w:rsidRPr="00EC6555" w:rsidRDefault="00EC6555">
      <w:pPr>
        <w:numPr>
          <w:ilvl w:val="0"/>
          <w:numId w:val="17"/>
        </w:numPr>
      </w:pPr>
      <w:r w:rsidRPr="00EC6555">
        <w:t>workflow stage</w:t>
      </w:r>
    </w:p>
    <w:p w14:paraId="49F4E204" w14:textId="77777777" w:rsidR="00EC6555" w:rsidRPr="00EC6555" w:rsidRDefault="00EC6555" w:rsidP="00EC6555">
      <w:r w:rsidRPr="00EC6555">
        <w:pict w14:anchorId="444D38DC">
          <v:rect id="_x0000_i3779" style="width:0;height:1.5pt" o:hralign="center" o:hrstd="t" o:hr="t" fillcolor="#a0a0a0" stroked="f"/>
        </w:pict>
      </w:r>
    </w:p>
    <w:p w14:paraId="528F859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29. ROW-LEVEL SECURITY</w:t>
      </w:r>
    </w:p>
    <w:p w14:paraId="6704353D" w14:textId="77777777" w:rsidR="00EC6555" w:rsidRPr="00EC6555" w:rsidRDefault="00EC6555" w:rsidP="00EC6555">
      <w:r w:rsidRPr="00EC6555">
        <w:lastRenderedPageBreak/>
        <w:t>Example:</w:t>
      </w:r>
    </w:p>
    <w:p w14:paraId="277B4106" w14:textId="77777777" w:rsidR="00EC6555" w:rsidRPr="00EC6555" w:rsidRDefault="00EC6555" w:rsidP="00EC6555">
      <w:r w:rsidRPr="00EC6555">
        <w:t>Manager sees own department expense claims.</w:t>
      </w:r>
    </w:p>
    <w:p w14:paraId="3E7A512E" w14:textId="77777777" w:rsidR="00EC6555" w:rsidRPr="00EC6555" w:rsidRDefault="00EC6555" w:rsidP="00EC6555">
      <w:r w:rsidRPr="00EC6555">
        <w:t>Not all company payroll.</w:t>
      </w:r>
    </w:p>
    <w:p w14:paraId="75892EEB" w14:textId="77777777" w:rsidR="00EC6555" w:rsidRPr="00EC6555" w:rsidRDefault="00EC6555" w:rsidP="00EC6555">
      <w:r w:rsidRPr="00EC6555">
        <w:pict w14:anchorId="618B19E0">
          <v:rect id="_x0000_i3780" style="width:0;height:1.5pt" o:hralign="center" o:hrstd="t" o:hr="t" fillcolor="#a0a0a0" stroked="f"/>
        </w:pict>
      </w:r>
    </w:p>
    <w:p w14:paraId="2AD9EC1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30. FIELD-LEVEL SECURITY</w:t>
      </w:r>
    </w:p>
    <w:p w14:paraId="054274BD" w14:textId="77777777" w:rsidR="00EC6555" w:rsidRPr="00EC6555" w:rsidRDefault="00EC6555" w:rsidP="00EC6555">
      <w:r w:rsidRPr="00EC6555">
        <w:t>Example Employee:</w:t>
      </w:r>
    </w:p>
    <w:p w14:paraId="61853659" w14:textId="77777777" w:rsidR="00EC6555" w:rsidRPr="00EC6555" w:rsidRDefault="00EC6555" w:rsidP="00EC6555">
      <w:r w:rsidRPr="00EC6555">
        <w:t>general manager sees:</w:t>
      </w:r>
    </w:p>
    <w:p w14:paraId="4E82DD4E" w14:textId="77777777" w:rsidR="00EC6555" w:rsidRPr="00EC6555" w:rsidRDefault="00EC6555">
      <w:pPr>
        <w:numPr>
          <w:ilvl w:val="0"/>
          <w:numId w:val="18"/>
        </w:numPr>
      </w:pPr>
      <w:r w:rsidRPr="00EC6555">
        <w:t>name</w:t>
      </w:r>
    </w:p>
    <w:p w14:paraId="0D70E589" w14:textId="77777777" w:rsidR="00EC6555" w:rsidRPr="00EC6555" w:rsidRDefault="00EC6555">
      <w:pPr>
        <w:numPr>
          <w:ilvl w:val="0"/>
          <w:numId w:val="18"/>
        </w:numPr>
      </w:pPr>
      <w:r w:rsidRPr="00EC6555">
        <w:t>position</w:t>
      </w:r>
    </w:p>
    <w:p w14:paraId="3F227756" w14:textId="77777777" w:rsidR="00EC6555" w:rsidRPr="00EC6555" w:rsidRDefault="00EC6555">
      <w:pPr>
        <w:numPr>
          <w:ilvl w:val="0"/>
          <w:numId w:val="18"/>
        </w:numPr>
      </w:pPr>
      <w:r w:rsidRPr="00EC6555">
        <w:t>department</w:t>
      </w:r>
    </w:p>
    <w:p w14:paraId="2848EB6C" w14:textId="77777777" w:rsidR="00EC6555" w:rsidRPr="00EC6555" w:rsidRDefault="00EC6555" w:rsidP="00EC6555">
      <w:r w:rsidRPr="00EC6555">
        <w:t>but not:</w:t>
      </w:r>
    </w:p>
    <w:p w14:paraId="107C4529" w14:textId="77777777" w:rsidR="00EC6555" w:rsidRPr="00EC6555" w:rsidRDefault="00EC6555">
      <w:pPr>
        <w:numPr>
          <w:ilvl w:val="0"/>
          <w:numId w:val="19"/>
        </w:numPr>
      </w:pPr>
      <w:r w:rsidRPr="00EC6555">
        <w:t>salary</w:t>
      </w:r>
    </w:p>
    <w:p w14:paraId="0A75EED8" w14:textId="77777777" w:rsidR="00EC6555" w:rsidRPr="00EC6555" w:rsidRDefault="00EC6555">
      <w:pPr>
        <w:numPr>
          <w:ilvl w:val="0"/>
          <w:numId w:val="19"/>
        </w:numPr>
      </w:pPr>
      <w:r w:rsidRPr="00EC6555">
        <w:t>bank account</w:t>
      </w:r>
    </w:p>
    <w:p w14:paraId="695889BE" w14:textId="77777777" w:rsidR="00EC6555" w:rsidRPr="00EC6555" w:rsidRDefault="00EC6555">
      <w:pPr>
        <w:numPr>
          <w:ilvl w:val="0"/>
          <w:numId w:val="19"/>
        </w:numPr>
      </w:pPr>
      <w:r w:rsidRPr="00EC6555">
        <w:t>tax profile.</w:t>
      </w:r>
    </w:p>
    <w:p w14:paraId="04A91D7C" w14:textId="77777777" w:rsidR="00EC6555" w:rsidRPr="00EC6555" w:rsidRDefault="00EC6555" w:rsidP="00EC6555">
      <w:r w:rsidRPr="00EC6555">
        <w:pict w14:anchorId="306C8AEE">
          <v:rect id="_x0000_i3781" style="width:0;height:1.5pt" o:hralign="center" o:hrstd="t" o:hr="t" fillcolor="#a0a0a0" stroked="f"/>
        </w:pict>
      </w:r>
    </w:p>
    <w:p w14:paraId="66DCE14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31. MASKING</w:t>
      </w:r>
    </w:p>
    <w:p w14:paraId="42BA7831" w14:textId="77777777" w:rsidR="00EC6555" w:rsidRPr="00EC6555" w:rsidRDefault="00EC6555" w:rsidP="00EC6555">
      <w:r w:rsidRPr="00EC6555">
        <w:t>Fields can be:</w:t>
      </w:r>
    </w:p>
    <w:p w14:paraId="06A1DA21" w14:textId="77777777" w:rsidR="00EC6555" w:rsidRPr="00EC6555" w:rsidRDefault="00EC6555">
      <w:pPr>
        <w:numPr>
          <w:ilvl w:val="0"/>
          <w:numId w:val="20"/>
        </w:numPr>
      </w:pPr>
      <w:r w:rsidRPr="00EC6555">
        <w:t>fully hidden</w:t>
      </w:r>
    </w:p>
    <w:p w14:paraId="0A39CDCD" w14:textId="77777777" w:rsidR="00EC6555" w:rsidRPr="00EC6555" w:rsidRDefault="00EC6555">
      <w:pPr>
        <w:numPr>
          <w:ilvl w:val="0"/>
          <w:numId w:val="20"/>
        </w:numPr>
      </w:pPr>
      <w:r w:rsidRPr="00EC6555">
        <w:t>partially masked</w:t>
      </w:r>
    </w:p>
    <w:p w14:paraId="6698F295" w14:textId="77777777" w:rsidR="00EC6555" w:rsidRPr="00EC6555" w:rsidRDefault="00EC6555">
      <w:pPr>
        <w:numPr>
          <w:ilvl w:val="0"/>
          <w:numId w:val="20"/>
        </w:numPr>
      </w:pPr>
      <w:r w:rsidRPr="00EC6555">
        <w:t>visible only with sensitive permission</w:t>
      </w:r>
    </w:p>
    <w:p w14:paraId="149F386A" w14:textId="77777777" w:rsidR="00EC6555" w:rsidRPr="00EC6555" w:rsidRDefault="00EC6555" w:rsidP="00EC6555">
      <w:r w:rsidRPr="00EC6555">
        <w:t>Masking not substitute for authorization.</w:t>
      </w:r>
    </w:p>
    <w:p w14:paraId="3B43FEC5" w14:textId="77777777" w:rsidR="00EC6555" w:rsidRPr="00EC6555" w:rsidRDefault="00EC6555" w:rsidP="00EC6555">
      <w:r w:rsidRPr="00EC6555">
        <w:pict w14:anchorId="4F1A9D28">
          <v:rect id="_x0000_i3782" style="width:0;height:1.5pt" o:hralign="center" o:hrstd="t" o:hr="t" fillcolor="#a0a0a0" stroked="f"/>
        </w:pict>
      </w:r>
    </w:p>
    <w:p w14:paraId="3A91914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32. WRITE FIELD AUTHORIZATION</w:t>
      </w:r>
    </w:p>
    <w:p w14:paraId="7D7E1B3D" w14:textId="77777777" w:rsidR="00EC6555" w:rsidRPr="00EC6555" w:rsidRDefault="00EC6555" w:rsidP="00EC6555">
      <w:r w:rsidRPr="00EC6555">
        <w:t>User may view field but not edit it.</w:t>
      </w:r>
    </w:p>
    <w:p w14:paraId="69E7EEF1" w14:textId="77777777" w:rsidR="00EC6555" w:rsidRPr="00EC6555" w:rsidRDefault="00EC6555" w:rsidP="00EC6555">
      <w:r w:rsidRPr="00EC6555">
        <w:t>Example:</w:t>
      </w:r>
    </w:p>
    <w:p w14:paraId="01C67017" w14:textId="77777777" w:rsidR="00EC6555" w:rsidRPr="00EC6555" w:rsidRDefault="00EC6555" w:rsidP="00EC6555">
      <w:r w:rsidRPr="00EC6555">
        <w:t>credit limit</w:t>
      </w:r>
    </w:p>
    <w:p w14:paraId="34C6E258" w14:textId="77777777" w:rsidR="00EC6555" w:rsidRPr="00EC6555" w:rsidRDefault="00EC6555" w:rsidP="00EC6555">
      <w:r w:rsidRPr="00EC6555">
        <w:lastRenderedPageBreak/>
        <w:t>salary</w:t>
      </w:r>
    </w:p>
    <w:p w14:paraId="4CE62875" w14:textId="77777777" w:rsidR="00EC6555" w:rsidRPr="00EC6555" w:rsidRDefault="00EC6555" w:rsidP="00EC6555">
      <w:r w:rsidRPr="00EC6555">
        <w:t>tax rate</w:t>
      </w:r>
    </w:p>
    <w:p w14:paraId="34AADCDB" w14:textId="77777777" w:rsidR="00EC6555" w:rsidRPr="00EC6555" w:rsidRDefault="00EC6555" w:rsidP="00EC6555">
      <w:r w:rsidRPr="00EC6555">
        <w:t>posting date.</w:t>
      </w:r>
    </w:p>
    <w:p w14:paraId="19E79AEC" w14:textId="77777777" w:rsidR="00EC6555" w:rsidRPr="00EC6555" w:rsidRDefault="00EC6555" w:rsidP="00EC6555">
      <w:r w:rsidRPr="00EC6555">
        <w:pict w14:anchorId="4B0BF96C">
          <v:rect id="_x0000_i3783" style="width:0;height:1.5pt" o:hralign="center" o:hrstd="t" o:hr="t" fillcolor="#a0a0a0" stroked="f"/>
        </w:pict>
      </w:r>
    </w:p>
    <w:p w14:paraId="652F0FA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33. DOMAIN ACTION PERMISSIONS</w:t>
      </w:r>
    </w:p>
    <w:p w14:paraId="59782AD2" w14:textId="77777777" w:rsidR="00EC6555" w:rsidRPr="00EC6555" w:rsidRDefault="00EC6555" w:rsidP="00EC6555">
      <w:r w:rsidRPr="00EC6555">
        <w:t>Need granular commands:</w:t>
      </w:r>
    </w:p>
    <w:p w14:paraId="720F9A1F" w14:textId="77777777" w:rsidR="00EC6555" w:rsidRPr="00EC6555" w:rsidRDefault="00EC6555">
      <w:pPr>
        <w:numPr>
          <w:ilvl w:val="0"/>
          <w:numId w:val="21"/>
        </w:numPr>
      </w:pPr>
      <w:r w:rsidRPr="00EC6555">
        <w:t>SAVE</w:t>
      </w:r>
    </w:p>
    <w:p w14:paraId="5B987D50" w14:textId="77777777" w:rsidR="00EC6555" w:rsidRPr="00EC6555" w:rsidRDefault="00EC6555">
      <w:pPr>
        <w:numPr>
          <w:ilvl w:val="0"/>
          <w:numId w:val="21"/>
        </w:numPr>
      </w:pPr>
      <w:r w:rsidRPr="00EC6555">
        <w:t>SUBMIT</w:t>
      </w:r>
    </w:p>
    <w:p w14:paraId="040C4F31" w14:textId="77777777" w:rsidR="00EC6555" w:rsidRPr="00EC6555" w:rsidRDefault="00EC6555">
      <w:pPr>
        <w:numPr>
          <w:ilvl w:val="0"/>
          <w:numId w:val="21"/>
        </w:numPr>
      </w:pPr>
      <w:r w:rsidRPr="00EC6555">
        <w:t>APPROVE</w:t>
      </w:r>
    </w:p>
    <w:p w14:paraId="6746B835" w14:textId="77777777" w:rsidR="00EC6555" w:rsidRPr="00EC6555" w:rsidRDefault="00EC6555">
      <w:pPr>
        <w:numPr>
          <w:ilvl w:val="0"/>
          <w:numId w:val="21"/>
        </w:numPr>
      </w:pPr>
      <w:r w:rsidRPr="00EC6555">
        <w:t>POST</w:t>
      </w:r>
    </w:p>
    <w:p w14:paraId="1F15A5F1" w14:textId="77777777" w:rsidR="00EC6555" w:rsidRPr="00EC6555" w:rsidRDefault="00EC6555">
      <w:pPr>
        <w:numPr>
          <w:ilvl w:val="0"/>
          <w:numId w:val="21"/>
        </w:numPr>
      </w:pPr>
      <w:r w:rsidRPr="00EC6555">
        <w:t>UNPOST</w:t>
      </w:r>
    </w:p>
    <w:p w14:paraId="1C8BDC7B" w14:textId="77777777" w:rsidR="00EC6555" w:rsidRPr="00EC6555" w:rsidRDefault="00EC6555">
      <w:pPr>
        <w:numPr>
          <w:ilvl w:val="0"/>
          <w:numId w:val="21"/>
        </w:numPr>
      </w:pPr>
      <w:r w:rsidRPr="00EC6555">
        <w:t>REVERSE</w:t>
      </w:r>
    </w:p>
    <w:p w14:paraId="3C960A90" w14:textId="77777777" w:rsidR="00EC6555" w:rsidRPr="00EC6555" w:rsidRDefault="00EC6555">
      <w:pPr>
        <w:numPr>
          <w:ilvl w:val="0"/>
          <w:numId w:val="21"/>
        </w:numPr>
      </w:pPr>
      <w:r w:rsidRPr="00EC6555">
        <w:t>CLOSE</w:t>
      </w:r>
    </w:p>
    <w:p w14:paraId="632012C6" w14:textId="77777777" w:rsidR="00EC6555" w:rsidRPr="00EC6555" w:rsidRDefault="00EC6555">
      <w:pPr>
        <w:numPr>
          <w:ilvl w:val="0"/>
          <w:numId w:val="21"/>
        </w:numPr>
      </w:pPr>
      <w:r w:rsidRPr="00EC6555">
        <w:t>REOPEN</w:t>
      </w:r>
    </w:p>
    <w:p w14:paraId="607D1550" w14:textId="77777777" w:rsidR="00EC6555" w:rsidRPr="00EC6555" w:rsidRDefault="00EC6555">
      <w:pPr>
        <w:numPr>
          <w:ilvl w:val="0"/>
          <w:numId w:val="21"/>
        </w:numPr>
      </w:pPr>
      <w:r w:rsidRPr="00EC6555">
        <w:t>EXPORT</w:t>
      </w:r>
    </w:p>
    <w:p w14:paraId="39A780AB" w14:textId="77777777" w:rsidR="00EC6555" w:rsidRPr="00EC6555" w:rsidRDefault="00EC6555">
      <w:pPr>
        <w:numPr>
          <w:ilvl w:val="0"/>
          <w:numId w:val="21"/>
        </w:numPr>
      </w:pPr>
      <w:r w:rsidRPr="00EC6555">
        <w:t>OVERRIDE</w:t>
      </w:r>
    </w:p>
    <w:p w14:paraId="69FFFB75" w14:textId="77777777" w:rsidR="00EC6555" w:rsidRPr="00EC6555" w:rsidRDefault="00EC6555" w:rsidP="00EC6555">
      <w:r w:rsidRPr="00EC6555">
        <w:pict w14:anchorId="256C81AC">
          <v:rect id="_x0000_i3784" style="width:0;height:1.5pt" o:hralign="center" o:hrstd="t" o:hr="t" fillcolor="#a0a0a0" stroked="f"/>
        </w:pict>
      </w:r>
    </w:p>
    <w:p w14:paraId="1C5EA17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34. OBJECT STATE AUTHORIZATION</w:t>
      </w:r>
    </w:p>
    <w:p w14:paraId="7564B2D5" w14:textId="77777777" w:rsidR="00EC6555" w:rsidRPr="00EC6555" w:rsidRDefault="00EC6555" w:rsidP="00EC6555">
      <w:r w:rsidRPr="00EC6555">
        <w:t>Permission alone insufficient.</w:t>
      </w:r>
    </w:p>
    <w:p w14:paraId="332D9176" w14:textId="77777777" w:rsidR="00EC6555" w:rsidRPr="00EC6555" w:rsidRDefault="00EC6555" w:rsidP="00EC6555">
      <w:r w:rsidRPr="00EC6555">
        <w:t>Example:</w:t>
      </w:r>
    </w:p>
    <w:p w14:paraId="76322DE9" w14:textId="77777777" w:rsidR="00EC6555" w:rsidRPr="00EC6555" w:rsidRDefault="00EC6555" w:rsidP="00EC6555">
      <w:r w:rsidRPr="00EC6555">
        <w:t>PAYMENT_EDIT</w:t>
      </w:r>
    </w:p>
    <w:p w14:paraId="7E183FDF" w14:textId="77777777" w:rsidR="00EC6555" w:rsidRPr="00EC6555" w:rsidRDefault="00EC6555" w:rsidP="00EC6555">
      <w:r w:rsidRPr="00EC6555">
        <w:t>does not allow modifying executed payment.</w:t>
      </w:r>
    </w:p>
    <w:p w14:paraId="03575483" w14:textId="77777777" w:rsidR="00EC6555" w:rsidRPr="00EC6555" w:rsidRDefault="00EC6555" w:rsidP="00EC6555">
      <w:r w:rsidRPr="00EC6555">
        <w:t>Domain state machine still controls.</w:t>
      </w:r>
    </w:p>
    <w:p w14:paraId="4851DADD" w14:textId="77777777" w:rsidR="00EC6555" w:rsidRPr="00EC6555" w:rsidRDefault="00EC6555" w:rsidP="00EC6555">
      <w:r w:rsidRPr="00EC6555">
        <w:pict w14:anchorId="4EB76A5E">
          <v:rect id="_x0000_i3785" style="width:0;height:1.5pt" o:hralign="center" o:hrstd="t" o:hr="t" fillcolor="#a0a0a0" stroked="f"/>
        </w:pict>
      </w:r>
    </w:p>
    <w:p w14:paraId="07462FB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35. SEGREGATION OF DUTIES</w:t>
      </w:r>
    </w:p>
    <w:p w14:paraId="2AA27599" w14:textId="77777777" w:rsidR="00EC6555" w:rsidRPr="00EC6555" w:rsidRDefault="00EC6555" w:rsidP="00EC6555">
      <w:r w:rsidRPr="00EC6555">
        <w:t>Phase 26 rules need global enforcement.</w:t>
      </w:r>
    </w:p>
    <w:p w14:paraId="358645CD" w14:textId="77777777" w:rsidR="00EC6555" w:rsidRPr="00EC6555" w:rsidRDefault="00EC6555" w:rsidP="00EC6555">
      <w:r w:rsidRPr="00EC6555">
        <w:lastRenderedPageBreak/>
        <w:t>Examples:</w:t>
      </w:r>
    </w:p>
    <w:p w14:paraId="7B308D6E" w14:textId="77777777" w:rsidR="00EC6555" w:rsidRPr="00EC6555" w:rsidRDefault="00EC6555">
      <w:pPr>
        <w:numPr>
          <w:ilvl w:val="0"/>
          <w:numId w:val="22"/>
        </w:numPr>
      </w:pPr>
      <w:r w:rsidRPr="00EC6555">
        <w:t>requester != approver</w:t>
      </w:r>
    </w:p>
    <w:p w14:paraId="10AEAB80" w14:textId="77777777" w:rsidR="00EC6555" w:rsidRPr="00EC6555" w:rsidRDefault="00EC6555">
      <w:pPr>
        <w:numPr>
          <w:ilvl w:val="0"/>
          <w:numId w:val="22"/>
        </w:numPr>
      </w:pPr>
      <w:r w:rsidRPr="00EC6555">
        <w:t>payment creator != executor</w:t>
      </w:r>
    </w:p>
    <w:p w14:paraId="17F60EC4" w14:textId="77777777" w:rsidR="00EC6555" w:rsidRPr="00EC6555" w:rsidRDefault="00EC6555">
      <w:pPr>
        <w:numPr>
          <w:ilvl w:val="0"/>
          <w:numId w:val="22"/>
        </w:numPr>
      </w:pPr>
      <w:r w:rsidRPr="00EC6555">
        <w:t>payroll calculator != approver</w:t>
      </w:r>
    </w:p>
    <w:p w14:paraId="55A130B2" w14:textId="77777777" w:rsidR="00EC6555" w:rsidRPr="00EC6555" w:rsidRDefault="00EC6555">
      <w:pPr>
        <w:numPr>
          <w:ilvl w:val="0"/>
          <w:numId w:val="22"/>
        </w:numPr>
      </w:pPr>
      <w:r w:rsidRPr="00EC6555">
        <w:t>period reopen requester != approver</w:t>
      </w:r>
    </w:p>
    <w:p w14:paraId="23D5FF0C" w14:textId="77777777" w:rsidR="00EC6555" w:rsidRPr="00EC6555" w:rsidRDefault="00EC6555">
      <w:pPr>
        <w:numPr>
          <w:ilvl w:val="0"/>
          <w:numId w:val="22"/>
        </w:numPr>
      </w:pPr>
      <w:r w:rsidRPr="00EC6555">
        <w:t>audit admin != audit-log modifier</w:t>
      </w:r>
    </w:p>
    <w:p w14:paraId="63A635CA" w14:textId="77777777" w:rsidR="00EC6555" w:rsidRPr="00EC6555" w:rsidRDefault="00EC6555">
      <w:pPr>
        <w:numPr>
          <w:ilvl w:val="0"/>
          <w:numId w:val="22"/>
        </w:numPr>
      </w:pPr>
      <w:r w:rsidRPr="00EC6555">
        <w:t>workflow admin != automatic business approver</w:t>
      </w:r>
    </w:p>
    <w:p w14:paraId="7A6A7CB1" w14:textId="77777777" w:rsidR="00EC6555" w:rsidRPr="00EC6555" w:rsidRDefault="00EC6555" w:rsidP="00EC6555">
      <w:r w:rsidRPr="00EC6555">
        <w:pict w14:anchorId="6D786B8B">
          <v:rect id="_x0000_i3786" style="width:0;height:1.5pt" o:hralign="center" o:hrstd="t" o:hr="t" fillcolor="#a0a0a0" stroked="f"/>
        </w:pict>
      </w:r>
    </w:p>
    <w:p w14:paraId="623E8B3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36. STATIC SOD</w:t>
      </w:r>
    </w:p>
    <w:p w14:paraId="14705D3C" w14:textId="77777777" w:rsidR="00EC6555" w:rsidRPr="00EC6555" w:rsidRDefault="00EC6555" w:rsidP="00EC6555">
      <w:r w:rsidRPr="00EC6555">
        <w:t>Conflicting roles may be prohibited simultaneously.</w:t>
      </w:r>
    </w:p>
    <w:p w14:paraId="35B57182" w14:textId="77777777" w:rsidR="00EC6555" w:rsidRPr="00EC6555" w:rsidRDefault="00EC6555" w:rsidP="00EC6555">
      <w:r w:rsidRPr="00EC6555">
        <w:pict w14:anchorId="3FC293B4">
          <v:rect id="_x0000_i3787" style="width:0;height:1.5pt" o:hralign="center" o:hrstd="t" o:hr="t" fillcolor="#a0a0a0" stroked="f"/>
        </w:pict>
      </w:r>
    </w:p>
    <w:p w14:paraId="0CD0503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37. DYNAMIC SOD</w:t>
      </w:r>
    </w:p>
    <w:p w14:paraId="2EA2D6A1" w14:textId="77777777" w:rsidR="00EC6555" w:rsidRPr="00EC6555" w:rsidRDefault="00EC6555" w:rsidP="00EC6555">
      <w:r w:rsidRPr="00EC6555">
        <w:t>Even if roles allowed:</w:t>
      </w:r>
    </w:p>
    <w:p w14:paraId="3810A73F" w14:textId="77777777" w:rsidR="00EC6555" w:rsidRPr="00EC6555" w:rsidRDefault="00EC6555" w:rsidP="00EC6555">
      <w:r w:rsidRPr="00EC6555">
        <w:t>same business transaction cannot be performed by same actor across conflicting stages.</w:t>
      </w:r>
    </w:p>
    <w:p w14:paraId="71ECDDAC" w14:textId="77777777" w:rsidR="00EC6555" w:rsidRPr="00EC6555" w:rsidRDefault="00EC6555" w:rsidP="00EC6555">
      <w:r w:rsidRPr="00EC6555">
        <w:pict w14:anchorId="26A942EC">
          <v:rect id="_x0000_i3788" style="width:0;height:1.5pt" o:hralign="center" o:hrstd="t" o:hr="t" fillcolor="#a0a0a0" stroked="f"/>
        </w:pict>
      </w:r>
    </w:p>
    <w:p w14:paraId="2700FBC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38. PRIVILEGED ACCESS</w:t>
      </w:r>
    </w:p>
    <w:p w14:paraId="6BC70715" w14:textId="77777777" w:rsidR="00EC6555" w:rsidRPr="00EC6555" w:rsidRDefault="00EC6555" w:rsidP="00EC6555">
      <w:r w:rsidRPr="00EC6555">
        <w:t>Admin/superuser access should be:</w:t>
      </w:r>
    </w:p>
    <w:p w14:paraId="4D67A704" w14:textId="77777777" w:rsidR="00EC6555" w:rsidRPr="00EC6555" w:rsidRDefault="00EC6555">
      <w:pPr>
        <w:numPr>
          <w:ilvl w:val="0"/>
          <w:numId w:val="23"/>
        </w:numPr>
      </w:pPr>
      <w:r w:rsidRPr="00EC6555">
        <w:t>explicit</w:t>
      </w:r>
    </w:p>
    <w:p w14:paraId="1C7F1DFF" w14:textId="77777777" w:rsidR="00EC6555" w:rsidRPr="00EC6555" w:rsidRDefault="00EC6555">
      <w:pPr>
        <w:numPr>
          <w:ilvl w:val="0"/>
          <w:numId w:val="23"/>
        </w:numPr>
      </w:pPr>
      <w:r w:rsidRPr="00EC6555">
        <w:t>time-limited where possible</w:t>
      </w:r>
    </w:p>
    <w:p w14:paraId="53AE756F" w14:textId="77777777" w:rsidR="00EC6555" w:rsidRPr="00EC6555" w:rsidRDefault="00EC6555">
      <w:pPr>
        <w:numPr>
          <w:ilvl w:val="0"/>
          <w:numId w:val="23"/>
        </w:numPr>
      </w:pPr>
      <w:r w:rsidRPr="00EC6555">
        <w:t>reason-based</w:t>
      </w:r>
    </w:p>
    <w:p w14:paraId="66DC0D32" w14:textId="77777777" w:rsidR="00EC6555" w:rsidRPr="00EC6555" w:rsidRDefault="00EC6555">
      <w:pPr>
        <w:numPr>
          <w:ilvl w:val="0"/>
          <w:numId w:val="23"/>
        </w:numPr>
      </w:pPr>
      <w:r w:rsidRPr="00EC6555">
        <w:t>audited</w:t>
      </w:r>
    </w:p>
    <w:p w14:paraId="22F32A42" w14:textId="77777777" w:rsidR="00EC6555" w:rsidRPr="00EC6555" w:rsidRDefault="00EC6555">
      <w:pPr>
        <w:numPr>
          <w:ilvl w:val="0"/>
          <w:numId w:val="23"/>
        </w:numPr>
      </w:pPr>
      <w:r w:rsidRPr="00EC6555">
        <w:t>preferably approval/elevation flow</w:t>
      </w:r>
    </w:p>
    <w:p w14:paraId="65A8D973" w14:textId="77777777" w:rsidR="00EC6555" w:rsidRPr="00EC6555" w:rsidRDefault="00EC6555" w:rsidP="00EC6555">
      <w:r w:rsidRPr="00EC6555">
        <w:pict w14:anchorId="46792C1B">
          <v:rect id="_x0000_i3789" style="width:0;height:1.5pt" o:hralign="center" o:hrstd="t" o:hr="t" fillcolor="#a0a0a0" stroked="f"/>
        </w:pict>
      </w:r>
    </w:p>
    <w:p w14:paraId="19AB08D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39. BREAK-GLASS ACCESS</w:t>
      </w:r>
    </w:p>
    <w:p w14:paraId="517DECF4" w14:textId="77777777" w:rsidR="00EC6555" w:rsidRPr="00EC6555" w:rsidRDefault="00EC6555" w:rsidP="00EC6555">
      <w:r w:rsidRPr="00EC6555">
        <w:t>Emergency elevated access foundation:</w:t>
      </w:r>
    </w:p>
    <w:p w14:paraId="66F81ADD" w14:textId="77777777" w:rsidR="00EC6555" w:rsidRPr="00EC6555" w:rsidRDefault="00EC6555">
      <w:pPr>
        <w:numPr>
          <w:ilvl w:val="0"/>
          <w:numId w:val="24"/>
        </w:numPr>
      </w:pPr>
      <w:r w:rsidRPr="00EC6555">
        <w:t>reason</w:t>
      </w:r>
    </w:p>
    <w:p w14:paraId="572B8266" w14:textId="77777777" w:rsidR="00EC6555" w:rsidRPr="00EC6555" w:rsidRDefault="00EC6555">
      <w:pPr>
        <w:numPr>
          <w:ilvl w:val="0"/>
          <w:numId w:val="24"/>
        </w:numPr>
      </w:pPr>
      <w:r w:rsidRPr="00EC6555">
        <w:lastRenderedPageBreak/>
        <w:t>duration</w:t>
      </w:r>
    </w:p>
    <w:p w14:paraId="3B367565" w14:textId="77777777" w:rsidR="00EC6555" w:rsidRPr="00EC6555" w:rsidRDefault="00EC6555">
      <w:pPr>
        <w:numPr>
          <w:ilvl w:val="0"/>
          <w:numId w:val="24"/>
        </w:numPr>
      </w:pPr>
      <w:r w:rsidRPr="00EC6555">
        <w:t>approver or emergency policy</w:t>
      </w:r>
    </w:p>
    <w:p w14:paraId="33428493" w14:textId="77777777" w:rsidR="00EC6555" w:rsidRPr="00EC6555" w:rsidRDefault="00EC6555">
      <w:pPr>
        <w:numPr>
          <w:ilvl w:val="0"/>
          <w:numId w:val="24"/>
        </w:numPr>
      </w:pPr>
      <w:r w:rsidRPr="00EC6555">
        <w:t>enhanced audit</w:t>
      </w:r>
    </w:p>
    <w:p w14:paraId="19E4CFED" w14:textId="77777777" w:rsidR="00EC6555" w:rsidRPr="00EC6555" w:rsidRDefault="00EC6555">
      <w:pPr>
        <w:numPr>
          <w:ilvl w:val="0"/>
          <w:numId w:val="24"/>
        </w:numPr>
      </w:pPr>
      <w:r w:rsidRPr="00EC6555">
        <w:t>automatic expiry</w:t>
      </w:r>
    </w:p>
    <w:p w14:paraId="7A096660" w14:textId="77777777" w:rsidR="00EC6555" w:rsidRPr="00EC6555" w:rsidRDefault="00EC6555">
      <w:pPr>
        <w:numPr>
          <w:ilvl w:val="0"/>
          <w:numId w:val="24"/>
        </w:numPr>
      </w:pPr>
      <w:r w:rsidRPr="00EC6555">
        <w:t>post-review</w:t>
      </w:r>
    </w:p>
    <w:p w14:paraId="55A96251" w14:textId="77777777" w:rsidR="00EC6555" w:rsidRPr="00EC6555" w:rsidRDefault="00EC6555" w:rsidP="00EC6555">
      <w:r w:rsidRPr="00EC6555">
        <w:pict w14:anchorId="319DCF84">
          <v:rect id="_x0000_i3790" style="width:0;height:1.5pt" o:hralign="center" o:hrstd="t" o:hr="t" fillcolor="#a0a0a0" stroked="f"/>
        </w:pict>
      </w:r>
    </w:p>
    <w:p w14:paraId="5E2D979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40. IMPERSONATION</w:t>
      </w:r>
    </w:p>
    <w:p w14:paraId="161C5CDC" w14:textId="77777777" w:rsidR="00EC6555" w:rsidRPr="00EC6555" w:rsidRDefault="00EC6555" w:rsidP="00EC6555">
      <w:r w:rsidRPr="00EC6555">
        <w:t>Support/admin impersonation:</w:t>
      </w:r>
    </w:p>
    <w:p w14:paraId="59232CD3" w14:textId="77777777" w:rsidR="00EC6555" w:rsidRPr="00EC6555" w:rsidRDefault="00EC6555" w:rsidP="00EC6555">
      <w:r w:rsidRPr="00EC6555">
        <w:t>must expose both:</w:t>
      </w:r>
    </w:p>
    <w:p w14:paraId="357B90BE" w14:textId="77777777" w:rsidR="00EC6555" w:rsidRPr="00EC6555" w:rsidRDefault="00EC6555" w:rsidP="00EC6555">
      <w:r w:rsidRPr="00EC6555">
        <w:t>real actor</w:t>
      </w:r>
    </w:p>
    <w:p w14:paraId="606C86B0" w14:textId="77777777" w:rsidR="00EC6555" w:rsidRPr="00EC6555" w:rsidRDefault="00EC6555" w:rsidP="00EC6555">
      <w:r w:rsidRPr="00EC6555">
        <w:t>impersonated actor.</w:t>
      </w:r>
    </w:p>
    <w:p w14:paraId="3E77FA95" w14:textId="77777777" w:rsidR="00EC6555" w:rsidRPr="00EC6555" w:rsidRDefault="00EC6555" w:rsidP="00EC6555">
      <w:r w:rsidRPr="00EC6555">
        <w:t>Never invisible.</w:t>
      </w:r>
    </w:p>
    <w:p w14:paraId="1BD50E82" w14:textId="77777777" w:rsidR="00EC6555" w:rsidRPr="00EC6555" w:rsidRDefault="00EC6555" w:rsidP="00EC6555">
      <w:r w:rsidRPr="00EC6555">
        <w:pict w14:anchorId="0E2ECE47">
          <v:rect id="_x0000_i3791" style="width:0;height:1.5pt" o:hralign="center" o:hrstd="t" o:hr="t" fillcolor="#a0a0a0" stroked="f"/>
        </w:pict>
      </w:r>
    </w:p>
    <w:p w14:paraId="579A45A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41. SECRETS MANAGEMENT</w:t>
      </w:r>
    </w:p>
    <w:p w14:paraId="546FDD61" w14:textId="77777777" w:rsidR="00EC6555" w:rsidRPr="00EC6555" w:rsidRDefault="00EC6555" w:rsidP="00EC6555">
      <w:r w:rsidRPr="00EC6555">
        <w:t>Secrets include:</w:t>
      </w:r>
    </w:p>
    <w:p w14:paraId="628CC2C7" w14:textId="77777777" w:rsidR="00EC6555" w:rsidRPr="00EC6555" w:rsidRDefault="00EC6555">
      <w:pPr>
        <w:numPr>
          <w:ilvl w:val="0"/>
          <w:numId w:val="25"/>
        </w:numPr>
      </w:pPr>
      <w:r w:rsidRPr="00EC6555">
        <w:t>DB passwords</w:t>
      </w:r>
    </w:p>
    <w:p w14:paraId="4D1945C0" w14:textId="77777777" w:rsidR="00EC6555" w:rsidRPr="00EC6555" w:rsidRDefault="00EC6555">
      <w:pPr>
        <w:numPr>
          <w:ilvl w:val="0"/>
          <w:numId w:val="25"/>
        </w:numPr>
      </w:pPr>
      <w:r w:rsidRPr="00EC6555">
        <w:t>API keys</w:t>
      </w:r>
    </w:p>
    <w:p w14:paraId="5D95C172" w14:textId="77777777" w:rsidR="00EC6555" w:rsidRPr="00EC6555" w:rsidRDefault="00EC6555">
      <w:pPr>
        <w:numPr>
          <w:ilvl w:val="0"/>
          <w:numId w:val="25"/>
        </w:numPr>
      </w:pPr>
      <w:r w:rsidRPr="00EC6555">
        <w:t>OAuth secrets</w:t>
      </w:r>
    </w:p>
    <w:p w14:paraId="552B256E" w14:textId="77777777" w:rsidR="00EC6555" w:rsidRPr="00EC6555" w:rsidRDefault="00EC6555">
      <w:pPr>
        <w:numPr>
          <w:ilvl w:val="0"/>
          <w:numId w:val="25"/>
        </w:numPr>
      </w:pPr>
      <w:r w:rsidRPr="00EC6555">
        <w:t>encryption keys</w:t>
      </w:r>
    </w:p>
    <w:p w14:paraId="7347BFD4" w14:textId="77777777" w:rsidR="00EC6555" w:rsidRPr="00EC6555" w:rsidRDefault="00EC6555">
      <w:pPr>
        <w:numPr>
          <w:ilvl w:val="0"/>
          <w:numId w:val="25"/>
        </w:numPr>
      </w:pPr>
      <w:r w:rsidRPr="00EC6555">
        <w:t>signing keys</w:t>
      </w:r>
    </w:p>
    <w:p w14:paraId="2297242D" w14:textId="77777777" w:rsidR="00EC6555" w:rsidRPr="00EC6555" w:rsidRDefault="00EC6555">
      <w:pPr>
        <w:numPr>
          <w:ilvl w:val="0"/>
          <w:numId w:val="25"/>
        </w:numPr>
      </w:pPr>
      <w:r w:rsidRPr="00EC6555">
        <w:t>SSH keys</w:t>
      </w:r>
    </w:p>
    <w:p w14:paraId="1B538514" w14:textId="77777777" w:rsidR="00EC6555" w:rsidRPr="00EC6555" w:rsidRDefault="00EC6555">
      <w:pPr>
        <w:numPr>
          <w:ilvl w:val="0"/>
          <w:numId w:val="25"/>
        </w:numPr>
      </w:pPr>
      <w:r w:rsidRPr="00EC6555">
        <w:t>certificates</w:t>
      </w:r>
    </w:p>
    <w:p w14:paraId="6E25029D" w14:textId="77777777" w:rsidR="00EC6555" w:rsidRPr="00EC6555" w:rsidRDefault="00EC6555" w:rsidP="00EC6555">
      <w:r w:rsidRPr="00EC6555">
        <w:pict w14:anchorId="34AC2CAC">
          <v:rect id="_x0000_i3792" style="width:0;height:1.5pt" o:hralign="center" o:hrstd="t" o:hr="t" fillcolor="#a0a0a0" stroked="f"/>
        </w:pict>
      </w:r>
    </w:p>
    <w:p w14:paraId="1CE243A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42. SECRET STORAGE</w:t>
      </w:r>
    </w:p>
    <w:p w14:paraId="2F498EC5" w14:textId="77777777" w:rsidR="00EC6555" w:rsidRPr="00EC6555" w:rsidRDefault="00EC6555" w:rsidP="00EC6555">
      <w:r w:rsidRPr="00EC6555">
        <w:t>Use external secret manager/vault abstraction.</w:t>
      </w:r>
    </w:p>
    <w:p w14:paraId="33F6EB24" w14:textId="77777777" w:rsidR="00EC6555" w:rsidRPr="00EC6555" w:rsidRDefault="00EC6555" w:rsidP="00EC6555">
      <w:r w:rsidRPr="00EC6555">
        <w:t>Application config contains reference, not raw secret where possible.</w:t>
      </w:r>
    </w:p>
    <w:p w14:paraId="22A79A2C" w14:textId="77777777" w:rsidR="00EC6555" w:rsidRPr="00EC6555" w:rsidRDefault="00EC6555" w:rsidP="00EC6555">
      <w:r w:rsidRPr="00EC6555">
        <w:lastRenderedPageBreak/>
        <w:pict w14:anchorId="4C3A82C6">
          <v:rect id="_x0000_i3793" style="width:0;height:1.5pt" o:hralign="center" o:hrstd="t" o:hr="t" fillcolor="#a0a0a0" stroked="f"/>
        </w:pict>
      </w:r>
    </w:p>
    <w:p w14:paraId="12D2588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43. SECRET LOGGING</w:t>
      </w:r>
    </w:p>
    <w:p w14:paraId="2A9A5ADB" w14:textId="77777777" w:rsidR="00EC6555" w:rsidRPr="00EC6555" w:rsidRDefault="00EC6555" w:rsidP="00EC6555">
      <w:r w:rsidRPr="00EC6555">
        <w:t>Central redaction.</w:t>
      </w:r>
    </w:p>
    <w:p w14:paraId="7E9C3F0C" w14:textId="77777777" w:rsidR="00EC6555" w:rsidRPr="00EC6555" w:rsidRDefault="00EC6555" w:rsidP="00EC6555">
      <w:r w:rsidRPr="00EC6555">
        <w:t>Test log payloads to ensure secrets never appear.</w:t>
      </w:r>
    </w:p>
    <w:p w14:paraId="4B2BB81A" w14:textId="77777777" w:rsidR="00EC6555" w:rsidRPr="00EC6555" w:rsidRDefault="00EC6555" w:rsidP="00EC6555">
      <w:r w:rsidRPr="00EC6555">
        <w:pict w14:anchorId="7BB7B9EC">
          <v:rect id="_x0000_i3794" style="width:0;height:1.5pt" o:hralign="center" o:hrstd="t" o:hr="t" fillcolor="#a0a0a0" stroked="f"/>
        </w:pict>
      </w:r>
    </w:p>
    <w:p w14:paraId="6742AA5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44. SECRET ROTATION</w:t>
      </w:r>
    </w:p>
    <w:p w14:paraId="038CBC59" w14:textId="77777777" w:rsidR="00EC6555" w:rsidRPr="00EC6555" w:rsidRDefault="00EC6555" w:rsidP="00EC6555">
      <w:r w:rsidRPr="00EC6555">
        <w:t>Rotation process should avoid downtime where feasible.</w:t>
      </w:r>
    </w:p>
    <w:p w14:paraId="49224A6B" w14:textId="77777777" w:rsidR="00EC6555" w:rsidRPr="00EC6555" w:rsidRDefault="00EC6555" w:rsidP="00EC6555">
      <w:r w:rsidRPr="00EC6555">
        <w:t>Support overlapping current/next credentials.</w:t>
      </w:r>
    </w:p>
    <w:p w14:paraId="438DCB87" w14:textId="77777777" w:rsidR="00EC6555" w:rsidRPr="00EC6555" w:rsidRDefault="00EC6555" w:rsidP="00EC6555">
      <w:r w:rsidRPr="00EC6555">
        <w:pict w14:anchorId="52648453">
          <v:rect id="_x0000_i3795" style="width:0;height:1.5pt" o:hralign="center" o:hrstd="t" o:hr="t" fillcolor="#a0a0a0" stroked="f"/>
        </w:pict>
      </w:r>
    </w:p>
    <w:p w14:paraId="31C5E00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45. ENCRYPTION IN TRANSIT</w:t>
      </w:r>
    </w:p>
    <w:p w14:paraId="0F3001D3" w14:textId="77777777" w:rsidR="00EC6555" w:rsidRPr="00EC6555" w:rsidRDefault="00EC6555" w:rsidP="00EC6555">
      <w:r w:rsidRPr="00EC6555">
        <w:t>All external/internal sensitive communications encrypted.</w:t>
      </w:r>
    </w:p>
    <w:p w14:paraId="3FC2C59B" w14:textId="77777777" w:rsidR="00EC6555" w:rsidRPr="00EC6555" w:rsidRDefault="00EC6555" w:rsidP="00EC6555">
      <w:r w:rsidRPr="00EC6555">
        <w:t>TLS.</w:t>
      </w:r>
    </w:p>
    <w:p w14:paraId="2E23AFDD" w14:textId="77777777" w:rsidR="00EC6555" w:rsidRPr="00EC6555" w:rsidRDefault="00EC6555" w:rsidP="00EC6555">
      <w:r w:rsidRPr="00EC6555">
        <w:t>mTLS for high-trust service/provider channels where appropriate.</w:t>
      </w:r>
    </w:p>
    <w:p w14:paraId="2A1E81FC" w14:textId="77777777" w:rsidR="00EC6555" w:rsidRPr="00EC6555" w:rsidRDefault="00EC6555" w:rsidP="00EC6555">
      <w:r w:rsidRPr="00EC6555">
        <w:pict w14:anchorId="75354C13">
          <v:rect id="_x0000_i3796" style="width:0;height:1.5pt" o:hralign="center" o:hrstd="t" o:hr="t" fillcolor="#a0a0a0" stroked="f"/>
        </w:pict>
      </w:r>
    </w:p>
    <w:p w14:paraId="6F6D6C1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46. ENCRYPTION AT REST</w:t>
      </w:r>
    </w:p>
    <w:p w14:paraId="53D7F256" w14:textId="77777777" w:rsidR="00EC6555" w:rsidRPr="00EC6555" w:rsidRDefault="00EC6555" w:rsidP="00EC6555">
      <w:r w:rsidRPr="00EC6555">
        <w:t>DB/storage encryption foundation.</w:t>
      </w:r>
    </w:p>
    <w:p w14:paraId="1E78BA91" w14:textId="77777777" w:rsidR="00EC6555" w:rsidRPr="00EC6555" w:rsidRDefault="00EC6555" w:rsidP="00EC6555">
      <w:r w:rsidRPr="00EC6555">
        <w:t>Highly sensitive fields may need application/column encryption.</w:t>
      </w:r>
    </w:p>
    <w:p w14:paraId="189A00AE" w14:textId="77777777" w:rsidR="00EC6555" w:rsidRPr="00EC6555" w:rsidRDefault="00EC6555" w:rsidP="00EC6555">
      <w:r w:rsidRPr="00EC6555">
        <w:pict w14:anchorId="18B472A2">
          <v:rect id="_x0000_i3797" style="width:0;height:1.5pt" o:hralign="center" o:hrstd="t" o:hr="t" fillcolor="#a0a0a0" stroked="f"/>
        </w:pict>
      </w:r>
    </w:p>
    <w:p w14:paraId="6718C8E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47. FIELD ENCRYPTION</w:t>
      </w:r>
    </w:p>
    <w:p w14:paraId="3CE15BBB" w14:textId="77777777" w:rsidR="00EC6555" w:rsidRPr="00EC6555" w:rsidRDefault="00EC6555" w:rsidP="00EC6555">
      <w:r w:rsidRPr="00EC6555">
        <w:t>Potential:</w:t>
      </w:r>
    </w:p>
    <w:p w14:paraId="2C88E5C8" w14:textId="77777777" w:rsidR="00EC6555" w:rsidRPr="00EC6555" w:rsidRDefault="00EC6555">
      <w:pPr>
        <w:numPr>
          <w:ilvl w:val="0"/>
          <w:numId w:val="26"/>
        </w:numPr>
      </w:pPr>
      <w:r w:rsidRPr="00EC6555">
        <w:t>bank account</w:t>
      </w:r>
    </w:p>
    <w:p w14:paraId="1AE40320" w14:textId="77777777" w:rsidR="00EC6555" w:rsidRPr="00EC6555" w:rsidRDefault="00EC6555">
      <w:pPr>
        <w:numPr>
          <w:ilvl w:val="0"/>
          <w:numId w:val="26"/>
        </w:numPr>
      </w:pPr>
      <w:r w:rsidRPr="00EC6555">
        <w:t>personal ID</w:t>
      </w:r>
    </w:p>
    <w:p w14:paraId="38589175" w14:textId="77777777" w:rsidR="00EC6555" w:rsidRPr="00EC6555" w:rsidRDefault="00EC6555">
      <w:pPr>
        <w:numPr>
          <w:ilvl w:val="0"/>
          <w:numId w:val="26"/>
        </w:numPr>
      </w:pPr>
      <w:r w:rsidRPr="00EC6555">
        <w:t>tax data</w:t>
      </w:r>
    </w:p>
    <w:p w14:paraId="38D0FD23" w14:textId="77777777" w:rsidR="00EC6555" w:rsidRPr="00EC6555" w:rsidRDefault="00EC6555">
      <w:pPr>
        <w:numPr>
          <w:ilvl w:val="0"/>
          <w:numId w:val="26"/>
        </w:numPr>
      </w:pPr>
      <w:r w:rsidRPr="00EC6555">
        <w:t>sensitive HR fields</w:t>
      </w:r>
    </w:p>
    <w:p w14:paraId="448BF411" w14:textId="77777777" w:rsidR="00EC6555" w:rsidRPr="00EC6555" w:rsidRDefault="00EC6555" w:rsidP="00EC6555">
      <w:r w:rsidRPr="00EC6555">
        <w:t>with key rotation strategy.</w:t>
      </w:r>
    </w:p>
    <w:p w14:paraId="481F0D89" w14:textId="77777777" w:rsidR="00EC6555" w:rsidRPr="00EC6555" w:rsidRDefault="00EC6555" w:rsidP="00EC6555">
      <w:r w:rsidRPr="00EC6555">
        <w:pict w14:anchorId="5D9E82E6">
          <v:rect id="_x0000_i3798" style="width:0;height:1.5pt" o:hralign="center" o:hrstd="t" o:hr="t" fillcolor="#a0a0a0" stroked="f"/>
        </w:pict>
      </w:r>
    </w:p>
    <w:p w14:paraId="6A57270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lastRenderedPageBreak/>
        <w:t>48. ENCRYPTION DOES NOT REPLACE ACCESS CONTROL</w:t>
      </w:r>
    </w:p>
    <w:p w14:paraId="2C81CEE1" w14:textId="77777777" w:rsidR="00EC6555" w:rsidRPr="00EC6555" w:rsidRDefault="00EC6555" w:rsidP="00EC6555">
      <w:r w:rsidRPr="00EC6555">
        <w:t>Encrypted field still requires permission checks after decryption.</w:t>
      </w:r>
    </w:p>
    <w:p w14:paraId="0AEA4736" w14:textId="77777777" w:rsidR="00EC6555" w:rsidRPr="00EC6555" w:rsidRDefault="00EC6555" w:rsidP="00EC6555">
      <w:r w:rsidRPr="00EC6555">
        <w:pict w14:anchorId="2510876D">
          <v:rect id="_x0000_i3799" style="width:0;height:1.5pt" o:hralign="center" o:hrstd="t" o:hr="t" fillcolor="#a0a0a0" stroked="f"/>
        </w:pict>
      </w:r>
    </w:p>
    <w:p w14:paraId="58BAA24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49. KEY MANAGEMENT</w:t>
      </w:r>
    </w:p>
    <w:p w14:paraId="0AF17350" w14:textId="77777777" w:rsidR="00EC6555" w:rsidRPr="00EC6555" w:rsidRDefault="00EC6555" w:rsidP="00EC6555">
      <w:r w:rsidRPr="00EC6555">
        <w:t>Key lifecycle:</w:t>
      </w:r>
    </w:p>
    <w:p w14:paraId="6BE189E5" w14:textId="77777777" w:rsidR="00EC6555" w:rsidRPr="00EC6555" w:rsidRDefault="00EC6555">
      <w:pPr>
        <w:numPr>
          <w:ilvl w:val="0"/>
          <w:numId w:val="27"/>
        </w:numPr>
      </w:pPr>
      <w:r w:rsidRPr="00EC6555">
        <w:t>generation</w:t>
      </w:r>
    </w:p>
    <w:p w14:paraId="4673FB1F" w14:textId="77777777" w:rsidR="00EC6555" w:rsidRPr="00EC6555" w:rsidRDefault="00EC6555">
      <w:pPr>
        <w:numPr>
          <w:ilvl w:val="0"/>
          <w:numId w:val="27"/>
        </w:numPr>
      </w:pPr>
      <w:r w:rsidRPr="00EC6555">
        <w:t>activation</w:t>
      </w:r>
    </w:p>
    <w:p w14:paraId="6A75A183" w14:textId="77777777" w:rsidR="00EC6555" w:rsidRPr="00EC6555" w:rsidRDefault="00EC6555">
      <w:pPr>
        <w:numPr>
          <w:ilvl w:val="0"/>
          <w:numId w:val="27"/>
        </w:numPr>
      </w:pPr>
      <w:r w:rsidRPr="00EC6555">
        <w:t>rotation</w:t>
      </w:r>
    </w:p>
    <w:p w14:paraId="3DC202D8" w14:textId="77777777" w:rsidR="00EC6555" w:rsidRPr="00EC6555" w:rsidRDefault="00EC6555">
      <w:pPr>
        <w:numPr>
          <w:ilvl w:val="0"/>
          <w:numId w:val="27"/>
        </w:numPr>
      </w:pPr>
      <w:r w:rsidRPr="00EC6555">
        <w:t>retirement</w:t>
      </w:r>
    </w:p>
    <w:p w14:paraId="56F3F3A8" w14:textId="77777777" w:rsidR="00EC6555" w:rsidRPr="00EC6555" w:rsidRDefault="00EC6555">
      <w:pPr>
        <w:numPr>
          <w:ilvl w:val="0"/>
          <w:numId w:val="27"/>
        </w:numPr>
      </w:pPr>
      <w:r w:rsidRPr="00EC6555">
        <w:t>recovery</w:t>
      </w:r>
    </w:p>
    <w:p w14:paraId="67D7500B" w14:textId="77777777" w:rsidR="00EC6555" w:rsidRPr="00EC6555" w:rsidRDefault="00EC6555">
      <w:pPr>
        <w:numPr>
          <w:ilvl w:val="0"/>
          <w:numId w:val="27"/>
        </w:numPr>
      </w:pPr>
      <w:r w:rsidRPr="00EC6555">
        <w:t>destruction</w:t>
      </w:r>
    </w:p>
    <w:p w14:paraId="4A2691EF" w14:textId="77777777" w:rsidR="00EC6555" w:rsidRPr="00EC6555" w:rsidRDefault="00EC6555" w:rsidP="00EC6555">
      <w:r w:rsidRPr="00EC6555">
        <w:t>audited.</w:t>
      </w:r>
    </w:p>
    <w:p w14:paraId="44B952CB" w14:textId="77777777" w:rsidR="00EC6555" w:rsidRPr="00EC6555" w:rsidRDefault="00EC6555" w:rsidP="00EC6555">
      <w:r w:rsidRPr="00EC6555">
        <w:pict w14:anchorId="06281A39">
          <v:rect id="_x0000_i3800" style="width:0;height:1.5pt" o:hralign="center" o:hrstd="t" o:hr="t" fillcolor="#a0a0a0" stroked="f"/>
        </w:pict>
      </w:r>
    </w:p>
    <w:p w14:paraId="14AA0ED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50. BACKUP ENCRYPTION</w:t>
      </w:r>
    </w:p>
    <w:p w14:paraId="5B080075" w14:textId="77777777" w:rsidR="00EC6555" w:rsidRPr="00EC6555" w:rsidRDefault="00EC6555" w:rsidP="00EC6555">
      <w:r w:rsidRPr="00EC6555">
        <w:t>Backups encrypted separately.</w:t>
      </w:r>
    </w:p>
    <w:p w14:paraId="5D0664BD" w14:textId="77777777" w:rsidR="00EC6555" w:rsidRPr="00EC6555" w:rsidRDefault="00EC6555" w:rsidP="00EC6555">
      <w:r w:rsidRPr="00EC6555">
        <w:t>Backup keys protected.</w:t>
      </w:r>
    </w:p>
    <w:p w14:paraId="59539780" w14:textId="77777777" w:rsidR="00EC6555" w:rsidRPr="00EC6555" w:rsidRDefault="00EC6555" w:rsidP="00EC6555">
      <w:r w:rsidRPr="00EC6555">
        <w:pict w14:anchorId="4B82A3F8">
          <v:rect id="_x0000_i3801" style="width:0;height:1.5pt" o:hralign="center" o:hrstd="t" o:hr="t" fillcolor="#a0a0a0" stroked="f"/>
        </w:pict>
      </w:r>
    </w:p>
    <w:p w14:paraId="76E7F87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51. API SECURITY</w:t>
      </w:r>
    </w:p>
    <w:p w14:paraId="3C33EDCF" w14:textId="77777777" w:rsidR="00EC6555" w:rsidRPr="00EC6555" w:rsidRDefault="00EC6555" w:rsidP="00EC6555">
      <w:r w:rsidRPr="00EC6555">
        <w:t>Every API:</w:t>
      </w:r>
    </w:p>
    <w:p w14:paraId="2F36EC5A" w14:textId="77777777" w:rsidR="00EC6555" w:rsidRPr="00EC6555" w:rsidRDefault="00EC6555">
      <w:pPr>
        <w:numPr>
          <w:ilvl w:val="0"/>
          <w:numId w:val="28"/>
        </w:numPr>
      </w:pPr>
      <w:r w:rsidRPr="00EC6555">
        <w:t>authentication</w:t>
      </w:r>
    </w:p>
    <w:p w14:paraId="6915FD7A" w14:textId="77777777" w:rsidR="00EC6555" w:rsidRPr="00EC6555" w:rsidRDefault="00EC6555">
      <w:pPr>
        <w:numPr>
          <w:ilvl w:val="0"/>
          <w:numId w:val="28"/>
        </w:numPr>
      </w:pPr>
      <w:r w:rsidRPr="00EC6555">
        <w:t>authorization</w:t>
      </w:r>
    </w:p>
    <w:p w14:paraId="0BAA27C9" w14:textId="77777777" w:rsidR="00EC6555" w:rsidRPr="00EC6555" w:rsidRDefault="00EC6555">
      <w:pPr>
        <w:numPr>
          <w:ilvl w:val="0"/>
          <w:numId w:val="28"/>
        </w:numPr>
      </w:pPr>
      <w:r w:rsidRPr="00EC6555">
        <w:t>tenant scope</w:t>
      </w:r>
    </w:p>
    <w:p w14:paraId="19C5042B" w14:textId="77777777" w:rsidR="00EC6555" w:rsidRPr="00EC6555" w:rsidRDefault="00EC6555">
      <w:pPr>
        <w:numPr>
          <w:ilvl w:val="0"/>
          <w:numId w:val="28"/>
        </w:numPr>
      </w:pPr>
      <w:r w:rsidRPr="00EC6555">
        <w:t>input validation</w:t>
      </w:r>
    </w:p>
    <w:p w14:paraId="363D974D" w14:textId="77777777" w:rsidR="00EC6555" w:rsidRPr="00EC6555" w:rsidRDefault="00EC6555">
      <w:pPr>
        <w:numPr>
          <w:ilvl w:val="0"/>
          <w:numId w:val="28"/>
        </w:numPr>
      </w:pPr>
      <w:r w:rsidRPr="00EC6555">
        <w:t>rate limits</w:t>
      </w:r>
    </w:p>
    <w:p w14:paraId="73E228DB" w14:textId="77777777" w:rsidR="00EC6555" w:rsidRPr="00EC6555" w:rsidRDefault="00EC6555">
      <w:pPr>
        <w:numPr>
          <w:ilvl w:val="0"/>
          <w:numId w:val="28"/>
        </w:numPr>
      </w:pPr>
      <w:r w:rsidRPr="00EC6555">
        <w:t>structured error</w:t>
      </w:r>
    </w:p>
    <w:p w14:paraId="46464920" w14:textId="77777777" w:rsidR="00EC6555" w:rsidRPr="00EC6555" w:rsidRDefault="00EC6555">
      <w:pPr>
        <w:numPr>
          <w:ilvl w:val="0"/>
          <w:numId w:val="28"/>
        </w:numPr>
      </w:pPr>
      <w:r w:rsidRPr="00EC6555">
        <w:t>request/correlation id</w:t>
      </w:r>
    </w:p>
    <w:p w14:paraId="11703C4D" w14:textId="77777777" w:rsidR="00EC6555" w:rsidRPr="00EC6555" w:rsidRDefault="00EC6555" w:rsidP="00EC6555">
      <w:r w:rsidRPr="00EC6555">
        <w:lastRenderedPageBreak/>
        <w:pict w14:anchorId="6DD941D3">
          <v:rect id="_x0000_i3802" style="width:0;height:1.5pt" o:hralign="center" o:hrstd="t" o:hr="t" fillcolor="#a0a0a0" stroked="f"/>
        </w:pict>
      </w:r>
    </w:p>
    <w:p w14:paraId="19C60A2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52. MASS ASSIGNMENT PROTECTION</w:t>
      </w:r>
    </w:p>
    <w:p w14:paraId="5D7F3149" w14:textId="77777777" w:rsidR="00EC6555" w:rsidRPr="00EC6555" w:rsidRDefault="00EC6555" w:rsidP="00EC6555">
      <w:r w:rsidRPr="00EC6555">
        <w:t>Never blindly deserialize external request into ORM entity and save all fields.</w:t>
      </w:r>
    </w:p>
    <w:p w14:paraId="7392982E" w14:textId="77777777" w:rsidR="00EC6555" w:rsidRPr="00EC6555" w:rsidRDefault="00EC6555" w:rsidP="00EC6555">
      <w:r w:rsidRPr="00EC6555">
        <w:t>Use explicit command DTOs.</w:t>
      </w:r>
    </w:p>
    <w:p w14:paraId="59E514AB" w14:textId="77777777" w:rsidR="00EC6555" w:rsidRPr="00EC6555" w:rsidRDefault="00EC6555" w:rsidP="00EC6555">
      <w:r w:rsidRPr="00EC6555">
        <w:pict w14:anchorId="42BF2899">
          <v:rect id="_x0000_i3803" style="width:0;height:1.5pt" o:hralign="center" o:hrstd="t" o:hr="t" fillcolor="#a0a0a0" stroked="f"/>
        </w:pict>
      </w:r>
    </w:p>
    <w:p w14:paraId="4456DCF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53. INPUT VALIDATION</w:t>
      </w:r>
    </w:p>
    <w:p w14:paraId="5368627F" w14:textId="77777777" w:rsidR="00EC6555" w:rsidRPr="00EC6555" w:rsidRDefault="00EC6555" w:rsidP="00EC6555">
      <w:r w:rsidRPr="00EC6555">
        <w:t>Validate:</w:t>
      </w:r>
    </w:p>
    <w:p w14:paraId="66978FC1" w14:textId="77777777" w:rsidR="00EC6555" w:rsidRPr="00EC6555" w:rsidRDefault="00EC6555">
      <w:pPr>
        <w:numPr>
          <w:ilvl w:val="0"/>
          <w:numId w:val="29"/>
        </w:numPr>
      </w:pPr>
      <w:r w:rsidRPr="00EC6555">
        <w:t>types</w:t>
      </w:r>
    </w:p>
    <w:p w14:paraId="5F72D559" w14:textId="77777777" w:rsidR="00EC6555" w:rsidRPr="00EC6555" w:rsidRDefault="00EC6555">
      <w:pPr>
        <w:numPr>
          <w:ilvl w:val="0"/>
          <w:numId w:val="29"/>
        </w:numPr>
      </w:pPr>
      <w:r w:rsidRPr="00EC6555">
        <w:t>ranges</w:t>
      </w:r>
    </w:p>
    <w:p w14:paraId="536FA94C" w14:textId="77777777" w:rsidR="00EC6555" w:rsidRPr="00EC6555" w:rsidRDefault="00EC6555">
      <w:pPr>
        <w:numPr>
          <w:ilvl w:val="0"/>
          <w:numId w:val="29"/>
        </w:numPr>
      </w:pPr>
      <w:r w:rsidRPr="00EC6555">
        <w:t>dates</w:t>
      </w:r>
    </w:p>
    <w:p w14:paraId="7DBEAD03" w14:textId="77777777" w:rsidR="00EC6555" w:rsidRPr="00EC6555" w:rsidRDefault="00EC6555">
      <w:pPr>
        <w:numPr>
          <w:ilvl w:val="0"/>
          <w:numId w:val="29"/>
        </w:numPr>
      </w:pPr>
      <w:r w:rsidRPr="00EC6555">
        <w:t>enum values</w:t>
      </w:r>
    </w:p>
    <w:p w14:paraId="17003538" w14:textId="77777777" w:rsidR="00EC6555" w:rsidRPr="00EC6555" w:rsidRDefault="00EC6555">
      <w:pPr>
        <w:numPr>
          <w:ilvl w:val="0"/>
          <w:numId w:val="29"/>
        </w:numPr>
      </w:pPr>
      <w:r w:rsidRPr="00EC6555">
        <w:t>IDs</w:t>
      </w:r>
    </w:p>
    <w:p w14:paraId="7E0652D2" w14:textId="77777777" w:rsidR="00EC6555" w:rsidRPr="00EC6555" w:rsidRDefault="00EC6555">
      <w:pPr>
        <w:numPr>
          <w:ilvl w:val="0"/>
          <w:numId w:val="29"/>
        </w:numPr>
      </w:pPr>
      <w:r w:rsidRPr="00EC6555">
        <w:t>decimal precision</w:t>
      </w:r>
    </w:p>
    <w:p w14:paraId="53A44C4E" w14:textId="77777777" w:rsidR="00EC6555" w:rsidRPr="00EC6555" w:rsidRDefault="00EC6555">
      <w:pPr>
        <w:numPr>
          <w:ilvl w:val="0"/>
          <w:numId w:val="29"/>
        </w:numPr>
      </w:pPr>
      <w:r w:rsidRPr="00EC6555">
        <w:t>string length</w:t>
      </w:r>
    </w:p>
    <w:p w14:paraId="61103CA7" w14:textId="77777777" w:rsidR="00EC6555" w:rsidRPr="00EC6555" w:rsidRDefault="00EC6555">
      <w:pPr>
        <w:numPr>
          <w:ilvl w:val="0"/>
          <w:numId w:val="29"/>
        </w:numPr>
      </w:pPr>
      <w:r w:rsidRPr="00EC6555">
        <w:t>content type</w:t>
      </w:r>
    </w:p>
    <w:p w14:paraId="46F3B739" w14:textId="77777777" w:rsidR="00EC6555" w:rsidRPr="00EC6555" w:rsidRDefault="00EC6555">
      <w:pPr>
        <w:numPr>
          <w:ilvl w:val="0"/>
          <w:numId w:val="29"/>
        </w:numPr>
      </w:pPr>
      <w:r w:rsidRPr="00EC6555">
        <w:t>file size</w:t>
      </w:r>
    </w:p>
    <w:p w14:paraId="0EC8D668" w14:textId="77777777" w:rsidR="00EC6555" w:rsidRPr="00EC6555" w:rsidRDefault="00EC6555" w:rsidP="00EC6555">
      <w:r w:rsidRPr="00EC6555">
        <w:pict w14:anchorId="3A85539E">
          <v:rect id="_x0000_i3804" style="width:0;height:1.5pt" o:hralign="center" o:hrstd="t" o:hr="t" fillcolor="#a0a0a0" stroked="f"/>
        </w:pict>
      </w:r>
    </w:p>
    <w:p w14:paraId="49D61F4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54. BUSINESS VALIDATION</w:t>
      </w:r>
    </w:p>
    <w:p w14:paraId="367BF723" w14:textId="77777777" w:rsidR="00EC6555" w:rsidRPr="00EC6555" w:rsidRDefault="00EC6555" w:rsidP="00EC6555">
      <w:r w:rsidRPr="00EC6555">
        <w:t>Security/schema validation does not replace domain validation.</w:t>
      </w:r>
    </w:p>
    <w:p w14:paraId="4CC4C099" w14:textId="77777777" w:rsidR="00EC6555" w:rsidRPr="00EC6555" w:rsidRDefault="00EC6555" w:rsidP="00EC6555">
      <w:r w:rsidRPr="00EC6555">
        <w:pict w14:anchorId="27E5ACAA">
          <v:rect id="_x0000_i3805" style="width:0;height:1.5pt" o:hralign="center" o:hrstd="t" o:hr="t" fillcolor="#a0a0a0" stroked="f"/>
        </w:pict>
      </w:r>
    </w:p>
    <w:p w14:paraId="331D80F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55. SQL INJECTION</w:t>
      </w:r>
    </w:p>
    <w:p w14:paraId="0DE9D708" w14:textId="77777777" w:rsidR="00EC6555" w:rsidRPr="00EC6555" w:rsidRDefault="00EC6555" w:rsidP="00EC6555">
      <w:r w:rsidRPr="00EC6555">
        <w:t>Parameterized queries / ORM safe APIs.</w:t>
      </w:r>
    </w:p>
    <w:p w14:paraId="5EEB0A12" w14:textId="77777777" w:rsidR="00EC6555" w:rsidRPr="00EC6555" w:rsidRDefault="00EC6555" w:rsidP="00EC6555">
      <w:r w:rsidRPr="00EC6555">
        <w:t>No concatenated user SQL.</w:t>
      </w:r>
    </w:p>
    <w:p w14:paraId="79EE4F45" w14:textId="77777777" w:rsidR="00EC6555" w:rsidRPr="00EC6555" w:rsidRDefault="00EC6555" w:rsidP="00EC6555">
      <w:r w:rsidRPr="00EC6555">
        <w:pict w14:anchorId="311DCE8D">
          <v:rect id="_x0000_i3806" style="width:0;height:1.5pt" o:hralign="center" o:hrstd="t" o:hr="t" fillcolor="#a0a0a0" stroked="f"/>
        </w:pict>
      </w:r>
    </w:p>
    <w:p w14:paraId="4663F82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56. XSS / OUTPUT ENCODING</w:t>
      </w:r>
    </w:p>
    <w:p w14:paraId="04332A1D" w14:textId="77777777" w:rsidR="00EC6555" w:rsidRPr="00EC6555" w:rsidRDefault="00EC6555" w:rsidP="00EC6555">
      <w:r w:rsidRPr="00EC6555">
        <w:t>User-supplied text:</w:t>
      </w:r>
    </w:p>
    <w:p w14:paraId="39E35461" w14:textId="77777777" w:rsidR="00EC6555" w:rsidRPr="00EC6555" w:rsidRDefault="00EC6555">
      <w:pPr>
        <w:numPr>
          <w:ilvl w:val="0"/>
          <w:numId w:val="30"/>
        </w:numPr>
      </w:pPr>
      <w:r w:rsidRPr="00EC6555">
        <w:lastRenderedPageBreak/>
        <w:t>comments</w:t>
      </w:r>
    </w:p>
    <w:p w14:paraId="6128EFC4" w14:textId="77777777" w:rsidR="00EC6555" w:rsidRPr="00EC6555" w:rsidRDefault="00EC6555">
      <w:pPr>
        <w:numPr>
          <w:ilvl w:val="0"/>
          <w:numId w:val="30"/>
        </w:numPr>
      </w:pPr>
      <w:r w:rsidRPr="00EC6555">
        <w:t>descriptions</w:t>
      </w:r>
    </w:p>
    <w:p w14:paraId="7A832CEF" w14:textId="77777777" w:rsidR="00EC6555" w:rsidRPr="00EC6555" w:rsidRDefault="00EC6555">
      <w:pPr>
        <w:numPr>
          <w:ilvl w:val="0"/>
          <w:numId w:val="30"/>
        </w:numPr>
      </w:pPr>
      <w:r w:rsidRPr="00EC6555">
        <w:t>supplier data</w:t>
      </w:r>
    </w:p>
    <w:p w14:paraId="155FBAE6" w14:textId="77777777" w:rsidR="00EC6555" w:rsidRPr="00EC6555" w:rsidRDefault="00EC6555">
      <w:pPr>
        <w:numPr>
          <w:ilvl w:val="0"/>
          <w:numId w:val="30"/>
        </w:numPr>
      </w:pPr>
      <w:r w:rsidRPr="00EC6555">
        <w:t>imported fields</w:t>
      </w:r>
    </w:p>
    <w:p w14:paraId="1491B697" w14:textId="77777777" w:rsidR="00EC6555" w:rsidRPr="00EC6555" w:rsidRDefault="00EC6555" w:rsidP="00EC6555">
      <w:r w:rsidRPr="00EC6555">
        <w:t>must render safely.</w:t>
      </w:r>
    </w:p>
    <w:p w14:paraId="351678B3" w14:textId="77777777" w:rsidR="00EC6555" w:rsidRPr="00EC6555" w:rsidRDefault="00EC6555" w:rsidP="00EC6555">
      <w:r w:rsidRPr="00EC6555">
        <w:pict w14:anchorId="5F89B410">
          <v:rect id="_x0000_i3807" style="width:0;height:1.5pt" o:hralign="center" o:hrstd="t" o:hr="t" fillcolor="#a0a0a0" stroked="f"/>
        </w:pict>
      </w:r>
    </w:p>
    <w:p w14:paraId="3A214D8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57. FILE UPLOAD SECURITY</w:t>
      </w:r>
    </w:p>
    <w:p w14:paraId="2AA93B52" w14:textId="77777777" w:rsidR="00EC6555" w:rsidRPr="00EC6555" w:rsidRDefault="00EC6555" w:rsidP="00EC6555">
      <w:r w:rsidRPr="00EC6555">
        <w:t>Need:</w:t>
      </w:r>
    </w:p>
    <w:p w14:paraId="3955807F" w14:textId="77777777" w:rsidR="00EC6555" w:rsidRPr="00EC6555" w:rsidRDefault="00EC6555">
      <w:pPr>
        <w:numPr>
          <w:ilvl w:val="0"/>
          <w:numId w:val="31"/>
        </w:numPr>
      </w:pPr>
      <w:r w:rsidRPr="00EC6555">
        <w:t>file size limits</w:t>
      </w:r>
    </w:p>
    <w:p w14:paraId="202F5B76" w14:textId="77777777" w:rsidR="00EC6555" w:rsidRPr="00EC6555" w:rsidRDefault="00EC6555">
      <w:pPr>
        <w:numPr>
          <w:ilvl w:val="0"/>
          <w:numId w:val="31"/>
        </w:numPr>
      </w:pPr>
      <w:r w:rsidRPr="00EC6555">
        <w:t>MIME/content validation</w:t>
      </w:r>
    </w:p>
    <w:p w14:paraId="53D470BE" w14:textId="77777777" w:rsidR="00EC6555" w:rsidRPr="00EC6555" w:rsidRDefault="00EC6555">
      <w:pPr>
        <w:numPr>
          <w:ilvl w:val="0"/>
          <w:numId w:val="31"/>
        </w:numPr>
      </w:pPr>
      <w:r w:rsidRPr="00EC6555">
        <w:t>malware scanning foundation</w:t>
      </w:r>
    </w:p>
    <w:p w14:paraId="17F60FAE" w14:textId="77777777" w:rsidR="00EC6555" w:rsidRPr="00EC6555" w:rsidRDefault="00EC6555">
      <w:pPr>
        <w:numPr>
          <w:ilvl w:val="0"/>
          <w:numId w:val="31"/>
        </w:numPr>
      </w:pPr>
      <w:r w:rsidRPr="00EC6555">
        <w:t>safe storage</w:t>
      </w:r>
    </w:p>
    <w:p w14:paraId="55C433D7" w14:textId="77777777" w:rsidR="00EC6555" w:rsidRPr="00EC6555" w:rsidRDefault="00EC6555">
      <w:pPr>
        <w:numPr>
          <w:ilvl w:val="0"/>
          <w:numId w:val="31"/>
        </w:numPr>
      </w:pPr>
      <w:r w:rsidRPr="00EC6555">
        <w:t>no executable exposure</w:t>
      </w:r>
    </w:p>
    <w:p w14:paraId="6305B0B2" w14:textId="77777777" w:rsidR="00EC6555" w:rsidRPr="00EC6555" w:rsidRDefault="00EC6555">
      <w:pPr>
        <w:numPr>
          <w:ilvl w:val="0"/>
          <w:numId w:val="31"/>
        </w:numPr>
      </w:pPr>
      <w:r w:rsidRPr="00EC6555">
        <w:t>file hash</w:t>
      </w:r>
    </w:p>
    <w:p w14:paraId="6C588496" w14:textId="77777777" w:rsidR="00EC6555" w:rsidRPr="00EC6555" w:rsidRDefault="00EC6555" w:rsidP="00EC6555">
      <w:r w:rsidRPr="00EC6555">
        <w:pict w14:anchorId="40CDB689">
          <v:rect id="_x0000_i3808" style="width:0;height:1.5pt" o:hralign="center" o:hrstd="t" o:hr="t" fillcolor="#a0a0a0" stroked="f"/>
        </w:pict>
      </w:r>
    </w:p>
    <w:p w14:paraId="1AE36C3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58. SSRF PROTECTION</w:t>
      </w:r>
    </w:p>
    <w:p w14:paraId="21BB98C1" w14:textId="77777777" w:rsidR="00EC6555" w:rsidRPr="00EC6555" w:rsidRDefault="00EC6555" w:rsidP="00EC6555">
      <w:r w:rsidRPr="00EC6555">
        <w:t>External URL fetch/integration features restricted.</w:t>
      </w:r>
    </w:p>
    <w:p w14:paraId="34DFF9FB" w14:textId="77777777" w:rsidR="00EC6555" w:rsidRPr="00EC6555" w:rsidRDefault="00EC6555" w:rsidP="00EC6555">
      <w:r w:rsidRPr="00EC6555">
        <w:t>No arbitrary internal network access.</w:t>
      </w:r>
    </w:p>
    <w:p w14:paraId="0F85F22C" w14:textId="77777777" w:rsidR="00EC6555" w:rsidRPr="00EC6555" w:rsidRDefault="00EC6555" w:rsidP="00EC6555">
      <w:r w:rsidRPr="00EC6555">
        <w:pict w14:anchorId="2EE06EC0">
          <v:rect id="_x0000_i3809" style="width:0;height:1.5pt" o:hralign="center" o:hrstd="t" o:hr="t" fillcolor="#a0a0a0" stroked="f"/>
        </w:pict>
      </w:r>
    </w:p>
    <w:p w14:paraId="20A8294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59. WEBHOOK SECURITY</w:t>
      </w:r>
    </w:p>
    <w:p w14:paraId="6E43369E" w14:textId="77777777" w:rsidR="00EC6555" w:rsidRPr="00EC6555" w:rsidRDefault="00EC6555" w:rsidP="00EC6555">
      <w:r w:rsidRPr="00EC6555">
        <w:t>Phase 28:</w:t>
      </w:r>
    </w:p>
    <w:p w14:paraId="23933859" w14:textId="77777777" w:rsidR="00EC6555" w:rsidRPr="00EC6555" w:rsidRDefault="00EC6555">
      <w:pPr>
        <w:numPr>
          <w:ilvl w:val="0"/>
          <w:numId w:val="32"/>
        </w:numPr>
      </w:pPr>
      <w:r w:rsidRPr="00EC6555">
        <w:t>signature</w:t>
      </w:r>
    </w:p>
    <w:p w14:paraId="61E56601" w14:textId="77777777" w:rsidR="00EC6555" w:rsidRPr="00EC6555" w:rsidRDefault="00EC6555">
      <w:pPr>
        <w:numPr>
          <w:ilvl w:val="0"/>
          <w:numId w:val="32"/>
        </w:numPr>
      </w:pPr>
      <w:r w:rsidRPr="00EC6555">
        <w:t>timestamp</w:t>
      </w:r>
    </w:p>
    <w:p w14:paraId="38870CA1" w14:textId="77777777" w:rsidR="00EC6555" w:rsidRPr="00EC6555" w:rsidRDefault="00EC6555">
      <w:pPr>
        <w:numPr>
          <w:ilvl w:val="0"/>
          <w:numId w:val="32"/>
        </w:numPr>
      </w:pPr>
      <w:r w:rsidRPr="00EC6555">
        <w:t>replay protection</w:t>
      </w:r>
    </w:p>
    <w:p w14:paraId="2FFC5548" w14:textId="77777777" w:rsidR="00EC6555" w:rsidRPr="00EC6555" w:rsidRDefault="00EC6555">
      <w:pPr>
        <w:numPr>
          <w:ilvl w:val="0"/>
          <w:numId w:val="32"/>
        </w:numPr>
      </w:pPr>
      <w:r w:rsidRPr="00EC6555">
        <w:t>endpoint secret</w:t>
      </w:r>
    </w:p>
    <w:p w14:paraId="7E6067FF" w14:textId="77777777" w:rsidR="00EC6555" w:rsidRPr="00EC6555" w:rsidRDefault="00EC6555">
      <w:pPr>
        <w:numPr>
          <w:ilvl w:val="0"/>
          <w:numId w:val="32"/>
        </w:numPr>
      </w:pPr>
      <w:r w:rsidRPr="00EC6555">
        <w:t>payload limits</w:t>
      </w:r>
    </w:p>
    <w:p w14:paraId="53828E5B" w14:textId="77777777" w:rsidR="00EC6555" w:rsidRPr="00EC6555" w:rsidRDefault="00EC6555" w:rsidP="00EC6555">
      <w:r w:rsidRPr="00EC6555">
        <w:lastRenderedPageBreak/>
        <w:pict w14:anchorId="73059270">
          <v:rect id="_x0000_i3810" style="width:0;height:1.5pt" o:hralign="center" o:hrstd="t" o:hr="t" fillcolor="#a0a0a0" stroked="f"/>
        </w:pict>
      </w:r>
    </w:p>
    <w:p w14:paraId="529C287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60. API RATE LIMITS</w:t>
      </w:r>
    </w:p>
    <w:p w14:paraId="4BC9ADFB" w14:textId="77777777" w:rsidR="00EC6555" w:rsidRPr="00EC6555" w:rsidRDefault="00EC6555" w:rsidP="00EC6555">
      <w:r w:rsidRPr="00EC6555">
        <w:t>Per:</w:t>
      </w:r>
    </w:p>
    <w:p w14:paraId="132451F9" w14:textId="77777777" w:rsidR="00EC6555" w:rsidRPr="00EC6555" w:rsidRDefault="00EC6555">
      <w:pPr>
        <w:numPr>
          <w:ilvl w:val="0"/>
          <w:numId w:val="33"/>
        </w:numPr>
      </w:pPr>
      <w:r w:rsidRPr="00EC6555">
        <w:t>tenant</w:t>
      </w:r>
    </w:p>
    <w:p w14:paraId="7369847C" w14:textId="77777777" w:rsidR="00EC6555" w:rsidRPr="00EC6555" w:rsidRDefault="00EC6555">
      <w:pPr>
        <w:numPr>
          <w:ilvl w:val="0"/>
          <w:numId w:val="33"/>
        </w:numPr>
      </w:pPr>
      <w:r w:rsidRPr="00EC6555">
        <w:t>user</w:t>
      </w:r>
    </w:p>
    <w:p w14:paraId="320C90BE" w14:textId="77777777" w:rsidR="00EC6555" w:rsidRPr="00EC6555" w:rsidRDefault="00EC6555">
      <w:pPr>
        <w:numPr>
          <w:ilvl w:val="0"/>
          <w:numId w:val="33"/>
        </w:numPr>
      </w:pPr>
      <w:r w:rsidRPr="00EC6555">
        <w:t>client</w:t>
      </w:r>
    </w:p>
    <w:p w14:paraId="2719A111" w14:textId="77777777" w:rsidR="00EC6555" w:rsidRPr="00EC6555" w:rsidRDefault="00EC6555">
      <w:pPr>
        <w:numPr>
          <w:ilvl w:val="0"/>
          <w:numId w:val="33"/>
        </w:numPr>
      </w:pPr>
      <w:r w:rsidRPr="00EC6555">
        <w:t>endpoint</w:t>
      </w:r>
    </w:p>
    <w:p w14:paraId="1D44CD10" w14:textId="77777777" w:rsidR="00EC6555" w:rsidRPr="00EC6555" w:rsidRDefault="00EC6555">
      <w:pPr>
        <w:numPr>
          <w:ilvl w:val="0"/>
          <w:numId w:val="33"/>
        </w:numPr>
      </w:pPr>
      <w:r w:rsidRPr="00EC6555">
        <w:t>integration</w:t>
      </w:r>
    </w:p>
    <w:p w14:paraId="737BA804" w14:textId="77777777" w:rsidR="00EC6555" w:rsidRPr="00EC6555" w:rsidRDefault="00EC6555" w:rsidP="00EC6555">
      <w:r w:rsidRPr="00EC6555">
        <w:pict w14:anchorId="37CFD8F6">
          <v:rect id="_x0000_i3811" style="width:0;height:1.5pt" o:hralign="center" o:hrstd="t" o:hr="t" fillcolor="#a0a0a0" stroked="f"/>
        </w:pict>
      </w:r>
    </w:p>
    <w:p w14:paraId="69E98D0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61. BUSINESS RATE LIMIT</w:t>
      </w:r>
    </w:p>
    <w:p w14:paraId="3FD4FF45" w14:textId="77777777" w:rsidR="00EC6555" w:rsidRPr="00EC6555" w:rsidRDefault="00EC6555" w:rsidP="00EC6555">
      <w:r w:rsidRPr="00EC6555">
        <w:t>Certain expensive actions:</w:t>
      </w:r>
    </w:p>
    <w:p w14:paraId="6951C1D8" w14:textId="77777777" w:rsidR="00EC6555" w:rsidRPr="00EC6555" w:rsidRDefault="00EC6555">
      <w:pPr>
        <w:numPr>
          <w:ilvl w:val="0"/>
          <w:numId w:val="34"/>
        </w:numPr>
      </w:pPr>
      <w:r w:rsidRPr="00EC6555">
        <w:t>full report generation</w:t>
      </w:r>
    </w:p>
    <w:p w14:paraId="00867C20" w14:textId="77777777" w:rsidR="00EC6555" w:rsidRPr="00EC6555" w:rsidRDefault="00EC6555">
      <w:pPr>
        <w:numPr>
          <w:ilvl w:val="0"/>
          <w:numId w:val="34"/>
        </w:numPr>
      </w:pPr>
      <w:r w:rsidRPr="00EC6555">
        <w:t>AI analysis</w:t>
      </w:r>
    </w:p>
    <w:p w14:paraId="42548661" w14:textId="77777777" w:rsidR="00EC6555" w:rsidRPr="00EC6555" w:rsidRDefault="00EC6555">
      <w:pPr>
        <w:numPr>
          <w:ilvl w:val="0"/>
          <w:numId w:val="34"/>
        </w:numPr>
      </w:pPr>
      <w:r w:rsidRPr="00EC6555">
        <w:t>exports</w:t>
      </w:r>
    </w:p>
    <w:p w14:paraId="3FB41E44" w14:textId="77777777" w:rsidR="00EC6555" w:rsidRPr="00EC6555" w:rsidRDefault="00EC6555">
      <w:pPr>
        <w:numPr>
          <w:ilvl w:val="0"/>
          <w:numId w:val="34"/>
        </w:numPr>
      </w:pPr>
      <w:r w:rsidRPr="00EC6555">
        <w:t>full reconciliation</w:t>
      </w:r>
    </w:p>
    <w:p w14:paraId="7BF9F2A3" w14:textId="77777777" w:rsidR="00EC6555" w:rsidRPr="00EC6555" w:rsidRDefault="00EC6555">
      <w:pPr>
        <w:numPr>
          <w:ilvl w:val="0"/>
          <w:numId w:val="34"/>
        </w:numPr>
      </w:pPr>
      <w:r w:rsidRPr="00EC6555">
        <w:t>rebuild</w:t>
      </w:r>
    </w:p>
    <w:p w14:paraId="3EDE528C" w14:textId="77777777" w:rsidR="00EC6555" w:rsidRPr="00EC6555" w:rsidRDefault="00EC6555" w:rsidP="00EC6555">
      <w:r w:rsidRPr="00EC6555">
        <w:t>separate quotas.</w:t>
      </w:r>
    </w:p>
    <w:p w14:paraId="72119E19" w14:textId="77777777" w:rsidR="00EC6555" w:rsidRPr="00EC6555" w:rsidRDefault="00EC6555" w:rsidP="00EC6555">
      <w:r w:rsidRPr="00EC6555">
        <w:pict w14:anchorId="3BC31C06">
          <v:rect id="_x0000_i3812" style="width:0;height:1.5pt" o:hralign="center" o:hrstd="t" o:hr="t" fillcolor="#a0a0a0" stroked="f"/>
        </w:pict>
      </w:r>
    </w:p>
    <w:p w14:paraId="28EB0BB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62. ABUSE PROTECTION</w:t>
      </w:r>
    </w:p>
    <w:p w14:paraId="5C2DFF71" w14:textId="77777777" w:rsidR="00EC6555" w:rsidRPr="00EC6555" w:rsidRDefault="00EC6555" w:rsidP="00EC6555">
      <w:r w:rsidRPr="00EC6555">
        <w:t>Protect:</w:t>
      </w:r>
    </w:p>
    <w:p w14:paraId="6BAD6B37" w14:textId="77777777" w:rsidR="00EC6555" w:rsidRPr="00EC6555" w:rsidRDefault="00EC6555">
      <w:pPr>
        <w:numPr>
          <w:ilvl w:val="0"/>
          <w:numId w:val="35"/>
        </w:numPr>
      </w:pPr>
      <w:r w:rsidRPr="00EC6555">
        <w:t>login</w:t>
      </w:r>
    </w:p>
    <w:p w14:paraId="76F6FCA9" w14:textId="77777777" w:rsidR="00EC6555" w:rsidRPr="00EC6555" w:rsidRDefault="00EC6555">
      <w:pPr>
        <w:numPr>
          <w:ilvl w:val="0"/>
          <w:numId w:val="35"/>
        </w:numPr>
      </w:pPr>
      <w:r w:rsidRPr="00EC6555">
        <w:t>password reset</w:t>
      </w:r>
    </w:p>
    <w:p w14:paraId="7C47DDF2" w14:textId="77777777" w:rsidR="00EC6555" w:rsidRPr="00EC6555" w:rsidRDefault="00EC6555">
      <w:pPr>
        <w:numPr>
          <w:ilvl w:val="0"/>
          <w:numId w:val="35"/>
        </w:numPr>
      </w:pPr>
      <w:r w:rsidRPr="00EC6555">
        <w:t>public API</w:t>
      </w:r>
    </w:p>
    <w:p w14:paraId="6C1A852C" w14:textId="77777777" w:rsidR="00EC6555" w:rsidRPr="00EC6555" w:rsidRDefault="00EC6555">
      <w:pPr>
        <w:numPr>
          <w:ilvl w:val="0"/>
          <w:numId w:val="35"/>
        </w:numPr>
      </w:pPr>
      <w:r w:rsidRPr="00EC6555">
        <w:t>webhook</w:t>
      </w:r>
    </w:p>
    <w:p w14:paraId="5073D75A" w14:textId="77777777" w:rsidR="00EC6555" w:rsidRPr="00EC6555" w:rsidRDefault="00EC6555">
      <w:pPr>
        <w:numPr>
          <w:ilvl w:val="0"/>
          <w:numId w:val="35"/>
        </w:numPr>
      </w:pPr>
      <w:r w:rsidRPr="00EC6555">
        <w:t>export</w:t>
      </w:r>
    </w:p>
    <w:p w14:paraId="071986F8" w14:textId="77777777" w:rsidR="00EC6555" w:rsidRPr="00EC6555" w:rsidRDefault="00EC6555">
      <w:pPr>
        <w:numPr>
          <w:ilvl w:val="0"/>
          <w:numId w:val="35"/>
        </w:numPr>
      </w:pPr>
      <w:r w:rsidRPr="00EC6555">
        <w:t>search enumeration</w:t>
      </w:r>
    </w:p>
    <w:p w14:paraId="795B8173" w14:textId="77777777" w:rsidR="00EC6555" w:rsidRPr="00EC6555" w:rsidRDefault="00EC6555" w:rsidP="00EC6555">
      <w:r w:rsidRPr="00EC6555">
        <w:lastRenderedPageBreak/>
        <w:pict w14:anchorId="4716F708">
          <v:rect id="_x0000_i3813" style="width:0;height:1.5pt" o:hralign="center" o:hrstd="t" o:hr="t" fillcolor="#a0a0a0" stroked="f"/>
        </w:pict>
      </w:r>
    </w:p>
    <w:p w14:paraId="4682232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63. ERROR SECURITY</w:t>
      </w:r>
    </w:p>
    <w:p w14:paraId="098C1558" w14:textId="77777777" w:rsidR="00EC6555" w:rsidRPr="00EC6555" w:rsidRDefault="00EC6555" w:rsidP="00EC6555">
      <w:r w:rsidRPr="00EC6555">
        <w:t>Do not expose:</w:t>
      </w:r>
    </w:p>
    <w:p w14:paraId="5E1B99F3" w14:textId="77777777" w:rsidR="00EC6555" w:rsidRPr="00EC6555" w:rsidRDefault="00EC6555">
      <w:pPr>
        <w:numPr>
          <w:ilvl w:val="0"/>
          <w:numId w:val="36"/>
        </w:numPr>
      </w:pPr>
      <w:r w:rsidRPr="00EC6555">
        <w:t>SQL</w:t>
      </w:r>
    </w:p>
    <w:p w14:paraId="63EDD5F8" w14:textId="77777777" w:rsidR="00EC6555" w:rsidRPr="00EC6555" w:rsidRDefault="00EC6555">
      <w:pPr>
        <w:numPr>
          <w:ilvl w:val="0"/>
          <w:numId w:val="36"/>
        </w:numPr>
      </w:pPr>
      <w:r w:rsidRPr="00EC6555">
        <w:t>stack traces</w:t>
      </w:r>
    </w:p>
    <w:p w14:paraId="36366B01" w14:textId="77777777" w:rsidR="00EC6555" w:rsidRPr="00EC6555" w:rsidRDefault="00EC6555">
      <w:pPr>
        <w:numPr>
          <w:ilvl w:val="0"/>
          <w:numId w:val="36"/>
        </w:numPr>
      </w:pPr>
      <w:r w:rsidRPr="00EC6555">
        <w:t>secrets</w:t>
      </w:r>
    </w:p>
    <w:p w14:paraId="60B3CC05" w14:textId="77777777" w:rsidR="00EC6555" w:rsidRPr="00EC6555" w:rsidRDefault="00EC6555">
      <w:pPr>
        <w:numPr>
          <w:ilvl w:val="0"/>
          <w:numId w:val="36"/>
        </w:numPr>
      </w:pPr>
      <w:r w:rsidRPr="00EC6555">
        <w:t>internal topology</w:t>
      </w:r>
    </w:p>
    <w:p w14:paraId="6CA6C0AB" w14:textId="77777777" w:rsidR="00EC6555" w:rsidRPr="00EC6555" w:rsidRDefault="00EC6555" w:rsidP="00EC6555">
      <w:r w:rsidRPr="00EC6555">
        <w:t>to clients.</w:t>
      </w:r>
    </w:p>
    <w:p w14:paraId="543A4CB1" w14:textId="77777777" w:rsidR="00EC6555" w:rsidRPr="00EC6555" w:rsidRDefault="00EC6555" w:rsidP="00EC6555">
      <w:r w:rsidRPr="00EC6555">
        <w:pict w14:anchorId="570FDA7A">
          <v:rect id="_x0000_i3814" style="width:0;height:1.5pt" o:hralign="center" o:hrstd="t" o:hr="t" fillcolor="#a0a0a0" stroked="f"/>
        </w:pict>
      </w:r>
    </w:p>
    <w:p w14:paraId="5B9D03C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64. INTERNAL ERROR CORRELATION</w:t>
      </w:r>
    </w:p>
    <w:p w14:paraId="31A6F58F" w14:textId="77777777" w:rsidR="00EC6555" w:rsidRPr="00EC6555" w:rsidRDefault="00EC6555" w:rsidP="00EC6555">
      <w:r w:rsidRPr="00EC6555">
        <w:t>Client receives safe error + request_id.</w:t>
      </w:r>
    </w:p>
    <w:p w14:paraId="6D2749FC" w14:textId="77777777" w:rsidR="00EC6555" w:rsidRPr="00EC6555" w:rsidRDefault="00EC6555" w:rsidP="00EC6555">
      <w:r w:rsidRPr="00EC6555">
        <w:t>Operators use correlation ID to investigate.</w:t>
      </w:r>
    </w:p>
    <w:p w14:paraId="174E3CFD" w14:textId="77777777" w:rsidR="00EC6555" w:rsidRPr="00EC6555" w:rsidRDefault="00EC6555" w:rsidP="00EC6555">
      <w:r w:rsidRPr="00EC6555">
        <w:pict w14:anchorId="163D5BBB">
          <v:rect id="_x0000_i3815" style="width:0;height:1.5pt" o:hralign="center" o:hrstd="t" o:hr="t" fillcolor="#a0a0a0" stroked="f"/>
        </w:pict>
      </w:r>
    </w:p>
    <w:p w14:paraId="2F8673E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65. BACKGROUND JOB ARCHITECTURE</w:t>
      </w:r>
    </w:p>
    <w:p w14:paraId="54183A88" w14:textId="77777777" w:rsidR="00EC6555" w:rsidRPr="00EC6555" w:rsidRDefault="00EC6555" w:rsidP="00EC6555">
      <w:r w:rsidRPr="00EC6555">
        <w:t>Jobs used for:</w:t>
      </w:r>
    </w:p>
    <w:p w14:paraId="408A4B4C" w14:textId="77777777" w:rsidR="00EC6555" w:rsidRPr="00EC6555" w:rsidRDefault="00EC6555">
      <w:pPr>
        <w:numPr>
          <w:ilvl w:val="0"/>
          <w:numId w:val="37"/>
        </w:numPr>
      </w:pPr>
      <w:r w:rsidRPr="00EC6555">
        <w:t>recalculations</w:t>
      </w:r>
    </w:p>
    <w:p w14:paraId="14777EED" w14:textId="77777777" w:rsidR="00EC6555" w:rsidRPr="00EC6555" w:rsidRDefault="00EC6555">
      <w:pPr>
        <w:numPr>
          <w:ilvl w:val="0"/>
          <w:numId w:val="37"/>
        </w:numPr>
      </w:pPr>
      <w:r w:rsidRPr="00EC6555">
        <w:t>imports</w:t>
      </w:r>
    </w:p>
    <w:p w14:paraId="474CF52E" w14:textId="77777777" w:rsidR="00EC6555" w:rsidRPr="00EC6555" w:rsidRDefault="00EC6555">
      <w:pPr>
        <w:numPr>
          <w:ilvl w:val="0"/>
          <w:numId w:val="37"/>
        </w:numPr>
      </w:pPr>
      <w:r w:rsidRPr="00EC6555">
        <w:t>exports</w:t>
      </w:r>
    </w:p>
    <w:p w14:paraId="6E66D08E" w14:textId="77777777" w:rsidR="00EC6555" w:rsidRPr="00EC6555" w:rsidRDefault="00EC6555">
      <w:pPr>
        <w:numPr>
          <w:ilvl w:val="0"/>
          <w:numId w:val="37"/>
        </w:numPr>
      </w:pPr>
      <w:r w:rsidRPr="00EC6555">
        <w:t>report generation</w:t>
      </w:r>
    </w:p>
    <w:p w14:paraId="795BD889" w14:textId="77777777" w:rsidR="00EC6555" w:rsidRPr="00EC6555" w:rsidRDefault="00EC6555">
      <w:pPr>
        <w:numPr>
          <w:ilvl w:val="0"/>
          <w:numId w:val="37"/>
        </w:numPr>
      </w:pPr>
      <w:r w:rsidRPr="00EC6555">
        <w:t>close steps</w:t>
      </w:r>
    </w:p>
    <w:p w14:paraId="538EF0D6" w14:textId="77777777" w:rsidR="00EC6555" w:rsidRPr="00EC6555" w:rsidRDefault="00EC6555">
      <w:pPr>
        <w:numPr>
          <w:ilvl w:val="0"/>
          <w:numId w:val="37"/>
        </w:numPr>
      </w:pPr>
      <w:r w:rsidRPr="00EC6555">
        <w:t>control runs</w:t>
      </w:r>
    </w:p>
    <w:p w14:paraId="2DBA1F54" w14:textId="77777777" w:rsidR="00EC6555" w:rsidRPr="00EC6555" w:rsidRDefault="00EC6555">
      <w:pPr>
        <w:numPr>
          <w:ilvl w:val="0"/>
          <w:numId w:val="37"/>
        </w:numPr>
      </w:pPr>
      <w:r w:rsidRPr="00EC6555">
        <w:t>notifications</w:t>
      </w:r>
    </w:p>
    <w:p w14:paraId="5850AE55" w14:textId="77777777" w:rsidR="00EC6555" w:rsidRPr="00EC6555" w:rsidRDefault="00EC6555">
      <w:pPr>
        <w:numPr>
          <w:ilvl w:val="0"/>
          <w:numId w:val="37"/>
        </w:numPr>
      </w:pPr>
      <w:r w:rsidRPr="00EC6555">
        <w:t>archival</w:t>
      </w:r>
    </w:p>
    <w:p w14:paraId="2A3CE466" w14:textId="77777777" w:rsidR="00EC6555" w:rsidRPr="00EC6555" w:rsidRDefault="00EC6555" w:rsidP="00EC6555">
      <w:r w:rsidRPr="00EC6555">
        <w:pict w14:anchorId="4AF4CD81">
          <v:rect id="_x0000_i3816" style="width:0;height:1.5pt" o:hralign="center" o:hrstd="t" o:hr="t" fillcolor="#a0a0a0" stroked="f"/>
        </w:pict>
      </w:r>
    </w:p>
    <w:p w14:paraId="7D12D7A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66. JOB ENTITY</w:t>
      </w:r>
    </w:p>
    <w:p w14:paraId="56E7D6CB" w14:textId="77777777" w:rsidR="00EC6555" w:rsidRPr="00EC6555" w:rsidRDefault="00EC6555" w:rsidP="00EC6555">
      <w:r w:rsidRPr="00EC6555">
        <w:t>Need durable job metadata:</w:t>
      </w:r>
    </w:p>
    <w:p w14:paraId="1727FB59" w14:textId="77777777" w:rsidR="00EC6555" w:rsidRPr="00EC6555" w:rsidRDefault="00EC6555">
      <w:pPr>
        <w:numPr>
          <w:ilvl w:val="0"/>
          <w:numId w:val="38"/>
        </w:numPr>
      </w:pPr>
      <w:r w:rsidRPr="00EC6555">
        <w:lastRenderedPageBreak/>
        <w:t>id</w:t>
      </w:r>
    </w:p>
    <w:p w14:paraId="73E23163" w14:textId="77777777" w:rsidR="00EC6555" w:rsidRPr="00EC6555" w:rsidRDefault="00EC6555">
      <w:pPr>
        <w:numPr>
          <w:ilvl w:val="0"/>
          <w:numId w:val="38"/>
        </w:numPr>
      </w:pPr>
      <w:r w:rsidRPr="00EC6555">
        <w:t>tenant</w:t>
      </w:r>
    </w:p>
    <w:p w14:paraId="478D9BAD" w14:textId="77777777" w:rsidR="00EC6555" w:rsidRPr="00EC6555" w:rsidRDefault="00EC6555">
      <w:pPr>
        <w:numPr>
          <w:ilvl w:val="0"/>
          <w:numId w:val="38"/>
        </w:numPr>
      </w:pPr>
      <w:r w:rsidRPr="00EC6555">
        <w:t>type</w:t>
      </w:r>
    </w:p>
    <w:p w14:paraId="1E9A074E" w14:textId="77777777" w:rsidR="00EC6555" w:rsidRPr="00EC6555" w:rsidRDefault="00EC6555">
      <w:pPr>
        <w:numPr>
          <w:ilvl w:val="0"/>
          <w:numId w:val="38"/>
        </w:numPr>
      </w:pPr>
      <w:r w:rsidRPr="00EC6555">
        <w:t>payload reference</w:t>
      </w:r>
    </w:p>
    <w:p w14:paraId="1616EB71" w14:textId="77777777" w:rsidR="00EC6555" w:rsidRPr="00EC6555" w:rsidRDefault="00EC6555">
      <w:pPr>
        <w:numPr>
          <w:ilvl w:val="0"/>
          <w:numId w:val="38"/>
        </w:numPr>
      </w:pPr>
      <w:r w:rsidRPr="00EC6555">
        <w:t>status</w:t>
      </w:r>
    </w:p>
    <w:p w14:paraId="0853190F" w14:textId="77777777" w:rsidR="00EC6555" w:rsidRPr="00EC6555" w:rsidRDefault="00EC6555">
      <w:pPr>
        <w:numPr>
          <w:ilvl w:val="0"/>
          <w:numId w:val="38"/>
        </w:numPr>
      </w:pPr>
      <w:r w:rsidRPr="00EC6555">
        <w:t>attempts</w:t>
      </w:r>
    </w:p>
    <w:p w14:paraId="76F5011A" w14:textId="77777777" w:rsidR="00EC6555" w:rsidRPr="00EC6555" w:rsidRDefault="00EC6555">
      <w:pPr>
        <w:numPr>
          <w:ilvl w:val="0"/>
          <w:numId w:val="38"/>
        </w:numPr>
      </w:pPr>
      <w:r w:rsidRPr="00EC6555">
        <w:t>priority</w:t>
      </w:r>
    </w:p>
    <w:p w14:paraId="30384C8A" w14:textId="77777777" w:rsidR="00EC6555" w:rsidRPr="00EC6555" w:rsidRDefault="00EC6555">
      <w:pPr>
        <w:numPr>
          <w:ilvl w:val="0"/>
          <w:numId w:val="38"/>
        </w:numPr>
      </w:pPr>
      <w:r w:rsidRPr="00EC6555">
        <w:t>scheduled_at</w:t>
      </w:r>
    </w:p>
    <w:p w14:paraId="7ADD1AFA" w14:textId="77777777" w:rsidR="00EC6555" w:rsidRPr="00EC6555" w:rsidRDefault="00EC6555">
      <w:pPr>
        <w:numPr>
          <w:ilvl w:val="0"/>
          <w:numId w:val="38"/>
        </w:numPr>
      </w:pPr>
      <w:r w:rsidRPr="00EC6555">
        <w:t>started_at</w:t>
      </w:r>
    </w:p>
    <w:p w14:paraId="0F60E8A7" w14:textId="77777777" w:rsidR="00EC6555" w:rsidRPr="00EC6555" w:rsidRDefault="00EC6555">
      <w:pPr>
        <w:numPr>
          <w:ilvl w:val="0"/>
          <w:numId w:val="38"/>
        </w:numPr>
      </w:pPr>
      <w:r w:rsidRPr="00EC6555">
        <w:t>heartbeat</w:t>
      </w:r>
    </w:p>
    <w:p w14:paraId="13C9FDA7" w14:textId="77777777" w:rsidR="00EC6555" w:rsidRPr="00EC6555" w:rsidRDefault="00EC6555">
      <w:pPr>
        <w:numPr>
          <w:ilvl w:val="0"/>
          <w:numId w:val="38"/>
        </w:numPr>
      </w:pPr>
      <w:r w:rsidRPr="00EC6555">
        <w:t>completed_at</w:t>
      </w:r>
    </w:p>
    <w:p w14:paraId="47149EDF" w14:textId="77777777" w:rsidR="00EC6555" w:rsidRPr="00EC6555" w:rsidRDefault="00EC6555">
      <w:pPr>
        <w:numPr>
          <w:ilvl w:val="0"/>
          <w:numId w:val="38"/>
        </w:numPr>
      </w:pPr>
      <w:r w:rsidRPr="00EC6555">
        <w:t>result/error</w:t>
      </w:r>
    </w:p>
    <w:p w14:paraId="7D1FBB7B" w14:textId="77777777" w:rsidR="00EC6555" w:rsidRPr="00EC6555" w:rsidRDefault="00EC6555" w:rsidP="00EC6555">
      <w:r w:rsidRPr="00EC6555">
        <w:pict w14:anchorId="2C7CAD06">
          <v:rect id="_x0000_i3817" style="width:0;height:1.5pt" o:hralign="center" o:hrstd="t" o:hr="t" fillcolor="#a0a0a0" stroked="f"/>
        </w:pict>
      </w:r>
    </w:p>
    <w:p w14:paraId="4568622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67. JOB STATUS</w:t>
      </w:r>
    </w:p>
    <w:p w14:paraId="508A77C4" w14:textId="77777777" w:rsidR="00EC6555" w:rsidRPr="00EC6555" w:rsidRDefault="00EC6555">
      <w:pPr>
        <w:numPr>
          <w:ilvl w:val="0"/>
          <w:numId w:val="39"/>
        </w:numPr>
      </w:pPr>
      <w:r w:rsidRPr="00EC6555">
        <w:t>QUEUED</w:t>
      </w:r>
    </w:p>
    <w:p w14:paraId="6B216EDF" w14:textId="77777777" w:rsidR="00EC6555" w:rsidRPr="00EC6555" w:rsidRDefault="00EC6555">
      <w:pPr>
        <w:numPr>
          <w:ilvl w:val="0"/>
          <w:numId w:val="39"/>
        </w:numPr>
      </w:pPr>
      <w:r w:rsidRPr="00EC6555">
        <w:t>RUNNING</w:t>
      </w:r>
    </w:p>
    <w:p w14:paraId="7CA74497" w14:textId="77777777" w:rsidR="00EC6555" w:rsidRPr="00EC6555" w:rsidRDefault="00EC6555">
      <w:pPr>
        <w:numPr>
          <w:ilvl w:val="0"/>
          <w:numId w:val="39"/>
        </w:numPr>
      </w:pPr>
      <w:r w:rsidRPr="00EC6555">
        <w:t>RETRY_PENDING</w:t>
      </w:r>
    </w:p>
    <w:p w14:paraId="37FF3E21" w14:textId="77777777" w:rsidR="00EC6555" w:rsidRPr="00EC6555" w:rsidRDefault="00EC6555">
      <w:pPr>
        <w:numPr>
          <w:ilvl w:val="0"/>
          <w:numId w:val="39"/>
        </w:numPr>
      </w:pPr>
      <w:r w:rsidRPr="00EC6555">
        <w:t>COMPLETED</w:t>
      </w:r>
    </w:p>
    <w:p w14:paraId="55FF59C5" w14:textId="77777777" w:rsidR="00EC6555" w:rsidRPr="00EC6555" w:rsidRDefault="00EC6555">
      <w:pPr>
        <w:numPr>
          <w:ilvl w:val="0"/>
          <w:numId w:val="39"/>
        </w:numPr>
      </w:pPr>
      <w:r w:rsidRPr="00EC6555">
        <w:t>FAILED</w:t>
      </w:r>
    </w:p>
    <w:p w14:paraId="4023B5FB" w14:textId="77777777" w:rsidR="00EC6555" w:rsidRPr="00EC6555" w:rsidRDefault="00EC6555">
      <w:pPr>
        <w:numPr>
          <w:ilvl w:val="0"/>
          <w:numId w:val="39"/>
        </w:numPr>
      </w:pPr>
      <w:r w:rsidRPr="00EC6555">
        <w:t>CANCELLED</w:t>
      </w:r>
    </w:p>
    <w:p w14:paraId="350928BD" w14:textId="77777777" w:rsidR="00EC6555" w:rsidRPr="00EC6555" w:rsidRDefault="00EC6555">
      <w:pPr>
        <w:numPr>
          <w:ilvl w:val="0"/>
          <w:numId w:val="39"/>
        </w:numPr>
      </w:pPr>
      <w:r w:rsidRPr="00EC6555">
        <w:t>DEAD_LETTER</w:t>
      </w:r>
    </w:p>
    <w:p w14:paraId="3B6CAA3C" w14:textId="77777777" w:rsidR="00EC6555" w:rsidRPr="00EC6555" w:rsidRDefault="00EC6555">
      <w:pPr>
        <w:numPr>
          <w:ilvl w:val="0"/>
          <w:numId w:val="39"/>
        </w:numPr>
      </w:pPr>
      <w:r w:rsidRPr="00EC6555">
        <w:t>STALE</w:t>
      </w:r>
    </w:p>
    <w:p w14:paraId="52CB95E3" w14:textId="77777777" w:rsidR="00EC6555" w:rsidRPr="00EC6555" w:rsidRDefault="00EC6555" w:rsidP="00EC6555">
      <w:r w:rsidRPr="00EC6555">
        <w:pict w14:anchorId="46068CE1">
          <v:rect id="_x0000_i3818" style="width:0;height:1.5pt" o:hralign="center" o:hrstd="t" o:hr="t" fillcolor="#a0a0a0" stroked="f"/>
        </w:pict>
      </w:r>
    </w:p>
    <w:p w14:paraId="67421A5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68. JOB IDEMPOTENCY</w:t>
      </w:r>
    </w:p>
    <w:p w14:paraId="6DF9D652" w14:textId="77777777" w:rsidR="00EC6555" w:rsidRPr="00EC6555" w:rsidRDefault="00EC6555" w:rsidP="00EC6555">
      <w:r w:rsidRPr="00EC6555">
        <w:t>Every material job should define business idempotency key.</w:t>
      </w:r>
    </w:p>
    <w:p w14:paraId="249FE9A6" w14:textId="77777777" w:rsidR="00EC6555" w:rsidRPr="00EC6555" w:rsidRDefault="00EC6555" w:rsidP="00EC6555">
      <w:r w:rsidRPr="00EC6555">
        <w:pict w14:anchorId="04577B71">
          <v:rect id="_x0000_i3819" style="width:0;height:1.5pt" o:hralign="center" o:hrstd="t" o:hr="t" fillcolor="#a0a0a0" stroked="f"/>
        </w:pict>
      </w:r>
    </w:p>
    <w:p w14:paraId="25D3417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lastRenderedPageBreak/>
        <w:t>69. JOB LEASING</w:t>
      </w:r>
    </w:p>
    <w:p w14:paraId="34839354" w14:textId="77777777" w:rsidR="00EC6555" w:rsidRPr="00EC6555" w:rsidRDefault="00EC6555" w:rsidP="00EC6555">
      <w:r w:rsidRPr="00EC6555">
        <w:t>Worker claim with lease/heartbeat.</w:t>
      </w:r>
    </w:p>
    <w:p w14:paraId="36B7C539" w14:textId="77777777" w:rsidR="00EC6555" w:rsidRPr="00EC6555" w:rsidRDefault="00EC6555" w:rsidP="00EC6555">
      <w:r w:rsidRPr="00EC6555">
        <w:t>Dead worker lease expires safely.</w:t>
      </w:r>
    </w:p>
    <w:p w14:paraId="4315EF07" w14:textId="77777777" w:rsidR="00EC6555" w:rsidRPr="00EC6555" w:rsidRDefault="00EC6555" w:rsidP="00EC6555">
      <w:r w:rsidRPr="00EC6555">
        <w:pict w14:anchorId="2B276084">
          <v:rect id="_x0000_i3820" style="width:0;height:1.5pt" o:hralign="center" o:hrstd="t" o:hr="t" fillcolor="#a0a0a0" stroked="f"/>
        </w:pict>
      </w:r>
    </w:p>
    <w:p w14:paraId="3B7FB8C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70. DUPLICATE WORKER EXECUTION</w:t>
      </w:r>
    </w:p>
    <w:p w14:paraId="2DE0B74F" w14:textId="77777777" w:rsidR="00EC6555" w:rsidRPr="00EC6555" w:rsidRDefault="00EC6555" w:rsidP="00EC6555">
      <w:r w:rsidRPr="00EC6555">
        <w:t>System must tolerate at-least-once worker semantics.</w:t>
      </w:r>
    </w:p>
    <w:p w14:paraId="20E525B2" w14:textId="77777777" w:rsidR="00EC6555" w:rsidRPr="00EC6555" w:rsidRDefault="00EC6555" w:rsidP="00EC6555">
      <w:r w:rsidRPr="00EC6555">
        <w:t>Idempotent domain effects.</w:t>
      </w:r>
    </w:p>
    <w:p w14:paraId="11E3E8E5" w14:textId="77777777" w:rsidR="00EC6555" w:rsidRPr="00EC6555" w:rsidRDefault="00EC6555" w:rsidP="00EC6555">
      <w:r w:rsidRPr="00EC6555">
        <w:pict w14:anchorId="20AE5FDA">
          <v:rect id="_x0000_i3821" style="width:0;height:1.5pt" o:hralign="center" o:hrstd="t" o:hr="t" fillcolor="#a0a0a0" stroked="f"/>
        </w:pict>
      </w:r>
    </w:p>
    <w:p w14:paraId="6F6A5AC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71. RETRY POLICY</w:t>
      </w:r>
    </w:p>
    <w:p w14:paraId="5E28757A" w14:textId="77777777" w:rsidR="00EC6555" w:rsidRPr="00EC6555" w:rsidRDefault="00EC6555" w:rsidP="00EC6555">
      <w:r w:rsidRPr="00EC6555">
        <w:t>Technical transient error retry.</w:t>
      </w:r>
    </w:p>
    <w:p w14:paraId="512FC1BB" w14:textId="77777777" w:rsidR="00EC6555" w:rsidRPr="00EC6555" w:rsidRDefault="00EC6555" w:rsidP="00EC6555">
      <w:r w:rsidRPr="00EC6555">
        <w:t>Permanent business validation should not retry forever.</w:t>
      </w:r>
    </w:p>
    <w:p w14:paraId="3027F8CD" w14:textId="77777777" w:rsidR="00EC6555" w:rsidRPr="00EC6555" w:rsidRDefault="00EC6555" w:rsidP="00EC6555">
      <w:r w:rsidRPr="00EC6555">
        <w:pict w14:anchorId="5C9FF500">
          <v:rect id="_x0000_i3822" style="width:0;height:1.5pt" o:hralign="center" o:hrstd="t" o:hr="t" fillcolor="#a0a0a0" stroked="f"/>
        </w:pict>
      </w:r>
    </w:p>
    <w:p w14:paraId="0880B07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72. BACKGROUND JOB CANCELLATION</w:t>
      </w:r>
    </w:p>
    <w:p w14:paraId="4BFE4621" w14:textId="77777777" w:rsidR="00EC6555" w:rsidRPr="00EC6555" w:rsidRDefault="00EC6555" w:rsidP="00EC6555">
      <w:r w:rsidRPr="00EC6555">
        <w:t>Safe cancellation points.</w:t>
      </w:r>
    </w:p>
    <w:p w14:paraId="74D540B8" w14:textId="77777777" w:rsidR="00EC6555" w:rsidRPr="00EC6555" w:rsidRDefault="00EC6555" w:rsidP="00EC6555">
      <w:r w:rsidRPr="00EC6555">
        <w:t>Never leave half-committed business transaction.</w:t>
      </w:r>
    </w:p>
    <w:p w14:paraId="3420BFCA" w14:textId="77777777" w:rsidR="00EC6555" w:rsidRPr="00EC6555" w:rsidRDefault="00EC6555" w:rsidP="00EC6555">
      <w:r w:rsidRPr="00EC6555">
        <w:pict w14:anchorId="7F86F3C9">
          <v:rect id="_x0000_i3823" style="width:0;height:1.5pt" o:hralign="center" o:hrstd="t" o:hr="t" fillcolor="#a0a0a0" stroked="f"/>
        </w:pict>
      </w:r>
    </w:p>
    <w:p w14:paraId="676A866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73. OUTBOX</w:t>
      </w:r>
    </w:p>
    <w:p w14:paraId="7CB38F22" w14:textId="77777777" w:rsidR="00EC6555" w:rsidRPr="00EC6555" w:rsidRDefault="00EC6555" w:rsidP="00EC6555">
      <w:r w:rsidRPr="00EC6555">
        <w:t>Business transaction + domain event persistence atomic.</w:t>
      </w:r>
    </w:p>
    <w:p w14:paraId="0F870A82" w14:textId="77777777" w:rsidR="00EC6555" w:rsidRPr="00EC6555" w:rsidRDefault="00EC6555" w:rsidP="00EC6555">
      <w:r w:rsidRPr="00EC6555">
        <w:pict w14:anchorId="774370B5">
          <v:rect id="_x0000_i3824" style="width:0;height:1.5pt" o:hralign="center" o:hrstd="t" o:hr="t" fillcolor="#a0a0a0" stroked="f"/>
        </w:pict>
      </w:r>
    </w:p>
    <w:p w14:paraId="4AAADA2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74. OUTBOX STATUS</w:t>
      </w:r>
    </w:p>
    <w:p w14:paraId="177F8AC5" w14:textId="77777777" w:rsidR="00EC6555" w:rsidRPr="00EC6555" w:rsidRDefault="00EC6555">
      <w:pPr>
        <w:numPr>
          <w:ilvl w:val="0"/>
          <w:numId w:val="40"/>
        </w:numPr>
      </w:pPr>
      <w:r w:rsidRPr="00EC6555">
        <w:t>PENDING</w:t>
      </w:r>
    </w:p>
    <w:p w14:paraId="12FB6C6E" w14:textId="77777777" w:rsidR="00EC6555" w:rsidRPr="00EC6555" w:rsidRDefault="00EC6555">
      <w:pPr>
        <w:numPr>
          <w:ilvl w:val="0"/>
          <w:numId w:val="40"/>
        </w:numPr>
      </w:pPr>
      <w:r w:rsidRPr="00EC6555">
        <w:t>PUBLISHED</w:t>
      </w:r>
    </w:p>
    <w:p w14:paraId="527B68AA" w14:textId="77777777" w:rsidR="00EC6555" w:rsidRPr="00EC6555" w:rsidRDefault="00EC6555">
      <w:pPr>
        <w:numPr>
          <w:ilvl w:val="0"/>
          <w:numId w:val="40"/>
        </w:numPr>
      </w:pPr>
      <w:r w:rsidRPr="00EC6555">
        <w:t>FAILED</w:t>
      </w:r>
    </w:p>
    <w:p w14:paraId="636B1E24" w14:textId="77777777" w:rsidR="00EC6555" w:rsidRPr="00EC6555" w:rsidRDefault="00EC6555">
      <w:pPr>
        <w:numPr>
          <w:ilvl w:val="0"/>
          <w:numId w:val="40"/>
        </w:numPr>
      </w:pPr>
      <w:r w:rsidRPr="00EC6555">
        <w:t>RETRY</w:t>
      </w:r>
    </w:p>
    <w:p w14:paraId="1F7049DC" w14:textId="77777777" w:rsidR="00EC6555" w:rsidRPr="00EC6555" w:rsidRDefault="00EC6555" w:rsidP="00EC6555">
      <w:r w:rsidRPr="00EC6555">
        <w:pict w14:anchorId="7147D858">
          <v:rect id="_x0000_i3825" style="width:0;height:1.5pt" o:hralign="center" o:hrstd="t" o:hr="t" fillcolor="#a0a0a0" stroked="f"/>
        </w:pict>
      </w:r>
    </w:p>
    <w:p w14:paraId="31CE3D4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75. OUTBOX DELIVERY</w:t>
      </w:r>
    </w:p>
    <w:p w14:paraId="5011F47B" w14:textId="77777777" w:rsidR="00EC6555" w:rsidRPr="00EC6555" w:rsidRDefault="00EC6555" w:rsidP="00EC6555">
      <w:r w:rsidRPr="00EC6555">
        <w:lastRenderedPageBreak/>
        <w:t>At-least-once expected.</w:t>
      </w:r>
    </w:p>
    <w:p w14:paraId="5BDD0027" w14:textId="77777777" w:rsidR="00EC6555" w:rsidRPr="00EC6555" w:rsidRDefault="00EC6555" w:rsidP="00EC6555">
      <w:r w:rsidRPr="00EC6555">
        <w:t>Consumers idempotent.</w:t>
      </w:r>
    </w:p>
    <w:p w14:paraId="485BC078" w14:textId="77777777" w:rsidR="00EC6555" w:rsidRPr="00EC6555" w:rsidRDefault="00EC6555" w:rsidP="00EC6555">
      <w:r w:rsidRPr="00EC6555">
        <w:pict w14:anchorId="6C43AD44">
          <v:rect id="_x0000_i3826" style="width:0;height:1.5pt" o:hralign="center" o:hrstd="t" o:hr="t" fillcolor="#a0a0a0" stroked="f"/>
        </w:pict>
      </w:r>
    </w:p>
    <w:p w14:paraId="02F38F7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76. INBOX</w:t>
      </w:r>
    </w:p>
    <w:p w14:paraId="54D29F57" w14:textId="77777777" w:rsidR="00EC6555" w:rsidRPr="00EC6555" w:rsidRDefault="00EC6555" w:rsidP="00EC6555">
      <w:r w:rsidRPr="00EC6555">
        <w:t>Consumer stores processed external/domain message IDs where necessary.</w:t>
      </w:r>
    </w:p>
    <w:p w14:paraId="2F37BCC7" w14:textId="77777777" w:rsidR="00EC6555" w:rsidRPr="00EC6555" w:rsidRDefault="00EC6555" w:rsidP="00EC6555">
      <w:r w:rsidRPr="00EC6555">
        <w:pict w14:anchorId="7B5AE8EF">
          <v:rect id="_x0000_i3827" style="width:0;height:1.5pt" o:hralign="center" o:hrstd="t" o:hr="t" fillcolor="#a0a0a0" stroked="f"/>
        </w:pict>
      </w:r>
    </w:p>
    <w:p w14:paraId="0851E58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77. EVENT ORDERING</w:t>
      </w:r>
    </w:p>
    <w:p w14:paraId="48E02219" w14:textId="77777777" w:rsidR="00EC6555" w:rsidRPr="00EC6555" w:rsidRDefault="00EC6555" w:rsidP="00EC6555">
      <w:r w:rsidRPr="00EC6555">
        <w:t>Per aggregate/entity ordering where required.</w:t>
      </w:r>
    </w:p>
    <w:p w14:paraId="5988E4AF" w14:textId="77777777" w:rsidR="00EC6555" w:rsidRPr="00EC6555" w:rsidRDefault="00EC6555" w:rsidP="00EC6555">
      <w:r w:rsidRPr="00EC6555">
        <w:t>Do not assume global ordering.</w:t>
      </w:r>
    </w:p>
    <w:p w14:paraId="73B9F1FA" w14:textId="77777777" w:rsidR="00EC6555" w:rsidRPr="00EC6555" w:rsidRDefault="00EC6555" w:rsidP="00EC6555">
      <w:r w:rsidRPr="00EC6555">
        <w:pict w14:anchorId="69A713EE">
          <v:rect id="_x0000_i3828" style="width:0;height:1.5pt" o:hralign="center" o:hrstd="t" o:hr="t" fillcolor="#a0a0a0" stroked="f"/>
        </w:pict>
      </w:r>
    </w:p>
    <w:p w14:paraId="3F84ECF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78. EVENT SCHEMA VERSIONING</w:t>
      </w:r>
    </w:p>
    <w:p w14:paraId="6982D3C2" w14:textId="77777777" w:rsidR="00EC6555" w:rsidRPr="00EC6555" w:rsidRDefault="00EC6555" w:rsidP="00EC6555">
      <w:r w:rsidRPr="00EC6555">
        <w:t>Events versioned.</w:t>
      </w:r>
    </w:p>
    <w:p w14:paraId="5B029D21" w14:textId="77777777" w:rsidR="00EC6555" w:rsidRPr="00EC6555" w:rsidRDefault="00EC6555" w:rsidP="00EC6555">
      <w:r w:rsidRPr="00EC6555">
        <w:t>Consumers support compatibility during deployment transitions.</w:t>
      </w:r>
    </w:p>
    <w:p w14:paraId="0E52EB29" w14:textId="77777777" w:rsidR="00EC6555" w:rsidRPr="00EC6555" w:rsidRDefault="00EC6555" w:rsidP="00EC6555">
      <w:r w:rsidRPr="00EC6555">
        <w:pict w14:anchorId="49B47C15">
          <v:rect id="_x0000_i3829" style="width:0;height:1.5pt" o:hralign="center" o:hrstd="t" o:hr="t" fillcolor="#a0a0a0" stroked="f"/>
        </w:pict>
      </w:r>
    </w:p>
    <w:p w14:paraId="1E14342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79. POISON MESSAGE</w:t>
      </w:r>
    </w:p>
    <w:p w14:paraId="08216EC0" w14:textId="77777777" w:rsidR="00EC6555" w:rsidRPr="00EC6555" w:rsidRDefault="00EC6555" w:rsidP="00EC6555">
      <w:r w:rsidRPr="00EC6555">
        <w:t>Bad event cannot block whole partition indefinitely.</w:t>
      </w:r>
    </w:p>
    <w:p w14:paraId="05A2602B" w14:textId="77777777" w:rsidR="00EC6555" w:rsidRPr="00EC6555" w:rsidRDefault="00EC6555" w:rsidP="00EC6555">
      <w:r w:rsidRPr="00EC6555">
        <w:t>Dead-letter handling.</w:t>
      </w:r>
    </w:p>
    <w:p w14:paraId="41500FBD" w14:textId="77777777" w:rsidR="00EC6555" w:rsidRPr="00EC6555" w:rsidRDefault="00EC6555" w:rsidP="00EC6555">
      <w:r w:rsidRPr="00EC6555">
        <w:pict w14:anchorId="2C091DAD">
          <v:rect id="_x0000_i3830" style="width:0;height:1.5pt" o:hralign="center" o:hrstd="t" o:hr="t" fillcolor="#a0a0a0" stroked="f"/>
        </w:pict>
      </w:r>
    </w:p>
    <w:p w14:paraId="37788F6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80. JOB/OUTBOX MONITORING</w:t>
      </w:r>
    </w:p>
    <w:p w14:paraId="2721BEFB" w14:textId="77777777" w:rsidR="00EC6555" w:rsidRPr="00EC6555" w:rsidRDefault="00EC6555" w:rsidP="00EC6555">
      <w:r w:rsidRPr="00EC6555">
        <w:t>Need:</w:t>
      </w:r>
    </w:p>
    <w:p w14:paraId="54A859E1" w14:textId="77777777" w:rsidR="00EC6555" w:rsidRPr="00EC6555" w:rsidRDefault="00EC6555">
      <w:pPr>
        <w:numPr>
          <w:ilvl w:val="0"/>
          <w:numId w:val="41"/>
        </w:numPr>
      </w:pPr>
      <w:r w:rsidRPr="00EC6555">
        <w:t>queue depth</w:t>
      </w:r>
    </w:p>
    <w:p w14:paraId="598CFD81" w14:textId="77777777" w:rsidR="00EC6555" w:rsidRPr="00EC6555" w:rsidRDefault="00EC6555">
      <w:pPr>
        <w:numPr>
          <w:ilvl w:val="0"/>
          <w:numId w:val="41"/>
        </w:numPr>
      </w:pPr>
      <w:r w:rsidRPr="00EC6555">
        <w:t>oldest message age</w:t>
      </w:r>
    </w:p>
    <w:p w14:paraId="10E625DE" w14:textId="77777777" w:rsidR="00EC6555" w:rsidRPr="00EC6555" w:rsidRDefault="00EC6555">
      <w:pPr>
        <w:numPr>
          <w:ilvl w:val="0"/>
          <w:numId w:val="41"/>
        </w:numPr>
      </w:pPr>
      <w:r w:rsidRPr="00EC6555">
        <w:t>failures</w:t>
      </w:r>
    </w:p>
    <w:p w14:paraId="68476D9E" w14:textId="77777777" w:rsidR="00EC6555" w:rsidRPr="00EC6555" w:rsidRDefault="00EC6555">
      <w:pPr>
        <w:numPr>
          <w:ilvl w:val="0"/>
          <w:numId w:val="41"/>
        </w:numPr>
      </w:pPr>
      <w:r w:rsidRPr="00EC6555">
        <w:t>retries</w:t>
      </w:r>
    </w:p>
    <w:p w14:paraId="17453A8A" w14:textId="77777777" w:rsidR="00EC6555" w:rsidRPr="00EC6555" w:rsidRDefault="00EC6555">
      <w:pPr>
        <w:numPr>
          <w:ilvl w:val="0"/>
          <w:numId w:val="41"/>
        </w:numPr>
      </w:pPr>
      <w:r w:rsidRPr="00EC6555">
        <w:t>dead letters</w:t>
      </w:r>
    </w:p>
    <w:p w14:paraId="55E38870" w14:textId="77777777" w:rsidR="00EC6555" w:rsidRPr="00EC6555" w:rsidRDefault="00EC6555">
      <w:pPr>
        <w:numPr>
          <w:ilvl w:val="0"/>
          <w:numId w:val="41"/>
        </w:numPr>
      </w:pPr>
      <w:r w:rsidRPr="00EC6555">
        <w:t>processing latency</w:t>
      </w:r>
    </w:p>
    <w:p w14:paraId="14F61565" w14:textId="77777777" w:rsidR="00EC6555" w:rsidRPr="00EC6555" w:rsidRDefault="00EC6555" w:rsidP="00EC6555">
      <w:r w:rsidRPr="00EC6555">
        <w:lastRenderedPageBreak/>
        <w:pict w14:anchorId="74C44CD6">
          <v:rect id="_x0000_i3831" style="width:0;height:1.5pt" o:hralign="center" o:hrstd="t" o:hr="t" fillcolor="#a0a0a0" stroked="f"/>
        </w:pict>
      </w:r>
    </w:p>
    <w:p w14:paraId="3F9F7BF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81. DATABASE CONSTRAINTS</w:t>
      </w:r>
    </w:p>
    <w:p w14:paraId="64637604" w14:textId="77777777" w:rsidR="00EC6555" w:rsidRPr="00EC6555" w:rsidRDefault="00EC6555" w:rsidP="00EC6555">
      <w:r w:rsidRPr="00EC6555">
        <w:t>Database must enforce critical invariants where practical.</w:t>
      </w:r>
    </w:p>
    <w:p w14:paraId="56B355A3" w14:textId="77777777" w:rsidR="00EC6555" w:rsidRPr="00EC6555" w:rsidRDefault="00EC6555" w:rsidP="00EC6555">
      <w:r w:rsidRPr="00EC6555">
        <w:t>Examples:</w:t>
      </w:r>
    </w:p>
    <w:p w14:paraId="38E9346B" w14:textId="77777777" w:rsidR="00EC6555" w:rsidRPr="00EC6555" w:rsidRDefault="00EC6555">
      <w:pPr>
        <w:numPr>
          <w:ilvl w:val="0"/>
          <w:numId w:val="42"/>
        </w:numPr>
      </w:pPr>
      <w:r w:rsidRPr="00EC6555">
        <w:t>NOT NULL</w:t>
      </w:r>
    </w:p>
    <w:p w14:paraId="658CBD6B" w14:textId="77777777" w:rsidR="00EC6555" w:rsidRPr="00EC6555" w:rsidRDefault="00EC6555">
      <w:pPr>
        <w:numPr>
          <w:ilvl w:val="0"/>
          <w:numId w:val="42"/>
        </w:numPr>
      </w:pPr>
      <w:r w:rsidRPr="00EC6555">
        <w:t>unique keys</w:t>
      </w:r>
    </w:p>
    <w:p w14:paraId="634B95D3" w14:textId="77777777" w:rsidR="00EC6555" w:rsidRPr="00EC6555" w:rsidRDefault="00EC6555">
      <w:pPr>
        <w:numPr>
          <w:ilvl w:val="0"/>
          <w:numId w:val="42"/>
        </w:numPr>
      </w:pPr>
      <w:r w:rsidRPr="00EC6555">
        <w:t>FK</w:t>
      </w:r>
    </w:p>
    <w:p w14:paraId="65BFA554" w14:textId="77777777" w:rsidR="00EC6555" w:rsidRPr="00EC6555" w:rsidRDefault="00EC6555">
      <w:pPr>
        <w:numPr>
          <w:ilvl w:val="0"/>
          <w:numId w:val="42"/>
        </w:numPr>
      </w:pPr>
      <w:r w:rsidRPr="00EC6555">
        <w:t>check constraints</w:t>
      </w:r>
    </w:p>
    <w:p w14:paraId="04367404" w14:textId="77777777" w:rsidR="00EC6555" w:rsidRPr="00EC6555" w:rsidRDefault="00EC6555">
      <w:pPr>
        <w:numPr>
          <w:ilvl w:val="0"/>
          <w:numId w:val="42"/>
        </w:numPr>
      </w:pPr>
      <w:r w:rsidRPr="00EC6555">
        <w:t>valid enum/state references</w:t>
      </w:r>
    </w:p>
    <w:p w14:paraId="380D7187" w14:textId="77777777" w:rsidR="00EC6555" w:rsidRPr="00EC6555" w:rsidRDefault="00EC6555">
      <w:pPr>
        <w:numPr>
          <w:ilvl w:val="0"/>
          <w:numId w:val="42"/>
        </w:numPr>
      </w:pPr>
      <w:r w:rsidRPr="00EC6555">
        <w:t>positive precision rules</w:t>
      </w:r>
    </w:p>
    <w:p w14:paraId="76C92B18" w14:textId="77777777" w:rsidR="00EC6555" w:rsidRPr="00EC6555" w:rsidRDefault="00EC6555" w:rsidP="00EC6555">
      <w:r w:rsidRPr="00EC6555">
        <w:pict w14:anchorId="29C4A987">
          <v:rect id="_x0000_i3832" style="width:0;height:1.5pt" o:hralign="center" o:hrstd="t" o:hr="t" fillcolor="#a0a0a0" stroked="f"/>
        </w:pict>
      </w:r>
    </w:p>
    <w:p w14:paraId="1E873CD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82. NEVER RELY ONLY ON APPLICATION FOR FUNDAMENTAL UNIQUENESS</w:t>
      </w:r>
    </w:p>
    <w:p w14:paraId="4536E1F2" w14:textId="77777777" w:rsidR="00EC6555" w:rsidRPr="00EC6555" w:rsidRDefault="00EC6555" w:rsidP="00EC6555">
      <w:r w:rsidRPr="00EC6555">
        <w:t>Example document numbering/idempotency/external IDs.</w:t>
      </w:r>
    </w:p>
    <w:p w14:paraId="6586DDD3" w14:textId="77777777" w:rsidR="00EC6555" w:rsidRPr="00EC6555" w:rsidRDefault="00EC6555" w:rsidP="00EC6555">
      <w:r w:rsidRPr="00EC6555">
        <w:t>Use DB unique constraints.</w:t>
      </w:r>
    </w:p>
    <w:p w14:paraId="01F8CA7D" w14:textId="77777777" w:rsidR="00EC6555" w:rsidRPr="00EC6555" w:rsidRDefault="00EC6555" w:rsidP="00EC6555">
      <w:r w:rsidRPr="00EC6555">
        <w:pict w14:anchorId="78A85637">
          <v:rect id="_x0000_i3833" style="width:0;height:1.5pt" o:hralign="center" o:hrstd="t" o:hr="t" fillcolor="#a0a0a0" stroked="f"/>
        </w:pict>
      </w:r>
    </w:p>
    <w:p w14:paraId="407CC0E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83. DECIMAL PRECISION</w:t>
      </w:r>
    </w:p>
    <w:p w14:paraId="0D0221B0" w14:textId="77777777" w:rsidR="00EC6555" w:rsidRPr="00EC6555" w:rsidRDefault="00EC6555" w:rsidP="00EC6555">
      <w:r w:rsidRPr="00EC6555">
        <w:t>Money fixed precision.</w:t>
      </w:r>
    </w:p>
    <w:p w14:paraId="25D32266" w14:textId="77777777" w:rsidR="00EC6555" w:rsidRPr="00EC6555" w:rsidRDefault="00EC6555" w:rsidP="00EC6555">
      <w:r w:rsidRPr="00EC6555">
        <w:t>Quantities defined precision.</w:t>
      </w:r>
    </w:p>
    <w:p w14:paraId="2FDB6525" w14:textId="77777777" w:rsidR="00EC6555" w:rsidRPr="00EC6555" w:rsidRDefault="00EC6555" w:rsidP="00EC6555">
      <w:r w:rsidRPr="00EC6555">
        <w:t>No floating point for accounting values.</w:t>
      </w:r>
    </w:p>
    <w:p w14:paraId="0EC3F7DD" w14:textId="77777777" w:rsidR="00EC6555" w:rsidRPr="00EC6555" w:rsidRDefault="00EC6555" w:rsidP="00EC6555">
      <w:r w:rsidRPr="00EC6555">
        <w:pict w14:anchorId="6D006255">
          <v:rect id="_x0000_i3834" style="width:0;height:1.5pt" o:hralign="center" o:hrstd="t" o:hr="t" fillcolor="#a0a0a0" stroked="f"/>
        </w:pict>
      </w:r>
    </w:p>
    <w:p w14:paraId="0F088E5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84. DATE/TIME TYPES</w:t>
      </w:r>
    </w:p>
    <w:p w14:paraId="564943CB" w14:textId="77777777" w:rsidR="00EC6555" w:rsidRPr="00EC6555" w:rsidRDefault="00EC6555" w:rsidP="00EC6555">
      <w:r w:rsidRPr="00EC6555">
        <w:t>Use correct:</w:t>
      </w:r>
    </w:p>
    <w:p w14:paraId="53BAB8AF" w14:textId="77777777" w:rsidR="00EC6555" w:rsidRPr="00EC6555" w:rsidRDefault="00EC6555">
      <w:pPr>
        <w:numPr>
          <w:ilvl w:val="0"/>
          <w:numId w:val="43"/>
        </w:numPr>
      </w:pPr>
      <w:r w:rsidRPr="00EC6555">
        <w:t>date</w:t>
      </w:r>
    </w:p>
    <w:p w14:paraId="3D4BE7AB" w14:textId="77777777" w:rsidR="00EC6555" w:rsidRPr="00EC6555" w:rsidRDefault="00EC6555">
      <w:pPr>
        <w:numPr>
          <w:ilvl w:val="0"/>
          <w:numId w:val="43"/>
        </w:numPr>
      </w:pPr>
      <w:r w:rsidRPr="00EC6555">
        <w:t>timestamp</w:t>
      </w:r>
    </w:p>
    <w:p w14:paraId="240359A6" w14:textId="77777777" w:rsidR="00EC6555" w:rsidRPr="00EC6555" w:rsidRDefault="00EC6555">
      <w:pPr>
        <w:numPr>
          <w:ilvl w:val="0"/>
          <w:numId w:val="43"/>
        </w:numPr>
      </w:pPr>
      <w:r w:rsidRPr="00EC6555">
        <w:t>timezone-aware timestamp</w:t>
      </w:r>
    </w:p>
    <w:p w14:paraId="2F92F692" w14:textId="77777777" w:rsidR="00EC6555" w:rsidRPr="00EC6555" w:rsidRDefault="00EC6555" w:rsidP="00EC6555">
      <w:r w:rsidRPr="00EC6555">
        <w:t>Do not store every temporal concept as string.</w:t>
      </w:r>
    </w:p>
    <w:p w14:paraId="3409FA88" w14:textId="77777777" w:rsidR="00EC6555" w:rsidRPr="00EC6555" w:rsidRDefault="00EC6555" w:rsidP="00EC6555">
      <w:r w:rsidRPr="00EC6555">
        <w:lastRenderedPageBreak/>
        <w:pict w14:anchorId="42C93583">
          <v:rect id="_x0000_i3835" style="width:0;height:1.5pt" o:hralign="center" o:hrstd="t" o:hr="t" fillcolor="#a0a0a0" stroked="f"/>
        </w:pict>
      </w:r>
    </w:p>
    <w:p w14:paraId="7DDD15C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85. SOFT DELETE</w:t>
      </w:r>
    </w:p>
    <w:p w14:paraId="2599ACD1" w14:textId="77777777" w:rsidR="00EC6555" w:rsidRPr="00EC6555" w:rsidRDefault="00EC6555" w:rsidP="00EC6555">
      <w:r w:rsidRPr="00EC6555">
        <w:t>Posted/accounting records usually not “soft deleted”.</w:t>
      </w:r>
    </w:p>
    <w:p w14:paraId="13879DE1" w14:textId="77777777" w:rsidR="00EC6555" w:rsidRPr="00EC6555" w:rsidRDefault="00EC6555" w:rsidP="00EC6555">
      <w:r w:rsidRPr="00EC6555">
        <w:t>Use lifecycle/reversal semantics.</w:t>
      </w:r>
    </w:p>
    <w:p w14:paraId="54C06CF2" w14:textId="77777777" w:rsidR="00EC6555" w:rsidRPr="00EC6555" w:rsidRDefault="00EC6555" w:rsidP="00EC6555">
      <w:r w:rsidRPr="00EC6555">
        <w:pict w14:anchorId="3C16CC50">
          <v:rect id="_x0000_i3836" style="width:0;height:1.5pt" o:hralign="center" o:hrstd="t" o:hr="t" fillcolor="#a0a0a0" stroked="f"/>
        </w:pict>
      </w:r>
    </w:p>
    <w:p w14:paraId="7520603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86. MASTER ARCHIVE</w:t>
      </w:r>
    </w:p>
    <w:p w14:paraId="761747A9" w14:textId="77777777" w:rsidR="00EC6555" w:rsidRPr="00EC6555" w:rsidRDefault="00EC6555" w:rsidP="00EC6555">
      <w:r w:rsidRPr="00EC6555">
        <w:t>Master data can be inactive/archived while historical references remain valid.</w:t>
      </w:r>
    </w:p>
    <w:p w14:paraId="76251501" w14:textId="77777777" w:rsidR="00EC6555" w:rsidRPr="00EC6555" w:rsidRDefault="00EC6555" w:rsidP="00EC6555">
      <w:r w:rsidRPr="00EC6555">
        <w:pict w14:anchorId="51A8FE37">
          <v:rect id="_x0000_i3837" style="width:0;height:1.5pt" o:hralign="center" o:hrstd="t" o:hr="t" fillcolor="#a0a0a0" stroked="f"/>
        </w:pict>
      </w:r>
    </w:p>
    <w:p w14:paraId="07A3B5E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87. INDEXING STRATEGY</w:t>
      </w:r>
    </w:p>
    <w:p w14:paraId="2E8575F2" w14:textId="77777777" w:rsidR="00EC6555" w:rsidRPr="00EC6555" w:rsidRDefault="00EC6555" w:rsidP="00EC6555">
      <w:r w:rsidRPr="00EC6555">
        <w:t>Indexes based on real queries.</w:t>
      </w:r>
    </w:p>
    <w:p w14:paraId="510A8C65" w14:textId="77777777" w:rsidR="00EC6555" w:rsidRPr="00EC6555" w:rsidRDefault="00EC6555" w:rsidP="00EC6555">
      <w:r w:rsidRPr="00EC6555">
        <w:t>Critical dimensions frequently:</w:t>
      </w:r>
    </w:p>
    <w:p w14:paraId="1CB8E379" w14:textId="77777777" w:rsidR="00EC6555" w:rsidRPr="00EC6555" w:rsidRDefault="00EC6555">
      <w:pPr>
        <w:numPr>
          <w:ilvl w:val="0"/>
          <w:numId w:val="44"/>
        </w:numPr>
      </w:pPr>
      <w:r w:rsidRPr="00EC6555">
        <w:t>tenant</w:t>
      </w:r>
    </w:p>
    <w:p w14:paraId="7BFB5831" w14:textId="77777777" w:rsidR="00EC6555" w:rsidRPr="00EC6555" w:rsidRDefault="00EC6555">
      <w:pPr>
        <w:numPr>
          <w:ilvl w:val="0"/>
          <w:numId w:val="44"/>
        </w:numPr>
      </w:pPr>
      <w:r w:rsidRPr="00EC6555">
        <w:t>organization</w:t>
      </w:r>
    </w:p>
    <w:p w14:paraId="74735BB0" w14:textId="77777777" w:rsidR="00EC6555" w:rsidRPr="00EC6555" w:rsidRDefault="00EC6555">
      <w:pPr>
        <w:numPr>
          <w:ilvl w:val="0"/>
          <w:numId w:val="44"/>
        </w:numPr>
      </w:pPr>
      <w:r w:rsidRPr="00EC6555">
        <w:t>period/date</w:t>
      </w:r>
    </w:p>
    <w:p w14:paraId="089173F0" w14:textId="77777777" w:rsidR="00EC6555" w:rsidRPr="00EC6555" w:rsidRDefault="00EC6555">
      <w:pPr>
        <w:numPr>
          <w:ilvl w:val="0"/>
          <w:numId w:val="44"/>
        </w:numPr>
      </w:pPr>
      <w:r w:rsidRPr="00EC6555">
        <w:t>status</w:t>
      </w:r>
    </w:p>
    <w:p w14:paraId="4F19818C" w14:textId="77777777" w:rsidR="00EC6555" w:rsidRPr="00EC6555" w:rsidRDefault="00EC6555">
      <w:pPr>
        <w:numPr>
          <w:ilvl w:val="0"/>
          <w:numId w:val="44"/>
        </w:numPr>
      </w:pPr>
      <w:r w:rsidRPr="00EC6555">
        <w:t>source document</w:t>
      </w:r>
    </w:p>
    <w:p w14:paraId="208BBD04" w14:textId="77777777" w:rsidR="00EC6555" w:rsidRPr="00EC6555" w:rsidRDefault="00EC6555">
      <w:pPr>
        <w:numPr>
          <w:ilvl w:val="0"/>
          <w:numId w:val="44"/>
        </w:numPr>
      </w:pPr>
      <w:r w:rsidRPr="00EC6555">
        <w:t>account</w:t>
      </w:r>
    </w:p>
    <w:p w14:paraId="2BDEFE2C" w14:textId="77777777" w:rsidR="00EC6555" w:rsidRPr="00EC6555" w:rsidRDefault="00EC6555">
      <w:pPr>
        <w:numPr>
          <w:ilvl w:val="0"/>
          <w:numId w:val="44"/>
        </w:numPr>
      </w:pPr>
      <w:r w:rsidRPr="00EC6555">
        <w:t>product</w:t>
      </w:r>
    </w:p>
    <w:p w14:paraId="24C9AEE9" w14:textId="77777777" w:rsidR="00EC6555" w:rsidRPr="00EC6555" w:rsidRDefault="00EC6555">
      <w:pPr>
        <w:numPr>
          <w:ilvl w:val="0"/>
          <w:numId w:val="44"/>
        </w:numPr>
      </w:pPr>
      <w:r w:rsidRPr="00EC6555">
        <w:t>counterparty</w:t>
      </w:r>
    </w:p>
    <w:p w14:paraId="6847DAB6" w14:textId="77777777" w:rsidR="00EC6555" w:rsidRPr="00EC6555" w:rsidRDefault="00EC6555">
      <w:pPr>
        <w:numPr>
          <w:ilvl w:val="0"/>
          <w:numId w:val="44"/>
        </w:numPr>
      </w:pPr>
      <w:r w:rsidRPr="00EC6555">
        <w:t>warehouse</w:t>
      </w:r>
    </w:p>
    <w:p w14:paraId="279E6F8E" w14:textId="77777777" w:rsidR="00EC6555" w:rsidRPr="00EC6555" w:rsidRDefault="00EC6555">
      <w:pPr>
        <w:numPr>
          <w:ilvl w:val="0"/>
          <w:numId w:val="44"/>
        </w:numPr>
      </w:pPr>
      <w:r w:rsidRPr="00EC6555">
        <w:t>employment</w:t>
      </w:r>
    </w:p>
    <w:p w14:paraId="042A6299" w14:textId="77777777" w:rsidR="00EC6555" w:rsidRPr="00EC6555" w:rsidRDefault="00EC6555" w:rsidP="00EC6555">
      <w:r w:rsidRPr="00EC6555">
        <w:pict w14:anchorId="5B2D660F">
          <v:rect id="_x0000_i3838" style="width:0;height:1.5pt" o:hralign="center" o:hrstd="t" o:hr="t" fillcolor="#a0a0a0" stroked="f"/>
        </w:pict>
      </w:r>
    </w:p>
    <w:p w14:paraId="69152A0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88. COMPOSITE INDEX ORDER</w:t>
      </w:r>
    </w:p>
    <w:p w14:paraId="6BFAFD7A" w14:textId="77777777" w:rsidR="00EC6555" w:rsidRPr="00EC6555" w:rsidRDefault="00EC6555" w:rsidP="00EC6555">
      <w:r w:rsidRPr="00EC6555">
        <w:t>Design around actual filter/selectivity patterns.</w:t>
      </w:r>
    </w:p>
    <w:p w14:paraId="16DB1979" w14:textId="77777777" w:rsidR="00EC6555" w:rsidRPr="00EC6555" w:rsidRDefault="00EC6555" w:rsidP="00EC6555">
      <w:r w:rsidRPr="00EC6555">
        <w:t>Avoid random indexes on every column.</w:t>
      </w:r>
    </w:p>
    <w:p w14:paraId="6E6CFD03" w14:textId="77777777" w:rsidR="00EC6555" w:rsidRPr="00EC6555" w:rsidRDefault="00EC6555" w:rsidP="00EC6555">
      <w:r w:rsidRPr="00EC6555">
        <w:pict w14:anchorId="77B144BB">
          <v:rect id="_x0000_i3839" style="width:0;height:1.5pt" o:hralign="center" o:hrstd="t" o:hr="t" fillcolor="#a0a0a0" stroked="f"/>
        </w:pict>
      </w:r>
    </w:p>
    <w:p w14:paraId="663355E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lastRenderedPageBreak/>
        <w:t>89. INDEX WRITE COST</w:t>
      </w:r>
    </w:p>
    <w:p w14:paraId="5A74260F" w14:textId="77777777" w:rsidR="00EC6555" w:rsidRPr="00EC6555" w:rsidRDefault="00EC6555" w:rsidP="00EC6555">
      <w:r w:rsidRPr="00EC6555">
        <w:t>High-volume movement registers need balance between query speed and insert cost.</w:t>
      </w:r>
    </w:p>
    <w:p w14:paraId="34E4F9CC" w14:textId="77777777" w:rsidR="00EC6555" w:rsidRPr="00EC6555" w:rsidRDefault="00EC6555" w:rsidP="00EC6555">
      <w:r w:rsidRPr="00EC6555">
        <w:pict w14:anchorId="66A6C0BA">
          <v:rect id="_x0000_i3840" style="width:0;height:1.5pt" o:hralign="center" o:hrstd="t" o:hr="t" fillcolor="#a0a0a0" stroked="f"/>
        </w:pict>
      </w:r>
    </w:p>
    <w:p w14:paraId="4F4FD39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90. PARTITIONING</w:t>
      </w:r>
    </w:p>
    <w:p w14:paraId="4475F2F8" w14:textId="77777777" w:rsidR="00EC6555" w:rsidRPr="00EC6555" w:rsidRDefault="00EC6555" w:rsidP="00EC6555">
      <w:r w:rsidRPr="00EC6555">
        <w:t>Candidates:</w:t>
      </w:r>
    </w:p>
    <w:p w14:paraId="7BF6F220" w14:textId="77777777" w:rsidR="00EC6555" w:rsidRPr="00EC6555" w:rsidRDefault="00EC6555">
      <w:pPr>
        <w:numPr>
          <w:ilvl w:val="0"/>
          <w:numId w:val="45"/>
        </w:numPr>
      </w:pPr>
      <w:r w:rsidRPr="00EC6555">
        <w:t>accounting movements</w:t>
      </w:r>
    </w:p>
    <w:p w14:paraId="4BB3B441" w14:textId="77777777" w:rsidR="00EC6555" w:rsidRPr="00EC6555" w:rsidRDefault="00EC6555">
      <w:pPr>
        <w:numPr>
          <w:ilvl w:val="0"/>
          <w:numId w:val="45"/>
        </w:numPr>
      </w:pPr>
      <w:r w:rsidRPr="00EC6555">
        <w:t>inventory movements</w:t>
      </w:r>
    </w:p>
    <w:p w14:paraId="4816FA8E" w14:textId="77777777" w:rsidR="00EC6555" w:rsidRPr="00EC6555" w:rsidRDefault="00EC6555">
      <w:pPr>
        <w:numPr>
          <w:ilvl w:val="0"/>
          <w:numId w:val="45"/>
        </w:numPr>
      </w:pPr>
      <w:r w:rsidRPr="00EC6555">
        <w:t>audit events</w:t>
      </w:r>
    </w:p>
    <w:p w14:paraId="3496E45E" w14:textId="77777777" w:rsidR="00EC6555" w:rsidRPr="00EC6555" w:rsidRDefault="00EC6555">
      <w:pPr>
        <w:numPr>
          <w:ilvl w:val="0"/>
          <w:numId w:val="45"/>
        </w:numPr>
      </w:pPr>
      <w:r w:rsidRPr="00EC6555">
        <w:t>integration messages</w:t>
      </w:r>
    </w:p>
    <w:p w14:paraId="1BC3A844" w14:textId="77777777" w:rsidR="00EC6555" w:rsidRPr="00EC6555" w:rsidRDefault="00EC6555">
      <w:pPr>
        <w:numPr>
          <w:ilvl w:val="0"/>
          <w:numId w:val="45"/>
        </w:numPr>
      </w:pPr>
      <w:r w:rsidRPr="00EC6555">
        <w:t>control executions</w:t>
      </w:r>
    </w:p>
    <w:p w14:paraId="3C1B026F" w14:textId="77777777" w:rsidR="00EC6555" w:rsidRPr="00EC6555" w:rsidRDefault="00EC6555">
      <w:pPr>
        <w:numPr>
          <w:ilvl w:val="0"/>
          <w:numId w:val="45"/>
        </w:numPr>
      </w:pPr>
      <w:r w:rsidRPr="00EC6555">
        <w:t>time-series analytics</w:t>
      </w:r>
    </w:p>
    <w:p w14:paraId="73392BF8" w14:textId="77777777" w:rsidR="00EC6555" w:rsidRPr="00EC6555" w:rsidRDefault="00EC6555" w:rsidP="00EC6555">
      <w:r w:rsidRPr="00EC6555">
        <w:t>Partition by:</w:t>
      </w:r>
    </w:p>
    <w:p w14:paraId="7358CC84" w14:textId="77777777" w:rsidR="00EC6555" w:rsidRPr="00EC6555" w:rsidRDefault="00EC6555" w:rsidP="00EC6555">
      <w:r w:rsidRPr="00EC6555">
        <w:t>tenant/date/period as appropriate.</w:t>
      </w:r>
    </w:p>
    <w:p w14:paraId="30AAD4DF" w14:textId="77777777" w:rsidR="00EC6555" w:rsidRPr="00EC6555" w:rsidRDefault="00EC6555" w:rsidP="00EC6555">
      <w:r w:rsidRPr="00EC6555">
        <w:pict w14:anchorId="263C9715">
          <v:rect id="_x0000_i3841" style="width:0;height:1.5pt" o:hralign="center" o:hrstd="t" o:hr="t" fillcolor="#a0a0a0" stroked="f"/>
        </w:pict>
      </w:r>
    </w:p>
    <w:p w14:paraId="24B53EA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91. PARTITION PRUNING</w:t>
      </w:r>
    </w:p>
    <w:p w14:paraId="5831B674" w14:textId="77777777" w:rsidR="00EC6555" w:rsidRPr="00EC6555" w:rsidRDefault="00EC6555" w:rsidP="00EC6555">
      <w:r w:rsidRPr="00EC6555">
        <w:t>Queries must include partition keys.</w:t>
      </w:r>
    </w:p>
    <w:p w14:paraId="063170E9" w14:textId="77777777" w:rsidR="00EC6555" w:rsidRPr="00EC6555" w:rsidRDefault="00EC6555" w:rsidP="00EC6555">
      <w:r w:rsidRPr="00EC6555">
        <w:pict w14:anchorId="7D7CCF9A">
          <v:rect id="_x0000_i3842" style="width:0;height:1.5pt" o:hralign="center" o:hrstd="t" o:hr="t" fillcolor="#a0a0a0" stroked="f"/>
        </w:pict>
      </w:r>
    </w:p>
    <w:p w14:paraId="31C55C4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92. HOT VS COLD DATA</w:t>
      </w:r>
    </w:p>
    <w:p w14:paraId="7B72147D" w14:textId="77777777" w:rsidR="00EC6555" w:rsidRPr="00EC6555" w:rsidRDefault="00EC6555" w:rsidP="00EC6555">
      <w:r w:rsidRPr="00EC6555">
        <w:t>Recent periods hot.</w:t>
      </w:r>
    </w:p>
    <w:p w14:paraId="6288F38C" w14:textId="77777777" w:rsidR="00EC6555" w:rsidRPr="00EC6555" w:rsidRDefault="00EC6555" w:rsidP="00EC6555">
      <w:r w:rsidRPr="00EC6555">
        <w:t>Historical archives/compressed partitions possible.</w:t>
      </w:r>
    </w:p>
    <w:p w14:paraId="3AF430AE" w14:textId="77777777" w:rsidR="00EC6555" w:rsidRPr="00EC6555" w:rsidRDefault="00EC6555" w:rsidP="00EC6555">
      <w:r w:rsidRPr="00EC6555">
        <w:pict w14:anchorId="38353205">
          <v:rect id="_x0000_i3843" style="width:0;height:1.5pt" o:hralign="center" o:hrstd="t" o:hr="t" fillcolor="#a0a0a0" stroked="f"/>
        </w:pict>
      </w:r>
    </w:p>
    <w:p w14:paraId="44FC4F7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93. QUERY PERFORMANCE</w:t>
      </w:r>
    </w:p>
    <w:p w14:paraId="1E8244CE" w14:textId="77777777" w:rsidR="00EC6555" w:rsidRPr="00EC6555" w:rsidRDefault="00EC6555" w:rsidP="00EC6555">
      <w:r w:rsidRPr="00EC6555">
        <w:t>Avoid:</w:t>
      </w:r>
    </w:p>
    <w:p w14:paraId="069656E0" w14:textId="77777777" w:rsidR="00EC6555" w:rsidRPr="00EC6555" w:rsidRDefault="00EC6555">
      <w:pPr>
        <w:numPr>
          <w:ilvl w:val="0"/>
          <w:numId w:val="46"/>
        </w:numPr>
      </w:pPr>
      <w:r w:rsidRPr="00EC6555">
        <w:t>N+1</w:t>
      </w:r>
    </w:p>
    <w:p w14:paraId="508F8027" w14:textId="77777777" w:rsidR="00EC6555" w:rsidRPr="00EC6555" w:rsidRDefault="00EC6555">
      <w:pPr>
        <w:numPr>
          <w:ilvl w:val="0"/>
          <w:numId w:val="46"/>
        </w:numPr>
      </w:pPr>
      <w:r w:rsidRPr="00EC6555">
        <w:t>row-by-row aggregation</w:t>
      </w:r>
    </w:p>
    <w:p w14:paraId="2C343B86" w14:textId="77777777" w:rsidR="00EC6555" w:rsidRPr="00EC6555" w:rsidRDefault="00EC6555">
      <w:pPr>
        <w:numPr>
          <w:ilvl w:val="0"/>
          <w:numId w:val="46"/>
        </w:numPr>
      </w:pPr>
      <w:r w:rsidRPr="00EC6555">
        <w:t>application-side sum of millions rows</w:t>
      </w:r>
    </w:p>
    <w:p w14:paraId="6ADC57F9" w14:textId="77777777" w:rsidR="00EC6555" w:rsidRPr="00EC6555" w:rsidRDefault="00EC6555">
      <w:pPr>
        <w:numPr>
          <w:ilvl w:val="0"/>
          <w:numId w:val="46"/>
        </w:numPr>
      </w:pPr>
      <w:r w:rsidRPr="00EC6555">
        <w:lastRenderedPageBreak/>
        <w:t>unconstrained history scans</w:t>
      </w:r>
    </w:p>
    <w:p w14:paraId="2227D28F" w14:textId="77777777" w:rsidR="00EC6555" w:rsidRPr="00EC6555" w:rsidRDefault="00EC6555" w:rsidP="00EC6555">
      <w:r w:rsidRPr="00EC6555">
        <w:pict w14:anchorId="6BCCB305">
          <v:rect id="_x0000_i3844" style="width:0;height:1.5pt" o:hralign="center" o:hrstd="t" o:hr="t" fillcolor="#a0a0a0" stroked="f"/>
        </w:pict>
      </w:r>
    </w:p>
    <w:p w14:paraId="6CC58F6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94. SET-BASED OPERATIONS</w:t>
      </w:r>
    </w:p>
    <w:p w14:paraId="721AC831" w14:textId="77777777" w:rsidR="00EC6555" w:rsidRPr="00EC6555" w:rsidRDefault="00EC6555" w:rsidP="00EC6555">
      <w:r w:rsidRPr="00EC6555">
        <w:t>Prefer DB aggregation/bulk processing for registers/reconciliations.</w:t>
      </w:r>
    </w:p>
    <w:p w14:paraId="087EEA21" w14:textId="77777777" w:rsidR="00EC6555" w:rsidRPr="00EC6555" w:rsidRDefault="00EC6555" w:rsidP="00EC6555">
      <w:r w:rsidRPr="00EC6555">
        <w:pict w14:anchorId="26FCB26A">
          <v:rect id="_x0000_i3845" style="width:0;height:1.5pt" o:hralign="center" o:hrstd="t" o:hr="t" fillcolor="#a0a0a0" stroked="f"/>
        </w:pict>
      </w:r>
    </w:p>
    <w:p w14:paraId="07E89DE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95. EXPLAIN PLAN GOVERNANCE</w:t>
      </w:r>
    </w:p>
    <w:p w14:paraId="01FD6276" w14:textId="77777777" w:rsidR="00EC6555" w:rsidRPr="00EC6555" w:rsidRDefault="00EC6555" w:rsidP="00EC6555">
      <w:r w:rsidRPr="00EC6555">
        <w:t>Critical queries should have tested explain plans and performance baselines.</w:t>
      </w:r>
    </w:p>
    <w:p w14:paraId="70B6F24D" w14:textId="77777777" w:rsidR="00EC6555" w:rsidRPr="00EC6555" w:rsidRDefault="00EC6555" w:rsidP="00EC6555">
      <w:r w:rsidRPr="00EC6555">
        <w:pict w14:anchorId="4755600E">
          <v:rect id="_x0000_i3846" style="width:0;height:1.5pt" o:hralign="center" o:hrstd="t" o:hr="t" fillcolor="#a0a0a0" stroked="f"/>
        </w:pict>
      </w:r>
    </w:p>
    <w:p w14:paraId="357A5EF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96. SLOW QUERY LOG</w:t>
      </w:r>
    </w:p>
    <w:p w14:paraId="329A4FB3" w14:textId="77777777" w:rsidR="00EC6555" w:rsidRPr="00EC6555" w:rsidRDefault="00EC6555" w:rsidP="00EC6555">
      <w:r w:rsidRPr="00EC6555">
        <w:t>Capture:</w:t>
      </w:r>
    </w:p>
    <w:p w14:paraId="64F04650" w14:textId="77777777" w:rsidR="00EC6555" w:rsidRPr="00EC6555" w:rsidRDefault="00EC6555">
      <w:pPr>
        <w:numPr>
          <w:ilvl w:val="0"/>
          <w:numId w:val="47"/>
        </w:numPr>
      </w:pPr>
      <w:r w:rsidRPr="00EC6555">
        <w:t>query fingerprint</w:t>
      </w:r>
    </w:p>
    <w:p w14:paraId="70C6656B" w14:textId="77777777" w:rsidR="00EC6555" w:rsidRPr="00EC6555" w:rsidRDefault="00EC6555">
      <w:pPr>
        <w:numPr>
          <w:ilvl w:val="0"/>
          <w:numId w:val="47"/>
        </w:numPr>
      </w:pPr>
      <w:r w:rsidRPr="00EC6555">
        <w:t>latency</w:t>
      </w:r>
    </w:p>
    <w:p w14:paraId="062DAB77" w14:textId="77777777" w:rsidR="00EC6555" w:rsidRPr="00EC6555" w:rsidRDefault="00EC6555">
      <w:pPr>
        <w:numPr>
          <w:ilvl w:val="0"/>
          <w:numId w:val="47"/>
        </w:numPr>
      </w:pPr>
      <w:r w:rsidRPr="00EC6555">
        <w:t>row count</w:t>
      </w:r>
    </w:p>
    <w:p w14:paraId="2117B5CC" w14:textId="77777777" w:rsidR="00EC6555" w:rsidRPr="00EC6555" w:rsidRDefault="00EC6555">
      <w:pPr>
        <w:numPr>
          <w:ilvl w:val="0"/>
          <w:numId w:val="47"/>
        </w:numPr>
      </w:pPr>
      <w:r w:rsidRPr="00EC6555">
        <w:t>tenant</w:t>
      </w:r>
    </w:p>
    <w:p w14:paraId="25A6041D" w14:textId="77777777" w:rsidR="00EC6555" w:rsidRPr="00EC6555" w:rsidRDefault="00EC6555">
      <w:pPr>
        <w:numPr>
          <w:ilvl w:val="0"/>
          <w:numId w:val="47"/>
        </w:numPr>
      </w:pPr>
      <w:r w:rsidRPr="00EC6555">
        <w:t>module</w:t>
      </w:r>
    </w:p>
    <w:p w14:paraId="6CF89E6E" w14:textId="77777777" w:rsidR="00EC6555" w:rsidRPr="00EC6555" w:rsidRDefault="00EC6555" w:rsidP="00EC6555">
      <w:r w:rsidRPr="00EC6555">
        <w:t>without leaking sensitive values.</w:t>
      </w:r>
    </w:p>
    <w:p w14:paraId="18E2D042" w14:textId="77777777" w:rsidR="00EC6555" w:rsidRPr="00EC6555" w:rsidRDefault="00EC6555" w:rsidP="00EC6555">
      <w:r w:rsidRPr="00EC6555">
        <w:pict w14:anchorId="3152C0DE">
          <v:rect id="_x0000_i3847" style="width:0;height:1.5pt" o:hralign="center" o:hrstd="t" o:hr="t" fillcolor="#a0a0a0" stroked="f"/>
        </w:pict>
      </w:r>
    </w:p>
    <w:p w14:paraId="505C35D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97. LOCKING</w:t>
      </w:r>
    </w:p>
    <w:p w14:paraId="7C8A45FB" w14:textId="77777777" w:rsidR="00EC6555" w:rsidRPr="00EC6555" w:rsidRDefault="00EC6555" w:rsidP="00EC6555">
      <w:r w:rsidRPr="00EC6555">
        <w:t>Need explicit strategies for critical resources:</w:t>
      </w:r>
    </w:p>
    <w:p w14:paraId="5FAB95F5" w14:textId="77777777" w:rsidR="00EC6555" w:rsidRPr="00EC6555" w:rsidRDefault="00EC6555">
      <w:pPr>
        <w:numPr>
          <w:ilvl w:val="0"/>
          <w:numId w:val="48"/>
        </w:numPr>
      </w:pPr>
      <w:r w:rsidRPr="00EC6555">
        <w:t>inventory availability</w:t>
      </w:r>
    </w:p>
    <w:p w14:paraId="54A4C7DF" w14:textId="77777777" w:rsidR="00EC6555" w:rsidRPr="00EC6555" w:rsidRDefault="00EC6555">
      <w:pPr>
        <w:numPr>
          <w:ilvl w:val="0"/>
          <w:numId w:val="48"/>
        </w:numPr>
      </w:pPr>
      <w:r w:rsidRPr="00EC6555">
        <w:t>document numbering</w:t>
      </w:r>
    </w:p>
    <w:p w14:paraId="5094971E" w14:textId="77777777" w:rsidR="00EC6555" w:rsidRPr="00EC6555" w:rsidRDefault="00EC6555">
      <w:pPr>
        <w:numPr>
          <w:ilvl w:val="0"/>
          <w:numId w:val="48"/>
        </w:numPr>
      </w:pPr>
      <w:r w:rsidRPr="00EC6555">
        <w:t>source consumption</w:t>
      </w:r>
    </w:p>
    <w:p w14:paraId="6F764352" w14:textId="77777777" w:rsidR="00EC6555" w:rsidRPr="00EC6555" w:rsidRDefault="00EC6555">
      <w:pPr>
        <w:numPr>
          <w:ilvl w:val="0"/>
          <w:numId w:val="48"/>
        </w:numPr>
      </w:pPr>
      <w:r w:rsidRPr="00EC6555">
        <w:t>payroll run</w:t>
      </w:r>
    </w:p>
    <w:p w14:paraId="2701906F" w14:textId="77777777" w:rsidR="00EC6555" w:rsidRPr="00EC6555" w:rsidRDefault="00EC6555">
      <w:pPr>
        <w:numPr>
          <w:ilvl w:val="0"/>
          <w:numId w:val="48"/>
        </w:numPr>
      </w:pPr>
      <w:r w:rsidRPr="00EC6555">
        <w:t>period close</w:t>
      </w:r>
    </w:p>
    <w:p w14:paraId="020EBEAE" w14:textId="77777777" w:rsidR="00EC6555" w:rsidRPr="00EC6555" w:rsidRDefault="00EC6555">
      <w:pPr>
        <w:numPr>
          <w:ilvl w:val="0"/>
          <w:numId w:val="48"/>
        </w:numPr>
      </w:pPr>
      <w:r w:rsidRPr="00EC6555">
        <w:t>payment execution</w:t>
      </w:r>
    </w:p>
    <w:p w14:paraId="0AB5D036" w14:textId="77777777" w:rsidR="00EC6555" w:rsidRPr="00EC6555" w:rsidRDefault="00EC6555" w:rsidP="00EC6555">
      <w:r w:rsidRPr="00EC6555">
        <w:pict w14:anchorId="4EBDDEF0">
          <v:rect id="_x0000_i3848" style="width:0;height:1.5pt" o:hralign="center" o:hrstd="t" o:hr="t" fillcolor="#a0a0a0" stroked="f"/>
        </w:pict>
      </w:r>
    </w:p>
    <w:p w14:paraId="7C01678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lastRenderedPageBreak/>
        <w:t>98. LOCK ORDER</w:t>
      </w:r>
    </w:p>
    <w:p w14:paraId="5CEDBAEA" w14:textId="77777777" w:rsidR="00EC6555" w:rsidRPr="00EC6555" w:rsidRDefault="00EC6555" w:rsidP="00EC6555">
      <w:r w:rsidRPr="00EC6555">
        <w:t>Multi-resource operations acquire locks deterministic order.</w:t>
      </w:r>
    </w:p>
    <w:p w14:paraId="272890EE" w14:textId="77777777" w:rsidR="00EC6555" w:rsidRPr="00EC6555" w:rsidRDefault="00EC6555" w:rsidP="00EC6555">
      <w:r w:rsidRPr="00EC6555">
        <w:t>Prevent deadlocks.</w:t>
      </w:r>
    </w:p>
    <w:p w14:paraId="5A4CBFD8" w14:textId="77777777" w:rsidR="00EC6555" w:rsidRPr="00EC6555" w:rsidRDefault="00EC6555" w:rsidP="00EC6555">
      <w:r w:rsidRPr="00EC6555">
        <w:pict w14:anchorId="651E724E">
          <v:rect id="_x0000_i3849" style="width:0;height:1.5pt" o:hralign="center" o:hrstd="t" o:hr="t" fillcolor="#a0a0a0" stroked="f"/>
        </w:pict>
      </w:r>
    </w:p>
    <w:p w14:paraId="4D68A2F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99. OPTIMISTIC CONCURRENCY</w:t>
      </w:r>
    </w:p>
    <w:p w14:paraId="42402A2E" w14:textId="77777777" w:rsidR="00EC6555" w:rsidRPr="00EC6555" w:rsidRDefault="00EC6555" w:rsidP="00EC6555">
      <w:r w:rsidRPr="00EC6555">
        <w:t>Master/draft edits:</w:t>
      </w:r>
    </w:p>
    <w:p w14:paraId="329F01C0" w14:textId="77777777" w:rsidR="00EC6555" w:rsidRPr="00EC6555" w:rsidRDefault="00EC6555" w:rsidP="00EC6555">
      <w:r w:rsidRPr="00EC6555">
        <w:t>version field.</w:t>
      </w:r>
    </w:p>
    <w:p w14:paraId="1912F0D4" w14:textId="77777777" w:rsidR="00EC6555" w:rsidRPr="00EC6555" w:rsidRDefault="00EC6555" w:rsidP="00EC6555">
      <w:r w:rsidRPr="00EC6555">
        <w:t>Prevent lost update.</w:t>
      </w:r>
    </w:p>
    <w:p w14:paraId="06ADB2D6" w14:textId="77777777" w:rsidR="00EC6555" w:rsidRPr="00EC6555" w:rsidRDefault="00EC6555" w:rsidP="00EC6555">
      <w:r w:rsidRPr="00EC6555">
        <w:pict w14:anchorId="5C14015C">
          <v:rect id="_x0000_i3850" style="width:0;height:1.5pt" o:hralign="center" o:hrstd="t" o:hr="t" fillcolor="#a0a0a0" stroked="f"/>
        </w:pict>
      </w:r>
    </w:p>
    <w:p w14:paraId="50B2699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100. PESSIMISTIC CONCURRENCY</w:t>
      </w:r>
    </w:p>
    <w:p w14:paraId="6789F2B7" w14:textId="77777777" w:rsidR="00EC6555" w:rsidRPr="00EC6555" w:rsidRDefault="00EC6555" w:rsidP="00EC6555">
      <w:r w:rsidRPr="00EC6555">
        <w:t>Use where business invariant requires immediate serialized check.</w:t>
      </w:r>
    </w:p>
    <w:p w14:paraId="3231320B" w14:textId="77777777" w:rsidR="00EC6555" w:rsidRPr="00EC6555" w:rsidRDefault="00EC6555" w:rsidP="00EC6555">
      <w:r w:rsidRPr="00EC6555">
        <w:t>Example stock availability commit.</w:t>
      </w:r>
    </w:p>
    <w:p w14:paraId="2459A87D" w14:textId="77777777" w:rsidR="00EC6555" w:rsidRPr="00EC6555" w:rsidRDefault="00EC6555" w:rsidP="00EC6555">
      <w:r w:rsidRPr="00EC6555">
        <w:pict w14:anchorId="06851D43">
          <v:rect id="_x0000_i3851" style="width:0;height:1.5pt" o:hralign="center" o:hrstd="t" o:hr="t" fillcolor="#a0a0a0" stroked="f"/>
        </w:pict>
      </w:r>
    </w:p>
    <w:p w14:paraId="1EA18AB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101. DEADLOCK HANDLING</w:t>
      </w:r>
    </w:p>
    <w:p w14:paraId="365471DE" w14:textId="77777777" w:rsidR="00EC6555" w:rsidRPr="00EC6555" w:rsidRDefault="00EC6555" w:rsidP="00EC6555">
      <w:r w:rsidRPr="00EC6555">
        <w:t>Detect/retry safe transactions idempotently.</w:t>
      </w:r>
    </w:p>
    <w:p w14:paraId="60A11921" w14:textId="77777777" w:rsidR="00EC6555" w:rsidRPr="00EC6555" w:rsidRDefault="00EC6555" w:rsidP="00EC6555">
      <w:r w:rsidRPr="00EC6555">
        <w:t>Monitor rate.</w:t>
      </w:r>
    </w:p>
    <w:p w14:paraId="1F4DEBC5" w14:textId="77777777" w:rsidR="00EC6555" w:rsidRPr="00EC6555" w:rsidRDefault="00EC6555" w:rsidP="00EC6555">
      <w:r w:rsidRPr="00EC6555">
        <w:pict w14:anchorId="3BC049F7">
          <v:rect id="_x0000_i3852" style="width:0;height:1.5pt" o:hralign="center" o:hrstd="t" o:hr="t" fillcolor="#a0a0a0" stroked="f"/>
        </w:pict>
      </w:r>
    </w:p>
    <w:p w14:paraId="0B5AA3C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102. TRANSACTION SIZE</w:t>
      </w:r>
    </w:p>
    <w:p w14:paraId="2F4AFB5D" w14:textId="77777777" w:rsidR="00EC6555" w:rsidRPr="00EC6555" w:rsidRDefault="00EC6555" w:rsidP="00EC6555">
      <w:r w:rsidRPr="00EC6555">
        <w:t>Avoid huge transaction spanning entire close/import/rebuild.</w:t>
      </w:r>
    </w:p>
    <w:p w14:paraId="6A99FD58" w14:textId="77777777" w:rsidR="00EC6555" w:rsidRPr="00EC6555" w:rsidRDefault="00EC6555" w:rsidP="00EC6555">
      <w:r w:rsidRPr="00EC6555">
        <w:t>Chunk/step transaction design.</w:t>
      </w:r>
    </w:p>
    <w:p w14:paraId="3098FBA7" w14:textId="77777777" w:rsidR="00EC6555" w:rsidRPr="00EC6555" w:rsidRDefault="00EC6555" w:rsidP="00EC6555">
      <w:r w:rsidRPr="00EC6555">
        <w:pict w14:anchorId="5AE24C2A">
          <v:rect id="_x0000_i3853" style="width:0;height:1.5pt" o:hralign="center" o:hrstd="t" o:hr="t" fillcolor="#a0a0a0" stroked="f"/>
        </w:pict>
      </w:r>
    </w:p>
    <w:p w14:paraId="77FAF19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103. TRANSACTION ISOLATION</w:t>
      </w:r>
    </w:p>
    <w:p w14:paraId="7113D37F" w14:textId="77777777" w:rsidR="00EC6555" w:rsidRPr="00EC6555" w:rsidRDefault="00EC6555" w:rsidP="00EC6555">
      <w:r w:rsidRPr="00EC6555">
        <w:t>Choose appropriate level per invariant.</w:t>
      </w:r>
    </w:p>
    <w:p w14:paraId="20A5A9A6" w14:textId="77777777" w:rsidR="00EC6555" w:rsidRPr="00EC6555" w:rsidRDefault="00EC6555" w:rsidP="00EC6555">
      <w:r w:rsidRPr="00EC6555">
        <w:t>Do not globally use strongest isolation without performance reason.</w:t>
      </w:r>
    </w:p>
    <w:p w14:paraId="0E69F82F" w14:textId="77777777" w:rsidR="00EC6555" w:rsidRPr="00EC6555" w:rsidRDefault="00EC6555" w:rsidP="00EC6555">
      <w:r w:rsidRPr="00EC6555">
        <w:pict w14:anchorId="3690D361">
          <v:rect id="_x0000_i3854" style="width:0;height:1.5pt" o:hralign="center" o:hrstd="t" o:hr="t" fillcolor="#a0a0a0" stroked="f"/>
        </w:pict>
      </w:r>
    </w:p>
    <w:p w14:paraId="1262E35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104. CACHE</w:t>
      </w:r>
    </w:p>
    <w:p w14:paraId="76B93AC7" w14:textId="77777777" w:rsidR="00EC6555" w:rsidRPr="00EC6555" w:rsidRDefault="00EC6555" w:rsidP="00EC6555">
      <w:r w:rsidRPr="00EC6555">
        <w:lastRenderedPageBreak/>
        <w:t>Cache only derived/read data.</w:t>
      </w:r>
    </w:p>
    <w:p w14:paraId="3B10D5E3" w14:textId="77777777" w:rsidR="00EC6555" w:rsidRPr="00EC6555" w:rsidRDefault="00EC6555" w:rsidP="00EC6555">
      <w:r w:rsidRPr="00EC6555">
        <w:t>Never authoritative stock/accounting/payment balance.</w:t>
      </w:r>
    </w:p>
    <w:p w14:paraId="0FEA2708" w14:textId="77777777" w:rsidR="00EC6555" w:rsidRPr="00EC6555" w:rsidRDefault="00EC6555" w:rsidP="00EC6555">
      <w:r w:rsidRPr="00EC6555">
        <w:pict w14:anchorId="6D0A0E32">
          <v:rect id="_x0000_i3855" style="width:0;height:1.5pt" o:hralign="center" o:hrstd="t" o:hr="t" fillcolor="#a0a0a0" stroked="f"/>
        </w:pict>
      </w:r>
    </w:p>
    <w:p w14:paraId="24E80EE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105. CACHE KEY</w:t>
      </w:r>
    </w:p>
    <w:p w14:paraId="7590D28A" w14:textId="77777777" w:rsidR="00EC6555" w:rsidRPr="00EC6555" w:rsidRDefault="00EC6555" w:rsidP="00EC6555">
      <w:r w:rsidRPr="00EC6555">
        <w:t>Must include relevant:</w:t>
      </w:r>
    </w:p>
    <w:p w14:paraId="4FE9E66D" w14:textId="77777777" w:rsidR="00EC6555" w:rsidRPr="00EC6555" w:rsidRDefault="00EC6555">
      <w:pPr>
        <w:numPr>
          <w:ilvl w:val="0"/>
          <w:numId w:val="49"/>
        </w:numPr>
      </w:pPr>
      <w:r w:rsidRPr="00EC6555">
        <w:t>tenant</w:t>
      </w:r>
    </w:p>
    <w:p w14:paraId="5B39CBD2" w14:textId="77777777" w:rsidR="00EC6555" w:rsidRPr="00EC6555" w:rsidRDefault="00EC6555">
      <w:pPr>
        <w:numPr>
          <w:ilvl w:val="0"/>
          <w:numId w:val="49"/>
        </w:numPr>
      </w:pPr>
      <w:r w:rsidRPr="00EC6555">
        <w:t>organization</w:t>
      </w:r>
    </w:p>
    <w:p w14:paraId="534D2A87" w14:textId="77777777" w:rsidR="00EC6555" w:rsidRPr="00EC6555" w:rsidRDefault="00EC6555">
      <w:pPr>
        <w:numPr>
          <w:ilvl w:val="0"/>
          <w:numId w:val="49"/>
        </w:numPr>
      </w:pPr>
      <w:r w:rsidRPr="00EC6555">
        <w:t>period</w:t>
      </w:r>
    </w:p>
    <w:p w14:paraId="526564D1" w14:textId="77777777" w:rsidR="00EC6555" w:rsidRPr="00EC6555" w:rsidRDefault="00EC6555">
      <w:pPr>
        <w:numPr>
          <w:ilvl w:val="0"/>
          <w:numId w:val="49"/>
        </w:numPr>
      </w:pPr>
      <w:r w:rsidRPr="00EC6555">
        <w:t>permission/scope where output differs</w:t>
      </w:r>
    </w:p>
    <w:p w14:paraId="16D995B9" w14:textId="77777777" w:rsidR="00EC6555" w:rsidRPr="00EC6555" w:rsidRDefault="00EC6555">
      <w:pPr>
        <w:numPr>
          <w:ilvl w:val="0"/>
          <w:numId w:val="49"/>
        </w:numPr>
      </w:pPr>
      <w:r w:rsidRPr="00EC6555">
        <w:t>source version</w:t>
      </w:r>
    </w:p>
    <w:p w14:paraId="34518DFC" w14:textId="77777777" w:rsidR="00EC6555" w:rsidRPr="00EC6555" w:rsidRDefault="00EC6555">
      <w:pPr>
        <w:numPr>
          <w:ilvl w:val="0"/>
          <w:numId w:val="49"/>
        </w:numPr>
      </w:pPr>
      <w:r w:rsidRPr="00EC6555">
        <w:t>close version</w:t>
      </w:r>
    </w:p>
    <w:p w14:paraId="37C0C3BB" w14:textId="77777777" w:rsidR="00EC6555" w:rsidRPr="00EC6555" w:rsidRDefault="00EC6555" w:rsidP="00EC6555">
      <w:r w:rsidRPr="00EC6555">
        <w:pict w14:anchorId="35CF8BD3">
          <v:rect id="_x0000_i3856" style="width:0;height:1.5pt" o:hralign="center" o:hrstd="t" o:hr="t" fillcolor="#a0a0a0" stroked="f"/>
        </w:pict>
      </w:r>
    </w:p>
    <w:p w14:paraId="7921A5D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106. CACHE INVALIDATION</w:t>
      </w:r>
    </w:p>
    <w:p w14:paraId="1AE3F8D5" w14:textId="77777777" w:rsidR="00EC6555" w:rsidRPr="00EC6555" w:rsidRDefault="00EC6555" w:rsidP="00EC6555">
      <w:r w:rsidRPr="00EC6555">
        <w:t>Events/source version based.</w:t>
      </w:r>
    </w:p>
    <w:p w14:paraId="36CDC10C" w14:textId="77777777" w:rsidR="00EC6555" w:rsidRPr="00EC6555" w:rsidRDefault="00EC6555" w:rsidP="00EC6555">
      <w:r w:rsidRPr="00EC6555">
        <w:t>TTL alone may be insufficient for material financial data.</w:t>
      </w:r>
    </w:p>
    <w:p w14:paraId="0E73AFA5" w14:textId="77777777" w:rsidR="00EC6555" w:rsidRPr="00EC6555" w:rsidRDefault="00EC6555" w:rsidP="00EC6555">
      <w:r w:rsidRPr="00EC6555">
        <w:pict w14:anchorId="7633FAA3">
          <v:rect id="_x0000_i3857" style="width:0;height:1.5pt" o:hralign="center" o:hrstd="t" o:hr="t" fillcolor="#a0a0a0" stroked="f"/>
        </w:pict>
      </w:r>
    </w:p>
    <w:p w14:paraId="07260EF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107. PERMISSION-AWARE CACHE</w:t>
      </w:r>
    </w:p>
    <w:p w14:paraId="5A188174" w14:textId="77777777" w:rsidR="00EC6555" w:rsidRPr="00EC6555" w:rsidRDefault="00EC6555" w:rsidP="00EC6555">
      <w:r w:rsidRPr="00EC6555">
        <w:t>Never share cached sensitive response between users/scopes accidentally.</w:t>
      </w:r>
    </w:p>
    <w:p w14:paraId="792B1EAC" w14:textId="77777777" w:rsidR="00EC6555" w:rsidRPr="00EC6555" w:rsidRDefault="00EC6555" w:rsidP="00EC6555">
      <w:r w:rsidRPr="00EC6555">
        <w:pict w14:anchorId="43232904">
          <v:rect id="_x0000_i3858" style="width:0;height:1.5pt" o:hralign="center" o:hrstd="t" o:hr="t" fillcolor="#a0a0a0" stroked="f"/>
        </w:pict>
      </w:r>
    </w:p>
    <w:p w14:paraId="06449D0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108. STALE CACHE DISPLAY</w:t>
      </w:r>
    </w:p>
    <w:p w14:paraId="1148E8CB" w14:textId="77777777" w:rsidR="00EC6555" w:rsidRPr="00EC6555" w:rsidRDefault="00EC6555" w:rsidP="00EC6555">
      <w:r w:rsidRPr="00EC6555">
        <w:t>For noncritical analytics:</w:t>
      </w:r>
    </w:p>
    <w:p w14:paraId="35175FA8" w14:textId="77777777" w:rsidR="00EC6555" w:rsidRPr="00EC6555" w:rsidRDefault="00EC6555" w:rsidP="00EC6555">
      <w:r w:rsidRPr="00EC6555">
        <w:t>show as-of/refresh time.</w:t>
      </w:r>
    </w:p>
    <w:p w14:paraId="5CBD7470" w14:textId="77777777" w:rsidR="00EC6555" w:rsidRPr="00EC6555" w:rsidRDefault="00EC6555" w:rsidP="00EC6555">
      <w:r w:rsidRPr="00EC6555">
        <w:t>For critical transaction validation:</w:t>
      </w:r>
    </w:p>
    <w:p w14:paraId="6B28E6AB" w14:textId="77777777" w:rsidR="00EC6555" w:rsidRPr="00EC6555" w:rsidRDefault="00EC6555" w:rsidP="00EC6555">
      <w:r w:rsidRPr="00EC6555">
        <w:t>always authoritative source.</w:t>
      </w:r>
    </w:p>
    <w:p w14:paraId="1B26233D" w14:textId="77777777" w:rsidR="00EC6555" w:rsidRPr="00EC6555" w:rsidRDefault="00EC6555" w:rsidP="00EC6555">
      <w:r w:rsidRPr="00EC6555">
        <w:pict w14:anchorId="36E94436">
          <v:rect id="_x0000_i3859" style="width:0;height:1.5pt" o:hralign="center" o:hrstd="t" o:hr="t" fillcolor="#a0a0a0" stroked="f"/>
        </w:pict>
      </w:r>
    </w:p>
    <w:p w14:paraId="21228B0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109. SNAPSHOTS</w:t>
      </w:r>
    </w:p>
    <w:p w14:paraId="453CDB18" w14:textId="77777777" w:rsidR="00EC6555" w:rsidRPr="00EC6555" w:rsidRDefault="00EC6555" w:rsidP="00EC6555">
      <w:r w:rsidRPr="00EC6555">
        <w:lastRenderedPageBreak/>
        <w:t>Snapshots allowed for:</w:t>
      </w:r>
    </w:p>
    <w:p w14:paraId="4AAE071A" w14:textId="77777777" w:rsidR="00EC6555" w:rsidRPr="00EC6555" w:rsidRDefault="00EC6555">
      <w:pPr>
        <w:numPr>
          <w:ilvl w:val="0"/>
          <w:numId w:val="50"/>
        </w:numPr>
      </w:pPr>
      <w:r w:rsidRPr="00EC6555">
        <w:t>reporting</w:t>
      </w:r>
    </w:p>
    <w:p w14:paraId="1153530E" w14:textId="77777777" w:rsidR="00EC6555" w:rsidRPr="00EC6555" w:rsidRDefault="00EC6555">
      <w:pPr>
        <w:numPr>
          <w:ilvl w:val="0"/>
          <w:numId w:val="50"/>
        </w:numPr>
      </w:pPr>
      <w:r w:rsidRPr="00EC6555">
        <w:t>close</w:t>
      </w:r>
    </w:p>
    <w:p w14:paraId="44A5F50F" w14:textId="77777777" w:rsidR="00EC6555" w:rsidRPr="00EC6555" w:rsidRDefault="00EC6555">
      <w:pPr>
        <w:numPr>
          <w:ilvl w:val="0"/>
          <w:numId w:val="50"/>
        </w:numPr>
      </w:pPr>
      <w:r w:rsidRPr="00EC6555">
        <w:t>management</w:t>
      </w:r>
    </w:p>
    <w:p w14:paraId="2DB72A66" w14:textId="77777777" w:rsidR="00EC6555" w:rsidRPr="00EC6555" w:rsidRDefault="00EC6555">
      <w:pPr>
        <w:numPr>
          <w:ilvl w:val="0"/>
          <w:numId w:val="50"/>
        </w:numPr>
      </w:pPr>
      <w:r w:rsidRPr="00EC6555">
        <w:t>health</w:t>
      </w:r>
    </w:p>
    <w:p w14:paraId="66E25EBF" w14:textId="77777777" w:rsidR="00EC6555" w:rsidRPr="00EC6555" w:rsidRDefault="00EC6555">
      <w:pPr>
        <w:numPr>
          <w:ilvl w:val="0"/>
          <w:numId w:val="50"/>
        </w:numPr>
      </w:pPr>
      <w:r w:rsidRPr="00EC6555">
        <w:t>balances projection</w:t>
      </w:r>
    </w:p>
    <w:p w14:paraId="1559C179" w14:textId="77777777" w:rsidR="00EC6555" w:rsidRPr="00EC6555" w:rsidRDefault="00EC6555" w:rsidP="00EC6555">
      <w:r w:rsidRPr="00EC6555">
        <w:t>but rebuildable/traceable.</w:t>
      </w:r>
    </w:p>
    <w:p w14:paraId="2F5FEAA4" w14:textId="77777777" w:rsidR="00EC6555" w:rsidRPr="00EC6555" w:rsidRDefault="00EC6555" w:rsidP="00EC6555">
      <w:r w:rsidRPr="00EC6555">
        <w:pict w14:anchorId="2DEAA994">
          <v:rect id="_x0000_i3860" style="width:0;height:1.5pt" o:hralign="center" o:hrstd="t" o:hr="t" fillcolor="#a0a0a0" stroked="f"/>
        </w:pict>
      </w:r>
    </w:p>
    <w:p w14:paraId="0DB96B7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110. SNAPSHOT VERSION</w:t>
      </w:r>
    </w:p>
    <w:p w14:paraId="1D5BD466" w14:textId="77777777" w:rsidR="00EC6555" w:rsidRPr="00EC6555" w:rsidRDefault="00EC6555" w:rsidP="00EC6555">
      <w:r w:rsidRPr="00EC6555">
        <w:t>Store source watermark/version.</w:t>
      </w:r>
    </w:p>
    <w:p w14:paraId="66F01AAE" w14:textId="77777777" w:rsidR="00EC6555" w:rsidRPr="00EC6555" w:rsidRDefault="00EC6555" w:rsidP="00EC6555">
      <w:r w:rsidRPr="00EC6555">
        <w:pict w14:anchorId="1E786411">
          <v:rect id="_x0000_i3861" style="width:0;height:1.5pt" o:hralign="center" o:hrstd="t" o:hr="t" fillcolor="#a0a0a0" stroked="f"/>
        </w:pict>
      </w:r>
    </w:p>
    <w:p w14:paraId="243C65F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111. MATERIALIZED VIEW</w:t>
      </w:r>
    </w:p>
    <w:p w14:paraId="3C1FBB7F" w14:textId="77777777" w:rsidR="00EC6555" w:rsidRPr="00EC6555" w:rsidRDefault="00EC6555" w:rsidP="00EC6555">
      <w:r w:rsidRPr="00EC6555">
        <w:t>Optimization only.</w:t>
      </w:r>
    </w:p>
    <w:p w14:paraId="2868D506" w14:textId="77777777" w:rsidR="00EC6555" w:rsidRPr="00EC6555" w:rsidRDefault="00EC6555" w:rsidP="00EC6555">
      <w:r w:rsidRPr="00EC6555">
        <w:t>Not independent truth.</w:t>
      </w:r>
    </w:p>
    <w:p w14:paraId="58C11182" w14:textId="77777777" w:rsidR="00EC6555" w:rsidRPr="00EC6555" w:rsidRDefault="00EC6555" w:rsidP="00EC6555">
      <w:r w:rsidRPr="00EC6555">
        <w:pict w14:anchorId="0BA396BA">
          <v:rect id="_x0000_i3862" style="width:0;height:1.5pt" o:hralign="center" o:hrstd="t" o:hr="t" fillcolor="#a0a0a0" stroked="f"/>
        </w:pict>
      </w:r>
    </w:p>
    <w:p w14:paraId="01C9894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112. REBUILD</w:t>
      </w:r>
    </w:p>
    <w:p w14:paraId="2BA38B6F" w14:textId="77777777" w:rsidR="00EC6555" w:rsidRPr="00EC6555" w:rsidRDefault="00EC6555" w:rsidP="00EC6555">
      <w:r w:rsidRPr="00EC6555">
        <w:t>Every critical projection/cache should have rebuild/verification path.</w:t>
      </w:r>
    </w:p>
    <w:p w14:paraId="3C28EEBA" w14:textId="77777777" w:rsidR="00EC6555" w:rsidRPr="00EC6555" w:rsidRDefault="00EC6555" w:rsidP="00EC6555">
      <w:r w:rsidRPr="00EC6555">
        <w:pict w14:anchorId="1DDA1A0A">
          <v:rect id="_x0000_i3863" style="width:0;height:1.5pt" o:hralign="center" o:hrstd="t" o:hr="t" fillcolor="#a0a0a0" stroked="f"/>
        </w:pict>
      </w:r>
    </w:p>
    <w:p w14:paraId="095B386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113. OBSERVABILITY</w:t>
      </w:r>
    </w:p>
    <w:p w14:paraId="0B8F914D" w14:textId="77777777" w:rsidR="00EC6555" w:rsidRPr="00EC6555" w:rsidRDefault="00EC6555" w:rsidP="00EC6555">
      <w:r w:rsidRPr="00EC6555">
        <w:t>Need three pillars:</w:t>
      </w:r>
    </w:p>
    <w:p w14:paraId="1DC5EE32" w14:textId="77777777" w:rsidR="00EC6555" w:rsidRPr="00EC6555" w:rsidRDefault="00EC6555">
      <w:pPr>
        <w:numPr>
          <w:ilvl w:val="0"/>
          <w:numId w:val="51"/>
        </w:numPr>
      </w:pPr>
      <w:r w:rsidRPr="00EC6555">
        <w:t>metrics</w:t>
      </w:r>
    </w:p>
    <w:p w14:paraId="4D4FC8FB" w14:textId="77777777" w:rsidR="00EC6555" w:rsidRPr="00EC6555" w:rsidRDefault="00EC6555">
      <w:pPr>
        <w:numPr>
          <w:ilvl w:val="0"/>
          <w:numId w:val="51"/>
        </w:numPr>
      </w:pPr>
      <w:r w:rsidRPr="00EC6555">
        <w:t>logs</w:t>
      </w:r>
    </w:p>
    <w:p w14:paraId="08DE36B4" w14:textId="77777777" w:rsidR="00EC6555" w:rsidRPr="00EC6555" w:rsidRDefault="00EC6555">
      <w:pPr>
        <w:numPr>
          <w:ilvl w:val="0"/>
          <w:numId w:val="51"/>
        </w:numPr>
      </w:pPr>
      <w:r w:rsidRPr="00EC6555">
        <w:t>traces</w:t>
      </w:r>
    </w:p>
    <w:p w14:paraId="4FE551FC" w14:textId="77777777" w:rsidR="00EC6555" w:rsidRPr="00EC6555" w:rsidRDefault="00EC6555" w:rsidP="00EC6555">
      <w:r w:rsidRPr="00EC6555">
        <w:t>plus business observability.</w:t>
      </w:r>
    </w:p>
    <w:p w14:paraId="2B870C09" w14:textId="77777777" w:rsidR="00EC6555" w:rsidRPr="00EC6555" w:rsidRDefault="00EC6555" w:rsidP="00EC6555">
      <w:r w:rsidRPr="00EC6555">
        <w:pict w14:anchorId="5325BB83">
          <v:rect id="_x0000_i3864" style="width:0;height:1.5pt" o:hralign="center" o:hrstd="t" o:hr="t" fillcolor="#a0a0a0" stroked="f"/>
        </w:pict>
      </w:r>
    </w:p>
    <w:p w14:paraId="76E586C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114. STRUCTURED LOGGING</w:t>
      </w:r>
    </w:p>
    <w:p w14:paraId="5E70E533" w14:textId="77777777" w:rsidR="00EC6555" w:rsidRPr="00EC6555" w:rsidRDefault="00EC6555" w:rsidP="00EC6555">
      <w:r w:rsidRPr="00EC6555">
        <w:lastRenderedPageBreak/>
        <w:t>Logs include:</w:t>
      </w:r>
    </w:p>
    <w:p w14:paraId="2C15AC12" w14:textId="77777777" w:rsidR="00EC6555" w:rsidRPr="00EC6555" w:rsidRDefault="00EC6555">
      <w:pPr>
        <w:numPr>
          <w:ilvl w:val="0"/>
          <w:numId w:val="52"/>
        </w:numPr>
      </w:pPr>
      <w:r w:rsidRPr="00EC6555">
        <w:t>timestamp</w:t>
      </w:r>
    </w:p>
    <w:p w14:paraId="56770082" w14:textId="77777777" w:rsidR="00EC6555" w:rsidRPr="00EC6555" w:rsidRDefault="00EC6555">
      <w:pPr>
        <w:numPr>
          <w:ilvl w:val="0"/>
          <w:numId w:val="52"/>
        </w:numPr>
      </w:pPr>
      <w:r w:rsidRPr="00EC6555">
        <w:t>level</w:t>
      </w:r>
    </w:p>
    <w:p w14:paraId="2E5B707E" w14:textId="77777777" w:rsidR="00EC6555" w:rsidRPr="00EC6555" w:rsidRDefault="00EC6555">
      <w:pPr>
        <w:numPr>
          <w:ilvl w:val="0"/>
          <w:numId w:val="52"/>
        </w:numPr>
      </w:pPr>
      <w:r w:rsidRPr="00EC6555">
        <w:t>service</w:t>
      </w:r>
    </w:p>
    <w:p w14:paraId="04F74F85" w14:textId="77777777" w:rsidR="00EC6555" w:rsidRPr="00EC6555" w:rsidRDefault="00EC6555">
      <w:pPr>
        <w:numPr>
          <w:ilvl w:val="0"/>
          <w:numId w:val="52"/>
        </w:numPr>
      </w:pPr>
      <w:r w:rsidRPr="00EC6555">
        <w:t>tenant safely</w:t>
      </w:r>
    </w:p>
    <w:p w14:paraId="1EB24835" w14:textId="77777777" w:rsidR="00EC6555" w:rsidRPr="00EC6555" w:rsidRDefault="00EC6555">
      <w:pPr>
        <w:numPr>
          <w:ilvl w:val="0"/>
          <w:numId w:val="52"/>
        </w:numPr>
      </w:pPr>
      <w:r w:rsidRPr="00EC6555">
        <w:t>correlation id</w:t>
      </w:r>
    </w:p>
    <w:p w14:paraId="3888D725" w14:textId="77777777" w:rsidR="00EC6555" w:rsidRPr="00EC6555" w:rsidRDefault="00EC6555">
      <w:pPr>
        <w:numPr>
          <w:ilvl w:val="0"/>
          <w:numId w:val="52"/>
        </w:numPr>
      </w:pPr>
      <w:r w:rsidRPr="00EC6555">
        <w:t>request id</w:t>
      </w:r>
    </w:p>
    <w:p w14:paraId="74B281A0" w14:textId="77777777" w:rsidR="00EC6555" w:rsidRPr="00EC6555" w:rsidRDefault="00EC6555">
      <w:pPr>
        <w:numPr>
          <w:ilvl w:val="0"/>
          <w:numId w:val="52"/>
        </w:numPr>
      </w:pPr>
      <w:r w:rsidRPr="00EC6555">
        <w:t>actor/service</w:t>
      </w:r>
    </w:p>
    <w:p w14:paraId="7F23D97F" w14:textId="77777777" w:rsidR="00EC6555" w:rsidRPr="00EC6555" w:rsidRDefault="00EC6555">
      <w:pPr>
        <w:numPr>
          <w:ilvl w:val="0"/>
          <w:numId w:val="52"/>
        </w:numPr>
      </w:pPr>
      <w:r w:rsidRPr="00EC6555">
        <w:t>operation</w:t>
      </w:r>
    </w:p>
    <w:p w14:paraId="1D5BDF71" w14:textId="77777777" w:rsidR="00EC6555" w:rsidRPr="00EC6555" w:rsidRDefault="00EC6555">
      <w:pPr>
        <w:numPr>
          <w:ilvl w:val="0"/>
          <w:numId w:val="52"/>
        </w:numPr>
      </w:pPr>
      <w:r w:rsidRPr="00EC6555">
        <w:t>result</w:t>
      </w:r>
    </w:p>
    <w:p w14:paraId="6897A0BB" w14:textId="77777777" w:rsidR="00EC6555" w:rsidRPr="00EC6555" w:rsidRDefault="00EC6555" w:rsidP="00EC6555">
      <w:r w:rsidRPr="00EC6555">
        <w:pict w14:anchorId="69976E2C">
          <v:rect id="_x0000_i3865" style="width:0;height:1.5pt" o:hralign="center" o:hrstd="t" o:hr="t" fillcolor="#a0a0a0" stroked="f"/>
        </w:pict>
      </w:r>
    </w:p>
    <w:p w14:paraId="1BFE05F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115. LOG REDACTION</w:t>
      </w:r>
    </w:p>
    <w:p w14:paraId="7B38B5DD" w14:textId="77777777" w:rsidR="00EC6555" w:rsidRPr="00EC6555" w:rsidRDefault="00EC6555" w:rsidP="00EC6555">
      <w:r w:rsidRPr="00EC6555">
        <w:t>Never log:</w:t>
      </w:r>
    </w:p>
    <w:p w14:paraId="49A5E242" w14:textId="77777777" w:rsidR="00EC6555" w:rsidRPr="00EC6555" w:rsidRDefault="00EC6555">
      <w:pPr>
        <w:numPr>
          <w:ilvl w:val="0"/>
          <w:numId w:val="53"/>
        </w:numPr>
      </w:pPr>
      <w:r w:rsidRPr="00EC6555">
        <w:t>passwords</w:t>
      </w:r>
    </w:p>
    <w:p w14:paraId="7BE5EB4B" w14:textId="77777777" w:rsidR="00EC6555" w:rsidRPr="00EC6555" w:rsidRDefault="00EC6555">
      <w:pPr>
        <w:numPr>
          <w:ilvl w:val="0"/>
          <w:numId w:val="53"/>
        </w:numPr>
      </w:pPr>
      <w:r w:rsidRPr="00EC6555">
        <w:t>tokens</w:t>
      </w:r>
    </w:p>
    <w:p w14:paraId="3E809CF9" w14:textId="77777777" w:rsidR="00EC6555" w:rsidRPr="00EC6555" w:rsidRDefault="00EC6555">
      <w:pPr>
        <w:numPr>
          <w:ilvl w:val="0"/>
          <w:numId w:val="53"/>
        </w:numPr>
      </w:pPr>
      <w:r w:rsidRPr="00EC6555">
        <w:t>full card/bank data if restricted</w:t>
      </w:r>
    </w:p>
    <w:p w14:paraId="6712D8B1" w14:textId="77777777" w:rsidR="00EC6555" w:rsidRPr="00EC6555" w:rsidRDefault="00EC6555">
      <w:pPr>
        <w:numPr>
          <w:ilvl w:val="0"/>
          <w:numId w:val="53"/>
        </w:numPr>
      </w:pPr>
      <w:r w:rsidRPr="00EC6555">
        <w:t>sensitive payroll data</w:t>
      </w:r>
    </w:p>
    <w:p w14:paraId="590FEF24" w14:textId="77777777" w:rsidR="00EC6555" w:rsidRPr="00EC6555" w:rsidRDefault="00EC6555">
      <w:pPr>
        <w:numPr>
          <w:ilvl w:val="0"/>
          <w:numId w:val="53"/>
        </w:numPr>
      </w:pPr>
      <w:r w:rsidRPr="00EC6555">
        <w:t>secret payloads</w:t>
      </w:r>
    </w:p>
    <w:p w14:paraId="5356270C" w14:textId="77777777" w:rsidR="00EC6555" w:rsidRPr="00EC6555" w:rsidRDefault="00EC6555" w:rsidP="00EC6555">
      <w:r w:rsidRPr="00EC6555">
        <w:pict w14:anchorId="716A892A">
          <v:rect id="_x0000_i3866" style="width:0;height:1.5pt" o:hralign="center" o:hrstd="t" o:hr="t" fillcolor="#a0a0a0" stroked="f"/>
        </w:pict>
      </w:r>
    </w:p>
    <w:p w14:paraId="2B24D19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116. DISTRIBUTED TRACING</w:t>
      </w:r>
    </w:p>
    <w:p w14:paraId="3E88C28E" w14:textId="77777777" w:rsidR="00EC6555" w:rsidRPr="00EC6555" w:rsidRDefault="00EC6555" w:rsidP="00EC6555">
      <w:r w:rsidRPr="00EC6555">
        <w:t>Trace:</w:t>
      </w:r>
    </w:p>
    <w:p w14:paraId="1F9C865F" w14:textId="77777777" w:rsidR="00EC6555" w:rsidRPr="00EC6555" w:rsidRDefault="00EC6555" w:rsidP="00EC6555">
      <w:r w:rsidRPr="00EC6555">
        <w:t>API</w:t>
      </w:r>
    </w:p>
    <w:p w14:paraId="52DBBA9C" w14:textId="77777777" w:rsidR="00EC6555" w:rsidRPr="00EC6555" w:rsidRDefault="00EC6555" w:rsidP="00EC6555">
      <w:r w:rsidRPr="00EC6555">
        <w:t>→ domain command</w:t>
      </w:r>
    </w:p>
    <w:p w14:paraId="5292D32E" w14:textId="77777777" w:rsidR="00EC6555" w:rsidRPr="00EC6555" w:rsidRDefault="00EC6555" w:rsidP="00EC6555">
      <w:r w:rsidRPr="00EC6555">
        <w:t>→ DB</w:t>
      </w:r>
    </w:p>
    <w:p w14:paraId="65BC63C0" w14:textId="77777777" w:rsidR="00EC6555" w:rsidRPr="00EC6555" w:rsidRDefault="00EC6555" w:rsidP="00EC6555">
      <w:r w:rsidRPr="00EC6555">
        <w:t>→ outbox</w:t>
      </w:r>
    </w:p>
    <w:p w14:paraId="074BA701" w14:textId="77777777" w:rsidR="00EC6555" w:rsidRPr="00EC6555" w:rsidRDefault="00EC6555" w:rsidP="00EC6555">
      <w:r w:rsidRPr="00EC6555">
        <w:t>→ consumer</w:t>
      </w:r>
    </w:p>
    <w:p w14:paraId="7C527434" w14:textId="77777777" w:rsidR="00EC6555" w:rsidRPr="00EC6555" w:rsidRDefault="00EC6555" w:rsidP="00EC6555">
      <w:r w:rsidRPr="00EC6555">
        <w:lastRenderedPageBreak/>
        <w:t>→ downstream service</w:t>
      </w:r>
    </w:p>
    <w:p w14:paraId="0240DA7E" w14:textId="77777777" w:rsidR="00EC6555" w:rsidRPr="00EC6555" w:rsidRDefault="00EC6555" w:rsidP="00EC6555">
      <w:r w:rsidRPr="00EC6555">
        <w:t>with correlation IDs.</w:t>
      </w:r>
    </w:p>
    <w:p w14:paraId="0D0AC0F5" w14:textId="77777777" w:rsidR="00EC6555" w:rsidRPr="00EC6555" w:rsidRDefault="00EC6555" w:rsidP="00EC6555">
      <w:r w:rsidRPr="00EC6555">
        <w:pict w14:anchorId="1F1D01C7">
          <v:rect id="_x0000_i3867" style="width:0;height:1.5pt" o:hralign="center" o:hrstd="t" o:hr="t" fillcolor="#a0a0a0" stroked="f"/>
        </w:pict>
      </w:r>
    </w:p>
    <w:p w14:paraId="70993EC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117. BUSINESS TRACE</w:t>
      </w:r>
    </w:p>
    <w:p w14:paraId="420A964D" w14:textId="77777777" w:rsidR="00EC6555" w:rsidRPr="00EC6555" w:rsidRDefault="00EC6555" w:rsidP="00EC6555">
      <w:r w:rsidRPr="00EC6555">
        <w:t>For material actions trace should connect to Phase 25 audit correlation.</w:t>
      </w:r>
    </w:p>
    <w:p w14:paraId="2B34EB41" w14:textId="77777777" w:rsidR="00EC6555" w:rsidRPr="00EC6555" w:rsidRDefault="00EC6555" w:rsidP="00EC6555">
      <w:r w:rsidRPr="00EC6555">
        <w:pict w14:anchorId="36D9E9F6">
          <v:rect id="_x0000_i3868" style="width:0;height:1.5pt" o:hralign="center" o:hrstd="t" o:hr="t" fillcolor="#a0a0a0" stroked="f"/>
        </w:pict>
      </w:r>
    </w:p>
    <w:p w14:paraId="2831E9F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118. TECHNICAL METRICS</w:t>
      </w:r>
    </w:p>
    <w:p w14:paraId="1DE8876A" w14:textId="77777777" w:rsidR="00EC6555" w:rsidRPr="00EC6555" w:rsidRDefault="00EC6555" w:rsidP="00EC6555">
      <w:r w:rsidRPr="00EC6555">
        <w:t>Minimum:</w:t>
      </w:r>
    </w:p>
    <w:p w14:paraId="7C9F9E35" w14:textId="77777777" w:rsidR="00EC6555" w:rsidRPr="00EC6555" w:rsidRDefault="00EC6555">
      <w:pPr>
        <w:numPr>
          <w:ilvl w:val="0"/>
          <w:numId w:val="54"/>
        </w:numPr>
      </w:pPr>
      <w:r w:rsidRPr="00EC6555">
        <w:t>CPU</w:t>
      </w:r>
    </w:p>
    <w:p w14:paraId="12855A02" w14:textId="77777777" w:rsidR="00EC6555" w:rsidRPr="00EC6555" w:rsidRDefault="00EC6555">
      <w:pPr>
        <w:numPr>
          <w:ilvl w:val="0"/>
          <w:numId w:val="54"/>
        </w:numPr>
      </w:pPr>
      <w:r w:rsidRPr="00EC6555">
        <w:t>memory</w:t>
      </w:r>
    </w:p>
    <w:p w14:paraId="20DAB0DB" w14:textId="77777777" w:rsidR="00EC6555" w:rsidRPr="00EC6555" w:rsidRDefault="00EC6555">
      <w:pPr>
        <w:numPr>
          <w:ilvl w:val="0"/>
          <w:numId w:val="54"/>
        </w:numPr>
      </w:pPr>
      <w:r w:rsidRPr="00EC6555">
        <w:t>DB connections</w:t>
      </w:r>
    </w:p>
    <w:p w14:paraId="00BF88E5" w14:textId="77777777" w:rsidR="00EC6555" w:rsidRPr="00EC6555" w:rsidRDefault="00EC6555">
      <w:pPr>
        <w:numPr>
          <w:ilvl w:val="0"/>
          <w:numId w:val="54"/>
        </w:numPr>
      </w:pPr>
      <w:r w:rsidRPr="00EC6555">
        <w:t>query latency</w:t>
      </w:r>
    </w:p>
    <w:p w14:paraId="4EF369AB" w14:textId="77777777" w:rsidR="00EC6555" w:rsidRPr="00EC6555" w:rsidRDefault="00EC6555">
      <w:pPr>
        <w:numPr>
          <w:ilvl w:val="0"/>
          <w:numId w:val="54"/>
        </w:numPr>
      </w:pPr>
      <w:r w:rsidRPr="00EC6555">
        <w:t>cache hit</w:t>
      </w:r>
    </w:p>
    <w:p w14:paraId="6B29B2F7" w14:textId="77777777" w:rsidR="00EC6555" w:rsidRPr="00EC6555" w:rsidRDefault="00EC6555">
      <w:pPr>
        <w:numPr>
          <w:ilvl w:val="0"/>
          <w:numId w:val="54"/>
        </w:numPr>
      </w:pPr>
      <w:r w:rsidRPr="00EC6555">
        <w:t>queue depth</w:t>
      </w:r>
    </w:p>
    <w:p w14:paraId="39C39DF9" w14:textId="77777777" w:rsidR="00EC6555" w:rsidRPr="00EC6555" w:rsidRDefault="00EC6555">
      <w:pPr>
        <w:numPr>
          <w:ilvl w:val="0"/>
          <w:numId w:val="54"/>
        </w:numPr>
      </w:pPr>
      <w:r w:rsidRPr="00EC6555">
        <w:t>worker utilization</w:t>
      </w:r>
    </w:p>
    <w:p w14:paraId="20903732" w14:textId="77777777" w:rsidR="00EC6555" w:rsidRPr="00EC6555" w:rsidRDefault="00EC6555">
      <w:pPr>
        <w:numPr>
          <w:ilvl w:val="0"/>
          <w:numId w:val="54"/>
        </w:numPr>
      </w:pPr>
      <w:r w:rsidRPr="00EC6555">
        <w:t>error rate</w:t>
      </w:r>
    </w:p>
    <w:p w14:paraId="57A2358E" w14:textId="77777777" w:rsidR="00EC6555" w:rsidRPr="00EC6555" w:rsidRDefault="00EC6555">
      <w:pPr>
        <w:numPr>
          <w:ilvl w:val="0"/>
          <w:numId w:val="54"/>
        </w:numPr>
      </w:pPr>
      <w:r w:rsidRPr="00EC6555">
        <w:t>request latency</w:t>
      </w:r>
    </w:p>
    <w:p w14:paraId="04ED71DD" w14:textId="77777777" w:rsidR="00EC6555" w:rsidRPr="00EC6555" w:rsidRDefault="00EC6555" w:rsidP="00EC6555">
      <w:r w:rsidRPr="00EC6555">
        <w:pict w14:anchorId="60F164D2">
          <v:rect id="_x0000_i3869" style="width:0;height:1.5pt" o:hralign="center" o:hrstd="t" o:hr="t" fillcolor="#a0a0a0" stroked="f"/>
        </w:pict>
      </w:r>
    </w:p>
    <w:p w14:paraId="2435E6A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119. BUSINESS METRICS</w:t>
      </w:r>
    </w:p>
    <w:p w14:paraId="42DD82EF" w14:textId="77777777" w:rsidR="00EC6555" w:rsidRPr="00EC6555" w:rsidRDefault="00EC6555" w:rsidP="00EC6555">
      <w:r w:rsidRPr="00EC6555">
        <w:t>Examples:</w:t>
      </w:r>
    </w:p>
    <w:p w14:paraId="46F4D980" w14:textId="77777777" w:rsidR="00EC6555" w:rsidRPr="00EC6555" w:rsidRDefault="00EC6555">
      <w:pPr>
        <w:numPr>
          <w:ilvl w:val="0"/>
          <w:numId w:val="55"/>
        </w:numPr>
      </w:pPr>
      <w:r w:rsidRPr="00EC6555">
        <w:t>documents posted/min</w:t>
      </w:r>
    </w:p>
    <w:p w14:paraId="3A48D2B3" w14:textId="77777777" w:rsidR="00EC6555" w:rsidRPr="00EC6555" w:rsidRDefault="00EC6555">
      <w:pPr>
        <w:numPr>
          <w:ilvl w:val="0"/>
          <w:numId w:val="55"/>
        </w:numPr>
      </w:pPr>
      <w:r w:rsidRPr="00EC6555">
        <w:t>failed postings</w:t>
      </w:r>
    </w:p>
    <w:p w14:paraId="16C7F6A5" w14:textId="77777777" w:rsidR="00EC6555" w:rsidRPr="00EC6555" w:rsidRDefault="00EC6555">
      <w:pPr>
        <w:numPr>
          <w:ilvl w:val="0"/>
          <w:numId w:val="55"/>
        </w:numPr>
      </w:pPr>
      <w:r w:rsidRPr="00EC6555">
        <w:t>uncosted movements</w:t>
      </w:r>
    </w:p>
    <w:p w14:paraId="104DD4B6" w14:textId="77777777" w:rsidR="00EC6555" w:rsidRPr="00EC6555" w:rsidRDefault="00EC6555">
      <w:pPr>
        <w:numPr>
          <w:ilvl w:val="0"/>
          <w:numId w:val="55"/>
        </w:numPr>
      </w:pPr>
      <w:r w:rsidRPr="00EC6555">
        <w:t>close duration</w:t>
      </w:r>
    </w:p>
    <w:p w14:paraId="14E60982" w14:textId="77777777" w:rsidR="00EC6555" w:rsidRPr="00EC6555" w:rsidRDefault="00EC6555">
      <w:pPr>
        <w:numPr>
          <w:ilvl w:val="0"/>
          <w:numId w:val="55"/>
        </w:numPr>
      </w:pPr>
      <w:r w:rsidRPr="00EC6555">
        <w:t>payroll run duration</w:t>
      </w:r>
    </w:p>
    <w:p w14:paraId="58078D54" w14:textId="77777777" w:rsidR="00EC6555" w:rsidRPr="00EC6555" w:rsidRDefault="00EC6555">
      <w:pPr>
        <w:numPr>
          <w:ilvl w:val="0"/>
          <w:numId w:val="55"/>
        </w:numPr>
      </w:pPr>
      <w:r w:rsidRPr="00EC6555">
        <w:t>import failures</w:t>
      </w:r>
    </w:p>
    <w:p w14:paraId="34C5A5D6" w14:textId="77777777" w:rsidR="00EC6555" w:rsidRPr="00EC6555" w:rsidRDefault="00EC6555">
      <w:pPr>
        <w:numPr>
          <w:ilvl w:val="0"/>
          <w:numId w:val="55"/>
        </w:numPr>
      </w:pPr>
      <w:r w:rsidRPr="00EC6555">
        <w:lastRenderedPageBreak/>
        <w:t>reconciliation backlog</w:t>
      </w:r>
    </w:p>
    <w:p w14:paraId="1D77BFD0" w14:textId="77777777" w:rsidR="00EC6555" w:rsidRPr="00EC6555" w:rsidRDefault="00EC6555" w:rsidP="00EC6555">
      <w:r w:rsidRPr="00EC6555">
        <w:pict w14:anchorId="27B5C00E">
          <v:rect id="_x0000_i3870" style="width:0;height:1.5pt" o:hralign="center" o:hrstd="t" o:hr="t" fillcolor="#a0a0a0" stroked="f"/>
        </w:pict>
      </w:r>
    </w:p>
    <w:p w14:paraId="1606437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120. GOLDEN SIGNALS</w:t>
      </w:r>
    </w:p>
    <w:p w14:paraId="0956E8DA" w14:textId="77777777" w:rsidR="00EC6555" w:rsidRPr="00EC6555" w:rsidRDefault="00EC6555" w:rsidP="00EC6555">
      <w:r w:rsidRPr="00EC6555">
        <w:t>Monitor:</w:t>
      </w:r>
    </w:p>
    <w:p w14:paraId="662FA4A5" w14:textId="77777777" w:rsidR="00EC6555" w:rsidRPr="00EC6555" w:rsidRDefault="00EC6555">
      <w:pPr>
        <w:numPr>
          <w:ilvl w:val="0"/>
          <w:numId w:val="56"/>
        </w:numPr>
      </w:pPr>
      <w:r w:rsidRPr="00EC6555">
        <w:t>latency</w:t>
      </w:r>
    </w:p>
    <w:p w14:paraId="4CCC49A6" w14:textId="77777777" w:rsidR="00EC6555" w:rsidRPr="00EC6555" w:rsidRDefault="00EC6555">
      <w:pPr>
        <w:numPr>
          <w:ilvl w:val="0"/>
          <w:numId w:val="56"/>
        </w:numPr>
      </w:pPr>
      <w:r w:rsidRPr="00EC6555">
        <w:t>traffic</w:t>
      </w:r>
    </w:p>
    <w:p w14:paraId="54323ADF" w14:textId="77777777" w:rsidR="00EC6555" w:rsidRPr="00EC6555" w:rsidRDefault="00EC6555">
      <w:pPr>
        <w:numPr>
          <w:ilvl w:val="0"/>
          <w:numId w:val="56"/>
        </w:numPr>
      </w:pPr>
      <w:r w:rsidRPr="00EC6555">
        <w:t>errors</w:t>
      </w:r>
    </w:p>
    <w:p w14:paraId="2609677D" w14:textId="77777777" w:rsidR="00EC6555" w:rsidRPr="00EC6555" w:rsidRDefault="00EC6555">
      <w:pPr>
        <w:numPr>
          <w:ilvl w:val="0"/>
          <w:numId w:val="56"/>
        </w:numPr>
      </w:pPr>
      <w:r w:rsidRPr="00EC6555">
        <w:t>saturation</w:t>
      </w:r>
    </w:p>
    <w:p w14:paraId="51D3DE28" w14:textId="77777777" w:rsidR="00EC6555" w:rsidRPr="00EC6555" w:rsidRDefault="00EC6555" w:rsidP="00EC6555">
      <w:r w:rsidRPr="00EC6555">
        <w:pict w14:anchorId="0295A4EB">
          <v:rect id="_x0000_i3871" style="width:0;height:1.5pt" o:hralign="center" o:hrstd="t" o:hr="t" fillcolor="#a0a0a0" stroked="f"/>
        </w:pict>
      </w:r>
    </w:p>
    <w:p w14:paraId="47FE83C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121. SLO</w:t>
      </w:r>
    </w:p>
    <w:p w14:paraId="0A11CAE0" w14:textId="77777777" w:rsidR="00EC6555" w:rsidRPr="00EC6555" w:rsidRDefault="00EC6555" w:rsidP="00EC6555">
      <w:r w:rsidRPr="00EC6555">
        <w:t>Define per critical service/use case.</w:t>
      </w:r>
    </w:p>
    <w:p w14:paraId="67A0B097" w14:textId="77777777" w:rsidR="00EC6555" w:rsidRPr="00EC6555" w:rsidRDefault="00EC6555" w:rsidP="00EC6555">
      <w:r w:rsidRPr="00EC6555">
        <w:t>Examples:</w:t>
      </w:r>
    </w:p>
    <w:p w14:paraId="1AA37A0F" w14:textId="77777777" w:rsidR="00EC6555" w:rsidRPr="00EC6555" w:rsidRDefault="00EC6555">
      <w:pPr>
        <w:numPr>
          <w:ilvl w:val="0"/>
          <w:numId w:val="57"/>
        </w:numPr>
      </w:pPr>
      <w:r w:rsidRPr="00EC6555">
        <w:t>interactive read API availability</w:t>
      </w:r>
    </w:p>
    <w:p w14:paraId="0C8E45D4" w14:textId="77777777" w:rsidR="00EC6555" w:rsidRPr="00EC6555" w:rsidRDefault="00EC6555">
      <w:pPr>
        <w:numPr>
          <w:ilvl w:val="0"/>
          <w:numId w:val="57"/>
        </w:numPr>
      </w:pPr>
      <w:r w:rsidRPr="00EC6555">
        <w:t>POST command availability</w:t>
      </w:r>
    </w:p>
    <w:p w14:paraId="49198838" w14:textId="77777777" w:rsidR="00EC6555" w:rsidRPr="00EC6555" w:rsidRDefault="00EC6555">
      <w:pPr>
        <w:numPr>
          <w:ilvl w:val="0"/>
          <w:numId w:val="57"/>
        </w:numPr>
      </w:pPr>
      <w:r w:rsidRPr="00EC6555">
        <w:t>payment execution reliability</w:t>
      </w:r>
    </w:p>
    <w:p w14:paraId="738B9AA4" w14:textId="77777777" w:rsidR="00EC6555" w:rsidRPr="00EC6555" w:rsidRDefault="00EC6555">
      <w:pPr>
        <w:numPr>
          <w:ilvl w:val="0"/>
          <w:numId w:val="57"/>
        </w:numPr>
      </w:pPr>
      <w:r w:rsidRPr="00EC6555">
        <w:t>close run completion</w:t>
      </w:r>
    </w:p>
    <w:p w14:paraId="4DB87EA9" w14:textId="77777777" w:rsidR="00EC6555" w:rsidRPr="00EC6555" w:rsidRDefault="00EC6555">
      <w:pPr>
        <w:numPr>
          <w:ilvl w:val="0"/>
          <w:numId w:val="57"/>
        </w:numPr>
      </w:pPr>
      <w:r w:rsidRPr="00EC6555">
        <w:t>reporting generation</w:t>
      </w:r>
    </w:p>
    <w:p w14:paraId="39E0079D" w14:textId="77777777" w:rsidR="00EC6555" w:rsidRPr="00EC6555" w:rsidRDefault="00EC6555" w:rsidP="00EC6555">
      <w:r w:rsidRPr="00EC6555">
        <w:pict w14:anchorId="41E477F4">
          <v:rect id="_x0000_i3872" style="width:0;height:1.5pt" o:hralign="center" o:hrstd="t" o:hr="t" fillcolor="#a0a0a0" stroked="f"/>
        </w:pict>
      </w:r>
    </w:p>
    <w:p w14:paraId="6290F34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122. SLI</w:t>
      </w:r>
    </w:p>
    <w:p w14:paraId="6DD2553E" w14:textId="77777777" w:rsidR="00EC6555" w:rsidRPr="00EC6555" w:rsidRDefault="00EC6555" w:rsidP="00EC6555">
      <w:r w:rsidRPr="00EC6555">
        <w:t>Actual measured indicator.</w:t>
      </w:r>
    </w:p>
    <w:p w14:paraId="391D12ED" w14:textId="77777777" w:rsidR="00EC6555" w:rsidRPr="00EC6555" w:rsidRDefault="00EC6555" w:rsidP="00EC6555">
      <w:r w:rsidRPr="00EC6555">
        <w:pict w14:anchorId="74DAA867">
          <v:rect id="_x0000_i3873" style="width:0;height:1.5pt" o:hralign="center" o:hrstd="t" o:hr="t" fillcolor="#a0a0a0" stroked="f"/>
        </w:pict>
      </w:r>
    </w:p>
    <w:p w14:paraId="2B6BDB0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123. ERROR BUDGET</w:t>
      </w:r>
    </w:p>
    <w:p w14:paraId="63BF4A1A" w14:textId="77777777" w:rsidR="00EC6555" w:rsidRPr="00EC6555" w:rsidRDefault="00EC6555" w:rsidP="00EC6555">
      <w:r w:rsidRPr="00EC6555">
        <w:t>If SLO model adopted:</w:t>
      </w:r>
    </w:p>
    <w:p w14:paraId="3C8AB31E" w14:textId="77777777" w:rsidR="00EC6555" w:rsidRPr="00EC6555" w:rsidRDefault="00EC6555" w:rsidP="00EC6555">
      <w:r w:rsidRPr="00EC6555">
        <w:t>track error budget for critical services.</w:t>
      </w:r>
    </w:p>
    <w:p w14:paraId="3006606A" w14:textId="77777777" w:rsidR="00EC6555" w:rsidRPr="00EC6555" w:rsidRDefault="00EC6555" w:rsidP="00EC6555">
      <w:r w:rsidRPr="00EC6555">
        <w:pict w14:anchorId="037B6352">
          <v:rect id="_x0000_i3874" style="width:0;height:1.5pt" o:hralign="center" o:hrstd="t" o:hr="t" fillcolor="#a0a0a0" stroked="f"/>
        </w:pict>
      </w:r>
    </w:p>
    <w:p w14:paraId="7FAD862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124. PERCENTILES</w:t>
      </w:r>
    </w:p>
    <w:p w14:paraId="3F00FA49" w14:textId="77777777" w:rsidR="00EC6555" w:rsidRPr="00EC6555" w:rsidRDefault="00EC6555" w:rsidP="00EC6555">
      <w:r w:rsidRPr="00EC6555">
        <w:lastRenderedPageBreak/>
        <w:t>Use:</w:t>
      </w:r>
    </w:p>
    <w:p w14:paraId="238E9445" w14:textId="77777777" w:rsidR="00EC6555" w:rsidRPr="00EC6555" w:rsidRDefault="00EC6555" w:rsidP="00EC6555">
      <w:r w:rsidRPr="00EC6555">
        <w:t>P50</w:t>
      </w:r>
    </w:p>
    <w:p w14:paraId="2FDAD510" w14:textId="77777777" w:rsidR="00EC6555" w:rsidRPr="00EC6555" w:rsidRDefault="00EC6555" w:rsidP="00EC6555">
      <w:r w:rsidRPr="00EC6555">
        <w:t>P95</w:t>
      </w:r>
    </w:p>
    <w:p w14:paraId="792C90EA" w14:textId="77777777" w:rsidR="00EC6555" w:rsidRPr="00EC6555" w:rsidRDefault="00EC6555" w:rsidP="00EC6555">
      <w:r w:rsidRPr="00EC6555">
        <w:t>P99.</w:t>
      </w:r>
    </w:p>
    <w:p w14:paraId="3DC05380" w14:textId="77777777" w:rsidR="00EC6555" w:rsidRPr="00EC6555" w:rsidRDefault="00EC6555" w:rsidP="00EC6555">
      <w:r w:rsidRPr="00EC6555">
        <w:t>Average alone insufficient.</w:t>
      </w:r>
    </w:p>
    <w:p w14:paraId="16501DF5" w14:textId="77777777" w:rsidR="00EC6555" w:rsidRPr="00EC6555" w:rsidRDefault="00EC6555" w:rsidP="00EC6555">
      <w:r w:rsidRPr="00EC6555">
        <w:pict w14:anchorId="2F9DE37B">
          <v:rect id="_x0000_i3875" style="width:0;height:1.5pt" o:hralign="center" o:hrstd="t" o:hr="t" fillcolor="#a0a0a0" stroked="f"/>
        </w:pict>
      </w:r>
    </w:p>
    <w:p w14:paraId="1A9A0C4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125. ALERTING</w:t>
      </w:r>
    </w:p>
    <w:p w14:paraId="22D5FC8D" w14:textId="77777777" w:rsidR="00EC6555" w:rsidRPr="00EC6555" w:rsidRDefault="00EC6555" w:rsidP="00EC6555">
      <w:r w:rsidRPr="00EC6555">
        <w:t>Alert on:</w:t>
      </w:r>
    </w:p>
    <w:p w14:paraId="06467143" w14:textId="77777777" w:rsidR="00EC6555" w:rsidRPr="00EC6555" w:rsidRDefault="00EC6555">
      <w:pPr>
        <w:numPr>
          <w:ilvl w:val="0"/>
          <w:numId w:val="58"/>
        </w:numPr>
      </w:pPr>
      <w:r w:rsidRPr="00EC6555">
        <w:t>user impact</w:t>
      </w:r>
    </w:p>
    <w:p w14:paraId="5773C81E" w14:textId="77777777" w:rsidR="00EC6555" w:rsidRPr="00EC6555" w:rsidRDefault="00EC6555">
      <w:pPr>
        <w:numPr>
          <w:ilvl w:val="0"/>
          <w:numId w:val="58"/>
        </w:numPr>
      </w:pPr>
      <w:r w:rsidRPr="00EC6555">
        <w:t>business invariant risk</w:t>
      </w:r>
    </w:p>
    <w:p w14:paraId="0FD10A42" w14:textId="77777777" w:rsidR="00EC6555" w:rsidRPr="00EC6555" w:rsidRDefault="00EC6555">
      <w:pPr>
        <w:numPr>
          <w:ilvl w:val="0"/>
          <w:numId w:val="58"/>
        </w:numPr>
      </w:pPr>
      <w:r w:rsidRPr="00EC6555">
        <w:t>queue stuck</w:t>
      </w:r>
    </w:p>
    <w:p w14:paraId="618333E8" w14:textId="77777777" w:rsidR="00EC6555" w:rsidRPr="00EC6555" w:rsidRDefault="00EC6555">
      <w:pPr>
        <w:numPr>
          <w:ilvl w:val="0"/>
          <w:numId w:val="58"/>
        </w:numPr>
      </w:pPr>
      <w:r w:rsidRPr="00EC6555">
        <w:t>DB saturation</w:t>
      </w:r>
    </w:p>
    <w:p w14:paraId="016B3263" w14:textId="77777777" w:rsidR="00EC6555" w:rsidRPr="00EC6555" w:rsidRDefault="00EC6555">
      <w:pPr>
        <w:numPr>
          <w:ilvl w:val="0"/>
          <w:numId w:val="58"/>
        </w:numPr>
      </w:pPr>
      <w:r w:rsidRPr="00EC6555">
        <w:t>replica lag</w:t>
      </w:r>
    </w:p>
    <w:p w14:paraId="0878B10C" w14:textId="77777777" w:rsidR="00EC6555" w:rsidRPr="00EC6555" w:rsidRDefault="00EC6555">
      <w:pPr>
        <w:numPr>
          <w:ilvl w:val="0"/>
          <w:numId w:val="58"/>
        </w:numPr>
      </w:pPr>
      <w:r w:rsidRPr="00EC6555">
        <w:t>backup failure</w:t>
      </w:r>
    </w:p>
    <w:p w14:paraId="192CCBDD" w14:textId="77777777" w:rsidR="00EC6555" w:rsidRPr="00EC6555" w:rsidRDefault="00EC6555">
      <w:pPr>
        <w:numPr>
          <w:ilvl w:val="0"/>
          <w:numId w:val="58"/>
        </w:numPr>
      </w:pPr>
      <w:r w:rsidRPr="00EC6555">
        <w:t>integrity issue</w:t>
      </w:r>
    </w:p>
    <w:p w14:paraId="6695AC98" w14:textId="77777777" w:rsidR="00EC6555" w:rsidRPr="00EC6555" w:rsidRDefault="00EC6555" w:rsidP="00EC6555">
      <w:r w:rsidRPr="00EC6555">
        <w:t>Avoid alert noise.</w:t>
      </w:r>
    </w:p>
    <w:p w14:paraId="170B3A78" w14:textId="77777777" w:rsidR="00EC6555" w:rsidRPr="00EC6555" w:rsidRDefault="00EC6555" w:rsidP="00EC6555">
      <w:r w:rsidRPr="00EC6555">
        <w:pict w14:anchorId="572CC358">
          <v:rect id="_x0000_i3876" style="width:0;height:1.5pt" o:hralign="center" o:hrstd="t" o:hr="t" fillcolor="#a0a0a0" stroked="f"/>
        </w:pict>
      </w:r>
    </w:p>
    <w:p w14:paraId="24CED75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126. ALERT SEVERITY</w:t>
      </w:r>
    </w:p>
    <w:p w14:paraId="2E275ACD" w14:textId="77777777" w:rsidR="00EC6555" w:rsidRPr="00EC6555" w:rsidRDefault="00EC6555">
      <w:pPr>
        <w:numPr>
          <w:ilvl w:val="0"/>
          <w:numId w:val="59"/>
        </w:numPr>
      </w:pPr>
      <w:r w:rsidRPr="00EC6555">
        <w:t>INFO</w:t>
      </w:r>
    </w:p>
    <w:p w14:paraId="36D34789" w14:textId="77777777" w:rsidR="00EC6555" w:rsidRPr="00EC6555" w:rsidRDefault="00EC6555">
      <w:pPr>
        <w:numPr>
          <w:ilvl w:val="0"/>
          <w:numId w:val="59"/>
        </w:numPr>
      </w:pPr>
      <w:r w:rsidRPr="00EC6555">
        <w:t>WARNING</w:t>
      </w:r>
    </w:p>
    <w:p w14:paraId="626C1D2C" w14:textId="77777777" w:rsidR="00EC6555" w:rsidRPr="00EC6555" w:rsidRDefault="00EC6555">
      <w:pPr>
        <w:numPr>
          <w:ilvl w:val="0"/>
          <w:numId w:val="59"/>
        </w:numPr>
      </w:pPr>
      <w:r w:rsidRPr="00EC6555">
        <w:t>SEV3</w:t>
      </w:r>
    </w:p>
    <w:p w14:paraId="68A808FC" w14:textId="77777777" w:rsidR="00EC6555" w:rsidRPr="00EC6555" w:rsidRDefault="00EC6555">
      <w:pPr>
        <w:numPr>
          <w:ilvl w:val="0"/>
          <w:numId w:val="59"/>
        </w:numPr>
      </w:pPr>
      <w:r w:rsidRPr="00EC6555">
        <w:t>SEV2</w:t>
      </w:r>
    </w:p>
    <w:p w14:paraId="116D89E2" w14:textId="77777777" w:rsidR="00EC6555" w:rsidRPr="00EC6555" w:rsidRDefault="00EC6555">
      <w:pPr>
        <w:numPr>
          <w:ilvl w:val="0"/>
          <w:numId w:val="59"/>
        </w:numPr>
      </w:pPr>
      <w:r w:rsidRPr="00EC6555">
        <w:t>SEV1</w:t>
      </w:r>
    </w:p>
    <w:p w14:paraId="324F70E1" w14:textId="77777777" w:rsidR="00EC6555" w:rsidRPr="00EC6555" w:rsidRDefault="00EC6555" w:rsidP="00EC6555">
      <w:r w:rsidRPr="00EC6555">
        <w:t>or organization standard.</w:t>
      </w:r>
    </w:p>
    <w:p w14:paraId="2CAA300C" w14:textId="77777777" w:rsidR="00EC6555" w:rsidRPr="00EC6555" w:rsidRDefault="00EC6555" w:rsidP="00EC6555">
      <w:r w:rsidRPr="00EC6555">
        <w:pict w14:anchorId="6B4EE2C1">
          <v:rect id="_x0000_i3877" style="width:0;height:1.5pt" o:hralign="center" o:hrstd="t" o:hr="t" fillcolor="#a0a0a0" stroked="f"/>
        </w:pict>
      </w:r>
    </w:p>
    <w:p w14:paraId="1801FAB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127. ALERT ROUTING</w:t>
      </w:r>
    </w:p>
    <w:p w14:paraId="1EFB83AA" w14:textId="77777777" w:rsidR="00EC6555" w:rsidRPr="00EC6555" w:rsidRDefault="00EC6555" w:rsidP="00EC6555">
      <w:r w:rsidRPr="00EC6555">
        <w:lastRenderedPageBreak/>
        <w:t>Owner:</w:t>
      </w:r>
    </w:p>
    <w:p w14:paraId="31F6D40B" w14:textId="77777777" w:rsidR="00EC6555" w:rsidRPr="00EC6555" w:rsidRDefault="00EC6555">
      <w:pPr>
        <w:numPr>
          <w:ilvl w:val="0"/>
          <w:numId w:val="60"/>
        </w:numPr>
      </w:pPr>
      <w:r w:rsidRPr="00EC6555">
        <w:t>application</w:t>
      </w:r>
    </w:p>
    <w:p w14:paraId="6531882E" w14:textId="77777777" w:rsidR="00EC6555" w:rsidRPr="00EC6555" w:rsidRDefault="00EC6555">
      <w:pPr>
        <w:numPr>
          <w:ilvl w:val="0"/>
          <w:numId w:val="60"/>
        </w:numPr>
      </w:pPr>
      <w:r w:rsidRPr="00EC6555">
        <w:t>DB</w:t>
      </w:r>
    </w:p>
    <w:p w14:paraId="384232EA" w14:textId="77777777" w:rsidR="00EC6555" w:rsidRPr="00EC6555" w:rsidRDefault="00EC6555">
      <w:pPr>
        <w:numPr>
          <w:ilvl w:val="0"/>
          <w:numId w:val="60"/>
        </w:numPr>
      </w:pPr>
      <w:r w:rsidRPr="00EC6555">
        <w:t>security</w:t>
      </w:r>
    </w:p>
    <w:p w14:paraId="5EA80B8E" w14:textId="77777777" w:rsidR="00EC6555" w:rsidRPr="00EC6555" w:rsidRDefault="00EC6555">
      <w:pPr>
        <w:numPr>
          <w:ilvl w:val="0"/>
          <w:numId w:val="60"/>
        </w:numPr>
      </w:pPr>
      <w:r w:rsidRPr="00EC6555">
        <w:t>finance operations</w:t>
      </w:r>
    </w:p>
    <w:p w14:paraId="6FD02A8A" w14:textId="77777777" w:rsidR="00EC6555" w:rsidRPr="00EC6555" w:rsidRDefault="00EC6555">
      <w:pPr>
        <w:numPr>
          <w:ilvl w:val="0"/>
          <w:numId w:val="60"/>
        </w:numPr>
      </w:pPr>
      <w:r w:rsidRPr="00EC6555">
        <w:t>integration</w:t>
      </w:r>
    </w:p>
    <w:p w14:paraId="1FFCD5D0" w14:textId="77777777" w:rsidR="00EC6555" w:rsidRPr="00EC6555" w:rsidRDefault="00EC6555" w:rsidP="00EC6555">
      <w:r w:rsidRPr="00EC6555">
        <w:pict w14:anchorId="4C5DF382">
          <v:rect id="_x0000_i3878" style="width:0;height:1.5pt" o:hralign="center" o:hrstd="t" o:hr="t" fillcolor="#a0a0a0" stroked="f"/>
        </w:pict>
      </w:r>
    </w:p>
    <w:p w14:paraId="41A352C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128. AUDIT VS LOG</w:t>
      </w:r>
    </w:p>
    <w:p w14:paraId="31AB30F9" w14:textId="77777777" w:rsidR="00EC6555" w:rsidRPr="00EC6555" w:rsidRDefault="00EC6555" w:rsidP="00EC6555">
      <w:r w:rsidRPr="00EC6555">
        <w:t>Operational log deletable/retention-based.</w:t>
      </w:r>
    </w:p>
    <w:p w14:paraId="0F829F65" w14:textId="77777777" w:rsidR="00EC6555" w:rsidRPr="00EC6555" w:rsidRDefault="00EC6555" w:rsidP="00EC6555">
      <w:r w:rsidRPr="00EC6555">
        <w:t>Phase 25 audit immutable evidence.</w:t>
      </w:r>
    </w:p>
    <w:p w14:paraId="21299E7D" w14:textId="77777777" w:rsidR="00EC6555" w:rsidRPr="00EC6555" w:rsidRDefault="00EC6555" w:rsidP="00EC6555">
      <w:r w:rsidRPr="00EC6555">
        <w:t>Do not conflate.</w:t>
      </w:r>
    </w:p>
    <w:p w14:paraId="54B1EF1C" w14:textId="77777777" w:rsidR="00EC6555" w:rsidRPr="00EC6555" w:rsidRDefault="00EC6555" w:rsidP="00EC6555">
      <w:r w:rsidRPr="00EC6555">
        <w:pict w14:anchorId="4B53A38F">
          <v:rect id="_x0000_i3879" style="width:0;height:1.5pt" o:hralign="center" o:hrstd="t" o:hr="t" fillcolor="#a0a0a0" stroked="f"/>
        </w:pict>
      </w:r>
    </w:p>
    <w:p w14:paraId="492EECD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129. BACKUP STRATEGY</w:t>
      </w:r>
    </w:p>
    <w:p w14:paraId="28420FD7" w14:textId="77777777" w:rsidR="00EC6555" w:rsidRPr="00EC6555" w:rsidRDefault="00EC6555" w:rsidP="00EC6555">
      <w:r w:rsidRPr="00EC6555">
        <w:t>Minimum define:</w:t>
      </w:r>
    </w:p>
    <w:p w14:paraId="09666301" w14:textId="77777777" w:rsidR="00EC6555" w:rsidRPr="00EC6555" w:rsidRDefault="00EC6555">
      <w:pPr>
        <w:numPr>
          <w:ilvl w:val="0"/>
          <w:numId w:val="61"/>
        </w:numPr>
      </w:pPr>
      <w:r w:rsidRPr="00EC6555">
        <w:t>full backup</w:t>
      </w:r>
    </w:p>
    <w:p w14:paraId="37F0E42C" w14:textId="77777777" w:rsidR="00EC6555" w:rsidRPr="00EC6555" w:rsidRDefault="00EC6555">
      <w:pPr>
        <w:numPr>
          <w:ilvl w:val="0"/>
          <w:numId w:val="61"/>
        </w:numPr>
      </w:pPr>
      <w:r w:rsidRPr="00EC6555">
        <w:t>incremental/differential where supported</w:t>
      </w:r>
    </w:p>
    <w:p w14:paraId="2F6E386A" w14:textId="77777777" w:rsidR="00EC6555" w:rsidRPr="00EC6555" w:rsidRDefault="00EC6555">
      <w:pPr>
        <w:numPr>
          <w:ilvl w:val="0"/>
          <w:numId w:val="61"/>
        </w:numPr>
      </w:pPr>
      <w:r w:rsidRPr="00EC6555">
        <w:t>WAL/binlog/log backup for PITR</w:t>
      </w:r>
    </w:p>
    <w:p w14:paraId="3276F87A" w14:textId="77777777" w:rsidR="00EC6555" w:rsidRPr="00EC6555" w:rsidRDefault="00EC6555">
      <w:pPr>
        <w:numPr>
          <w:ilvl w:val="0"/>
          <w:numId w:val="61"/>
        </w:numPr>
      </w:pPr>
      <w:r w:rsidRPr="00EC6555">
        <w:t>object storage backups</w:t>
      </w:r>
    </w:p>
    <w:p w14:paraId="19271C1E" w14:textId="77777777" w:rsidR="00EC6555" w:rsidRPr="00EC6555" w:rsidRDefault="00EC6555">
      <w:pPr>
        <w:numPr>
          <w:ilvl w:val="0"/>
          <w:numId w:val="61"/>
        </w:numPr>
      </w:pPr>
      <w:r w:rsidRPr="00EC6555">
        <w:t>config backup</w:t>
      </w:r>
    </w:p>
    <w:p w14:paraId="0C6E5C6E" w14:textId="77777777" w:rsidR="00EC6555" w:rsidRPr="00EC6555" w:rsidRDefault="00EC6555" w:rsidP="00EC6555">
      <w:r w:rsidRPr="00EC6555">
        <w:pict w14:anchorId="62B67CEA">
          <v:rect id="_x0000_i3880" style="width:0;height:1.5pt" o:hralign="center" o:hrstd="t" o:hr="t" fillcolor="#a0a0a0" stroked="f"/>
        </w:pict>
      </w:r>
    </w:p>
    <w:p w14:paraId="00DC9DE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130. BACKUP FREQUENCY</w:t>
      </w:r>
    </w:p>
    <w:p w14:paraId="2AA2C518" w14:textId="77777777" w:rsidR="00EC6555" w:rsidRPr="00EC6555" w:rsidRDefault="00EC6555" w:rsidP="00EC6555">
      <w:r w:rsidRPr="00EC6555">
        <w:t>Driven by RPO.</w:t>
      </w:r>
    </w:p>
    <w:p w14:paraId="416FEE34" w14:textId="77777777" w:rsidR="00EC6555" w:rsidRPr="00EC6555" w:rsidRDefault="00EC6555" w:rsidP="00EC6555">
      <w:r w:rsidRPr="00EC6555">
        <w:pict w14:anchorId="0DE3004B">
          <v:rect id="_x0000_i3881" style="width:0;height:1.5pt" o:hralign="center" o:hrstd="t" o:hr="t" fillcolor="#a0a0a0" stroked="f"/>
        </w:pict>
      </w:r>
    </w:p>
    <w:p w14:paraId="7E1226F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131. BACKUP VERIFICATION</w:t>
      </w:r>
    </w:p>
    <w:p w14:paraId="196E4480" w14:textId="77777777" w:rsidR="00EC6555" w:rsidRPr="00EC6555" w:rsidRDefault="00EC6555" w:rsidP="00EC6555">
      <w:r w:rsidRPr="00EC6555">
        <w:t>Backup success message not enough.</w:t>
      </w:r>
    </w:p>
    <w:p w14:paraId="3646A9C2" w14:textId="77777777" w:rsidR="00EC6555" w:rsidRPr="00EC6555" w:rsidRDefault="00EC6555" w:rsidP="00EC6555">
      <w:r w:rsidRPr="00EC6555">
        <w:t>Periodically restore and validate.</w:t>
      </w:r>
    </w:p>
    <w:p w14:paraId="4FEB4759" w14:textId="77777777" w:rsidR="00EC6555" w:rsidRPr="00EC6555" w:rsidRDefault="00EC6555" w:rsidP="00EC6555">
      <w:r w:rsidRPr="00EC6555">
        <w:lastRenderedPageBreak/>
        <w:pict w14:anchorId="588EE435">
          <v:rect id="_x0000_i3882" style="width:0;height:1.5pt" o:hralign="center" o:hrstd="t" o:hr="t" fillcolor="#a0a0a0" stroked="f"/>
        </w:pict>
      </w:r>
    </w:p>
    <w:p w14:paraId="101D134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132. POINT-IN-TIME RECOVERY</w:t>
      </w:r>
    </w:p>
    <w:p w14:paraId="467A2F03" w14:textId="77777777" w:rsidR="00EC6555" w:rsidRPr="00EC6555" w:rsidRDefault="00EC6555" w:rsidP="00EC6555">
      <w:r w:rsidRPr="00EC6555">
        <w:t>Need defined PITR strategy for primary DB.</w:t>
      </w:r>
    </w:p>
    <w:p w14:paraId="586A6F37" w14:textId="77777777" w:rsidR="00EC6555" w:rsidRPr="00EC6555" w:rsidRDefault="00EC6555" w:rsidP="00EC6555">
      <w:r w:rsidRPr="00EC6555">
        <w:pict w14:anchorId="7CD5B079">
          <v:rect id="_x0000_i3883" style="width:0;height:1.5pt" o:hralign="center" o:hrstd="t" o:hr="t" fillcolor="#a0a0a0" stroked="f"/>
        </w:pict>
      </w:r>
    </w:p>
    <w:p w14:paraId="063964C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133. BACKUP CONSISTENCY</w:t>
      </w:r>
    </w:p>
    <w:p w14:paraId="62DAF66F" w14:textId="77777777" w:rsidR="00EC6555" w:rsidRPr="00EC6555" w:rsidRDefault="00EC6555" w:rsidP="00EC6555">
      <w:r w:rsidRPr="00EC6555">
        <w:t>If DB + object storage evidence required:</w:t>
      </w:r>
    </w:p>
    <w:p w14:paraId="052CF49E" w14:textId="77777777" w:rsidR="00EC6555" w:rsidRPr="00EC6555" w:rsidRDefault="00EC6555" w:rsidP="00EC6555">
      <w:r w:rsidRPr="00EC6555">
        <w:t>coordinate metadata/checkpoints.</w:t>
      </w:r>
    </w:p>
    <w:p w14:paraId="28B10148" w14:textId="77777777" w:rsidR="00EC6555" w:rsidRPr="00EC6555" w:rsidRDefault="00EC6555" w:rsidP="00EC6555">
      <w:r w:rsidRPr="00EC6555">
        <w:pict w14:anchorId="2CE00F63">
          <v:rect id="_x0000_i3884" style="width:0;height:1.5pt" o:hralign="center" o:hrstd="t" o:hr="t" fillcolor="#a0a0a0" stroked="f"/>
        </w:pict>
      </w:r>
    </w:p>
    <w:p w14:paraId="298ADD4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134. BACKUP AUDIT</w:t>
      </w:r>
    </w:p>
    <w:p w14:paraId="4F56E5FF" w14:textId="77777777" w:rsidR="00EC6555" w:rsidRPr="00EC6555" w:rsidRDefault="00EC6555" w:rsidP="00EC6555">
      <w:r w:rsidRPr="00EC6555">
        <w:t>Backup/restore operations audited.</w:t>
      </w:r>
    </w:p>
    <w:p w14:paraId="53C24A3E" w14:textId="77777777" w:rsidR="00EC6555" w:rsidRPr="00EC6555" w:rsidRDefault="00EC6555" w:rsidP="00EC6555">
      <w:r w:rsidRPr="00EC6555">
        <w:pict w14:anchorId="2ABB2581">
          <v:rect id="_x0000_i3885" style="width:0;height:1.5pt" o:hralign="center" o:hrstd="t" o:hr="t" fillcolor="#a0a0a0" stroked="f"/>
        </w:pict>
      </w:r>
    </w:p>
    <w:p w14:paraId="5FA707D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135. RPO</w:t>
      </w:r>
    </w:p>
    <w:p w14:paraId="25E56CDF" w14:textId="77777777" w:rsidR="00EC6555" w:rsidRPr="00EC6555" w:rsidRDefault="00EC6555" w:rsidP="00EC6555">
      <w:r w:rsidRPr="00EC6555">
        <w:t>Recovery Point Objective defined.</w:t>
      </w:r>
    </w:p>
    <w:p w14:paraId="6D8E7AB4" w14:textId="77777777" w:rsidR="00EC6555" w:rsidRPr="00EC6555" w:rsidRDefault="00EC6555" w:rsidP="00EC6555">
      <w:r w:rsidRPr="00EC6555">
        <w:t>Different deployments may choose values.</w:t>
      </w:r>
    </w:p>
    <w:p w14:paraId="0E06477A" w14:textId="77777777" w:rsidR="00EC6555" w:rsidRPr="00EC6555" w:rsidRDefault="00EC6555" w:rsidP="00EC6555">
      <w:r w:rsidRPr="00EC6555">
        <w:t>Do not hard-code generic business requirement.</w:t>
      </w:r>
    </w:p>
    <w:p w14:paraId="21F0BF01" w14:textId="77777777" w:rsidR="00EC6555" w:rsidRPr="00EC6555" w:rsidRDefault="00EC6555" w:rsidP="00EC6555">
      <w:r w:rsidRPr="00EC6555">
        <w:pict w14:anchorId="689A85DA">
          <v:rect id="_x0000_i3886" style="width:0;height:1.5pt" o:hralign="center" o:hrstd="t" o:hr="t" fillcolor="#a0a0a0" stroked="f"/>
        </w:pict>
      </w:r>
    </w:p>
    <w:p w14:paraId="2BDC5F3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136. RTO</w:t>
      </w:r>
    </w:p>
    <w:p w14:paraId="403E3A6B" w14:textId="77777777" w:rsidR="00EC6555" w:rsidRPr="00EC6555" w:rsidRDefault="00EC6555" w:rsidP="00EC6555">
      <w:r w:rsidRPr="00EC6555">
        <w:t>Recovery Time Objective defined/tested.</w:t>
      </w:r>
    </w:p>
    <w:p w14:paraId="2E53E880" w14:textId="77777777" w:rsidR="00EC6555" w:rsidRPr="00EC6555" w:rsidRDefault="00EC6555" w:rsidP="00EC6555">
      <w:r w:rsidRPr="00EC6555">
        <w:pict w14:anchorId="0B0DDAAF">
          <v:rect id="_x0000_i3887" style="width:0;height:1.5pt" o:hralign="center" o:hrstd="t" o:hr="t" fillcolor="#a0a0a0" stroked="f"/>
        </w:pict>
      </w:r>
    </w:p>
    <w:p w14:paraId="640B30D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137. DISASTER RECOVERY</w:t>
      </w:r>
    </w:p>
    <w:p w14:paraId="1C5EA199" w14:textId="77777777" w:rsidR="00EC6555" w:rsidRPr="00EC6555" w:rsidRDefault="00EC6555" w:rsidP="00EC6555">
      <w:r w:rsidRPr="00EC6555">
        <w:t>Scenarios:</w:t>
      </w:r>
    </w:p>
    <w:p w14:paraId="756A221A" w14:textId="77777777" w:rsidR="00EC6555" w:rsidRPr="00EC6555" w:rsidRDefault="00EC6555">
      <w:pPr>
        <w:numPr>
          <w:ilvl w:val="0"/>
          <w:numId w:val="62"/>
        </w:numPr>
      </w:pPr>
      <w:r w:rsidRPr="00EC6555">
        <w:t>app node loss</w:t>
      </w:r>
    </w:p>
    <w:p w14:paraId="03AB3024" w14:textId="77777777" w:rsidR="00EC6555" w:rsidRPr="00EC6555" w:rsidRDefault="00EC6555">
      <w:pPr>
        <w:numPr>
          <w:ilvl w:val="0"/>
          <w:numId w:val="62"/>
        </w:numPr>
      </w:pPr>
      <w:r w:rsidRPr="00EC6555">
        <w:t>DB primary loss</w:t>
      </w:r>
    </w:p>
    <w:p w14:paraId="59628FBF" w14:textId="77777777" w:rsidR="00EC6555" w:rsidRPr="00EC6555" w:rsidRDefault="00EC6555">
      <w:pPr>
        <w:numPr>
          <w:ilvl w:val="0"/>
          <w:numId w:val="62"/>
        </w:numPr>
      </w:pPr>
      <w:r w:rsidRPr="00EC6555">
        <w:t>availability zone loss</w:t>
      </w:r>
    </w:p>
    <w:p w14:paraId="353174D8" w14:textId="77777777" w:rsidR="00EC6555" w:rsidRPr="00EC6555" w:rsidRDefault="00EC6555">
      <w:pPr>
        <w:numPr>
          <w:ilvl w:val="0"/>
          <w:numId w:val="62"/>
        </w:numPr>
      </w:pPr>
      <w:r w:rsidRPr="00EC6555">
        <w:t>region/site loss</w:t>
      </w:r>
    </w:p>
    <w:p w14:paraId="455C4FDF" w14:textId="77777777" w:rsidR="00EC6555" w:rsidRPr="00EC6555" w:rsidRDefault="00EC6555">
      <w:pPr>
        <w:numPr>
          <w:ilvl w:val="0"/>
          <w:numId w:val="62"/>
        </w:numPr>
      </w:pPr>
      <w:r w:rsidRPr="00EC6555">
        <w:t>object storage failure</w:t>
      </w:r>
    </w:p>
    <w:p w14:paraId="0170E9D8" w14:textId="77777777" w:rsidR="00EC6555" w:rsidRPr="00EC6555" w:rsidRDefault="00EC6555">
      <w:pPr>
        <w:numPr>
          <w:ilvl w:val="0"/>
          <w:numId w:val="62"/>
        </w:numPr>
      </w:pPr>
      <w:r w:rsidRPr="00EC6555">
        <w:lastRenderedPageBreak/>
        <w:t>credential compromise</w:t>
      </w:r>
    </w:p>
    <w:p w14:paraId="63C7B00D" w14:textId="77777777" w:rsidR="00EC6555" w:rsidRPr="00EC6555" w:rsidRDefault="00EC6555">
      <w:pPr>
        <w:numPr>
          <w:ilvl w:val="0"/>
          <w:numId w:val="62"/>
        </w:numPr>
      </w:pPr>
      <w:r w:rsidRPr="00EC6555">
        <w:t>ransomware-like data corruption</w:t>
      </w:r>
    </w:p>
    <w:p w14:paraId="7EB9BF7B" w14:textId="77777777" w:rsidR="00EC6555" w:rsidRPr="00EC6555" w:rsidRDefault="00EC6555" w:rsidP="00EC6555">
      <w:r w:rsidRPr="00EC6555">
        <w:pict w14:anchorId="2D8B20ED">
          <v:rect id="_x0000_i3888" style="width:0;height:1.5pt" o:hralign="center" o:hrstd="t" o:hr="t" fillcolor="#a0a0a0" stroked="f"/>
        </w:pict>
      </w:r>
    </w:p>
    <w:p w14:paraId="36F3D86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138. DR RUNBOOK</w:t>
      </w:r>
    </w:p>
    <w:p w14:paraId="43C1D809" w14:textId="77777777" w:rsidR="00EC6555" w:rsidRPr="00EC6555" w:rsidRDefault="00EC6555" w:rsidP="00EC6555">
      <w:r w:rsidRPr="00EC6555">
        <w:t>Step-by-step operational runbook.</w:t>
      </w:r>
    </w:p>
    <w:p w14:paraId="7E89AB54" w14:textId="77777777" w:rsidR="00EC6555" w:rsidRPr="00EC6555" w:rsidRDefault="00EC6555" w:rsidP="00EC6555">
      <w:r w:rsidRPr="00EC6555">
        <w:pict w14:anchorId="4D7AE429">
          <v:rect id="_x0000_i3889" style="width:0;height:1.5pt" o:hralign="center" o:hrstd="t" o:hr="t" fillcolor="#a0a0a0" stroked="f"/>
        </w:pict>
      </w:r>
    </w:p>
    <w:p w14:paraId="027EC27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139. DR TEST</w:t>
      </w:r>
    </w:p>
    <w:p w14:paraId="53F6CF9B" w14:textId="77777777" w:rsidR="00EC6555" w:rsidRPr="00EC6555" w:rsidRDefault="00EC6555" w:rsidP="00EC6555">
      <w:r w:rsidRPr="00EC6555">
        <w:t>At least periodic tabletop + technical recovery tests.</w:t>
      </w:r>
    </w:p>
    <w:p w14:paraId="3E8743A1" w14:textId="77777777" w:rsidR="00EC6555" w:rsidRPr="00EC6555" w:rsidRDefault="00EC6555" w:rsidP="00EC6555">
      <w:r w:rsidRPr="00EC6555">
        <w:pict w14:anchorId="7E8FDE58">
          <v:rect id="_x0000_i3890" style="width:0;height:1.5pt" o:hralign="center" o:hrstd="t" o:hr="t" fillcolor="#a0a0a0" stroked="f"/>
        </w:pict>
      </w:r>
    </w:p>
    <w:p w14:paraId="663A4B8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140. FAILOVER</w:t>
      </w:r>
    </w:p>
    <w:p w14:paraId="65717F25" w14:textId="77777777" w:rsidR="00EC6555" w:rsidRPr="00EC6555" w:rsidRDefault="00EC6555" w:rsidP="00EC6555">
      <w:r w:rsidRPr="00EC6555">
        <w:t>If automated/manual failover:</w:t>
      </w:r>
    </w:p>
    <w:p w14:paraId="4E27923F" w14:textId="77777777" w:rsidR="00EC6555" w:rsidRPr="00EC6555" w:rsidRDefault="00EC6555" w:rsidP="00EC6555">
      <w:r w:rsidRPr="00EC6555">
        <w:t>prevent split brain.</w:t>
      </w:r>
    </w:p>
    <w:p w14:paraId="5F2252A0" w14:textId="77777777" w:rsidR="00EC6555" w:rsidRPr="00EC6555" w:rsidRDefault="00EC6555" w:rsidP="00EC6555">
      <w:r w:rsidRPr="00EC6555">
        <w:pict w14:anchorId="7051D3EC">
          <v:rect id="_x0000_i3891" style="width:0;height:1.5pt" o:hralign="center" o:hrstd="t" o:hr="t" fillcolor="#a0a0a0" stroked="f"/>
        </w:pict>
      </w:r>
    </w:p>
    <w:p w14:paraId="42C8B8D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141. REPLICA LAG</w:t>
      </w:r>
    </w:p>
    <w:p w14:paraId="2968CFFA" w14:textId="77777777" w:rsidR="00EC6555" w:rsidRPr="00EC6555" w:rsidRDefault="00EC6555" w:rsidP="00EC6555">
      <w:r w:rsidRPr="00EC6555">
        <w:t>Read replicas should not serve stale authoritative validation.</w:t>
      </w:r>
    </w:p>
    <w:p w14:paraId="34FF6D8E" w14:textId="77777777" w:rsidR="00EC6555" w:rsidRPr="00EC6555" w:rsidRDefault="00EC6555" w:rsidP="00EC6555">
      <w:r w:rsidRPr="00EC6555">
        <w:pict w14:anchorId="0E3BEB9D">
          <v:rect id="_x0000_i3892" style="width:0;height:1.5pt" o:hralign="center" o:hrstd="t" o:hr="t" fillcolor="#a0a0a0" stroked="f"/>
        </w:pict>
      </w:r>
    </w:p>
    <w:p w14:paraId="461AC23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142. READ ROUTING</w:t>
      </w:r>
    </w:p>
    <w:p w14:paraId="0B99ABD3" w14:textId="77777777" w:rsidR="00EC6555" w:rsidRPr="00EC6555" w:rsidRDefault="00EC6555" w:rsidP="00EC6555">
      <w:r w:rsidRPr="00EC6555">
        <w:t>Critical transaction checks primary/consistent source.</w:t>
      </w:r>
    </w:p>
    <w:p w14:paraId="21616A16" w14:textId="77777777" w:rsidR="00EC6555" w:rsidRPr="00EC6555" w:rsidRDefault="00EC6555" w:rsidP="00EC6555">
      <w:r w:rsidRPr="00EC6555">
        <w:t>Analytics may use replica with freshness labeling.</w:t>
      </w:r>
    </w:p>
    <w:p w14:paraId="312F9CD1" w14:textId="77777777" w:rsidR="00EC6555" w:rsidRPr="00EC6555" w:rsidRDefault="00EC6555" w:rsidP="00EC6555">
      <w:r w:rsidRPr="00EC6555">
        <w:pict w14:anchorId="2BCAA8A6">
          <v:rect id="_x0000_i3893" style="width:0;height:1.5pt" o:hralign="center" o:hrstd="t" o:hr="t" fillcolor="#a0a0a0" stroked="f"/>
        </w:pict>
      </w:r>
    </w:p>
    <w:p w14:paraId="0A9FDB1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143. RESTORE INTEGRITY</w:t>
      </w:r>
    </w:p>
    <w:p w14:paraId="31A3C630" w14:textId="77777777" w:rsidR="00EC6555" w:rsidRPr="00EC6555" w:rsidRDefault="00EC6555" w:rsidP="00EC6555">
      <w:r w:rsidRPr="00EC6555">
        <w:t>After restore verify:</w:t>
      </w:r>
    </w:p>
    <w:p w14:paraId="72F6DCF3" w14:textId="77777777" w:rsidR="00EC6555" w:rsidRPr="00EC6555" w:rsidRDefault="00EC6555">
      <w:pPr>
        <w:numPr>
          <w:ilvl w:val="0"/>
          <w:numId w:val="63"/>
        </w:numPr>
      </w:pPr>
      <w:r w:rsidRPr="00EC6555">
        <w:t>GL balance</w:t>
      </w:r>
    </w:p>
    <w:p w14:paraId="03875B5B" w14:textId="77777777" w:rsidR="00EC6555" w:rsidRPr="00EC6555" w:rsidRDefault="00EC6555">
      <w:pPr>
        <w:numPr>
          <w:ilvl w:val="0"/>
          <w:numId w:val="63"/>
        </w:numPr>
      </w:pPr>
      <w:r w:rsidRPr="00EC6555">
        <w:t>register counts</w:t>
      </w:r>
    </w:p>
    <w:p w14:paraId="7AC855F2" w14:textId="77777777" w:rsidR="00EC6555" w:rsidRPr="00EC6555" w:rsidRDefault="00EC6555">
      <w:pPr>
        <w:numPr>
          <w:ilvl w:val="0"/>
          <w:numId w:val="63"/>
        </w:numPr>
      </w:pPr>
      <w:r w:rsidRPr="00EC6555">
        <w:t>audit hash/checkpoints</w:t>
      </w:r>
    </w:p>
    <w:p w14:paraId="72962557" w14:textId="77777777" w:rsidR="00EC6555" w:rsidRPr="00EC6555" w:rsidRDefault="00EC6555">
      <w:pPr>
        <w:numPr>
          <w:ilvl w:val="0"/>
          <w:numId w:val="63"/>
        </w:numPr>
      </w:pPr>
      <w:r w:rsidRPr="00EC6555">
        <w:t>outbox/inbox consistency</w:t>
      </w:r>
    </w:p>
    <w:p w14:paraId="05236156" w14:textId="77777777" w:rsidR="00EC6555" w:rsidRPr="00EC6555" w:rsidRDefault="00EC6555">
      <w:pPr>
        <w:numPr>
          <w:ilvl w:val="0"/>
          <w:numId w:val="63"/>
        </w:numPr>
      </w:pPr>
      <w:r w:rsidRPr="00EC6555">
        <w:lastRenderedPageBreak/>
        <w:t>latest close snapshots</w:t>
      </w:r>
    </w:p>
    <w:p w14:paraId="3959D4EB" w14:textId="77777777" w:rsidR="00EC6555" w:rsidRPr="00EC6555" w:rsidRDefault="00EC6555">
      <w:pPr>
        <w:numPr>
          <w:ilvl w:val="0"/>
          <w:numId w:val="63"/>
        </w:numPr>
      </w:pPr>
      <w:r w:rsidRPr="00EC6555">
        <w:t>external integration cursors</w:t>
      </w:r>
    </w:p>
    <w:p w14:paraId="464A0972" w14:textId="77777777" w:rsidR="00EC6555" w:rsidRPr="00EC6555" w:rsidRDefault="00EC6555" w:rsidP="00EC6555">
      <w:r w:rsidRPr="00EC6555">
        <w:pict w14:anchorId="18B4AE24">
          <v:rect id="_x0000_i3894" style="width:0;height:1.5pt" o:hralign="center" o:hrstd="t" o:hr="t" fillcolor="#a0a0a0" stroked="f"/>
        </w:pict>
      </w:r>
    </w:p>
    <w:p w14:paraId="21593E9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144. LOST OUTBOX WINDOW</w:t>
      </w:r>
    </w:p>
    <w:p w14:paraId="77C3216F" w14:textId="77777777" w:rsidR="00EC6555" w:rsidRPr="00EC6555" w:rsidRDefault="00EC6555" w:rsidP="00EC6555">
      <w:r w:rsidRPr="00EC6555">
        <w:t>Restore can resurrect already published outbox rows.</w:t>
      </w:r>
    </w:p>
    <w:p w14:paraId="13E6A5D3" w14:textId="77777777" w:rsidR="00EC6555" w:rsidRPr="00EC6555" w:rsidRDefault="00EC6555" w:rsidP="00EC6555">
      <w:r w:rsidRPr="00EC6555">
        <w:t>Consumer idempotency must prevent duplicate effects.</w:t>
      </w:r>
    </w:p>
    <w:p w14:paraId="127444EE" w14:textId="77777777" w:rsidR="00EC6555" w:rsidRPr="00EC6555" w:rsidRDefault="00EC6555" w:rsidP="00EC6555">
      <w:r w:rsidRPr="00EC6555">
        <w:pict w14:anchorId="668959A4">
          <v:rect id="_x0000_i3895" style="width:0;height:1.5pt" o:hralign="center" o:hrstd="t" o:hr="t" fillcolor="#a0a0a0" stroked="f"/>
        </w:pict>
      </w:r>
    </w:p>
    <w:p w14:paraId="1185178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145. MIGRATION FRAMEWORK</w:t>
      </w:r>
    </w:p>
    <w:p w14:paraId="39E58C29" w14:textId="77777777" w:rsidR="00EC6555" w:rsidRPr="00EC6555" w:rsidRDefault="00EC6555" w:rsidP="00EC6555">
      <w:r w:rsidRPr="00EC6555">
        <w:t>Schema/data migrations versioned.</w:t>
      </w:r>
    </w:p>
    <w:p w14:paraId="363ED81D" w14:textId="77777777" w:rsidR="00EC6555" w:rsidRPr="00EC6555" w:rsidRDefault="00EC6555" w:rsidP="00EC6555">
      <w:r w:rsidRPr="00EC6555">
        <w:pict w14:anchorId="3E40DC1E">
          <v:rect id="_x0000_i3896" style="width:0;height:1.5pt" o:hralign="center" o:hrstd="t" o:hr="t" fillcolor="#a0a0a0" stroked="f"/>
        </w:pict>
      </w:r>
    </w:p>
    <w:p w14:paraId="23F5947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146. MIGRATION TYPES</w:t>
      </w:r>
    </w:p>
    <w:p w14:paraId="1F4E9C50" w14:textId="77777777" w:rsidR="00EC6555" w:rsidRPr="00EC6555" w:rsidRDefault="00EC6555">
      <w:pPr>
        <w:numPr>
          <w:ilvl w:val="0"/>
          <w:numId w:val="64"/>
        </w:numPr>
      </w:pPr>
      <w:r w:rsidRPr="00EC6555">
        <w:t>schema additive</w:t>
      </w:r>
    </w:p>
    <w:p w14:paraId="25CF6A2D" w14:textId="77777777" w:rsidR="00EC6555" w:rsidRPr="00EC6555" w:rsidRDefault="00EC6555">
      <w:pPr>
        <w:numPr>
          <w:ilvl w:val="0"/>
          <w:numId w:val="64"/>
        </w:numPr>
      </w:pPr>
      <w:r w:rsidRPr="00EC6555">
        <w:t>data backfill</w:t>
      </w:r>
    </w:p>
    <w:p w14:paraId="21291445" w14:textId="77777777" w:rsidR="00EC6555" w:rsidRPr="00EC6555" w:rsidRDefault="00EC6555">
      <w:pPr>
        <w:numPr>
          <w:ilvl w:val="0"/>
          <w:numId w:val="64"/>
        </w:numPr>
      </w:pPr>
      <w:r w:rsidRPr="00EC6555">
        <w:t>constraint activation</w:t>
      </w:r>
    </w:p>
    <w:p w14:paraId="3FFB5F54" w14:textId="77777777" w:rsidR="00EC6555" w:rsidRPr="00EC6555" w:rsidRDefault="00EC6555">
      <w:pPr>
        <w:numPr>
          <w:ilvl w:val="0"/>
          <w:numId w:val="64"/>
        </w:numPr>
      </w:pPr>
      <w:r w:rsidRPr="00EC6555">
        <w:t>index creation</w:t>
      </w:r>
    </w:p>
    <w:p w14:paraId="2984DF33" w14:textId="77777777" w:rsidR="00EC6555" w:rsidRPr="00EC6555" w:rsidRDefault="00EC6555">
      <w:pPr>
        <w:numPr>
          <w:ilvl w:val="0"/>
          <w:numId w:val="64"/>
        </w:numPr>
      </w:pPr>
      <w:r w:rsidRPr="00EC6555">
        <w:t>enum/state migration</w:t>
      </w:r>
    </w:p>
    <w:p w14:paraId="69737E84" w14:textId="77777777" w:rsidR="00EC6555" w:rsidRPr="00EC6555" w:rsidRDefault="00EC6555">
      <w:pPr>
        <w:numPr>
          <w:ilvl w:val="0"/>
          <w:numId w:val="64"/>
        </w:numPr>
      </w:pPr>
      <w:r w:rsidRPr="00EC6555">
        <w:t>partition migration</w:t>
      </w:r>
    </w:p>
    <w:p w14:paraId="0EC989BD" w14:textId="77777777" w:rsidR="00EC6555" w:rsidRPr="00EC6555" w:rsidRDefault="00EC6555" w:rsidP="00EC6555">
      <w:r w:rsidRPr="00EC6555">
        <w:pict w14:anchorId="5949482F">
          <v:rect id="_x0000_i3897" style="width:0;height:1.5pt" o:hralign="center" o:hrstd="t" o:hr="t" fillcolor="#a0a0a0" stroked="f"/>
        </w:pict>
      </w:r>
    </w:p>
    <w:p w14:paraId="64B5CDD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147. EXPAND / CONTRACT</w:t>
      </w:r>
    </w:p>
    <w:p w14:paraId="2DA64ABB" w14:textId="77777777" w:rsidR="00EC6555" w:rsidRPr="00EC6555" w:rsidRDefault="00EC6555" w:rsidP="00EC6555">
      <w:r w:rsidRPr="00EC6555">
        <w:t>For zero/low downtime:</w:t>
      </w:r>
    </w:p>
    <w:p w14:paraId="5F8DC66B" w14:textId="77777777" w:rsidR="00EC6555" w:rsidRPr="00EC6555" w:rsidRDefault="00EC6555">
      <w:pPr>
        <w:numPr>
          <w:ilvl w:val="0"/>
          <w:numId w:val="65"/>
        </w:numPr>
      </w:pPr>
      <w:r w:rsidRPr="00EC6555">
        <w:t>expand schema</w:t>
      </w:r>
    </w:p>
    <w:p w14:paraId="5D01D295" w14:textId="77777777" w:rsidR="00EC6555" w:rsidRPr="00EC6555" w:rsidRDefault="00EC6555">
      <w:pPr>
        <w:numPr>
          <w:ilvl w:val="0"/>
          <w:numId w:val="65"/>
        </w:numPr>
      </w:pPr>
      <w:r w:rsidRPr="00EC6555">
        <w:t>deploy compatible app</w:t>
      </w:r>
    </w:p>
    <w:p w14:paraId="29F8848F" w14:textId="77777777" w:rsidR="00EC6555" w:rsidRPr="00EC6555" w:rsidRDefault="00EC6555">
      <w:pPr>
        <w:numPr>
          <w:ilvl w:val="0"/>
          <w:numId w:val="65"/>
        </w:numPr>
      </w:pPr>
      <w:r w:rsidRPr="00EC6555">
        <w:t>backfill</w:t>
      </w:r>
    </w:p>
    <w:p w14:paraId="3E02210A" w14:textId="77777777" w:rsidR="00EC6555" w:rsidRPr="00EC6555" w:rsidRDefault="00EC6555">
      <w:pPr>
        <w:numPr>
          <w:ilvl w:val="0"/>
          <w:numId w:val="65"/>
        </w:numPr>
      </w:pPr>
      <w:r w:rsidRPr="00EC6555">
        <w:t>switch reads/writes</w:t>
      </w:r>
    </w:p>
    <w:p w14:paraId="72BA5439" w14:textId="77777777" w:rsidR="00EC6555" w:rsidRPr="00EC6555" w:rsidRDefault="00EC6555">
      <w:pPr>
        <w:numPr>
          <w:ilvl w:val="0"/>
          <w:numId w:val="65"/>
        </w:numPr>
      </w:pPr>
      <w:r w:rsidRPr="00EC6555">
        <w:t>contract old schema</w:t>
      </w:r>
    </w:p>
    <w:p w14:paraId="713DF582" w14:textId="77777777" w:rsidR="00EC6555" w:rsidRPr="00EC6555" w:rsidRDefault="00EC6555" w:rsidP="00EC6555">
      <w:r w:rsidRPr="00EC6555">
        <w:pict w14:anchorId="6B631261">
          <v:rect id="_x0000_i3898" style="width:0;height:1.5pt" o:hralign="center" o:hrstd="t" o:hr="t" fillcolor="#a0a0a0" stroked="f"/>
        </w:pict>
      </w:r>
    </w:p>
    <w:p w14:paraId="71005E2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lastRenderedPageBreak/>
        <w:t>148. BACKWARD COMPATIBILITY</w:t>
      </w:r>
    </w:p>
    <w:p w14:paraId="36290DF5" w14:textId="77777777" w:rsidR="00EC6555" w:rsidRPr="00EC6555" w:rsidRDefault="00EC6555" w:rsidP="00EC6555">
      <w:r w:rsidRPr="00EC6555">
        <w:t>During rolling deploy old/new app versions may coexist.</w:t>
      </w:r>
    </w:p>
    <w:p w14:paraId="6009395B" w14:textId="77777777" w:rsidR="00EC6555" w:rsidRPr="00EC6555" w:rsidRDefault="00EC6555" w:rsidP="00EC6555">
      <w:r w:rsidRPr="00EC6555">
        <w:t>DB changes must support both during transition.</w:t>
      </w:r>
    </w:p>
    <w:p w14:paraId="5CEA5197" w14:textId="77777777" w:rsidR="00EC6555" w:rsidRPr="00EC6555" w:rsidRDefault="00EC6555" w:rsidP="00EC6555">
      <w:r w:rsidRPr="00EC6555">
        <w:pict w14:anchorId="52C5153D">
          <v:rect id="_x0000_i3899" style="width:0;height:1.5pt" o:hralign="center" o:hrstd="t" o:hr="t" fillcolor="#a0a0a0" stroked="f"/>
        </w:pict>
      </w:r>
    </w:p>
    <w:p w14:paraId="2448FF8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149. EVENT COMPATIBILITY</w:t>
      </w:r>
    </w:p>
    <w:p w14:paraId="1F7F8036" w14:textId="77777777" w:rsidR="00EC6555" w:rsidRPr="00EC6555" w:rsidRDefault="00EC6555" w:rsidP="00EC6555">
      <w:r w:rsidRPr="00EC6555">
        <w:t>New producer events should not break old consumers during rollout.</w:t>
      </w:r>
    </w:p>
    <w:p w14:paraId="79666ADC" w14:textId="77777777" w:rsidR="00EC6555" w:rsidRPr="00EC6555" w:rsidRDefault="00EC6555" w:rsidP="00EC6555">
      <w:r w:rsidRPr="00EC6555">
        <w:pict w14:anchorId="6DCCA4B1">
          <v:rect id="_x0000_i3900" style="width:0;height:1.5pt" o:hralign="center" o:hrstd="t" o:hr="t" fillcolor="#a0a0a0" stroked="f"/>
        </w:pict>
      </w:r>
    </w:p>
    <w:p w14:paraId="691E728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150. API COMPATIBILITY</w:t>
      </w:r>
    </w:p>
    <w:p w14:paraId="501D9C82" w14:textId="77777777" w:rsidR="00EC6555" w:rsidRPr="00EC6555" w:rsidRDefault="00EC6555" w:rsidP="00EC6555">
      <w:r w:rsidRPr="00EC6555">
        <w:t>Phase 28 public APIs versioned.</w:t>
      </w:r>
    </w:p>
    <w:p w14:paraId="1B0A08C9" w14:textId="77777777" w:rsidR="00EC6555" w:rsidRPr="00EC6555" w:rsidRDefault="00EC6555" w:rsidP="00EC6555">
      <w:r w:rsidRPr="00EC6555">
        <w:t>Internal API changes require compatibility during deploy.</w:t>
      </w:r>
    </w:p>
    <w:p w14:paraId="6AFFCD86" w14:textId="77777777" w:rsidR="00EC6555" w:rsidRPr="00EC6555" w:rsidRDefault="00EC6555" w:rsidP="00EC6555">
      <w:r w:rsidRPr="00EC6555">
        <w:pict w14:anchorId="5ED70AD7">
          <v:rect id="_x0000_i3901" style="width:0;height:1.5pt" o:hralign="center" o:hrstd="t" o:hr="t" fillcolor="#a0a0a0" stroked="f"/>
        </w:pict>
      </w:r>
    </w:p>
    <w:p w14:paraId="727C8AF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151. DATA BACKFILL</w:t>
      </w:r>
    </w:p>
    <w:p w14:paraId="2EEBCDD2" w14:textId="77777777" w:rsidR="00EC6555" w:rsidRPr="00EC6555" w:rsidRDefault="00EC6555" w:rsidP="00EC6555">
      <w:r w:rsidRPr="00EC6555">
        <w:t>Large backfills:</w:t>
      </w:r>
    </w:p>
    <w:p w14:paraId="2743ABA9" w14:textId="77777777" w:rsidR="00EC6555" w:rsidRPr="00EC6555" w:rsidRDefault="00EC6555">
      <w:pPr>
        <w:numPr>
          <w:ilvl w:val="0"/>
          <w:numId w:val="66"/>
        </w:numPr>
      </w:pPr>
      <w:r w:rsidRPr="00EC6555">
        <w:t>batched</w:t>
      </w:r>
    </w:p>
    <w:p w14:paraId="6A1D38FA" w14:textId="77777777" w:rsidR="00EC6555" w:rsidRPr="00EC6555" w:rsidRDefault="00EC6555">
      <w:pPr>
        <w:numPr>
          <w:ilvl w:val="0"/>
          <w:numId w:val="66"/>
        </w:numPr>
      </w:pPr>
      <w:r w:rsidRPr="00EC6555">
        <w:t>resumable</w:t>
      </w:r>
    </w:p>
    <w:p w14:paraId="7E1FACB4" w14:textId="77777777" w:rsidR="00EC6555" w:rsidRPr="00EC6555" w:rsidRDefault="00EC6555">
      <w:pPr>
        <w:numPr>
          <w:ilvl w:val="0"/>
          <w:numId w:val="66"/>
        </w:numPr>
      </w:pPr>
      <w:r w:rsidRPr="00EC6555">
        <w:t>throttled</w:t>
      </w:r>
    </w:p>
    <w:p w14:paraId="20316616" w14:textId="77777777" w:rsidR="00EC6555" w:rsidRPr="00EC6555" w:rsidRDefault="00EC6555">
      <w:pPr>
        <w:numPr>
          <w:ilvl w:val="0"/>
          <w:numId w:val="66"/>
        </w:numPr>
      </w:pPr>
      <w:r w:rsidRPr="00EC6555">
        <w:t>idempotent</w:t>
      </w:r>
    </w:p>
    <w:p w14:paraId="222614AA" w14:textId="77777777" w:rsidR="00EC6555" w:rsidRPr="00EC6555" w:rsidRDefault="00EC6555">
      <w:pPr>
        <w:numPr>
          <w:ilvl w:val="0"/>
          <w:numId w:val="66"/>
        </w:numPr>
      </w:pPr>
      <w:r w:rsidRPr="00EC6555">
        <w:t>observable</w:t>
      </w:r>
    </w:p>
    <w:p w14:paraId="29F379DA" w14:textId="77777777" w:rsidR="00EC6555" w:rsidRPr="00EC6555" w:rsidRDefault="00EC6555" w:rsidP="00EC6555">
      <w:r w:rsidRPr="00EC6555">
        <w:pict w14:anchorId="7AC7D3B6">
          <v:rect id="_x0000_i3902" style="width:0;height:1.5pt" o:hralign="center" o:hrstd="t" o:hr="t" fillcolor="#a0a0a0" stroked="f"/>
        </w:pict>
      </w:r>
    </w:p>
    <w:p w14:paraId="7C966D9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152. BACKFILL BUSINESS SAFETY</w:t>
      </w:r>
    </w:p>
    <w:p w14:paraId="31F75269" w14:textId="77777777" w:rsidR="00EC6555" w:rsidRPr="00EC6555" w:rsidRDefault="00EC6555" w:rsidP="00EC6555">
      <w:r w:rsidRPr="00EC6555">
        <w:t>Backfill should not create fake audit/business events unless intended.</w:t>
      </w:r>
    </w:p>
    <w:p w14:paraId="78215916" w14:textId="77777777" w:rsidR="00EC6555" w:rsidRPr="00EC6555" w:rsidRDefault="00EC6555" w:rsidP="00EC6555">
      <w:r w:rsidRPr="00EC6555">
        <w:pict w14:anchorId="5F11E5C0">
          <v:rect id="_x0000_i3903" style="width:0;height:1.5pt" o:hralign="center" o:hrstd="t" o:hr="t" fillcolor="#a0a0a0" stroked="f"/>
        </w:pict>
      </w:r>
    </w:p>
    <w:p w14:paraId="3263A41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153. CONSTRAINT INTRODUCTION</w:t>
      </w:r>
    </w:p>
    <w:p w14:paraId="339BE7F1" w14:textId="77777777" w:rsidR="00EC6555" w:rsidRPr="00EC6555" w:rsidRDefault="00EC6555" w:rsidP="00EC6555">
      <w:r w:rsidRPr="00EC6555">
        <w:t>Before adding NOT NULL/unique:</w:t>
      </w:r>
    </w:p>
    <w:p w14:paraId="7F1DE89B" w14:textId="77777777" w:rsidR="00EC6555" w:rsidRPr="00EC6555" w:rsidRDefault="00EC6555" w:rsidP="00EC6555">
      <w:r w:rsidRPr="00EC6555">
        <w:t>scan existing data.</w:t>
      </w:r>
    </w:p>
    <w:p w14:paraId="39717D44" w14:textId="77777777" w:rsidR="00EC6555" w:rsidRPr="00EC6555" w:rsidRDefault="00EC6555" w:rsidP="00EC6555">
      <w:r w:rsidRPr="00EC6555">
        <w:t>Repair explicitly.</w:t>
      </w:r>
    </w:p>
    <w:p w14:paraId="51DF7663" w14:textId="77777777" w:rsidR="00EC6555" w:rsidRPr="00EC6555" w:rsidRDefault="00EC6555" w:rsidP="00EC6555">
      <w:r w:rsidRPr="00EC6555">
        <w:lastRenderedPageBreak/>
        <w:pict w14:anchorId="4CA7E1AC">
          <v:rect id="_x0000_i3904" style="width:0;height:1.5pt" o:hralign="center" o:hrstd="t" o:hr="t" fillcolor="#a0a0a0" stroked="f"/>
        </w:pict>
      </w:r>
    </w:p>
    <w:p w14:paraId="04CDA84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154. ONLINE INDEX</w:t>
      </w:r>
    </w:p>
    <w:p w14:paraId="60BC9BDB" w14:textId="77777777" w:rsidR="00EC6555" w:rsidRPr="00EC6555" w:rsidRDefault="00EC6555" w:rsidP="00EC6555">
      <w:r w:rsidRPr="00EC6555">
        <w:t>Use online/concurrent index capabilities where supported for large tables.</w:t>
      </w:r>
    </w:p>
    <w:p w14:paraId="3EB3FD05" w14:textId="77777777" w:rsidR="00EC6555" w:rsidRPr="00EC6555" w:rsidRDefault="00EC6555" w:rsidP="00EC6555">
      <w:r w:rsidRPr="00EC6555">
        <w:pict w14:anchorId="5F89650A">
          <v:rect id="_x0000_i3905" style="width:0;height:1.5pt" o:hralign="center" o:hrstd="t" o:hr="t" fillcolor="#a0a0a0" stroked="f"/>
        </w:pict>
      </w:r>
    </w:p>
    <w:p w14:paraId="19FE883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155. MIGRATION LOCK RISK</w:t>
      </w:r>
    </w:p>
    <w:p w14:paraId="54BBEF22" w14:textId="77777777" w:rsidR="00EC6555" w:rsidRPr="00EC6555" w:rsidRDefault="00EC6555" w:rsidP="00EC6555">
      <w:r w:rsidRPr="00EC6555">
        <w:t>Large DDL should be tested for production lock behavior.</w:t>
      </w:r>
    </w:p>
    <w:p w14:paraId="48D1C6B0" w14:textId="77777777" w:rsidR="00EC6555" w:rsidRPr="00EC6555" w:rsidRDefault="00EC6555" w:rsidP="00EC6555">
      <w:r w:rsidRPr="00EC6555">
        <w:pict w14:anchorId="34F61D81">
          <v:rect id="_x0000_i3906" style="width:0;height:1.5pt" o:hralign="center" o:hrstd="t" o:hr="t" fillcolor="#a0a0a0" stroked="f"/>
        </w:pict>
      </w:r>
    </w:p>
    <w:p w14:paraId="32C037E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156. MIGRATION ROLLBACK</w:t>
      </w:r>
    </w:p>
    <w:p w14:paraId="132CD32A" w14:textId="77777777" w:rsidR="00EC6555" w:rsidRPr="00EC6555" w:rsidRDefault="00EC6555" w:rsidP="00EC6555">
      <w:r w:rsidRPr="00EC6555">
        <w:t>Not every migration safely reversible.</w:t>
      </w:r>
    </w:p>
    <w:p w14:paraId="39ADA19D" w14:textId="77777777" w:rsidR="00EC6555" w:rsidRPr="00EC6555" w:rsidRDefault="00EC6555" w:rsidP="00EC6555">
      <w:r w:rsidRPr="00EC6555">
        <w:t>Define:</w:t>
      </w:r>
    </w:p>
    <w:p w14:paraId="551DD615" w14:textId="77777777" w:rsidR="00EC6555" w:rsidRPr="00EC6555" w:rsidRDefault="00EC6555">
      <w:pPr>
        <w:numPr>
          <w:ilvl w:val="0"/>
          <w:numId w:val="67"/>
        </w:numPr>
      </w:pPr>
      <w:r w:rsidRPr="00EC6555">
        <w:t>rollback</w:t>
      </w:r>
    </w:p>
    <w:p w14:paraId="74AAB97E" w14:textId="77777777" w:rsidR="00EC6555" w:rsidRPr="00EC6555" w:rsidRDefault="00EC6555">
      <w:pPr>
        <w:numPr>
          <w:ilvl w:val="0"/>
          <w:numId w:val="67"/>
        </w:numPr>
      </w:pPr>
      <w:r w:rsidRPr="00EC6555">
        <w:t>roll-forward fix</w:t>
      </w:r>
    </w:p>
    <w:p w14:paraId="549B1D1E" w14:textId="77777777" w:rsidR="00EC6555" w:rsidRPr="00EC6555" w:rsidRDefault="00EC6555">
      <w:pPr>
        <w:numPr>
          <w:ilvl w:val="0"/>
          <w:numId w:val="67"/>
        </w:numPr>
      </w:pPr>
      <w:r w:rsidRPr="00EC6555">
        <w:t>restore</w:t>
      </w:r>
    </w:p>
    <w:p w14:paraId="5DB8FBF6" w14:textId="77777777" w:rsidR="00EC6555" w:rsidRPr="00EC6555" w:rsidRDefault="00EC6555" w:rsidP="00EC6555">
      <w:r w:rsidRPr="00EC6555">
        <w:t>strategy.</w:t>
      </w:r>
    </w:p>
    <w:p w14:paraId="1CA6F412" w14:textId="77777777" w:rsidR="00EC6555" w:rsidRPr="00EC6555" w:rsidRDefault="00EC6555" w:rsidP="00EC6555">
      <w:r w:rsidRPr="00EC6555">
        <w:pict w14:anchorId="60D6B4C7">
          <v:rect id="_x0000_i3907" style="width:0;height:1.5pt" o:hralign="center" o:hrstd="t" o:hr="t" fillcolor="#a0a0a0" stroked="f"/>
        </w:pict>
      </w:r>
    </w:p>
    <w:p w14:paraId="4BEE190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157. APPLICATION VERSION</w:t>
      </w:r>
    </w:p>
    <w:p w14:paraId="0841F343" w14:textId="77777777" w:rsidR="00EC6555" w:rsidRPr="00EC6555" w:rsidRDefault="00EC6555" w:rsidP="00EC6555">
      <w:r w:rsidRPr="00EC6555">
        <w:t>Every audit/error/health context should know app/build version where useful.</w:t>
      </w:r>
    </w:p>
    <w:p w14:paraId="651E1825" w14:textId="77777777" w:rsidR="00EC6555" w:rsidRPr="00EC6555" w:rsidRDefault="00EC6555" w:rsidP="00EC6555">
      <w:r w:rsidRPr="00EC6555">
        <w:pict w14:anchorId="27E22B1C">
          <v:rect id="_x0000_i3908" style="width:0;height:1.5pt" o:hralign="center" o:hrstd="t" o:hr="t" fillcolor="#a0a0a0" stroked="f"/>
        </w:pict>
      </w:r>
    </w:p>
    <w:p w14:paraId="4E91363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158. FEATURE FLAGS</w:t>
      </w:r>
    </w:p>
    <w:p w14:paraId="33DA59C3" w14:textId="77777777" w:rsidR="00EC6555" w:rsidRPr="00EC6555" w:rsidRDefault="00EC6555" w:rsidP="00EC6555">
      <w:r w:rsidRPr="00EC6555">
        <w:t>Useful for controlled rollout.</w:t>
      </w:r>
    </w:p>
    <w:p w14:paraId="5AB26FFF" w14:textId="77777777" w:rsidR="00EC6555" w:rsidRPr="00EC6555" w:rsidRDefault="00EC6555" w:rsidP="00EC6555">
      <w:r w:rsidRPr="00EC6555">
        <w:t>But flags must be governed.</w:t>
      </w:r>
    </w:p>
    <w:p w14:paraId="0A7F6188" w14:textId="77777777" w:rsidR="00EC6555" w:rsidRPr="00EC6555" w:rsidRDefault="00EC6555" w:rsidP="00EC6555">
      <w:r w:rsidRPr="00EC6555">
        <w:pict w14:anchorId="2A9C8B78">
          <v:rect id="_x0000_i3909" style="width:0;height:1.5pt" o:hralign="center" o:hrstd="t" o:hr="t" fillcolor="#a0a0a0" stroked="f"/>
        </w:pict>
      </w:r>
    </w:p>
    <w:p w14:paraId="53CD545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159. FEATURE FLAG SAFETY</w:t>
      </w:r>
    </w:p>
    <w:p w14:paraId="0729F882" w14:textId="77777777" w:rsidR="00EC6555" w:rsidRPr="00EC6555" w:rsidRDefault="00EC6555" w:rsidP="00EC6555">
      <w:r w:rsidRPr="00EC6555">
        <w:t>Business-critical invariant should not have accidental flag combination bypass.</w:t>
      </w:r>
    </w:p>
    <w:p w14:paraId="702F57B5" w14:textId="77777777" w:rsidR="00EC6555" w:rsidRPr="00EC6555" w:rsidRDefault="00EC6555" w:rsidP="00EC6555">
      <w:r w:rsidRPr="00EC6555">
        <w:pict w14:anchorId="529F3A35">
          <v:rect id="_x0000_i3910" style="width:0;height:1.5pt" o:hralign="center" o:hrstd="t" o:hr="t" fillcolor="#a0a0a0" stroked="f"/>
        </w:pict>
      </w:r>
    </w:p>
    <w:p w14:paraId="6344BBB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160. FEATURE FLAG AUDIT</w:t>
      </w:r>
    </w:p>
    <w:p w14:paraId="5EE1D975" w14:textId="77777777" w:rsidR="00EC6555" w:rsidRPr="00EC6555" w:rsidRDefault="00EC6555" w:rsidP="00EC6555">
      <w:r w:rsidRPr="00EC6555">
        <w:lastRenderedPageBreak/>
        <w:t>Critical flag changes audited.</w:t>
      </w:r>
    </w:p>
    <w:p w14:paraId="19603B04" w14:textId="77777777" w:rsidR="00EC6555" w:rsidRPr="00EC6555" w:rsidRDefault="00EC6555" w:rsidP="00EC6555">
      <w:r w:rsidRPr="00EC6555">
        <w:pict w14:anchorId="4188E543">
          <v:rect id="_x0000_i3911" style="width:0;height:1.5pt" o:hralign="center" o:hrstd="t" o:hr="t" fillcolor="#a0a0a0" stroked="f"/>
        </w:pict>
      </w:r>
    </w:p>
    <w:p w14:paraId="1BC4D64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161. CANARY DEPLOYMENT</w:t>
      </w:r>
    </w:p>
    <w:p w14:paraId="695E3D9C" w14:textId="77777777" w:rsidR="00EC6555" w:rsidRPr="00EC6555" w:rsidRDefault="00EC6555" w:rsidP="00EC6555">
      <w:r w:rsidRPr="00EC6555">
        <w:t>Deploy small traffic/user/tenant subset first where architecture supports.</w:t>
      </w:r>
    </w:p>
    <w:p w14:paraId="5F6E6A41" w14:textId="77777777" w:rsidR="00EC6555" w:rsidRPr="00EC6555" w:rsidRDefault="00EC6555" w:rsidP="00EC6555">
      <w:r w:rsidRPr="00EC6555">
        <w:pict w14:anchorId="3BD0054B">
          <v:rect id="_x0000_i3912" style="width:0;height:1.5pt" o:hralign="center" o:hrstd="t" o:hr="t" fillcolor="#a0a0a0" stroked="f"/>
        </w:pict>
      </w:r>
    </w:p>
    <w:p w14:paraId="29EF1EA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162. BLUE/GREEN</w:t>
      </w:r>
    </w:p>
    <w:p w14:paraId="55769FE3" w14:textId="77777777" w:rsidR="00EC6555" w:rsidRPr="00EC6555" w:rsidRDefault="00EC6555" w:rsidP="00EC6555">
      <w:r w:rsidRPr="00EC6555">
        <w:t>Possible deployment strategy for high availability.</w:t>
      </w:r>
    </w:p>
    <w:p w14:paraId="42E0B768" w14:textId="77777777" w:rsidR="00EC6555" w:rsidRPr="00EC6555" w:rsidRDefault="00EC6555" w:rsidP="00EC6555">
      <w:r w:rsidRPr="00EC6555">
        <w:pict w14:anchorId="3667F2CD">
          <v:rect id="_x0000_i3913" style="width:0;height:1.5pt" o:hralign="center" o:hrstd="t" o:hr="t" fillcolor="#a0a0a0" stroked="f"/>
        </w:pict>
      </w:r>
    </w:p>
    <w:p w14:paraId="41E8F8D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163. ROLLING DEPLOYMENT</w:t>
      </w:r>
    </w:p>
    <w:p w14:paraId="219FCEDD" w14:textId="77777777" w:rsidR="00EC6555" w:rsidRPr="00EC6555" w:rsidRDefault="00EC6555" w:rsidP="00EC6555">
      <w:r w:rsidRPr="00EC6555">
        <w:t>Requires compatibility discussed above.</w:t>
      </w:r>
    </w:p>
    <w:p w14:paraId="0ACFBDF1" w14:textId="77777777" w:rsidR="00EC6555" w:rsidRPr="00EC6555" w:rsidRDefault="00EC6555" w:rsidP="00EC6555">
      <w:r w:rsidRPr="00EC6555">
        <w:pict w14:anchorId="4CDA732C">
          <v:rect id="_x0000_i3914" style="width:0;height:1.5pt" o:hralign="center" o:hrstd="t" o:hr="t" fillcolor="#a0a0a0" stroked="f"/>
        </w:pict>
      </w:r>
    </w:p>
    <w:p w14:paraId="5EB68F3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164. ROLLBACK</w:t>
      </w:r>
    </w:p>
    <w:p w14:paraId="1CA1AB9E" w14:textId="77777777" w:rsidR="00EC6555" w:rsidRPr="00EC6555" w:rsidRDefault="00EC6555" w:rsidP="00EC6555">
      <w:r w:rsidRPr="00EC6555">
        <w:t>Application rollback must not assume schema automatically rolled back.</w:t>
      </w:r>
    </w:p>
    <w:p w14:paraId="0141966F" w14:textId="77777777" w:rsidR="00EC6555" w:rsidRPr="00EC6555" w:rsidRDefault="00EC6555" w:rsidP="00EC6555">
      <w:r w:rsidRPr="00EC6555">
        <w:pict w14:anchorId="73812A82">
          <v:rect id="_x0000_i3915" style="width:0;height:1.5pt" o:hralign="center" o:hrstd="t" o:hr="t" fillcolor="#a0a0a0" stroked="f"/>
        </w:pict>
      </w:r>
    </w:p>
    <w:p w14:paraId="4C34BF1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165. DEPLOYMENT HEALTH GATE</w:t>
      </w:r>
    </w:p>
    <w:p w14:paraId="1E94D4D8" w14:textId="77777777" w:rsidR="00EC6555" w:rsidRPr="00EC6555" w:rsidRDefault="00EC6555" w:rsidP="00EC6555">
      <w:r w:rsidRPr="00EC6555">
        <w:t>Before full rollout:</w:t>
      </w:r>
    </w:p>
    <w:p w14:paraId="4EB61379" w14:textId="77777777" w:rsidR="00EC6555" w:rsidRPr="00EC6555" w:rsidRDefault="00EC6555">
      <w:pPr>
        <w:numPr>
          <w:ilvl w:val="0"/>
          <w:numId w:val="68"/>
        </w:numPr>
      </w:pPr>
      <w:r w:rsidRPr="00EC6555">
        <w:t>migrations success</w:t>
      </w:r>
    </w:p>
    <w:p w14:paraId="3A15DADB" w14:textId="77777777" w:rsidR="00EC6555" w:rsidRPr="00EC6555" w:rsidRDefault="00EC6555">
      <w:pPr>
        <w:numPr>
          <w:ilvl w:val="0"/>
          <w:numId w:val="68"/>
        </w:numPr>
      </w:pPr>
      <w:r w:rsidRPr="00EC6555">
        <w:t>error rate normal</w:t>
      </w:r>
    </w:p>
    <w:p w14:paraId="7379CB7D" w14:textId="77777777" w:rsidR="00EC6555" w:rsidRPr="00EC6555" w:rsidRDefault="00EC6555">
      <w:pPr>
        <w:numPr>
          <w:ilvl w:val="0"/>
          <w:numId w:val="68"/>
        </w:numPr>
      </w:pPr>
      <w:r w:rsidRPr="00EC6555">
        <w:t>SLO healthy</w:t>
      </w:r>
    </w:p>
    <w:p w14:paraId="228062A3" w14:textId="77777777" w:rsidR="00EC6555" w:rsidRPr="00EC6555" w:rsidRDefault="00EC6555">
      <w:pPr>
        <w:numPr>
          <w:ilvl w:val="0"/>
          <w:numId w:val="68"/>
        </w:numPr>
      </w:pPr>
      <w:r w:rsidRPr="00EC6555">
        <w:t>DB latency healthy</w:t>
      </w:r>
    </w:p>
    <w:p w14:paraId="3254D42B" w14:textId="77777777" w:rsidR="00EC6555" w:rsidRPr="00EC6555" w:rsidRDefault="00EC6555">
      <w:pPr>
        <w:numPr>
          <w:ilvl w:val="0"/>
          <w:numId w:val="68"/>
        </w:numPr>
      </w:pPr>
      <w:r w:rsidRPr="00EC6555">
        <w:t>queue healthy</w:t>
      </w:r>
    </w:p>
    <w:p w14:paraId="7B5C3E00" w14:textId="77777777" w:rsidR="00EC6555" w:rsidRPr="00EC6555" w:rsidRDefault="00EC6555">
      <w:pPr>
        <w:numPr>
          <w:ilvl w:val="0"/>
          <w:numId w:val="68"/>
        </w:numPr>
      </w:pPr>
      <w:r w:rsidRPr="00EC6555">
        <w:t>business smoke tests pass</w:t>
      </w:r>
    </w:p>
    <w:p w14:paraId="1CC371AD" w14:textId="77777777" w:rsidR="00EC6555" w:rsidRPr="00EC6555" w:rsidRDefault="00EC6555" w:rsidP="00EC6555">
      <w:r w:rsidRPr="00EC6555">
        <w:pict w14:anchorId="3D48C107">
          <v:rect id="_x0000_i3916" style="width:0;height:1.5pt" o:hralign="center" o:hrstd="t" o:hr="t" fillcolor="#a0a0a0" stroked="f"/>
        </w:pict>
      </w:r>
    </w:p>
    <w:p w14:paraId="10ECAE1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166. PRODUCTION SMOKE TEST</w:t>
      </w:r>
    </w:p>
    <w:p w14:paraId="62DED987" w14:textId="77777777" w:rsidR="00EC6555" w:rsidRPr="00EC6555" w:rsidRDefault="00EC6555" w:rsidP="00EC6555">
      <w:r w:rsidRPr="00EC6555">
        <w:t>Representative safe checks:</w:t>
      </w:r>
    </w:p>
    <w:p w14:paraId="1A4C0CF3" w14:textId="77777777" w:rsidR="00EC6555" w:rsidRPr="00EC6555" w:rsidRDefault="00EC6555">
      <w:pPr>
        <w:numPr>
          <w:ilvl w:val="0"/>
          <w:numId w:val="69"/>
        </w:numPr>
      </w:pPr>
      <w:r w:rsidRPr="00EC6555">
        <w:t>login</w:t>
      </w:r>
    </w:p>
    <w:p w14:paraId="7299983F" w14:textId="77777777" w:rsidR="00EC6555" w:rsidRPr="00EC6555" w:rsidRDefault="00EC6555">
      <w:pPr>
        <w:numPr>
          <w:ilvl w:val="0"/>
          <w:numId w:val="69"/>
        </w:numPr>
      </w:pPr>
      <w:r w:rsidRPr="00EC6555">
        <w:lastRenderedPageBreak/>
        <w:t>read master</w:t>
      </w:r>
    </w:p>
    <w:p w14:paraId="09729E27" w14:textId="77777777" w:rsidR="00EC6555" w:rsidRPr="00EC6555" w:rsidRDefault="00EC6555">
      <w:pPr>
        <w:numPr>
          <w:ilvl w:val="0"/>
          <w:numId w:val="69"/>
        </w:numPr>
      </w:pPr>
      <w:r w:rsidRPr="00EC6555">
        <w:t>create draft</w:t>
      </w:r>
    </w:p>
    <w:p w14:paraId="0D29FBFD" w14:textId="77777777" w:rsidR="00EC6555" w:rsidRPr="00EC6555" w:rsidRDefault="00EC6555">
      <w:pPr>
        <w:numPr>
          <w:ilvl w:val="0"/>
          <w:numId w:val="69"/>
        </w:numPr>
      </w:pPr>
      <w:r w:rsidRPr="00EC6555">
        <w:t>post controlled test where environment permits</w:t>
      </w:r>
    </w:p>
    <w:p w14:paraId="1EB4C6C5" w14:textId="77777777" w:rsidR="00EC6555" w:rsidRPr="00EC6555" w:rsidRDefault="00EC6555">
      <w:pPr>
        <w:numPr>
          <w:ilvl w:val="0"/>
          <w:numId w:val="69"/>
        </w:numPr>
      </w:pPr>
      <w:r w:rsidRPr="00EC6555">
        <w:t>report query</w:t>
      </w:r>
    </w:p>
    <w:p w14:paraId="183A2D57" w14:textId="77777777" w:rsidR="00EC6555" w:rsidRPr="00EC6555" w:rsidRDefault="00EC6555">
      <w:pPr>
        <w:numPr>
          <w:ilvl w:val="0"/>
          <w:numId w:val="69"/>
        </w:numPr>
      </w:pPr>
      <w:r w:rsidRPr="00EC6555">
        <w:t>queue processing</w:t>
      </w:r>
    </w:p>
    <w:p w14:paraId="0AEA17CF" w14:textId="77777777" w:rsidR="00EC6555" w:rsidRPr="00EC6555" w:rsidRDefault="00EC6555">
      <w:pPr>
        <w:numPr>
          <w:ilvl w:val="0"/>
          <w:numId w:val="69"/>
        </w:numPr>
      </w:pPr>
      <w:r w:rsidRPr="00EC6555">
        <w:t>audit event</w:t>
      </w:r>
    </w:p>
    <w:p w14:paraId="51A01253" w14:textId="77777777" w:rsidR="00EC6555" w:rsidRPr="00EC6555" w:rsidRDefault="00EC6555" w:rsidP="00EC6555">
      <w:r w:rsidRPr="00EC6555">
        <w:pict w14:anchorId="2B21F080">
          <v:rect id="_x0000_i3917" style="width:0;height:1.5pt" o:hralign="center" o:hrstd="t" o:hr="t" fillcolor="#a0a0a0" stroked="f"/>
        </w:pict>
      </w:r>
    </w:p>
    <w:p w14:paraId="04EBE7D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167. LOAD TESTING</w:t>
      </w:r>
    </w:p>
    <w:p w14:paraId="692A46AC" w14:textId="77777777" w:rsidR="00EC6555" w:rsidRPr="00EC6555" w:rsidRDefault="00EC6555" w:rsidP="00EC6555">
      <w:r w:rsidRPr="00EC6555">
        <w:t>Test realistic business patterns, not only synthetic GET endpoint.</w:t>
      </w:r>
    </w:p>
    <w:p w14:paraId="15E62255" w14:textId="77777777" w:rsidR="00EC6555" w:rsidRPr="00EC6555" w:rsidRDefault="00EC6555" w:rsidP="00EC6555">
      <w:r w:rsidRPr="00EC6555">
        <w:pict w14:anchorId="501438DD">
          <v:rect id="_x0000_i3918" style="width:0;height:1.5pt" o:hralign="center" o:hrstd="t" o:hr="t" fillcolor="#a0a0a0" stroked="f"/>
        </w:pict>
      </w:r>
    </w:p>
    <w:p w14:paraId="38BFD54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168. LOAD PROFILES</w:t>
      </w:r>
    </w:p>
    <w:p w14:paraId="326683DA" w14:textId="77777777" w:rsidR="00EC6555" w:rsidRPr="00EC6555" w:rsidRDefault="00EC6555" w:rsidP="00EC6555">
      <w:r w:rsidRPr="00EC6555">
        <w:t>Minimum:</w:t>
      </w:r>
    </w:p>
    <w:p w14:paraId="21DD015D" w14:textId="77777777" w:rsidR="00EC6555" w:rsidRPr="00EC6555" w:rsidRDefault="00EC6555">
      <w:pPr>
        <w:numPr>
          <w:ilvl w:val="0"/>
          <w:numId w:val="70"/>
        </w:numPr>
      </w:pPr>
      <w:r w:rsidRPr="00EC6555">
        <w:t>normal business day</w:t>
      </w:r>
    </w:p>
    <w:p w14:paraId="368A04FB" w14:textId="77777777" w:rsidR="00EC6555" w:rsidRPr="00EC6555" w:rsidRDefault="00EC6555">
      <w:pPr>
        <w:numPr>
          <w:ilvl w:val="0"/>
          <w:numId w:val="70"/>
        </w:numPr>
      </w:pPr>
      <w:r w:rsidRPr="00EC6555">
        <w:t>month-end</w:t>
      </w:r>
    </w:p>
    <w:p w14:paraId="67EDF3DD" w14:textId="77777777" w:rsidR="00EC6555" w:rsidRPr="00EC6555" w:rsidRDefault="00EC6555">
      <w:pPr>
        <w:numPr>
          <w:ilvl w:val="0"/>
          <w:numId w:val="70"/>
        </w:numPr>
      </w:pPr>
      <w:r w:rsidRPr="00EC6555">
        <w:t>payroll day</w:t>
      </w:r>
    </w:p>
    <w:p w14:paraId="2EB14798" w14:textId="77777777" w:rsidR="00EC6555" w:rsidRPr="00EC6555" w:rsidRDefault="00EC6555">
      <w:pPr>
        <w:numPr>
          <w:ilvl w:val="0"/>
          <w:numId w:val="70"/>
        </w:numPr>
      </w:pPr>
      <w:r w:rsidRPr="00EC6555">
        <w:t>mass warehouse posting</w:t>
      </w:r>
    </w:p>
    <w:p w14:paraId="621451AE" w14:textId="77777777" w:rsidR="00EC6555" w:rsidRPr="00EC6555" w:rsidRDefault="00EC6555">
      <w:pPr>
        <w:numPr>
          <w:ilvl w:val="0"/>
          <w:numId w:val="70"/>
        </w:numPr>
      </w:pPr>
      <w:r w:rsidRPr="00EC6555">
        <w:t>import burst</w:t>
      </w:r>
    </w:p>
    <w:p w14:paraId="408E7AA5" w14:textId="77777777" w:rsidR="00EC6555" w:rsidRPr="00EC6555" w:rsidRDefault="00EC6555">
      <w:pPr>
        <w:numPr>
          <w:ilvl w:val="0"/>
          <w:numId w:val="70"/>
        </w:numPr>
      </w:pPr>
      <w:r w:rsidRPr="00EC6555">
        <w:t>report/dashboard peak</w:t>
      </w:r>
    </w:p>
    <w:p w14:paraId="3503DE24" w14:textId="77777777" w:rsidR="00EC6555" w:rsidRPr="00EC6555" w:rsidRDefault="00EC6555">
      <w:pPr>
        <w:numPr>
          <w:ilvl w:val="0"/>
          <w:numId w:val="70"/>
        </w:numPr>
      </w:pPr>
      <w:r w:rsidRPr="00EC6555">
        <w:t>close run</w:t>
      </w:r>
    </w:p>
    <w:p w14:paraId="706DC884" w14:textId="77777777" w:rsidR="00EC6555" w:rsidRPr="00EC6555" w:rsidRDefault="00EC6555" w:rsidP="00EC6555">
      <w:r w:rsidRPr="00EC6555">
        <w:pict w14:anchorId="32D65260">
          <v:rect id="_x0000_i3919" style="width:0;height:1.5pt" o:hralign="center" o:hrstd="t" o:hr="t" fillcolor="#a0a0a0" stroked="f"/>
        </w:pict>
      </w:r>
    </w:p>
    <w:p w14:paraId="3EB26E0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169. LOAD TEST DATA</w:t>
      </w:r>
    </w:p>
    <w:p w14:paraId="5E3503E6" w14:textId="77777777" w:rsidR="00EC6555" w:rsidRPr="00EC6555" w:rsidRDefault="00EC6555" w:rsidP="00EC6555">
      <w:r w:rsidRPr="00EC6555">
        <w:t>Representative:</w:t>
      </w:r>
    </w:p>
    <w:p w14:paraId="32E36F37" w14:textId="77777777" w:rsidR="00EC6555" w:rsidRPr="00EC6555" w:rsidRDefault="00EC6555">
      <w:pPr>
        <w:numPr>
          <w:ilvl w:val="0"/>
          <w:numId w:val="71"/>
        </w:numPr>
      </w:pPr>
      <w:r w:rsidRPr="00EC6555">
        <w:t>millions of GL movements</w:t>
      </w:r>
    </w:p>
    <w:p w14:paraId="5A2E5098" w14:textId="77777777" w:rsidR="00EC6555" w:rsidRPr="00EC6555" w:rsidRDefault="00EC6555">
      <w:pPr>
        <w:numPr>
          <w:ilvl w:val="0"/>
          <w:numId w:val="71"/>
        </w:numPr>
      </w:pPr>
      <w:r w:rsidRPr="00EC6555">
        <w:t>inventory layers</w:t>
      </w:r>
    </w:p>
    <w:p w14:paraId="3DD6B93A" w14:textId="77777777" w:rsidR="00EC6555" w:rsidRPr="00EC6555" w:rsidRDefault="00EC6555">
      <w:pPr>
        <w:numPr>
          <w:ilvl w:val="0"/>
          <w:numId w:val="71"/>
        </w:numPr>
      </w:pPr>
      <w:r w:rsidRPr="00EC6555">
        <w:t>many counterparties</w:t>
      </w:r>
    </w:p>
    <w:p w14:paraId="718CB006" w14:textId="77777777" w:rsidR="00EC6555" w:rsidRPr="00EC6555" w:rsidRDefault="00EC6555">
      <w:pPr>
        <w:numPr>
          <w:ilvl w:val="0"/>
          <w:numId w:val="71"/>
        </w:numPr>
      </w:pPr>
      <w:r w:rsidRPr="00EC6555">
        <w:t>multiple organizations</w:t>
      </w:r>
    </w:p>
    <w:p w14:paraId="3D49BABC" w14:textId="77777777" w:rsidR="00EC6555" w:rsidRPr="00EC6555" w:rsidRDefault="00EC6555">
      <w:pPr>
        <w:numPr>
          <w:ilvl w:val="0"/>
          <w:numId w:val="71"/>
        </w:numPr>
      </w:pPr>
      <w:r w:rsidRPr="00EC6555">
        <w:lastRenderedPageBreak/>
        <w:t>long audit history</w:t>
      </w:r>
    </w:p>
    <w:p w14:paraId="508D8F25" w14:textId="77777777" w:rsidR="00EC6555" w:rsidRPr="00EC6555" w:rsidRDefault="00EC6555" w:rsidP="00EC6555">
      <w:r w:rsidRPr="00EC6555">
        <w:pict w14:anchorId="6322E96A">
          <v:rect id="_x0000_i3920" style="width:0;height:1.5pt" o:hralign="center" o:hrstd="t" o:hr="t" fillcolor="#a0a0a0" stroked="f"/>
        </w:pict>
      </w:r>
    </w:p>
    <w:p w14:paraId="61B957E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170. STRESS TEST</w:t>
      </w:r>
    </w:p>
    <w:p w14:paraId="1E6E347A" w14:textId="77777777" w:rsidR="00EC6555" w:rsidRPr="00EC6555" w:rsidRDefault="00EC6555" w:rsidP="00EC6555">
      <w:r w:rsidRPr="00EC6555">
        <w:t>Increase beyond expected capacity.</w:t>
      </w:r>
    </w:p>
    <w:p w14:paraId="04DFF3F5" w14:textId="77777777" w:rsidR="00EC6555" w:rsidRPr="00EC6555" w:rsidRDefault="00EC6555" w:rsidP="00EC6555">
      <w:r w:rsidRPr="00EC6555">
        <w:t>Observe degradation/failure mode.</w:t>
      </w:r>
    </w:p>
    <w:p w14:paraId="1E9EA3FF" w14:textId="77777777" w:rsidR="00EC6555" w:rsidRPr="00EC6555" w:rsidRDefault="00EC6555" w:rsidP="00EC6555">
      <w:r w:rsidRPr="00EC6555">
        <w:pict w14:anchorId="4D617EB8">
          <v:rect id="_x0000_i3921" style="width:0;height:1.5pt" o:hralign="center" o:hrstd="t" o:hr="t" fillcolor="#a0a0a0" stroked="f"/>
        </w:pict>
      </w:r>
    </w:p>
    <w:p w14:paraId="470624A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171. SOAK TEST</w:t>
      </w:r>
    </w:p>
    <w:p w14:paraId="51B84121" w14:textId="77777777" w:rsidR="00EC6555" w:rsidRPr="00EC6555" w:rsidRDefault="00EC6555" w:rsidP="00EC6555">
      <w:r w:rsidRPr="00EC6555">
        <w:t>Long-running load to detect:</w:t>
      </w:r>
    </w:p>
    <w:p w14:paraId="24A76682" w14:textId="77777777" w:rsidR="00EC6555" w:rsidRPr="00EC6555" w:rsidRDefault="00EC6555">
      <w:pPr>
        <w:numPr>
          <w:ilvl w:val="0"/>
          <w:numId w:val="72"/>
        </w:numPr>
      </w:pPr>
      <w:r w:rsidRPr="00EC6555">
        <w:t>memory leak</w:t>
      </w:r>
    </w:p>
    <w:p w14:paraId="451442B2" w14:textId="77777777" w:rsidR="00EC6555" w:rsidRPr="00EC6555" w:rsidRDefault="00EC6555">
      <w:pPr>
        <w:numPr>
          <w:ilvl w:val="0"/>
          <w:numId w:val="72"/>
        </w:numPr>
      </w:pPr>
      <w:r w:rsidRPr="00EC6555">
        <w:t>connection leak</w:t>
      </w:r>
    </w:p>
    <w:p w14:paraId="354F8CB8" w14:textId="77777777" w:rsidR="00EC6555" w:rsidRPr="00EC6555" w:rsidRDefault="00EC6555">
      <w:pPr>
        <w:numPr>
          <w:ilvl w:val="0"/>
          <w:numId w:val="72"/>
        </w:numPr>
      </w:pPr>
      <w:r w:rsidRPr="00EC6555">
        <w:t>queue drift</w:t>
      </w:r>
    </w:p>
    <w:p w14:paraId="47D63174" w14:textId="77777777" w:rsidR="00EC6555" w:rsidRPr="00EC6555" w:rsidRDefault="00EC6555">
      <w:pPr>
        <w:numPr>
          <w:ilvl w:val="0"/>
          <w:numId w:val="72"/>
        </w:numPr>
      </w:pPr>
      <w:r w:rsidRPr="00EC6555">
        <w:t>cache growth</w:t>
      </w:r>
    </w:p>
    <w:p w14:paraId="7F341B55" w14:textId="77777777" w:rsidR="00EC6555" w:rsidRPr="00EC6555" w:rsidRDefault="00EC6555">
      <w:pPr>
        <w:numPr>
          <w:ilvl w:val="0"/>
          <w:numId w:val="72"/>
        </w:numPr>
      </w:pPr>
      <w:r w:rsidRPr="00EC6555">
        <w:t>lock accumulation</w:t>
      </w:r>
    </w:p>
    <w:p w14:paraId="0D09972D" w14:textId="77777777" w:rsidR="00EC6555" w:rsidRPr="00EC6555" w:rsidRDefault="00EC6555" w:rsidP="00EC6555">
      <w:r w:rsidRPr="00EC6555">
        <w:pict w14:anchorId="3047324F">
          <v:rect id="_x0000_i3922" style="width:0;height:1.5pt" o:hralign="center" o:hrstd="t" o:hr="t" fillcolor="#a0a0a0" stroked="f"/>
        </w:pict>
      </w:r>
    </w:p>
    <w:p w14:paraId="43F9403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172. SPIKE TEST</w:t>
      </w:r>
    </w:p>
    <w:p w14:paraId="4C22220D" w14:textId="77777777" w:rsidR="00EC6555" w:rsidRPr="00EC6555" w:rsidRDefault="00EC6555" w:rsidP="00EC6555">
      <w:r w:rsidRPr="00EC6555">
        <w:t>Sudden:</w:t>
      </w:r>
    </w:p>
    <w:p w14:paraId="548127E9" w14:textId="77777777" w:rsidR="00EC6555" w:rsidRPr="00EC6555" w:rsidRDefault="00EC6555">
      <w:pPr>
        <w:numPr>
          <w:ilvl w:val="0"/>
          <w:numId w:val="73"/>
        </w:numPr>
      </w:pPr>
      <w:r w:rsidRPr="00EC6555">
        <w:t>webhook burst</w:t>
      </w:r>
    </w:p>
    <w:p w14:paraId="79E4F1A7" w14:textId="77777777" w:rsidR="00EC6555" w:rsidRPr="00EC6555" w:rsidRDefault="00EC6555">
      <w:pPr>
        <w:numPr>
          <w:ilvl w:val="0"/>
          <w:numId w:val="73"/>
        </w:numPr>
      </w:pPr>
      <w:r w:rsidRPr="00EC6555">
        <w:t>morning login</w:t>
      </w:r>
    </w:p>
    <w:p w14:paraId="5F1795F7" w14:textId="77777777" w:rsidR="00EC6555" w:rsidRPr="00EC6555" w:rsidRDefault="00EC6555">
      <w:pPr>
        <w:numPr>
          <w:ilvl w:val="0"/>
          <w:numId w:val="73"/>
        </w:numPr>
      </w:pPr>
      <w:r w:rsidRPr="00EC6555">
        <w:t>report refresh</w:t>
      </w:r>
    </w:p>
    <w:p w14:paraId="26E12024" w14:textId="77777777" w:rsidR="00EC6555" w:rsidRPr="00EC6555" w:rsidRDefault="00EC6555">
      <w:pPr>
        <w:numPr>
          <w:ilvl w:val="0"/>
          <w:numId w:val="73"/>
        </w:numPr>
      </w:pPr>
      <w:r w:rsidRPr="00EC6555">
        <w:t>import</w:t>
      </w:r>
    </w:p>
    <w:p w14:paraId="259ABEC6" w14:textId="77777777" w:rsidR="00EC6555" w:rsidRPr="00EC6555" w:rsidRDefault="00EC6555" w:rsidP="00EC6555">
      <w:r w:rsidRPr="00EC6555">
        <w:pict w14:anchorId="3661D5E5">
          <v:rect id="_x0000_i3923" style="width:0;height:1.5pt" o:hralign="center" o:hrstd="t" o:hr="t" fillcolor="#a0a0a0" stroked="f"/>
        </w:pict>
      </w:r>
    </w:p>
    <w:p w14:paraId="3C95868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173. CONCURRENCY TESTING</w:t>
      </w:r>
    </w:p>
    <w:p w14:paraId="4F569F4A" w14:textId="77777777" w:rsidR="00EC6555" w:rsidRPr="00EC6555" w:rsidRDefault="00EC6555" w:rsidP="00EC6555">
      <w:r w:rsidRPr="00EC6555">
        <w:t>Mandatory scenarios from earlier phases.</w:t>
      </w:r>
    </w:p>
    <w:p w14:paraId="4929C734" w14:textId="77777777" w:rsidR="00EC6555" w:rsidRPr="00EC6555" w:rsidRDefault="00EC6555" w:rsidP="00EC6555">
      <w:r w:rsidRPr="00EC6555">
        <w:pict w14:anchorId="625779D2">
          <v:rect id="_x0000_i3924" style="width:0;height:1.5pt" o:hralign="center" o:hrstd="t" o:hr="t" fillcolor="#a0a0a0" stroked="f"/>
        </w:pict>
      </w:r>
    </w:p>
    <w:p w14:paraId="62CBF04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174. STOCK CONCURRENCY</w:t>
      </w:r>
    </w:p>
    <w:p w14:paraId="44CCC9B3" w14:textId="77777777" w:rsidR="00EC6555" w:rsidRPr="00EC6555" w:rsidRDefault="00EC6555" w:rsidP="00EC6555">
      <w:r w:rsidRPr="00EC6555">
        <w:t>Available stock 100.</w:t>
      </w:r>
    </w:p>
    <w:p w14:paraId="7F62BAEE" w14:textId="77777777" w:rsidR="00EC6555" w:rsidRPr="00EC6555" w:rsidRDefault="00EC6555" w:rsidP="00EC6555">
      <w:r w:rsidRPr="00EC6555">
        <w:lastRenderedPageBreak/>
        <w:t>Parallel issues 70 + 60.</w:t>
      </w:r>
    </w:p>
    <w:p w14:paraId="09AA33AD" w14:textId="77777777" w:rsidR="00EC6555" w:rsidRPr="00EC6555" w:rsidRDefault="00EC6555" w:rsidP="00EC6555">
      <w:r w:rsidRPr="00EC6555">
        <w:t>Never negative if forbidden.</w:t>
      </w:r>
    </w:p>
    <w:p w14:paraId="618D2706" w14:textId="77777777" w:rsidR="00EC6555" w:rsidRPr="00EC6555" w:rsidRDefault="00EC6555" w:rsidP="00EC6555">
      <w:r w:rsidRPr="00EC6555">
        <w:pict w14:anchorId="50E96001">
          <v:rect id="_x0000_i3925" style="width:0;height:1.5pt" o:hralign="center" o:hrstd="t" o:hr="t" fillcolor="#a0a0a0" stroked="f"/>
        </w:pict>
      </w:r>
    </w:p>
    <w:p w14:paraId="7F1EED5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175. PAYMENT CONCURRENCY</w:t>
      </w:r>
    </w:p>
    <w:p w14:paraId="60840C7A" w14:textId="77777777" w:rsidR="00EC6555" w:rsidRPr="00EC6555" w:rsidRDefault="00EC6555" w:rsidP="00EC6555">
      <w:r w:rsidRPr="00EC6555">
        <w:t>Same payable attempted in two payment batches.</w:t>
      </w:r>
    </w:p>
    <w:p w14:paraId="44DF977C" w14:textId="77777777" w:rsidR="00EC6555" w:rsidRPr="00EC6555" w:rsidRDefault="00EC6555" w:rsidP="00EC6555">
      <w:r w:rsidRPr="00EC6555">
        <w:t>No over-allocation/execution according domain rules.</w:t>
      </w:r>
    </w:p>
    <w:p w14:paraId="50C350DB" w14:textId="77777777" w:rsidR="00EC6555" w:rsidRPr="00EC6555" w:rsidRDefault="00EC6555" w:rsidP="00EC6555">
      <w:r w:rsidRPr="00EC6555">
        <w:pict w14:anchorId="2414E3BA">
          <v:rect id="_x0000_i3926" style="width:0;height:1.5pt" o:hralign="center" o:hrstd="t" o:hr="t" fillcolor="#a0a0a0" stroked="f"/>
        </w:pict>
      </w:r>
    </w:p>
    <w:p w14:paraId="7001AF1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176. SETTLEMENT CONCURRENCY</w:t>
      </w:r>
    </w:p>
    <w:p w14:paraId="0BA79EF1" w14:textId="77777777" w:rsidR="00EC6555" w:rsidRPr="00EC6555" w:rsidRDefault="00EC6555" w:rsidP="00EC6555">
      <w:r w:rsidRPr="00EC6555">
        <w:t>Two allocations against same open item.</w:t>
      </w:r>
    </w:p>
    <w:p w14:paraId="3889280B" w14:textId="77777777" w:rsidR="00EC6555" w:rsidRPr="00EC6555" w:rsidRDefault="00EC6555" w:rsidP="00EC6555">
      <w:r w:rsidRPr="00EC6555">
        <w:t>No over-settlement.</w:t>
      </w:r>
    </w:p>
    <w:p w14:paraId="00D1F316" w14:textId="77777777" w:rsidR="00EC6555" w:rsidRPr="00EC6555" w:rsidRDefault="00EC6555" w:rsidP="00EC6555">
      <w:r w:rsidRPr="00EC6555">
        <w:pict w14:anchorId="5071167C">
          <v:rect id="_x0000_i3927" style="width:0;height:1.5pt" o:hralign="center" o:hrstd="t" o:hr="t" fillcolor="#a0a0a0" stroked="f"/>
        </w:pict>
      </w:r>
    </w:p>
    <w:p w14:paraId="1167323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177. SOURCE CONSUMPTION CONCURRENCY</w:t>
      </w:r>
    </w:p>
    <w:p w14:paraId="3EFF1E2F" w14:textId="77777777" w:rsidR="00EC6555" w:rsidRPr="00EC6555" w:rsidRDefault="00EC6555" w:rsidP="00EC6555">
      <w:r w:rsidRPr="00EC6555">
        <w:t>Phase 27 remaining 100.</w:t>
      </w:r>
    </w:p>
    <w:p w14:paraId="5C35D61D" w14:textId="77777777" w:rsidR="00EC6555" w:rsidRPr="00EC6555" w:rsidRDefault="00EC6555" w:rsidP="00EC6555">
      <w:r w:rsidRPr="00EC6555">
        <w:t>Parallel target commits 70 + 60.</w:t>
      </w:r>
    </w:p>
    <w:p w14:paraId="18640163" w14:textId="77777777" w:rsidR="00EC6555" w:rsidRPr="00EC6555" w:rsidRDefault="00EC6555" w:rsidP="00EC6555">
      <w:r w:rsidRPr="00EC6555">
        <w:t>Invariant preserved.</w:t>
      </w:r>
    </w:p>
    <w:p w14:paraId="4F95E730" w14:textId="77777777" w:rsidR="00EC6555" w:rsidRPr="00EC6555" w:rsidRDefault="00EC6555" w:rsidP="00EC6555">
      <w:r w:rsidRPr="00EC6555">
        <w:pict w14:anchorId="1D786A91">
          <v:rect id="_x0000_i3928" style="width:0;height:1.5pt" o:hralign="center" o:hrstd="t" o:hr="t" fillcolor="#a0a0a0" stroked="f"/>
        </w:pict>
      </w:r>
    </w:p>
    <w:p w14:paraId="44D30D6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178. PAYROLL RUN CONCURRENCY</w:t>
      </w:r>
    </w:p>
    <w:p w14:paraId="6FB70B80" w14:textId="77777777" w:rsidR="00EC6555" w:rsidRPr="00EC6555" w:rsidRDefault="00EC6555" w:rsidP="00EC6555">
      <w:r w:rsidRPr="00EC6555">
        <w:t>Two final payroll runs same org/period.</w:t>
      </w:r>
    </w:p>
    <w:p w14:paraId="5C4125D5" w14:textId="77777777" w:rsidR="00EC6555" w:rsidRPr="00EC6555" w:rsidRDefault="00EC6555" w:rsidP="00EC6555">
      <w:r w:rsidRPr="00EC6555">
        <w:t>Only valid authoritative run.</w:t>
      </w:r>
    </w:p>
    <w:p w14:paraId="4A5551CB" w14:textId="77777777" w:rsidR="00EC6555" w:rsidRPr="00EC6555" w:rsidRDefault="00EC6555" w:rsidP="00EC6555">
      <w:r w:rsidRPr="00EC6555">
        <w:pict w14:anchorId="2F9CF626">
          <v:rect id="_x0000_i3929" style="width:0;height:1.5pt" o:hralign="center" o:hrstd="t" o:hr="t" fillcolor="#a0a0a0" stroked="f"/>
        </w:pict>
      </w:r>
    </w:p>
    <w:p w14:paraId="462FA46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179. CLOSE CONCURRENCY</w:t>
      </w:r>
    </w:p>
    <w:p w14:paraId="2CC3AE9C" w14:textId="77777777" w:rsidR="00EC6555" w:rsidRPr="00EC6555" w:rsidRDefault="00EC6555" w:rsidP="00EC6555">
      <w:r w:rsidRPr="00EC6555">
        <w:t>Two users close same period.</w:t>
      </w:r>
    </w:p>
    <w:p w14:paraId="6A0E554F" w14:textId="77777777" w:rsidR="00EC6555" w:rsidRPr="00EC6555" w:rsidRDefault="00EC6555" w:rsidP="00EC6555">
      <w:r w:rsidRPr="00EC6555">
        <w:t>Only one authoritative close.</w:t>
      </w:r>
    </w:p>
    <w:p w14:paraId="42EBB235" w14:textId="77777777" w:rsidR="00EC6555" w:rsidRPr="00EC6555" w:rsidRDefault="00EC6555" w:rsidP="00EC6555">
      <w:r w:rsidRPr="00EC6555">
        <w:pict w14:anchorId="339BCF7F">
          <v:rect id="_x0000_i3930" style="width:0;height:1.5pt" o:hralign="center" o:hrstd="t" o:hr="t" fillcolor="#a0a0a0" stroked="f"/>
        </w:pict>
      </w:r>
    </w:p>
    <w:p w14:paraId="6720746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180. NUMBERING CONCURRENCY</w:t>
      </w:r>
    </w:p>
    <w:p w14:paraId="631F0C8D" w14:textId="77777777" w:rsidR="00EC6555" w:rsidRPr="00EC6555" w:rsidRDefault="00EC6555" w:rsidP="00EC6555">
      <w:r w:rsidRPr="00EC6555">
        <w:t>Parallel document number generation no duplicates.</w:t>
      </w:r>
    </w:p>
    <w:p w14:paraId="39317BB4" w14:textId="77777777" w:rsidR="00EC6555" w:rsidRPr="00EC6555" w:rsidRDefault="00EC6555" w:rsidP="00EC6555">
      <w:r w:rsidRPr="00EC6555">
        <w:lastRenderedPageBreak/>
        <w:pict w14:anchorId="7B73FDBF">
          <v:rect id="_x0000_i3931" style="width:0;height:1.5pt" o:hralign="center" o:hrstd="t" o:hr="t" fillcolor="#a0a0a0" stroked="f"/>
        </w:pict>
      </w:r>
    </w:p>
    <w:p w14:paraId="3A63733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181. FAILURE INJECTION</w:t>
      </w:r>
    </w:p>
    <w:p w14:paraId="1448FCF9" w14:textId="77777777" w:rsidR="00EC6555" w:rsidRPr="00EC6555" w:rsidRDefault="00EC6555" w:rsidP="00EC6555">
      <w:r w:rsidRPr="00EC6555">
        <w:t>Test failures deliberately.</w:t>
      </w:r>
    </w:p>
    <w:p w14:paraId="4F1DA211" w14:textId="77777777" w:rsidR="00EC6555" w:rsidRPr="00EC6555" w:rsidRDefault="00EC6555" w:rsidP="00EC6555">
      <w:r w:rsidRPr="00EC6555">
        <w:pict w14:anchorId="2BDA7496">
          <v:rect id="_x0000_i3932" style="width:0;height:1.5pt" o:hralign="center" o:hrstd="t" o:hr="t" fillcolor="#a0a0a0" stroked="f"/>
        </w:pict>
      </w:r>
    </w:p>
    <w:p w14:paraId="3EDF363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182. DB FAILURE MID-POST</w:t>
      </w:r>
    </w:p>
    <w:p w14:paraId="142F1C12" w14:textId="77777777" w:rsidR="00EC6555" w:rsidRPr="00EC6555" w:rsidRDefault="00EC6555" w:rsidP="00EC6555">
      <w:r w:rsidRPr="00EC6555">
        <w:t>Transaction rolls back fully.</w:t>
      </w:r>
    </w:p>
    <w:p w14:paraId="6E549456" w14:textId="77777777" w:rsidR="00EC6555" w:rsidRPr="00EC6555" w:rsidRDefault="00EC6555" w:rsidP="00EC6555">
      <w:r w:rsidRPr="00EC6555">
        <w:t>No partial stock/GL.</w:t>
      </w:r>
    </w:p>
    <w:p w14:paraId="3DCB911E" w14:textId="77777777" w:rsidR="00EC6555" w:rsidRPr="00EC6555" w:rsidRDefault="00EC6555" w:rsidP="00EC6555">
      <w:r w:rsidRPr="00EC6555">
        <w:pict w14:anchorId="76B75D0E">
          <v:rect id="_x0000_i3933" style="width:0;height:1.5pt" o:hralign="center" o:hrstd="t" o:hr="t" fillcolor="#a0a0a0" stroked="f"/>
        </w:pict>
      </w:r>
    </w:p>
    <w:p w14:paraId="458AF8B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183. CRASH AFTER DB COMMIT BEFORE RESPONSE</w:t>
      </w:r>
    </w:p>
    <w:p w14:paraId="7F73CBD5" w14:textId="77777777" w:rsidR="00EC6555" w:rsidRPr="00EC6555" w:rsidRDefault="00EC6555" w:rsidP="00EC6555">
      <w:r w:rsidRPr="00EC6555">
        <w:t>Client retries.</w:t>
      </w:r>
    </w:p>
    <w:p w14:paraId="185F9E4C" w14:textId="77777777" w:rsidR="00EC6555" w:rsidRPr="00EC6555" w:rsidRDefault="00EC6555" w:rsidP="00EC6555">
      <w:r w:rsidRPr="00EC6555">
        <w:t>Idempotency returns original logical result.</w:t>
      </w:r>
    </w:p>
    <w:p w14:paraId="27487D16" w14:textId="77777777" w:rsidR="00EC6555" w:rsidRPr="00EC6555" w:rsidRDefault="00EC6555" w:rsidP="00EC6555">
      <w:r w:rsidRPr="00EC6555">
        <w:pict w14:anchorId="7379D59F">
          <v:rect id="_x0000_i3934" style="width:0;height:1.5pt" o:hralign="center" o:hrstd="t" o:hr="t" fillcolor="#a0a0a0" stroked="f"/>
        </w:pict>
      </w:r>
    </w:p>
    <w:p w14:paraId="22F386A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184. CRASH BEFORE OUTBOX PUBLISH</w:t>
      </w:r>
    </w:p>
    <w:p w14:paraId="73820125" w14:textId="77777777" w:rsidR="00EC6555" w:rsidRPr="00EC6555" w:rsidRDefault="00EC6555" w:rsidP="00EC6555">
      <w:r w:rsidRPr="00EC6555">
        <w:t>Outbox dispatcher later publishes.</w:t>
      </w:r>
    </w:p>
    <w:p w14:paraId="5D72DD07" w14:textId="77777777" w:rsidR="00EC6555" w:rsidRPr="00EC6555" w:rsidRDefault="00EC6555" w:rsidP="00EC6555">
      <w:r w:rsidRPr="00EC6555">
        <w:pict w14:anchorId="24053890">
          <v:rect id="_x0000_i3935" style="width:0;height:1.5pt" o:hralign="center" o:hrstd="t" o:hr="t" fillcolor="#a0a0a0" stroked="f"/>
        </w:pict>
      </w:r>
    </w:p>
    <w:p w14:paraId="1A9647A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185. DUPLICATE EVENT DELIVERY</w:t>
      </w:r>
    </w:p>
    <w:p w14:paraId="1247EA60" w14:textId="77777777" w:rsidR="00EC6555" w:rsidRPr="00EC6555" w:rsidRDefault="00EC6555" w:rsidP="00EC6555">
      <w:r w:rsidRPr="00EC6555">
        <w:t>Consumer idempotent.</w:t>
      </w:r>
    </w:p>
    <w:p w14:paraId="6BF71F64" w14:textId="77777777" w:rsidR="00EC6555" w:rsidRPr="00EC6555" w:rsidRDefault="00EC6555" w:rsidP="00EC6555">
      <w:r w:rsidRPr="00EC6555">
        <w:pict w14:anchorId="7757B344">
          <v:rect id="_x0000_i3936" style="width:0;height:1.5pt" o:hralign="center" o:hrstd="t" o:hr="t" fillcolor="#a0a0a0" stroked="f"/>
        </w:pict>
      </w:r>
    </w:p>
    <w:p w14:paraId="027C3A3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186. WORKER CRASH MID-JOB</w:t>
      </w:r>
    </w:p>
    <w:p w14:paraId="72D1FF42" w14:textId="77777777" w:rsidR="00EC6555" w:rsidRPr="00EC6555" w:rsidRDefault="00EC6555" w:rsidP="00EC6555">
      <w:r w:rsidRPr="00EC6555">
        <w:t>Lease expires.</w:t>
      </w:r>
    </w:p>
    <w:p w14:paraId="7D3A786B" w14:textId="77777777" w:rsidR="00EC6555" w:rsidRPr="00EC6555" w:rsidRDefault="00EC6555" w:rsidP="00EC6555">
      <w:r w:rsidRPr="00EC6555">
        <w:t>Another worker resumes safely.</w:t>
      </w:r>
    </w:p>
    <w:p w14:paraId="472A91F0" w14:textId="77777777" w:rsidR="00EC6555" w:rsidRPr="00EC6555" w:rsidRDefault="00EC6555" w:rsidP="00EC6555">
      <w:r w:rsidRPr="00EC6555">
        <w:pict w14:anchorId="7A85386D">
          <v:rect id="_x0000_i3937" style="width:0;height:1.5pt" o:hralign="center" o:hrstd="t" o:hr="t" fillcolor="#a0a0a0" stroked="f"/>
        </w:pict>
      </w:r>
    </w:p>
    <w:p w14:paraId="472D81C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187. PROVIDER TIMEOUT</w:t>
      </w:r>
    </w:p>
    <w:p w14:paraId="37D85DC0" w14:textId="77777777" w:rsidR="00EC6555" w:rsidRPr="00EC6555" w:rsidRDefault="00EC6555" w:rsidP="00EC6555">
      <w:r w:rsidRPr="00EC6555">
        <w:t>Integration retry does not duplicate external/internal effect.</w:t>
      </w:r>
    </w:p>
    <w:p w14:paraId="029159E8" w14:textId="77777777" w:rsidR="00EC6555" w:rsidRPr="00EC6555" w:rsidRDefault="00EC6555" w:rsidP="00EC6555">
      <w:r w:rsidRPr="00EC6555">
        <w:pict w14:anchorId="63D2B032">
          <v:rect id="_x0000_i3938" style="width:0;height:1.5pt" o:hralign="center" o:hrstd="t" o:hr="t" fillcolor="#a0a0a0" stroked="f"/>
        </w:pict>
      </w:r>
    </w:p>
    <w:p w14:paraId="1D32D3E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188. CACHE FAILURE</w:t>
      </w:r>
    </w:p>
    <w:p w14:paraId="41F713DD" w14:textId="77777777" w:rsidR="00EC6555" w:rsidRPr="00EC6555" w:rsidRDefault="00EC6555" w:rsidP="00EC6555">
      <w:r w:rsidRPr="00EC6555">
        <w:lastRenderedPageBreak/>
        <w:t>System degrades to authoritative query or controlled failure.</w:t>
      </w:r>
    </w:p>
    <w:p w14:paraId="3EC1EDCF" w14:textId="77777777" w:rsidR="00EC6555" w:rsidRPr="00EC6555" w:rsidRDefault="00EC6555" w:rsidP="00EC6555">
      <w:r w:rsidRPr="00EC6555">
        <w:t>No corrupted accounting truth.</w:t>
      </w:r>
    </w:p>
    <w:p w14:paraId="30CD06F3" w14:textId="77777777" w:rsidR="00EC6555" w:rsidRPr="00EC6555" w:rsidRDefault="00EC6555" w:rsidP="00EC6555">
      <w:r w:rsidRPr="00EC6555">
        <w:pict w14:anchorId="24BE5F15">
          <v:rect id="_x0000_i3939" style="width:0;height:1.5pt" o:hralign="center" o:hrstd="t" o:hr="t" fillcolor="#a0a0a0" stroked="f"/>
        </w:pict>
      </w:r>
    </w:p>
    <w:p w14:paraId="44906F9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189. READ REPLICA LAG</w:t>
      </w:r>
    </w:p>
    <w:p w14:paraId="7414FEF7" w14:textId="77777777" w:rsidR="00EC6555" w:rsidRPr="00EC6555" w:rsidRDefault="00EC6555" w:rsidP="00EC6555">
      <w:r w:rsidRPr="00EC6555">
        <w:t>Critical POST validation must not use stale replica.</w:t>
      </w:r>
    </w:p>
    <w:p w14:paraId="64863C25" w14:textId="77777777" w:rsidR="00EC6555" w:rsidRPr="00EC6555" w:rsidRDefault="00EC6555" w:rsidP="00EC6555">
      <w:r w:rsidRPr="00EC6555">
        <w:pict w14:anchorId="36527834">
          <v:rect id="_x0000_i3940" style="width:0;height:1.5pt" o:hralign="center" o:hrstd="t" o:hr="t" fillcolor="#a0a0a0" stroked="f"/>
        </w:pict>
      </w:r>
    </w:p>
    <w:p w14:paraId="0CBE3F5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190. CLOCK SKEW</w:t>
      </w:r>
    </w:p>
    <w:p w14:paraId="7991D083" w14:textId="77777777" w:rsidR="00EC6555" w:rsidRPr="00EC6555" w:rsidRDefault="00EC6555" w:rsidP="00EC6555">
      <w:r w:rsidRPr="00EC6555">
        <w:t>Distributed timestamps should not corrupt sequence/business effective dates.</w:t>
      </w:r>
    </w:p>
    <w:p w14:paraId="69F929D9" w14:textId="77777777" w:rsidR="00EC6555" w:rsidRPr="00EC6555" w:rsidRDefault="00EC6555" w:rsidP="00EC6555">
      <w:r w:rsidRPr="00EC6555">
        <w:t>Use DB/server authoritative sequence where needed.</w:t>
      </w:r>
    </w:p>
    <w:p w14:paraId="16C75834" w14:textId="77777777" w:rsidR="00EC6555" w:rsidRPr="00EC6555" w:rsidRDefault="00EC6555" w:rsidP="00EC6555">
      <w:r w:rsidRPr="00EC6555">
        <w:pict w14:anchorId="14DA38FC">
          <v:rect id="_x0000_i3941" style="width:0;height:1.5pt" o:hralign="center" o:hrstd="t" o:hr="t" fillcolor="#a0a0a0" stroked="f"/>
        </w:pict>
      </w:r>
    </w:p>
    <w:p w14:paraId="788F8BB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191. SECURITY TESTING</w:t>
      </w:r>
    </w:p>
    <w:p w14:paraId="35F000F7" w14:textId="77777777" w:rsidR="00EC6555" w:rsidRPr="00EC6555" w:rsidRDefault="00EC6555" w:rsidP="00EC6555">
      <w:r w:rsidRPr="00EC6555">
        <w:t>Minimum:</w:t>
      </w:r>
    </w:p>
    <w:p w14:paraId="5361C597" w14:textId="77777777" w:rsidR="00EC6555" w:rsidRPr="00EC6555" w:rsidRDefault="00EC6555">
      <w:pPr>
        <w:numPr>
          <w:ilvl w:val="0"/>
          <w:numId w:val="74"/>
        </w:numPr>
      </w:pPr>
      <w:r w:rsidRPr="00EC6555">
        <w:t>SAST</w:t>
      </w:r>
    </w:p>
    <w:p w14:paraId="68E62518" w14:textId="77777777" w:rsidR="00EC6555" w:rsidRPr="00EC6555" w:rsidRDefault="00EC6555">
      <w:pPr>
        <w:numPr>
          <w:ilvl w:val="0"/>
          <w:numId w:val="74"/>
        </w:numPr>
      </w:pPr>
      <w:r w:rsidRPr="00EC6555">
        <w:t>dependency scanning</w:t>
      </w:r>
    </w:p>
    <w:p w14:paraId="6029F17E" w14:textId="77777777" w:rsidR="00EC6555" w:rsidRPr="00EC6555" w:rsidRDefault="00EC6555">
      <w:pPr>
        <w:numPr>
          <w:ilvl w:val="0"/>
          <w:numId w:val="74"/>
        </w:numPr>
      </w:pPr>
      <w:r w:rsidRPr="00EC6555">
        <w:t>secret scanning</w:t>
      </w:r>
    </w:p>
    <w:p w14:paraId="44225E91" w14:textId="77777777" w:rsidR="00EC6555" w:rsidRPr="00EC6555" w:rsidRDefault="00EC6555">
      <w:pPr>
        <w:numPr>
          <w:ilvl w:val="0"/>
          <w:numId w:val="74"/>
        </w:numPr>
      </w:pPr>
      <w:r w:rsidRPr="00EC6555">
        <w:t>DAST</w:t>
      </w:r>
    </w:p>
    <w:p w14:paraId="7592BAD0" w14:textId="77777777" w:rsidR="00EC6555" w:rsidRPr="00EC6555" w:rsidRDefault="00EC6555">
      <w:pPr>
        <w:numPr>
          <w:ilvl w:val="0"/>
          <w:numId w:val="74"/>
        </w:numPr>
      </w:pPr>
      <w:r w:rsidRPr="00EC6555">
        <w:t>penetration testing</w:t>
      </w:r>
    </w:p>
    <w:p w14:paraId="1915AB1C" w14:textId="77777777" w:rsidR="00EC6555" w:rsidRPr="00EC6555" w:rsidRDefault="00EC6555">
      <w:pPr>
        <w:numPr>
          <w:ilvl w:val="0"/>
          <w:numId w:val="74"/>
        </w:numPr>
      </w:pPr>
      <w:r w:rsidRPr="00EC6555">
        <w:t>authorization tests</w:t>
      </w:r>
    </w:p>
    <w:p w14:paraId="6F521A39" w14:textId="77777777" w:rsidR="00EC6555" w:rsidRPr="00EC6555" w:rsidRDefault="00EC6555">
      <w:pPr>
        <w:numPr>
          <w:ilvl w:val="0"/>
          <w:numId w:val="74"/>
        </w:numPr>
      </w:pPr>
      <w:r w:rsidRPr="00EC6555">
        <w:t>tenant-isolation tests</w:t>
      </w:r>
    </w:p>
    <w:p w14:paraId="3BC500BB" w14:textId="77777777" w:rsidR="00EC6555" w:rsidRPr="00EC6555" w:rsidRDefault="00EC6555" w:rsidP="00EC6555">
      <w:r w:rsidRPr="00EC6555">
        <w:pict w14:anchorId="12C8EA13">
          <v:rect id="_x0000_i3942" style="width:0;height:1.5pt" o:hralign="center" o:hrstd="t" o:hr="t" fillcolor="#a0a0a0" stroked="f"/>
        </w:pict>
      </w:r>
    </w:p>
    <w:p w14:paraId="0FB9E1E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192. DEPENDENCY SECURITY</w:t>
      </w:r>
    </w:p>
    <w:p w14:paraId="691AFCFA" w14:textId="77777777" w:rsidR="00EC6555" w:rsidRPr="00EC6555" w:rsidRDefault="00EC6555" w:rsidP="00EC6555">
      <w:r w:rsidRPr="00EC6555">
        <w:t>Monitor vulnerable libraries/images.</w:t>
      </w:r>
    </w:p>
    <w:p w14:paraId="4B680246" w14:textId="77777777" w:rsidR="00EC6555" w:rsidRPr="00EC6555" w:rsidRDefault="00EC6555" w:rsidP="00EC6555">
      <w:r w:rsidRPr="00EC6555">
        <w:t>Patch process.</w:t>
      </w:r>
    </w:p>
    <w:p w14:paraId="702C1024" w14:textId="77777777" w:rsidR="00EC6555" w:rsidRPr="00EC6555" w:rsidRDefault="00EC6555" w:rsidP="00EC6555">
      <w:r w:rsidRPr="00EC6555">
        <w:pict w14:anchorId="40C89C2A">
          <v:rect id="_x0000_i3943" style="width:0;height:1.5pt" o:hralign="center" o:hrstd="t" o:hr="t" fillcolor="#a0a0a0" stroked="f"/>
        </w:pict>
      </w:r>
    </w:p>
    <w:p w14:paraId="657437A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193. SUPPLY CHAIN SECURITY</w:t>
      </w:r>
    </w:p>
    <w:p w14:paraId="3688D8C4" w14:textId="77777777" w:rsidR="00EC6555" w:rsidRPr="00EC6555" w:rsidRDefault="00EC6555" w:rsidP="00EC6555">
      <w:r w:rsidRPr="00EC6555">
        <w:t>Build artifacts should be reproducible/traceable where feasible.</w:t>
      </w:r>
    </w:p>
    <w:p w14:paraId="3AF0A6C7" w14:textId="77777777" w:rsidR="00EC6555" w:rsidRPr="00EC6555" w:rsidRDefault="00EC6555" w:rsidP="00EC6555">
      <w:r w:rsidRPr="00EC6555">
        <w:lastRenderedPageBreak/>
        <w:t>Track dependency lockfiles.</w:t>
      </w:r>
    </w:p>
    <w:p w14:paraId="3D3AF663" w14:textId="77777777" w:rsidR="00EC6555" w:rsidRPr="00EC6555" w:rsidRDefault="00EC6555" w:rsidP="00EC6555">
      <w:r w:rsidRPr="00EC6555">
        <w:pict w14:anchorId="6B1BD91D">
          <v:rect id="_x0000_i3944" style="width:0;height:1.5pt" o:hralign="center" o:hrstd="t" o:hr="t" fillcolor="#a0a0a0" stroked="f"/>
        </w:pict>
      </w:r>
    </w:p>
    <w:p w14:paraId="1A0B027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194. CONTAINER SECURITY</w:t>
      </w:r>
    </w:p>
    <w:p w14:paraId="336B5D09" w14:textId="77777777" w:rsidR="00EC6555" w:rsidRPr="00EC6555" w:rsidRDefault="00EC6555" w:rsidP="00EC6555">
      <w:r w:rsidRPr="00EC6555">
        <w:t>If containers:</w:t>
      </w:r>
    </w:p>
    <w:p w14:paraId="38DD0420" w14:textId="77777777" w:rsidR="00EC6555" w:rsidRPr="00EC6555" w:rsidRDefault="00EC6555">
      <w:pPr>
        <w:numPr>
          <w:ilvl w:val="0"/>
          <w:numId w:val="75"/>
        </w:numPr>
      </w:pPr>
      <w:r w:rsidRPr="00EC6555">
        <w:t>minimal images</w:t>
      </w:r>
    </w:p>
    <w:p w14:paraId="11F42202" w14:textId="77777777" w:rsidR="00EC6555" w:rsidRPr="00EC6555" w:rsidRDefault="00EC6555">
      <w:pPr>
        <w:numPr>
          <w:ilvl w:val="0"/>
          <w:numId w:val="75"/>
        </w:numPr>
      </w:pPr>
      <w:r w:rsidRPr="00EC6555">
        <w:t>non-root</w:t>
      </w:r>
    </w:p>
    <w:p w14:paraId="5DC96D28" w14:textId="77777777" w:rsidR="00EC6555" w:rsidRPr="00EC6555" w:rsidRDefault="00EC6555">
      <w:pPr>
        <w:numPr>
          <w:ilvl w:val="0"/>
          <w:numId w:val="75"/>
        </w:numPr>
      </w:pPr>
      <w:r w:rsidRPr="00EC6555">
        <w:t>read-only FS where possible</w:t>
      </w:r>
    </w:p>
    <w:p w14:paraId="136D8DD9" w14:textId="77777777" w:rsidR="00EC6555" w:rsidRPr="00EC6555" w:rsidRDefault="00EC6555">
      <w:pPr>
        <w:numPr>
          <w:ilvl w:val="0"/>
          <w:numId w:val="75"/>
        </w:numPr>
      </w:pPr>
      <w:r w:rsidRPr="00EC6555">
        <w:t>resource limits</w:t>
      </w:r>
    </w:p>
    <w:p w14:paraId="6CE76A0A" w14:textId="77777777" w:rsidR="00EC6555" w:rsidRPr="00EC6555" w:rsidRDefault="00EC6555">
      <w:pPr>
        <w:numPr>
          <w:ilvl w:val="0"/>
          <w:numId w:val="75"/>
        </w:numPr>
      </w:pPr>
      <w:r w:rsidRPr="00EC6555">
        <w:t>image scanning</w:t>
      </w:r>
    </w:p>
    <w:p w14:paraId="04DBE1EB" w14:textId="77777777" w:rsidR="00EC6555" w:rsidRPr="00EC6555" w:rsidRDefault="00EC6555" w:rsidP="00EC6555">
      <w:r w:rsidRPr="00EC6555">
        <w:pict w14:anchorId="26650FEB">
          <v:rect id="_x0000_i3945" style="width:0;height:1.5pt" o:hralign="center" o:hrstd="t" o:hr="t" fillcolor="#a0a0a0" stroked="f"/>
        </w:pict>
      </w:r>
    </w:p>
    <w:p w14:paraId="0276B79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195. HOST/INFRA SECURITY</w:t>
      </w:r>
    </w:p>
    <w:p w14:paraId="1F6DA659" w14:textId="77777777" w:rsidR="00EC6555" w:rsidRPr="00EC6555" w:rsidRDefault="00EC6555" w:rsidP="00EC6555">
      <w:r w:rsidRPr="00EC6555">
        <w:t>Least privilege IAM.</w:t>
      </w:r>
    </w:p>
    <w:p w14:paraId="4C93684B" w14:textId="77777777" w:rsidR="00EC6555" w:rsidRPr="00EC6555" w:rsidRDefault="00EC6555" w:rsidP="00EC6555">
      <w:r w:rsidRPr="00EC6555">
        <w:t>Separate environments/accounts/projects.</w:t>
      </w:r>
    </w:p>
    <w:p w14:paraId="4E14EC6C" w14:textId="77777777" w:rsidR="00EC6555" w:rsidRPr="00EC6555" w:rsidRDefault="00EC6555" w:rsidP="00EC6555">
      <w:r w:rsidRPr="00EC6555">
        <w:pict w14:anchorId="0E2070E2">
          <v:rect id="_x0000_i3946" style="width:0;height:1.5pt" o:hralign="center" o:hrstd="t" o:hr="t" fillcolor="#a0a0a0" stroked="f"/>
        </w:pict>
      </w:r>
    </w:p>
    <w:p w14:paraId="13BEC9A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196. NETWORK SEGMENTATION</w:t>
      </w:r>
    </w:p>
    <w:p w14:paraId="194A93B0" w14:textId="77777777" w:rsidR="00EC6555" w:rsidRPr="00EC6555" w:rsidRDefault="00EC6555" w:rsidP="00EC6555">
      <w:r w:rsidRPr="00EC6555">
        <w:t>DB/cache/queue not publicly exposed unnecessarily.</w:t>
      </w:r>
    </w:p>
    <w:p w14:paraId="5D108B1F" w14:textId="77777777" w:rsidR="00EC6555" w:rsidRPr="00EC6555" w:rsidRDefault="00EC6555" w:rsidP="00EC6555">
      <w:r w:rsidRPr="00EC6555">
        <w:pict w14:anchorId="0D973EA9">
          <v:rect id="_x0000_i3947" style="width:0;height:1.5pt" o:hralign="center" o:hrstd="t" o:hr="t" fillcolor="#a0a0a0" stroked="f"/>
        </w:pict>
      </w:r>
    </w:p>
    <w:p w14:paraId="5EB6095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197. EGRESS CONTROL</w:t>
      </w:r>
    </w:p>
    <w:p w14:paraId="089129B9" w14:textId="77777777" w:rsidR="00EC6555" w:rsidRPr="00EC6555" w:rsidRDefault="00EC6555" w:rsidP="00EC6555">
      <w:r w:rsidRPr="00EC6555">
        <w:t>Sensitive services should not have unrestricted outbound internet where not needed.</w:t>
      </w:r>
    </w:p>
    <w:p w14:paraId="43FA4CE3" w14:textId="77777777" w:rsidR="00EC6555" w:rsidRPr="00EC6555" w:rsidRDefault="00EC6555" w:rsidP="00EC6555">
      <w:r w:rsidRPr="00EC6555">
        <w:pict w14:anchorId="7E4B817A">
          <v:rect id="_x0000_i3948" style="width:0;height:1.5pt" o:hralign="center" o:hrstd="t" o:hr="t" fillcolor="#a0a0a0" stroked="f"/>
        </w:pict>
      </w:r>
    </w:p>
    <w:p w14:paraId="7464808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198. PRODUCTION ACCESS</w:t>
      </w:r>
    </w:p>
    <w:p w14:paraId="4EA36946" w14:textId="77777777" w:rsidR="00EC6555" w:rsidRPr="00EC6555" w:rsidRDefault="00EC6555" w:rsidP="00EC6555">
      <w:r w:rsidRPr="00EC6555">
        <w:t>Developer direct DB production access should be restricted.</w:t>
      </w:r>
    </w:p>
    <w:p w14:paraId="6E0A7F1D" w14:textId="77777777" w:rsidR="00EC6555" w:rsidRPr="00EC6555" w:rsidRDefault="00EC6555" w:rsidP="00EC6555">
      <w:r w:rsidRPr="00EC6555">
        <w:t>Use audited break-glass/support procedures.</w:t>
      </w:r>
    </w:p>
    <w:p w14:paraId="23BB6FD3" w14:textId="77777777" w:rsidR="00EC6555" w:rsidRPr="00EC6555" w:rsidRDefault="00EC6555" w:rsidP="00EC6555">
      <w:r w:rsidRPr="00EC6555">
        <w:pict w14:anchorId="31B32C58">
          <v:rect id="_x0000_i3949" style="width:0;height:1.5pt" o:hralign="center" o:hrstd="t" o:hr="t" fillcolor="#a0a0a0" stroked="f"/>
        </w:pict>
      </w:r>
    </w:p>
    <w:p w14:paraId="68BDC7E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199. MANUAL DATA PATCH</w:t>
      </w:r>
    </w:p>
    <w:p w14:paraId="53AA78A7" w14:textId="77777777" w:rsidR="00EC6555" w:rsidRPr="00EC6555" w:rsidRDefault="00EC6555" w:rsidP="00EC6555">
      <w:r w:rsidRPr="00EC6555">
        <w:t>If unavoidable:</w:t>
      </w:r>
    </w:p>
    <w:p w14:paraId="4DE37E0D" w14:textId="77777777" w:rsidR="00EC6555" w:rsidRPr="00EC6555" w:rsidRDefault="00EC6555">
      <w:pPr>
        <w:numPr>
          <w:ilvl w:val="0"/>
          <w:numId w:val="76"/>
        </w:numPr>
      </w:pPr>
      <w:r w:rsidRPr="00EC6555">
        <w:lastRenderedPageBreak/>
        <w:t>ticket</w:t>
      </w:r>
    </w:p>
    <w:p w14:paraId="2B679B54" w14:textId="77777777" w:rsidR="00EC6555" w:rsidRPr="00EC6555" w:rsidRDefault="00EC6555">
      <w:pPr>
        <w:numPr>
          <w:ilvl w:val="0"/>
          <w:numId w:val="76"/>
        </w:numPr>
      </w:pPr>
      <w:r w:rsidRPr="00EC6555">
        <w:t>approval</w:t>
      </w:r>
    </w:p>
    <w:p w14:paraId="40BEC0DA" w14:textId="77777777" w:rsidR="00EC6555" w:rsidRPr="00EC6555" w:rsidRDefault="00EC6555">
      <w:pPr>
        <w:numPr>
          <w:ilvl w:val="0"/>
          <w:numId w:val="76"/>
        </w:numPr>
      </w:pPr>
      <w:r w:rsidRPr="00EC6555">
        <w:t>scripted</w:t>
      </w:r>
    </w:p>
    <w:p w14:paraId="70F95524" w14:textId="77777777" w:rsidR="00EC6555" w:rsidRPr="00EC6555" w:rsidRDefault="00EC6555">
      <w:pPr>
        <w:numPr>
          <w:ilvl w:val="0"/>
          <w:numId w:val="76"/>
        </w:numPr>
      </w:pPr>
      <w:r w:rsidRPr="00EC6555">
        <w:t>reviewed</w:t>
      </w:r>
    </w:p>
    <w:p w14:paraId="28444023" w14:textId="77777777" w:rsidR="00EC6555" w:rsidRPr="00EC6555" w:rsidRDefault="00EC6555">
      <w:pPr>
        <w:numPr>
          <w:ilvl w:val="0"/>
          <w:numId w:val="76"/>
        </w:numPr>
      </w:pPr>
      <w:r w:rsidRPr="00EC6555">
        <w:t>backup</w:t>
      </w:r>
    </w:p>
    <w:p w14:paraId="5D5D5482" w14:textId="77777777" w:rsidR="00EC6555" w:rsidRPr="00EC6555" w:rsidRDefault="00EC6555">
      <w:pPr>
        <w:numPr>
          <w:ilvl w:val="0"/>
          <w:numId w:val="76"/>
        </w:numPr>
      </w:pPr>
      <w:r w:rsidRPr="00EC6555">
        <w:t>audit</w:t>
      </w:r>
    </w:p>
    <w:p w14:paraId="607FD83D" w14:textId="77777777" w:rsidR="00EC6555" w:rsidRPr="00EC6555" w:rsidRDefault="00EC6555">
      <w:pPr>
        <w:numPr>
          <w:ilvl w:val="0"/>
          <w:numId w:val="76"/>
        </w:numPr>
      </w:pPr>
      <w:r w:rsidRPr="00EC6555">
        <w:t>reconciliation</w:t>
      </w:r>
    </w:p>
    <w:p w14:paraId="23979446" w14:textId="77777777" w:rsidR="00EC6555" w:rsidRPr="00EC6555" w:rsidRDefault="00EC6555" w:rsidP="00EC6555">
      <w:r w:rsidRPr="00EC6555">
        <w:t>Never casual ad-hoc SQL.</w:t>
      </w:r>
    </w:p>
    <w:p w14:paraId="091FFB6E" w14:textId="77777777" w:rsidR="00EC6555" w:rsidRPr="00EC6555" w:rsidRDefault="00EC6555" w:rsidP="00EC6555">
      <w:r w:rsidRPr="00EC6555">
        <w:pict w14:anchorId="41B8EBBC">
          <v:rect id="_x0000_i3950" style="width:0;height:1.5pt" o:hralign="center" o:hrstd="t" o:hr="t" fillcolor="#a0a0a0" stroked="f"/>
        </w:pict>
      </w:r>
    </w:p>
    <w:p w14:paraId="2AFD4EB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200. DATABASE REPAIR</w:t>
      </w:r>
    </w:p>
    <w:p w14:paraId="52C11B84" w14:textId="77777777" w:rsidR="00EC6555" w:rsidRPr="00EC6555" w:rsidRDefault="00EC6555" w:rsidP="00EC6555">
      <w:r w:rsidRPr="00EC6555">
        <w:t>Business correction should use domain documents/services whenever possible.</w:t>
      </w:r>
    </w:p>
    <w:p w14:paraId="554985C5" w14:textId="77777777" w:rsidR="00EC6555" w:rsidRPr="00EC6555" w:rsidRDefault="00EC6555" w:rsidP="00EC6555">
      <w:r w:rsidRPr="00EC6555">
        <w:pict w14:anchorId="6E3854E0">
          <v:rect id="_x0000_i3951" style="width:0;height:1.5pt" o:hralign="center" o:hrstd="t" o:hr="t" fillcolor="#a0a0a0" stroked="f"/>
        </w:pict>
      </w:r>
    </w:p>
    <w:p w14:paraId="009DC93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201. PII / DATA PRIVACY</w:t>
      </w:r>
    </w:p>
    <w:p w14:paraId="403CCCA6" w14:textId="77777777" w:rsidR="00EC6555" w:rsidRPr="00EC6555" w:rsidRDefault="00EC6555" w:rsidP="00EC6555">
      <w:r w:rsidRPr="00EC6555">
        <w:t>Need:</w:t>
      </w:r>
    </w:p>
    <w:p w14:paraId="7783C056" w14:textId="77777777" w:rsidR="00EC6555" w:rsidRPr="00EC6555" w:rsidRDefault="00EC6555">
      <w:pPr>
        <w:numPr>
          <w:ilvl w:val="0"/>
          <w:numId w:val="77"/>
        </w:numPr>
      </w:pPr>
      <w:r w:rsidRPr="00EC6555">
        <w:t>classification</w:t>
      </w:r>
    </w:p>
    <w:p w14:paraId="1476AC37" w14:textId="77777777" w:rsidR="00EC6555" w:rsidRPr="00EC6555" w:rsidRDefault="00EC6555">
      <w:pPr>
        <w:numPr>
          <w:ilvl w:val="0"/>
          <w:numId w:val="77"/>
        </w:numPr>
      </w:pPr>
      <w:r w:rsidRPr="00EC6555">
        <w:t>access controls</w:t>
      </w:r>
    </w:p>
    <w:p w14:paraId="27B96EF5" w14:textId="77777777" w:rsidR="00EC6555" w:rsidRPr="00EC6555" w:rsidRDefault="00EC6555">
      <w:pPr>
        <w:numPr>
          <w:ilvl w:val="0"/>
          <w:numId w:val="77"/>
        </w:numPr>
      </w:pPr>
      <w:r w:rsidRPr="00EC6555">
        <w:t>retention</w:t>
      </w:r>
    </w:p>
    <w:p w14:paraId="0FE27098" w14:textId="77777777" w:rsidR="00EC6555" w:rsidRPr="00EC6555" w:rsidRDefault="00EC6555">
      <w:pPr>
        <w:numPr>
          <w:ilvl w:val="0"/>
          <w:numId w:val="77"/>
        </w:numPr>
      </w:pPr>
      <w:r w:rsidRPr="00EC6555">
        <w:t>masking</w:t>
      </w:r>
    </w:p>
    <w:p w14:paraId="7D06248C" w14:textId="77777777" w:rsidR="00EC6555" w:rsidRPr="00EC6555" w:rsidRDefault="00EC6555">
      <w:pPr>
        <w:numPr>
          <w:ilvl w:val="0"/>
          <w:numId w:val="77"/>
        </w:numPr>
      </w:pPr>
      <w:r w:rsidRPr="00EC6555">
        <w:t>exports</w:t>
      </w:r>
    </w:p>
    <w:p w14:paraId="6FB50AF0" w14:textId="77777777" w:rsidR="00EC6555" w:rsidRPr="00EC6555" w:rsidRDefault="00EC6555">
      <w:pPr>
        <w:numPr>
          <w:ilvl w:val="0"/>
          <w:numId w:val="77"/>
        </w:numPr>
      </w:pPr>
      <w:r w:rsidRPr="00EC6555">
        <w:t>legal holds</w:t>
      </w:r>
    </w:p>
    <w:p w14:paraId="0F71919A" w14:textId="77777777" w:rsidR="00EC6555" w:rsidRPr="00EC6555" w:rsidRDefault="00EC6555">
      <w:pPr>
        <w:numPr>
          <w:ilvl w:val="0"/>
          <w:numId w:val="77"/>
        </w:numPr>
      </w:pPr>
      <w:r w:rsidRPr="00EC6555">
        <w:t>deletion/anonymization policies</w:t>
      </w:r>
    </w:p>
    <w:p w14:paraId="12EB7087" w14:textId="77777777" w:rsidR="00EC6555" w:rsidRPr="00EC6555" w:rsidRDefault="00EC6555" w:rsidP="00EC6555">
      <w:r w:rsidRPr="00EC6555">
        <w:t>consistent with Phase 25.</w:t>
      </w:r>
    </w:p>
    <w:p w14:paraId="6D48ABA1" w14:textId="77777777" w:rsidR="00EC6555" w:rsidRPr="00EC6555" w:rsidRDefault="00EC6555" w:rsidP="00EC6555">
      <w:r w:rsidRPr="00EC6555">
        <w:pict w14:anchorId="021CFD74">
          <v:rect id="_x0000_i3952" style="width:0;height:1.5pt" o:hralign="center" o:hrstd="t" o:hr="t" fillcolor="#a0a0a0" stroked="f"/>
        </w:pict>
      </w:r>
    </w:p>
    <w:p w14:paraId="17ED2F5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202. DATA RETENTION</w:t>
      </w:r>
    </w:p>
    <w:p w14:paraId="013E973F" w14:textId="77777777" w:rsidR="00EC6555" w:rsidRPr="00EC6555" w:rsidRDefault="00EC6555" w:rsidP="00EC6555">
      <w:r w:rsidRPr="00EC6555">
        <w:t>Policies by:</w:t>
      </w:r>
    </w:p>
    <w:p w14:paraId="593CEF8D" w14:textId="77777777" w:rsidR="00EC6555" w:rsidRPr="00EC6555" w:rsidRDefault="00EC6555">
      <w:pPr>
        <w:numPr>
          <w:ilvl w:val="0"/>
          <w:numId w:val="78"/>
        </w:numPr>
      </w:pPr>
      <w:r w:rsidRPr="00EC6555">
        <w:t>business document</w:t>
      </w:r>
    </w:p>
    <w:p w14:paraId="11BEDFC0" w14:textId="77777777" w:rsidR="00EC6555" w:rsidRPr="00EC6555" w:rsidRDefault="00EC6555">
      <w:pPr>
        <w:numPr>
          <w:ilvl w:val="0"/>
          <w:numId w:val="78"/>
        </w:numPr>
      </w:pPr>
      <w:r w:rsidRPr="00EC6555">
        <w:lastRenderedPageBreak/>
        <w:t>audit</w:t>
      </w:r>
    </w:p>
    <w:p w14:paraId="629A7A6D" w14:textId="77777777" w:rsidR="00EC6555" w:rsidRPr="00EC6555" w:rsidRDefault="00EC6555">
      <w:pPr>
        <w:numPr>
          <w:ilvl w:val="0"/>
          <w:numId w:val="78"/>
        </w:numPr>
      </w:pPr>
      <w:r w:rsidRPr="00EC6555">
        <w:t>integration payload</w:t>
      </w:r>
    </w:p>
    <w:p w14:paraId="5B5791D8" w14:textId="77777777" w:rsidR="00EC6555" w:rsidRPr="00EC6555" w:rsidRDefault="00EC6555">
      <w:pPr>
        <w:numPr>
          <w:ilvl w:val="0"/>
          <w:numId w:val="78"/>
        </w:numPr>
      </w:pPr>
      <w:r w:rsidRPr="00EC6555">
        <w:t>logs</w:t>
      </w:r>
    </w:p>
    <w:p w14:paraId="4982FB09" w14:textId="77777777" w:rsidR="00EC6555" w:rsidRPr="00EC6555" w:rsidRDefault="00EC6555">
      <w:pPr>
        <w:numPr>
          <w:ilvl w:val="0"/>
          <w:numId w:val="78"/>
        </w:numPr>
      </w:pPr>
      <w:r w:rsidRPr="00EC6555">
        <w:t>AI interactions</w:t>
      </w:r>
    </w:p>
    <w:p w14:paraId="40E573DE" w14:textId="77777777" w:rsidR="00EC6555" w:rsidRPr="00EC6555" w:rsidRDefault="00EC6555">
      <w:pPr>
        <w:numPr>
          <w:ilvl w:val="0"/>
          <w:numId w:val="78"/>
        </w:numPr>
      </w:pPr>
      <w:r w:rsidRPr="00EC6555">
        <w:t>exports</w:t>
      </w:r>
    </w:p>
    <w:p w14:paraId="3D9ADF32" w14:textId="77777777" w:rsidR="00EC6555" w:rsidRPr="00EC6555" w:rsidRDefault="00EC6555" w:rsidP="00EC6555">
      <w:r w:rsidRPr="00EC6555">
        <w:pict w14:anchorId="2D340A28">
          <v:rect id="_x0000_i3953" style="width:0;height:1.5pt" o:hralign="center" o:hrstd="t" o:hr="t" fillcolor="#a0a0a0" stroked="f"/>
        </w:pict>
      </w:r>
    </w:p>
    <w:p w14:paraId="797148F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203. LEGAL HOLD</w:t>
      </w:r>
    </w:p>
    <w:p w14:paraId="0A084635" w14:textId="77777777" w:rsidR="00EC6555" w:rsidRPr="00EC6555" w:rsidRDefault="00EC6555" w:rsidP="00EC6555">
      <w:r w:rsidRPr="00EC6555">
        <w:t>Retention cleanup must respect Phase 25 holds.</w:t>
      </w:r>
    </w:p>
    <w:p w14:paraId="7A7A0E15" w14:textId="77777777" w:rsidR="00EC6555" w:rsidRPr="00EC6555" w:rsidRDefault="00EC6555" w:rsidP="00EC6555">
      <w:r w:rsidRPr="00EC6555">
        <w:pict w14:anchorId="40767128">
          <v:rect id="_x0000_i3954" style="width:0;height:1.5pt" o:hralign="center" o:hrstd="t" o:hr="t" fillcolor="#a0a0a0" stroked="f"/>
        </w:pict>
      </w:r>
    </w:p>
    <w:p w14:paraId="377B29A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204. OBSERVABILITY RETENTION</w:t>
      </w:r>
    </w:p>
    <w:p w14:paraId="0AF8AB7B" w14:textId="77777777" w:rsidR="00EC6555" w:rsidRPr="00EC6555" w:rsidRDefault="00EC6555" w:rsidP="00EC6555">
      <w:r w:rsidRPr="00EC6555">
        <w:t>Logs/metrics retention different from accounting/audit retention.</w:t>
      </w:r>
    </w:p>
    <w:p w14:paraId="00D744AF" w14:textId="77777777" w:rsidR="00EC6555" w:rsidRPr="00EC6555" w:rsidRDefault="00EC6555" w:rsidP="00EC6555">
      <w:r w:rsidRPr="00EC6555">
        <w:pict w14:anchorId="1ADFE719">
          <v:rect id="_x0000_i3955" style="width:0;height:1.5pt" o:hralign="center" o:hrstd="t" o:hr="t" fillcolor="#a0a0a0" stroked="f"/>
        </w:pict>
      </w:r>
    </w:p>
    <w:p w14:paraId="5D72AD7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205. COST CONTROL</w:t>
      </w:r>
    </w:p>
    <w:p w14:paraId="13766BEE" w14:textId="77777777" w:rsidR="00EC6555" w:rsidRPr="00EC6555" w:rsidRDefault="00EC6555" w:rsidP="00EC6555">
      <w:r w:rsidRPr="00EC6555">
        <w:t>Monitor:</w:t>
      </w:r>
    </w:p>
    <w:p w14:paraId="41174E65" w14:textId="77777777" w:rsidR="00EC6555" w:rsidRPr="00EC6555" w:rsidRDefault="00EC6555">
      <w:pPr>
        <w:numPr>
          <w:ilvl w:val="0"/>
          <w:numId w:val="79"/>
        </w:numPr>
      </w:pPr>
      <w:r w:rsidRPr="00EC6555">
        <w:t>DB storage</w:t>
      </w:r>
    </w:p>
    <w:p w14:paraId="362756BA" w14:textId="77777777" w:rsidR="00EC6555" w:rsidRPr="00EC6555" w:rsidRDefault="00EC6555">
      <w:pPr>
        <w:numPr>
          <w:ilvl w:val="0"/>
          <w:numId w:val="79"/>
        </w:numPr>
      </w:pPr>
      <w:r w:rsidRPr="00EC6555">
        <w:t>object storage</w:t>
      </w:r>
    </w:p>
    <w:p w14:paraId="1E36F5D7" w14:textId="77777777" w:rsidR="00EC6555" w:rsidRPr="00EC6555" w:rsidRDefault="00EC6555">
      <w:pPr>
        <w:numPr>
          <w:ilvl w:val="0"/>
          <w:numId w:val="79"/>
        </w:numPr>
      </w:pPr>
      <w:r w:rsidRPr="00EC6555">
        <w:t>cache</w:t>
      </w:r>
    </w:p>
    <w:p w14:paraId="3D81EB88" w14:textId="77777777" w:rsidR="00EC6555" w:rsidRPr="00EC6555" w:rsidRDefault="00EC6555">
      <w:pPr>
        <w:numPr>
          <w:ilvl w:val="0"/>
          <w:numId w:val="79"/>
        </w:numPr>
      </w:pPr>
      <w:r w:rsidRPr="00EC6555">
        <w:t>logs</w:t>
      </w:r>
    </w:p>
    <w:p w14:paraId="3C35A39D" w14:textId="77777777" w:rsidR="00EC6555" w:rsidRPr="00EC6555" w:rsidRDefault="00EC6555">
      <w:pPr>
        <w:numPr>
          <w:ilvl w:val="0"/>
          <w:numId w:val="79"/>
        </w:numPr>
      </w:pPr>
      <w:r w:rsidRPr="00EC6555">
        <w:t>network</w:t>
      </w:r>
    </w:p>
    <w:p w14:paraId="70D28464" w14:textId="77777777" w:rsidR="00EC6555" w:rsidRPr="00EC6555" w:rsidRDefault="00EC6555">
      <w:pPr>
        <w:numPr>
          <w:ilvl w:val="0"/>
          <w:numId w:val="79"/>
        </w:numPr>
      </w:pPr>
      <w:r w:rsidRPr="00EC6555">
        <w:t>AI</w:t>
      </w:r>
    </w:p>
    <w:p w14:paraId="572DDFAC" w14:textId="77777777" w:rsidR="00EC6555" w:rsidRPr="00EC6555" w:rsidRDefault="00EC6555">
      <w:pPr>
        <w:numPr>
          <w:ilvl w:val="0"/>
          <w:numId w:val="79"/>
        </w:numPr>
      </w:pPr>
      <w:r w:rsidRPr="00EC6555">
        <w:t>backups</w:t>
      </w:r>
    </w:p>
    <w:p w14:paraId="15EAA054" w14:textId="77777777" w:rsidR="00EC6555" w:rsidRPr="00EC6555" w:rsidRDefault="00EC6555">
      <w:pPr>
        <w:numPr>
          <w:ilvl w:val="0"/>
          <w:numId w:val="79"/>
        </w:numPr>
      </w:pPr>
      <w:r w:rsidRPr="00EC6555">
        <w:t>integration traffic</w:t>
      </w:r>
    </w:p>
    <w:p w14:paraId="65157DFF" w14:textId="77777777" w:rsidR="00EC6555" w:rsidRPr="00EC6555" w:rsidRDefault="00EC6555" w:rsidP="00EC6555">
      <w:r w:rsidRPr="00EC6555">
        <w:t>without harming correctness.</w:t>
      </w:r>
    </w:p>
    <w:p w14:paraId="048F846B" w14:textId="77777777" w:rsidR="00EC6555" w:rsidRPr="00EC6555" w:rsidRDefault="00EC6555" w:rsidP="00EC6555">
      <w:r w:rsidRPr="00EC6555">
        <w:pict w14:anchorId="1AB15C36">
          <v:rect id="_x0000_i3956" style="width:0;height:1.5pt" o:hralign="center" o:hrstd="t" o:hr="t" fillcolor="#a0a0a0" stroked="f"/>
        </w:pict>
      </w:r>
    </w:p>
    <w:p w14:paraId="10D7BC1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206. CAPACITY PLANNING</w:t>
      </w:r>
    </w:p>
    <w:p w14:paraId="3F5863B3" w14:textId="77777777" w:rsidR="00EC6555" w:rsidRPr="00EC6555" w:rsidRDefault="00EC6555" w:rsidP="00EC6555">
      <w:r w:rsidRPr="00EC6555">
        <w:t>Estimate:</w:t>
      </w:r>
    </w:p>
    <w:p w14:paraId="3CF5A896" w14:textId="77777777" w:rsidR="00EC6555" w:rsidRPr="00EC6555" w:rsidRDefault="00EC6555">
      <w:pPr>
        <w:numPr>
          <w:ilvl w:val="0"/>
          <w:numId w:val="80"/>
        </w:numPr>
      </w:pPr>
      <w:r w:rsidRPr="00EC6555">
        <w:lastRenderedPageBreak/>
        <w:t>transaction volume</w:t>
      </w:r>
    </w:p>
    <w:p w14:paraId="3751652C" w14:textId="77777777" w:rsidR="00EC6555" w:rsidRPr="00EC6555" w:rsidRDefault="00EC6555">
      <w:pPr>
        <w:numPr>
          <w:ilvl w:val="0"/>
          <w:numId w:val="80"/>
        </w:numPr>
      </w:pPr>
      <w:r w:rsidRPr="00EC6555">
        <w:t>movement growth</w:t>
      </w:r>
    </w:p>
    <w:p w14:paraId="48A32B4A" w14:textId="77777777" w:rsidR="00EC6555" w:rsidRPr="00EC6555" w:rsidRDefault="00EC6555">
      <w:pPr>
        <w:numPr>
          <w:ilvl w:val="0"/>
          <w:numId w:val="80"/>
        </w:numPr>
      </w:pPr>
      <w:r w:rsidRPr="00EC6555">
        <w:t>audit growth</w:t>
      </w:r>
    </w:p>
    <w:p w14:paraId="36C09BB6" w14:textId="77777777" w:rsidR="00EC6555" w:rsidRPr="00EC6555" w:rsidRDefault="00EC6555">
      <w:pPr>
        <w:numPr>
          <w:ilvl w:val="0"/>
          <w:numId w:val="80"/>
        </w:numPr>
      </w:pPr>
      <w:r w:rsidRPr="00EC6555">
        <w:t>report concurrency</w:t>
      </w:r>
    </w:p>
    <w:p w14:paraId="16226931" w14:textId="77777777" w:rsidR="00EC6555" w:rsidRPr="00EC6555" w:rsidRDefault="00EC6555">
      <w:pPr>
        <w:numPr>
          <w:ilvl w:val="0"/>
          <w:numId w:val="80"/>
        </w:numPr>
      </w:pPr>
      <w:r w:rsidRPr="00EC6555">
        <w:t>storage</w:t>
      </w:r>
    </w:p>
    <w:p w14:paraId="412A28A2" w14:textId="77777777" w:rsidR="00EC6555" w:rsidRPr="00EC6555" w:rsidRDefault="00EC6555">
      <w:pPr>
        <w:numPr>
          <w:ilvl w:val="0"/>
          <w:numId w:val="80"/>
        </w:numPr>
      </w:pPr>
      <w:r w:rsidRPr="00EC6555">
        <w:t>CPU/IO</w:t>
      </w:r>
    </w:p>
    <w:p w14:paraId="0965B2A9" w14:textId="77777777" w:rsidR="00EC6555" w:rsidRPr="00EC6555" w:rsidRDefault="00EC6555">
      <w:pPr>
        <w:numPr>
          <w:ilvl w:val="0"/>
          <w:numId w:val="80"/>
        </w:numPr>
      </w:pPr>
      <w:r w:rsidRPr="00EC6555">
        <w:t>queue throughput</w:t>
      </w:r>
    </w:p>
    <w:p w14:paraId="1D83AEC6" w14:textId="77777777" w:rsidR="00EC6555" w:rsidRPr="00EC6555" w:rsidRDefault="00EC6555" w:rsidP="00EC6555">
      <w:r w:rsidRPr="00EC6555">
        <w:pict w14:anchorId="212B4AF3">
          <v:rect id="_x0000_i3957" style="width:0;height:1.5pt" o:hralign="center" o:hrstd="t" o:hr="t" fillcolor="#a0a0a0" stroked="f"/>
        </w:pict>
      </w:r>
    </w:p>
    <w:p w14:paraId="5FD4B04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207. DATABASE CONNECTION POOL</w:t>
      </w:r>
    </w:p>
    <w:p w14:paraId="7D7C7A06" w14:textId="77777777" w:rsidR="00EC6555" w:rsidRPr="00EC6555" w:rsidRDefault="00EC6555" w:rsidP="00EC6555">
      <w:r w:rsidRPr="00EC6555">
        <w:t>Bounded.</w:t>
      </w:r>
    </w:p>
    <w:p w14:paraId="2B622248" w14:textId="77777777" w:rsidR="00EC6555" w:rsidRPr="00EC6555" w:rsidRDefault="00EC6555" w:rsidP="00EC6555">
      <w:r w:rsidRPr="00EC6555">
        <w:t>Monitor saturation.</w:t>
      </w:r>
    </w:p>
    <w:p w14:paraId="6EC9DF6C" w14:textId="77777777" w:rsidR="00EC6555" w:rsidRPr="00EC6555" w:rsidRDefault="00EC6555" w:rsidP="00EC6555">
      <w:r w:rsidRPr="00EC6555">
        <w:t>Do not allow unlimited connection storms.</w:t>
      </w:r>
    </w:p>
    <w:p w14:paraId="518D2613" w14:textId="77777777" w:rsidR="00EC6555" w:rsidRPr="00EC6555" w:rsidRDefault="00EC6555" w:rsidP="00EC6555">
      <w:r w:rsidRPr="00EC6555">
        <w:pict w14:anchorId="14E7231F">
          <v:rect id="_x0000_i3958" style="width:0;height:1.5pt" o:hralign="center" o:hrstd="t" o:hr="t" fillcolor="#a0a0a0" stroked="f"/>
        </w:pict>
      </w:r>
    </w:p>
    <w:p w14:paraId="2EFA79D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208. RESOURCE LIMITS</w:t>
      </w:r>
    </w:p>
    <w:p w14:paraId="5A215698" w14:textId="77777777" w:rsidR="00EC6555" w:rsidRPr="00EC6555" w:rsidRDefault="00EC6555" w:rsidP="00EC6555">
      <w:r w:rsidRPr="00EC6555">
        <w:t>Workers/reports/imports need quotas/priorities.</w:t>
      </w:r>
    </w:p>
    <w:p w14:paraId="4C03DA1D" w14:textId="77777777" w:rsidR="00EC6555" w:rsidRPr="00EC6555" w:rsidRDefault="00EC6555" w:rsidP="00EC6555">
      <w:r w:rsidRPr="00EC6555">
        <w:pict w14:anchorId="023B23BF">
          <v:rect id="_x0000_i3959" style="width:0;height:1.5pt" o:hralign="center" o:hrstd="t" o:hr="t" fillcolor="#a0a0a0" stroked="f"/>
        </w:pict>
      </w:r>
    </w:p>
    <w:p w14:paraId="4AD35CA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209. WORKLOAD ISOLATION</w:t>
      </w:r>
    </w:p>
    <w:p w14:paraId="299675DE" w14:textId="77777777" w:rsidR="00EC6555" w:rsidRPr="00EC6555" w:rsidRDefault="00EC6555" w:rsidP="00EC6555">
      <w:r w:rsidRPr="00EC6555">
        <w:t>Heavy report/rebuild should not starve payment/POST APIs.</w:t>
      </w:r>
    </w:p>
    <w:p w14:paraId="0C34A184" w14:textId="77777777" w:rsidR="00EC6555" w:rsidRPr="00EC6555" w:rsidRDefault="00EC6555" w:rsidP="00EC6555">
      <w:r w:rsidRPr="00EC6555">
        <w:t>Possible:</w:t>
      </w:r>
    </w:p>
    <w:p w14:paraId="5A24EC97" w14:textId="77777777" w:rsidR="00EC6555" w:rsidRPr="00EC6555" w:rsidRDefault="00EC6555">
      <w:pPr>
        <w:numPr>
          <w:ilvl w:val="0"/>
          <w:numId w:val="81"/>
        </w:numPr>
      </w:pPr>
      <w:r w:rsidRPr="00EC6555">
        <w:t>separate worker pools</w:t>
      </w:r>
    </w:p>
    <w:p w14:paraId="55953A11" w14:textId="77777777" w:rsidR="00EC6555" w:rsidRPr="00EC6555" w:rsidRDefault="00EC6555">
      <w:pPr>
        <w:numPr>
          <w:ilvl w:val="0"/>
          <w:numId w:val="81"/>
        </w:numPr>
      </w:pPr>
      <w:r w:rsidRPr="00EC6555">
        <w:t>replicas</w:t>
      </w:r>
    </w:p>
    <w:p w14:paraId="58E17684" w14:textId="77777777" w:rsidR="00EC6555" w:rsidRPr="00EC6555" w:rsidRDefault="00EC6555">
      <w:pPr>
        <w:numPr>
          <w:ilvl w:val="0"/>
          <w:numId w:val="81"/>
        </w:numPr>
      </w:pPr>
      <w:r w:rsidRPr="00EC6555">
        <w:t>priority queues</w:t>
      </w:r>
    </w:p>
    <w:p w14:paraId="5C8C85B6" w14:textId="77777777" w:rsidR="00EC6555" w:rsidRPr="00EC6555" w:rsidRDefault="00EC6555">
      <w:pPr>
        <w:numPr>
          <w:ilvl w:val="0"/>
          <w:numId w:val="81"/>
        </w:numPr>
      </w:pPr>
      <w:r w:rsidRPr="00EC6555">
        <w:t>analytical DB/read model</w:t>
      </w:r>
    </w:p>
    <w:p w14:paraId="15F27634" w14:textId="77777777" w:rsidR="00EC6555" w:rsidRPr="00EC6555" w:rsidRDefault="00EC6555" w:rsidP="00EC6555">
      <w:r w:rsidRPr="00EC6555">
        <w:pict w14:anchorId="31D714CE">
          <v:rect id="_x0000_i3960" style="width:0;height:1.5pt" o:hralign="center" o:hrstd="t" o:hr="t" fillcolor="#a0a0a0" stroked="f"/>
        </w:pict>
      </w:r>
    </w:p>
    <w:p w14:paraId="11AD6FA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210. PRIORITY CLASSES</w:t>
      </w:r>
    </w:p>
    <w:p w14:paraId="45A01295" w14:textId="77777777" w:rsidR="00EC6555" w:rsidRPr="00EC6555" w:rsidRDefault="00EC6555" w:rsidP="00EC6555">
      <w:r w:rsidRPr="00EC6555">
        <w:t>Example:</w:t>
      </w:r>
    </w:p>
    <w:p w14:paraId="28F5C695" w14:textId="77777777" w:rsidR="00EC6555" w:rsidRPr="00EC6555" w:rsidRDefault="00EC6555" w:rsidP="00EC6555">
      <w:r w:rsidRPr="00EC6555">
        <w:lastRenderedPageBreak/>
        <w:t>P0:</w:t>
      </w:r>
    </w:p>
    <w:p w14:paraId="77CFFD8B" w14:textId="77777777" w:rsidR="00EC6555" w:rsidRPr="00EC6555" w:rsidRDefault="00EC6555" w:rsidP="00EC6555">
      <w:r w:rsidRPr="00EC6555">
        <w:t>financial posting/payment.</w:t>
      </w:r>
    </w:p>
    <w:p w14:paraId="013EBF47" w14:textId="77777777" w:rsidR="00EC6555" w:rsidRPr="00EC6555" w:rsidRDefault="00EC6555" w:rsidP="00EC6555">
      <w:r w:rsidRPr="00EC6555">
        <w:t>P1:</w:t>
      </w:r>
    </w:p>
    <w:p w14:paraId="5F3CAAFB" w14:textId="77777777" w:rsidR="00EC6555" w:rsidRPr="00EC6555" w:rsidRDefault="00EC6555" w:rsidP="00EC6555">
      <w:r w:rsidRPr="00EC6555">
        <w:t>interactive transactional reads.</w:t>
      </w:r>
    </w:p>
    <w:p w14:paraId="3578551F" w14:textId="77777777" w:rsidR="00EC6555" w:rsidRPr="00EC6555" w:rsidRDefault="00EC6555" w:rsidP="00EC6555">
      <w:r w:rsidRPr="00EC6555">
        <w:t>P2:</w:t>
      </w:r>
    </w:p>
    <w:p w14:paraId="646667D1" w14:textId="77777777" w:rsidR="00EC6555" w:rsidRPr="00EC6555" w:rsidRDefault="00EC6555" w:rsidP="00EC6555">
      <w:r w:rsidRPr="00EC6555">
        <w:t>reports.</w:t>
      </w:r>
    </w:p>
    <w:p w14:paraId="47A9A9CC" w14:textId="77777777" w:rsidR="00EC6555" w:rsidRPr="00EC6555" w:rsidRDefault="00EC6555" w:rsidP="00EC6555">
      <w:r w:rsidRPr="00EC6555">
        <w:t>P3:</w:t>
      </w:r>
    </w:p>
    <w:p w14:paraId="52E3CE06" w14:textId="77777777" w:rsidR="00EC6555" w:rsidRPr="00EC6555" w:rsidRDefault="00EC6555" w:rsidP="00EC6555">
      <w:r w:rsidRPr="00EC6555">
        <w:t>rebuild/batch.</w:t>
      </w:r>
    </w:p>
    <w:p w14:paraId="0863B0FF" w14:textId="77777777" w:rsidR="00EC6555" w:rsidRPr="00EC6555" w:rsidRDefault="00EC6555" w:rsidP="00EC6555">
      <w:r w:rsidRPr="00EC6555">
        <w:pict w14:anchorId="2345E214">
          <v:rect id="_x0000_i3961" style="width:0;height:1.5pt" o:hralign="center" o:hrstd="t" o:hr="t" fillcolor="#a0a0a0" stroked="f"/>
        </w:pict>
      </w:r>
    </w:p>
    <w:p w14:paraId="7389E0E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211. BACKPRESSURE</w:t>
      </w:r>
    </w:p>
    <w:p w14:paraId="0B86F071" w14:textId="77777777" w:rsidR="00EC6555" w:rsidRPr="00EC6555" w:rsidRDefault="00EC6555" w:rsidP="00EC6555">
      <w:r w:rsidRPr="00EC6555">
        <w:t>When DB/queue saturated:</w:t>
      </w:r>
    </w:p>
    <w:p w14:paraId="52C2DAC5" w14:textId="77777777" w:rsidR="00EC6555" w:rsidRPr="00EC6555" w:rsidRDefault="00EC6555" w:rsidP="00EC6555">
      <w:r w:rsidRPr="00EC6555">
        <w:t>reject/throttle gracefully rather than collapse.</w:t>
      </w:r>
    </w:p>
    <w:p w14:paraId="184F887E" w14:textId="77777777" w:rsidR="00EC6555" w:rsidRPr="00EC6555" w:rsidRDefault="00EC6555" w:rsidP="00EC6555">
      <w:r w:rsidRPr="00EC6555">
        <w:pict w14:anchorId="4AFEEF6F">
          <v:rect id="_x0000_i3962" style="width:0;height:1.5pt" o:hralign="center" o:hrstd="t" o:hr="t" fillcolor="#a0a0a0" stroked="f"/>
        </w:pict>
      </w:r>
    </w:p>
    <w:p w14:paraId="3E3403D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212. REPORT QUERY LIMITS</w:t>
      </w:r>
    </w:p>
    <w:p w14:paraId="6C84468A" w14:textId="77777777" w:rsidR="00EC6555" w:rsidRPr="00EC6555" w:rsidRDefault="00EC6555" w:rsidP="00EC6555">
      <w:r w:rsidRPr="00EC6555">
        <w:t>Prevent user from accidental unbounded report over 20 years × all dimensions if expensive.</w:t>
      </w:r>
    </w:p>
    <w:p w14:paraId="29930A81" w14:textId="77777777" w:rsidR="00EC6555" w:rsidRPr="00EC6555" w:rsidRDefault="00EC6555" w:rsidP="00EC6555">
      <w:r w:rsidRPr="00EC6555">
        <w:t>Provide asynchronous job where needed.</w:t>
      </w:r>
    </w:p>
    <w:p w14:paraId="0906BFC6" w14:textId="77777777" w:rsidR="00EC6555" w:rsidRPr="00EC6555" w:rsidRDefault="00EC6555" w:rsidP="00EC6555">
      <w:r w:rsidRPr="00EC6555">
        <w:pict w14:anchorId="31344AD2">
          <v:rect id="_x0000_i3963" style="width:0;height:1.5pt" o:hralign="center" o:hrstd="t" o:hr="t" fillcolor="#a0a0a0" stroked="f"/>
        </w:pict>
      </w:r>
    </w:p>
    <w:p w14:paraId="62F7B84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213. EXPORT LIMITS</w:t>
      </w:r>
    </w:p>
    <w:p w14:paraId="5465D2E9" w14:textId="77777777" w:rsidR="00EC6555" w:rsidRPr="00EC6555" w:rsidRDefault="00EC6555" w:rsidP="00EC6555">
      <w:r w:rsidRPr="00EC6555">
        <w:t>Large exports asynchronous/chunked.</w:t>
      </w:r>
    </w:p>
    <w:p w14:paraId="6159214A" w14:textId="77777777" w:rsidR="00EC6555" w:rsidRPr="00EC6555" w:rsidRDefault="00EC6555" w:rsidP="00EC6555">
      <w:r w:rsidRPr="00EC6555">
        <w:pict w14:anchorId="3E27176E">
          <v:rect id="_x0000_i3964" style="width:0;height:1.5pt" o:hralign="center" o:hrstd="t" o:hr="t" fillcolor="#a0a0a0" stroked="f"/>
        </w:pict>
      </w:r>
    </w:p>
    <w:p w14:paraId="335EFC4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214. SEARCH LIMITS</w:t>
      </w:r>
    </w:p>
    <w:p w14:paraId="5E004ACA" w14:textId="77777777" w:rsidR="00EC6555" w:rsidRPr="00EC6555" w:rsidRDefault="00EC6555" w:rsidP="00EC6555">
      <w:r w:rsidRPr="00EC6555">
        <w:t>Pagination and bounded filters.</w:t>
      </w:r>
    </w:p>
    <w:p w14:paraId="4C4206EA" w14:textId="77777777" w:rsidR="00EC6555" w:rsidRPr="00EC6555" w:rsidRDefault="00EC6555" w:rsidP="00EC6555">
      <w:r w:rsidRPr="00EC6555">
        <w:pict w14:anchorId="7CBAB930">
          <v:rect id="_x0000_i3965" style="width:0;height:1.5pt" o:hralign="center" o:hrstd="t" o:hr="t" fillcolor="#a0a0a0" stroked="f"/>
        </w:pict>
      </w:r>
    </w:p>
    <w:p w14:paraId="1C102F8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215. PRODUCTION CONFIGURATION</w:t>
      </w:r>
    </w:p>
    <w:p w14:paraId="33FD0752" w14:textId="77777777" w:rsidR="00EC6555" w:rsidRPr="00EC6555" w:rsidRDefault="00EC6555" w:rsidP="00EC6555">
      <w:r w:rsidRPr="00EC6555">
        <w:t>Config must be:</w:t>
      </w:r>
    </w:p>
    <w:p w14:paraId="0D0E9921" w14:textId="77777777" w:rsidR="00EC6555" w:rsidRPr="00EC6555" w:rsidRDefault="00EC6555">
      <w:pPr>
        <w:numPr>
          <w:ilvl w:val="0"/>
          <w:numId w:val="82"/>
        </w:numPr>
      </w:pPr>
      <w:r w:rsidRPr="00EC6555">
        <w:t>versioned</w:t>
      </w:r>
    </w:p>
    <w:p w14:paraId="04152D48" w14:textId="77777777" w:rsidR="00EC6555" w:rsidRPr="00EC6555" w:rsidRDefault="00EC6555">
      <w:pPr>
        <w:numPr>
          <w:ilvl w:val="0"/>
          <w:numId w:val="82"/>
        </w:numPr>
      </w:pPr>
      <w:r w:rsidRPr="00EC6555">
        <w:lastRenderedPageBreak/>
        <w:t>environment-aware</w:t>
      </w:r>
    </w:p>
    <w:p w14:paraId="3B76CFAA" w14:textId="77777777" w:rsidR="00EC6555" w:rsidRPr="00EC6555" w:rsidRDefault="00EC6555">
      <w:pPr>
        <w:numPr>
          <w:ilvl w:val="0"/>
          <w:numId w:val="82"/>
        </w:numPr>
      </w:pPr>
      <w:r w:rsidRPr="00EC6555">
        <w:t>validated</w:t>
      </w:r>
    </w:p>
    <w:p w14:paraId="5809828D" w14:textId="77777777" w:rsidR="00EC6555" w:rsidRPr="00EC6555" w:rsidRDefault="00EC6555">
      <w:pPr>
        <w:numPr>
          <w:ilvl w:val="0"/>
          <w:numId w:val="82"/>
        </w:numPr>
      </w:pPr>
      <w:r w:rsidRPr="00EC6555">
        <w:t>secrets separated</w:t>
      </w:r>
    </w:p>
    <w:p w14:paraId="7FE2343C" w14:textId="77777777" w:rsidR="00EC6555" w:rsidRPr="00EC6555" w:rsidRDefault="00EC6555" w:rsidP="00EC6555">
      <w:r w:rsidRPr="00EC6555">
        <w:pict w14:anchorId="225F6BAA">
          <v:rect id="_x0000_i3966" style="width:0;height:1.5pt" o:hralign="center" o:hrstd="t" o:hr="t" fillcolor="#a0a0a0" stroked="f"/>
        </w:pict>
      </w:r>
    </w:p>
    <w:p w14:paraId="23FAD9E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216. CONFIG VALIDATION</w:t>
      </w:r>
    </w:p>
    <w:p w14:paraId="698679B6" w14:textId="77777777" w:rsidR="00EC6555" w:rsidRPr="00EC6555" w:rsidRDefault="00EC6555" w:rsidP="00EC6555">
      <w:r w:rsidRPr="00EC6555">
        <w:t>Startup/deploy should fail fast on missing critical config.</w:t>
      </w:r>
    </w:p>
    <w:p w14:paraId="66F8328D" w14:textId="77777777" w:rsidR="00EC6555" w:rsidRPr="00EC6555" w:rsidRDefault="00EC6555" w:rsidP="00EC6555">
      <w:r w:rsidRPr="00EC6555">
        <w:pict w14:anchorId="41B20ABC">
          <v:rect id="_x0000_i3967" style="width:0;height:1.5pt" o:hralign="center" o:hrstd="t" o:hr="t" fillcolor="#a0a0a0" stroked="f"/>
        </w:pict>
      </w:r>
    </w:p>
    <w:p w14:paraId="5AB8399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217. DYNAMIC CONFIG</w:t>
      </w:r>
    </w:p>
    <w:p w14:paraId="6886450C" w14:textId="77777777" w:rsidR="00EC6555" w:rsidRPr="00EC6555" w:rsidRDefault="00EC6555" w:rsidP="00EC6555">
      <w:r w:rsidRPr="00EC6555">
        <w:t>Some business/security config can change without deploy.</w:t>
      </w:r>
    </w:p>
    <w:p w14:paraId="0213CC7B" w14:textId="77777777" w:rsidR="00EC6555" w:rsidRPr="00EC6555" w:rsidRDefault="00EC6555" w:rsidP="00EC6555">
      <w:r w:rsidRPr="00EC6555">
        <w:t>Needs:</w:t>
      </w:r>
    </w:p>
    <w:p w14:paraId="4C984C78" w14:textId="77777777" w:rsidR="00EC6555" w:rsidRPr="00EC6555" w:rsidRDefault="00EC6555">
      <w:pPr>
        <w:numPr>
          <w:ilvl w:val="0"/>
          <w:numId w:val="83"/>
        </w:numPr>
      </w:pPr>
      <w:r w:rsidRPr="00EC6555">
        <w:t>validation</w:t>
      </w:r>
    </w:p>
    <w:p w14:paraId="09BA83DF" w14:textId="77777777" w:rsidR="00EC6555" w:rsidRPr="00EC6555" w:rsidRDefault="00EC6555">
      <w:pPr>
        <w:numPr>
          <w:ilvl w:val="0"/>
          <w:numId w:val="83"/>
        </w:numPr>
      </w:pPr>
      <w:r w:rsidRPr="00EC6555">
        <w:t>audit</w:t>
      </w:r>
    </w:p>
    <w:p w14:paraId="5361B82F" w14:textId="77777777" w:rsidR="00EC6555" w:rsidRPr="00EC6555" w:rsidRDefault="00EC6555">
      <w:pPr>
        <w:numPr>
          <w:ilvl w:val="0"/>
          <w:numId w:val="83"/>
        </w:numPr>
      </w:pPr>
      <w:r w:rsidRPr="00EC6555">
        <w:t>cache invalidation</w:t>
      </w:r>
    </w:p>
    <w:p w14:paraId="66E3C96D" w14:textId="77777777" w:rsidR="00EC6555" w:rsidRPr="00EC6555" w:rsidRDefault="00EC6555">
      <w:pPr>
        <w:numPr>
          <w:ilvl w:val="0"/>
          <w:numId w:val="83"/>
        </w:numPr>
      </w:pPr>
      <w:r w:rsidRPr="00EC6555">
        <w:t>version</w:t>
      </w:r>
    </w:p>
    <w:p w14:paraId="4BB33915" w14:textId="77777777" w:rsidR="00EC6555" w:rsidRPr="00EC6555" w:rsidRDefault="00EC6555" w:rsidP="00EC6555">
      <w:r w:rsidRPr="00EC6555">
        <w:pict w14:anchorId="6652AE0E">
          <v:rect id="_x0000_i3968" style="width:0;height:1.5pt" o:hralign="center" o:hrstd="t" o:hr="t" fillcolor="#a0a0a0" stroked="f"/>
        </w:pict>
      </w:r>
    </w:p>
    <w:p w14:paraId="35A1B65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218. TIMEZONE</w:t>
      </w:r>
    </w:p>
    <w:p w14:paraId="17DD0E09" w14:textId="77777777" w:rsidR="00EC6555" w:rsidRPr="00EC6555" w:rsidRDefault="00EC6555" w:rsidP="00EC6555">
      <w:r w:rsidRPr="00EC6555">
        <w:t>Store timestamps correctly.</w:t>
      </w:r>
    </w:p>
    <w:p w14:paraId="16702E5D" w14:textId="77777777" w:rsidR="00EC6555" w:rsidRPr="00EC6555" w:rsidRDefault="00EC6555" w:rsidP="00EC6555">
      <w:r w:rsidRPr="00EC6555">
        <w:t>Business date uses organization timezone/policy.</w:t>
      </w:r>
    </w:p>
    <w:p w14:paraId="68AF5703" w14:textId="77777777" w:rsidR="00EC6555" w:rsidRPr="00EC6555" w:rsidRDefault="00EC6555" w:rsidP="00EC6555">
      <w:r w:rsidRPr="00EC6555">
        <w:t>Avoid server-local implicit timezone assumptions.</w:t>
      </w:r>
    </w:p>
    <w:p w14:paraId="29A9F4E5" w14:textId="77777777" w:rsidR="00EC6555" w:rsidRPr="00EC6555" w:rsidRDefault="00EC6555" w:rsidP="00EC6555">
      <w:r w:rsidRPr="00EC6555">
        <w:pict w14:anchorId="0CEC2E2C">
          <v:rect id="_x0000_i3969" style="width:0;height:1.5pt" o:hralign="center" o:hrstd="t" o:hr="t" fillcolor="#a0a0a0" stroked="f"/>
        </w:pict>
      </w:r>
    </w:p>
    <w:p w14:paraId="7824B0C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219. CLOCK SOURCE</w:t>
      </w:r>
    </w:p>
    <w:p w14:paraId="329DEBD4" w14:textId="77777777" w:rsidR="00EC6555" w:rsidRPr="00EC6555" w:rsidRDefault="00EC6555" w:rsidP="00EC6555">
      <w:r w:rsidRPr="00EC6555">
        <w:t>NTP/time synchronization operational requirement.</w:t>
      </w:r>
    </w:p>
    <w:p w14:paraId="6F6CE679" w14:textId="77777777" w:rsidR="00EC6555" w:rsidRPr="00EC6555" w:rsidRDefault="00EC6555" w:rsidP="00EC6555">
      <w:r w:rsidRPr="00EC6555">
        <w:pict w14:anchorId="5BB414B7">
          <v:rect id="_x0000_i3970" style="width:0;height:1.5pt" o:hralign="center" o:hrstd="t" o:hr="t" fillcolor="#a0a0a0" stroked="f"/>
        </w:pict>
      </w:r>
    </w:p>
    <w:p w14:paraId="3FD2B49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220. LOCALE</w:t>
      </w:r>
    </w:p>
    <w:p w14:paraId="11667F17" w14:textId="77777777" w:rsidR="00EC6555" w:rsidRPr="00EC6555" w:rsidRDefault="00EC6555" w:rsidP="00EC6555">
      <w:r w:rsidRPr="00EC6555">
        <w:t>Formatting separate from stored values.</w:t>
      </w:r>
    </w:p>
    <w:p w14:paraId="2426495C" w14:textId="77777777" w:rsidR="00EC6555" w:rsidRPr="00EC6555" w:rsidRDefault="00EC6555" w:rsidP="00EC6555">
      <w:r w:rsidRPr="00EC6555">
        <w:t>Decimal/date parsing explicit.</w:t>
      </w:r>
    </w:p>
    <w:p w14:paraId="6BD90425" w14:textId="77777777" w:rsidR="00EC6555" w:rsidRPr="00EC6555" w:rsidRDefault="00EC6555" w:rsidP="00EC6555">
      <w:r w:rsidRPr="00EC6555">
        <w:lastRenderedPageBreak/>
        <w:pict w14:anchorId="268B9C4E">
          <v:rect id="_x0000_i3971" style="width:0;height:1.5pt" o:hralign="center" o:hrstd="t" o:hr="t" fillcolor="#a0a0a0" stroked="f"/>
        </w:pict>
      </w:r>
    </w:p>
    <w:p w14:paraId="7F80E25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221. SLO EXAMPLES</w:t>
      </w:r>
    </w:p>
    <w:p w14:paraId="0E78412F" w14:textId="77777777" w:rsidR="00EC6555" w:rsidRPr="00EC6555" w:rsidRDefault="00EC6555" w:rsidP="00EC6555">
      <w:r w:rsidRPr="00EC6555">
        <w:t>Define organization-specific numeric targets later.</w:t>
      </w:r>
    </w:p>
    <w:p w14:paraId="36695B40" w14:textId="77777777" w:rsidR="00EC6555" w:rsidRPr="00EC6555" w:rsidRDefault="00EC6555" w:rsidP="00EC6555">
      <w:r w:rsidRPr="00EC6555">
        <w:t>Categories:</w:t>
      </w:r>
    </w:p>
    <w:p w14:paraId="02DE826A" w14:textId="77777777" w:rsidR="00EC6555" w:rsidRPr="00EC6555" w:rsidRDefault="00EC6555">
      <w:pPr>
        <w:numPr>
          <w:ilvl w:val="0"/>
          <w:numId w:val="84"/>
        </w:numPr>
      </w:pPr>
      <w:r w:rsidRPr="00EC6555">
        <w:t>login</w:t>
      </w:r>
    </w:p>
    <w:p w14:paraId="2D3DE005" w14:textId="77777777" w:rsidR="00EC6555" w:rsidRPr="00EC6555" w:rsidRDefault="00EC6555">
      <w:pPr>
        <w:numPr>
          <w:ilvl w:val="0"/>
          <w:numId w:val="84"/>
        </w:numPr>
      </w:pPr>
      <w:r w:rsidRPr="00EC6555">
        <w:t>transactional reads</w:t>
      </w:r>
    </w:p>
    <w:p w14:paraId="39C7EC8C" w14:textId="77777777" w:rsidR="00EC6555" w:rsidRPr="00EC6555" w:rsidRDefault="00EC6555">
      <w:pPr>
        <w:numPr>
          <w:ilvl w:val="0"/>
          <w:numId w:val="84"/>
        </w:numPr>
      </w:pPr>
      <w:r w:rsidRPr="00EC6555">
        <w:t>document SAVE</w:t>
      </w:r>
    </w:p>
    <w:p w14:paraId="45CA8157" w14:textId="77777777" w:rsidR="00EC6555" w:rsidRPr="00EC6555" w:rsidRDefault="00EC6555">
      <w:pPr>
        <w:numPr>
          <w:ilvl w:val="0"/>
          <w:numId w:val="84"/>
        </w:numPr>
      </w:pPr>
      <w:r w:rsidRPr="00EC6555">
        <w:t>document POST</w:t>
      </w:r>
    </w:p>
    <w:p w14:paraId="04D0AF37" w14:textId="77777777" w:rsidR="00EC6555" w:rsidRPr="00EC6555" w:rsidRDefault="00EC6555">
      <w:pPr>
        <w:numPr>
          <w:ilvl w:val="0"/>
          <w:numId w:val="84"/>
        </w:numPr>
      </w:pPr>
      <w:r w:rsidRPr="00EC6555">
        <w:t>payment execution</w:t>
      </w:r>
    </w:p>
    <w:p w14:paraId="54DE84D4" w14:textId="77777777" w:rsidR="00EC6555" w:rsidRPr="00EC6555" w:rsidRDefault="00EC6555">
      <w:pPr>
        <w:numPr>
          <w:ilvl w:val="0"/>
          <w:numId w:val="84"/>
        </w:numPr>
      </w:pPr>
      <w:r w:rsidRPr="00EC6555">
        <w:t>reports</w:t>
      </w:r>
    </w:p>
    <w:p w14:paraId="779AAD87" w14:textId="77777777" w:rsidR="00EC6555" w:rsidRPr="00EC6555" w:rsidRDefault="00EC6555">
      <w:pPr>
        <w:numPr>
          <w:ilvl w:val="0"/>
          <w:numId w:val="84"/>
        </w:numPr>
      </w:pPr>
      <w:r w:rsidRPr="00EC6555">
        <w:t>imports</w:t>
      </w:r>
    </w:p>
    <w:p w14:paraId="03FFFF32" w14:textId="77777777" w:rsidR="00EC6555" w:rsidRPr="00EC6555" w:rsidRDefault="00EC6555">
      <w:pPr>
        <w:numPr>
          <w:ilvl w:val="0"/>
          <w:numId w:val="84"/>
        </w:numPr>
      </w:pPr>
      <w:r w:rsidRPr="00EC6555">
        <w:t>close</w:t>
      </w:r>
    </w:p>
    <w:p w14:paraId="0EEDCB0D" w14:textId="77777777" w:rsidR="00EC6555" w:rsidRPr="00EC6555" w:rsidRDefault="00EC6555" w:rsidP="00EC6555">
      <w:r w:rsidRPr="00EC6555">
        <w:t>Do not hard-code arbitrary production targets in generic core.</w:t>
      </w:r>
    </w:p>
    <w:p w14:paraId="539379CE" w14:textId="77777777" w:rsidR="00EC6555" w:rsidRPr="00EC6555" w:rsidRDefault="00EC6555" w:rsidP="00EC6555">
      <w:r w:rsidRPr="00EC6555">
        <w:pict w14:anchorId="54F81E6C">
          <v:rect id="_x0000_i3972" style="width:0;height:1.5pt" o:hralign="center" o:hrstd="t" o:hr="t" fillcolor="#a0a0a0" stroked="f"/>
        </w:pict>
      </w:r>
    </w:p>
    <w:p w14:paraId="5BB4A3A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222. SLA</w:t>
      </w:r>
    </w:p>
    <w:p w14:paraId="3BF668DA" w14:textId="77777777" w:rsidR="00EC6555" w:rsidRPr="00EC6555" w:rsidRDefault="00EC6555" w:rsidP="00EC6555">
      <w:r w:rsidRPr="00EC6555">
        <w:t>Business agreement layered over technical SLO where applicable.</w:t>
      </w:r>
    </w:p>
    <w:p w14:paraId="7721355B" w14:textId="77777777" w:rsidR="00EC6555" w:rsidRPr="00EC6555" w:rsidRDefault="00EC6555" w:rsidP="00EC6555">
      <w:r w:rsidRPr="00EC6555">
        <w:pict w14:anchorId="4DB3F704">
          <v:rect id="_x0000_i3973" style="width:0;height:1.5pt" o:hralign="center" o:hrstd="t" o:hr="t" fillcolor="#a0a0a0" stroked="f"/>
        </w:pict>
      </w:r>
    </w:p>
    <w:p w14:paraId="5008CCC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223. AVAILABILITY CLASSIFICATION</w:t>
      </w:r>
    </w:p>
    <w:p w14:paraId="7CA5F8A3" w14:textId="77777777" w:rsidR="00EC6555" w:rsidRPr="00EC6555" w:rsidRDefault="00EC6555" w:rsidP="00EC6555">
      <w:r w:rsidRPr="00EC6555">
        <w:t>Not all modules same criticality.</w:t>
      </w:r>
    </w:p>
    <w:p w14:paraId="06408472" w14:textId="77777777" w:rsidR="00EC6555" w:rsidRPr="00EC6555" w:rsidRDefault="00EC6555" w:rsidP="00EC6555">
      <w:r w:rsidRPr="00EC6555">
        <w:t>Treasury/payment may have stricter SLA than historical report export.</w:t>
      </w:r>
    </w:p>
    <w:p w14:paraId="7425CD5F" w14:textId="77777777" w:rsidR="00EC6555" w:rsidRPr="00EC6555" w:rsidRDefault="00EC6555" w:rsidP="00EC6555">
      <w:r w:rsidRPr="00EC6555">
        <w:pict w14:anchorId="0C182FDE">
          <v:rect id="_x0000_i3974" style="width:0;height:1.5pt" o:hralign="center" o:hrstd="t" o:hr="t" fillcolor="#a0a0a0" stroked="f"/>
        </w:pict>
      </w:r>
    </w:p>
    <w:p w14:paraId="6944AC0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224. DEGRADED MODE</w:t>
      </w:r>
    </w:p>
    <w:p w14:paraId="0A892FFD" w14:textId="77777777" w:rsidR="00EC6555" w:rsidRPr="00EC6555" w:rsidRDefault="00EC6555" w:rsidP="00EC6555">
      <w:r w:rsidRPr="00EC6555">
        <w:t>If noncritical services unavailable:</w:t>
      </w:r>
    </w:p>
    <w:p w14:paraId="4C02B867" w14:textId="77777777" w:rsidR="00EC6555" w:rsidRPr="00EC6555" w:rsidRDefault="00EC6555">
      <w:pPr>
        <w:numPr>
          <w:ilvl w:val="0"/>
          <w:numId w:val="85"/>
        </w:numPr>
      </w:pPr>
      <w:r w:rsidRPr="00EC6555">
        <w:t>AI down → ERP works</w:t>
      </w:r>
    </w:p>
    <w:p w14:paraId="1F6929CD" w14:textId="77777777" w:rsidR="00EC6555" w:rsidRPr="00EC6555" w:rsidRDefault="00EC6555">
      <w:pPr>
        <w:numPr>
          <w:ilvl w:val="0"/>
          <w:numId w:val="85"/>
        </w:numPr>
      </w:pPr>
      <w:r w:rsidRPr="00EC6555">
        <w:t>search down → core transaction still works</w:t>
      </w:r>
    </w:p>
    <w:p w14:paraId="207563E8" w14:textId="77777777" w:rsidR="00EC6555" w:rsidRPr="00EC6555" w:rsidRDefault="00EC6555">
      <w:pPr>
        <w:numPr>
          <w:ilvl w:val="0"/>
          <w:numId w:val="85"/>
        </w:numPr>
      </w:pPr>
      <w:r w:rsidRPr="00EC6555">
        <w:t>notification down → workflow truth still works</w:t>
      </w:r>
    </w:p>
    <w:p w14:paraId="52868B3B" w14:textId="77777777" w:rsidR="00EC6555" w:rsidRPr="00EC6555" w:rsidRDefault="00EC6555">
      <w:pPr>
        <w:numPr>
          <w:ilvl w:val="0"/>
          <w:numId w:val="85"/>
        </w:numPr>
      </w:pPr>
      <w:r w:rsidRPr="00EC6555">
        <w:lastRenderedPageBreak/>
        <w:t>analytics down → POST still works</w:t>
      </w:r>
    </w:p>
    <w:p w14:paraId="0E982902" w14:textId="77777777" w:rsidR="00EC6555" w:rsidRPr="00EC6555" w:rsidRDefault="00EC6555" w:rsidP="00EC6555">
      <w:r w:rsidRPr="00EC6555">
        <w:pict w14:anchorId="16F12234">
          <v:rect id="_x0000_i3975" style="width:0;height:1.5pt" o:hralign="center" o:hrstd="t" o:hr="t" fillcolor="#a0a0a0" stroked="f"/>
        </w:pict>
      </w:r>
    </w:p>
    <w:p w14:paraId="7E69EBA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225. DEPENDENCY MAP</w:t>
      </w:r>
    </w:p>
    <w:p w14:paraId="40820271" w14:textId="77777777" w:rsidR="00EC6555" w:rsidRPr="00EC6555" w:rsidRDefault="00EC6555" w:rsidP="00EC6555">
      <w:r w:rsidRPr="00EC6555">
        <w:t>Document critical runtime dependencies per module.</w:t>
      </w:r>
    </w:p>
    <w:p w14:paraId="56A4794C" w14:textId="77777777" w:rsidR="00EC6555" w:rsidRPr="00EC6555" w:rsidRDefault="00EC6555" w:rsidP="00EC6555">
      <w:r w:rsidRPr="00EC6555">
        <w:pict w14:anchorId="3BB9F477">
          <v:rect id="_x0000_i3976" style="width:0;height:1.5pt" o:hralign="center" o:hrstd="t" o:hr="t" fillcolor="#a0a0a0" stroked="f"/>
        </w:pict>
      </w:r>
    </w:p>
    <w:p w14:paraId="7ECE470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226. SINGLE POINTS OF FAILURE</w:t>
      </w:r>
    </w:p>
    <w:p w14:paraId="4A88B3E2" w14:textId="77777777" w:rsidR="00EC6555" w:rsidRPr="00EC6555" w:rsidRDefault="00EC6555" w:rsidP="00EC6555">
      <w:r w:rsidRPr="00EC6555">
        <w:t>Identify and eliminate/mitigate according SLA.</w:t>
      </w:r>
    </w:p>
    <w:p w14:paraId="7969D02C" w14:textId="77777777" w:rsidR="00EC6555" w:rsidRPr="00EC6555" w:rsidRDefault="00EC6555" w:rsidP="00EC6555">
      <w:r w:rsidRPr="00EC6555">
        <w:pict w14:anchorId="67E44F52">
          <v:rect id="_x0000_i3977" style="width:0;height:1.5pt" o:hralign="center" o:hrstd="t" o:hr="t" fillcolor="#a0a0a0" stroked="f"/>
        </w:pict>
      </w:r>
    </w:p>
    <w:p w14:paraId="6B64177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227. HEALTH ENDPOINTS</w:t>
      </w:r>
    </w:p>
    <w:p w14:paraId="79E587F2" w14:textId="77777777" w:rsidR="00EC6555" w:rsidRPr="00EC6555" w:rsidRDefault="00EC6555" w:rsidP="00EC6555">
      <w:r w:rsidRPr="00EC6555">
        <w:t>Separate:</w:t>
      </w:r>
    </w:p>
    <w:p w14:paraId="759D4D04" w14:textId="77777777" w:rsidR="00EC6555" w:rsidRPr="00EC6555" w:rsidRDefault="00EC6555">
      <w:pPr>
        <w:numPr>
          <w:ilvl w:val="0"/>
          <w:numId w:val="86"/>
        </w:numPr>
      </w:pPr>
      <w:r w:rsidRPr="00EC6555">
        <w:t>liveness</w:t>
      </w:r>
    </w:p>
    <w:p w14:paraId="2EA08745" w14:textId="77777777" w:rsidR="00EC6555" w:rsidRPr="00EC6555" w:rsidRDefault="00EC6555">
      <w:pPr>
        <w:numPr>
          <w:ilvl w:val="0"/>
          <w:numId w:val="86"/>
        </w:numPr>
      </w:pPr>
      <w:r w:rsidRPr="00EC6555">
        <w:t>readiness</w:t>
      </w:r>
    </w:p>
    <w:p w14:paraId="5F721C6F" w14:textId="77777777" w:rsidR="00EC6555" w:rsidRPr="00EC6555" w:rsidRDefault="00EC6555">
      <w:pPr>
        <w:numPr>
          <w:ilvl w:val="0"/>
          <w:numId w:val="86"/>
        </w:numPr>
      </w:pPr>
      <w:r w:rsidRPr="00EC6555">
        <w:t>dependency health</w:t>
      </w:r>
    </w:p>
    <w:p w14:paraId="37B9BB45" w14:textId="77777777" w:rsidR="00EC6555" w:rsidRPr="00EC6555" w:rsidRDefault="00EC6555" w:rsidP="00EC6555">
      <w:r w:rsidRPr="00EC6555">
        <w:pict w14:anchorId="3CC3F1AD">
          <v:rect id="_x0000_i3978" style="width:0;height:1.5pt" o:hralign="center" o:hrstd="t" o:hr="t" fillcolor="#a0a0a0" stroked="f"/>
        </w:pict>
      </w:r>
    </w:p>
    <w:p w14:paraId="6B5223F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228. READINESS</w:t>
      </w:r>
    </w:p>
    <w:p w14:paraId="493A11F8" w14:textId="77777777" w:rsidR="00EC6555" w:rsidRPr="00EC6555" w:rsidRDefault="00EC6555" w:rsidP="00EC6555">
      <w:r w:rsidRPr="00EC6555">
        <w:t>Instance should not receive traffic before:</w:t>
      </w:r>
    </w:p>
    <w:p w14:paraId="53D03820" w14:textId="77777777" w:rsidR="00EC6555" w:rsidRPr="00EC6555" w:rsidRDefault="00EC6555">
      <w:pPr>
        <w:numPr>
          <w:ilvl w:val="0"/>
          <w:numId w:val="87"/>
        </w:numPr>
      </w:pPr>
      <w:r w:rsidRPr="00EC6555">
        <w:t>DB connectivity</w:t>
      </w:r>
    </w:p>
    <w:p w14:paraId="76060614" w14:textId="77777777" w:rsidR="00EC6555" w:rsidRPr="00EC6555" w:rsidRDefault="00EC6555">
      <w:pPr>
        <w:numPr>
          <w:ilvl w:val="0"/>
          <w:numId w:val="87"/>
        </w:numPr>
      </w:pPr>
      <w:r w:rsidRPr="00EC6555">
        <w:t>required migrations</w:t>
      </w:r>
    </w:p>
    <w:p w14:paraId="60242107" w14:textId="77777777" w:rsidR="00EC6555" w:rsidRPr="00EC6555" w:rsidRDefault="00EC6555">
      <w:pPr>
        <w:numPr>
          <w:ilvl w:val="0"/>
          <w:numId w:val="87"/>
        </w:numPr>
      </w:pPr>
      <w:r w:rsidRPr="00EC6555">
        <w:t>config</w:t>
      </w:r>
    </w:p>
    <w:p w14:paraId="6513FBCF" w14:textId="77777777" w:rsidR="00EC6555" w:rsidRPr="00EC6555" w:rsidRDefault="00EC6555">
      <w:pPr>
        <w:numPr>
          <w:ilvl w:val="0"/>
          <w:numId w:val="87"/>
        </w:numPr>
      </w:pPr>
      <w:r w:rsidRPr="00EC6555">
        <w:t>critical caches/schema</w:t>
      </w:r>
    </w:p>
    <w:p w14:paraId="4AB00E1D" w14:textId="77777777" w:rsidR="00EC6555" w:rsidRPr="00EC6555" w:rsidRDefault="00EC6555" w:rsidP="00EC6555">
      <w:r w:rsidRPr="00EC6555">
        <w:t>ready.</w:t>
      </w:r>
    </w:p>
    <w:p w14:paraId="5F1A472C" w14:textId="77777777" w:rsidR="00EC6555" w:rsidRPr="00EC6555" w:rsidRDefault="00EC6555" w:rsidP="00EC6555">
      <w:r w:rsidRPr="00EC6555">
        <w:pict w14:anchorId="441B6179">
          <v:rect id="_x0000_i3979" style="width:0;height:1.5pt" o:hralign="center" o:hrstd="t" o:hr="t" fillcolor="#a0a0a0" stroked="f"/>
        </w:pict>
      </w:r>
    </w:p>
    <w:p w14:paraId="0E295E9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229. LIVENESS</w:t>
      </w:r>
    </w:p>
    <w:p w14:paraId="641FA1FF" w14:textId="77777777" w:rsidR="00EC6555" w:rsidRPr="00EC6555" w:rsidRDefault="00EC6555" w:rsidP="00EC6555">
      <w:r w:rsidRPr="00EC6555">
        <w:t>Do not kill healthy app just because external bank provider unavailable.</w:t>
      </w:r>
    </w:p>
    <w:p w14:paraId="2C96A23B" w14:textId="77777777" w:rsidR="00EC6555" w:rsidRPr="00EC6555" w:rsidRDefault="00EC6555" w:rsidP="00EC6555">
      <w:r w:rsidRPr="00EC6555">
        <w:pict w14:anchorId="697740D0">
          <v:rect id="_x0000_i3980" style="width:0;height:1.5pt" o:hralign="center" o:hrstd="t" o:hr="t" fillcolor="#a0a0a0" stroked="f"/>
        </w:pict>
      </w:r>
    </w:p>
    <w:p w14:paraId="29DA8F2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230. INCIDENT RESPONSE</w:t>
      </w:r>
    </w:p>
    <w:p w14:paraId="40B34760" w14:textId="77777777" w:rsidR="00EC6555" w:rsidRPr="00EC6555" w:rsidRDefault="00EC6555" w:rsidP="00EC6555">
      <w:r w:rsidRPr="00EC6555">
        <w:lastRenderedPageBreak/>
        <w:t>Need formal process.</w:t>
      </w:r>
    </w:p>
    <w:p w14:paraId="38C61726" w14:textId="77777777" w:rsidR="00EC6555" w:rsidRPr="00EC6555" w:rsidRDefault="00EC6555" w:rsidP="00EC6555">
      <w:r w:rsidRPr="00EC6555">
        <w:pict w14:anchorId="1EFE4DF2">
          <v:rect id="_x0000_i3981" style="width:0;height:1.5pt" o:hralign="center" o:hrstd="t" o:hr="t" fillcolor="#a0a0a0" stroked="f"/>
        </w:pict>
      </w:r>
    </w:p>
    <w:p w14:paraId="2272EE8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231. INCIDENT SEVERITY</w:t>
      </w:r>
    </w:p>
    <w:p w14:paraId="2E34EC09" w14:textId="77777777" w:rsidR="00EC6555" w:rsidRPr="00EC6555" w:rsidRDefault="00EC6555" w:rsidP="00EC6555">
      <w:r w:rsidRPr="00EC6555">
        <w:t>Example:</w:t>
      </w:r>
    </w:p>
    <w:p w14:paraId="3F4FE3F2" w14:textId="77777777" w:rsidR="00EC6555" w:rsidRPr="00EC6555" w:rsidRDefault="00EC6555">
      <w:pPr>
        <w:numPr>
          <w:ilvl w:val="0"/>
          <w:numId w:val="88"/>
        </w:numPr>
      </w:pPr>
      <w:r w:rsidRPr="00EC6555">
        <w:t>SEV1 critical financial/security outage</w:t>
      </w:r>
    </w:p>
    <w:p w14:paraId="76E88A1C" w14:textId="77777777" w:rsidR="00EC6555" w:rsidRPr="00EC6555" w:rsidRDefault="00EC6555">
      <w:pPr>
        <w:numPr>
          <w:ilvl w:val="0"/>
          <w:numId w:val="88"/>
        </w:numPr>
      </w:pPr>
      <w:r w:rsidRPr="00EC6555">
        <w:t>SEV2 major degradation</w:t>
      </w:r>
    </w:p>
    <w:p w14:paraId="52075426" w14:textId="77777777" w:rsidR="00EC6555" w:rsidRPr="00EC6555" w:rsidRDefault="00EC6555">
      <w:pPr>
        <w:numPr>
          <w:ilvl w:val="0"/>
          <w:numId w:val="88"/>
        </w:numPr>
      </w:pPr>
      <w:r w:rsidRPr="00EC6555">
        <w:t>SEV3 limited impact</w:t>
      </w:r>
    </w:p>
    <w:p w14:paraId="7E3418EE" w14:textId="77777777" w:rsidR="00EC6555" w:rsidRPr="00EC6555" w:rsidRDefault="00EC6555" w:rsidP="00EC6555">
      <w:r w:rsidRPr="00EC6555">
        <w:t>Organization-specific definitions.</w:t>
      </w:r>
    </w:p>
    <w:p w14:paraId="2FAD6E94" w14:textId="77777777" w:rsidR="00EC6555" w:rsidRPr="00EC6555" w:rsidRDefault="00EC6555" w:rsidP="00EC6555">
      <w:r w:rsidRPr="00EC6555">
        <w:pict w14:anchorId="1D010359">
          <v:rect id="_x0000_i3982" style="width:0;height:1.5pt" o:hralign="center" o:hrstd="t" o:hr="t" fillcolor="#a0a0a0" stroked="f"/>
        </w:pict>
      </w:r>
    </w:p>
    <w:p w14:paraId="2B77F10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232. INCIDENT ROLES</w:t>
      </w:r>
    </w:p>
    <w:p w14:paraId="33660AB5" w14:textId="77777777" w:rsidR="00EC6555" w:rsidRPr="00EC6555" w:rsidRDefault="00EC6555">
      <w:pPr>
        <w:numPr>
          <w:ilvl w:val="0"/>
          <w:numId w:val="89"/>
        </w:numPr>
      </w:pPr>
      <w:r w:rsidRPr="00EC6555">
        <w:t>Incident Commander</w:t>
      </w:r>
    </w:p>
    <w:p w14:paraId="6CB59CF0" w14:textId="77777777" w:rsidR="00EC6555" w:rsidRPr="00EC6555" w:rsidRDefault="00EC6555">
      <w:pPr>
        <w:numPr>
          <w:ilvl w:val="0"/>
          <w:numId w:val="89"/>
        </w:numPr>
      </w:pPr>
      <w:r w:rsidRPr="00EC6555">
        <w:t>Technical Lead</w:t>
      </w:r>
    </w:p>
    <w:p w14:paraId="0E52A591" w14:textId="77777777" w:rsidR="00EC6555" w:rsidRPr="00EC6555" w:rsidRDefault="00EC6555">
      <w:pPr>
        <w:numPr>
          <w:ilvl w:val="0"/>
          <w:numId w:val="89"/>
        </w:numPr>
      </w:pPr>
      <w:r w:rsidRPr="00EC6555">
        <w:t>Communications</w:t>
      </w:r>
    </w:p>
    <w:p w14:paraId="13A66141" w14:textId="77777777" w:rsidR="00EC6555" w:rsidRPr="00EC6555" w:rsidRDefault="00EC6555">
      <w:pPr>
        <w:numPr>
          <w:ilvl w:val="0"/>
          <w:numId w:val="89"/>
        </w:numPr>
      </w:pPr>
      <w:r w:rsidRPr="00EC6555">
        <w:t>Business Owner</w:t>
      </w:r>
    </w:p>
    <w:p w14:paraId="70EDA937" w14:textId="77777777" w:rsidR="00EC6555" w:rsidRPr="00EC6555" w:rsidRDefault="00EC6555">
      <w:pPr>
        <w:numPr>
          <w:ilvl w:val="0"/>
          <w:numId w:val="89"/>
        </w:numPr>
      </w:pPr>
      <w:r w:rsidRPr="00EC6555">
        <w:t>Security Lead where needed</w:t>
      </w:r>
    </w:p>
    <w:p w14:paraId="6881A26E" w14:textId="77777777" w:rsidR="00EC6555" w:rsidRPr="00EC6555" w:rsidRDefault="00EC6555" w:rsidP="00EC6555">
      <w:r w:rsidRPr="00EC6555">
        <w:pict w14:anchorId="4AEA3D48">
          <v:rect id="_x0000_i3983" style="width:0;height:1.5pt" o:hralign="center" o:hrstd="t" o:hr="t" fillcolor="#a0a0a0" stroked="f"/>
        </w:pict>
      </w:r>
    </w:p>
    <w:p w14:paraId="5041551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233. INCIDENT RUNBOOK</w:t>
      </w:r>
    </w:p>
    <w:p w14:paraId="756B1CBD" w14:textId="77777777" w:rsidR="00EC6555" w:rsidRPr="00EC6555" w:rsidRDefault="00EC6555" w:rsidP="00EC6555">
      <w:r w:rsidRPr="00EC6555">
        <w:t>For:</w:t>
      </w:r>
    </w:p>
    <w:p w14:paraId="293A6B62" w14:textId="77777777" w:rsidR="00EC6555" w:rsidRPr="00EC6555" w:rsidRDefault="00EC6555">
      <w:pPr>
        <w:numPr>
          <w:ilvl w:val="0"/>
          <w:numId w:val="90"/>
        </w:numPr>
      </w:pPr>
      <w:r w:rsidRPr="00EC6555">
        <w:t>DB unavailable</w:t>
      </w:r>
    </w:p>
    <w:p w14:paraId="413657A8" w14:textId="77777777" w:rsidR="00EC6555" w:rsidRPr="00EC6555" w:rsidRDefault="00EC6555">
      <w:pPr>
        <w:numPr>
          <w:ilvl w:val="0"/>
          <w:numId w:val="90"/>
        </w:numPr>
      </w:pPr>
      <w:r w:rsidRPr="00EC6555">
        <w:t>payment duplication concern</w:t>
      </w:r>
    </w:p>
    <w:p w14:paraId="5CCDA5B1" w14:textId="77777777" w:rsidR="00EC6555" w:rsidRPr="00EC6555" w:rsidRDefault="00EC6555">
      <w:pPr>
        <w:numPr>
          <w:ilvl w:val="0"/>
          <w:numId w:val="90"/>
        </w:numPr>
      </w:pPr>
      <w:r w:rsidRPr="00EC6555">
        <w:t>tenant isolation suspected</w:t>
      </w:r>
    </w:p>
    <w:p w14:paraId="585A5316" w14:textId="77777777" w:rsidR="00EC6555" w:rsidRPr="00EC6555" w:rsidRDefault="00EC6555">
      <w:pPr>
        <w:numPr>
          <w:ilvl w:val="0"/>
          <w:numId w:val="90"/>
        </w:numPr>
      </w:pPr>
      <w:r w:rsidRPr="00EC6555">
        <w:t>corrupted costing</w:t>
      </w:r>
    </w:p>
    <w:p w14:paraId="1C326064" w14:textId="77777777" w:rsidR="00EC6555" w:rsidRPr="00EC6555" w:rsidRDefault="00EC6555">
      <w:pPr>
        <w:numPr>
          <w:ilvl w:val="0"/>
          <w:numId w:val="90"/>
        </w:numPr>
      </w:pPr>
      <w:r w:rsidRPr="00EC6555">
        <w:t>audit integrity alert</w:t>
      </w:r>
    </w:p>
    <w:p w14:paraId="53A8974C" w14:textId="77777777" w:rsidR="00EC6555" w:rsidRPr="00EC6555" w:rsidRDefault="00EC6555">
      <w:pPr>
        <w:numPr>
          <w:ilvl w:val="0"/>
          <w:numId w:val="90"/>
        </w:numPr>
      </w:pPr>
      <w:r w:rsidRPr="00EC6555">
        <w:t>queue outage</w:t>
      </w:r>
    </w:p>
    <w:p w14:paraId="05C11694" w14:textId="77777777" w:rsidR="00EC6555" w:rsidRPr="00EC6555" w:rsidRDefault="00EC6555">
      <w:pPr>
        <w:numPr>
          <w:ilvl w:val="0"/>
          <w:numId w:val="90"/>
        </w:numPr>
      </w:pPr>
      <w:r w:rsidRPr="00EC6555">
        <w:t>integration replay storm</w:t>
      </w:r>
    </w:p>
    <w:p w14:paraId="5B8BE8AE" w14:textId="77777777" w:rsidR="00EC6555" w:rsidRPr="00EC6555" w:rsidRDefault="00EC6555">
      <w:pPr>
        <w:numPr>
          <w:ilvl w:val="0"/>
          <w:numId w:val="90"/>
        </w:numPr>
      </w:pPr>
      <w:r w:rsidRPr="00EC6555">
        <w:t>credential leak</w:t>
      </w:r>
    </w:p>
    <w:p w14:paraId="216A4EE7" w14:textId="77777777" w:rsidR="00EC6555" w:rsidRPr="00EC6555" w:rsidRDefault="00EC6555" w:rsidP="00EC6555">
      <w:r w:rsidRPr="00EC6555">
        <w:lastRenderedPageBreak/>
        <w:pict w14:anchorId="173DC5BB">
          <v:rect id="_x0000_i3984" style="width:0;height:1.5pt" o:hralign="center" o:hrstd="t" o:hr="t" fillcolor="#a0a0a0" stroked="f"/>
        </w:pict>
      </w:r>
    </w:p>
    <w:p w14:paraId="0661B8C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234. SECURITY INCIDENT</w:t>
      </w:r>
    </w:p>
    <w:p w14:paraId="6DFA815B" w14:textId="77777777" w:rsidR="00EC6555" w:rsidRPr="00EC6555" w:rsidRDefault="00EC6555" w:rsidP="00EC6555">
      <w:r w:rsidRPr="00EC6555">
        <w:t>Suspected cross-tenant leak:</w:t>
      </w:r>
    </w:p>
    <w:p w14:paraId="3E4182CF" w14:textId="77777777" w:rsidR="00EC6555" w:rsidRPr="00EC6555" w:rsidRDefault="00EC6555" w:rsidP="00EC6555">
      <w:r w:rsidRPr="00EC6555">
        <w:t>highest severity.</w:t>
      </w:r>
    </w:p>
    <w:p w14:paraId="724417B0" w14:textId="77777777" w:rsidR="00EC6555" w:rsidRPr="00EC6555" w:rsidRDefault="00EC6555" w:rsidP="00EC6555">
      <w:r w:rsidRPr="00EC6555">
        <w:t>Immediate containment.</w:t>
      </w:r>
    </w:p>
    <w:p w14:paraId="394DA8A2" w14:textId="77777777" w:rsidR="00EC6555" w:rsidRPr="00EC6555" w:rsidRDefault="00EC6555" w:rsidP="00EC6555">
      <w:r w:rsidRPr="00EC6555">
        <w:pict w14:anchorId="37D750DB">
          <v:rect id="_x0000_i3985" style="width:0;height:1.5pt" o:hralign="center" o:hrstd="t" o:hr="t" fillcolor="#a0a0a0" stroked="f"/>
        </w:pict>
      </w:r>
    </w:p>
    <w:p w14:paraId="734B25B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235. FINANCIAL INTEGRITY INCIDENT</w:t>
      </w:r>
    </w:p>
    <w:p w14:paraId="24F1E526" w14:textId="77777777" w:rsidR="00EC6555" w:rsidRPr="00EC6555" w:rsidRDefault="00EC6555" w:rsidP="00EC6555">
      <w:r w:rsidRPr="00EC6555">
        <w:t>Potential duplicate GL/stock/payment effect:</w:t>
      </w:r>
    </w:p>
    <w:p w14:paraId="6EF0A15E" w14:textId="77777777" w:rsidR="00EC6555" w:rsidRPr="00EC6555" w:rsidRDefault="00EC6555" w:rsidP="00EC6555">
      <w:r w:rsidRPr="00EC6555">
        <w:t>freeze affected operation if necessary</w:t>
      </w:r>
    </w:p>
    <w:p w14:paraId="206B86B1" w14:textId="77777777" w:rsidR="00EC6555" w:rsidRPr="00EC6555" w:rsidRDefault="00EC6555" w:rsidP="00EC6555">
      <w:r w:rsidRPr="00EC6555">
        <w:t>investigate via audit/idempotency/reconciliation</w:t>
      </w:r>
    </w:p>
    <w:p w14:paraId="581AEB5F" w14:textId="77777777" w:rsidR="00EC6555" w:rsidRPr="00EC6555" w:rsidRDefault="00EC6555" w:rsidP="00EC6555">
      <w:r w:rsidRPr="00EC6555">
        <w:t>do not “fix” directly without controlled correction.</w:t>
      </w:r>
    </w:p>
    <w:p w14:paraId="1BC488C2" w14:textId="77777777" w:rsidR="00EC6555" w:rsidRPr="00EC6555" w:rsidRDefault="00EC6555" w:rsidP="00EC6555">
      <w:r w:rsidRPr="00EC6555">
        <w:pict w14:anchorId="5A45A4B1">
          <v:rect id="_x0000_i3986" style="width:0;height:1.5pt" o:hralign="center" o:hrstd="t" o:hr="t" fillcolor="#a0a0a0" stroked="f"/>
        </w:pict>
      </w:r>
    </w:p>
    <w:p w14:paraId="5DBF4DD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236. INCIDENT COMMUNICATION</w:t>
      </w:r>
    </w:p>
    <w:p w14:paraId="0F1B4439" w14:textId="77777777" w:rsidR="00EC6555" w:rsidRPr="00EC6555" w:rsidRDefault="00EC6555" w:rsidP="00EC6555">
      <w:r w:rsidRPr="00EC6555">
        <w:t>Internal/business status updates.</w:t>
      </w:r>
    </w:p>
    <w:p w14:paraId="2414FAE0" w14:textId="77777777" w:rsidR="00EC6555" w:rsidRPr="00EC6555" w:rsidRDefault="00EC6555" w:rsidP="00EC6555">
      <w:r w:rsidRPr="00EC6555">
        <w:t>Avoid speculative claims.</w:t>
      </w:r>
    </w:p>
    <w:p w14:paraId="53E937BE" w14:textId="77777777" w:rsidR="00EC6555" w:rsidRPr="00EC6555" w:rsidRDefault="00EC6555" w:rsidP="00EC6555">
      <w:r w:rsidRPr="00EC6555">
        <w:pict w14:anchorId="3CCC10EA">
          <v:rect id="_x0000_i3987" style="width:0;height:1.5pt" o:hralign="center" o:hrstd="t" o:hr="t" fillcolor="#a0a0a0" stroked="f"/>
        </w:pict>
      </w:r>
    </w:p>
    <w:p w14:paraId="350C621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237. FORENSICS</w:t>
      </w:r>
    </w:p>
    <w:p w14:paraId="371C060A" w14:textId="77777777" w:rsidR="00EC6555" w:rsidRPr="00EC6555" w:rsidRDefault="00EC6555" w:rsidP="00EC6555">
      <w:r w:rsidRPr="00EC6555">
        <w:t>Use:</w:t>
      </w:r>
    </w:p>
    <w:p w14:paraId="492086DF" w14:textId="77777777" w:rsidR="00EC6555" w:rsidRPr="00EC6555" w:rsidRDefault="00EC6555">
      <w:pPr>
        <w:numPr>
          <w:ilvl w:val="0"/>
          <w:numId w:val="91"/>
        </w:numPr>
      </w:pPr>
      <w:r w:rsidRPr="00EC6555">
        <w:t>logs</w:t>
      </w:r>
    </w:p>
    <w:p w14:paraId="7FE2FFA9" w14:textId="77777777" w:rsidR="00EC6555" w:rsidRPr="00EC6555" w:rsidRDefault="00EC6555">
      <w:pPr>
        <w:numPr>
          <w:ilvl w:val="0"/>
          <w:numId w:val="91"/>
        </w:numPr>
      </w:pPr>
      <w:r w:rsidRPr="00EC6555">
        <w:t>traces</w:t>
      </w:r>
    </w:p>
    <w:p w14:paraId="4276F0C1" w14:textId="77777777" w:rsidR="00EC6555" w:rsidRPr="00EC6555" w:rsidRDefault="00EC6555">
      <w:pPr>
        <w:numPr>
          <w:ilvl w:val="0"/>
          <w:numId w:val="91"/>
        </w:numPr>
      </w:pPr>
      <w:r w:rsidRPr="00EC6555">
        <w:t>Phase 25 audit</w:t>
      </w:r>
    </w:p>
    <w:p w14:paraId="67FEE76A" w14:textId="77777777" w:rsidR="00EC6555" w:rsidRPr="00EC6555" w:rsidRDefault="00EC6555">
      <w:pPr>
        <w:numPr>
          <w:ilvl w:val="0"/>
          <w:numId w:val="91"/>
        </w:numPr>
      </w:pPr>
      <w:r w:rsidRPr="00EC6555">
        <w:t>DB transaction history where available</w:t>
      </w:r>
    </w:p>
    <w:p w14:paraId="3900BC67" w14:textId="77777777" w:rsidR="00EC6555" w:rsidRPr="00EC6555" w:rsidRDefault="00EC6555">
      <w:pPr>
        <w:numPr>
          <w:ilvl w:val="0"/>
          <w:numId w:val="91"/>
        </w:numPr>
      </w:pPr>
      <w:r w:rsidRPr="00EC6555">
        <w:t>integration payloads</w:t>
      </w:r>
    </w:p>
    <w:p w14:paraId="6C488EA9" w14:textId="77777777" w:rsidR="00EC6555" w:rsidRPr="00EC6555" w:rsidRDefault="00EC6555">
      <w:pPr>
        <w:numPr>
          <w:ilvl w:val="0"/>
          <w:numId w:val="91"/>
        </w:numPr>
      </w:pPr>
      <w:r w:rsidRPr="00EC6555">
        <w:t>health issues</w:t>
      </w:r>
    </w:p>
    <w:p w14:paraId="3695E208" w14:textId="77777777" w:rsidR="00EC6555" w:rsidRPr="00EC6555" w:rsidRDefault="00EC6555" w:rsidP="00EC6555">
      <w:r w:rsidRPr="00EC6555">
        <w:pict w14:anchorId="7BB1A916">
          <v:rect id="_x0000_i3988" style="width:0;height:1.5pt" o:hralign="center" o:hrstd="t" o:hr="t" fillcolor="#a0a0a0" stroked="f"/>
        </w:pict>
      </w:r>
    </w:p>
    <w:p w14:paraId="2F0D117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238. POST-INCIDENT REVIEW</w:t>
      </w:r>
    </w:p>
    <w:p w14:paraId="2363E3CA" w14:textId="77777777" w:rsidR="00EC6555" w:rsidRPr="00EC6555" w:rsidRDefault="00EC6555" w:rsidP="00EC6555">
      <w:r w:rsidRPr="00EC6555">
        <w:lastRenderedPageBreak/>
        <w:t>Capture:</w:t>
      </w:r>
    </w:p>
    <w:p w14:paraId="4A2682E4" w14:textId="77777777" w:rsidR="00EC6555" w:rsidRPr="00EC6555" w:rsidRDefault="00EC6555">
      <w:pPr>
        <w:numPr>
          <w:ilvl w:val="0"/>
          <w:numId w:val="92"/>
        </w:numPr>
      </w:pPr>
      <w:r w:rsidRPr="00EC6555">
        <w:t>timeline</w:t>
      </w:r>
    </w:p>
    <w:p w14:paraId="42783BBF" w14:textId="77777777" w:rsidR="00EC6555" w:rsidRPr="00EC6555" w:rsidRDefault="00EC6555">
      <w:pPr>
        <w:numPr>
          <w:ilvl w:val="0"/>
          <w:numId w:val="92"/>
        </w:numPr>
      </w:pPr>
      <w:r w:rsidRPr="00EC6555">
        <w:t>root cause</w:t>
      </w:r>
    </w:p>
    <w:p w14:paraId="1998DCD7" w14:textId="77777777" w:rsidR="00EC6555" w:rsidRPr="00EC6555" w:rsidRDefault="00EC6555">
      <w:pPr>
        <w:numPr>
          <w:ilvl w:val="0"/>
          <w:numId w:val="92"/>
        </w:numPr>
      </w:pPr>
      <w:r w:rsidRPr="00EC6555">
        <w:t>impact</w:t>
      </w:r>
    </w:p>
    <w:p w14:paraId="185CDE67" w14:textId="77777777" w:rsidR="00EC6555" w:rsidRPr="00EC6555" w:rsidRDefault="00EC6555">
      <w:pPr>
        <w:numPr>
          <w:ilvl w:val="0"/>
          <w:numId w:val="92"/>
        </w:numPr>
      </w:pPr>
      <w:r w:rsidRPr="00EC6555">
        <w:t>detection gap</w:t>
      </w:r>
    </w:p>
    <w:p w14:paraId="3DCCD508" w14:textId="77777777" w:rsidR="00EC6555" w:rsidRPr="00EC6555" w:rsidRDefault="00EC6555">
      <w:pPr>
        <w:numPr>
          <w:ilvl w:val="0"/>
          <w:numId w:val="92"/>
        </w:numPr>
      </w:pPr>
      <w:r w:rsidRPr="00EC6555">
        <w:t>response</w:t>
      </w:r>
    </w:p>
    <w:p w14:paraId="761575E9" w14:textId="77777777" w:rsidR="00EC6555" w:rsidRPr="00EC6555" w:rsidRDefault="00EC6555">
      <w:pPr>
        <w:numPr>
          <w:ilvl w:val="0"/>
          <w:numId w:val="92"/>
        </w:numPr>
      </w:pPr>
      <w:r w:rsidRPr="00EC6555">
        <w:t>corrective actions</w:t>
      </w:r>
    </w:p>
    <w:p w14:paraId="30595BF7" w14:textId="77777777" w:rsidR="00EC6555" w:rsidRPr="00EC6555" w:rsidRDefault="00EC6555">
      <w:pPr>
        <w:numPr>
          <w:ilvl w:val="0"/>
          <w:numId w:val="92"/>
        </w:numPr>
      </w:pPr>
      <w:r w:rsidRPr="00EC6555">
        <w:t>preventive controls</w:t>
      </w:r>
    </w:p>
    <w:p w14:paraId="6F29D0FE" w14:textId="77777777" w:rsidR="00EC6555" w:rsidRPr="00EC6555" w:rsidRDefault="00EC6555" w:rsidP="00EC6555">
      <w:r w:rsidRPr="00EC6555">
        <w:pict w14:anchorId="69B0A727">
          <v:rect id="_x0000_i3989" style="width:0;height:1.5pt" o:hralign="center" o:hrstd="t" o:hr="t" fillcolor="#a0a0a0" stroked="f"/>
        </w:pict>
      </w:r>
    </w:p>
    <w:p w14:paraId="32439E4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239. NO BLAME-ONLY PIR</w:t>
      </w:r>
    </w:p>
    <w:p w14:paraId="671CDDE4" w14:textId="77777777" w:rsidR="00EC6555" w:rsidRPr="00EC6555" w:rsidRDefault="00EC6555" w:rsidP="00EC6555">
      <w:r w:rsidRPr="00EC6555">
        <w:t>Focus system/process improvements.</w:t>
      </w:r>
    </w:p>
    <w:p w14:paraId="59795F93" w14:textId="77777777" w:rsidR="00EC6555" w:rsidRPr="00EC6555" w:rsidRDefault="00EC6555" w:rsidP="00EC6555">
      <w:r w:rsidRPr="00EC6555">
        <w:pict w14:anchorId="39096E3E">
          <v:rect id="_x0000_i3990" style="width:0;height:1.5pt" o:hralign="center" o:hrstd="t" o:hr="t" fillcolor="#a0a0a0" stroked="f"/>
        </w:pict>
      </w:r>
    </w:p>
    <w:p w14:paraId="20546BE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240. RUNBOOKS</w:t>
      </w:r>
    </w:p>
    <w:p w14:paraId="61BBA301" w14:textId="77777777" w:rsidR="00EC6555" w:rsidRPr="00EC6555" w:rsidRDefault="00EC6555" w:rsidP="00EC6555">
      <w:r w:rsidRPr="00EC6555">
        <w:t>Minimum operational runbooks:</w:t>
      </w:r>
    </w:p>
    <w:p w14:paraId="76693866" w14:textId="77777777" w:rsidR="00EC6555" w:rsidRPr="00EC6555" w:rsidRDefault="00EC6555">
      <w:pPr>
        <w:numPr>
          <w:ilvl w:val="0"/>
          <w:numId w:val="93"/>
        </w:numPr>
      </w:pPr>
      <w:r w:rsidRPr="00EC6555">
        <w:t>deployment</w:t>
      </w:r>
    </w:p>
    <w:p w14:paraId="3DA5957E" w14:textId="77777777" w:rsidR="00EC6555" w:rsidRPr="00EC6555" w:rsidRDefault="00EC6555">
      <w:pPr>
        <w:numPr>
          <w:ilvl w:val="0"/>
          <w:numId w:val="93"/>
        </w:numPr>
      </w:pPr>
      <w:r w:rsidRPr="00EC6555">
        <w:t>rollback</w:t>
      </w:r>
    </w:p>
    <w:p w14:paraId="1464E71B" w14:textId="77777777" w:rsidR="00EC6555" w:rsidRPr="00EC6555" w:rsidRDefault="00EC6555">
      <w:pPr>
        <w:numPr>
          <w:ilvl w:val="0"/>
          <w:numId w:val="93"/>
        </w:numPr>
      </w:pPr>
      <w:r w:rsidRPr="00EC6555">
        <w:t>DB failover</w:t>
      </w:r>
    </w:p>
    <w:p w14:paraId="7E02B299" w14:textId="77777777" w:rsidR="00EC6555" w:rsidRPr="00EC6555" w:rsidRDefault="00EC6555">
      <w:pPr>
        <w:numPr>
          <w:ilvl w:val="0"/>
          <w:numId w:val="93"/>
        </w:numPr>
      </w:pPr>
      <w:r w:rsidRPr="00EC6555">
        <w:t>backup restore</w:t>
      </w:r>
    </w:p>
    <w:p w14:paraId="488A95D6" w14:textId="77777777" w:rsidR="00EC6555" w:rsidRPr="00EC6555" w:rsidRDefault="00EC6555">
      <w:pPr>
        <w:numPr>
          <w:ilvl w:val="0"/>
          <w:numId w:val="93"/>
        </w:numPr>
      </w:pPr>
      <w:r w:rsidRPr="00EC6555">
        <w:t>queue recovery</w:t>
      </w:r>
    </w:p>
    <w:p w14:paraId="07A30F22" w14:textId="77777777" w:rsidR="00EC6555" w:rsidRPr="00EC6555" w:rsidRDefault="00EC6555">
      <w:pPr>
        <w:numPr>
          <w:ilvl w:val="0"/>
          <w:numId w:val="93"/>
        </w:numPr>
      </w:pPr>
      <w:r w:rsidRPr="00EC6555">
        <w:t>dead-letter replay</w:t>
      </w:r>
    </w:p>
    <w:p w14:paraId="15883D68" w14:textId="77777777" w:rsidR="00EC6555" w:rsidRPr="00EC6555" w:rsidRDefault="00EC6555">
      <w:pPr>
        <w:numPr>
          <w:ilvl w:val="0"/>
          <w:numId w:val="93"/>
        </w:numPr>
      </w:pPr>
      <w:r w:rsidRPr="00EC6555">
        <w:t>close stuck</w:t>
      </w:r>
    </w:p>
    <w:p w14:paraId="26A87F26" w14:textId="77777777" w:rsidR="00EC6555" w:rsidRPr="00EC6555" w:rsidRDefault="00EC6555">
      <w:pPr>
        <w:numPr>
          <w:ilvl w:val="0"/>
          <w:numId w:val="93"/>
        </w:numPr>
      </w:pPr>
      <w:r w:rsidRPr="00EC6555">
        <w:t>payroll stuck</w:t>
      </w:r>
    </w:p>
    <w:p w14:paraId="29228968" w14:textId="77777777" w:rsidR="00EC6555" w:rsidRPr="00EC6555" w:rsidRDefault="00EC6555">
      <w:pPr>
        <w:numPr>
          <w:ilvl w:val="0"/>
          <w:numId w:val="93"/>
        </w:numPr>
      </w:pPr>
      <w:r w:rsidRPr="00EC6555">
        <w:t>integration credential rotation</w:t>
      </w:r>
    </w:p>
    <w:p w14:paraId="2CFE21E4" w14:textId="77777777" w:rsidR="00EC6555" w:rsidRPr="00EC6555" w:rsidRDefault="00EC6555">
      <w:pPr>
        <w:numPr>
          <w:ilvl w:val="0"/>
          <w:numId w:val="93"/>
        </w:numPr>
      </w:pPr>
      <w:r w:rsidRPr="00EC6555">
        <w:t>audit integrity failure</w:t>
      </w:r>
    </w:p>
    <w:p w14:paraId="2C66E9C4" w14:textId="77777777" w:rsidR="00EC6555" w:rsidRPr="00EC6555" w:rsidRDefault="00EC6555">
      <w:pPr>
        <w:numPr>
          <w:ilvl w:val="0"/>
          <w:numId w:val="93"/>
        </w:numPr>
      </w:pPr>
      <w:r w:rsidRPr="00EC6555">
        <w:t>tenant isolation incident</w:t>
      </w:r>
    </w:p>
    <w:p w14:paraId="0322D80D" w14:textId="77777777" w:rsidR="00EC6555" w:rsidRPr="00EC6555" w:rsidRDefault="00EC6555" w:rsidP="00EC6555">
      <w:r w:rsidRPr="00EC6555">
        <w:pict w14:anchorId="39D709A7">
          <v:rect id="_x0000_i3991" style="width:0;height:1.5pt" o:hralign="center" o:hrstd="t" o:hr="t" fillcolor="#a0a0a0" stroked="f"/>
        </w:pict>
      </w:r>
    </w:p>
    <w:p w14:paraId="6AC7280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lastRenderedPageBreak/>
        <w:t>241. PRODUCTION READINESS REVIEW</w:t>
      </w:r>
    </w:p>
    <w:p w14:paraId="7556EB42" w14:textId="77777777" w:rsidR="00EC6555" w:rsidRPr="00EC6555" w:rsidRDefault="00EC6555" w:rsidP="00EC6555">
      <w:r w:rsidRPr="00EC6555">
        <w:t>Before launch each module/system should complete structured checklist.</w:t>
      </w:r>
    </w:p>
    <w:p w14:paraId="228C3099" w14:textId="77777777" w:rsidR="00EC6555" w:rsidRPr="00EC6555" w:rsidRDefault="00EC6555" w:rsidP="00EC6555">
      <w:r w:rsidRPr="00EC6555">
        <w:pict w14:anchorId="099A304D">
          <v:rect id="_x0000_i3992" style="width:0;height:1.5pt" o:hralign="center" o:hrstd="t" o:hr="t" fillcolor="#a0a0a0" stroked="f"/>
        </w:pict>
      </w:r>
    </w:p>
    <w:p w14:paraId="77312D8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242. SECURITY CHECKLIST</w:t>
      </w:r>
    </w:p>
    <w:p w14:paraId="34AC8CFA" w14:textId="77777777" w:rsidR="00EC6555" w:rsidRPr="00EC6555" w:rsidRDefault="00EC6555" w:rsidP="00EC6555">
      <w:r w:rsidRPr="00EC6555">
        <w:t>Minimum:</w:t>
      </w:r>
    </w:p>
    <w:p w14:paraId="5AA93340" w14:textId="77777777" w:rsidR="00EC6555" w:rsidRPr="00EC6555" w:rsidRDefault="00EC6555">
      <w:pPr>
        <w:numPr>
          <w:ilvl w:val="0"/>
          <w:numId w:val="94"/>
        </w:numPr>
      </w:pPr>
      <w:r w:rsidRPr="00EC6555">
        <w:t>tenant isolation tested</w:t>
      </w:r>
    </w:p>
    <w:p w14:paraId="282015B0" w14:textId="77777777" w:rsidR="00EC6555" w:rsidRPr="00EC6555" w:rsidRDefault="00EC6555">
      <w:pPr>
        <w:numPr>
          <w:ilvl w:val="0"/>
          <w:numId w:val="94"/>
        </w:numPr>
      </w:pPr>
      <w:r w:rsidRPr="00EC6555">
        <w:t>RBAC backend tested</w:t>
      </w:r>
    </w:p>
    <w:p w14:paraId="71ECC8F1" w14:textId="77777777" w:rsidR="00EC6555" w:rsidRPr="00EC6555" w:rsidRDefault="00EC6555">
      <w:pPr>
        <w:numPr>
          <w:ilvl w:val="0"/>
          <w:numId w:val="94"/>
        </w:numPr>
      </w:pPr>
      <w:r w:rsidRPr="00EC6555">
        <w:t>field permissions tested</w:t>
      </w:r>
    </w:p>
    <w:p w14:paraId="23E5B4BF" w14:textId="77777777" w:rsidR="00EC6555" w:rsidRPr="00EC6555" w:rsidRDefault="00EC6555">
      <w:pPr>
        <w:numPr>
          <w:ilvl w:val="0"/>
          <w:numId w:val="94"/>
        </w:numPr>
      </w:pPr>
      <w:r w:rsidRPr="00EC6555">
        <w:t>secrets externalized</w:t>
      </w:r>
    </w:p>
    <w:p w14:paraId="3E53CC24" w14:textId="77777777" w:rsidR="00EC6555" w:rsidRPr="00EC6555" w:rsidRDefault="00EC6555">
      <w:pPr>
        <w:numPr>
          <w:ilvl w:val="0"/>
          <w:numId w:val="94"/>
        </w:numPr>
      </w:pPr>
      <w:r w:rsidRPr="00EC6555">
        <w:t>TLS enabled</w:t>
      </w:r>
    </w:p>
    <w:p w14:paraId="2FCB693B" w14:textId="77777777" w:rsidR="00EC6555" w:rsidRPr="00EC6555" w:rsidRDefault="00EC6555">
      <w:pPr>
        <w:numPr>
          <w:ilvl w:val="0"/>
          <w:numId w:val="94"/>
        </w:numPr>
      </w:pPr>
      <w:r w:rsidRPr="00EC6555">
        <w:t>logs redacted</w:t>
      </w:r>
    </w:p>
    <w:p w14:paraId="2990C258" w14:textId="77777777" w:rsidR="00EC6555" w:rsidRPr="00EC6555" w:rsidRDefault="00EC6555">
      <w:pPr>
        <w:numPr>
          <w:ilvl w:val="0"/>
          <w:numId w:val="94"/>
        </w:numPr>
      </w:pPr>
      <w:r w:rsidRPr="00EC6555">
        <w:t>MFA/privileged controls ready</w:t>
      </w:r>
    </w:p>
    <w:p w14:paraId="317C6F81" w14:textId="77777777" w:rsidR="00EC6555" w:rsidRPr="00EC6555" w:rsidRDefault="00EC6555">
      <w:pPr>
        <w:numPr>
          <w:ilvl w:val="0"/>
          <w:numId w:val="94"/>
        </w:numPr>
      </w:pPr>
      <w:r w:rsidRPr="00EC6555">
        <w:t>dependency vulnerabilities reviewed</w:t>
      </w:r>
    </w:p>
    <w:p w14:paraId="0DCE70EC" w14:textId="77777777" w:rsidR="00EC6555" w:rsidRPr="00EC6555" w:rsidRDefault="00EC6555">
      <w:pPr>
        <w:numPr>
          <w:ilvl w:val="0"/>
          <w:numId w:val="94"/>
        </w:numPr>
      </w:pPr>
      <w:r w:rsidRPr="00EC6555">
        <w:t>admin access audited</w:t>
      </w:r>
    </w:p>
    <w:p w14:paraId="43CEC508" w14:textId="77777777" w:rsidR="00EC6555" w:rsidRPr="00EC6555" w:rsidRDefault="00EC6555" w:rsidP="00EC6555">
      <w:r w:rsidRPr="00EC6555">
        <w:pict w14:anchorId="7B3BAB46">
          <v:rect id="_x0000_i3993" style="width:0;height:1.5pt" o:hralign="center" o:hrstd="t" o:hr="t" fillcolor="#a0a0a0" stroked="f"/>
        </w:pict>
      </w:r>
    </w:p>
    <w:p w14:paraId="6E699FB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243. DATA INTEGRITY CHECKLIST</w:t>
      </w:r>
    </w:p>
    <w:p w14:paraId="652036B2" w14:textId="77777777" w:rsidR="00EC6555" w:rsidRPr="00EC6555" w:rsidRDefault="00EC6555">
      <w:pPr>
        <w:numPr>
          <w:ilvl w:val="0"/>
          <w:numId w:val="95"/>
        </w:numPr>
      </w:pPr>
      <w:r w:rsidRPr="00EC6555">
        <w:t>DB constraints</w:t>
      </w:r>
    </w:p>
    <w:p w14:paraId="1FDF2C00" w14:textId="77777777" w:rsidR="00EC6555" w:rsidRPr="00EC6555" w:rsidRDefault="00EC6555">
      <w:pPr>
        <w:numPr>
          <w:ilvl w:val="0"/>
          <w:numId w:val="95"/>
        </w:numPr>
      </w:pPr>
      <w:r w:rsidRPr="00EC6555">
        <w:t>idempotency</w:t>
      </w:r>
    </w:p>
    <w:p w14:paraId="4FA7AD9A" w14:textId="77777777" w:rsidR="00EC6555" w:rsidRPr="00EC6555" w:rsidRDefault="00EC6555">
      <w:pPr>
        <w:numPr>
          <w:ilvl w:val="0"/>
          <w:numId w:val="95"/>
        </w:numPr>
      </w:pPr>
      <w:r w:rsidRPr="00EC6555">
        <w:t>concurrency</w:t>
      </w:r>
    </w:p>
    <w:p w14:paraId="6EBBD039" w14:textId="77777777" w:rsidR="00EC6555" w:rsidRPr="00EC6555" w:rsidRDefault="00EC6555">
      <w:pPr>
        <w:numPr>
          <w:ilvl w:val="0"/>
          <w:numId w:val="95"/>
        </w:numPr>
      </w:pPr>
      <w:r w:rsidRPr="00EC6555">
        <w:t>reversal</w:t>
      </w:r>
    </w:p>
    <w:p w14:paraId="36300E66" w14:textId="77777777" w:rsidR="00EC6555" w:rsidRPr="00EC6555" w:rsidRDefault="00EC6555">
      <w:pPr>
        <w:numPr>
          <w:ilvl w:val="0"/>
          <w:numId w:val="95"/>
        </w:numPr>
      </w:pPr>
      <w:r w:rsidRPr="00EC6555">
        <w:t>period locks</w:t>
      </w:r>
    </w:p>
    <w:p w14:paraId="6CA523E9" w14:textId="77777777" w:rsidR="00EC6555" w:rsidRPr="00EC6555" w:rsidRDefault="00EC6555">
      <w:pPr>
        <w:numPr>
          <w:ilvl w:val="0"/>
          <w:numId w:val="95"/>
        </w:numPr>
      </w:pPr>
      <w:r w:rsidRPr="00EC6555">
        <w:t>audit</w:t>
      </w:r>
    </w:p>
    <w:p w14:paraId="165F9F14" w14:textId="77777777" w:rsidR="00EC6555" w:rsidRPr="00EC6555" w:rsidRDefault="00EC6555">
      <w:pPr>
        <w:numPr>
          <w:ilvl w:val="0"/>
          <w:numId w:val="95"/>
        </w:numPr>
      </w:pPr>
      <w:r w:rsidRPr="00EC6555">
        <w:t>reconciliation</w:t>
      </w:r>
    </w:p>
    <w:p w14:paraId="6D667870" w14:textId="77777777" w:rsidR="00EC6555" w:rsidRPr="00EC6555" w:rsidRDefault="00EC6555" w:rsidP="00EC6555">
      <w:r w:rsidRPr="00EC6555">
        <w:t>tested.</w:t>
      </w:r>
    </w:p>
    <w:p w14:paraId="0F27470B" w14:textId="77777777" w:rsidR="00EC6555" w:rsidRPr="00EC6555" w:rsidRDefault="00EC6555" w:rsidP="00EC6555">
      <w:r w:rsidRPr="00EC6555">
        <w:pict w14:anchorId="3B268A33">
          <v:rect id="_x0000_i3994" style="width:0;height:1.5pt" o:hralign="center" o:hrstd="t" o:hr="t" fillcolor="#a0a0a0" stroked="f"/>
        </w:pict>
      </w:r>
    </w:p>
    <w:p w14:paraId="70DD294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244. PERFORMANCE CHECKLIST</w:t>
      </w:r>
    </w:p>
    <w:p w14:paraId="6F84FF59" w14:textId="77777777" w:rsidR="00EC6555" w:rsidRPr="00EC6555" w:rsidRDefault="00EC6555">
      <w:pPr>
        <w:numPr>
          <w:ilvl w:val="0"/>
          <w:numId w:val="96"/>
        </w:numPr>
      </w:pPr>
      <w:r w:rsidRPr="00EC6555">
        <w:lastRenderedPageBreak/>
        <w:t>load tested</w:t>
      </w:r>
    </w:p>
    <w:p w14:paraId="5C44FE07" w14:textId="77777777" w:rsidR="00EC6555" w:rsidRPr="00EC6555" w:rsidRDefault="00EC6555">
      <w:pPr>
        <w:numPr>
          <w:ilvl w:val="0"/>
          <w:numId w:val="96"/>
        </w:numPr>
      </w:pPr>
      <w:r w:rsidRPr="00EC6555">
        <w:t>P95/P99 captured</w:t>
      </w:r>
    </w:p>
    <w:p w14:paraId="5DD246C1" w14:textId="77777777" w:rsidR="00EC6555" w:rsidRPr="00EC6555" w:rsidRDefault="00EC6555">
      <w:pPr>
        <w:numPr>
          <w:ilvl w:val="0"/>
          <w:numId w:val="96"/>
        </w:numPr>
      </w:pPr>
      <w:r w:rsidRPr="00EC6555">
        <w:t>indexes reviewed</w:t>
      </w:r>
    </w:p>
    <w:p w14:paraId="66F14FC0" w14:textId="77777777" w:rsidR="00EC6555" w:rsidRPr="00EC6555" w:rsidRDefault="00EC6555">
      <w:pPr>
        <w:numPr>
          <w:ilvl w:val="0"/>
          <w:numId w:val="96"/>
        </w:numPr>
      </w:pPr>
      <w:r w:rsidRPr="00EC6555">
        <w:t>slow queries reviewed</w:t>
      </w:r>
    </w:p>
    <w:p w14:paraId="528D5955" w14:textId="77777777" w:rsidR="00EC6555" w:rsidRPr="00EC6555" w:rsidRDefault="00EC6555">
      <w:pPr>
        <w:numPr>
          <w:ilvl w:val="0"/>
          <w:numId w:val="96"/>
        </w:numPr>
      </w:pPr>
      <w:r w:rsidRPr="00EC6555">
        <w:t>connection pools sized</w:t>
      </w:r>
    </w:p>
    <w:p w14:paraId="13A8F0E4" w14:textId="77777777" w:rsidR="00EC6555" w:rsidRPr="00EC6555" w:rsidRDefault="00EC6555">
      <w:pPr>
        <w:numPr>
          <w:ilvl w:val="0"/>
          <w:numId w:val="96"/>
        </w:numPr>
      </w:pPr>
      <w:r w:rsidRPr="00EC6555">
        <w:t>queue throughput tested</w:t>
      </w:r>
    </w:p>
    <w:p w14:paraId="532E1A97" w14:textId="77777777" w:rsidR="00EC6555" w:rsidRPr="00EC6555" w:rsidRDefault="00EC6555">
      <w:pPr>
        <w:numPr>
          <w:ilvl w:val="0"/>
          <w:numId w:val="96"/>
        </w:numPr>
      </w:pPr>
      <w:r w:rsidRPr="00EC6555">
        <w:t>report limits defined</w:t>
      </w:r>
    </w:p>
    <w:p w14:paraId="2ABF02CD" w14:textId="77777777" w:rsidR="00EC6555" w:rsidRPr="00EC6555" w:rsidRDefault="00EC6555" w:rsidP="00EC6555">
      <w:r w:rsidRPr="00EC6555">
        <w:pict w14:anchorId="5090A469">
          <v:rect id="_x0000_i3995" style="width:0;height:1.5pt" o:hralign="center" o:hrstd="t" o:hr="t" fillcolor="#a0a0a0" stroked="f"/>
        </w:pict>
      </w:r>
    </w:p>
    <w:p w14:paraId="7CDB342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245. RECOVERY CHECKLIST</w:t>
      </w:r>
    </w:p>
    <w:p w14:paraId="006DD462" w14:textId="77777777" w:rsidR="00EC6555" w:rsidRPr="00EC6555" w:rsidRDefault="00EC6555">
      <w:pPr>
        <w:numPr>
          <w:ilvl w:val="0"/>
          <w:numId w:val="97"/>
        </w:numPr>
      </w:pPr>
      <w:r w:rsidRPr="00EC6555">
        <w:t>backups working</w:t>
      </w:r>
    </w:p>
    <w:p w14:paraId="107956E5" w14:textId="77777777" w:rsidR="00EC6555" w:rsidRPr="00EC6555" w:rsidRDefault="00EC6555">
      <w:pPr>
        <w:numPr>
          <w:ilvl w:val="0"/>
          <w:numId w:val="97"/>
        </w:numPr>
      </w:pPr>
      <w:r w:rsidRPr="00EC6555">
        <w:t>restore tested</w:t>
      </w:r>
    </w:p>
    <w:p w14:paraId="1A0757E0" w14:textId="77777777" w:rsidR="00EC6555" w:rsidRPr="00EC6555" w:rsidRDefault="00EC6555">
      <w:pPr>
        <w:numPr>
          <w:ilvl w:val="0"/>
          <w:numId w:val="97"/>
        </w:numPr>
      </w:pPr>
      <w:r w:rsidRPr="00EC6555">
        <w:t>PITR tested</w:t>
      </w:r>
    </w:p>
    <w:p w14:paraId="26C2F2B2" w14:textId="77777777" w:rsidR="00EC6555" w:rsidRPr="00EC6555" w:rsidRDefault="00EC6555">
      <w:pPr>
        <w:numPr>
          <w:ilvl w:val="0"/>
          <w:numId w:val="97"/>
        </w:numPr>
      </w:pPr>
      <w:r w:rsidRPr="00EC6555">
        <w:t>RPO/RTO documented</w:t>
      </w:r>
    </w:p>
    <w:p w14:paraId="1FE56F58" w14:textId="77777777" w:rsidR="00EC6555" w:rsidRPr="00EC6555" w:rsidRDefault="00EC6555">
      <w:pPr>
        <w:numPr>
          <w:ilvl w:val="0"/>
          <w:numId w:val="97"/>
        </w:numPr>
      </w:pPr>
      <w:r w:rsidRPr="00EC6555">
        <w:t>DR runbook tested</w:t>
      </w:r>
    </w:p>
    <w:p w14:paraId="3FED488A" w14:textId="77777777" w:rsidR="00EC6555" w:rsidRPr="00EC6555" w:rsidRDefault="00EC6555">
      <w:pPr>
        <w:numPr>
          <w:ilvl w:val="0"/>
          <w:numId w:val="97"/>
        </w:numPr>
      </w:pPr>
      <w:r w:rsidRPr="00EC6555">
        <w:t>outbox restore behavior verified</w:t>
      </w:r>
    </w:p>
    <w:p w14:paraId="0D04B5DB" w14:textId="77777777" w:rsidR="00EC6555" w:rsidRPr="00EC6555" w:rsidRDefault="00EC6555" w:rsidP="00EC6555">
      <w:r w:rsidRPr="00EC6555">
        <w:pict w14:anchorId="580040D6">
          <v:rect id="_x0000_i3996" style="width:0;height:1.5pt" o:hralign="center" o:hrstd="t" o:hr="t" fillcolor="#a0a0a0" stroked="f"/>
        </w:pict>
      </w:r>
    </w:p>
    <w:p w14:paraId="08C15AF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246. DEPLOYMENT CHECKLIST</w:t>
      </w:r>
    </w:p>
    <w:p w14:paraId="7CCA94DB" w14:textId="77777777" w:rsidR="00EC6555" w:rsidRPr="00EC6555" w:rsidRDefault="00EC6555">
      <w:pPr>
        <w:numPr>
          <w:ilvl w:val="0"/>
          <w:numId w:val="98"/>
        </w:numPr>
      </w:pPr>
      <w:r w:rsidRPr="00EC6555">
        <w:t>migration safe</w:t>
      </w:r>
    </w:p>
    <w:p w14:paraId="02BD9670" w14:textId="77777777" w:rsidR="00EC6555" w:rsidRPr="00EC6555" w:rsidRDefault="00EC6555">
      <w:pPr>
        <w:numPr>
          <w:ilvl w:val="0"/>
          <w:numId w:val="98"/>
        </w:numPr>
      </w:pPr>
      <w:r w:rsidRPr="00EC6555">
        <w:t>backward compatible</w:t>
      </w:r>
    </w:p>
    <w:p w14:paraId="3E410A59" w14:textId="77777777" w:rsidR="00EC6555" w:rsidRPr="00EC6555" w:rsidRDefault="00EC6555">
      <w:pPr>
        <w:numPr>
          <w:ilvl w:val="0"/>
          <w:numId w:val="98"/>
        </w:numPr>
      </w:pPr>
      <w:r w:rsidRPr="00EC6555">
        <w:t>rollback path</w:t>
      </w:r>
    </w:p>
    <w:p w14:paraId="6036D2FF" w14:textId="77777777" w:rsidR="00EC6555" w:rsidRPr="00EC6555" w:rsidRDefault="00EC6555">
      <w:pPr>
        <w:numPr>
          <w:ilvl w:val="0"/>
          <w:numId w:val="98"/>
        </w:numPr>
      </w:pPr>
      <w:r w:rsidRPr="00EC6555">
        <w:t>health gates</w:t>
      </w:r>
    </w:p>
    <w:p w14:paraId="3249693D" w14:textId="77777777" w:rsidR="00EC6555" w:rsidRPr="00EC6555" w:rsidRDefault="00EC6555">
      <w:pPr>
        <w:numPr>
          <w:ilvl w:val="0"/>
          <w:numId w:val="98"/>
        </w:numPr>
      </w:pPr>
      <w:r w:rsidRPr="00EC6555">
        <w:t>feature flags</w:t>
      </w:r>
    </w:p>
    <w:p w14:paraId="45571284" w14:textId="77777777" w:rsidR="00EC6555" w:rsidRPr="00EC6555" w:rsidRDefault="00EC6555">
      <w:pPr>
        <w:numPr>
          <w:ilvl w:val="0"/>
          <w:numId w:val="98"/>
        </w:numPr>
      </w:pPr>
      <w:r w:rsidRPr="00EC6555">
        <w:t>monitoring dashboards</w:t>
      </w:r>
    </w:p>
    <w:p w14:paraId="386E2520" w14:textId="77777777" w:rsidR="00EC6555" w:rsidRPr="00EC6555" w:rsidRDefault="00EC6555">
      <w:pPr>
        <w:numPr>
          <w:ilvl w:val="0"/>
          <w:numId w:val="98"/>
        </w:numPr>
      </w:pPr>
      <w:r w:rsidRPr="00EC6555">
        <w:t>owners on-call</w:t>
      </w:r>
    </w:p>
    <w:p w14:paraId="749307ED" w14:textId="77777777" w:rsidR="00EC6555" w:rsidRPr="00EC6555" w:rsidRDefault="00EC6555" w:rsidP="00EC6555">
      <w:r w:rsidRPr="00EC6555">
        <w:pict w14:anchorId="1CC432C7">
          <v:rect id="_x0000_i3997" style="width:0;height:1.5pt" o:hralign="center" o:hrstd="t" o:hr="t" fillcolor="#a0a0a0" stroked="f"/>
        </w:pict>
      </w:r>
    </w:p>
    <w:p w14:paraId="47A3FDF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247. BUSINESS READINESS CHECKLIST</w:t>
      </w:r>
    </w:p>
    <w:p w14:paraId="7953CC84" w14:textId="77777777" w:rsidR="00EC6555" w:rsidRPr="00EC6555" w:rsidRDefault="00EC6555">
      <w:pPr>
        <w:numPr>
          <w:ilvl w:val="0"/>
          <w:numId w:val="99"/>
        </w:numPr>
      </w:pPr>
      <w:r w:rsidRPr="00EC6555">
        <w:lastRenderedPageBreak/>
        <w:t>users/roles configured</w:t>
      </w:r>
    </w:p>
    <w:p w14:paraId="1ED9DC97" w14:textId="77777777" w:rsidR="00EC6555" w:rsidRPr="00EC6555" w:rsidRDefault="00EC6555">
      <w:pPr>
        <w:numPr>
          <w:ilvl w:val="0"/>
          <w:numId w:val="99"/>
        </w:numPr>
      </w:pPr>
      <w:r w:rsidRPr="00EC6555">
        <w:t>SoD validated</w:t>
      </w:r>
    </w:p>
    <w:p w14:paraId="26F0516B" w14:textId="77777777" w:rsidR="00EC6555" w:rsidRPr="00EC6555" w:rsidRDefault="00EC6555">
      <w:pPr>
        <w:numPr>
          <w:ilvl w:val="0"/>
          <w:numId w:val="99"/>
        </w:numPr>
      </w:pPr>
      <w:r w:rsidRPr="00EC6555">
        <w:t>numbering configured</w:t>
      </w:r>
    </w:p>
    <w:p w14:paraId="6C703110" w14:textId="77777777" w:rsidR="00EC6555" w:rsidRPr="00EC6555" w:rsidRDefault="00EC6555">
      <w:pPr>
        <w:numPr>
          <w:ilvl w:val="0"/>
          <w:numId w:val="99"/>
        </w:numPr>
      </w:pPr>
      <w:r w:rsidRPr="00EC6555">
        <w:t>opening balances/migration reconciled</w:t>
      </w:r>
    </w:p>
    <w:p w14:paraId="27171FAF" w14:textId="77777777" w:rsidR="00EC6555" w:rsidRPr="00EC6555" w:rsidRDefault="00EC6555">
      <w:pPr>
        <w:numPr>
          <w:ilvl w:val="0"/>
          <w:numId w:val="99"/>
        </w:numPr>
      </w:pPr>
      <w:r w:rsidRPr="00EC6555">
        <w:t>integrations tested</w:t>
      </w:r>
    </w:p>
    <w:p w14:paraId="3D275391" w14:textId="77777777" w:rsidR="00EC6555" w:rsidRPr="00EC6555" w:rsidRDefault="00EC6555">
      <w:pPr>
        <w:numPr>
          <w:ilvl w:val="0"/>
          <w:numId w:val="99"/>
        </w:numPr>
      </w:pPr>
      <w:r w:rsidRPr="00EC6555">
        <w:t>approval workflows active</w:t>
      </w:r>
    </w:p>
    <w:p w14:paraId="28BDB719" w14:textId="77777777" w:rsidR="00EC6555" w:rsidRPr="00EC6555" w:rsidRDefault="00EC6555">
      <w:pPr>
        <w:numPr>
          <w:ilvl w:val="0"/>
          <w:numId w:val="99"/>
        </w:numPr>
      </w:pPr>
      <w:r w:rsidRPr="00EC6555">
        <w:t>close/control catalog active</w:t>
      </w:r>
    </w:p>
    <w:p w14:paraId="1125F042" w14:textId="77777777" w:rsidR="00EC6555" w:rsidRPr="00EC6555" w:rsidRDefault="00EC6555" w:rsidP="00EC6555">
      <w:r w:rsidRPr="00EC6555">
        <w:pict w14:anchorId="2DDCB863">
          <v:rect id="_x0000_i3998" style="width:0;height:1.5pt" o:hralign="center" o:hrstd="t" o:hr="t" fillcolor="#a0a0a0" stroked="f"/>
        </w:pict>
      </w:r>
    </w:p>
    <w:p w14:paraId="777ED3F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248. GO-LIVE GATE</w:t>
      </w:r>
    </w:p>
    <w:p w14:paraId="57968937" w14:textId="77777777" w:rsidR="00EC6555" w:rsidRPr="00EC6555" w:rsidRDefault="00EC6555" w:rsidP="00EC6555">
      <w:r w:rsidRPr="00EC6555">
        <w:t>Production go-live only if blocking readiness items resolved or explicitly approved exception.</w:t>
      </w:r>
    </w:p>
    <w:p w14:paraId="451ADEC5" w14:textId="77777777" w:rsidR="00EC6555" w:rsidRPr="00EC6555" w:rsidRDefault="00EC6555" w:rsidP="00EC6555">
      <w:r w:rsidRPr="00EC6555">
        <w:pict w14:anchorId="079A7B5F">
          <v:rect id="_x0000_i3999" style="width:0;height:1.5pt" o:hralign="center" o:hrstd="t" o:hr="t" fillcolor="#a0a0a0" stroked="f"/>
        </w:pict>
      </w:r>
    </w:p>
    <w:p w14:paraId="32E0F29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249. READINESS EXCEPTION</w:t>
      </w:r>
    </w:p>
    <w:p w14:paraId="7AC7B8E9" w14:textId="77777777" w:rsidR="00EC6555" w:rsidRPr="00EC6555" w:rsidRDefault="00EC6555" w:rsidP="00EC6555">
      <w:r w:rsidRPr="00EC6555">
        <w:t>Must contain:</w:t>
      </w:r>
    </w:p>
    <w:p w14:paraId="5B0DC0F9" w14:textId="77777777" w:rsidR="00EC6555" w:rsidRPr="00EC6555" w:rsidRDefault="00EC6555">
      <w:pPr>
        <w:numPr>
          <w:ilvl w:val="0"/>
          <w:numId w:val="100"/>
        </w:numPr>
      </w:pPr>
      <w:r w:rsidRPr="00EC6555">
        <w:t>issue</w:t>
      </w:r>
    </w:p>
    <w:p w14:paraId="39B0F3E3" w14:textId="77777777" w:rsidR="00EC6555" w:rsidRPr="00EC6555" w:rsidRDefault="00EC6555">
      <w:pPr>
        <w:numPr>
          <w:ilvl w:val="0"/>
          <w:numId w:val="100"/>
        </w:numPr>
      </w:pPr>
      <w:r w:rsidRPr="00EC6555">
        <w:t>risk</w:t>
      </w:r>
    </w:p>
    <w:p w14:paraId="548926BA" w14:textId="77777777" w:rsidR="00EC6555" w:rsidRPr="00EC6555" w:rsidRDefault="00EC6555">
      <w:pPr>
        <w:numPr>
          <w:ilvl w:val="0"/>
          <w:numId w:val="100"/>
        </w:numPr>
      </w:pPr>
      <w:r w:rsidRPr="00EC6555">
        <w:t>owner</w:t>
      </w:r>
    </w:p>
    <w:p w14:paraId="2C9F908D" w14:textId="77777777" w:rsidR="00EC6555" w:rsidRPr="00EC6555" w:rsidRDefault="00EC6555">
      <w:pPr>
        <w:numPr>
          <w:ilvl w:val="0"/>
          <w:numId w:val="100"/>
        </w:numPr>
      </w:pPr>
      <w:r w:rsidRPr="00EC6555">
        <w:t>expiry</w:t>
      </w:r>
    </w:p>
    <w:p w14:paraId="0079490B" w14:textId="77777777" w:rsidR="00EC6555" w:rsidRPr="00EC6555" w:rsidRDefault="00EC6555">
      <w:pPr>
        <w:numPr>
          <w:ilvl w:val="0"/>
          <w:numId w:val="100"/>
        </w:numPr>
      </w:pPr>
      <w:r w:rsidRPr="00EC6555">
        <w:t>mitigation</w:t>
      </w:r>
    </w:p>
    <w:p w14:paraId="47F3D9FA" w14:textId="77777777" w:rsidR="00EC6555" w:rsidRPr="00EC6555" w:rsidRDefault="00EC6555">
      <w:pPr>
        <w:numPr>
          <w:ilvl w:val="0"/>
          <w:numId w:val="100"/>
        </w:numPr>
      </w:pPr>
      <w:r w:rsidRPr="00EC6555">
        <w:t>approver</w:t>
      </w:r>
    </w:p>
    <w:p w14:paraId="70FE2163" w14:textId="77777777" w:rsidR="00EC6555" w:rsidRPr="00EC6555" w:rsidRDefault="00EC6555" w:rsidP="00EC6555">
      <w:r w:rsidRPr="00EC6555">
        <w:pict w14:anchorId="4C7B90FA">
          <v:rect id="_x0000_i4000" style="width:0;height:1.5pt" o:hralign="center" o:hrstd="t" o:hr="t" fillcolor="#a0a0a0" stroked="f"/>
        </w:pict>
      </w:r>
    </w:p>
    <w:p w14:paraId="6053C8E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250. GO-LIVE AUDIT</w:t>
      </w:r>
    </w:p>
    <w:p w14:paraId="094F1C2A" w14:textId="77777777" w:rsidR="00EC6555" w:rsidRPr="00EC6555" w:rsidRDefault="00EC6555" w:rsidP="00EC6555">
      <w:r w:rsidRPr="00EC6555">
        <w:t>Who approved production release?</w:t>
      </w:r>
    </w:p>
    <w:p w14:paraId="3AF82D5B" w14:textId="77777777" w:rsidR="00EC6555" w:rsidRPr="00EC6555" w:rsidRDefault="00EC6555" w:rsidP="00EC6555">
      <w:r w:rsidRPr="00EC6555">
        <w:t>Which build/config/migration?</w:t>
      </w:r>
    </w:p>
    <w:p w14:paraId="5DF0DB71" w14:textId="77777777" w:rsidR="00EC6555" w:rsidRPr="00EC6555" w:rsidRDefault="00EC6555" w:rsidP="00EC6555">
      <w:r w:rsidRPr="00EC6555">
        <w:t>Store audit.</w:t>
      </w:r>
    </w:p>
    <w:p w14:paraId="7C1F60A7" w14:textId="77777777" w:rsidR="00EC6555" w:rsidRPr="00EC6555" w:rsidRDefault="00EC6555" w:rsidP="00EC6555">
      <w:r w:rsidRPr="00EC6555">
        <w:pict w14:anchorId="3B7599C4">
          <v:rect id="_x0000_i4001" style="width:0;height:1.5pt" o:hralign="center" o:hrstd="t" o:hr="t" fillcolor="#a0a0a0" stroked="f"/>
        </w:pict>
      </w:r>
    </w:p>
    <w:p w14:paraId="5ACBE85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lastRenderedPageBreak/>
        <w:t>251. DATA MIGRATION</w:t>
      </w:r>
    </w:p>
    <w:p w14:paraId="5B9E482C" w14:textId="77777777" w:rsidR="00EC6555" w:rsidRPr="00EC6555" w:rsidRDefault="00EC6555" w:rsidP="00EC6555">
      <w:r w:rsidRPr="00EC6555">
        <w:t>If legacy data imported:</w:t>
      </w:r>
    </w:p>
    <w:p w14:paraId="62439AA5" w14:textId="77777777" w:rsidR="00EC6555" w:rsidRPr="00EC6555" w:rsidRDefault="00EC6555" w:rsidP="00EC6555">
      <w:r w:rsidRPr="00EC6555">
        <w:t>separate migration framework.</w:t>
      </w:r>
    </w:p>
    <w:p w14:paraId="5690A3E7" w14:textId="77777777" w:rsidR="00EC6555" w:rsidRPr="00EC6555" w:rsidRDefault="00EC6555" w:rsidP="00EC6555">
      <w:r w:rsidRPr="00EC6555">
        <w:pict w14:anchorId="2998D0F7">
          <v:rect id="_x0000_i4002" style="width:0;height:1.5pt" o:hralign="center" o:hrstd="t" o:hr="t" fillcolor="#a0a0a0" stroked="f"/>
        </w:pict>
      </w:r>
    </w:p>
    <w:p w14:paraId="05ECA75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252. MIGRATION STAGES</w:t>
      </w:r>
    </w:p>
    <w:p w14:paraId="62DC86F3" w14:textId="77777777" w:rsidR="00EC6555" w:rsidRPr="00EC6555" w:rsidRDefault="00EC6555" w:rsidP="00EC6555">
      <w:r w:rsidRPr="00EC6555">
        <w:t>Extract</w:t>
      </w:r>
    </w:p>
    <w:p w14:paraId="41320A05" w14:textId="77777777" w:rsidR="00EC6555" w:rsidRPr="00EC6555" w:rsidRDefault="00EC6555" w:rsidP="00EC6555">
      <w:r w:rsidRPr="00EC6555">
        <w:t>→ Normalize</w:t>
      </w:r>
    </w:p>
    <w:p w14:paraId="37B73151" w14:textId="77777777" w:rsidR="00EC6555" w:rsidRPr="00EC6555" w:rsidRDefault="00EC6555" w:rsidP="00EC6555">
      <w:r w:rsidRPr="00EC6555">
        <w:t>→ Map</w:t>
      </w:r>
    </w:p>
    <w:p w14:paraId="09EBBF8E" w14:textId="77777777" w:rsidR="00EC6555" w:rsidRPr="00EC6555" w:rsidRDefault="00EC6555" w:rsidP="00EC6555">
      <w:r w:rsidRPr="00EC6555">
        <w:t>→ Validate</w:t>
      </w:r>
    </w:p>
    <w:p w14:paraId="342056DF" w14:textId="77777777" w:rsidR="00EC6555" w:rsidRPr="00EC6555" w:rsidRDefault="00EC6555" w:rsidP="00EC6555">
      <w:r w:rsidRPr="00EC6555">
        <w:t>→ Stage</w:t>
      </w:r>
    </w:p>
    <w:p w14:paraId="57B169E6" w14:textId="77777777" w:rsidR="00EC6555" w:rsidRPr="00EC6555" w:rsidRDefault="00EC6555" w:rsidP="00EC6555">
      <w:r w:rsidRPr="00EC6555">
        <w:t>→ Import</w:t>
      </w:r>
    </w:p>
    <w:p w14:paraId="4C3881EF" w14:textId="77777777" w:rsidR="00EC6555" w:rsidRPr="00EC6555" w:rsidRDefault="00EC6555" w:rsidP="00EC6555">
      <w:r w:rsidRPr="00EC6555">
        <w:t>→ Reconcile</w:t>
      </w:r>
    </w:p>
    <w:p w14:paraId="2EDD7E73" w14:textId="77777777" w:rsidR="00EC6555" w:rsidRPr="00EC6555" w:rsidRDefault="00EC6555" w:rsidP="00EC6555">
      <w:r w:rsidRPr="00EC6555">
        <w:t>→ Sign-off.</w:t>
      </w:r>
    </w:p>
    <w:p w14:paraId="0248C657" w14:textId="77777777" w:rsidR="00EC6555" w:rsidRPr="00EC6555" w:rsidRDefault="00EC6555" w:rsidP="00EC6555">
      <w:r w:rsidRPr="00EC6555">
        <w:pict w14:anchorId="6695689F">
          <v:rect id="_x0000_i4003" style="width:0;height:1.5pt" o:hralign="center" o:hrstd="t" o:hr="t" fillcolor="#a0a0a0" stroked="f"/>
        </w:pict>
      </w:r>
    </w:p>
    <w:p w14:paraId="3CEDB2C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253. MIGRATION OPENING BALANCES</w:t>
      </w:r>
    </w:p>
    <w:p w14:paraId="05F128FD" w14:textId="77777777" w:rsidR="00EC6555" w:rsidRPr="00EC6555" w:rsidRDefault="00EC6555" w:rsidP="00EC6555">
      <w:r w:rsidRPr="00EC6555">
        <w:t>Opening balances explicit documents/movements.</w:t>
      </w:r>
    </w:p>
    <w:p w14:paraId="0FBE131B" w14:textId="77777777" w:rsidR="00EC6555" w:rsidRPr="00EC6555" w:rsidRDefault="00EC6555" w:rsidP="00EC6555">
      <w:r w:rsidRPr="00EC6555">
        <w:t>Do not manually set mutable balance columns.</w:t>
      </w:r>
    </w:p>
    <w:p w14:paraId="09EFB832" w14:textId="77777777" w:rsidR="00EC6555" w:rsidRPr="00EC6555" w:rsidRDefault="00EC6555" w:rsidP="00EC6555">
      <w:r w:rsidRPr="00EC6555">
        <w:pict w14:anchorId="0CDB9440">
          <v:rect id="_x0000_i4004" style="width:0;height:1.5pt" o:hralign="center" o:hrstd="t" o:hr="t" fillcolor="#a0a0a0" stroked="f"/>
        </w:pict>
      </w:r>
    </w:p>
    <w:p w14:paraId="4C7A114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254. MIGRATION RECONCILIATION</w:t>
      </w:r>
    </w:p>
    <w:p w14:paraId="01F5DD10" w14:textId="77777777" w:rsidR="00EC6555" w:rsidRPr="00EC6555" w:rsidRDefault="00EC6555" w:rsidP="00EC6555">
      <w:r w:rsidRPr="00EC6555">
        <w:t>Compare legacy:</w:t>
      </w:r>
    </w:p>
    <w:p w14:paraId="502E637D" w14:textId="77777777" w:rsidR="00EC6555" w:rsidRPr="00EC6555" w:rsidRDefault="00EC6555">
      <w:pPr>
        <w:numPr>
          <w:ilvl w:val="0"/>
          <w:numId w:val="101"/>
        </w:numPr>
      </w:pPr>
      <w:r w:rsidRPr="00EC6555">
        <w:t>TB</w:t>
      </w:r>
    </w:p>
    <w:p w14:paraId="1EAB807D" w14:textId="77777777" w:rsidR="00EC6555" w:rsidRPr="00EC6555" w:rsidRDefault="00EC6555">
      <w:pPr>
        <w:numPr>
          <w:ilvl w:val="0"/>
          <w:numId w:val="101"/>
        </w:numPr>
      </w:pPr>
      <w:r w:rsidRPr="00EC6555">
        <w:t>AR</w:t>
      </w:r>
    </w:p>
    <w:p w14:paraId="346D103B" w14:textId="77777777" w:rsidR="00EC6555" w:rsidRPr="00EC6555" w:rsidRDefault="00EC6555">
      <w:pPr>
        <w:numPr>
          <w:ilvl w:val="0"/>
          <w:numId w:val="101"/>
        </w:numPr>
      </w:pPr>
      <w:r w:rsidRPr="00EC6555">
        <w:t>AP</w:t>
      </w:r>
    </w:p>
    <w:p w14:paraId="57147296" w14:textId="77777777" w:rsidR="00EC6555" w:rsidRPr="00EC6555" w:rsidRDefault="00EC6555">
      <w:pPr>
        <w:numPr>
          <w:ilvl w:val="0"/>
          <w:numId w:val="101"/>
        </w:numPr>
      </w:pPr>
      <w:r w:rsidRPr="00EC6555">
        <w:t>inventory</w:t>
      </w:r>
    </w:p>
    <w:p w14:paraId="467CC573" w14:textId="77777777" w:rsidR="00EC6555" w:rsidRPr="00EC6555" w:rsidRDefault="00EC6555">
      <w:pPr>
        <w:numPr>
          <w:ilvl w:val="0"/>
          <w:numId w:val="101"/>
        </w:numPr>
      </w:pPr>
      <w:r w:rsidRPr="00EC6555">
        <w:t>FA</w:t>
      </w:r>
    </w:p>
    <w:p w14:paraId="3BAFA844" w14:textId="77777777" w:rsidR="00EC6555" w:rsidRPr="00EC6555" w:rsidRDefault="00EC6555">
      <w:pPr>
        <w:numPr>
          <w:ilvl w:val="0"/>
          <w:numId w:val="101"/>
        </w:numPr>
      </w:pPr>
      <w:r w:rsidRPr="00EC6555">
        <w:t>bank/cash</w:t>
      </w:r>
    </w:p>
    <w:p w14:paraId="5CD70A39" w14:textId="77777777" w:rsidR="00EC6555" w:rsidRPr="00EC6555" w:rsidRDefault="00EC6555">
      <w:pPr>
        <w:numPr>
          <w:ilvl w:val="0"/>
          <w:numId w:val="101"/>
        </w:numPr>
      </w:pPr>
      <w:r w:rsidRPr="00EC6555">
        <w:lastRenderedPageBreak/>
        <w:t>payroll opening if applicable</w:t>
      </w:r>
    </w:p>
    <w:p w14:paraId="40B01E86" w14:textId="77777777" w:rsidR="00EC6555" w:rsidRPr="00EC6555" w:rsidRDefault="00EC6555" w:rsidP="00EC6555">
      <w:r w:rsidRPr="00EC6555">
        <w:t>to ERP.</w:t>
      </w:r>
    </w:p>
    <w:p w14:paraId="3F8FD126" w14:textId="77777777" w:rsidR="00EC6555" w:rsidRPr="00EC6555" w:rsidRDefault="00EC6555" w:rsidP="00EC6555">
      <w:r w:rsidRPr="00EC6555">
        <w:pict w14:anchorId="5ED311B9">
          <v:rect id="_x0000_i4005" style="width:0;height:1.5pt" o:hralign="center" o:hrstd="t" o:hr="t" fillcolor="#a0a0a0" stroked="f"/>
        </w:pict>
      </w:r>
    </w:p>
    <w:p w14:paraId="0B5769D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255. MIGRATION CUTOVER</w:t>
      </w:r>
    </w:p>
    <w:p w14:paraId="3382FD39" w14:textId="77777777" w:rsidR="00EC6555" w:rsidRPr="00EC6555" w:rsidRDefault="00EC6555" w:rsidP="00EC6555">
      <w:r w:rsidRPr="00EC6555">
        <w:t>Define freeze/cutoff.</w:t>
      </w:r>
    </w:p>
    <w:p w14:paraId="43393113" w14:textId="77777777" w:rsidR="00EC6555" w:rsidRPr="00EC6555" w:rsidRDefault="00EC6555" w:rsidP="00EC6555">
      <w:r w:rsidRPr="00EC6555">
        <w:t>Prevent dual uncontrolled posting.</w:t>
      </w:r>
    </w:p>
    <w:p w14:paraId="041C76AE" w14:textId="77777777" w:rsidR="00EC6555" w:rsidRPr="00EC6555" w:rsidRDefault="00EC6555" w:rsidP="00EC6555">
      <w:r w:rsidRPr="00EC6555">
        <w:pict w14:anchorId="625BC211">
          <v:rect id="_x0000_i4006" style="width:0;height:1.5pt" o:hralign="center" o:hrstd="t" o:hr="t" fillcolor="#a0a0a0" stroked="f"/>
        </w:pict>
      </w:r>
    </w:p>
    <w:p w14:paraId="53019D5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256. MIGRATION ROLLBACK</w:t>
      </w:r>
    </w:p>
    <w:p w14:paraId="7FFE1248" w14:textId="77777777" w:rsidR="00EC6555" w:rsidRPr="00EC6555" w:rsidRDefault="00EC6555" w:rsidP="00EC6555">
      <w:r w:rsidRPr="00EC6555">
        <w:t>Cutover rollback plan documented.</w:t>
      </w:r>
    </w:p>
    <w:p w14:paraId="511041C7" w14:textId="77777777" w:rsidR="00EC6555" w:rsidRPr="00EC6555" w:rsidRDefault="00EC6555" w:rsidP="00EC6555">
      <w:r w:rsidRPr="00EC6555">
        <w:pict w14:anchorId="7530FA89">
          <v:rect id="_x0000_i4007" style="width:0;height:1.5pt" o:hralign="center" o:hrstd="t" o:hr="t" fillcolor="#a0a0a0" stroked="f"/>
        </w:pict>
      </w:r>
    </w:p>
    <w:p w14:paraId="77B83F3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257. PRODUCTION DATA SEEDING</w:t>
      </w:r>
    </w:p>
    <w:p w14:paraId="725F0017" w14:textId="77777777" w:rsidR="00EC6555" w:rsidRPr="00EC6555" w:rsidRDefault="00EC6555" w:rsidP="00EC6555">
      <w:r w:rsidRPr="00EC6555">
        <w:t>No test users/secrets/sample documents accidentally left in production.</w:t>
      </w:r>
    </w:p>
    <w:p w14:paraId="41937927" w14:textId="77777777" w:rsidR="00EC6555" w:rsidRPr="00EC6555" w:rsidRDefault="00EC6555" w:rsidP="00EC6555">
      <w:r w:rsidRPr="00EC6555">
        <w:pict w14:anchorId="73085D57">
          <v:rect id="_x0000_i4008" style="width:0;height:1.5pt" o:hralign="center" o:hrstd="t" o:hr="t" fillcolor="#a0a0a0" stroked="f"/>
        </w:pict>
      </w:r>
    </w:p>
    <w:p w14:paraId="519B9E5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258. DEMO DATA</w:t>
      </w:r>
    </w:p>
    <w:p w14:paraId="5A155866" w14:textId="77777777" w:rsidR="00EC6555" w:rsidRPr="00EC6555" w:rsidRDefault="00EC6555" w:rsidP="00EC6555">
      <w:r w:rsidRPr="00EC6555">
        <w:t>Strictly separate environment.</w:t>
      </w:r>
    </w:p>
    <w:p w14:paraId="7FED2C20" w14:textId="77777777" w:rsidR="00EC6555" w:rsidRPr="00EC6555" w:rsidRDefault="00EC6555" w:rsidP="00EC6555">
      <w:r w:rsidRPr="00EC6555">
        <w:pict w14:anchorId="22F1D150">
          <v:rect id="_x0000_i4009" style="width:0;height:1.5pt" o:hralign="center" o:hrstd="t" o:hr="t" fillcolor="#a0a0a0" stroked="f"/>
        </w:pict>
      </w:r>
    </w:p>
    <w:p w14:paraId="48C2B71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259. FEATURE COMPLETENESS</w:t>
      </w:r>
    </w:p>
    <w:p w14:paraId="70F7DE86" w14:textId="77777777" w:rsidR="00EC6555" w:rsidRPr="00EC6555" w:rsidRDefault="00EC6555" w:rsidP="00EC6555">
      <w:r w:rsidRPr="00EC6555">
        <w:t>Production readiness does not mean every future feature implemented.</w:t>
      </w:r>
    </w:p>
    <w:p w14:paraId="7020B8B5" w14:textId="77777777" w:rsidR="00EC6555" w:rsidRPr="00EC6555" w:rsidRDefault="00EC6555" w:rsidP="00EC6555">
      <w:r w:rsidRPr="00EC6555">
        <w:t>But enabled features must satisfy invariants.</w:t>
      </w:r>
    </w:p>
    <w:p w14:paraId="325AE5AD" w14:textId="77777777" w:rsidR="00EC6555" w:rsidRPr="00EC6555" w:rsidRDefault="00EC6555" w:rsidP="00EC6555">
      <w:r w:rsidRPr="00EC6555">
        <w:pict w14:anchorId="31F7A389">
          <v:rect id="_x0000_i4010" style="width:0;height:1.5pt" o:hralign="center" o:hrstd="t" o:hr="t" fillcolor="#a0a0a0" stroked="f"/>
        </w:pict>
      </w:r>
    </w:p>
    <w:p w14:paraId="6429E34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260. PERFORMANCE NEVER OVERRIDES CORRECTNESS</w:t>
      </w:r>
    </w:p>
    <w:p w14:paraId="36020FC9" w14:textId="77777777" w:rsidR="00EC6555" w:rsidRPr="00EC6555" w:rsidRDefault="00EC6555" w:rsidP="00EC6555">
      <w:r w:rsidRPr="00EC6555">
        <w:t>Heç vaxt performance üçün:</w:t>
      </w:r>
    </w:p>
    <w:p w14:paraId="082473CE" w14:textId="77777777" w:rsidR="00EC6555" w:rsidRPr="00EC6555" w:rsidRDefault="00EC6555">
      <w:pPr>
        <w:numPr>
          <w:ilvl w:val="0"/>
          <w:numId w:val="102"/>
        </w:numPr>
      </w:pPr>
      <w:r w:rsidRPr="00EC6555">
        <w:t>skip authorization</w:t>
      </w:r>
    </w:p>
    <w:p w14:paraId="797B5AE2" w14:textId="77777777" w:rsidR="00EC6555" w:rsidRPr="00EC6555" w:rsidRDefault="00EC6555">
      <w:pPr>
        <w:numPr>
          <w:ilvl w:val="0"/>
          <w:numId w:val="102"/>
        </w:numPr>
      </w:pPr>
      <w:r w:rsidRPr="00EC6555">
        <w:t>skip tenant filter</w:t>
      </w:r>
    </w:p>
    <w:p w14:paraId="0C5A8106" w14:textId="77777777" w:rsidR="00EC6555" w:rsidRPr="00EC6555" w:rsidRDefault="00EC6555">
      <w:pPr>
        <w:numPr>
          <w:ilvl w:val="0"/>
          <w:numId w:val="102"/>
        </w:numPr>
      </w:pPr>
      <w:r w:rsidRPr="00EC6555">
        <w:t>use stale cache for payment/stock validation</w:t>
      </w:r>
    </w:p>
    <w:p w14:paraId="07146C78" w14:textId="77777777" w:rsidR="00EC6555" w:rsidRPr="00EC6555" w:rsidRDefault="00EC6555">
      <w:pPr>
        <w:numPr>
          <w:ilvl w:val="0"/>
          <w:numId w:val="102"/>
        </w:numPr>
      </w:pPr>
      <w:r w:rsidRPr="00EC6555">
        <w:t>drop audit</w:t>
      </w:r>
    </w:p>
    <w:p w14:paraId="3591EE4B" w14:textId="77777777" w:rsidR="00EC6555" w:rsidRPr="00EC6555" w:rsidRDefault="00EC6555">
      <w:pPr>
        <w:numPr>
          <w:ilvl w:val="0"/>
          <w:numId w:val="102"/>
        </w:numPr>
      </w:pPr>
      <w:r w:rsidRPr="00EC6555">
        <w:lastRenderedPageBreak/>
        <w:t>disable DB constraints</w:t>
      </w:r>
    </w:p>
    <w:p w14:paraId="3A6F7DA7" w14:textId="77777777" w:rsidR="00EC6555" w:rsidRPr="00EC6555" w:rsidRDefault="00EC6555">
      <w:pPr>
        <w:numPr>
          <w:ilvl w:val="0"/>
          <w:numId w:val="102"/>
        </w:numPr>
      </w:pPr>
      <w:r w:rsidRPr="00EC6555">
        <w:t>use eventual data for financial POST</w:t>
      </w:r>
    </w:p>
    <w:p w14:paraId="6234314E" w14:textId="77777777" w:rsidR="00EC6555" w:rsidRPr="00EC6555" w:rsidRDefault="00EC6555" w:rsidP="00EC6555">
      <w:r w:rsidRPr="00EC6555">
        <w:t>etmə.</w:t>
      </w:r>
    </w:p>
    <w:p w14:paraId="07545BAD" w14:textId="77777777" w:rsidR="00EC6555" w:rsidRPr="00EC6555" w:rsidRDefault="00EC6555" w:rsidP="00EC6555">
      <w:r w:rsidRPr="00EC6555">
        <w:pict w14:anchorId="04497E76">
          <v:rect id="_x0000_i4011" style="width:0;height:1.5pt" o:hralign="center" o:hrstd="t" o:hr="t" fillcolor="#a0a0a0" stroked="f"/>
        </w:pict>
      </w:r>
    </w:p>
    <w:p w14:paraId="4A4DA34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261. CONSISTENCY CLASSIFICATION</w:t>
      </w:r>
    </w:p>
    <w:p w14:paraId="1F7D09A6" w14:textId="77777777" w:rsidR="00EC6555" w:rsidRPr="00EC6555" w:rsidRDefault="00EC6555" w:rsidP="00EC6555">
      <w:r w:rsidRPr="00EC6555">
        <w:t>Document which reads can be:</w:t>
      </w:r>
    </w:p>
    <w:p w14:paraId="1AE7E3A6" w14:textId="77777777" w:rsidR="00EC6555" w:rsidRPr="00EC6555" w:rsidRDefault="00EC6555">
      <w:pPr>
        <w:numPr>
          <w:ilvl w:val="0"/>
          <w:numId w:val="103"/>
        </w:numPr>
      </w:pPr>
      <w:r w:rsidRPr="00EC6555">
        <w:t>STRONG</w:t>
      </w:r>
    </w:p>
    <w:p w14:paraId="4D150F93" w14:textId="77777777" w:rsidR="00EC6555" w:rsidRPr="00EC6555" w:rsidRDefault="00EC6555">
      <w:pPr>
        <w:numPr>
          <w:ilvl w:val="0"/>
          <w:numId w:val="103"/>
        </w:numPr>
      </w:pPr>
      <w:r w:rsidRPr="00EC6555">
        <w:t>READ_YOUR_WRITES</w:t>
      </w:r>
    </w:p>
    <w:p w14:paraId="3C03640D" w14:textId="77777777" w:rsidR="00EC6555" w:rsidRPr="00EC6555" w:rsidRDefault="00EC6555">
      <w:pPr>
        <w:numPr>
          <w:ilvl w:val="0"/>
          <w:numId w:val="103"/>
        </w:numPr>
      </w:pPr>
      <w:r w:rsidRPr="00EC6555">
        <w:t>EVENTUALLY_CONSISTENT</w:t>
      </w:r>
    </w:p>
    <w:p w14:paraId="692224E8" w14:textId="77777777" w:rsidR="00EC6555" w:rsidRPr="00EC6555" w:rsidRDefault="00EC6555" w:rsidP="00EC6555">
      <w:r w:rsidRPr="00EC6555">
        <w:t>Examples:</w:t>
      </w:r>
    </w:p>
    <w:p w14:paraId="5DEEBE7B" w14:textId="77777777" w:rsidR="00EC6555" w:rsidRPr="00EC6555" w:rsidRDefault="00EC6555" w:rsidP="00EC6555">
      <w:r w:rsidRPr="00EC6555">
        <w:t>Stock POST availability:</w:t>
      </w:r>
    </w:p>
    <w:p w14:paraId="2B0E6B99" w14:textId="77777777" w:rsidR="00EC6555" w:rsidRPr="00EC6555" w:rsidRDefault="00EC6555" w:rsidP="00EC6555">
      <w:r w:rsidRPr="00EC6555">
        <w:t>STRONG.</w:t>
      </w:r>
    </w:p>
    <w:p w14:paraId="63428A2C" w14:textId="77777777" w:rsidR="00EC6555" w:rsidRPr="00EC6555" w:rsidRDefault="00EC6555" w:rsidP="00EC6555">
      <w:r w:rsidRPr="00EC6555">
        <w:t>Management dashboard:</w:t>
      </w:r>
    </w:p>
    <w:p w14:paraId="0ABB9FAA" w14:textId="77777777" w:rsidR="00EC6555" w:rsidRPr="00EC6555" w:rsidRDefault="00EC6555" w:rsidP="00EC6555">
      <w:r w:rsidRPr="00EC6555">
        <w:t>eventually consistent acceptable with freshness label.</w:t>
      </w:r>
    </w:p>
    <w:p w14:paraId="5AE902E4" w14:textId="77777777" w:rsidR="00EC6555" w:rsidRPr="00EC6555" w:rsidRDefault="00EC6555" w:rsidP="00EC6555">
      <w:r w:rsidRPr="00EC6555">
        <w:pict w14:anchorId="1285377B">
          <v:rect id="_x0000_i4012" style="width:0;height:1.5pt" o:hralign="center" o:hrstd="t" o:hr="t" fillcolor="#a0a0a0" stroked="f"/>
        </w:pict>
      </w:r>
    </w:p>
    <w:p w14:paraId="3820BF4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262. READ MODEL LAG</w:t>
      </w:r>
    </w:p>
    <w:p w14:paraId="5B5676C2" w14:textId="77777777" w:rsidR="00EC6555" w:rsidRPr="00EC6555" w:rsidRDefault="00EC6555" w:rsidP="00EC6555">
      <w:r w:rsidRPr="00EC6555">
        <w:t>Track lag for projections.</w:t>
      </w:r>
    </w:p>
    <w:p w14:paraId="1F16CF43" w14:textId="77777777" w:rsidR="00EC6555" w:rsidRPr="00EC6555" w:rsidRDefault="00EC6555" w:rsidP="00EC6555">
      <w:r w:rsidRPr="00EC6555">
        <w:pict w14:anchorId="1BAE2F85">
          <v:rect id="_x0000_i4013" style="width:0;height:1.5pt" o:hralign="center" o:hrstd="t" o:hr="t" fillcolor="#a0a0a0" stroked="f"/>
        </w:pict>
      </w:r>
    </w:p>
    <w:p w14:paraId="491A0E9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263. STALE READ WARNING</w:t>
      </w:r>
    </w:p>
    <w:p w14:paraId="07AD8042" w14:textId="77777777" w:rsidR="00EC6555" w:rsidRPr="00EC6555" w:rsidRDefault="00EC6555" w:rsidP="00EC6555">
      <w:r w:rsidRPr="00EC6555">
        <w:t>If reporting projection lag exceeds policy:</w:t>
      </w:r>
    </w:p>
    <w:p w14:paraId="261E2491" w14:textId="77777777" w:rsidR="00EC6555" w:rsidRPr="00EC6555" w:rsidRDefault="00EC6555" w:rsidP="00EC6555">
      <w:r w:rsidRPr="00EC6555">
        <w:t>mark stale.</w:t>
      </w:r>
    </w:p>
    <w:p w14:paraId="6D6D982E" w14:textId="77777777" w:rsidR="00EC6555" w:rsidRPr="00EC6555" w:rsidRDefault="00EC6555" w:rsidP="00EC6555">
      <w:r w:rsidRPr="00EC6555">
        <w:pict w14:anchorId="0461BFE3">
          <v:rect id="_x0000_i4014" style="width:0;height:1.5pt" o:hralign="center" o:hrstd="t" o:hr="t" fillcolor="#a0a0a0" stroked="f"/>
        </w:pict>
      </w:r>
    </w:p>
    <w:p w14:paraId="2073FDD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264. OBSERVABILITY OF BUSINESS INVARIANTS</w:t>
      </w:r>
    </w:p>
    <w:p w14:paraId="1CDD245A" w14:textId="77777777" w:rsidR="00EC6555" w:rsidRPr="00EC6555" w:rsidRDefault="00EC6555" w:rsidP="00EC6555">
      <w:r w:rsidRPr="00EC6555">
        <w:t>Metrics:</w:t>
      </w:r>
    </w:p>
    <w:p w14:paraId="6AC859F9" w14:textId="77777777" w:rsidR="00EC6555" w:rsidRPr="00EC6555" w:rsidRDefault="00EC6555">
      <w:pPr>
        <w:numPr>
          <w:ilvl w:val="0"/>
          <w:numId w:val="104"/>
        </w:numPr>
      </w:pPr>
      <w:r w:rsidRPr="00EC6555">
        <w:t>negative stock prevented</w:t>
      </w:r>
    </w:p>
    <w:p w14:paraId="23309806" w14:textId="77777777" w:rsidR="00EC6555" w:rsidRPr="00EC6555" w:rsidRDefault="00EC6555">
      <w:pPr>
        <w:numPr>
          <w:ilvl w:val="0"/>
          <w:numId w:val="104"/>
        </w:numPr>
      </w:pPr>
      <w:r w:rsidRPr="00EC6555">
        <w:t>duplicate command attempts</w:t>
      </w:r>
    </w:p>
    <w:p w14:paraId="1A44EDAE" w14:textId="77777777" w:rsidR="00EC6555" w:rsidRPr="00EC6555" w:rsidRDefault="00EC6555">
      <w:pPr>
        <w:numPr>
          <w:ilvl w:val="0"/>
          <w:numId w:val="104"/>
        </w:numPr>
      </w:pPr>
      <w:r w:rsidRPr="00EC6555">
        <w:lastRenderedPageBreak/>
        <w:t>lock conflicts</w:t>
      </w:r>
    </w:p>
    <w:p w14:paraId="615EFB55" w14:textId="77777777" w:rsidR="00EC6555" w:rsidRPr="00EC6555" w:rsidRDefault="00EC6555">
      <w:pPr>
        <w:numPr>
          <w:ilvl w:val="0"/>
          <w:numId w:val="104"/>
        </w:numPr>
      </w:pPr>
      <w:r w:rsidRPr="00EC6555">
        <w:t>stale proposal blocks</w:t>
      </w:r>
    </w:p>
    <w:p w14:paraId="13DCE4E4" w14:textId="77777777" w:rsidR="00EC6555" w:rsidRPr="00EC6555" w:rsidRDefault="00EC6555">
      <w:pPr>
        <w:numPr>
          <w:ilvl w:val="0"/>
          <w:numId w:val="104"/>
        </w:numPr>
      </w:pPr>
      <w:r w:rsidRPr="00EC6555">
        <w:t>reconciliation mismatches</w:t>
      </w:r>
    </w:p>
    <w:p w14:paraId="1C45BFB8" w14:textId="77777777" w:rsidR="00EC6555" w:rsidRPr="00EC6555" w:rsidRDefault="00EC6555">
      <w:pPr>
        <w:numPr>
          <w:ilvl w:val="0"/>
          <w:numId w:val="104"/>
        </w:numPr>
      </w:pPr>
      <w:r w:rsidRPr="00EC6555">
        <w:t>workflow gate denials</w:t>
      </w:r>
    </w:p>
    <w:p w14:paraId="3AD8B4DC" w14:textId="77777777" w:rsidR="00EC6555" w:rsidRPr="00EC6555" w:rsidRDefault="00EC6555" w:rsidP="00EC6555">
      <w:r w:rsidRPr="00EC6555">
        <w:t>Useful operational signals.</w:t>
      </w:r>
    </w:p>
    <w:p w14:paraId="269F2C8C" w14:textId="77777777" w:rsidR="00EC6555" w:rsidRPr="00EC6555" w:rsidRDefault="00EC6555" w:rsidP="00EC6555">
      <w:r w:rsidRPr="00EC6555">
        <w:pict w14:anchorId="350B0E47">
          <v:rect id="_x0000_i4015" style="width:0;height:1.5pt" o:hralign="center" o:hrstd="t" o:hr="t" fillcolor="#a0a0a0" stroked="f"/>
        </w:pict>
      </w:r>
    </w:p>
    <w:p w14:paraId="437CBB6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265. CHAOS / FAILURE TEST FOUNDATION</w:t>
      </w:r>
    </w:p>
    <w:p w14:paraId="232ED96E" w14:textId="77777777" w:rsidR="00EC6555" w:rsidRPr="00EC6555" w:rsidRDefault="00EC6555" w:rsidP="00EC6555">
      <w:r w:rsidRPr="00EC6555">
        <w:t>In non-production:</w:t>
      </w:r>
    </w:p>
    <w:p w14:paraId="57581778" w14:textId="77777777" w:rsidR="00EC6555" w:rsidRPr="00EC6555" w:rsidRDefault="00EC6555" w:rsidP="00EC6555">
      <w:r w:rsidRPr="00EC6555">
        <w:t>randomly inject:</w:t>
      </w:r>
    </w:p>
    <w:p w14:paraId="69892D82" w14:textId="77777777" w:rsidR="00EC6555" w:rsidRPr="00EC6555" w:rsidRDefault="00EC6555">
      <w:pPr>
        <w:numPr>
          <w:ilvl w:val="0"/>
          <w:numId w:val="105"/>
        </w:numPr>
      </w:pPr>
      <w:r w:rsidRPr="00EC6555">
        <w:t>network latency</w:t>
      </w:r>
    </w:p>
    <w:p w14:paraId="4EA3C90A" w14:textId="77777777" w:rsidR="00EC6555" w:rsidRPr="00EC6555" w:rsidRDefault="00EC6555">
      <w:pPr>
        <w:numPr>
          <w:ilvl w:val="0"/>
          <w:numId w:val="105"/>
        </w:numPr>
      </w:pPr>
      <w:r w:rsidRPr="00EC6555">
        <w:t>worker termination</w:t>
      </w:r>
    </w:p>
    <w:p w14:paraId="7C646549" w14:textId="77777777" w:rsidR="00EC6555" w:rsidRPr="00EC6555" w:rsidRDefault="00EC6555">
      <w:pPr>
        <w:numPr>
          <w:ilvl w:val="0"/>
          <w:numId w:val="105"/>
        </w:numPr>
      </w:pPr>
      <w:r w:rsidRPr="00EC6555">
        <w:t>duplicate messages</w:t>
      </w:r>
    </w:p>
    <w:p w14:paraId="328EADDD" w14:textId="77777777" w:rsidR="00EC6555" w:rsidRPr="00EC6555" w:rsidRDefault="00EC6555">
      <w:pPr>
        <w:numPr>
          <w:ilvl w:val="0"/>
          <w:numId w:val="105"/>
        </w:numPr>
      </w:pPr>
      <w:r w:rsidRPr="00EC6555">
        <w:t>provider 500</w:t>
      </w:r>
    </w:p>
    <w:p w14:paraId="26B0B301" w14:textId="77777777" w:rsidR="00EC6555" w:rsidRPr="00EC6555" w:rsidRDefault="00EC6555">
      <w:pPr>
        <w:numPr>
          <w:ilvl w:val="0"/>
          <w:numId w:val="105"/>
        </w:numPr>
      </w:pPr>
      <w:r w:rsidRPr="00EC6555">
        <w:t>DB failover</w:t>
      </w:r>
    </w:p>
    <w:p w14:paraId="63CFFE49" w14:textId="77777777" w:rsidR="00EC6555" w:rsidRPr="00EC6555" w:rsidRDefault="00EC6555" w:rsidP="00EC6555">
      <w:r w:rsidRPr="00EC6555">
        <w:t>verify resilience.</w:t>
      </w:r>
    </w:p>
    <w:p w14:paraId="3D5B16F4" w14:textId="77777777" w:rsidR="00EC6555" w:rsidRPr="00EC6555" w:rsidRDefault="00EC6555" w:rsidP="00EC6555">
      <w:r w:rsidRPr="00EC6555">
        <w:pict w14:anchorId="042F9715">
          <v:rect id="_x0000_i4016" style="width:0;height:1.5pt" o:hralign="center" o:hrstd="t" o:hr="t" fillcolor="#a0a0a0" stroked="f"/>
        </w:pict>
      </w:r>
    </w:p>
    <w:p w14:paraId="6A8C5FB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266. NEVER CHAOS HIGH-RISK PROD WITHOUT GOVERNANCE</w:t>
      </w:r>
    </w:p>
    <w:p w14:paraId="2640B77D" w14:textId="77777777" w:rsidR="00EC6555" w:rsidRPr="00EC6555" w:rsidRDefault="00EC6555" w:rsidP="00EC6555">
      <w:r w:rsidRPr="00EC6555">
        <w:t>Controlled environment/policy.</w:t>
      </w:r>
    </w:p>
    <w:p w14:paraId="1BCBFF3E" w14:textId="77777777" w:rsidR="00EC6555" w:rsidRPr="00EC6555" w:rsidRDefault="00EC6555" w:rsidP="00EC6555">
      <w:r w:rsidRPr="00EC6555">
        <w:pict w14:anchorId="30C3B993">
          <v:rect id="_x0000_i4017" style="width:0;height:1.5pt" o:hralign="center" o:hrstd="t" o:hr="t" fillcolor="#a0a0a0" stroked="f"/>
        </w:pict>
      </w:r>
    </w:p>
    <w:p w14:paraId="7C0BB64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267. DEPENDENCY TIMEOUT BUDGET</w:t>
      </w:r>
    </w:p>
    <w:p w14:paraId="685CA9F1" w14:textId="77777777" w:rsidR="00EC6555" w:rsidRPr="00EC6555" w:rsidRDefault="00EC6555" w:rsidP="00EC6555">
      <w:r w:rsidRPr="00EC6555">
        <w:t>Distributed call chains should have bounded timeouts.</w:t>
      </w:r>
    </w:p>
    <w:p w14:paraId="45F06EF9" w14:textId="77777777" w:rsidR="00EC6555" w:rsidRPr="00EC6555" w:rsidRDefault="00EC6555" w:rsidP="00EC6555">
      <w:r w:rsidRPr="00EC6555">
        <w:pict w14:anchorId="5FB3180A">
          <v:rect id="_x0000_i4018" style="width:0;height:1.5pt" o:hralign="center" o:hrstd="t" o:hr="t" fillcolor="#a0a0a0" stroked="f"/>
        </w:pict>
      </w:r>
    </w:p>
    <w:p w14:paraId="33DE19E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268. RETRY BUDGET</w:t>
      </w:r>
    </w:p>
    <w:p w14:paraId="6A958046" w14:textId="77777777" w:rsidR="00EC6555" w:rsidRPr="00EC6555" w:rsidRDefault="00EC6555" w:rsidP="00EC6555">
      <w:r w:rsidRPr="00EC6555">
        <w:t>Prevent retry amplification across layers.</w:t>
      </w:r>
    </w:p>
    <w:p w14:paraId="0466DBD8" w14:textId="77777777" w:rsidR="00EC6555" w:rsidRPr="00EC6555" w:rsidRDefault="00EC6555" w:rsidP="00EC6555">
      <w:r w:rsidRPr="00EC6555">
        <w:pict w14:anchorId="74AE1717">
          <v:rect id="_x0000_i4019" style="width:0;height:1.5pt" o:hralign="center" o:hrstd="t" o:hr="t" fillcolor="#a0a0a0" stroked="f"/>
        </w:pict>
      </w:r>
    </w:p>
    <w:p w14:paraId="790C9BD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269. RETRY OWNERSHIP</w:t>
      </w:r>
    </w:p>
    <w:p w14:paraId="73C3BE61" w14:textId="77777777" w:rsidR="00EC6555" w:rsidRPr="00EC6555" w:rsidRDefault="00EC6555" w:rsidP="00EC6555">
      <w:r w:rsidRPr="00EC6555">
        <w:lastRenderedPageBreak/>
        <w:t>Define which layer retries.</w:t>
      </w:r>
    </w:p>
    <w:p w14:paraId="376B7478" w14:textId="77777777" w:rsidR="00EC6555" w:rsidRPr="00EC6555" w:rsidRDefault="00EC6555" w:rsidP="00EC6555">
      <w:r w:rsidRPr="00EC6555">
        <w:t>Avoid API → service → connector each retrying 5×.</w:t>
      </w:r>
    </w:p>
    <w:p w14:paraId="305FE25B" w14:textId="77777777" w:rsidR="00EC6555" w:rsidRPr="00EC6555" w:rsidRDefault="00EC6555" w:rsidP="00EC6555">
      <w:r w:rsidRPr="00EC6555">
        <w:pict w14:anchorId="55B8B6EE">
          <v:rect id="_x0000_i4020" style="width:0;height:1.5pt" o:hralign="center" o:hrstd="t" o:hr="t" fillcolor="#a0a0a0" stroked="f"/>
        </w:pict>
      </w:r>
    </w:p>
    <w:p w14:paraId="697B90D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270. CIRCUIT BREAKERS</w:t>
      </w:r>
    </w:p>
    <w:p w14:paraId="446FF1B4" w14:textId="77777777" w:rsidR="00EC6555" w:rsidRPr="00EC6555" w:rsidRDefault="00EC6555" w:rsidP="00EC6555">
      <w:r w:rsidRPr="00EC6555">
        <w:t>Useful for external dependencies.</w:t>
      </w:r>
    </w:p>
    <w:p w14:paraId="15985452" w14:textId="77777777" w:rsidR="00EC6555" w:rsidRPr="00EC6555" w:rsidRDefault="00EC6555" w:rsidP="00EC6555">
      <w:r w:rsidRPr="00EC6555">
        <w:t>Do not circuit-break local DB transaction semantics carelessly.</w:t>
      </w:r>
    </w:p>
    <w:p w14:paraId="0FE77DAC" w14:textId="77777777" w:rsidR="00EC6555" w:rsidRPr="00EC6555" w:rsidRDefault="00EC6555" w:rsidP="00EC6555">
      <w:r w:rsidRPr="00EC6555">
        <w:pict w14:anchorId="2A4E9FC1">
          <v:rect id="_x0000_i4021" style="width:0;height:1.5pt" o:hralign="center" o:hrstd="t" o:hr="t" fillcolor="#a0a0a0" stroked="f"/>
        </w:pict>
      </w:r>
    </w:p>
    <w:p w14:paraId="3ECCE59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271. BULKHEADS</w:t>
      </w:r>
    </w:p>
    <w:p w14:paraId="55906483" w14:textId="77777777" w:rsidR="00EC6555" w:rsidRPr="00EC6555" w:rsidRDefault="00EC6555" w:rsidP="00EC6555">
      <w:r w:rsidRPr="00EC6555">
        <w:t>Separate resource pools for failing external integration.</w:t>
      </w:r>
    </w:p>
    <w:p w14:paraId="1F6CD833" w14:textId="77777777" w:rsidR="00EC6555" w:rsidRPr="00EC6555" w:rsidRDefault="00EC6555" w:rsidP="00EC6555">
      <w:r w:rsidRPr="00EC6555">
        <w:pict w14:anchorId="25537A0B">
          <v:rect id="_x0000_i4022" style="width:0;height:1.5pt" o:hralign="center" o:hrstd="t" o:hr="t" fillcolor="#a0a0a0" stroked="f"/>
        </w:pict>
      </w:r>
    </w:p>
    <w:p w14:paraId="2DAED18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272. QUEUE PRIORITIES</w:t>
      </w:r>
    </w:p>
    <w:p w14:paraId="26A80573" w14:textId="77777777" w:rsidR="00EC6555" w:rsidRPr="00EC6555" w:rsidRDefault="00EC6555" w:rsidP="00EC6555">
      <w:r w:rsidRPr="00EC6555">
        <w:t>Critical accounting recalculation may have priority over low-value analytics refresh.</w:t>
      </w:r>
    </w:p>
    <w:p w14:paraId="16E5E07A" w14:textId="77777777" w:rsidR="00EC6555" w:rsidRPr="00EC6555" w:rsidRDefault="00EC6555" w:rsidP="00EC6555">
      <w:r w:rsidRPr="00EC6555">
        <w:pict w14:anchorId="0E7DC40D">
          <v:rect id="_x0000_i4023" style="width:0;height:1.5pt" o:hralign="center" o:hrstd="t" o:hr="t" fillcolor="#a0a0a0" stroked="f"/>
        </w:pict>
      </w:r>
    </w:p>
    <w:p w14:paraId="0BE157A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273. JOB FAIRNESS</w:t>
      </w:r>
    </w:p>
    <w:p w14:paraId="5EED59E4" w14:textId="77777777" w:rsidR="00EC6555" w:rsidRPr="00EC6555" w:rsidRDefault="00EC6555" w:rsidP="00EC6555">
      <w:r w:rsidRPr="00EC6555">
        <w:t>Large tenant cannot starve smaller tenants indefinitely.</w:t>
      </w:r>
    </w:p>
    <w:p w14:paraId="529E7C0F" w14:textId="77777777" w:rsidR="00EC6555" w:rsidRPr="00EC6555" w:rsidRDefault="00EC6555" w:rsidP="00EC6555">
      <w:r w:rsidRPr="00EC6555">
        <w:pict w14:anchorId="09D6E837">
          <v:rect id="_x0000_i4024" style="width:0;height:1.5pt" o:hralign="center" o:hrstd="t" o:hr="t" fillcolor="#a0a0a0" stroked="f"/>
        </w:pict>
      </w:r>
    </w:p>
    <w:p w14:paraId="250A2B6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274. MULTI-TENANT RESOURCE QUOTAS</w:t>
      </w:r>
    </w:p>
    <w:p w14:paraId="12310EF4" w14:textId="77777777" w:rsidR="00EC6555" w:rsidRPr="00EC6555" w:rsidRDefault="00EC6555" w:rsidP="00EC6555">
      <w:r w:rsidRPr="00EC6555">
        <w:t>Optional:</w:t>
      </w:r>
    </w:p>
    <w:p w14:paraId="7F176102" w14:textId="77777777" w:rsidR="00EC6555" w:rsidRPr="00EC6555" w:rsidRDefault="00EC6555">
      <w:pPr>
        <w:numPr>
          <w:ilvl w:val="0"/>
          <w:numId w:val="106"/>
        </w:numPr>
      </w:pPr>
      <w:r w:rsidRPr="00EC6555">
        <w:t>API</w:t>
      </w:r>
    </w:p>
    <w:p w14:paraId="3EF176AC" w14:textId="77777777" w:rsidR="00EC6555" w:rsidRPr="00EC6555" w:rsidRDefault="00EC6555">
      <w:pPr>
        <w:numPr>
          <w:ilvl w:val="0"/>
          <w:numId w:val="106"/>
        </w:numPr>
      </w:pPr>
      <w:r w:rsidRPr="00EC6555">
        <w:t>background jobs</w:t>
      </w:r>
    </w:p>
    <w:p w14:paraId="50628285" w14:textId="77777777" w:rsidR="00EC6555" w:rsidRPr="00EC6555" w:rsidRDefault="00EC6555">
      <w:pPr>
        <w:numPr>
          <w:ilvl w:val="0"/>
          <w:numId w:val="106"/>
        </w:numPr>
      </w:pPr>
      <w:r w:rsidRPr="00EC6555">
        <w:t>exports</w:t>
      </w:r>
    </w:p>
    <w:p w14:paraId="6E360094" w14:textId="77777777" w:rsidR="00EC6555" w:rsidRPr="00EC6555" w:rsidRDefault="00EC6555">
      <w:pPr>
        <w:numPr>
          <w:ilvl w:val="0"/>
          <w:numId w:val="106"/>
        </w:numPr>
      </w:pPr>
      <w:r w:rsidRPr="00EC6555">
        <w:t>AI</w:t>
      </w:r>
    </w:p>
    <w:p w14:paraId="28C12CEC" w14:textId="77777777" w:rsidR="00EC6555" w:rsidRPr="00EC6555" w:rsidRDefault="00EC6555">
      <w:pPr>
        <w:numPr>
          <w:ilvl w:val="0"/>
          <w:numId w:val="106"/>
        </w:numPr>
      </w:pPr>
      <w:r w:rsidRPr="00EC6555">
        <w:t>storage</w:t>
      </w:r>
    </w:p>
    <w:p w14:paraId="15E516A7" w14:textId="77777777" w:rsidR="00EC6555" w:rsidRPr="00EC6555" w:rsidRDefault="00EC6555" w:rsidP="00EC6555">
      <w:r w:rsidRPr="00EC6555">
        <w:t>but never compromise accounting correctness.</w:t>
      </w:r>
    </w:p>
    <w:p w14:paraId="10A2D1FF" w14:textId="77777777" w:rsidR="00EC6555" w:rsidRPr="00EC6555" w:rsidRDefault="00EC6555" w:rsidP="00EC6555">
      <w:r w:rsidRPr="00EC6555">
        <w:pict w14:anchorId="14973005">
          <v:rect id="_x0000_i4025" style="width:0;height:1.5pt" o:hralign="center" o:hrstd="t" o:hr="t" fillcolor="#a0a0a0" stroked="f"/>
        </w:pict>
      </w:r>
    </w:p>
    <w:p w14:paraId="515EE87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275. DATABASE VACUUM/MAINTENANCE</w:t>
      </w:r>
    </w:p>
    <w:p w14:paraId="410A2734" w14:textId="77777777" w:rsidR="00EC6555" w:rsidRPr="00EC6555" w:rsidRDefault="00EC6555" w:rsidP="00EC6555">
      <w:r w:rsidRPr="00EC6555">
        <w:lastRenderedPageBreak/>
        <w:t>Operational maintenance plan.</w:t>
      </w:r>
    </w:p>
    <w:p w14:paraId="3D8ED247" w14:textId="77777777" w:rsidR="00EC6555" w:rsidRPr="00EC6555" w:rsidRDefault="00EC6555" w:rsidP="00EC6555">
      <w:r w:rsidRPr="00EC6555">
        <w:pict w14:anchorId="0719DF79">
          <v:rect id="_x0000_i4026" style="width:0;height:1.5pt" o:hralign="center" o:hrstd="t" o:hr="t" fillcolor="#a0a0a0" stroked="f"/>
        </w:pict>
      </w:r>
    </w:p>
    <w:p w14:paraId="2B25C63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276. STATISTICS</w:t>
      </w:r>
    </w:p>
    <w:p w14:paraId="6331C5FB" w14:textId="77777777" w:rsidR="00EC6555" w:rsidRPr="00EC6555" w:rsidRDefault="00EC6555" w:rsidP="00EC6555">
      <w:r w:rsidRPr="00EC6555">
        <w:t>Keep DB optimizer statistics current.</w:t>
      </w:r>
    </w:p>
    <w:p w14:paraId="07850926" w14:textId="77777777" w:rsidR="00EC6555" w:rsidRPr="00EC6555" w:rsidRDefault="00EC6555" w:rsidP="00EC6555">
      <w:r w:rsidRPr="00EC6555">
        <w:pict w14:anchorId="069EEC84">
          <v:rect id="_x0000_i4027" style="width:0;height:1.5pt" o:hralign="center" o:hrstd="t" o:hr="t" fillcolor="#a0a0a0" stroked="f"/>
        </w:pict>
      </w:r>
    </w:p>
    <w:p w14:paraId="15BCBDE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277. PARTITION MAINTENANCE</w:t>
      </w:r>
    </w:p>
    <w:p w14:paraId="04CE7BF3" w14:textId="77777777" w:rsidR="00EC6555" w:rsidRPr="00EC6555" w:rsidRDefault="00EC6555" w:rsidP="00EC6555">
      <w:r w:rsidRPr="00EC6555">
        <w:t>Creation/archive/drop process automated and safe.</w:t>
      </w:r>
    </w:p>
    <w:p w14:paraId="0075C6C3" w14:textId="77777777" w:rsidR="00EC6555" w:rsidRPr="00EC6555" w:rsidRDefault="00EC6555" w:rsidP="00EC6555">
      <w:r w:rsidRPr="00EC6555">
        <w:pict w14:anchorId="19E44957">
          <v:rect id="_x0000_i4028" style="width:0;height:1.5pt" o:hralign="center" o:hrstd="t" o:hr="t" fillcolor="#a0a0a0" stroked="f"/>
        </w:pict>
      </w:r>
    </w:p>
    <w:p w14:paraId="4156E42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278. ARCHIVAL</w:t>
      </w:r>
    </w:p>
    <w:p w14:paraId="3D7AB628" w14:textId="77777777" w:rsidR="00EC6555" w:rsidRPr="00EC6555" w:rsidRDefault="00EC6555" w:rsidP="00EC6555">
      <w:r w:rsidRPr="00EC6555">
        <w:t>Archive historical data only if application can still retrieve legally/business-required history.</w:t>
      </w:r>
    </w:p>
    <w:p w14:paraId="27AAFE9D" w14:textId="77777777" w:rsidR="00EC6555" w:rsidRPr="00EC6555" w:rsidRDefault="00EC6555" w:rsidP="00EC6555">
      <w:r w:rsidRPr="00EC6555">
        <w:pict w14:anchorId="65DE49B9">
          <v:rect id="_x0000_i4029" style="width:0;height:1.5pt" o:hralign="center" o:hrstd="t" o:hr="t" fillcolor="#a0a0a0" stroked="f"/>
        </w:pict>
      </w:r>
    </w:p>
    <w:p w14:paraId="65F69DF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279. AUDIT ARCHIVAL</w:t>
      </w:r>
    </w:p>
    <w:p w14:paraId="4116A070" w14:textId="77777777" w:rsidR="00EC6555" w:rsidRPr="00EC6555" w:rsidRDefault="00EC6555" w:rsidP="00EC6555">
      <w:r w:rsidRPr="00EC6555">
        <w:t>Phase 25 integrity checkpoint retained.</w:t>
      </w:r>
    </w:p>
    <w:p w14:paraId="1C15B9C3" w14:textId="77777777" w:rsidR="00EC6555" w:rsidRPr="00EC6555" w:rsidRDefault="00EC6555" w:rsidP="00EC6555">
      <w:r w:rsidRPr="00EC6555">
        <w:pict w14:anchorId="1BBF241D">
          <v:rect id="_x0000_i4030" style="width:0;height:1.5pt" o:hralign="center" o:hrstd="t" o:hr="t" fillcolor="#a0a0a0" stroked="f"/>
        </w:pict>
      </w:r>
    </w:p>
    <w:p w14:paraId="088435D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280. SCHEMA OWNERSHIP</w:t>
      </w:r>
    </w:p>
    <w:p w14:paraId="53128EA9" w14:textId="77777777" w:rsidR="00EC6555" w:rsidRPr="00EC6555" w:rsidRDefault="00EC6555" w:rsidP="00EC6555">
      <w:r w:rsidRPr="00EC6555">
        <w:t>Database roles:</w:t>
      </w:r>
    </w:p>
    <w:p w14:paraId="09F7D884" w14:textId="77777777" w:rsidR="00EC6555" w:rsidRPr="00EC6555" w:rsidRDefault="00EC6555">
      <w:pPr>
        <w:numPr>
          <w:ilvl w:val="0"/>
          <w:numId w:val="107"/>
        </w:numPr>
      </w:pPr>
      <w:r w:rsidRPr="00EC6555">
        <w:t>migration role</w:t>
      </w:r>
    </w:p>
    <w:p w14:paraId="043A01BF" w14:textId="77777777" w:rsidR="00EC6555" w:rsidRPr="00EC6555" w:rsidRDefault="00EC6555">
      <w:pPr>
        <w:numPr>
          <w:ilvl w:val="0"/>
          <w:numId w:val="107"/>
        </w:numPr>
      </w:pPr>
      <w:r w:rsidRPr="00EC6555">
        <w:t>application role</w:t>
      </w:r>
    </w:p>
    <w:p w14:paraId="40619BEF" w14:textId="77777777" w:rsidR="00EC6555" w:rsidRPr="00EC6555" w:rsidRDefault="00EC6555">
      <w:pPr>
        <w:numPr>
          <w:ilvl w:val="0"/>
          <w:numId w:val="107"/>
        </w:numPr>
      </w:pPr>
      <w:r w:rsidRPr="00EC6555">
        <w:t>read-only analytics role</w:t>
      </w:r>
    </w:p>
    <w:p w14:paraId="7BA7E55B" w14:textId="77777777" w:rsidR="00EC6555" w:rsidRPr="00EC6555" w:rsidRDefault="00EC6555">
      <w:pPr>
        <w:numPr>
          <w:ilvl w:val="0"/>
          <w:numId w:val="107"/>
        </w:numPr>
      </w:pPr>
      <w:r w:rsidRPr="00EC6555">
        <w:t>audit append role where applicable</w:t>
      </w:r>
    </w:p>
    <w:p w14:paraId="7316C379" w14:textId="77777777" w:rsidR="00EC6555" w:rsidRPr="00EC6555" w:rsidRDefault="00EC6555" w:rsidP="00EC6555">
      <w:r w:rsidRPr="00EC6555">
        <w:t>least privilege.</w:t>
      </w:r>
    </w:p>
    <w:p w14:paraId="4B55FD0E" w14:textId="77777777" w:rsidR="00EC6555" w:rsidRPr="00EC6555" w:rsidRDefault="00EC6555" w:rsidP="00EC6555">
      <w:r w:rsidRPr="00EC6555">
        <w:pict w14:anchorId="0ED92137">
          <v:rect id="_x0000_i4031" style="width:0;height:1.5pt" o:hralign="center" o:hrstd="t" o:hr="t" fillcolor="#a0a0a0" stroked="f"/>
        </w:pict>
      </w:r>
    </w:p>
    <w:p w14:paraId="3CD9E4E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281. APPLICATION DB USER</w:t>
      </w:r>
    </w:p>
    <w:p w14:paraId="0E2FD541" w14:textId="77777777" w:rsidR="00EC6555" w:rsidRPr="00EC6555" w:rsidRDefault="00EC6555" w:rsidP="00EC6555">
      <w:r w:rsidRPr="00EC6555">
        <w:t>Should not have unrestricted schema-drop/admin rights.</w:t>
      </w:r>
    </w:p>
    <w:p w14:paraId="5C14D5D6" w14:textId="77777777" w:rsidR="00EC6555" w:rsidRPr="00EC6555" w:rsidRDefault="00EC6555" w:rsidP="00EC6555">
      <w:r w:rsidRPr="00EC6555">
        <w:pict w14:anchorId="3ADBE2B1">
          <v:rect id="_x0000_i4032" style="width:0;height:1.5pt" o:hralign="center" o:hrstd="t" o:hr="t" fillcolor="#a0a0a0" stroked="f"/>
        </w:pict>
      </w:r>
    </w:p>
    <w:p w14:paraId="265C479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282. MIGRATION USER</w:t>
      </w:r>
    </w:p>
    <w:p w14:paraId="3D322A77" w14:textId="77777777" w:rsidR="00EC6555" w:rsidRPr="00EC6555" w:rsidRDefault="00EC6555" w:rsidP="00EC6555">
      <w:r w:rsidRPr="00EC6555">
        <w:lastRenderedPageBreak/>
        <w:t>Separate elevated credential.</w:t>
      </w:r>
    </w:p>
    <w:p w14:paraId="4893F830" w14:textId="77777777" w:rsidR="00EC6555" w:rsidRPr="00EC6555" w:rsidRDefault="00EC6555" w:rsidP="00EC6555">
      <w:r w:rsidRPr="00EC6555">
        <w:pict w14:anchorId="2094847B">
          <v:rect id="_x0000_i4033" style="width:0;height:1.5pt" o:hralign="center" o:hrstd="t" o:hr="t" fillcolor="#a0a0a0" stroked="f"/>
        </w:pict>
      </w:r>
    </w:p>
    <w:p w14:paraId="6FA524E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283. READ-ONLY ACCESS</w:t>
      </w:r>
    </w:p>
    <w:p w14:paraId="2D86699F" w14:textId="77777777" w:rsidR="00EC6555" w:rsidRPr="00EC6555" w:rsidRDefault="00EC6555" w:rsidP="00EC6555">
      <w:r w:rsidRPr="00EC6555">
        <w:t>Analysts should use governed read models/replicas, not production write user.</w:t>
      </w:r>
    </w:p>
    <w:p w14:paraId="188EC438" w14:textId="77777777" w:rsidR="00EC6555" w:rsidRPr="00EC6555" w:rsidRDefault="00EC6555" w:rsidP="00EC6555">
      <w:r w:rsidRPr="00EC6555">
        <w:pict w14:anchorId="7CAB36E6">
          <v:rect id="_x0000_i4034" style="width:0;height:1.5pt" o:hralign="center" o:hrstd="t" o:hr="t" fillcolor="#a0a0a0" stroked="f"/>
        </w:pict>
      </w:r>
    </w:p>
    <w:p w14:paraId="380A487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284. API VERSION INVENTORY</w:t>
      </w:r>
    </w:p>
    <w:p w14:paraId="7D8A2EC7" w14:textId="77777777" w:rsidR="00EC6555" w:rsidRPr="00EC6555" w:rsidRDefault="00EC6555" w:rsidP="00EC6555">
      <w:r w:rsidRPr="00EC6555">
        <w:t>Track active/deprecated versions.</w:t>
      </w:r>
    </w:p>
    <w:p w14:paraId="393181AD" w14:textId="77777777" w:rsidR="00EC6555" w:rsidRPr="00EC6555" w:rsidRDefault="00EC6555" w:rsidP="00EC6555">
      <w:r w:rsidRPr="00EC6555">
        <w:pict w14:anchorId="4F661C0D">
          <v:rect id="_x0000_i4035" style="width:0;height:1.5pt" o:hralign="center" o:hrstd="t" o:hr="t" fillcolor="#a0a0a0" stroked="f"/>
        </w:pict>
      </w:r>
    </w:p>
    <w:p w14:paraId="3B48AD9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285. CLIENT COMPATIBILITY</w:t>
      </w:r>
    </w:p>
    <w:p w14:paraId="6E37D789" w14:textId="77777777" w:rsidR="00EC6555" w:rsidRPr="00EC6555" w:rsidRDefault="00EC6555" w:rsidP="00EC6555">
      <w:r w:rsidRPr="00EC6555">
        <w:t>Before retiring API contract:</w:t>
      </w:r>
    </w:p>
    <w:p w14:paraId="6F549BA0" w14:textId="77777777" w:rsidR="00EC6555" w:rsidRPr="00EC6555" w:rsidRDefault="00EC6555" w:rsidP="00EC6555">
      <w:r w:rsidRPr="00EC6555">
        <w:t>know active clients.</w:t>
      </w:r>
    </w:p>
    <w:p w14:paraId="1BE348E1" w14:textId="77777777" w:rsidR="00EC6555" w:rsidRPr="00EC6555" w:rsidRDefault="00EC6555" w:rsidP="00EC6555">
      <w:r w:rsidRPr="00EC6555">
        <w:t>Phase 28 metrics.</w:t>
      </w:r>
    </w:p>
    <w:p w14:paraId="796FAE09" w14:textId="77777777" w:rsidR="00EC6555" w:rsidRPr="00EC6555" w:rsidRDefault="00EC6555" w:rsidP="00EC6555">
      <w:r w:rsidRPr="00EC6555">
        <w:pict w14:anchorId="1B4EFA5D">
          <v:rect id="_x0000_i4036" style="width:0;height:1.5pt" o:hralign="center" o:hrstd="t" o:hr="t" fillcolor="#a0a0a0" stroked="f"/>
        </w:pict>
      </w:r>
    </w:p>
    <w:p w14:paraId="4C74885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286. MOBILE/OFFLINE FOUNDATION</w:t>
      </w:r>
    </w:p>
    <w:p w14:paraId="2D9FD2EB" w14:textId="77777777" w:rsidR="00EC6555" w:rsidRPr="00EC6555" w:rsidRDefault="00EC6555" w:rsidP="00EC6555">
      <w:r w:rsidRPr="00EC6555">
        <w:t>If future offline clients:</w:t>
      </w:r>
    </w:p>
    <w:p w14:paraId="676B3C43" w14:textId="77777777" w:rsidR="00EC6555" w:rsidRPr="00EC6555" w:rsidRDefault="00EC6555" w:rsidP="00EC6555">
      <w:r w:rsidRPr="00EC6555">
        <w:t>must use idempotent sync/conflict semantics.</w:t>
      </w:r>
    </w:p>
    <w:p w14:paraId="17F3CDB4" w14:textId="77777777" w:rsidR="00EC6555" w:rsidRPr="00EC6555" w:rsidRDefault="00EC6555" w:rsidP="00EC6555">
      <w:r w:rsidRPr="00EC6555">
        <w:t>No direct assumption of single authoritative client state.</w:t>
      </w:r>
    </w:p>
    <w:p w14:paraId="7F27336D" w14:textId="77777777" w:rsidR="00EC6555" w:rsidRPr="00EC6555" w:rsidRDefault="00EC6555" w:rsidP="00EC6555">
      <w:r w:rsidRPr="00EC6555">
        <w:pict w14:anchorId="3FE77AE1">
          <v:rect id="_x0000_i4037" style="width:0;height:1.5pt" o:hralign="center" o:hrstd="t" o:hr="t" fillcolor="#a0a0a0" stroked="f"/>
        </w:pict>
      </w:r>
    </w:p>
    <w:p w14:paraId="1DECCFE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287. TIME-BASED BUSINESS RULE DEPLOYMENT</w:t>
      </w:r>
    </w:p>
    <w:p w14:paraId="20F10C77" w14:textId="77777777" w:rsidR="00EC6555" w:rsidRPr="00EC6555" w:rsidRDefault="00EC6555" w:rsidP="00EC6555">
      <w:r w:rsidRPr="00EC6555">
        <w:t>Effective-dated business config preferred over code deploy for legal/business rule changes.</w:t>
      </w:r>
    </w:p>
    <w:p w14:paraId="5A77FD82" w14:textId="77777777" w:rsidR="00EC6555" w:rsidRPr="00EC6555" w:rsidRDefault="00EC6555" w:rsidP="00EC6555">
      <w:r w:rsidRPr="00EC6555">
        <w:pict w14:anchorId="2E61F350">
          <v:rect id="_x0000_i4038" style="width:0;height:1.5pt" o:hralign="center" o:hrstd="t" o:hr="t" fillcolor="#a0a0a0" stroked="f"/>
        </w:pict>
      </w:r>
    </w:p>
    <w:p w14:paraId="48453A9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288. CODE VS CONFIG BOUNDARY</w:t>
      </w:r>
    </w:p>
    <w:p w14:paraId="22E6A9CC" w14:textId="77777777" w:rsidR="00EC6555" w:rsidRPr="00EC6555" w:rsidRDefault="00EC6555" w:rsidP="00EC6555">
      <w:r w:rsidRPr="00EC6555">
        <w:t>Security-critical logic stays code/policy engine.</w:t>
      </w:r>
    </w:p>
    <w:p w14:paraId="060CCE41" w14:textId="77777777" w:rsidR="00EC6555" w:rsidRPr="00EC6555" w:rsidRDefault="00EC6555" w:rsidP="00EC6555">
      <w:r w:rsidRPr="00EC6555">
        <w:t>Business rates/mappings effective-dated config where appropriate.</w:t>
      </w:r>
    </w:p>
    <w:p w14:paraId="3451509B" w14:textId="77777777" w:rsidR="00EC6555" w:rsidRPr="00EC6555" w:rsidRDefault="00EC6555" w:rsidP="00EC6555">
      <w:r w:rsidRPr="00EC6555">
        <w:pict w14:anchorId="7EC01B47">
          <v:rect id="_x0000_i4039" style="width:0;height:1.5pt" o:hralign="center" o:hrstd="t" o:hr="t" fillcolor="#a0a0a0" stroked="f"/>
        </w:pict>
      </w:r>
    </w:p>
    <w:p w14:paraId="2E8E1E9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lastRenderedPageBreak/>
        <w:t>289. SECURITY CONFIG CHANGE</w:t>
      </w:r>
    </w:p>
    <w:p w14:paraId="1D38E10D" w14:textId="77777777" w:rsidR="00EC6555" w:rsidRPr="00EC6555" w:rsidRDefault="00EC6555" w:rsidP="00EC6555">
      <w:r w:rsidRPr="00EC6555">
        <w:t>High-risk config changes require workflow/audit.</w:t>
      </w:r>
    </w:p>
    <w:p w14:paraId="2A1E60CD" w14:textId="77777777" w:rsidR="00EC6555" w:rsidRPr="00EC6555" w:rsidRDefault="00EC6555" w:rsidP="00EC6555">
      <w:r w:rsidRPr="00EC6555">
        <w:pict w14:anchorId="2AE35D1E">
          <v:rect id="_x0000_i4040" style="width:0;height:1.5pt" o:hralign="center" o:hrstd="t" o:hr="t" fillcolor="#a0a0a0" stroked="f"/>
        </w:pict>
      </w:r>
    </w:p>
    <w:p w14:paraId="6A74715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290. MASTER KEY LOSS</w:t>
      </w:r>
    </w:p>
    <w:p w14:paraId="102CDA6B" w14:textId="77777777" w:rsidR="00EC6555" w:rsidRPr="00EC6555" w:rsidRDefault="00EC6555" w:rsidP="00EC6555">
      <w:r w:rsidRPr="00EC6555">
        <w:t>DR plan must address key backup/recovery for encrypted fields/backups.</w:t>
      </w:r>
    </w:p>
    <w:p w14:paraId="23C3FD1C" w14:textId="77777777" w:rsidR="00EC6555" w:rsidRPr="00EC6555" w:rsidRDefault="00EC6555" w:rsidP="00EC6555">
      <w:r w:rsidRPr="00EC6555">
        <w:pict w14:anchorId="6F781825">
          <v:rect id="_x0000_i4041" style="width:0;height:1.5pt" o:hralign="center" o:hrstd="t" o:hr="t" fillcolor="#a0a0a0" stroked="f"/>
        </w:pict>
      </w:r>
    </w:p>
    <w:p w14:paraId="30D1E48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291. KEY ROTATION TEST</w:t>
      </w:r>
    </w:p>
    <w:p w14:paraId="7F38E236" w14:textId="77777777" w:rsidR="00EC6555" w:rsidRPr="00EC6555" w:rsidRDefault="00EC6555" w:rsidP="00EC6555">
      <w:r w:rsidRPr="00EC6555">
        <w:t>Verify old encrypted data remains decryptable during/after rotation.</w:t>
      </w:r>
    </w:p>
    <w:p w14:paraId="444B2349" w14:textId="77777777" w:rsidR="00EC6555" w:rsidRPr="00EC6555" w:rsidRDefault="00EC6555" w:rsidP="00EC6555">
      <w:r w:rsidRPr="00EC6555">
        <w:pict w14:anchorId="6D4331E2">
          <v:rect id="_x0000_i4042" style="width:0;height:1.5pt" o:hralign="center" o:hrstd="t" o:hr="t" fillcolor="#a0a0a0" stroked="f"/>
        </w:pict>
      </w:r>
    </w:p>
    <w:p w14:paraId="1195702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292. CERTIFICATE EXPIRY</w:t>
      </w:r>
    </w:p>
    <w:p w14:paraId="2CFB55D7" w14:textId="77777777" w:rsidR="00EC6555" w:rsidRPr="00EC6555" w:rsidRDefault="00EC6555" w:rsidP="00EC6555">
      <w:r w:rsidRPr="00EC6555">
        <w:t>Monitor external/internal cert expiry.</w:t>
      </w:r>
    </w:p>
    <w:p w14:paraId="4118E742" w14:textId="77777777" w:rsidR="00EC6555" w:rsidRPr="00EC6555" w:rsidRDefault="00EC6555" w:rsidP="00EC6555">
      <w:r w:rsidRPr="00EC6555">
        <w:pict w14:anchorId="45DDA16A">
          <v:rect id="_x0000_i4043" style="width:0;height:1.5pt" o:hralign="center" o:hrstd="t" o:hr="t" fillcolor="#a0a0a0" stroked="f"/>
        </w:pict>
      </w:r>
    </w:p>
    <w:p w14:paraId="736C93C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293. DOMAIN EXPIRY / DNS</w:t>
      </w:r>
    </w:p>
    <w:p w14:paraId="276D6FF1" w14:textId="77777777" w:rsidR="00EC6555" w:rsidRPr="00EC6555" w:rsidRDefault="00EC6555" w:rsidP="00EC6555">
      <w:r w:rsidRPr="00EC6555">
        <w:t>Operational monitoring where relevant.</w:t>
      </w:r>
    </w:p>
    <w:p w14:paraId="2C6C2AC6" w14:textId="77777777" w:rsidR="00EC6555" w:rsidRPr="00EC6555" w:rsidRDefault="00EC6555" w:rsidP="00EC6555">
      <w:r w:rsidRPr="00EC6555">
        <w:pict w14:anchorId="62863227">
          <v:rect id="_x0000_i4044" style="width:0;height:1.5pt" o:hralign="center" o:hrstd="t" o:hr="t" fillcolor="#a0a0a0" stroked="f"/>
        </w:pict>
      </w:r>
    </w:p>
    <w:p w14:paraId="4CB1A69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294. EXTERNAL DEPENDENCY INVENTORY</w:t>
      </w:r>
    </w:p>
    <w:p w14:paraId="56503B87" w14:textId="77777777" w:rsidR="00EC6555" w:rsidRPr="00EC6555" w:rsidRDefault="00EC6555" w:rsidP="00EC6555">
      <w:r w:rsidRPr="00EC6555">
        <w:t>Catalog:</w:t>
      </w:r>
    </w:p>
    <w:p w14:paraId="5F0899FC" w14:textId="77777777" w:rsidR="00EC6555" w:rsidRPr="00EC6555" w:rsidRDefault="00EC6555">
      <w:pPr>
        <w:numPr>
          <w:ilvl w:val="0"/>
          <w:numId w:val="108"/>
        </w:numPr>
      </w:pPr>
      <w:r w:rsidRPr="00EC6555">
        <w:t>banks</w:t>
      </w:r>
    </w:p>
    <w:p w14:paraId="6808409F" w14:textId="77777777" w:rsidR="00EC6555" w:rsidRPr="00EC6555" w:rsidRDefault="00EC6555">
      <w:pPr>
        <w:numPr>
          <w:ilvl w:val="0"/>
          <w:numId w:val="108"/>
        </w:numPr>
      </w:pPr>
      <w:r w:rsidRPr="00EC6555">
        <w:t>tax portals</w:t>
      </w:r>
    </w:p>
    <w:p w14:paraId="1FA3F911" w14:textId="77777777" w:rsidR="00EC6555" w:rsidRPr="00EC6555" w:rsidRDefault="00EC6555">
      <w:pPr>
        <w:numPr>
          <w:ilvl w:val="0"/>
          <w:numId w:val="108"/>
        </w:numPr>
      </w:pPr>
      <w:r w:rsidRPr="00EC6555">
        <w:t>email</w:t>
      </w:r>
    </w:p>
    <w:p w14:paraId="7096CAD4" w14:textId="77777777" w:rsidR="00EC6555" w:rsidRPr="00EC6555" w:rsidRDefault="00EC6555">
      <w:pPr>
        <w:numPr>
          <w:ilvl w:val="0"/>
          <w:numId w:val="108"/>
        </w:numPr>
      </w:pPr>
      <w:r w:rsidRPr="00EC6555">
        <w:t>object storage</w:t>
      </w:r>
    </w:p>
    <w:p w14:paraId="63F0160F" w14:textId="77777777" w:rsidR="00EC6555" w:rsidRPr="00EC6555" w:rsidRDefault="00EC6555">
      <w:pPr>
        <w:numPr>
          <w:ilvl w:val="0"/>
          <w:numId w:val="108"/>
        </w:numPr>
      </w:pPr>
      <w:r w:rsidRPr="00EC6555">
        <w:t>AI providers</w:t>
      </w:r>
    </w:p>
    <w:p w14:paraId="0C8B1EC9" w14:textId="77777777" w:rsidR="00EC6555" w:rsidRPr="00EC6555" w:rsidRDefault="00EC6555">
      <w:pPr>
        <w:numPr>
          <w:ilvl w:val="0"/>
          <w:numId w:val="108"/>
        </w:numPr>
      </w:pPr>
      <w:r w:rsidRPr="00EC6555">
        <w:t>identity provider</w:t>
      </w:r>
    </w:p>
    <w:p w14:paraId="5028B69F" w14:textId="77777777" w:rsidR="00EC6555" w:rsidRPr="00EC6555" w:rsidRDefault="00EC6555" w:rsidP="00EC6555">
      <w:r w:rsidRPr="00EC6555">
        <w:t>with owner/SLA/fallback.</w:t>
      </w:r>
    </w:p>
    <w:p w14:paraId="44F2D50B" w14:textId="77777777" w:rsidR="00EC6555" w:rsidRPr="00EC6555" w:rsidRDefault="00EC6555" w:rsidP="00EC6555">
      <w:r w:rsidRPr="00EC6555">
        <w:pict w14:anchorId="513EE96B">
          <v:rect id="_x0000_i4045" style="width:0;height:1.5pt" o:hralign="center" o:hrstd="t" o:hr="t" fillcolor="#a0a0a0" stroked="f"/>
        </w:pict>
      </w:r>
    </w:p>
    <w:p w14:paraId="32E3D45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295. THIRD-PARTY OUTAGE</w:t>
      </w:r>
    </w:p>
    <w:p w14:paraId="69553902" w14:textId="77777777" w:rsidR="00EC6555" w:rsidRPr="00EC6555" w:rsidRDefault="00EC6555" w:rsidP="00EC6555">
      <w:r w:rsidRPr="00EC6555">
        <w:lastRenderedPageBreak/>
        <w:t>Core ERP should degrade appropriately.</w:t>
      </w:r>
    </w:p>
    <w:p w14:paraId="0578FF29" w14:textId="77777777" w:rsidR="00EC6555" w:rsidRPr="00EC6555" w:rsidRDefault="00EC6555" w:rsidP="00EC6555">
      <w:r w:rsidRPr="00EC6555">
        <w:t>Example:</w:t>
      </w:r>
    </w:p>
    <w:p w14:paraId="0DE17DEC" w14:textId="77777777" w:rsidR="00EC6555" w:rsidRPr="00EC6555" w:rsidRDefault="00EC6555" w:rsidP="00EC6555">
      <w:r w:rsidRPr="00EC6555">
        <w:t>Bank API down:</w:t>
      </w:r>
    </w:p>
    <w:p w14:paraId="1EA878CA" w14:textId="77777777" w:rsidR="00EC6555" w:rsidRPr="00EC6555" w:rsidRDefault="00EC6555" w:rsidP="00EC6555">
      <w:r w:rsidRPr="00EC6555">
        <w:t>payment instructions queue safely.</w:t>
      </w:r>
    </w:p>
    <w:p w14:paraId="402E9DBF" w14:textId="77777777" w:rsidR="00EC6555" w:rsidRPr="00EC6555" w:rsidRDefault="00EC6555" w:rsidP="00EC6555">
      <w:r w:rsidRPr="00EC6555">
        <w:t>No fake execution.</w:t>
      </w:r>
    </w:p>
    <w:p w14:paraId="57668359" w14:textId="77777777" w:rsidR="00EC6555" w:rsidRPr="00EC6555" w:rsidRDefault="00EC6555" w:rsidP="00EC6555">
      <w:r w:rsidRPr="00EC6555">
        <w:pict w14:anchorId="758D933F">
          <v:rect id="_x0000_i4046" style="width:0;height:1.5pt" o:hralign="center" o:hrstd="t" o:hr="t" fillcolor="#a0a0a0" stroked="f"/>
        </w:pict>
      </w:r>
    </w:p>
    <w:p w14:paraId="12C9DAC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296. IDENTITY PROVIDER OUTAGE</w:t>
      </w:r>
    </w:p>
    <w:p w14:paraId="64DBD2C5" w14:textId="77777777" w:rsidR="00EC6555" w:rsidRPr="00EC6555" w:rsidRDefault="00EC6555" w:rsidP="00EC6555">
      <w:r w:rsidRPr="00EC6555">
        <w:t>Define whether existing sessions continue according security policy.</w:t>
      </w:r>
    </w:p>
    <w:p w14:paraId="6031C9C6" w14:textId="77777777" w:rsidR="00EC6555" w:rsidRPr="00EC6555" w:rsidRDefault="00EC6555" w:rsidP="00EC6555">
      <w:r w:rsidRPr="00EC6555">
        <w:pict w14:anchorId="5356CEDF">
          <v:rect id="_x0000_i4047" style="width:0;height:1.5pt" o:hralign="center" o:hrstd="t" o:hr="t" fillcolor="#a0a0a0" stroked="f"/>
        </w:pict>
      </w:r>
    </w:p>
    <w:p w14:paraId="7116949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297. OBJECT STORAGE OUTAGE</w:t>
      </w:r>
    </w:p>
    <w:p w14:paraId="0A4F084D" w14:textId="77777777" w:rsidR="00EC6555" w:rsidRPr="00EC6555" w:rsidRDefault="00EC6555" w:rsidP="00EC6555">
      <w:r w:rsidRPr="00EC6555">
        <w:t>Evidence upload may fail but should not corrupt business document.</w:t>
      </w:r>
    </w:p>
    <w:p w14:paraId="14FE224E" w14:textId="77777777" w:rsidR="00EC6555" w:rsidRPr="00EC6555" w:rsidRDefault="00EC6555" w:rsidP="00EC6555">
      <w:r w:rsidRPr="00EC6555">
        <w:t>If evidence mandatory for action, domain rule can block action explicitly.</w:t>
      </w:r>
    </w:p>
    <w:p w14:paraId="7476C3E1" w14:textId="77777777" w:rsidR="00EC6555" w:rsidRPr="00EC6555" w:rsidRDefault="00EC6555" w:rsidP="00EC6555">
      <w:r w:rsidRPr="00EC6555">
        <w:pict w14:anchorId="444B2BEF">
          <v:rect id="_x0000_i4048" style="width:0;height:1.5pt" o:hralign="center" o:hrstd="t" o:hr="t" fillcolor="#a0a0a0" stroked="f"/>
        </w:pict>
      </w:r>
    </w:p>
    <w:p w14:paraId="0B457BC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298. NOTIFICATION OUTAGE</w:t>
      </w:r>
    </w:p>
    <w:p w14:paraId="03A9A669" w14:textId="77777777" w:rsidR="00EC6555" w:rsidRPr="00EC6555" w:rsidRDefault="00EC6555" w:rsidP="00EC6555">
      <w:r w:rsidRPr="00EC6555">
        <w:t>Approval state remains valid.</w:t>
      </w:r>
    </w:p>
    <w:p w14:paraId="1E61B0F6" w14:textId="77777777" w:rsidR="00EC6555" w:rsidRPr="00EC6555" w:rsidRDefault="00EC6555" w:rsidP="00EC6555">
      <w:r w:rsidRPr="00EC6555">
        <w:t>Notifications retry.</w:t>
      </w:r>
    </w:p>
    <w:p w14:paraId="24CE844B" w14:textId="77777777" w:rsidR="00EC6555" w:rsidRPr="00EC6555" w:rsidRDefault="00EC6555" w:rsidP="00EC6555">
      <w:r w:rsidRPr="00EC6555">
        <w:pict w14:anchorId="12E15162">
          <v:rect id="_x0000_i4049" style="width:0;height:1.5pt" o:hralign="center" o:hrstd="t" o:hr="t" fillcolor="#a0a0a0" stroked="f"/>
        </w:pict>
      </w:r>
    </w:p>
    <w:p w14:paraId="21B5EA3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299. SEARCH OUTAGE</w:t>
      </w:r>
    </w:p>
    <w:p w14:paraId="5AE63570" w14:textId="77777777" w:rsidR="00EC6555" w:rsidRPr="00EC6555" w:rsidRDefault="00EC6555" w:rsidP="00EC6555">
      <w:r w:rsidRPr="00EC6555">
        <w:t>Core entity direct lookup/transaction still works where possible.</w:t>
      </w:r>
    </w:p>
    <w:p w14:paraId="4C9CE925" w14:textId="77777777" w:rsidR="00EC6555" w:rsidRPr="00EC6555" w:rsidRDefault="00EC6555" w:rsidP="00EC6555">
      <w:r w:rsidRPr="00EC6555">
        <w:pict w14:anchorId="68FBE31B">
          <v:rect id="_x0000_i4050" style="width:0;height:1.5pt" o:hralign="center" o:hrstd="t" o:hr="t" fillcolor="#a0a0a0" stroked="f"/>
        </w:pict>
      </w:r>
    </w:p>
    <w:p w14:paraId="3AA91A0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300. AI OUTAGE</w:t>
      </w:r>
    </w:p>
    <w:p w14:paraId="0457E2AC" w14:textId="77777777" w:rsidR="00EC6555" w:rsidRPr="00EC6555" w:rsidRDefault="00EC6555" w:rsidP="00EC6555">
      <w:r w:rsidRPr="00EC6555">
        <w:t>No effect on deterministic ERP operations.</w:t>
      </w:r>
    </w:p>
    <w:p w14:paraId="3A9FA472" w14:textId="77777777" w:rsidR="00EC6555" w:rsidRPr="00EC6555" w:rsidRDefault="00EC6555" w:rsidP="00EC6555">
      <w:r w:rsidRPr="00EC6555">
        <w:pict w14:anchorId="22448017">
          <v:rect id="_x0000_i4051" style="width:0;height:1.5pt" o:hralign="center" o:hrstd="t" o:hr="t" fillcolor="#a0a0a0" stroked="f"/>
        </w:pict>
      </w:r>
    </w:p>
    <w:p w14:paraId="1974799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301. HEALTH / READINESS DASHBOARD</w:t>
      </w:r>
    </w:p>
    <w:p w14:paraId="246956F8" w14:textId="77777777" w:rsidR="00EC6555" w:rsidRPr="00EC6555" w:rsidRDefault="00EC6555" w:rsidP="00EC6555">
      <w:r w:rsidRPr="00EC6555">
        <w:t>Show:</w:t>
      </w:r>
    </w:p>
    <w:p w14:paraId="783A3C03" w14:textId="77777777" w:rsidR="00EC6555" w:rsidRPr="00EC6555" w:rsidRDefault="00EC6555">
      <w:pPr>
        <w:numPr>
          <w:ilvl w:val="0"/>
          <w:numId w:val="109"/>
        </w:numPr>
      </w:pPr>
      <w:r w:rsidRPr="00EC6555">
        <w:t>API health</w:t>
      </w:r>
    </w:p>
    <w:p w14:paraId="6D1D29B6" w14:textId="77777777" w:rsidR="00EC6555" w:rsidRPr="00EC6555" w:rsidRDefault="00EC6555">
      <w:pPr>
        <w:numPr>
          <w:ilvl w:val="0"/>
          <w:numId w:val="109"/>
        </w:numPr>
      </w:pPr>
      <w:r w:rsidRPr="00EC6555">
        <w:lastRenderedPageBreak/>
        <w:t>DB</w:t>
      </w:r>
    </w:p>
    <w:p w14:paraId="12D6173E" w14:textId="77777777" w:rsidR="00EC6555" w:rsidRPr="00EC6555" w:rsidRDefault="00EC6555">
      <w:pPr>
        <w:numPr>
          <w:ilvl w:val="0"/>
          <w:numId w:val="109"/>
        </w:numPr>
      </w:pPr>
      <w:r w:rsidRPr="00EC6555">
        <w:t>queues</w:t>
      </w:r>
    </w:p>
    <w:p w14:paraId="3A465D32" w14:textId="77777777" w:rsidR="00EC6555" w:rsidRPr="00EC6555" w:rsidRDefault="00EC6555">
      <w:pPr>
        <w:numPr>
          <w:ilvl w:val="0"/>
          <w:numId w:val="109"/>
        </w:numPr>
      </w:pPr>
      <w:r w:rsidRPr="00EC6555">
        <w:t>cache</w:t>
      </w:r>
    </w:p>
    <w:p w14:paraId="38721F6E" w14:textId="77777777" w:rsidR="00EC6555" w:rsidRPr="00EC6555" w:rsidRDefault="00EC6555">
      <w:pPr>
        <w:numPr>
          <w:ilvl w:val="0"/>
          <w:numId w:val="109"/>
        </w:numPr>
      </w:pPr>
      <w:r w:rsidRPr="00EC6555">
        <w:t>storage</w:t>
      </w:r>
    </w:p>
    <w:p w14:paraId="0D2C97C1" w14:textId="77777777" w:rsidR="00EC6555" w:rsidRPr="00EC6555" w:rsidRDefault="00EC6555">
      <w:pPr>
        <w:numPr>
          <w:ilvl w:val="0"/>
          <w:numId w:val="109"/>
        </w:numPr>
      </w:pPr>
      <w:r w:rsidRPr="00EC6555">
        <w:t>integrations</w:t>
      </w:r>
    </w:p>
    <w:p w14:paraId="02C683F6" w14:textId="77777777" w:rsidR="00EC6555" w:rsidRPr="00EC6555" w:rsidRDefault="00EC6555">
      <w:pPr>
        <w:numPr>
          <w:ilvl w:val="0"/>
          <w:numId w:val="109"/>
        </w:numPr>
      </w:pPr>
      <w:r w:rsidRPr="00EC6555">
        <w:t>background jobs</w:t>
      </w:r>
    </w:p>
    <w:p w14:paraId="14C1145D" w14:textId="77777777" w:rsidR="00EC6555" w:rsidRPr="00EC6555" w:rsidRDefault="00EC6555">
      <w:pPr>
        <w:numPr>
          <w:ilvl w:val="0"/>
          <w:numId w:val="109"/>
        </w:numPr>
      </w:pPr>
      <w:r w:rsidRPr="00EC6555">
        <w:t>backups</w:t>
      </w:r>
    </w:p>
    <w:p w14:paraId="4E36FCC4" w14:textId="77777777" w:rsidR="00EC6555" w:rsidRPr="00EC6555" w:rsidRDefault="00EC6555">
      <w:pPr>
        <w:numPr>
          <w:ilvl w:val="0"/>
          <w:numId w:val="109"/>
        </w:numPr>
      </w:pPr>
      <w:r w:rsidRPr="00EC6555">
        <w:t>replication</w:t>
      </w:r>
    </w:p>
    <w:p w14:paraId="2E8BD8E6" w14:textId="77777777" w:rsidR="00EC6555" w:rsidRPr="00EC6555" w:rsidRDefault="00EC6555">
      <w:pPr>
        <w:numPr>
          <w:ilvl w:val="0"/>
          <w:numId w:val="109"/>
        </w:numPr>
      </w:pPr>
      <w:r w:rsidRPr="00EC6555">
        <w:t>security alerts</w:t>
      </w:r>
    </w:p>
    <w:p w14:paraId="460CC666" w14:textId="77777777" w:rsidR="00EC6555" w:rsidRPr="00EC6555" w:rsidRDefault="00EC6555">
      <w:pPr>
        <w:numPr>
          <w:ilvl w:val="0"/>
          <w:numId w:val="109"/>
        </w:numPr>
      </w:pPr>
      <w:r w:rsidRPr="00EC6555">
        <w:t>accounting health</w:t>
      </w:r>
    </w:p>
    <w:p w14:paraId="7323FE89" w14:textId="77777777" w:rsidR="00EC6555" w:rsidRPr="00EC6555" w:rsidRDefault="00EC6555" w:rsidP="00EC6555">
      <w:r w:rsidRPr="00EC6555">
        <w:pict w14:anchorId="38F2C0CE">
          <v:rect id="_x0000_i4052" style="width:0;height:1.5pt" o:hralign="center" o:hrstd="t" o:hr="t" fillcolor="#a0a0a0" stroked="f"/>
        </w:pict>
      </w:r>
    </w:p>
    <w:p w14:paraId="46E8B28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302. PRODUCTION READINESS ENTITY</w:t>
      </w:r>
    </w:p>
    <w:p w14:paraId="68168A89" w14:textId="77777777" w:rsidR="00EC6555" w:rsidRPr="00EC6555" w:rsidRDefault="00EC6555" w:rsidP="00EC6555">
      <w:r w:rsidRPr="00EC6555">
        <w:t>Optional:</w:t>
      </w:r>
    </w:p>
    <w:p w14:paraId="43CD9644" w14:textId="77777777" w:rsidR="00EC6555" w:rsidRPr="00EC6555" w:rsidRDefault="00EC6555" w:rsidP="00EC6555">
      <w:r w:rsidRPr="00EC6555">
        <w:t>ProductionReadinessAssessment</w:t>
      </w:r>
    </w:p>
    <w:p w14:paraId="410A8924" w14:textId="77777777" w:rsidR="00EC6555" w:rsidRPr="00EC6555" w:rsidRDefault="00EC6555" w:rsidP="00EC6555">
      <w:r w:rsidRPr="00EC6555">
        <w:t>Fields:</w:t>
      </w:r>
    </w:p>
    <w:p w14:paraId="4C3C0D22" w14:textId="77777777" w:rsidR="00EC6555" w:rsidRPr="00EC6555" w:rsidRDefault="00EC6555">
      <w:pPr>
        <w:numPr>
          <w:ilvl w:val="0"/>
          <w:numId w:val="110"/>
        </w:numPr>
      </w:pPr>
      <w:r w:rsidRPr="00EC6555">
        <w:t>release/version</w:t>
      </w:r>
    </w:p>
    <w:p w14:paraId="36D0B023" w14:textId="77777777" w:rsidR="00EC6555" w:rsidRPr="00EC6555" w:rsidRDefault="00EC6555">
      <w:pPr>
        <w:numPr>
          <w:ilvl w:val="0"/>
          <w:numId w:val="110"/>
        </w:numPr>
      </w:pPr>
      <w:r w:rsidRPr="00EC6555">
        <w:t>environment</w:t>
      </w:r>
    </w:p>
    <w:p w14:paraId="7F01FFEF" w14:textId="77777777" w:rsidR="00EC6555" w:rsidRPr="00EC6555" w:rsidRDefault="00EC6555">
      <w:pPr>
        <w:numPr>
          <w:ilvl w:val="0"/>
          <w:numId w:val="110"/>
        </w:numPr>
      </w:pPr>
      <w:r w:rsidRPr="00EC6555">
        <w:t>checklist version</w:t>
      </w:r>
    </w:p>
    <w:p w14:paraId="0AC47022" w14:textId="77777777" w:rsidR="00EC6555" w:rsidRPr="00EC6555" w:rsidRDefault="00EC6555">
      <w:pPr>
        <w:numPr>
          <w:ilvl w:val="0"/>
          <w:numId w:val="110"/>
        </w:numPr>
      </w:pPr>
      <w:r w:rsidRPr="00EC6555">
        <w:t>status</w:t>
      </w:r>
    </w:p>
    <w:p w14:paraId="2D0E8904" w14:textId="77777777" w:rsidR="00EC6555" w:rsidRPr="00EC6555" w:rsidRDefault="00EC6555">
      <w:pPr>
        <w:numPr>
          <w:ilvl w:val="0"/>
          <w:numId w:val="110"/>
        </w:numPr>
      </w:pPr>
      <w:r w:rsidRPr="00EC6555">
        <w:t>blockers</w:t>
      </w:r>
    </w:p>
    <w:p w14:paraId="21AB2EEE" w14:textId="77777777" w:rsidR="00EC6555" w:rsidRPr="00EC6555" w:rsidRDefault="00EC6555">
      <w:pPr>
        <w:numPr>
          <w:ilvl w:val="0"/>
          <w:numId w:val="110"/>
        </w:numPr>
      </w:pPr>
      <w:r w:rsidRPr="00EC6555">
        <w:t>exceptions</w:t>
      </w:r>
    </w:p>
    <w:p w14:paraId="3F341716" w14:textId="77777777" w:rsidR="00EC6555" w:rsidRPr="00EC6555" w:rsidRDefault="00EC6555">
      <w:pPr>
        <w:numPr>
          <w:ilvl w:val="0"/>
          <w:numId w:val="110"/>
        </w:numPr>
      </w:pPr>
      <w:r w:rsidRPr="00EC6555">
        <w:t>reviewed_by</w:t>
      </w:r>
    </w:p>
    <w:p w14:paraId="4C666A6D" w14:textId="77777777" w:rsidR="00EC6555" w:rsidRPr="00EC6555" w:rsidRDefault="00EC6555">
      <w:pPr>
        <w:numPr>
          <w:ilvl w:val="0"/>
          <w:numId w:val="110"/>
        </w:numPr>
      </w:pPr>
      <w:r w:rsidRPr="00EC6555">
        <w:t>approved_by</w:t>
      </w:r>
    </w:p>
    <w:p w14:paraId="100DC3B9" w14:textId="77777777" w:rsidR="00EC6555" w:rsidRPr="00EC6555" w:rsidRDefault="00EC6555">
      <w:pPr>
        <w:numPr>
          <w:ilvl w:val="0"/>
          <w:numId w:val="110"/>
        </w:numPr>
      </w:pPr>
      <w:r w:rsidRPr="00EC6555">
        <w:t>generated_at</w:t>
      </w:r>
    </w:p>
    <w:p w14:paraId="7B1A47CD" w14:textId="77777777" w:rsidR="00EC6555" w:rsidRPr="00EC6555" w:rsidRDefault="00EC6555" w:rsidP="00EC6555">
      <w:r w:rsidRPr="00EC6555">
        <w:pict w14:anchorId="53DB7F7E">
          <v:rect id="_x0000_i4053" style="width:0;height:1.5pt" o:hralign="center" o:hrstd="t" o:hr="t" fillcolor="#a0a0a0" stroked="f"/>
        </w:pict>
      </w:r>
    </w:p>
    <w:p w14:paraId="3A417B2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303. READINESS STATUS</w:t>
      </w:r>
    </w:p>
    <w:p w14:paraId="7D1DA456" w14:textId="77777777" w:rsidR="00EC6555" w:rsidRPr="00EC6555" w:rsidRDefault="00EC6555">
      <w:pPr>
        <w:numPr>
          <w:ilvl w:val="0"/>
          <w:numId w:val="111"/>
        </w:numPr>
      </w:pPr>
      <w:r w:rsidRPr="00EC6555">
        <w:lastRenderedPageBreak/>
        <w:t>NOT_STARTED</w:t>
      </w:r>
    </w:p>
    <w:p w14:paraId="7536610A" w14:textId="77777777" w:rsidR="00EC6555" w:rsidRPr="00EC6555" w:rsidRDefault="00EC6555">
      <w:pPr>
        <w:numPr>
          <w:ilvl w:val="0"/>
          <w:numId w:val="111"/>
        </w:numPr>
      </w:pPr>
      <w:r w:rsidRPr="00EC6555">
        <w:t>IN_PROGRESS</w:t>
      </w:r>
    </w:p>
    <w:p w14:paraId="4235A8C1" w14:textId="77777777" w:rsidR="00EC6555" w:rsidRPr="00EC6555" w:rsidRDefault="00EC6555">
      <w:pPr>
        <w:numPr>
          <w:ilvl w:val="0"/>
          <w:numId w:val="111"/>
        </w:numPr>
      </w:pPr>
      <w:r w:rsidRPr="00EC6555">
        <w:t>BLOCKED</w:t>
      </w:r>
    </w:p>
    <w:p w14:paraId="1F97D227" w14:textId="77777777" w:rsidR="00EC6555" w:rsidRPr="00EC6555" w:rsidRDefault="00EC6555">
      <w:pPr>
        <w:numPr>
          <w:ilvl w:val="0"/>
          <w:numId w:val="111"/>
        </w:numPr>
      </w:pPr>
      <w:r w:rsidRPr="00EC6555">
        <w:t>READY_WITH_EXCEPTIONS</w:t>
      </w:r>
    </w:p>
    <w:p w14:paraId="1E65D413" w14:textId="77777777" w:rsidR="00EC6555" w:rsidRPr="00EC6555" w:rsidRDefault="00EC6555">
      <w:pPr>
        <w:numPr>
          <w:ilvl w:val="0"/>
          <w:numId w:val="111"/>
        </w:numPr>
      </w:pPr>
      <w:r w:rsidRPr="00EC6555">
        <w:t>READY</w:t>
      </w:r>
    </w:p>
    <w:p w14:paraId="43858F54" w14:textId="77777777" w:rsidR="00EC6555" w:rsidRPr="00EC6555" w:rsidRDefault="00EC6555">
      <w:pPr>
        <w:numPr>
          <w:ilvl w:val="0"/>
          <w:numId w:val="111"/>
        </w:numPr>
      </w:pPr>
      <w:r w:rsidRPr="00EC6555">
        <w:t>APPROVED_FOR_PRODUCTION</w:t>
      </w:r>
    </w:p>
    <w:p w14:paraId="75D86CB8" w14:textId="77777777" w:rsidR="00EC6555" w:rsidRPr="00EC6555" w:rsidRDefault="00EC6555">
      <w:pPr>
        <w:numPr>
          <w:ilvl w:val="0"/>
          <w:numId w:val="111"/>
        </w:numPr>
      </w:pPr>
      <w:r w:rsidRPr="00EC6555">
        <w:t>REJECTED</w:t>
      </w:r>
    </w:p>
    <w:p w14:paraId="0ACFBB91" w14:textId="77777777" w:rsidR="00EC6555" w:rsidRPr="00EC6555" w:rsidRDefault="00EC6555" w:rsidP="00EC6555">
      <w:r w:rsidRPr="00EC6555">
        <w:pict w14:anchorId="26B6EAC1">
          <v:rect id="_x0000_i4054" style="width:0;height:1.5pt" o:hralign="center" o:hrstd="t" o:hr="t" fillcolor="#a0a0a0" stroked="f"/>
        </w:pict>
      </w:r>
    </w:p>
    <w:p w14:paraId="5E5B72B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304. READINESS CHECK VERSION</w:t>
      </w:r>
    </w:p>
    <w:p w14:paraId="754D4D97" w14:textId="77777777" w:rsidR="00EC6555" w:rsidRPr="00EC6555" w:rsidRDefault="00EC6555" w:rsidP="00EC6555">
      <w:r w:rsidRPr="00EC6555">
        <w:t>Checklist itself versioned.</w:t>
      </w:r>
    </w:p>
    <w:p w14:paraId="31A69C02" w14:textId="77777777" w:rsidR="00EC6555" w:rsidRPr="00EC6555" w:rsidRDefault="00EC6555" w:rsidP="00EC6555">
      <w:r w:rsidRPr="00EC6555">
        <w:pict w14:anchorId="5258A9C1">
          <v:rect id="_x0000_i4055" style="width:0;height:1.5pt" o:hralign="center" o:hrstd="t" o:hr="t" fillcolor="#a0a0a0" stroked="f"/>
        </w:pict>
      </w:r>
    </w:p>
    <w:p w14:paraId="5FBBBFD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305. RELEASE ARTIFACT</w:t>
      </w:r>
    </w:p>
    <w:p w14:paraId="40BB36AE" w14:textId="77777777" w:rsidR="00EC6555" w:rsidRPr="00EC6555" w:rsidRDefault="00EC6555" w:rsidP="00EC6555">
      <w:r w:rsidRPr="00EC6555">
        <w:t>Track:</w:t>
      </w:r>
    </w:p>
    <w:p w14:paraId="692D850E" w14:textId="77777777" w:rsidR="00EC6555" w:rsidRPr="00EC6555" w:rsidRDefault="00EC6555">
      <w:pPr>
        <w:numPr>
          <w:ilvl w:val="0"/>
          <w:numId w:val="112"/>
        </w:numPr>
      </w:pPr>
      <w:r w:rsidRPr="00EC6555">
        <w:t>application build</w:t>
      </w:r>
    </w:p>
    <w:p w14:paraId="12564DBE" w14:textId="77777777" w:rsidR="00EC6555" w:rsidRPr="00EC6555" w:rsidRDefault="00EC6555">
      <w:pPr>
        <w:numPr>
          <w:ilvl w:val="0"/>
          <w:numId w:val="112"/>
        </w:numPr>
      </w:pPr>
      <w:r w:rsidRPr="00EC6555">
        <w:t>DB migration version</w:t>
      </w:r>
    </w:p>
    <w:p w14:paraId="13F13BD5" w14:textId="77777777" w:rsidR="00EC6555" w:rsidRPr="00EC6555" w:rsidRDefault="00EC6555">
      <w:pPr>
        <w:numPr>
          <w:ilvl w:val="0"/>
          <w:numId w:val="112"/>
        </w:numPr>
      </w:pPr>
      <w:r w:rsidRPr="00EC6555">
        <w:t>config version</w:t>
      </w:r>
    </w:p>
    <w:p w14:paraId="28910AA2" w14:textId="77777777" w:rsidR="00EC6555" w:rsidRPr="00EC6555" w:rsidRDefault="00EC6555">
      <w:pPr>
        <w:numPr>
          <w:ilvl w:val="0"/>
          <w:numId w:val="112"/>
        </w:numPr>
      </w:pPr>
      <w:r w:rsidRPr="00EC6555">
        <w:t>workflow versions</w:t>
      </w:r>
    </w:p>
    <w:p w14:paraId="5F51C1CA" w14:textId="77777777" w:rsidR="00EC6555" w:rsidRPr="00EC6555" w:rsidRDefault="00EC6555">
      <w:pPr>
        <w:numPr>
          <w:ilvl w:val="0"/>
          <w:numId w:val="112"/>
        </w:numPr>
      </w:pPr>
      <w:r w:rsidRPr="00EC6555">
        <w:t>integration contract versions</w:t>
      </w:r>
    </w:p>
    <w:p w14:paraId="5E845386" w14:textId="77777777" w:rsidR="00EC6555" w:rsidRPr="00EC6555" w:rsidRDefault="00EC6555">
      <w:pPr>
        <w:numPr>
          <w:ilvl w:val="0"/>
          <w:numId w:val="112"/>
        </w:numPr>
      </w:pPr>
      <w:r w:rsidRPr="00EC6555">
        <w:t>security baseline</w:t>
      </w:r>
    </w:p>
    <w:p w14:paraId="15852029" w14:textId="77777777" w:rsidR="00EC6555" w:rsidRPr="00EC6555" w:rsidRDefault="00EC6555" w:rsidP="00EC6555">
      <w:r w:rsidRPr="00EC6555">
        <w:pict w14:anchorId="2E75416F">
          <v:rect id="_x0000_i4056" style="width:0;height:1.5pt" o:hralign="center" o:hrstd="t" o:hr="t" fillcolor="#a0a0a0" stroked="f"/>
        </w:pict>
      </w:r>
    </w:p>
    <w:p w14:paraId="2F2F8EA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306. RELEASE NOTES</w:t>
      </w:r>
    </w:p>
    <w:p w14:paraId="4E7F5FC6" w14:textId="77777777" w:rsidR="00EC6555" w:rsidRPr="00EC6555" w:rsidRDefault="00EC6555" w:rsidP="00EC6555">
      <w:r w:rsidRPr="00EC6555">
        <w:t>Include material:</w:t>
      </w:r>
    </w:p>
    <w:p w14:paraId="078A0BFF" w14:textId="77777777" w:rsidR="00EC6555" w:rsidRPr="00EC6555" w:rsidRDefault="00EC6555">
      <w:pPr>
        <w:numPr>
          <w:ilvl w:val="0"/>
          <w:numId w:val="113"/>
        </w:numPr>
      </w:pPr>
      <w:r w:rsidRPr="00EC6555">
        <w:t>business changes</w:t>
      </w:r>
    </w:p>
    <w:p w14:paraId="55FAD9AD" w14:textId="77777777" w:rsidR="00EC6555" w:rsidRPr="00EC6555" w:rsidRDefault="00EC6555">
      <w:pPr>
        <w:numPr>
          <w:ilvl w:val="0"/>
          <w:numId w:val="113"/>
        </w:numPr>
      </w:pPr>
      <w:r w:rsidRPr="00EC6555">
        <w:t>migrations</w:t>
      </w:r>
    </w:p>
    <w:p w14:paraId="137DA9DA" w14:textId="77777777" w:rsidR="00EC6555" w:rsidRPr="00EC6555" w:rsidRDefault="00EC6555">
      <w:pPr>
        <w:numPr>
          <w:ilvl w:val="0"/>
          <w:numId w:val="113"/>
        </w:numPr>
      </w:pPr>
      <w:r w:rsidRPr="00EC6555">
        <w:t>risk</w:t>
      </w:r>
    </w:p>
    <w:p w14:paraId="56E9C82A" w14:textId="77777777" w:rsidR="00EC6555" w:rsidRPr="00EC6555" w:rsidRDefault="00EC6555">
      <w:pPr>
        <w:numPr>
          <w:ilvl w:val="0"/>
          <w:numId w:val="113"/>
        </w:numPr>
      </w:pPr>
      <w:r w:rsidRPr="00EC6555">
        <w:t>rollback notes</w:t>
      </w:r>
    </w:p>
    <w:p w14:paraId="61B0E765" w14:textId="77777777" w:rsidR="00EC6555" w:rsidRPr="00EC6555" w:rsidRDefault="00EC6555">
      <w:pPr>
        <w:numPr>
          <w:ilvl w:val="0"/>
          <w:numId w:val="113"/>
        </w:numPr>
      </w:pPr>
      <w:r w:rsidRPr="00EC6555">
        <w:lastRenderedPageBreak/>
        <w:t>compatibility impact</w:t>
      </w:r>
    </w:p>
    <w:p w14:paraId="5AA9FC5C" w14:textId="77777777" w:rsidR="00EC6555" w:rsidRPr="00EC6555" w:rsidRDefault="00EC6555" w:rsidP="00EC6555">
      <w:r w:rsidRPr="00EC6555">
        <w:pict w14:anchorId="635BFD83">
          <v:rect id="_x0000_i4057" style="width:0;height:1.5pt" o:hralign="center" o:hrstd="t" o:hr="t" fillcolor="#a0a0a0" stroked="f"/>
        </w:pict>
      </w:r>
    </w:p>
    <w:p w14:paraId="46433A2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307. CHANGE WINDOW</w:t>
      </w:r>
    </w:p>
    <w:p w14:paraId="1C19BC43" w14:textId="77777777" w:rsidR="00EC6555" w:rsidRPr="00EC6555" w:rsidRDefault="00EC6555" w:rsidP="00EC6555">
      <w:r w:rsidRPr="00EC6555">
        <w:t>High-risk deploy may require planned window.</w:t>
      </w:r>
    </w:p>
    <w:p w14:paraId="225819A1" w14:textId="77777777" w:rsidR="00EC6555" w:rsidRPr="00EC6555" w:rsidRDefault="00EC6555" w:rsidP="00EC6555">
      <w:r w:rsidRPr="00EC6555">
        <w:pict w14:anchorId="5B1981A6">
          <v:rect id="_x0000_i4058" style="width:0;height:1.5pt" o:hralign="center" o:hrstd="t" o:hr="t" fillcolor="#a0a0a0" stroked="f"/>
        </w:pict>
      </w:r>
    </w:p>
    <w:p w14:paraId="28DBED5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308. DEPLOY FREEZE</w:t>
      </w:r>
    </w:p>
    <w:p w14:paraId="182BD5E7" w14:textId="77777777" w:rsidR="00EC6555" w:rsidRPr="00EC6555" w:rsidRDefault="00EC6555" w:rsidP="00EC6555">
      <w:r w:rsidRPr="00EC6555">
        <w:t>Month-end/year-end sensitive windows can restrict noncritical deployments.</w:t>
      </w:r>
    </w:p>
    <w:p w14:paraId="64B9CF77" w14:textId="77777777" w:rsidR="00EC6555" w:rsidRPr="00EC6555" w:rsidRDefault="00EC6555" w:rsidP="00EC6555">
      <w:r w:rsidRPr="00EC6555">
        <w:t>Policy-driven.</w:t>
      </w:r>
    </w:p>
    <w:p w14:paraId="4758EC2F" w14:textId="77777777" w:rsidR="00EC6555" w:rsidRPr="00EC6555" w:rsidRDefault="00EC6555" w:rsidP="00EC6555">
      <w:r w:rsidRPr="00EC6555">
        <w:pict w14:anchorId="7C8FAF31">
          <v:rect id="_x0000_i4059" style="width:0;height:1.5pt" o:hralign="center" o:hrstd="t" o:hr="t" fillcolor="#a0a0a0" stroked="f"/>
        </w:pict>
      </w:r>
    </w:p>
    <w:p w14:paraId="3969ACC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309. EMERGENCY PATCH</w:t>
      </w:r>
    </w:p>
    <w:p w14:paraId="26152E40" w14:textId="77777777" w:rsidR="00EC6555" w:rsidRPr="00EC6555" w:rsidRDefault="00EC6555" w:rsidP="00EC6555">
      <w:r w:rsidRPr="00EC6555">
        <w:t>Still:</w:t>
      </w:r>
    </w:p>
    <w:p w14:paraId="159C0154" w14:textId="77777777" w:rsidR="00EC6555" w:rsidRPr="00EC6555" w:rsidRDefault="00EC6555">
      <w:pPr>
        <w:numPr>
          <w:ilvl w:val="0"/>
          <w:numId w:val="114"/>
        </w:numPr>
      </w:pPr>
      <w:r w:rsidRPr="00EC6555">
        <w:t>reviewed</w:t>
      </w:r>
    </w:p>
    <w:p w14:paraId="1CEBB036" w14:textId="77777777" w:rsidR="00EC6555" w:rsidRPr="00EC6555" w:rsidRDefault="00EC6555">
      <w:pPr>
        <w:numPr>
          <w:ilvl w:val="0"/>
          <w:numId w:val="114"/>
        </w:numPr>
      </w:pPr>
      <w:r w:rsidRPr="00EC6555">
        <w:t>tested</w:t>
      </w:r>
    </w:p>
    <w:p w14:paraId="18D3C00A" w14:textId="77777777" w:rsidR="00EC6555" w:rsidRPr="00EC6555" w:rsidRDefault="00EC6555">
      <w:pPr>
        <w:numPr>
          <w:ilvl w:val="0"/>
          <w:numId w:val="114"/>
        </w:numPr>
      </w:pPr>
      <w:r w:rsidRPr="00EC6555">
        <w:t>audited</w:t>
      </w:r>
    </w:p>
    <w:p w14:paraId="0E7B10DC" w14:textId="77777777" w:rsidR="00EC6555" w:rsidRPr="00EC6555" w:rsidRDefault="00EC6555">
      <w:pPr>
        <w:numPr>
          <w:ilvl w:val="0"/>
          <w:numId w:val="114"/>
        </w:numPr>
      </w:pPr>
      <w:r w:rsidRPr="00EC6555">
        <w:t>rollback-ready</w:t>
      </w:r>
    </w:p>
    <w:p w14:paraId="22427781" w14:textId="77777777" w:rsidR="00EC6555" w:rsidRPr="00EC6555" w:rsidRDefault="00EC6555" w:rsidP="00EC6555">
      <w:r w:rsidRPr="00EC6555">
        <w:t>where possible.</w:t>
      </w:r>
    </w:p>
    <w:p w14:paraId="6AEF5073" w14:textId="77777777" w:rsidR="00EC6555" w:rsidRPr="00EC6555" w:rsidRDefault="00EC6555" w:rsidP="00EC6555">
      <w:r w:rsidRPr="00EC6555">
        <w:pict w14:anchorId="2F40EE9A">
          <v:rect id="_x0000_i4060" style="width:0;height:1.5pt" o:hralign="center" o:hrstd="t" o:hr="t" fillcolor="#a0a0a0" stroked="f"/>
        </w:pict>
      </w:r>
    </w:p>
    <w:p w14:paraId="79EE3BA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310. POST-DEPLOY VALIDATION</w:t>
      </w:r>
    </w:p>
    <w:p w14:paraId="43730A20" w14:textId="77777777" w:rsidR="00EC6555" w:rsidRPr="00EC6555" w:rsidRDefault="00EC6555" w:rsidP="00EC6555">
      <w:r w:rsidRPr="00EC6555">
        <w:t>Run:</w:t>
      </w:r>
    </w:p>
    <w:p w14:paraId="2F5837BB" w14:textId="77777777" w:rsidR="00EC6555" w:rsidRPr="00EC6555" w:rsidRDefault="00EC6555">
      <w:pPr>
        <w:numPr>
          <w:ilvl w:val="0"/>
          <w:numId w:val="115"/>
        </w:numPr>
      </w:pPr>
      <w:r w:rsidRPr="00EC6555">
        <w:t>technical smoke</w:t>
      </w:r>
    </w:p>
    <w:p w14:paraId="665ECD0F" w14:textId="77777777" w:rsidR="00EC6555" w:rsidRPr="00EC6555" w:rsidRDefault="00EC6555">
      <w:pPr>
        <w:numPr>
          <w:ilvl w:val="0"/>
          <w:numId w:val="115"/>
        </w:numPr>
      </w:pPr>
      <w:r w:rsidRPr="00EC6555">
        <w:t>business invariants</w:t>
      </w:r>
    </w:p>
    <w:p w14:paraId="5DEDA744" w14:textId="77777777" w:rsidR="00EC6555" w:rsidRPr="00EC6555" w:rsidRDefault="00EC6555">
      <w:pPr>
        <w:numPr>
          <w:ilvl w:val="0"/>
          <w:numId w:val="115"/>
        </w:numPr>
      </w:pPr>
      <w:r w:rsidRPr="00EC6555">
        <w:t>queue/outbox</w:t>
      </w:r>
    </w:p>
    <w:p w14:paraId="0136CE59" w14:textId="77777777" w:rsidR="00EC6555" w:rsidRPr="00EC6555" w:rsidRDefault="00EC6555">
      <w:pPr>
        <w:numPr>
          <w:ilvl w:val="0"/>
          <w:numId w:val="115"/>
        </w:numPr>
      </w:pPr>
      <w:r w:rsidRPr="00EC6555">
        <w:t>audit</w:t>
      </w:r>
    </w:p>
    <w:p w14:paraId="2E96DC5D" w14:textId="77777777" w:rsidR="00EC6555" w:rsidRPr="00EC6555" w:rsidRDefault="00EC6555">
      <w:pPr>
        <w:numPr>
          <w:ilvl w:val="0"/>
          <w:numId w:val="115"/>
        </w:numPr>
      </w:pPr>
      <w:r w:rsidRPr="00EC6555">
        <w:t>integration checks</w:t>
      </w:r>
    </w:p>
    <w:p w14:paraId="6C909FD2" w14:textId="77777777" w:rsidR="00EC6555" w:rsidRPr="00EC6555" w:rsidRDefault="00EC6555" w:rsidP="00EC6555">
      <w:r w:rsidRPr="00EC6555">
        <w:pict w14:anchorId="690E50E6">
          <v:rect id="_x0000_i4061" style="width:0;height:1.5pt" o:hralign="center" o:hrstd="t" o:hr="t" fillcolor="#a0a0a0" stroked="f"/>
        </w:pict>
      </w:r>
    </w:p>
    <w:p w14:paraId="03501DF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311. POST-DEPLOY RECONCILIATION</w:t>
      </w:r>
    </w:p>
    <w:p w14:paraId="33992594" w14:textId="77777777" w:rsidR="00EC6555" w:rsidRPr="00EC6555" w:rsidRDefault="00EC6555" w:rsidP="00EC6555">
      <w:r w:rsidRPr="00EC6555">
        <w:lastRenderedPageBreak/>
        <w:t>For risky accounting migration:</w:t>
      </w:r>
    </w:p>
    <w:p w14:paraId="15436AC0" w14:textId="77777777" w:rsidR="00EC6555" w:rsidRPr="00EC6555" w:rsidRDefault="00EC6555" w:rsidP="00EC6555">
      <w:r w:rsidRPr="00EC6555">
        <w:t>compare pre/post:</w:t>
      </w:r>
    </w:p>
    <w:p w14:paraId="5662F2E8" w14:textId="77777777" w:rsidR="00EC6555" w:rsidRPr="00EC6555" w:rsidRDefault="00EC6555">
      <w:pPr>
        <w:numPr>
          <w:ilvl w:val="0"/>
          <w:numId w:val="116"/>
        </w:numPr>
      </w:pPr>
      <w:r w:rsidRPr="00EC6555">
        <w:t>TB</w:t>
      </w:r>
    </w:p>
    <w:p w14:paraId="2D0DA019" w14:textId="77777777" w:rsidR="00EC6555" w:rsidRPr="00EC6555" w:rsidRDefault="00EC6555">
      <w:pPr>
        <w:numPr>
          <w:ilvl w:val="0"/>
          <w:numId w:val="116"/>
        </w:numPr>
      </w:pPr>
      <w:r w:rsidRPr="00EC6555">
        <w:t>inventory</w:t>
      </w:r>
    </w:p>
    <w:p w14:paraId="7EC3B58C" w14:textId="77777777" w:rsidR="00EC6555" w:rsidRPr="00EC6555" w:rsidRDefault="00EC6555">
      <w:pPr>
        <w:numPr>
          <w:ilvl w:val="0"/>
          <w:numId w:val="116"/>
        </w:numPr>
      </w:pPr>
      <w:r w:rsidRPr="00EC6555">
        <w:t>AR/AP</w:t>
      </w:r>
    </w:p>
    <w:p w14:paraId="3518AD3A" w14:textId="77777777" w:rsidR="00EC6555" w:rsidRPr="00EC6555" w:rsidRDefault="00EC6555">
      <w:pPr>
        <w:numPr>
          <w:ilvl w:val="0"/>
          <w:numId w:val="116"/>
        </w:numPr>
      </w:pPr>
      <w:r w:rsidRPr="00EC6555">
        <w:t>open document counts</w:t>
      </w:r>
    </w:p>
    <w:p w14:paraId="0EBA5D2B" w14:textId="77777777" w:rsidR="00EC6555" w:rsidRPr="00EC6555" w:rsidRDefault="00EC6555" w:rsidP="00EC6555">
      <w:r w:rsidRPr="00EC6555">
        <w:pict w14:anchorId="65428848">
          <v:rect id="_x0000_i4062" style="width:0;height:1.5pt" o:hralign="center" o:hrstd="t" o:hr="t" fillcolor="#a0a0a0" stroked="f"/>
        </w:pict>
      </w:r>
    </w:p>
    <w:p w14:paraId="1E94FEF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312. PERFORMANCE REGRESSION GATE</w:t>
      </w:r>
    </w:p>
    <w:p w14:paraId="5505C9A8" w14:textId="77777777" w:rsidR="00EC6555" w:rsidRPr="00EC6555" w:rsidRDefault="00EC6555" w:rsidP="00EC6555">
      <w:r w:rsidRPr="00EC6555">
        <w:t>Critical benchmark regression above configured threshold blocks release.</w:t>
      </w:r>
    </w:p>
    <w:p w14:paraId="5A1604E7" w14:textId="77777777" w:rsidR="00EC6555" w:rsidRPr="00EC6555" w:rsidRDefault="00EC6555" w:rsidP="00EC6555">
      <w:r w:rsidRPr="00EC6555">
        <w:pict w14:anchorId="44730E3E">
          <v:rect id="_x0000_i4063" style="width:0;height:1.5pt" o:hralign="center" o:hrstd="t" o:hr="t" fillcolor="#a0a0a0" stroked="f"/>
        </w:pict>
      </w:r>
    </w:p>
    <w:p w14:paraId="19C6E7B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313. SECURITY REGRESSION GATE</w:t>
      </w:r>
    </w:p>
    <w:p w14:paraId="7EB40A21" w14:textId="77777777" w:rsidR="00EC6555" w:rsidRPr="00EC6555" w:rsidRDefault="00EC6555" w:rsidP="00EC6555">
      <w:r w:rsidRPr="00EC6555">
        <w:t>Tenant/authorization test failure blocks release.</w:t>
      </w:r>
    </w:p>
    <w:p w14:paraId="5BF58C19" w14:textId="77777777" w:rsidR="00EC6555" w:rsidRPr="00EC6555" w:rsidRDefault="00EC6555" w:rsidP="00EC6555">
      <w:r w:rsidRPr="00EC6555">
        <w:pict w14:anchorId="0CF6436F">
          <v:rect id="_x0000_i4064" style="width:0;height:1.5pt" o:hralign="center" o:hrstd="t" o:hr="t" fillcolor="#a0a0a0" stroked="f"/>
        </w:pict>
      </w:r>
    </w:p>
    <w:p w14:paraId="760C7B8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314. DATA-INTEGRITY REGRESSION GATE</w:t>
      </w:r>
    </w:p>
    <w:p w14:paraId="57EB4806" w14:textId="77777777" w:rsidR="00EC6555" w:rsidRPr="00EC6555" w:rsidRDefault="00EC6555" w:rsidP="00EC6555">
      <w:r w:rsidRPr="00EC6555">
        <w:t>Accounting invariant test failure blocks release.</w:t>
      </w:r>
    </w:p>
    <w:p w14:paraId="7836FCB2" w14:textId="77777777" w:rsidR="00EC6555" w:rsidRPr="00EC6555" w:rsidRDefault="00EC6555" w:rsidP="00EC6555">
      <w:r w:rsidRPr="00EC6555">
        <w:pict w14:anchorId="5E85A3CF">
          <v:rect id="_x0000_i4065" style="width:0;height:1.5pt" o:hralign="center" o:hrstd="t" o:hr="t" fillcolor="#a0a0a0" stroked="f"/>
        </w:pict>
      </w:r>
    </w:p>
    <w:p w14:paraId="708935C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315. CI/CD GATES</w:t>
      </w:r>
    </w:p>
    <w:p w14:paraId="5AE193C5" w14:textId="77777777" w:rsidR="00EC6555" w:rsidRPr="00EC6555" w:rsidRDefault="00EC6555" w:rsidP="00EC6555">
      <w:r w:rsidRPr="00EC6555">
        <w:t>Minimum:</w:t>
      </w:r>
    </w:p>
    <w:p w14:paraId="1AEEE37B" w14:textId="77777777" w:rsidR="00EC6555" w:rsidRPr="00EC6555" w:rsidRDefault="00EC6555">
      <w:pPr>
        <w:numPr>
          <w:ilvl w:val="0"/>
          <w:numId w:val="117"/>
        </w:numPr>
      </w:pPr>
      <w:r w:rsidRPr="00EC6555">
        <w:t>unit tests</w:t>
      </w:r>
    </w:p>
    <w:p w14:paraId="5999A346" w14:textId="77777777" w:rsidR="00EC6555" w:rsidRPr="00EC6555" w:rsidRDefault="00EC6555">
      <w:pPr>
        <w:numPr>
          <w:ilvl w:val="0"/>
          <w:numId w:val="117"/>
        </w:numPr>
      </w:pPr>
      <w:r w:rsidRPr="00EC6555">
        <w:t>domain tests</w:t>
      </w:r>
    </w:p>
    <w:p w14:paraId="76199A1B" w14:textId="77777777" w:rsidR="00EC6555" w:rsidRPr="00EC6555" w:rsidRDefault="00EC6555">
      <w:pPr>
        <w:numPr>
          <w:ilvl w:val="0"/>
          <w:numId w:val="117"/>
        </w:numPr>
      </w:pPr>
      <w:r w:rsidRPr="00EC6555">
        <w:t>integration tests</w:t>
      </w:r>
    </w:p>
    <w:p w14:paraId="4F39EA4E" w14:textId="77777777" w:rsidR="00EC6555" w:rsidRPr="00EC6555" w:rsidRDefault="00EC6555">
      <w:pPr>
        <w:numPr>
          <w:ilvl w:val="0"/>
          <w:numId w:val="117"/>
        </w:numPr>
      </w:pPr>
      <w:r w:rsidRPr="00EC6555">
        <w:t>migration tests</w:t>
      </w:r>
    </w:p>
    <w:p w14:paraId="7BDE8CC5" w14:textId="77777777" w:rsidR="00EC6555" w:rsidRPr="00EC6555" w:rsidRDefault="00EC6555">
      <w:pPr>
        <w:numPr>
          <w:ilvl w:val="0"/>
          <w:numId w:val="117"/>
        </w:numPr>
      </w:pPr>
      <w:r w:rsidRPr="00EC6555">
        <w:t>security scans</w:t>
      </w:r>
    </w:p>
    <w:p w14:paraId="23CB6AFD" w14:textId="77777777" w:rsidR="00EC6555" w:rsidRPr="00EC6555" w:rsidRDefault="00EC6555">
      <w:pPr>
        <w:numPr>
          <w:ilvl w:val="0"/>
          <w:numId w:val="117"/>
        </w:numPr>
      </w:pPr>
      <w:r w:rsidRPr="00EC6555">
        <w:t>tenant isolation</w:t>
      </w:r>
    </w:p>
    <w:p w14:paraId="4DD4247B" w14:textId="77777777" w:rsidR="00EC6555" w:rsidRPr="00EC6555" w:rsidRDefault="00EC6555">
      <w:pPr>
        <w:numPr>
          <w:ilvl w:val="0"/>
          <w:numId w:val="117"/>
        </w:numPr>
      </w:pPr>
      <w:r w:rsidRPr="00EC6555">
        <w:t>concurrency tests subset</w:t>
      </w:r>
    </w:p>
    <w:p w14:paraId="5E8861D7" w14:textId="77777777" w:rsidR="00EC6555" w:rsidRPr="00EC6555" w:rsidRDefault="00EC6555">
      <w:pPr>
        <w:numPr>
          <w:ilvl w:val="0"/>
          <w:numId w:val="117"/>
        </w:numPr>
      </w:pPr>
      <w:r w:rsidRPr="00EC6555">
        <w:t>build artifact signing/provenance foundation</w:t>
      </w:r>
    </w:p>
    <w:p w14:paraId="311E692C" w14:textId="77777777" w:rsidR="00EC6555" w:rsidRPr="00EC6555" w:rsidRDefault="00EC6555" w:rsidP="00EC6555">
      <w:r w:rsidRPr="00EC6555">
        <w:lastRenderedPageBreak/>
        <w:pict w14:anchorId="47EA15AA">
          <v:rect id="_x0000_i4066" style="width:0;height:1.5pt" o:hralign="center" o:hrstd="t" o:hr="t" fillcolor="#a0a0a0" stroked="f"/>
        </w:pict>
      </w:r>
    </w:p>
    <w:p w14:paraId="76B57E5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316. PRE-PRODUCTION ENVIRONMENT</w:t>
      </w:r>
    </w:p>
    <w:p w14:paraId="2BBBF89E" w14:textId="77777777" w:rsidR="00EC6555" w:rsidRPr="00EC6555" w:rsidRDefault="00EC6555" w:rsidP="00EC6555">
      <w:r w:rsidRPr="00EC6555">
        <w:t>Must resemble production enough for:</w:t>
      </w:r>
    </w:p>
    <w:p w14:paraId="653D7D5E" w14:textId="77777777" w:rsidR="00EC6555" w:rsidRPr="00EC6555" w:rsidRDefault="00EC6555">
      <w:pPr>
        <w:numPr>
          <w:ilvl w:val="0"/>
          <w:numId w:val="118"/>
        </w:numPr>
      </w:pPr>
      <w:r w:rsidRPr="00EC6555">
        <w:t>scale</w:t>
      </w:r>
    </w:p>
    <w:p w14:paraId="02FF734B" w14:textId="77777777" w:rsidR="00EC6555" w:rsidRPr="00EC6555" w:rsidRDefault="00EC6555">
      <w:pPr>
        <w:numPr>
          <w:ilvl w:val="0"/>
          <w:numId w:val="118"/>
        </w:numPr>
      </w:pPr>
      <w:r w:rsidRPr="00EC6555">
        <w:t>topology</w:t>
      </w:r>
    </w:p>
    <w:p w14:paraId="1CF6A631" w14:textId="77777777" w:rsidR="00EC6555" w:rsidRPr="00EC6555" w:rsidRDefault="00EC6555">
      <w:pPr>
        <w:numPr>
          <w:ilvl w:val="0"/>
          <w:numId w:val="118"/>
        </w:numPr>
      </w:pPr>
      <w:r w:rsidRPr="00EC6555">
        <w:t>security</w:t>
      </w:r>
    </w:p>
    <w:p w14:paraId="3D526425" w14:textId="77777777" w:rsidR="00EC6555" w:rsidRPr="00EC6555" w:rsidRDefault="00EC6555">
      <w:pPr>
        <w:numPr>
          <w:ilvl w:val="0"/>
          <w:numId w:val="118"/>
        </w:numPr>
      </w:pPr>
      <w:r w:rsidRPr="00EC6555">
        <w:t>integrations sandbox</w:t>
      </w:r>
    </w:p>
    <w:p w14:paraId="1CD8AEB8" w14:textId="77777777" w:rsidR="00EC6555" w:rsidRPr="00EC6555" w:rsidRDefault="00EC6555">
      <w:pPr>
        <w:numPr>
          <w:ilvl w:val="0"/>
          <w:numId w:val="118"/>
        </w:numPr>
      </w:pPr>
      <w:r w:rsidRPr="00EC6555">
        <w:t>migration testing</w:t>
      </w:r>
    </w:p>
    <w:p w14:paraId="3FB38310" w14:textId="77777777" w:rsidR="00EC6555" w:rsidRPr="00EC6555" w:rsidRDefault="00EC6555" w:rsidP="00EC6555">
      <w:r w:rsidRPr="00EC6555">
        <w:pict w14:anchorId="7A4DEFF3">
          <v:rect id="_x0000_i4067" style="width:0;height:1.5pt" o:hralign="center" o:hrstd="t" o:hr="t" fillcolor="#a0a0a0" stroked="f"/>
        </w:pict>
      </w:r>
    </w:p>
    <w:p w14:paraId="64B7DBD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317. PRODUCTION-LIKE DATA</w:t>
      </w:r>
    </w:p>
    <w:p w14:paraId="7C78ED6A" w14:textId="77777777" w:rsidR="00EC6555" w:rsidRPr="00EC6555" w:rsidRDefault="00EC6555" w:rsidP="00EC6555">
      <w:r w:rsidRPr="00EC6555">
        <w:t>Use anonymized/synthetic representative data.</w:t>
      </w:r>
    </w:p>
    <w:p w14:paraId="4638EB73" w14:textId="77777777" w:rsidR="00EC6555" w:rsidRPr="00EC6555" w:rsidRDefault="00EC6555" w:rsidP="00EC6555">
      <w:r w:rsidRPr="00EC6555">
        <w:t>Never casually clone raw production PII.</w:t>
      </w:r>
    </w:p>
    <w:p w14:paraId="10AD8301" w14:textId="77777777" w:rsidR="00EC6555" w:rsidRPr="00EC6555" w:rsidRDefault="00EC6555" w:rsidP="00EC6555">
      <w:r w:rsidRPr="00EC6555">
        <w:pict w14:anchorId="1AFB2B46">
          <v:rect id="_x0000_i4068" style="width:0;height:1.5pt" o:hralign="center" o:hrstd="t" o:hr="t" fillcolor="#a0a0a0" stroked="f"/>
        </w:pict>
      </w:r>
    </w:p>
    <w:p w14:paraId="6B878A3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318. TEST CLOCK / DATE</w:t>
      </w:r>
    </w:p>
    <w:p w14:paraId="49CF2DF0" w14:textId="77777777" w:rsidR="00EC6555" w:rsidRPr="00EC6555" w:rsidRDefault="00EC6555" w:rsidP="00EC6555">
      <w:r w:rsidRPr="00EC6555">
        <w:t>Need deterministic testing for:</w:t>
      </w:r>
    </w:p>
    <w:p w14:paraId="2C2219B2" w14:textId="77777777" w:rsidR="00EC6555" w:rsidRPr="00EC6555" w:rsidRDefault="00EC6555">
      <w:pPr>
        <w:numPr>
          <w:ilvl w:val="0"/>
          <w:numId w:val="119"/>
        </w:numPr>
      </w:pPr>
      <w:r w:rsidRPr="00EC6555">
        <w:t>period close</w:t>
      </w:r>
    </w:p>
    <w:p w14:paraId="33407C69" w14:textId="77777777" w:rsidR="00EC6555" w:rsidRPr="00EC6555" w:rsidRDefault="00EC6555">
      <w:pPr>
        <w:numPr>
          <w:ilvl w:val="0"/>
          <w:numId w:val="119"/>
        </w:numPr>
      </w:pPr>
      <w:r w:rsidRPr="00EC6555">
        <w:t>effective dates</w:t>
      </w:r>
    </w:p>
    <w:p w14:paraId="4BF18B34" w14:textId="77777777" w:rsidR="00EC6555" w:rsidRPr="00EC6555" w:rsidRDefault="00EC6555">
      <w:pPr>
        <w:numPr>
          <w:ilvl w:val="0"/>
          <w:numId w:val="119"/>
        </w:numPr>
      </w:pPr>
      <w:r w:rsidRPr="00EC6555">
        <w:t>expiry</w:t>
      </w:r>
    </w:p>
    <w:p w14:paraId="0C76398A" w14:textId="77777777" w:rsidR="00EC6555" w:rsidRPr="00EC6555" w:rsidRDefault="00EC6555">
      <w:pPr>
        <w:numPr>
          <w:ilvl w:val="0"/>
          <w:numId w:val="119"/>
        </w:numPr>
      </w:pPr>
      <w:r w:rsidRPr="00EC6555">
        <w:t>SLA</w:t>
      </w:r>
    </w:p>
    <w:p w14:paraId="2E8A08F9" w14:textId="77777777" w:rsidR="00EC6555" w:rsidRPr="00EC6555" w:rsidRDefault="00EC6555">
      <w:pPr>
        <w:numPr>
          <w:ilvl w:val="0"/>
          <w:numId w:val="119"/>
        </w:numPr>
      </w:pPr>
      <w:r w:rsidRPr="00EC6555">
        <w:t>fiscal year</w:t>
      </w:r>
    </w:p>
    <w:p w14:paraId="008707E3" w14:textId="77777777" w:rsidR="00EC6555" w:rsidRPr="00EC6555" w:rsidRDefault="00EC6555">
      <w:pPr>
        <w:numPr>
          <w:ilvl w:val="0"/>
          <w:numId w:val="119"/>
        </w:numPr>
      </w:pPr>
      <w:r w:rsidRPr="00EC6555">
        <w:t>DST/timezone cases</w:t>
      </w:r>
    </w:p>
    <w:p w14:paraId="57463142" w14:textId="77777777" w:rsidR="00EC6555" w:rsidRPr="00EC6555" w:rsidRDefault="00EC6555" w:rsidP="00EC6555">
      <w:r w:rsidRPr="00EC6555">
        <w:pict w14:anchorId="30B7E8C8">
          <v:rect id="_x0000_i4069" style="width:0;height:1.5pt" o:hralign="center" o:hrstd="t" o:hr="t" fillcolor="#a0a0a0" stroked="f"/>
        </w:pict>
      </w:r>
    </w:p>
    <w:p w14:paraId="3ADC87B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319. TIME TRAVEL TESTING</w:t>
      </w:r>
    </w:p>
    <w:p w14:paraId="3950765D" w14:textId="77777777" w:rsidR="00EC6555" w:rsidRPr="00EC6555" w:rsidRDefault="00EC6555" w:rsidP="00EC6555">
      <w:r w:rsidRPr="00EC6555">
        <w:t>Clock abstraction useful.</w:t>
      </w:r>
    </w:p>
    <w:p w14:paraId="5ED9AEAA" w14:textId="77777777" w:rsidR="00EC6555" w:rsidRPr="00EC6555" w:rsidRDefault="00EC6555" w:rsidP="00EC6555">
      <w:r w:rsidRPr="00EC6555">
        <w:pict w14:anchorId="1A6A1E05">
          <v:rect id="_x0000_i4070" style="width:0;height:1.5pt" o:hralign="center" o:hrstd="t" o:hr="t" fillcolor="#a0a0a0" stroked="f"/>
        </w:pict>
      </w:r>
    </w:p>
    <w:p w14:paraId="600EAAA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320. ACCEPTANCE TEST — TENANT ISOLATION</w:t>
      </w:r>
    </w:p>
    <w:p w14:paraId="2DB52B39" w14:textId="77777777" w:rsidR="00EC6555" w:rsidRPr="00EC6555" w:rsidRDefault="00EC6555" w:rsidP="00EC6555">
      <w:r w:rsidRPr="00EC6555">
        <w:lastRenderedPageBreak/>
        <w:t>Tenant A user passes Tenant B entity ID.</w:t>
      </w:r>
    </w:p>
    <w:p w14:paraId="1A47F4CA" w14:textId="77777777" w:rsidR="00EC6555" w:rsidRPr="00EC6555" w:rsidRDefault="00EC6555" w:rsidP="00EC6555">
      <w:r w:rsidRPr="00EC6555">
        <w:t>Expected 404/denied according security policy.</w:t>
      </w:r>
    </w:p>
    <w:p w14:paraId="55869D02" w14:textId="77777777" w:rsidR="00EC6555" w:rsidRPr="00EC6555" w:rsidRDefault="00EC6555" w:rsidP="00EC6555">
      <w:r w:rsidRPr="00EC6555">
        <w:t>No existence leakage beyond policy.</w:t>
      </w:r>
    </w:p>
    <w:p w14:paraId="28423556" w14:textId="77777777" w:rsidR="00EC6555" w:rsidRPr="00EC6555" w:rsidRDefault="00EC6555" w:rsidP="00EC6555">
      <w:r w:rsidRPr="00EC6555">
        <w:pict w14:anchorId="740E65BA">
          <v:rect id="_x0000_i4071" style="width:0;height:1.5pt" o:hralign="center" o:hrstd="t" o:hr="t" fillcolor="#a0a0a0" stroked="f"/>
        </w:pict>
      </w:r>
    </w:p>
    <w:p w14:paraId="0F04F56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321. TEST — FIELD SECURITY</w:t>
      </w:r>
    </w:p>
    <w:p w14:paraId="4C46CC4D" w14:textId="77777777" w:rsidR="00EC6555" w:rsidRPr="00EC6555" w:rsidRDefault="00EC6555" w:rsidP="00EC6555">
      <w:r w:rsidRPr="00EC6555">
        <w:t>Manager reads Employee.</w:t>
      </w:r>
    </w:p>
    <w:p w14:paraId="5318910B" w14:textId="77777777" w:rsidR="00EC6555" w:rsidRPr="00EC6555" w:rsidRDefault="00EC6555" w:rsidP="00EC6555">
      <w:r w:rsidRPr="00EC6555">
        <w:t>Salary masked/not returned.</w:t>
      </w:r>
    </w:p>
    <w:p w14:paraId="7081427D" w14:textId="77777777" w:rsidR="00EC6555" w:rsidRPr="00EC6555" w:rsidRDefault="00EC6555" w:rsidP="00EC6555">
      <w:r w:rsidRPr="00EC6555">
        <w:t>Payroll user with permission sees it.</w:t>
      </w:r>
    </w:p>
    <w:p w14:paraId="29E09A0A" w14:textId="77777777" w:rsidR="00EC6555" w:rsidRPr="00EC6555" w:rsidRDefault="00EC6555" w:rsidP="00EC6555">
      <w:r w:rsidRPr="00EC6555">
        <w:pict w14:anchorId="67618E73">
          <v:rect id="_x0000_i4072" style="width:0;height:1.5pt" o:hralign="center" o:hrstd="t" o:hr="t" fillcolor="#a0a0a0" stroked="f"/>
        </w:pict>
      </w:r>
    </w:p>
    <w:p w14:paraId="2882496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322. TEST — API BYPASS</w:t>
      </w:r>
    </w:p>
    <w:p w14:paraId="2945B640" w14:textId="77777777" w:rsidR="00EC6555" w:rsidRPr="00EC6555" w:rsidRDefault="00EC6555" w:rsidP="00EC6555">
      <w:r w:rsidRPr="00EC6555">
        <w:t>User cannot POST via direct API even if UI button hidden.</w:t>
      </w:r>
    </w:p>
    <w:p w14:paraId="726D8EF0" w14:textId="77777777" w:rsidR="00EC6555" w:rsidRPr="00EC6555" w:rsidRDefault="00EC6555" w:rsidP="00EC6555">
      <w:r w:rsidRPr="00EC6555">
        <w:t>Expected backend denial.</w:t>
      </w:r>
    </w:p>
    <w:p w14:paraId="70117749" w14:textId="77777777" w:rsidR="00EC6555" w:rsidRPr="00EC6555" w:rsidRDefault="00EC6555" w:rsidP="00EC6555">
      <w:r w:rsidRPr="00EC6555">
        <w:pict w14:anchorId="24A2B19D">
          <v:rect id="_x0000_i4073" style="width:0;height:1.5pt" o:hralign="center" o:hrstd="t" o:hr="t" fillcolor="#a0a0a0" stroked="f"/>
        </w:pict>
      </w:r>
    </w:p>
    <w:p w14:paraId="691A0D2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323. TEST — ROLE REVOKE</w:t>
      </w:r>
    </w:p>
    <w:p w14:paraId="27775EB8" w14:textId="77777777" w:rsidR="00EC6555" w:rsidRPr="00EC6555" w:rsidRDefault="00EC6555" w:rsidP="00EC6555">
      <w:r w:rsidRPr="00EC6555">
        <w:t>Permission revoked mid-session.</w:t>
      </w:r>
    </w:p>
    <w:p w14:paraId="2979929C" w14:textId="77777777" w:rsidR="00EC6555" w:rsidRPr="00EC6555" w:rsidRDefault="00EC6555" w:rsidP="00EC6555">
      <w:r w:rsidRPr="00EC6555">
        <w:t>Critical action reflects revocation according defined session policy.</w:t>
      </w:r>
    </w:p>
    <w:p w14:paraId="37FA3560" w14:textId="77777777" w:rsidR="00EC6555" w:rsidRPr="00EC6555" w:rsidRDefault="00EC6555" w:rsidP="00EC6555">
      <w:r w:rsidRPr="00EC6555">
        <w:pict w14:anchorId="108493BA">
          <v:rect id="_x0000_i4074" style="width:0;height:1.5pt" o:hralign="center" o:hrstd="t" o:hr="t" fillcolor="#a0a0a0" stroked="f"/>
        </w:pict>
      </w:r>
    </w:p>
    <w:p w14:paraId="14DE816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324. TEST — SECRET LOGGING</w:t>
      </w:r>
    </w:p>
    <w:p w14:paraId="371680D1" w14:textId="77777777" w:rsidR="00EC6555" w:rsidRPr="00EC6555" w:rsidRDefault="00EC6555" w:rsidP="00EC6555">
      <w:r w:rsidRPr="00EC6555">
        <w:t>Inject known fake secret.</w:t>
      </w:r>
    </w:p>
    <w:p w14:paraId="7558A132" w14:textId="77777777" w:rsidR="00EC6555" w:rsidRPr="00EC6555" w:rsidRDefault="00EC6555" w:rsidP="00EC6555">
      <w:r w:rsidRPr="00EC6555">
        <w:t>Run errors/logging.</w:t>
      </w:r>
    </w:p>
    <w:p w14:paraId="642D021C" w14:textId="77777777" w:rsidR="00EC6555" w:rsidRPr="00EC6555" w:rsidRDefault="00EC6555" w:rsidP="00EC6555">
      <w:r w:rsidRPr="00EC6555">
        <w:t>Expected secret never appears.</w:t>
      </w:r>
    </w:p>
    <w:p w14:paraId="2DB6CB42" w14:textId="77777777" w:rsidR="00EC6555" w:rsidRPr="00EC6555" w:rsidRDefault="00EC6555" w:rsidP="00EC6555">
      <w:r w:rsidRPr="00EC6555">
        <w:pict w14:anchorId="4924092E">
          <v:rect id="_x0000_i4075" style="width:0;height:1.5pt" o:hralign="center" o:hrstd="t" o:hr="t" fillcolor="#a0a0a0" stroked="f"/>
        </w:pict>
      </w:r>
    </w:p>
    <w:p w14:paraId="58A069B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325. TEST — TOKEN REPLAY/REVOKE</w:t>
      </w:r>
    </w:p>
    <w:p w14:paraId="1D043094" w14:textId="77777777" w:rsidR="00EC6555" w:rsidRPr="00EC6555" w:rsidRDefault="00EC6555" w:rsidP="00EC6555">
      <w:r w:rsidRPr="00EC6555">
        <w:t>Revoked session token cannot execute new requests.</w:t>
      </w:r>
    </w:p>
    <w:p w14:paraId="44C85FDA" w14:textId="77777777" w:rsidR="00EC6555" w:rsidRPr="00EC6555" w:rsidRDefault="00EC6555" w:rsidP="00EC6555">
      <w:r w:rsidRPr="00EC6555">
        <w:pict w14:anchorId="068115E9">
          <v:rect id="_x0000_i4076" style="width:0;height:1.5pt" o:hralign="center" o:hrstd="t" o:hr="t" fillcolor="#a0a0a0" stroked="f"/>
        </w:pict>
      </w:r>
    </w:p>
    <w:p w14:paraId="56120FF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326. TEST — OUTBOX DUPLICATE</w:t>
      </w:r>
    </w:p>
    <w:p w14:paraId="0DFBC53C" w14:textId="77777777" w:rsidR="00EC6555" w:rsidRPr="00EC6555" w:rsidRDefault="00EC6555" w:rsidP="00EC6555">
      <w:r w:rsidRPr="00EC6555">
        <w:lastRenderedPageBreak/>
        <w:t>Same event delivered twice.</w:t>
      </w:r>
    </w:p>
    <w:p w14:paraId="0ECA595B" w14:textId="77777777" w:rsidR="00EC6555" w:rsidRPr="00EC6555" w:rsidRDefault="00EC6555" w:rsidP="00EC6555">
      <w:r w:rsidRPr="00EC6555">
        <w:t>No duplicate settlement/notification/business effect.</w:t>
      </w:r>
    </w:p>
    <w:p w14:paraId="03D2A146" w14:textId="77777777" w:rsidR="00EC6555" w:rsidRPr="00EC6555" w:rsidRDefault="00EC6555" w:rsidP="00EC6555">
      <w:r w:rsidRPr="00EC6555">
        <w:pict w14:anchorId="21324A36">
          <v:rect id="_x0000_i4077" style="width:0;height:1.5pt" o:hralign="center" o:hrstd="t" o:hr="t" fillcolor="#a0a0a0" stroked="f"/>
        </w:pict>
      </w:r>
    </w:p>
    <w:p w14:paraId="4281AA2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327. TEST — CRASH AFTER POST</w:t>
      </w:r>
    </w:p>
    <w:p w14:paraId="0369B56C" w14:textId="77777777" w:rsidR="00EC6555" w:rsidRPr="00EC6555" w:rsidRDefault="00EC6555" w:rsidP="00EC6555">
      <w:r w:rsidRPr="00EC6555">
        <w:t>Sales Invoice POST commits.</w:t>
      </w:r>
    </w:p>
    <w:p w14:paraId="0961B180" w14:textId="77777777" w:rsidR="00EC6555" w:rsidRPr="00EC6555" w:rsidRDefault="00EC6555" w:rsidP="00EC6555">
      <w:r w:rsidRPr="00EC6555">
        <w:t>Response lost.</w:t>
      </w:r>
    </w:p>
    <w:p w14:paraId="03E336FF" w14:textId="77777777" w:rsidR="00EC6555" w:rsidRPr="00EC6555" w:rsidRDefault="00EC6555" w:rsidP="00EC6555">
      <w:r w:rsidRPr="00EC6555">
        <w:t>Retry same idempotency key.</w:t>
      </w:r>
    </w:p>
    <w:p w14:paraId="3EC190A8" w14:textId="77777777" w:rsidR="00EC6555" w:rsidRPr="00EC6555" w:rsidRDefault="00EC6555" w:rsidP="00EC6555">
      <w:r w:rsidRPr="00EC6555">
        <w:t>Expected same document/posting result.</w:t>
      </w:r>
    </w:p>
    <w:p w14:paraId="22D74377" w14:textId="77777777" w:rsidR="00EC6555" w:rsidRPr="00EC6555" w:rsidRDefault="00EC6555" w:rsidP="00EC6555">
      <w:r w:rsidRPr="00EC6555">
        <w:pict w14:anchorId="2155C6CC">
          <v:rect id="_x0000_i4078" style="width:0;height:1.5pt" o:hralign="center" o:hrstd="t" o:hr="t" fillcolor="#a0a0a0" stroked="f"/>
        </w:pict>
      </w:r>
    </w:p>
    <w:p w14:paraId="3743FC2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328. TEST — DB DEADLOCK</w:t>
      </w:r>
    </w:p>
    <w:p w14:paraId="462E4348" w14:textId="77777777" w:rsidR="00EC6555" w:rsidRPr="00EC6555" w:rsidRDefault="00EC6555" w:rsidP="00EC6555">
      <w:r w:rsidRPr="00EC6555">
        <w:t>Two high-contention transactions deadlock.</w:t>
      </w:r>
    </w:p>
    <w:p w14:paraId="77D80170" w14:textId="77777777" w:rsidR="00EC6555" w:rsidRPr="00EC6555" w:rsidRDefault="00EC6555" w:rsidP="00EC6555">
      <w:r w:rsidRPr="00EC6555">
        <w:t>Safe retry succeeds without duplicate effects.</w:t>
      </w:r>
    </w:p>
    <w:p w14:paraId="34BC0F30" w14:textId="77777777" w:rsidR="00EC6555" w:rsidRPr="00EC6555" w:rsidRDefault="00EC6555" w:rsidP="00EC6555">
      <w:r w:rsidRPr="00EC6555">
        <w:pict w14:anchorId="72B83707">
          <v:rect id="_x0000_i4079" style="width:0;height:1.5pt" o:hralign="center" o:hrstd="t" o:hr="t" fillcolor="#a0a0a0" stroked="f"/>
        </w:pict>
      </w:r>
    </w:p>
    <w:p w14:paraId="2D9F74B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329. TEST — CACHE STALE STOCK</w:t>
      </w:r>
    </w:p>
    <w:p w14:paraId="594C4C04" w14:textId="77777777" w:rsidR="00EC6555" w:rsidRPr="00EC6555" w:rsidRDefault="00EC6555" w:rsidP="00EC6555">
      <w:r w:rsidRPr="00EC6555">
        <w:t>Cache says 100 available.</w:t>
      </w:r>
    </w:p>
    <w:p w14:paraId="5F0D2B9D" w14:textId="77777777" w:rsidR="00EC6555" w:rsidRPr="00EC6555" w:rsidRDefault="00EC6555" w:rsidP="00EC6555">
      <w:r w:rsidRPr="00EC6555">
        <w:t>Actual 20.</w:t>
      </w:r>
    </w:p>
    <w:p w14:paraId="174F1109" w14:textId="77777777" w:rsidR="00EC6555" w:rsidRPr="00EC6555" w:rsidRDefault="00EC6555" w:rsidP="00EC6555">
      <w:r w:rsidRPr="00EC6555">
        <w:t>Shipment POST attempts 50.</w:t>
      </w:r>
    </w:p>
    <w:p w14:paraId="4F4D486E" w14:textId="77777777" w:rsidR="00EC6555" w:rsidRPr="00EC6555" w:rsidRDefault="00EC6555" w:rsidP="00EC6555">
      <w:r w:rsidRPr="00EC6555">
        <w:t>Expected authoritative validation blocks.</w:t>
      </w:r>
    </w:p>
    <w:p w14:paraId="62E08CB5" w14:textId="77777777" w:rsidR="00EC6555" w:rsidRPr="00EC6555" w:rsidRDefault="00EC6555" w:rsidP="00EC6555">
      <w:r w:rsidRPr="00EC6555">
        <w:pict w14:anchorId="20240D38">
          <v:rect id="_x0000_i4080" style="width:0;height:1.5pt" o:hralign="center" o:hrstd="t" o:hr="t" fillcolor="#a0a0a0" stroked="f"/>
        </w:pict>
      </w:r>
    </w:p>
    <w:p w14:paraId="5B82F96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330. TEST — REPLICA LAG</w:t>
      </w:r>
    </w:p>
    <w:p w14:paraId="4AA6FC13" w14:textId="77777777" w:rsidR="00EC6555" w:rsidRPr="00EC6555" w:rsidRDefault="00EC6555" w:rsidP="00EC6555">
      <w:r w:rsidRPr="00EC6555">
        <w:t>Replica shows invoice unpaid.</w:t>
      </w:r>
    </w:p>
    <w:p w14:paraId="032130F5" w14:textId="77777777" w:rsidR="00EC6555" w:rsidRPr="00EC6555" w:rsidRDefault="00EC6555" w:rsidP="00EC6555">
      <w:r w:rsidRPr="00EC6555">
        <w:t>Primary says paid.</w:t>
      </w:r>
    </w:p>
    <w:p w14:paraId="2B5FE87E" w14:textId="77777777" w:rsidR="00EC6555" w:rsidRPr="00EC6555" w:rsidRDefault="00EC6555" w:rsidP="00EC6555">
      <w:r w:rsidRPr="00EC6555">
        <w:t>Payment creation validates primary/authoritative settlement and prevents double pay.</w:t>
      </w:r>
    </w:p>
    <w:p w14:paraId="1966FA2D" w14:textId="77777777" w:rsidR="00EC6555" w:rsidRPr="00EC6555" w:rsidRDefault="00EC6555" w:rsidP="00EC6555">
      <w:r w:rsidRPr="00EC6555">
        <w:pict w14:anchorId="221BD29F">
          <v:rect id="_x0000_i4081" style="width:0;height:1.5pt" o:hralign="center" o:hrstd="t" o:hr="t" fillcolor="#a0a0a0" stroked="f"/>
        </w:pict>
      </w:r>
    </w:p>
    <w:p w14:paraId="1E98570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331. TEST — BACKUP RESTORE</w:t>
      </w:r>
    </w:p>
    <w:p w14:paraId="554EA637" w14:textId="77777777" w:rsidR="00EC6555" w:rsidRPr="00EC6555" w:rsidRDefault="00EC6555" w:rsidP="00EC6555">
      <w:r w:rsidRPr="00EC6555">
        <w:t>Restore latest backup + logs.</w:t>
      </w:r>
    </w:p>
    <w:p w14:paraId="454B788D" w14:textId="77777777" w:rsidR="00EC6555" w:rsidRPr="00EC6555" w:rsidRDefault="00EC6555" w:rsidP="00EC6555">
      <w:r w:rsidRPr="00EC6555">
        <w:lastRenderedPageBreak/>
        <w:t>Verify:</w:t>
      </w:r>
    </w:p>
    <w:p w14:paraId="7B5C9AA0" w14:textId="77777777" w:rsidR="00EC6555" w:rsidRPr="00EC6555" w:rsidRDefault="00EC6555" w:rsidP="00EC6555">
      <w:r w:rsidRPr="00EC6555">
        <w:t>TB</w:t>
      </w:r>
    </w:p>
    <w:p w14:paraId="2AA4F16D" w14:textId="77777777" w:rsidR="00EC6555" w:rsidRPr="00EC6555" w:rsidRDefault="00EC6555" w:rsidP="00EC6555">
      <w:r w:rsidRPr="00EC6555">
        <w:t>inventory</w:t>
      </w:r>
    </w:p>
    <w:p w14:paraId="14CE9B79" w14:textId="77777777" w:rsidR="00EC6555" w:rsidRPr="00EC6555" w:rsidRDefault="00EC6555" w:rsidP="00EC6555">
      <w:r w:rsidRPr="00EC6555">
        <w:t>AR/AP</w:t>
      </w:r>
    </w:p>
    <w:p w14:paraId="552F1F43" w14:textId="77777777" w:rsidR="00EC6555" w:rsidRPr="00EC6555" w:rsidRDefault="00EC6555" w:rsidP="00EC6555">
      <w:r w:rsidRPr="00EC6555">
        <w:t>audit integrity</w:t>
      </w:r>
    </w:p>
    <w:p w14:paraId="0BCF30EC" w14:textId="77777777" w:rsidR="00EC6555" w:rsidRPr="00EC6555" w:rsidRDefault="00EC6555" w:rsidP="00EC6555">
      <w:r w:rsidRPr="00EC6555">
        <w:t>outbox state.</w:t>
      </w:r>
    </w:p>
    <w:p w14:paraId="26949093" w14:textId="77777777" w:rsidR="00EC6555" w:rsidRPr="00EC6555" w:rsidRDefault="00EC6555" w:rsidP="00EC6555">
      <w:r w:rsidRPr="00EC6555">
        <w:pict w14:anchorId="206BD6DC">
          <v:rect id="_x0000_i4082" style="width:0;height:1.5pt" o:hralign="center" o:hrstd="t" o:hr="t" fillcolor="#a0a0a0" stroked="f"/>
        </w:pict>
      </w:r>
    </w:p>
    <w:p w14:paraId="2C7B0BC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332. TEST — RPO</w:t>
      </w:r>
    </w:p>
    <w:p w14:paraId="077FA9DD" w14:textId="77777777" w:rsidR="00EC6555" w:rsidRPr="00EC6555" w:rsidRDefault="00EC6555" w:rsidP="00EC6555">
      <w:r w:rsidRPr="00EC6555">
        <w:t>Simulated failure.</w:t>
      </w:r>
    </w:p>
    <w:p w14:paraId="47A42B39" w14:textId="77777777" w:rsidR="00EC6555" w:rsidRPr="00EC6555" w:rsidRDefault="00EC6555" w:rsidP="00EC6555">
      <w:r w:rsidRPr="00EC6555">
        <w:t>Measured data loss within approved RPO.</w:t>
      </w:r>
    </w:p>
    <w:p w14:paraId="001AFC6F" w14:textId="77777777" w:rsidR="00EC6555" w:rsidRPr="00EC6555" w:rsidRDefault="00EC6555" w:rsidP="00EC6555">
      <w:r w:rsidRPr="00EC6555">
        <w:pict w14:anchorId="641E7921">
          <v:rect id="_x0000_i4083" style="width:0;height:1.5pt" o:hralign="center" o:hrstd="t" o:hr="t" fillcolor="#a0a0a0" stroked="f"/>
        </w:pict>
      </w:r>
    </w:p>
    <w:p w14:paraId="2652CFD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333. TEST — RTO</w:t>
      </w:r>
    </w:p>
    <w:p w14:paraId="51FB662F" w14:textId="77777777" w:rsidR="00EC6555" w:rsidRPr="00EC6555" w:rsidRDefault="00EC6555" w:rsidP="00EC6555">
      <w:r w:rsidRPr="00EC6555">
        <w:t>Measure service restoration against target.</w:t>
      </w:r>
    </w:p>
    <w:p w14:paraId="348BF875" w14:textId="77777777" w:rsidR="00EC6555" w:rsidRPr="00EC6555" w:rsidRDefault="00EC6555" w:rsidP="00EC6555">
      <w:r w:rsidRPr="00EC6555">
        <w:pict w14:anchorId="0019E493">
          <v:rect id="_x0000_i4084" style="width:0;height:1.5pt" o:hralign="center" o:hrstd="t" o:hr="t" fillcolor="#a0a0a0" stroked="f"/>
        </w:pict>
      </w:r>
    </w:p>
    <w:p w14:paraId="78C7831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334. TEST — OUTBOX AFTER RESTORE</w:t>
      </w:r>
    </w:p>
    <w:p w14:paraId="18FDA483" w14:textId="77777777" w:rsidR="00EC6555" w:rsidRPr="00EC6555" w:rsidRDefault="00EC6555" w:rsidP="00EC6555">
      <w:r w:rsidRPr="00EC6555">
        <w:t>Restored pending/published overlap.</w:t>
      </w:r>
    </w:p>
    <w:p w14:paraId="559CF940" w14:textId="77777777" w:rsidR="00EC6555" w:rsidRPr="00EC6555" w:rsidRDefault="00EC6555" w:rsidP="00EC6555">
      <w:r w:rsidRPr="00EC6555">
        <w:t>Consumers idempotent.</w:t>
      </w:r>
    </w:p>
    <w:p w14:paraId="0212E6EB" w14:textId="77777777" w:rsidR="00EC6555" w:rsidRPr="00EC6555" w:rsidRDefault="00EC6555" w:rsidP="00EC6555">
      <w:r w:rsidRPr="00EC6555">
        <w:t>No duplicate business state.</w:t>
      </w:r>
    </w:p>
    <w:p w14:paraId="2A31709B" w14:textId="77777777" w:rsidR="00EC6555" w:rsidRPr="00EC6555" w:rsidRDefault="00EC6555" w:rsidP="00EC6555">
      <w:r w:rsidRPr="00EC6555">
        <w:pict w14:anchorId="7C6278FF">
          <v:rect id="_x0000_i4085" style="width:0;height:1.5pt" o:hralign="center" o:hrstd="t" o:hr="t" fillcolor="#a0a0a0" stroked="f"/>
        </w:pict>
      </w:r>
    </w:p>
    <w:p w14:paraId="45B9BCB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335. TEST — MIGRATION COEXISTENCE</w:t>
      </w:r>
    </w:p>
    <w:p w14:paraId="018A3B49" w14:textId="77777777" w:rsidR="00EC6555" w:rsidRPr="00EC6555" w:rsidRDefault="00EC6555" w:rsidP="00EC6555">
      <w:r w:rsidRPr="00EC6555">
        <w:t>Old app + new app both run during rolling deploy.</w:t>
      </w:r>
    </w:p>
    <w:p w14:paraId="2F1121D5" w14:textId="77777777" w:rsidR="00EC6555" w:rsidRPr="00EC6555" w:rsidRDefault="00EC6555" w:rsidP="00EC6555">
      <w:r w:rsidRPr="00EC6555">
        <w:t>Both work with expanded schema.</w:t>
      </w:r>
    </w:p>
    <w:p w14:paraId="3F4BB8B4" w14:textId="77777777" w:rsidR="00EC6555" w:rsidRPr="00EC6555" w:rsidRDefault="00EC6555" w:rsidP="00EC6555">
      <w:r w:rsidRPr="00EC6555">
        <w:pict w14:anchorId="68C8C52C">
          <v:rect id="_x0000_i4086" style="width:0;height:1.5pt" o:hralign="center" o:hrstd="t" o:hr="t" fillcolor="#a0a0a0" stroked="f"/>
        </w:pict>
      </w:r>
    </w:p>
    <w:p w14:paraId="56F9ABF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336. TEST — BACKFILL RESUME</w:t>
      </w:r>
    </w:p>
    <w:p w14:paraId="434616EA" w14:textId="77777777" w:rsidR="00EC6555" w:rsidRPr="00EC6555" w:rsidRDefault="00EC6555" w:rsidP="00EC6555">
      <w:r w:rsidRPr="00EC6555">
        <w:t>Backfill stops at 40%.</w:t>
      </w:r>
    </w:p>
    <w:p w14:paraId="72E9EB18" w14:textId="77777777" w:rsidR="00EC6555" w:rsidRPr="00EC6555" w:rsidRDefault="00EC6555" w:rsidP="00EC6555">
      <w:r w:rsidRPr="00EC6555">
        <w:t>Resume from checkpoint.</w:t>
      </w:r>
    </w:p>
    <w:p w14:paraId="12ECDAA1" w14:textId="77777777" w:rsidR="00EC6555" w:rsidRPr="00EC6555" w:rsidRDefault="00EC6555" w:rsidP="00EC6555">
      <w:r w:rsidRPr="00EC6555">
        <w:lastRenderedPageBreak/>
        <w:t>No duplicates.</w:t>
      </w:r>
    </w:p>
    <w:p w14:paraId="238BFCFA" w14:textId="77777777" w:rsidR="00EC6555" w:rsidRPr="00EC6555" w:rsidRDefault="00EC6555" w:rsidP="00EC6555">
      <w:r w:rsidRPr="00EC6555">
        <w:pict w14:anchorId="79411E3E">
          <v:rect id="_x0000_i4087" style="width:0;height:1.5pt" o:hralign="center" o:hrstd="t" o:hr="t" fillcolor="#a0a0a0" stroked="f"/>
        </w:pict>
      </w:r>
    </w:p>
    <w:p w14:paraId="4C74B5E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337. TEST — LARGE INDEX MIGRATION</w:t>
      </w:r>
    </w:p>
    <w:p w14:paraId="3473F3EE" w14:textId="77777777" w:rsidR="00EC6555" w:rsidRPr="00EC6555" w:rsidRDefault="00EC6555" w:rsidP="00EC6555">
      <w:r w:rsidRPr="00EC6555">
        <w:t>Verify no unacceptable table lock.</w:t>
      </w:r>
    </w:p>
    <w:p w14:paraId="5F61B917" w14:textId="77777777" w:rsidR="00EC6555" w:rsidRPr="00EC6555" w:rsidRDefault="00EC6555" w:rsidP="00EC6555">
      <w:r w:rsidRPr="00EC6555">
        <w:pict w14:anchorId="52323AFD">
          <v:rect id="_x0000_i4088" style="width:0;height:1.5pt" o:hralign="center" o:hrstd="t" o:hr="t" fillcolor="#a0a0a0" stroked="f"/>
        </w:pict>
      </w:r>
    </w:p>
    <w:p w14:paraId="43069A1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338. TEST — LOAD NORMAL DAY</w:t>
      </w:r>
    </w:p>
    <w:p w14:paraId="6F5181E6" w14:textId="77777777" w:rsidR="00EC6555" w:rsidRPr="00EC6555" w:rsidRDefault="00EC6555" w:rsidP="00EC6555">
      <w:r w:rsidRPr="00EC6555">
        <w:t>Representative load meets defined SLO.</w:t>
      </w:r>
    </w:p>
    <w:p w14:paraId="24F13AD5" w14:textId="77777777" w:rsidR="00EC6555" w:rsidRPr="00EC6555" w:rsidRDefault="00EC6555" w:rsidP="00EC6555">
      <w:r w:rsidRPr="00EC6555">
        <w:pict w14:anchorId="6C0DEF86">
          <v:rect id="_x0000_i4089" style="width:0;height:1.5pt" o:hralign="center" o:hrstd="t" o:hr="t" fillcolor="#a0a0a0" stroked="f"/>
        </w:pict>
      </w:r>
    </w:p>
    <w:p w14:paraId="556AD4F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339. TEST — MONTH END LOAD</w:t>
      </w:r>
    </w:p>
    <w:p w14:paraId="7E7914E4" w14:textId="77777777" w:rsidR="00EC6555" w:rsidRPr="00EC6555" w:rsidRDefault="00EC6555" w:rsidP="00EC6555">
      <w:r w:rsidRPr="00EC6555">
        <w:t>Close + reports + postings simultaneously.</w:t>
      </w:r>
    </w:p>
    <w:p w14:paraId="06237720" w14:textId="77777777" w:rsidR="00EC6555" w:rsidRPr="00EC6555" w:rsidRDefault="00EC6555" w:rsidP="00EC6555">
      <w:r w:rsidRPr="00EC6555">
        <w:t>Critical transaction latency remains acceptable.</w:t>
      </w:r>
    </w:p>
    <w:p w14:paraId="199DC9B0" w14:textId="77777777" w:rsidR="00EC6555" w:rsidRPr="00EC6555" w:rsidRDefault="00EC6555" w:rsidP="00EC6555">
      <w:r w:rsidRPr="00EC6555">
        <w:pict w14:anchorId="6DAACBEE">
          <v:rect id="_x0000_i4090" style="width:0;height:1.5pt" o:hralign="center" o:hrstd="t" o:hr="t" fillcolor="#a0a0a0" stroked="f"/>
        </w:pict>
      </w:r>
    </w:p>
    <w:p w14:paraId="554F2E3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340. TEST — PAYROLL DAY</w:t>
      </w:r>
    </w:p>
    <w:p w14:paraId="59ACE68B" w14:textId="77777777" w:rsidR="00EC6555" w:rsidRPr="00EC6555" w:rsidRDefault="00EC6555" w:rsidP="00EC6555">
      <w:r w:rsidRPr="00EC6555">
        <w:t>Mass payroll + payment preparation + regular ERP traffic.</w:t>
      </w:r>
    </w:p>
    <w:p w14:paraId="59155848" w14:textId="77777777" w:rsidR="00EC6555" w:rsidRPr="00EC6555" w:rsidRDefault="00EC6555" w:rsidP="00EC6555">
      <w:r w:rsidRPr="00EC6555">
        <w:t>No systemic collapse.</w:t>
      </w:r>
    </w:p>
    <w:p w14:paraId="22E8B0AD" w14:textId="77777777" w:rsidR="00EC6555" w:rsidRPr="00EC6555" w:rsidRDefault="00EC6555" w:rsidP="00EC6555">
      <w:r w:rsidRPr="00EC6555">
        <w:pict w14:anchorId="4C5E6B29">
          <v:rect id="_x0000_i4091" style="width:0;height:1.5pt" o:hralign="center" o:hrstd="t" o:hr="t" fillcolor="#a0a0a0" stroked="f"/>
        </w:pict>
      </w:r>
    </w:p>
    <w:p w14:paraId="53CEB39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341. TEST — SOAK</w:t>
      </w:r>
    </w:p>
    <w:p w14:paraId="3BCD74EA" w14:textId="77777777" w:rsidR="00EC6555" w:rsidRPr="00EC6555" w:rsidRDefault="00EC6555" w:rsidP="00EC6555">
      <w:r w:rsidRPr="00EC6555">
        <w:t>24h/long duration environment test.</w:t>
      </w:r>
    </w:p>
    <w:p w14:paraId="540AF78B" w14:textId="77777777" w:rsidR="00EC6555" w:rsidRPr="00EC6555" w:rsidRDefault="00EC6555" w:rsidP="00EC6555">
      <w:r w:rsidRPr="00EC6555">
        <w:t>No resource leak.</w:t>
      </w:r>
    </w:p>
    <w:p w14:paraId="43C774B9" w14:textId="77777777" w:rsidR="00EC6555" w:rsidRPr="00EC6555" w:rsidRDefault="00EC6555" w:rsidP="00EC6555">
      <w:r w:rsidRPr="00EC6555">
        <w:pict w14:anchorId="5D41EDEB">
          <v:rect id="_x0000_i4092" style="width:0;height:1.5pt" o:hralign="center" o:hrstd="t" o:hr="t" fillcolor="#a0a0a0" stroked="f"/>
        </w:pict>
      </w:r>
    </w:p>
    <w:p w14:paraId="55D5C64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342. TEST — SPIKE</w:t>
      </w:r>
    </w:p>
    <w:p w14:paraId="05239EC8" w14:textId="77777777" w:rsidR="00EC6555" w:rsidRPr="00EC6555" w:rsidRDefault="00EC6555" w:rsidP="00EC6555">
      <w:r w:rsidRPr="00EC6555">
        <w:t>Webhook/import 10× normal burst.</w:t>
      </w:r>
    </w:p>
    <w:p w14:paraId="428F191A" w14:textId="77777777" w:rsidR="00EC6555" w:rsidRPr="00EC6555" w:rsidRDefault="00EC6555" w:rsidP="00EC6555">
      <w:r w:rsidRPr="00EC6555">
        <w:t>Backpressure protects core.</w:t>
      </w:r>
    </w:p>
    <w:p w14:paraId="06C2C800" w14:textId="77777777" w:rsidR="00EC6555" w:rsidRPr="00EC6555" w:rsidRDefault="00EC6555" w:rsidP="00EC6555">
      <w:r w:rsidRPr="00EC6555">
        <w:pict w14:anchorId="45512B09">
          <v:rect id="_x0000_i4093" style="width:0;height:1.5pt" o:hralign="center" o:hrstd="t" o:hr="t" fillcolor="#a0a0a0" stroked="f"/>
        </w:pict>
      </w:r>
    </w:p>
    <w:p w14:paraId="797F5B6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343. TEST — WORKER CRASH</w:t>
      </w:r>
    </w:p>
    <w:p w14:paraId="25E24920" w14:textId="77777777" w:rsidR="00EC6555" w:rsidRPr="00EC6555" w:rsidRDefault="00EC6555" w:rsidP="00EC6555">
      <w:r w:rsidRPr="00EC6555">
        <w:t>Job safely resumes.</w:t>
      </w:r>
    </w:p>
    <w:p w14:paraId="751C07D8" w14:textId="77777777" w:rsidR="00EC6555" w:rsidRPr="00EC6555" w:rsidRDefault="00EC6555" w:rsidP="00EC6555">
      <w:r w:rsidRPr="00EC6555">
        <w:lastRenderedPageBreak/>
        <w:pict w14:anchorId="55ECC9DE">
          <v:rect id="_x0000_i4094" style="width:0;height:1.5pt" o:hralign="center" o:hrstd="t" o:hr="t" fillcolor="#a0a0a0" stroked="f"/>
        </w:pict>
      </w:r>
    </w:p>
    <w:p w14:paraId="4F65E4A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344. TEST — QUEUE DOWN</w:t>
      </w:r>
    </w:p>
    <w:p w14:paraId="1301A5D3" w14:textId="77777777" w:rsidR="00EC6555" w:rsidRPr="00EC6555" w:rsidRDefault="00EC6555" w:rsidP="00EC6555">
      <w:r w:rsidRPr="00EC6555">
        <w:t>Business transaction with outbox commits.</w:t>
      </w:r>
    </w:p>
    <w:p w14:paraId="41434A3F" w14:textId="77777777" w:rsidR="00EC6555" w:rsidRPr="00EC6555" w:rsidRDefault="00EC6555" w:rsidP="00EC6555">
      <w:r w:rsidRPr="00EC6555">
        <w:t>Publisher later recovers.</w:t>
      </w:r>
    </w:p>
    <w:p w14:paraId="4D842E60" w14:textId="77777777" w:rsidR="00EC6555" w:rsidRPr="00EC6555" w:rsidRDefault="00EC6555" w:rsidP="00EC6555">
      <w:r w:rsidRPr="00EC6555">
        <w:pict w14:anchorId="78091C11">
          <v:rect id="_x0000_i4095" style="width:0;height:1.5pt" o:hralign="center" o:hrstd="t" o:hr="t" fillcolor="#a0a0a0" stroked="f"/>
        </w:pict>
      </w:r>
    </w:p>
    <w:p w14:paraId="62F3EA6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345. TEST — EXTERNAL BANK DOWN</w:t>
      </w:r>
    </w:p>
    <w:p w14:paraId="42741682" w14:textId="77777777" w:rsidR="00EC6555" w:rsidRPr="00EC6555" w:rsidRDefault="00EC6555" w:rsidP="00EC6555">
      <w:r w:rsidRPr="00EC6555">
        <w:t>Payment remains pending/not executed.</w:t>
      </w:r>
    </w:p>
    <w:p w14:paraId="7A904FB1" w14:textId="77777777" w:rsidR="00EC6555" w:rsidRPr="00EC6555" w:rsidRDefault="00EC6555" w:rsidP="00EC6555">
      <w:r w:rsidRPr="00EC6555">
        <w:t>No fake bank success.</w:t>
      </w:r>
    </w:p>
    <w:p w14:paraId="0D4E2AAC" w14:textId="77777777" w:rsidR="00EC6555" w:rsidRPr="00EC6555" w:rsidRDefault="00EC6555" w:rsidP="00EC6555">
      <w:r w:rsidRPr="00EC6555">
        <w:pict w14:anchorId="1086B0E3">
          <v:rect id="_x0000_i4096" style="width:0;height:1.5pt" o:hralign="center" o:hrstd="t" o:hr="t" fillcolor="#a0a0a0" stroked="f"/>
        </w:pict>
      </w:r>
    </w:p>
    <w:p w14:paraId="0AC7B53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346. TEST — IDP DOWN</w:t>
      </w:r>
    </w:p>
    <w:p w14:paraId="2A7FE9AE" w14:textId="77777777" w:rsidR="00EC6555" w:rsidRPr="00EC6555" w:rsidRDefault="00EC6555" w:rsidP="00EC6555">
      <w:r w:rsidRPr="00EC6555">
        <w:t>Behavior matches documented security/degraded policy.</w:t>
      </w:r>
    </w:p>
    <w:p w14:paraId="083484DE" w14:textId="77777777" w:rsidR="00EC6555" w:rsidRPr="00EC6555" w:rsidRDefault="00EC6555" w:rsidP="00EC6555">
      <w:r w:rsidRPr="00EC6555">
        <w:pict w14:anchorId="1A3CBFEC">
          <v:rect id="_x0000_i4097" style="width:0;height:1.5pt" o:hralign="center" o:hrstd="t" o:hr="t" fillcolor="#a0a0a0" stroked="f"/>
        </w:pict>
      </w:r>
    </w:p>
    <w:p w14:paraId="61D9E52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347. TEST — AI DOWN</w:t>
      </w:r>
    </w:p>
    <w:p w14:paraId="7F390552" w14:textId="77777777" w:rsidR="00EC6555" w:rsidRPr="00EC6555" w:rsidRDefault="00EC6555" w:rsidP="00EC6555">
      <w:r w:rsidRPr="00EC6555">
        <w:t>Accounting operations fully work.</w:t>
      </w:r>
    </w:p>
    <w:p w14:paraId="498E1A2B" w14:textId="77777777" w:rsidR="00EC6555" w:rsidRPr="00EC6555" w:rsidRDefault="00EC6555" w:rsidP="00EC6555">
      <w:r w:rsidRPr="00EC6555">
        <w:pict w14:anchorId="279B70D7">
          <v:rect id="_x0000_i4098" style="width:0;height:1.5pt" o:hralign="center" o:hrstd="t" o:hr="t" fillcolor="#a0a0a0" stroked="f"/>
        </w:pict>
      </w:r>
    </w:p>
    <w:p w14:paraId="6B8EB55E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348. TEST — AUDIT WRITE FAILURE</w:t>
      </w:r>
    </w:p>
    <w:p w14:paraId="5CD0B781" w14:textId="77777777" w:rsidR="00EC6555" w:rsidRPr="00EC6555" w:rsidRDefault="00EC6555" w:rsidP="00EC6555">
      <w:r w:rsidRPr="00EC6555">
        <w:t>High-assurance business transaction requiring synchronous audit must fail safely if authoritative audit persistence cannot be guaranteed.</w:t>
      </w:r>
    </w:p>
    <w:p w14:paraId="4E1CC07B" w14:textId="77777777" w:rsidR="00EC6555" w:rsidRPr="00EC6555" w:rsidRDefault="00EC6555" w:rsidP="00EC6555">
      <w:r w:rsidRPr="00EC6555">
        <w:pict w14:anchorId="1144B31D">
          <v:rect id="_x0000_i4099" style="width:0;height:1.5pt" o:hralign="center" o:hrstd="t" o:hr="t" fillcolor="#a0a0a0" stroked="f"/>
        </w:pict>
      </w:r>
    </w:p>
    <w:p w14:paraId="401108B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349. TEST — AUDIT HASH RESTORE</w:t>
      </w:r>
    </w:p>
    <w:p w14:paraId="68896DF6" w14:textId="77777777" w:rsidR="00EC6555" w:rsidRPr="00EC6555" w:rsidRDefault="00EC6555" w:rsidP="00EC6555">
      <w:r w:rsidRPr="00EC6555">
        <w:t>Restored audit partitions verify integrity.</w:t>
      </w:r>
    </w:p>
    <w:p w14:paraId="7B4C69C1" w14:textId="77777777" w:rsidR="00EC6555" w:rsidRPr="00EC6555" w:rsidRDefault="00EC6555" w:rsidP="00EC6555">
      <w:r w:rsidRPr="00EC6555">
        <w:pict w14:anchorId="13980C32">
          <v:rect id="_x0000_i4100" style="width:0;height:1.5pt" o:hralign="center" o:hrstd="t" o:hr="t" fillcolor="#a0a0a0" stroked="f"/>
        </w:pict>
      </w:r>
    </w:p>
    <w:p w14:paraId="3D8206D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350. TEST — LEGAL HOLD BACKUP/ARCHIVE</w:t>
      </w:r>
    </w:p>
    <w:p w14:paraId="404CB447" w14:textId="77777777" w:rsidR="00EC6555" w:rsidRPr="00EC6555" w:rsidRDefault="00EC6555" w:rsidP="00EC6555">
      <w:r w:rsidRPr="00EC6555">
        <w:t>Retention/archive cannot purge held records.</w:t>
      </w:r>
    </w:p>
    <w:p w14:paraId="59ACE9A6" w14:textId="77777777" w:rsidR="00EC6555" w:rsidRPr="00EC6555" w:rsidRDefault="00EC6555" w:rsidP="00EC6555">
      <w:r w:rsidRPr="00EC6555">
        <w:pict w14:anchorId="4B189788">
          <v:rect id="_x0000_i4101" style="width:0;height:1.5pt" o:hralign="center" o:hrstd="t" o:hr="t" fillcolor="#a0a0a0" stroked="f"/>
        </w:pict>
      </w:r>
    </w:p>
    <w:p w14:paraId="598C67A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351. TEST — PRIVILEGED ACCESS</w:t>
      </w:r>
    </w:p>
    <w:p w14:paraId="7A72915E" w14:textId="77777777" w:rsidR="00EC6555" w:rsidRPr="00EC6555" w:rsidRDefault="00EC6555" w:rsidP="00EC6555">
      <w:r w:rsidRPr="00EC6555">
        <w:lastRenderedPageBreak/>
        <w:t>Break-glass session expires automatically and all actions audited.</w:t>
      </w:r>
    </w:p>
    <w:p w14:paraId="183FB977" w14:textId="77777777" w:rsidR="00EC6555" w:rsidRPr="00EC6555" w:rsidRDefault="00EC6555" w:rsidP="00EC6555">
      <w:r w:rsidRPr="00EC6555">
        <w:pict w14:anchorId="097A0D2F">
          <v:rect id="_x0000_i4102" style="width:0;height:1.5pt" o:hralign="center" o:hrstd="t" o:hr="t" fillcolor="#a0a0a0" stroked="f"/>
        </w:pict>
      </w:r>
    </w:p>
    <w:p w14:paraId="5FBAB683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352. TEST — SOD DIRECT API</w:t>
      </w:r>
    </w:p>
    <w:p w14:paraId="18F8A6D8" w14:textId="77777777" w:rsidR="00EC6555" w:rsidRPr="00EC6555" w:rsidRDefault="00EC6555" w:rsidP="00EC6555">
      <w:r w:rsidRPr="00EC6555">
        <w:t>Same user attempts requester+approver flow via APIs.</w:t>
      </w:r>
    </w:p>
    <w:p w14:paraId="16256B7C" w14:textId="77777777" w:rsidR="00EC6555" w:rsidRPr="00EC6555" w:rsidRDefault="00EC6555" w:rsidP="00EC6555">
      <w:r w:rsidRPr="00EC6555">
        <w:t>Expected SoD block.</w:t>
      </w:r>
    </w:p>
    <w:p w14:paraId="349944AC" w14:textId="77777777" w:rsidR="00EC6555" w:rsidRPr="00EC6555" w:rsidRDefault="00EC6555" w:rsidP="00EC6555">
      <w:r w:rsidRPr="00EC6555">
        <w:pict w14:anchorId="2A587035">
          <v:rect id="_x0000_i4103" style="width:0;height:1.5pt" o:hralign="center" o:hrstd="t" o:hr="t" fillcolor="#a0a0a0" stroked="f"/>
        </w:pict>
      </w:r>
    </w:p>
    <w:p w14:paraId="76EC3F0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353. TEST — FILE MALWARE</w:t>
      </w:r>
    </w:p>
    <w:p w14:paraId="603B6A8D" w14:textId="77777777" w:rsidR="00EC6555" w:rsidRPr="00EC6555" w:rsidRDefault="00EC6555" w:rsidP="00EC6555">
      <w:r w:rsidRPr="00EC6555">
        <w:t>Unsafe upload rejected/quarantined according scan policy.</w:t>
      </w:r>
    </w:p>
    <w:p w14:paraId="6273903E" w14:textId="77777777" w:rsidR="00EC6555" w:rsidRPr="00EC6555" w:rsidRDefault="00EC6555" w:rsidP="00EC6555">
      <w:r w:rsidRPr="00EC6555">
        <w:pict w14:anchorId="1DD57A92">
          <v:rect id="_x0000_i4104" style="width:0;height:1.5pt" o:hralign="center" o:hrstd="t" o:hr="t" fillcolor="#a0a0a0" stroked="f"/>
        </w:pict>
      </w:r>
    </w:p>
    <w:p w14:paraId="06717F61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354. TEST — RATE LIMIT</w:t>
      </w:r>
    </w:p>
    <w:p w14:paraId="4B307272" w14:textId="77777777" w:rsidR="00EC6555" w:rsidRPr="00EC6555" w:rsidRDefault="00EC6555" w:rsidP="00EC6555">
      <w:r w:rsidRPr="00EC6555">
        <w:t>Excessive API caller throttled without affecting other tenants unfairly.</w:t>
      </w:r>
    </w:p>
    <w:p w14:paraId="1CA360D3" w14:textId="77777777" w:rsidR="00EC6555" w:rsidRPr="00EC6555" w:rsidRDefault="00EC6555" w:rsidP="00EC6555">
      <w:r w:rsidRPr="00EC6555">
        <w:pict w14:anchorId="21CBFA4C">
          <v:rect id="_x0000_i4105" style="width:0;height:1.5pt" o:hralign="center" o:hrstd="t" o:hr="t" fillcolor="#a0a0a0" stroked="f"/>
        </w:pict>
      </w:r>
    </w:p>
    <w:p w14:paraId="42C6373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355. TEST — TENANT NOISY NEIGHBOR</w:t>
      </w:r>
    </w:p>
    <w:p w14:paraId="494164DE" w14:textId="77777777" w:rsidR="00EC6555" w:rsidRPr="00EC6555" w:rsidRDefault="00EC6555" w:rsidP="00EC6555">
      <w:r w:rsidRPr="00EC6555">
        <w:t>Heavy tenant report workload does not starve payment posting for other tenant according capacity policy.</w:t>
      </w:r>
    </w:p>
    <w:p w14:paraId="6CC76659" w14:textId="77777777" w:rsidR="00EC6555" w:rsidRPr="00EC6555" w:rsidRDefault="00EC6555" w:rsidP="00EC6555">
      <w:r w:rsidRPr="00EC6555">
        <w:pict w14:anchorId="294E057C">
          <v:rect id="_x0000_i4106" style="width:0;height:1.5pt" o:hralign="center" o:hrstd="t" o:hr="t" fillcolor="#a0a0a0" stroked="f"/>
        </w:pict>
      </w:r>
    </w:p>
    <w:p w14:paraId="38AE4C0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356. TEST — PRODUCTION ROLLBACK</w:t>
      </w:r>
    </w:p>
    <w:p w14:paraId="11A7B7BC" w14:textId="77777777" w:rsidR="00EC6555" w:rsidRPr="00EC6555" w:rsidRDefault="00EC6555" w:rsidP="00EC6555">
      <w:r w:rsidRPr="00EC6555">
        <w:t>Deploy new app version.</w:t>
      </w:r>
    </w:p>
    <w:p w14:paraId="6A405F31" w14:textId="77777777" w:rsidR="00EC6555" w:rsidRPr="00EC6555" w:rsidRDefault="00EC6555" w:rsidP="00EC6555">
      <w:r w:rsidRPr="00EC6555">
        <w:t>Critical error detected before incompatible contract phase.</w:t>
      </w:r>
    </w:p>
    <w:p w14:paraId="4290C7F9" w14:textId="77777777" w:rsidR="00EC6555" w:rsidRPr="00EC6555" w:rsidRDefault="00EC6555" w:rsidP="00EC6555">
      <w:r w:rsidRPr="00EC6555">
        <w:t>Rollback safely.</w:t>
      </w:r>
    </w:p>
    <w:p w14:paraId="475467E2" w14:textId="77777777" w:rsidR="00EC6555" w:rsidRPr="00EC6555" w:rsidRDefault="00EC6555" w:rsidP="00EC6555">
      <w:r w:rsidRPr="00EC6555">
        <w:pict w14:anchorId="313531A7">
          <v:rect id="_x0000_i4107" style="width:0;height:1.5pt" o:hralign="center" o:hrstd="t" o:hr="t" fillcolor="#a0a0a0" stroked="f"/>
        </w:pict>
      </w:r>
    </w:p>
    <w:p w14:paraId="0C222D6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357. TEST — FEATURE FLAG</w:t>
      </w:r>
    </w:p>
    <w:p w14:paraId="1635B71F" w14:textId="77777777" w:rsidR="00EC6555" w:rsidRPr="00EC6555" w:rsidRDefault="00EC6555" w:rsidP="00EC6555">
      <w:r w:rsidRPr="00EC6555">
        <w:t>Critical feature disabled.</w:t>
      </w:r>
    </w:p>
    <w:p w14:paraId="25BED1CB" w14:textId="77777777" w:rsidR="00EC6555" w:rsidRPr="00EC6555" w:rsidRDefault="00EC6555" w:rsidP="00EC6555">
      <w:r w:rsidRPr="00EC6555">
        <w:t>Old safe path continues.</w:t>
      </w:r>
    </w:p>
    <w:p w14:paraId="24830EB2" w14:textId="77777777" w:rsidR="00EC6555" w:rsidRPr="00EC6555" w:rsidRDefault="00EC6555" w:rsidP="00EC6555">
      <w:r w:rsidRPr="00EC6555">
        <w:t>Flag change audited.</w:t>
      </w:r>
    </w:p>
    <w:p w14:paraId="52D7941C" w14:textId="77777777" w:rsidR="00EC6555" w:rsidRPr="00EC6555" w:rsidRDefault="00EC6555" w:rsidP="00EC6555">
      <w:r w:rsidRPr="00EC6555">
        <w:pict w14:anchorId="60BE91B5">
          <v:rect id="_x0000_i4108" style="width:0;height:1.5pt" o:hralign="center" o:hrstd="t" o:hr="t" fillcolor="#a0a0a0" stroked="f"/>
        </w:pict>
      </w:r>
    </w:p>
    <w:p w14:paraId="3359E10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lastRenderedPageBreak/>
        <w:t>358. TEST — INCIDENT DRILL</w:t>
      </w:r>
    </w:p>
    <w:p w14:paraId="1A1A5768" w14:textId="77777777" w:rsidR="00EC6555" w:rsidRPr="00EC6555" w:rsidRDefault="00EC6555" w:rsidP="00EC6555">
      <w:r w:rsidRPr="00EC6555">
        <w:t>Simulate suspected duplicate payment.</w:t>
      </w:r>
    </w:p>
    <w:p w14:paraId="7F97FB68" w14:textId="77777777" w:rsidR="00EC6555" w:rsidRPr="00EC6555" w:rsidRDefault="00EC6555" w:rsidP="00EC6555">
      <w:r w:rsidRPr="00EC6555">
        <w:t>Team follows runbook, identifies idempotency/audit trail and reconciles state.</w:t>
      </w:r>
    </w:p>
    <w:p w14:paraId="0494C1B1" w14:textId="77777777" w:rsidR="00EC6555" w:rsidRPr="00EC6555" w:rsidRDefault="00EC6555" w:rsidP="00EC6555">
      <w:r w:rsidRPr="00EC6555">
        <w:pict w14:anchorId="09E8B5E2">
          <v:rect id="_x0000_i4109" style="width:0;height:1.5pt" o:hralign="center" o:hrstd="t" o:hr="t" fillcolor="#a0a0a0" stroked="f"/>
        </w:pict>
      </w:r>
    </w:p>
    <w:p w14:paraId="59D74EF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359. TEST — CROSS-TENANT INCIDENT DRILL</w:t>
      </w:r>
    </w:p>
    <w:p w14:paraId="33FDEF6A" w14:textId="77777777" w:rsidR="00EC6555" w:rsidRPr="00EC6555" w:rsidRDefault="00EC6555" w:rsidP="00EC6555">
      <w:r w:rsidRPr="00EC6555">
        <w:t>Simulated tenant isolation alert.</w:t>
      </w:r>
    </w:p>
    <w:p w14:paraId="2FD6957E" w14:textId="77777777" w:rsidR="00EC6555" w:rsidRPr="00EC6555" w:rsidRDefault="00EC6555" w:rsidP="00EC6555">
      <w:r w:rsidRPr="00EC6555">
        <w:t>Immediate containment + investigation workflow works.</w:t>
      </w:r>
    </w:p>
    <w:p w14:paraId="5631D066" w14:textId="77777777" w:rsidR="00EC6555" w:rsidRPr="00EC6555" w:rsidRDefault="00EC6555" w:rsidP="00EC6555">
      <w:r w:rsidRPr="00EC6555">
        <w:pict w14:anchorId="3F964C82">
          <v:rect id="_x0000_i4110" style="width:0;height:1.5pt" o:hralign="center" o:hrstd="t" o:hr="t" fillcolor="#a0a0a0" stroked="f"/>
        </w:pict>
      </w:r>
    </w:p>
    <w:p w14:paraId="5014B9C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360. ACCEPTANCE CRITERIA</w:t>
      </w:r>
    </w:p>
    <w:p w14:paraId="462840F7" w14:textId="77777777" w:rsidR="00EC6555" w:rsidRPr="00EC6555" w:rsidRDefault="00EC6555" w:rsidP="00EC6555">
      <w:r w:rsidRPr="00EC6555">
        <w:t>Phase 31 yalnız aşağıdakıların hamısı işlədikdə tamamlanmış sayılsın:</w:t>
      </w:r>
    </w:p>
    <w:p w14:paraId="1151219E" w14:textId="77777777" w:rsidR="00EC6555" w:rsidRPr="00EC6555" w:rsidRDefault="00EC6555">
      <w:pPr>
        <w:numPr>
          <w:ilvl w:val="0"/>
          <w:numId w:val="120"/>
        </w:numPr>
      </w:pPr>
      <w:r w:rsidRPr="00EC6555">
        <w:t>Tenant context hər request/job/event-də explicit-dir.</w:t>
      </w:r>
    </w:p>
    <w:p w14:paraId="708374BA" w14:textId="77777777" w:rsidR="00EC6555" w:rsidRPr="00EC6555" w:rsidRDefault="00EC6555">
      <w:pPr>
        <w:numPr>
          <w:ilvl w:val="0"/>
          <w:numId w:val="120"/>
        </w:numPr>
      </w:pPr>
      <w:r w:rsidRPr="00EC6555">
        <w:t>Cross-tenant reads/writes backend-də bloklanır.</w:t>
      </w:r>
    </w:p>
    <w:p w14:paraId="7E21E499" w14:textId="77777777" w:rsidR="00EC6555" w:rsidRPr="00EC6555" w:rsidRDefault="00EC6555">
      <w:pPr>
        <w:numPr>
          <w:ilvl w:val="0"/>
          <w:numId w:val="120"/>
        </w:numPr>
      </w:pPr>
      <w:r w:rsidRPr="00EC6555">
        <w:t>Tenant-aware uniqueness mövcuddur.</w:t>
      </w:r>
    </w:p>
    <w:p w14:paraId="754BCA79" w14:textId="77777777" w:rsidR="00EC6555" w:rsidRPr="00EC6555" w:rsidRDefault="00EC6555">
      <w:pPr>
        <w:numPr>
          <w:ilvl w:val="0"/>
          <w:numId w:val="120"/>
        </w:numPr>
      </w:pPr>
      <w:r w:rsidRPr="00EC6555">
        <w:t>Tenant-aware relational integrity qorunur.</w:t>
      </w:r>
    </w:p>
    <w:p w14:paraId="77A37EC3" w14:textId="77777777" w:rsidR="00EC6555" w:rsidRPr="00EC6555" w:rsidRDefault="00EC6555">
      <w:pPr>
        <w:numPr>
          <w:ilvl w:val="0"/>
          <w:numId w:val="120"/>
        </w:numPr>
      </w:pPr>
      <w:r w:rsidRPr="00EC6555">
        <w:t>Tenant isolation automated tests mövcuddur.</w:t>
      </w:r>
    </w:p>
    <w:p w14:paraId="5642F3F4" w14:textId="77777777" w:rsidR="00EC6555" w:rsidRPr="00EC6555" w:rsidRDefault="00EC6555">
      <w:pPr>
        <w:numPr>
          <w:ilvl w:val="0"/>
          <w:numId w:val="120"/>
        </w:numPr>
      </w:pPr>
      <w:r w:rsidRPr="00EC6555">
        <w:t>Authentication production-grade abstraction istifadə edir.</w:t>
      </w:r>
    </w:p>
    <w:p w14:paraId="6195ADE2" w14:textId="77777777" w:rsidR="00EC6555" w:rsidRPr="00EC6555" w:rsidRDefault="00EC6555">
      <w:pPr>
        <w:numPr>
          <w:ilvl w:val="0"/>
          <w:numId w:val="120"/>
        </w:numPr>
      </w:pPr>
      <w:r w:rsidRPr="00EC6555">
        <w:t>Password storage təhlükəsizdir.</w:t>
      </w:r>
    </w:p>
    <w:p w14:paraId="463C9390" w14:textId="77777777" w:rsidR="00EC6555" w:rsidRPr="00EC6555" w:rsidRDefault="00EC6555">
      <w:pPr>
        <w:numPr>
          <w:ilvl w:val="0"/>
          <w:numId w:val="120"/>
        </w:numPr>
      </w:pPr>
      <w:r w:rsidRPr="00EC6555">
        <w:t>MFA foundation mövcuddur.</w:t>
      </w:r>
    </w:p>
    <w:p w14:paraId="1CF5DAB3" w14:textId="77777777" w:rsidR="00EC6555" w:rsidRPr="00EC6555" w:rsidRDefault="00EC6555">
      <w:pPr>
        <w:numPr>
          <w:ilvl w:val="0"/>
          <w:numId w:val="120"/>
        </w:numPr>
      </w:pPr>
      <w:r w:rsidRPr="00EC6555">
        <w:t>Step-up auth foundation mövcuddur.</w:t>
      </w:r>
    </w:p>
    <w:p w14:paraId="1ED3C146" w14:textId="77777777" w:rsidR="00EC6555" w:rsidRPr="00EC6555" w:rsidRDefault="00EC6555">
      <w:pPr>
        <w:numPr>
          <w:ilvl w:val="0"/>
          <w:numId w:val="120"/>
        </w:numPr>
      </w:pPr>
      <w:r w:rsidRPr="00EC6555">
        <w:t>Session expiry/revocation işləyir.</w:t>
      </w:r>
    </w:p>
    <w:p w14:paraId="3CAA4F68" w14:textId="77777777" w:rsidR="00EC6555" w:rsidRPr="00EC6555" w:rsidRDefault="00EC6555">
      <w:pPr>
        <w:numPr>
          <w:ilvl w:val="0"/>
          <w:numId w:val="120"/>
        </w:numPr>
      </w:pPr>
      <w:r w:rsidRPr="00EC6555">
        <w:t>Permission revocation policy müəyyən və işləkdir.</w:t>
      </w:r>
    </w:p>
    <w:p w14:paraId="6CB50C5D" w14:textId="77777777" w:rsidR="00EC6555" w:rsidRPr="00EC6555" w:rsidRDefault="00EC6555">
      <w:pPr>
        <w:numPr>
          <w:ilvl w:val="0"/>
          <w:numId w:val="120"/>
        </w:numPr>
      </w:pPr>
      <w:r w:rsidRPr="00EC6555">
        <w:t>Authentication events audit olunur.</w:t>
      </w:r>
    </w:p>
    <w:p w14:paraId="78A845D7" w14:textId="77777777" w:rsidR="00EC6555" w:rsidRPr="00EC6555" w:rsidRDefault="00EC6555">
      <w:pPr>
        <w:numPr>
          <w:ilvl w:val="0"/>
          <w:numId w:val="120"/>
        </w:numPr>
      </w:pPr>
      <w:r w:rsidRPr="00EC6555">
        <w:t>RBAC işləyir.</w:t>
      </w:r>
    </w:p>
    <w:p w14:paraId="6A8C4542" w14:textId="77777777" w:rsidR="00EC6555" w:rsidRPr="00EC6555" w:rsidRDefault="00EC6555">
      <w:pPr>
        <w:numPr>
          <w:ilvl w:val="0"/>
          <w:numId w:val="120"/>
        </w:numPr>
      </w:pPr>
      <w:r w:rsidRPr="00EC6555">
        <w:t>ABAC foundation işləyir.</w:t>
      </w:r>
    </w:p>
    <w:p w14:paraId="2249F46F" w14:textId="77777777" w:rsidR="00EC6555" w:rsidRPr="00EC6555" w:rsidRDefault="00EC6555">
      <w:pPr>
        <w:numPr>
          <w:ilvl w:val="0"/>
          <w:numId w:val="120"/>
        </w:numPr>
      </w:pPr>
      <w:r w:rsidRPr="00EC6555">
        <w:t>Row-level authorization işləyir.</w:t>
      </w:r>
    </w:p>
    <w:p w14:paraId="0A32F8AE" w14:textId="77777777" w:rsidR="00EC6555" w:rsidRPr="00EC6555" w:rsidRDefault="00EC6555">
      <w:pPr>
        <w:numPr>
          <w:ilvl w:val="0"/>
          <w:numId w:val="120"/>
        </w:numPr>
      </w:pPr>
      <w:r w:rsidRPr="00EC6555">
        <w:t>Field-level authorization/masking işləyir.</w:t>
      </w:r>
    </w:p>
    <w:p w14:paraId="607AE115" w14:textId="77777777" w:rsidR="00EC6555" w:rsidRPr="00EC6555" w:rsidRDefault="00EC6555">
      <w:pPr>
        <w:numPr>
          <w:ilvl w:val="0"/>
          <w:numId w:val="120"/>
        </w:numPr>
      </w:pPr>
      <w:r w:rsidRPr="00EC6555">
        <w:lastRenderedPageBreak/>
        <w:t>Write-field permissions işləyir.</w:t>
      </w:r>
    </w:p>
    <w:p w14:paraId="6519D378" w14:textId="77777777" w:rsidR="00EC6555" w:rsidRPr="00EC6555" w:rsidRDefault="00EC6555">
      <w:pPr>
        <w:numPr>
          <w:ilvl w:val="0"/>
          <w:numId w:val="120"/>
        </w:numPr>
      </w:pPr>
      <w:r w:rsidRPr="00EC6555">
        <w:t>Backend action permissions authoritative-dir.</w:t>
      </w:r>
    </w:p>
    <w:p w14:paraId="2AD29190" w14:textId="77777777" w:rsidR="00EC6555" w:rsidRPr="00EC6555" w:rsidRDefault="00EC6555">
      <w:pPr>
        <w:numPr>
          <w:ilvl w:val="0"/>
          <w:numId w:val="120"/>
        </w:numPr>
      </w:pPr>
      <w:r w:rsidRPr="00EC6555">
        <w:t>Business state machine authorization-la birlikdə işləyir.</w:t>
      </w:r>
    </w:p>
    <w:p w14:paraId="6B271B86" w14:textId="77777777" w:rsidR="00EC6555" w:rsidRPr="00EC6555" w:rsidRDefault="00EC6555">
      <w:pPr>
        <w:numPr>
          <w:ilvl w:val="0"/>
          <w:numId w:val="120"/>
        </w:numPr>
      </w:pPr>
      <w:r w:rsidRPr="00EC6555">
        <w:t>Static/dynamic SoD support olunur.</w:t>
      </w:r>
    </w:p>
    <w:p w14:paraId="5657D831" w14:textId="77777777" w:rsidR="00EC6555" w:rsidRPr="00EC6555" w:rsidRDefault="00EC6555">
      <w:pPr>
        <w:numPr>
          <w:ilvl w:val="0"/>
          <w:numId w:val="120"/>
        </w:numPr>
      </w:pPr>
      <w:r w:rsidRPr="00EC6555">
        <w:t>Privileged access controlled/audited-dir.</w:t>
      </w:r>
    </w:p>
    <w:p w14:paraId="030DBB07" w14:textId="77777777" w:rsidR="00EC6555" w:rsidRPr="00EC6555" w:rsidRDefault="00EC6555">
      <w:pPr>
        <w:numPr>
          <w:ilvl w:val="0"/>
          <w:numId w:val="120"/>
        </w:numPr>
      </w:pPr>
      <w:r w:rsidRPr="00EC6555">
        <w:t>Break-glass foundation mövcuddur.</w:t>
      </w:r>
    </w:p>
    <w:p w14:paraId="40CCAC3F" w14:textId="77777777" w:rsidR="00EC6555" w:rsidRPr="00EC6555" w:rsidRDefault="00EC6555">
      <w:pPr>
        <w:numPr>
          <w:ilvl w:val="0"/>
          <w:numId w:val="120"/>
        </w:numPr>
      </w:pPr>
      <w:r w:rsidRPr="00EC6555">
        <w:t>Impersonation real actor-u qoruyur.</w:t>
      </w:r>
    </w:p>
    <w:p w14:paraId="06F8C948" w14:textId="77777777" w:rsidR="00EC6555" w:rsidRPr="00EC6555" w:rsidRDefault="00EC6555">
      <w:pPr>
        <w:numPr>
          <w:ilvl w:val="0"/>
          <w:numId w:val="120"/>
        </w:numPr>
      </w:pPr>
      <w:r w:rsidRPr="00EC6555">
        <w:t>Secrets externalized-dir.</w:t>
      </w:r>
    </w:p>
    <w:p w14:paraId="114E71DA" w14:textId="77777777" w:rsidR="00EC6555" w:rsidRPr="00EC6555" w:rsidRDefault="00EC6555">
      <w:pPr>
        <w:numPr>
          <w:ilvl w:val="0"/>
          <w:numId w:val="120"/>
        </w:numPr>
      </w:pPr>
      <w:r w:rsidRPr="00EC6555">
        <w:t>Raw secrets logs/audit-də yoxdur.</w:t>
      </w:r>
    </w:p>
    <w:p w14:paraId="09726F7F" w14:textId="77777777" w:rsidR="00EC6555" w:rsidRPr="00EC6555" w:rsidRDefault="00EC6555">
      <w:pPr>
        <w:numPr>
          <w:ilvl w:val="0"/>
          <w:numId w:val="120"/>
        </w:numPr>
      </w:pPr>
      <w:r w:rsidRPr="00EC6555">
        <w:t>Credential/key rotation support olunur.</w:t>
      </w:r>
    </w:p>
    <w:p w14:paraId="062C1090" w14:textId="77777777" w:rsidR="00EC6555" w:rsidRPr="00EC6555" w:rsidRDefault="00EC6555">
      <w:pPr>
        <w:numPr>
          <w:ilvl w:val="0"/>
          <w:numId w:val="120"/>
        </w:numPr>
      </w:pPr>
      <w:r w:rsidRPr="00EC6555">
        <w:t>Encryption in transit mövcuddur.</w:t>
      </w:r>
    </w:p>
    <w:p w14:paraId="63842B58" w14:textId="77777777" w:rsidR="00EC6555" w:rsidRPr="00EC6555" w:rsidRDefault="00EC6555">
      <w:pPr>
        <w:numPr>
          <w:ilvl w:val="0"/>
          <w:numId w:val="120"/>
        </w:numPr>
      </w:pPr>
      <w:r w:rsidRPr="00EC6555">
        <w:t>At-rest encryption foundation mövcuddur.</w:t>
      </w:r>
    </w:p>
    <w:p w14:paraId="607FB04D" w14:textId="77777777" w:rsidR="00EC6555" w:rsidRPr="00EC6555" w:rsidRDefault="00EC6555">
      <w:pPr>
        <w:numPr>
          <w:ilvl w:val="0"/>
          <w:numId w:val="120"/>
        </w:numPr>
      </w:pPr>
      <w:r w:rsidRPr="00EC6555">
        <w:t>Sensitive field encryption foundation mövcuddur.</w:t>
      </w:r>
    </w:p>
    <w:p w14:paraId="1D9B51F1" w14:textId="77777777" w:rsidR="00EC6555" w:rsidRPr="00EC6555" w:rsidRDefault="00EC6555">
      <w:pPr>
        <w:numPr>
          <w:ilvl w:val="0"/>
          <w:numId w:val="120"/>
        </w:numPr>
      </w:pPr>
      <w:r w:rsidRPr="00EC6555">
        <w:t>Key lifecycle idarə olunur.</w:t>
      </w:r>
    </w:p>
    <w:p w14:paraId="6AA34777" w14:textId="77777777" w:rsidR="00EC6555" w:rsidRPr="00EC6555" w:rsidRDefault="00EC6555">
      <w:pPr>
        <w:numPr>
          <w:ilvl w:val="0"/>
          <w:numId w:val="120"/>
        </w:numPr>
      </w:pPr>
      <w:r w:rsidRPr="00EC6555">
        <w:t>APIs authentication/authorization/tenant scoped-dir.</w:t>
      </w:r>
    </w:p>
    <w:p w14:paraId="14F993EC" w14:textId="77777777" w:rsidR="00EC6555" w:rsidRPr="00EC6555" w:rsidRDefault="00EC6555">
      <w:pPr>
        <w:numPr>
          <w:ilvl w:val="0"/>
          <w:numId w:val="120"/>
        </w:numPr>
      </w:pPr>
      <w:r w:rsidRPr="00EC6555">
        <w:t>Mass-assignment vulnerability yoxdur.</w:t>
      </w:r>
    </w:p>
    <w:p w14:paraId="45AC8998" w14:textId="77777777" w:rsidR="00EC6555" w:rsidRPr="00EC6555" w:rsidRDefault="00EC6555">
      <w:pPr>
        <w:numPr>
          <w:ilvl w:val="0"/>
          <w:numId w:val="120"/>
        </w:numPr>
      </w:pPr>
      <w:r w:rsidRPr="00EC6555">
        <w:t>Input validation mövcuddur.</w:t>
      </w:r>
    </w:p>
    <w:p w14:paraId="0727634A" w14:textId="77777777" w:rsidR="00EC6555" w:rsidRPr="00EC6555" w:rsidRDefault="00EC6555">
      <w:pPr>
        <w:numPr>
          <w:ilvl w:val="0"/>
          <w:numId w:val="120"/>
        </w:numPr>
      </w:pPr>
      <w:r w:rsidRPr="00EC6555">
        <w:t>SQL injection protections mövcuddur.</w:t>
      </w:r>
    </w:p>
    <w:p w14:paraId="0D18C3E9" w14:textId="77777777" w:rsidR="00EC6555" w:rsidRPr="00EC6555" w:rsidRDefault="00EC6555">
      <w:pPr>
        <w:numPr>
          <w:ilvl w:val="0"/>
          <w:numId w:val="120"/>
        </w:numPr>
      </w:pPr>
      <w:r w:rsidRPr="00EC6555">
        <w:t>XSS/output encoding protections mövcuddur.</w:t>
      </w:r>
    </w:p>
    <w:p w14:paraId="0A2073B3" w14:textId="77777777" w:rsidR="00EC6555" w:rsidRPr="00EC6555" w:rsidRDefault="00EC6555">
      <w:pPr>
        <w:numPr>
          <w:ilvl w:val="0"/>
          <w:numId w:val="120"/>
        </w:numPr>
      </w:pPr>
      <w:r w:rsidRPr="00EC6555">
        <w:t>File-upload security mövcuddur.</w:t>
      </w:r>
    </w:p>
    <w:p w14:paraId="1A035A65" w14:textId="77777777" w:rsidR="00EC6555" w:rsidRPr="00EC6555" w:rsidRDefault="00EC6555">
      <w:pPr>
        <w:numPr>
          <w:ilvl w:val="0"/>
          <w:numId w:val="120"/>
        </w:numPr>
      </w:pPr>
      <w:r w:rsidRPr="00EC6555">
        <w:t>SSRF protections mövcuddur.</w:t>
      </w:r>
    </w:p>
    <w:p w14:paraId="0DAF894B" w14:textId="77777777" w:rsidR="00EC6555" w:rsidRPr="00EC6555" w:rsidRDefault="00EC6555">
      <w:pPr>
        <w:numPr>
          <w:ilvl w:val="0"/>
          <w:numId w:val="120"/>
        </w:numPr>
      </w:pPr>
      <w:r w:rsidRPr="00EC6555">
        <w:t>Webhook security Phase 28 ilə tamdır.</w:t>
      </w:r>
    </w:p>
    <w:p w14:paraId="2232C95B" w14:textId="77777777" w:rsidR="00EC6555" w:rsidRPr="00EC6555" w:rsidRDefault="00EC6555">
      <w:pPr>
        <w:numPr>
          <w:ilvl w:val="0"/>
          <w:numId w:val="120"/>
        </w:numPr>
      </w:pPr>
      <w:r w:rsidRPr="00EC6555">
        <w:t>API/business rate limiting mövcuddur.</w:t>
      </w:r>
    </w:p>
    <w:p w14:paraId="11636A00" w14:textId="77777777" w:rsidR="00EC6555" w:rsidRPr="00EC6555" w:rsidRDefault="00EC6555">
      <w:pPr>
        <w:numPr>
          <w:ilvl w:val="0"/>
          <w:numId w:val="120"/>
        </w:numPr>
      </w:pPr>
      <w:r w:rsidRPr="00EC6555">
        <w:t>Errors sensitive internals göstərmir.</w:t>
      </w:r>
    </w:p>
    <w:p w14:paraId="2DE62F7C" w14:textId="77777777" w:rsidR="00EC6555" w:rsidRPr="00EC6555" w:rsidRDefault="00EC6555">
      <w:pPr>
        <w:numPr>
          <w:ilvl w:val="0"/>
          <w:numId w:val="120"/>
        </w:numPr>
      </w:pPr>
      <w:r w:rsidRPr="00EC6555">
        <w:t>Durable background job framework mövcuddur.</w:t>
      </w:r>
    </w:p>
    <w:p w14:paraId="72B86556" w14:textId="77777777" w:rsidR="00EC6555" w:rsidRPr="00EC6555" w:rsidRDefault="00EC6555">
      <w:pPr>
        <w:numPr>
          <w:ilvl w:val="0"/>
          <w:numId w:val="120"/>
        </w:numPr>
      </w:pPr>
      <w:r w:rsidRPr="00EC6555">
        <w:t>Job leasing/heartbeat işləyir.</w:t>
      </w:r>
    </w:p>
    <w:p w14:paraId="27148469" w14:textId="77777777" w:rsidR="00EC6555" w:rsidRPr="00EC6555" w:rsidRDefault="00EC6555">
      <w:pPr>
        <w:numPr>
          <w:ilvl w:val="0"/>
          <w:numId w:val="120"/>
        </w:numPr>
      </w:pPr>
      <w:r w:rsidRPr="00EC6555">
        <w:lastRenderedPageBreak/>
        <w:t>Jobs idempotent-dir.</w:t>
      </w:r>
    </w:p>
    <w:p w14:paraId="592886D6" w14:textId="77777777" w:rsidR="00EC6555" w:rsidRPr="00EC6555" w:rsidRDefault="00EC6555">
      <w:pPr>
        <w:numPr>
          <w:ilvl w:val="0"/>
          <w:numId w:val="120"/>
        </w:numPr>
      </w:pPr>
      <w:r w:rsidRPr="00EC6555">
        <w:t>Retryable/permanent failure ayrıdır.</w:t>
      </w:r>
    </w:p>
    <w:p w14:paraId="02C99FA8" w14:textId="77777777" w:rsidR="00EC6555" w:rsidRPr="00EC6555" w:rsidRDefault="00EC6555">
      <w:pPr>
        <w:numPr>
          <w:ilvl w:val="0"/>
          <w:numId w:val="120"/>
        </w:numPr>
      </w:pPr>
      <w:r w:rsidRPr="00EC6555">
        <w:t>Outbox pattern mövcuddur.</w:t>
      </w:r>
    </w:p>
    <w:p w14:paraId="0BFE9054" w14:textId="77777777" w:rsidR="00EC6555" w:rsidRPr="00EC6555" w:rsidRDefault="00EC6555">
      <w:pPr>
        <w:numPr>
          <w:ilvl w:val="0"/>
          <w:numId w:val="120"/>
        </w:numPr>
      </w:pPr>
      <w:r w:rsidRPr="00EC6555">
        <w:t>Inbox/idempotent consumer foundation mövcuddur.</w:t>
      </w:r>
    </w:p>
    <w:p w14:paraId="3FF3A502" w14:textId="77777777" w:rsidR="00EC6555" w:rsidRPr="00EC6555" w:rsidRDefault="00EC6555">
      <w:pPr>
        <w:numPr>
          <w:ilvl w:val="0"/>
          <w:numId w:val="120"/>
        </w:numPr>
      </w:pPr>
      <w:r w:rsidRPr="00EC6555">
        <w:t>Duplicate event delivery təhlükəsizdir.</w:t>
      </w:r>
    </w:p>
    <w:p w14:paraId="010E1AEF" w14:textId="77777777" w:rsidR="00EC6555" w:rsidRPr="00EC6555" w:rsidRDefault="00EC6555">
      <w:pPr>
        <w:numPr>
          <w:ilvl w:val="0"/>
          <w:numId w:val="120"/>
        </w:numPr>
      </w:pPr>
      <w:r w:rsidRPr="00EC6555">
        <w:t>Event schema versioning mövcuddur.</w:t>
      </w:r>
    </w:p>
    <w:p w14:paraId="152BE585" w14:textId="77777777" w:rsidR="00EC6555" w:rsidRPr="00EC6555" w:rsidRDefault="00EC6555">
      <w:pPr>
        <w:numPr>
          <w:ilvl w:val="0"/>
          <w:numId w:val="120"/>
        </w:numPr>
      </w:pPr>
      <w:r w:rsidRPr="00EC6555">
        <w:t>Queue/job observability mövcuddur.</w:t>
      </w:r>
    </w:p>
    <w:p w14:paraId="5010D69D" w14:textId="77777777" w:rsidR="00EC6555" w:rsidRPr="00EC6555" w:rsidRDefault="00EC6555">
      <w:pPr>
        <w:numPr>
          <w:ilvl w:val="0"/>
          <w:numId w:val="120"/>
        </w:numPr>
      </w:pPr>
      <w:r w:rsidRPr="00EC6555">
        <w:t>Database constraints fundamental invariants-i qoruyur.</w:t>
      </w:r>
    </w:p>
    <w:p w14:paraId="31062C53" w14:textId="77777777" w:rsidR="00EC6555" w:rsidRPr="00EC6555" w:rsidRDefault="00EC6555">
      <w:pPr>
        <w:numPr>
          <w:ilvl w:val="0"/>
          <w:numId w:val="120"/>
        </w:numPr>
      </w:pPr>
      <w:r w:rsidRPr="00EC6555">
        <w:t>Monetary values Decimal/fixed precision istifadə edir.</w:t>
      </w:r>
    </w:p>
    <w:p w14:paraId="54DF41DF" w14:textId="77777777" w:rsidR="00EC6555" w:rsidRPr="00EC6555" w:rsidRDefault="00EC6555">
      <w:pPr>
        <w:numPr>
          <w:ilvl w:val="0"/>
          <w:numId w:val="120"/>
        </w:numPr>
      </w:pPr>
      <w:r w:rsidRPr="00EC6555">
        <w:t>Temporal types düzgündür.</w:t>
      </w:r>
    </w:p>
    <w:p w14:paraId="13EEDA10" w14:textId="77777777" w:rsidR="00EC6555" w:rsidRPr="00EC6555" w:rsidRDefault="00EC6555">
      <w:pPr>
        <w:numPr>
          <w:ilvl w:val="0"/>
          <w:numId w:val="120"/>
        </w:numPr>
      </w:pPr>
      <w:r w:rsidRPr="00EC6555">
        <w:t>Posted records physical delete semantics-dən qorunur.</w:t>
      </w:r>
    </w:p>
    <w:p w14:paraId="4D304751" w14:textId="77777777" w:rsidR="00EC6555" w:rsidRPr="00EC6555" w:rsidRDefault="00EC6555">
      <w:pPr>
        <w:numPr>
          <w:ilvl w:val="0"/>
          <w:numId w:val="120"/>
        </w:numPr>
      </w:pPr>
      <w:r w:rsidRPr="00EC6555">
        <w:t>Critical query indexes review olunub.</w:t>
      </w:r>
    </w:p>
    <w:p w14:paraId="502CCE69" w14:textId="77777777" w:rsidR="00EC6555" w:rsidRPr="00EC6555" w:rsidRDefault="00EC6555">
      <w:pPr>
        <w:numPr>
          <w:ilvl w:val="0"/>
          <w:numId w:val="120"/>
        </w:numPr>
      </w:pPr>
      <w:r w:rsidRPr="00EC6555">
        <w:t>Large registers partition-ready-dir.</w:t>
      </w:r>
    </w:p>
    <w:p w14:paraId="61F75FC5" w14:textId="77777777" w:rsidR="00EC6555" w:rsidRPr="00EC6555" w:rsidRDefault="00EC6555">
      <w:pPr>
        <w:numPr>
          <w:ilvl w:val="0"/>
          <w:numId w:val="120"/>
        </w:numPr>
      </w:pPr>
      <w:r w:rsidRPr="00EC6555">
        <w:t>Partition pruning işləyir.</w:t>
      </w:r>
    </w:p>
    <w:p w14:paraId="6A21E94C" w14:textId="77777777" w:rsidR="00EC6555" w:rsidRPr="00EC6555" w:rsidRDefault="00EC6555">
      <w:pPr>
        <w:numPr>
          <w:ilvl w:val="0"/>
          <w:numId w:val="120"/>
        </w:numPr>
      </w:pPr>
      <w:r w:rsidRPr="00EC6555">
        <w:t>N+1/row-by-row critical paths aradan qaldırılıb.</w:t>
      </w:r>
    </w:p>
    <w:p w14:paraId="31FFF58E" w14:textId="77777777" w:rsidR="00EC6555" w:rsidRPr="00EC6555" w:rsidRDefault="00EC6555">
      <w:pPr>
        <w:numPr>
          <w:ilvl w:val="0"/>
          <w:numId w:val="120"/>
        </w:numPr>
      </w:pPr>
      <w:r w:rsidRPr="00EC6555">
        <w:t>Set-based bulk operations istifadə olunur.</w:t>
      </w:r>
    </w:p>
    <w:p w14:paraId="437C2679" w14:textId="77777777" w:rsidR="00EC6555" w:rsidRPr="00EC6555" w:rsidRDefault="00EC6555">
      <w:pPr>
        <w:numPr>
          <w:ilvl w:val="0"/>
          <w:numId w:val="120"/>
        </w:numPr>
      </w:pPr>
      <w:r w:rsidRPr="00EC6555">
        <w:t>Slow-query monitoring mövcuddur.</w:t>
      </w:r>
    </w:p>
    <w:p w14:paraId="0CDCBA4A" w14:textId="77777777" w:rsidR="00EC6555" w:rsidRPr="00EC6555" w:rsidRDefault="00EC6555">
      <w:pPr>
        <w:numPr>
          <w:ilvl w:val="0"/>
          <w:numId w:val="120"/>
        </w:numPr>
      </w:pPr>
      <w:r w:rsidRPr="00EC6555">
        <w:t>Critical locking strategies defined-dir.</w:t>
      </w:r>
    </w:p>
    <w:p w14:paraId="0AE3638E" w14:textId="77777777" w:rsidR="00EC6555" w:rsidRPr="00EC6555" w:rsidRDefault="00EC6555">
      <w:pPr>
        <w:numPr>
          <w:ilvl w:val="0"/>
          <w:numId w:val="120"/>
        </w:numPr>
      </w:pPr>
      <w:r w:rsidRPr="00EC6555">
        <w:t>Deterministic lock ordering mövcuddur.</w:t>
      </w:r>
    </w:p>
    <w:p w14:paraId="506EFAAE" w14:textId="77777777" w:rsidR="00EC6555" w:rsidRPr="00EC6555" w:rsidRDefault="00EC6555">
      <w:pPr>
        <w:numPr>
          <w:ilvl w:val="0"/>
          <w:numId w:val="120"/>
        </w:numPr>
      </w:pPr>
      <w:r w:rsidRPr="00EC6555">
        <w:t>Optimistic concurrency işləyir.</w:t>
      </w:r>
    </w:p>
    <w:p w14:paraId="4C93B29D" w14:textId="77777777" w:rsidR="00EC6555" w:rsidRPr="00EC6555" w:rsidRDefault="00EC6555">
      <w:pPr>
        <w:numPr>
          <w:ilvl w:val="0"/>
          <w:numId w:val="120"/>
        </w:numPr>
      </w:pPr>
      <w:r w:rsidRPr="00EC6555">
        <w:t>Pessimistic locking required invariants-də işləyir.</w:t>
      </w:r>
    </w:p>
    <w:p w14:paraId="5937FCDD" w14:textId="77777777" w:rsidR="00EC6555" w:rsidRPr="00EC6555" w:rsidRDefault="00EC6555">
      <w:pPr>
        <w:numPr>
          <w:ilvl w:val="0"/>
          <w:numId w:val="120"/>
        </w:numPr>
      </w:pPr>
      <w:r w:rsidRPr="00EC6555">
        <w:t>Deadlock retry safe/idempotent-dir.</w:t>
      </w:r>
    </w:p>
    <w:p w14:paraId="53EC7D3B" w14:textId="77777777" w:rsidR="00EC6555" w:rsidRPr="00EC6555" w:rsidRDefault="00EC6555">
      <w:pPr>
        <w:numPr>
          <w:ilvl w:val="0"/>
          <w:numId w:val="120"/>
        </w:numPr>
      </w:pPr>
      <w:r w:rsidRPr="00EC6555">
        <w:t>Giant transactions avoided-dir.</w:t>
      </w:r>
    </w:p>
    <w:p w14:paraId="328D1D32" w14:textId="77777777" w:rsidR="00EC6555" w:rsidRPr="00EC6555" w:rsidRDefault="00EC6555">
      <w:pPr>
        <w:numPr>
          <w:ilvl w:val="0"/>
          <w:numId w:val="120"/>
        </w:numPr>
      </w:pPr>
      <w:r w:rsidRPr="00EC6555">
        <w:t>Cache authoritative truth deyil.</w:t>
      </w:r>
    </w:p>
    <w:p w14:paraId="6AA5DC0E" w14:textId="77777777" w:rsidR="00EC6555" w:rsidRPr="00EC6555" w:rsidRDefault="00EC6555">
      <w:pPr>
        <w:numPr>
          <w:ilvl w:val="0"/>
          <w:numId w:val="120"/>
        </w:numPr>
      </w:pPr>
      <w:r w:rsidRPr="00EC6555">
        <w:t>Cache keys tenant/scope/version aware-dir.</w:t>
      </w:r>
    </w:p>
    <w:p w14:paraId="77F7FD91" w14:textId="77777777" w:rsidR="00EC6555" w:rsidRPr="00EC6555" w:rsidRDefault="00EC6555">
      <w:pPr>
        <w:numPr>
          <w:ilvl w:val="0"/>
          <w:numId w:val="120"/>
        </w:numPr>
      </w:pPr>
      <w:r w:rsidRPr="00EC6555">
        <w:t>Critical validation stale cache istifadə etmir.</w:t>
      </w:r>
    </w:p>
    <w:p w14:paraId="7FC7A6DF" w14:textId="77777777" w:rsidR="00EC6555" w:rsidRPr="00EC6555" w:rsidRDefault="00EC6555">
      <w:pPr>
        <w:numPr>
          <w:ilvl w:val="0"/>
          <w:numId w:val="120"/>
        </w:numPr>
      </w:pPr>
      <w:r w:rsidRPr="00EC6555">
        <w:lastRenderedPageBreak/>
        <w:t>Snapshots/projections source-versioned-dir.</w:t>
      </w:r>
    </w:p>
    <w:p w14:paraId="2959BB50" w14:textId="77777777" w:rsidR="00EC6555" w:rsidRPr="00EC6555" w:rsidRDefault="00EC6555">
      <w:pPr>
        <w:numPr>
          <w:ilvl w:val="0"/>
          <w:numId w:val="120"/>
        </w:numPr>
      </w:pPr>
      <w:r w:rsidRPr="00EC6555">
        <w:t>Rebuild paths mövcuddur.</w:t>
      </w:r>
    </w:p>
    <w:p w14:paraId="7273C11A" w14:textId="77777777" w:rsidR="00EC6555" w:rsidRPr="00EC6555" w:rsidRDefault="00EC6555">
      <w:pPr>
        <w:numPr>
          <w:ilvl w:val="0"/>
          <w:numId w:val="120"/>
        </w:numPr>
      </w:pPr>
      <w:r w:rsidRPr="00EC6555">
        <w:t>Structured logs mövcuddur.</w:t>
      </w:r>
    </w:p>
    <w:p w14:paraId="5DC408DD" w14:textId="77777777" w:rsidR="00EC6555" w:rsidRPr="00EC6555" w:rsidRDefault="00EC6555">
      <w:pPr>
        <w:numPr>
          <w:ilvl w:val="0"/>
          <w:numId w:val="120"/>
        </w:numPr>
      </w:pPr>
      <w:r w:rsidRPr="00EC6555">
        <w:t>Sensitive log redaction işləyir.</w:t>
      </w:r>
    </w:p>
    <w:p w14:paraId="44950164" w14:textId="77777777" w:rsidR="00EC6555" w:rsidRPr="00EC6555" w:rsidRDefault="00EC6555">
      <w:pPr>
        <w:numPr>
          <w:ilvl w:val="0"/>
          <w:numId w:val="120"/>
        </w:numPr>
      </w:pPr>
      <w:r w:rsidRPr="00EC6555">
        <w:t>Correlation/distributed tracing işləyir.</w:t>
      </w:r>
    </w:p>
    <w:p w14:paraId="236343E1" w14:textId="77777777" w:rsidR="00EC6555" w:rsidRPr="00EC6555" w:rsidRDefault="00EC6555">
      <w:pPr>
        <w:numPr>
          <w:ilvl w:val="0"/>
          <w:numId w:val="120"/>
        </w:numPr>
      </w:pPr>
      <w:r w:rsidRPr="00EC6555">
        <w:t>Technical metrics mövcuddur.</w:t>
      </w:r>
    </w:p>
    <w:p w14:paraId="322FCD74" w14:textId="77777777" w:rsidR="00EC6555" w:rsidRPr="00EC6555" w:rsidRDefault="00EC6555">
      <w:pPr>
        <w:numPr>
          <w:ilvl w:val="0"/>
          <w:numId w:val="120"/>
        </w:numPr>
      </w:pPr>
      <w:r w:rsidRPr="00EC6555">
        <w:t>Business metrics mövcuddur.</w:t>
      </w:r>
    </w:p>
    <w:p w14:paraId="6EE9B640" w14:textId="77777777" w:rsidR="00EC6555" w:rsidRPr="00EC6555" w:rsidRDefault="00EC6555">
      <w:pPr>
        <w:numPr>
          <w:ilvl w:val="0"/>
          <w:numId w:val="120"/>
        </w:numPr>
      </w:pPr>
      <w:r w:rsidRPr="00EC6555">
        <w:t>P95/P99 monitoring mövcuddur.</w:t>
      </w:r>
    </w:p>
    <w:p w14:paraId="1701B0A9" w14:textId="77777777" w:rsidR="00EC6555" w:rsidRPr="00EC6555" w:rsidRDefault="00EC6555">
      <w:pPr>
        <w:numPr>
          <w:ilvl w:val="0"/>
          <w:numId w:val="120"/>
        </w:numPr>
      </w:pPr>
      <w:r w:rsidRPr="00EC6555">
        <w:t>SLO/SLI framework mövcuddur.</w:t>
      </w:r>
    </w:p>
    <w:p w14:paraId="36E2FD2A" w14:textId="77777777" w:rsidR="00EC6555" w:rsidRPr="00EC6555" w:rsidRDefault="00EC6555">
      <w:pPr>
        <w:numPr>
          <w:ilvl w:val="0"/>
          <w:numId w:val="120"/>
        </w:numPr>
      </w:pPr>
      <w:r w:rsidRPr="00EC6555">
        <w:t>Alert routing/severity mövcuddur.</w:t>
      </w:r>
    </w:p>
    <w:p w14:paraId="3D170FD2" w14:textId="77777777" w:rsidR="00EC6555" w:rsidRPr="00EC6555" w:rsidRDefault="00EC6555">
      <w:pPr>
        <w:numPr>
          <w:ilvl w:val="0"/>
          <w:numId w:val="120"/>
        </w:numPr>
      </w:pPr>
      <w:r w:rsidRPr="00EC6555">
        <w:t>Audit və operational logs ayrı semantics-dir.</w:t>
      </w:r>
    </w:p>
    <w:p w14:paraId="38C6C3C8" w14:textId="77777777" w:rsidR="00EC6555" w:rsidRPr="00EC6555" w:rsidRDefault="00EC6555">
      <w:pPr>
        <w:numPr>
          <w:ilvl w:val="0"/>
          <w:numId w:val="120"/>
        </w:numPr>
      </w:pPr>
      <w:r w:rsidRPr="00EC6555">
        <w:t>Backup strategy mövcuddur.</w:t>
      </w:r>
    </w:p>
    <w:p w14:paraId="3C5196FD" w14:textId="77777777" w:rsidR="00EC6555" w:rsidRPr="00EC6555" w:rsidRDefault="00EC6555">
      <w:pPr>
        <w:numPr>
          <w:ilvl w:val="0"/>
          <w:numId w:val="120"/>
        </w:numPr>
      </w:pPr>
      <w:r w:rsidRPr="00EC6555">
        <w:t>Backups encrypted-dir.</w:t>
      </w:r>
    </w:p>
    <w:p w14:paraId="211A3EC1" w14:textId="77777777" w:rsidR="00EC6555" w:rsidRPr="00EC6555" w:rsidRDefault="00EC6555">
      <w:pPr>
        <w:numPr>
          <w:ilvl w:val="0"/>
          <w:numId w:val="120"/>
        </w:numPr>
      </w:pPr>
      <w:r w:rsidRPr="00EC6555">
        <w:t>Restore test edilib.</w:t>
      </w:r>
    </w:p>
    <w:p w14:paraId="06E63999" w14:textId="77777777" w:rsidR="00EC6555" w:rsidRPr="00EC6555" w:rsidRDefault="00EC6555">
      <w:pPr>
        <w:numPr>
          <w:ilvl w:val="0"/>
          <w:numId w:val="120"/>
        </w:numPr>
      </w:pPr>
      <w:r w:rsidRPr="00EC6555">
        <w:t>PITR foundation işləyir.</w:t>
      </w:r>
    </w:p>
    <w:p w14:paraId="493C60FF" w14:textId="77777777" w:rsidR="00EC6555" w:rsidRPr="00EC6555" w:rsidRDefault="00EC6555">
      <w:pPr>
        <w:numPr>
          <w:ilvl w:val="0"/>
          <w:numId w:val="120"/>
        </w:numPr>
      </w:pPr>
      <w:r w:rsidRPr="00EC6555">
        <w:t>RPO defined/testable-dir.</w:t>
      </w:r>
    </w:p>
    <w:p w14:paraId="2C61FC3E" w14:textId="77777777" w:rsidR="00EC6555" w:rsidRPr="00EC6555" w:rsidRDefault="00EC6555">
      <w:pPr>
        <w:numPr>
          <w:ilvl w:val="0"/>
          <w:numId w:val="120"/>
        </w:numPr>
      </w:pPr>
      <w:r w:rsidRPr="00EC6555">
        <w:t>RTO defined/testable-dir.</w:t>
      </w:r>
    </w:p>
    <w:p w14:paraId="461695B0" w14:textId="77777777" w:rsidR="00EC6555" w:rsidRPr="00EC6555" w:rsidRDefault="00EC6555">
      <w:pPr>
        <w:numPr>
          <w:ilvl w:val="0"/>
          <w:numId w:val="120"/>
        </w:numPr>
      </w:pPr>
      <w:r w:rsidRPr="00EC6555">
        <w:t>DR runbook mövcuddur.</w:t>
      </w:r>
    </w:p>
    <w:p w14:paraId="6B795F7F" w14:textId="77777777" w:rsidR="00EC6555" w:rsidRPr="00EC6555" w:rsidRDefault="00EC6555">
      <w:pPr>
        <w:numPr>
          <w:ilvl w:val="0"/>
          <w:numId w:val="120"/>
        </w:numPr>
      </w:pPr>
      <w:r w:rsidRPr="00EC6555">
        <w:t>DB/region/service failure scenarios test olunur.</w:t>
      </w:r>
    </w:p>
    <w:p w14:paraId="2A516DD2" w14:textId="77777777" w:rsidR="00EC6555" w:rsidRPr="00EC6555" w:rsidRDefault="00EC6555">
      <w:pPr>
        <w:numPr>
          <w:ilvl w:val="0"/>
          <w:numId w:val="120"/>
        </w:numPr>
      </w:pPr>
      <w:r w:rsidRPr="00EC6555">
        <w:t>Restore sonrası accounting/audit integrity verification mövcuddur.</w:t>
      </w:r>
    </w:p>
    <w:p w14:paraId="10EECD4F" w14:textId="77777777" w:rsidR="00EC6555" w:rsidRPr="00EC6555" w:rsidRDefault="00EC6555">
      <w:pPr>
        <w:numPr>
          <w:ilvl w:val="0"/>
          <w:numId w:val="120"/>
        </w:numPr>
      </w:pPr>
      <w:r w:rsidRPr="00EC6555">
        <w:t>Outbox restore duplicate safety test olunub.</w:t>
      </w:r>
    </w:p>
    <w:p w14:paraId="34471622" w14:textId="77777777" w:rsidR="00EC6555" w:rsidRPr="00EC6555" w:rsidRDefault="00EC6555">
      <w:pPr>
        <w:numPr>
          <w:ilvl w:val="0"/>
          <w:numId w:val="120"/>
        </w:numPr>
      </w:pPr>
      <w:r w:rsidRPr="00EC6555">
        <w:t>Migration framework versioned-dir.</w:t>
      </w:r>
    </w:p>
    <w:p w14:paraId="2628E64D" w14:textId="77777777" w:rsidR="00EC6555" w:rsidRPr="00EC6555" w:rsidRDefault="00EC6555">
      <w:pPr>
        <w:numPr>
          <w:ilvl w:val="0"/>
          <w:numId w:val="120"/>
        </w:numPr>
      </w:pPr>
      <w:r w:rsidRPr="00EC6555">
        <w:t>Expand/contract deployment supported-dir.</w:t>
      </w:r>
    </w:p>
    <w:p w14:paraId="0A17EA8C" w14:textId="77777777" w:rsidR="00EC6555" w:rsidRPr="00EC6555" w:rsidRDefault="00EC6555">
      <w:pPr>
        <w:numPr>
          <w:ilvl w:val="0"/>
          <w:numId w:val="120"/>
        </w:numPr>
      </w:pPr>
      <w:r w:rsidRPr="00EC6555">
        <w:t>Rolling-version compatibility mövcuddur.</w:t>
      </w:r>
    </w:p>
    <w:p w14:paraId="528DB6C7" w14:textId="77777777" w:rsidR="00EC6555" w:rsidRPr="00EC6555" w:rsidRDefault="00EC6555">
      <w:pPr>
        <w:numPr>
          <w:ilvl w:val="0"/>
          <w:numId w:val="120"/>
        </w:numPr>
      </w:pPr>
      <w:r w:rsidRPr="00EC6555">
        <w:t>Large backfills resumable/idempotent-dir.</w:t>
      </w:r>
    </w:p>
    <w:p w14:paraId="21A9D9CB" w14:textId="77777777" w:rsidR="00EC6555" w:rsidRPr="00EC6555" w:rsidRDefault="00EC6555">
      <w:pPr>
        <w:numPr>
          <w:ilvl w:val="0"/>
          <w:numId w:val="120"/>
        </w:numPr>
      </w:pPr>
      <w:r w:rsidRPr="00EC6555">
        <w:t>Migration lock impact test olunur.</w:t>
      </w:r>
    </w:p>
    <w:p w14:paraId="0C1510FF" w14:textId="77777777" w:rsidR="00EC6555" w:rsidRPr="00EC6555" w:rsidRDefault="00EC6555">
      <w:pPr>
        <w:numPr>
          <w:ilvl w:val="0"/>
          <w:numId w:val="120"/>
        </w:numPr>
      </w:pPr>
      <w:r w:rsidRPr="00EC6555">
        <w:lastRenderedPageBreak/>
        <w:t>Feature flags governed/audited-dir.</w:t>
      </w:r>
    </w:p>
    <w:p w14:paraId="1F39CEB8" w14:textId="77777777" w:rsidR="00EC6555" w:rsidRPr="00EC6555" w:rsidRDefault="00EC6555">
      <w:pPr>
        <w:numPr>
          <w:ilvl w:val="0"/>
          <w:numId w:val="120"/>
        </w:numPr>
      </w:pPr>
      <w:r w:rsidRPr="00EC6555">
        <w:t>Canary/rolling/blue-green strategy foundation mövcuddur.</w:t>
      </w:r>
    </w:p>
    <w:p w14:paraId="07BC38A5" w14:textId="77777777" w:rsidR="00EC6555" w:rsidRPr="00EC6555" w:rsidRDefault="00EC6555">
      <w:pPr>
        <w:numPr>
          <w:ilvl w:val="0"/>
          <w:numId w:val="120"/>
        </w:numPr>
      </w:pPr>
      <w:r w:rsidRPr="00EC6555">
        <w:t>Deployment health gates mövcuddur.</w:t>
      </w:r>
    </w:p>
    <w:p w14:paraId="5AD5D693" w14:textId="77777777" w:rsidR="00EC6555" w:rsidRPr="00EC6555" w:rsidRDefault="00EC6555">
      <w:pPr>
        <w:numPr>
          <w:ilvl w:val="0"/>
          <w:numId w:val="120"/>
        </w:numPr>
      </w:pPr>
      <w:r w:rsidRPr="00EC6555">
        <w:t>Production smoke tests mövcuddur.</w:t>
      </w:r>
    </w:p>
    <w:p w14:paraId="5895ADED" w14:textId="77777777" w:rsidR="00EC6555" w:rsidRPr="00EC6555" w:rsidRDefault="00EC6555">
      <w:pPr>
        <w:numPr>
          <w:ilvl w:val="0"/>
          <w:numId w:val="120"/>
        </w:numPr>
      </w:pPr>
      <w:r w:rsidRPr="00EC6555">
        <w:t>Realistic load tests mövcuddur.</w:t>
      </w:r>
    </w:p>
    <w:p w14:paraId="013E45DA" w14:textId="77777777" w:rsidR="00EC6555" w:rsidRPr="00EC6555" w:rsidRDefault="00EC6555">
      <w:pPr>
        <w:numPr>
          <w:ilvl w:val="0"/>
          <w:numId w:val="120"/>
        </w:numPr>
      </w:pPr>
      <w:r w:rsidRPr="00EC6555">
        <w:t>Month-end load test mövcuddur.</w:t>
      </w:r>
    </w:p>
    <w:p w14:paraId="4D0A6D1F" w14:textId="77777777" w:rsidR="00EC6555" w:rsidRPr="00EC6555" w:rsidRDefault="00EC6555">
      <w:pPr>
        <w:numPr>
          <w:ilvl w:val="0"/>
          <w:numId w:val="120"/>
        </w:numPr>
      </w:pPr>
      <w:r w:rsidRPr="00EC6555">
        <w:t>Payroll-day load test mövcuddur.</w:t>
      </w:r>
    </w:p>
    <w:p w14:paraId="24092F8E" w14:textId="77777777" w:rsidR="00EC6555" w:rsidRPr="00EC6555" w:rsidRDefault="00EC6555">
      <w:pPr>
        <w:numPr>
          <w:ilvl w:val="0"/>
          <w:numId w:val="120"/>
        </w:numPr>
      </w:pPr>
      <w:r w:rsidRPr="00EC6555">
        <w:t>Stress testing mövcuddur.</w:t>
      </w:r>
    </w:p>
    <w:p w14:paraId="0F72321B" w14:textId="77777777" w:rsidR="00EC6555" w:rsidRPr="00EC6555" w:rsidRDefault="00EC6555">
      <w:pPr>
        <w:numPr>
          <w:ilvl w:val="0"/>
          <w:numId w:val="120"/>
        </w:numPr>
      </w:pPr>
      <w:r w:rsidRPr="00EC6555">
        <w:t>Soak testing mövcuddur.</w:t>
      </w:r>
    </w:p>
    <w:p w14:paraId="2AF8EF48" w14:textId="77777777" w:rsidR="00EC6555" w:rsidRPr="00EC6555" w:rsidRDefault="00EC6555">
      <w:pPr>
        <w:numPr>
          <w:ilvl w:val="0"/>
          <w:numId w:val="120"/>
        </w:numPr>
      </w:pPr>
      <w:r w:rsidRPr="00EC6555">
        <w:t>Spike testing mövcuddur.</w:t>
      </w:r>
    </w:p>
    <w:p w14:paraId="2B005CD9" w14:textId="77777777" w:rsidR="00EC6555" w:rsidRPr="00EC6555" w:rsidRDefault="00EC6555">
      <w:pPr>
        <w:numPr>
          <w:ilvl w:val="0"/>
          <w:numId w:val="120"/>
        </w:numPr>
      </w:pPr>
      <w:r w:rsidRPr="00EC6555">
        <w:t>Stock concurrency tests pass edir.</w:t>
      </w:r>
    </w:p>
    <w:p w14:paraId="47F6B371" w14:textId="77777777" w:rsidR="00EC6555" w:rsidRPr="00EC6555" w:rsidRDefault="00EC6555">
      <w:pPr>
        <w:numPr>
          <w:ilvl w:val="0"/>
          <w:numId w:val="120"/>
        </w:numPr>
      </w:pPr>
      <w:r w:rsidRPr="00EC6555">
        <w:t>Settlement/payment concurrency tests pass edir.</w:t>
      </w:r>
    </w:p>
    <w:p w14:paraId="5E4EE23F" w14:textId="77777777" w:rsidR="00EC6555" w:rsidRPr="00EC6555" w:rsidRDefault="00EC6555">
      <w:pPr>
        <w:numPr>
          <w:ilvl w:val="0"/>
          <w:numId w:val="120"/>
        </w:numPr>
      </w:pPr>
      <w:r w:rsidRPr="00EC6555">
        <w:t>Phase 27 source-consumption concurrency tests pass edir.</w:t>
      </w:r>
    </w:p>
    <w:p w14:paraId="134A6FD1" w14:textId="77777777" w:rsidR="00EC6555" w:rsidRPr="00EC6555" w:rsidRDefault="00EC6555">
      <w:pPr>
        <w:numPr>
          <w:ilvl w:val="0"/>
          <w:numId w:val="120"/>
        </w:numPr>
      </w:pPr>
      <w:r w:rsidRPr="00EC6555">
        <w:t>Payroll/close concurrency tests pass edir.</w:t>
      </w:r>
    </w:p>
    <w:p w14:paraId="29B0721B" w14:textId="77777777" w:rsidR="00EC6555" w:rsidRPr="00EC6555" w:rsidRDefault="00EC6555">
      <w:pPr>
        <w:numPr>
          <w:ilvl w:val="0"/>
          <w:numId w:val="120"/>
        </w:numPr>
      </w:pPr>
      <w:r w:rsidRPr="00EC6555">
        <w:t>Numbering concurrency tests pass edir.</w:t>
      </w:r>
    </w:p>
    <w:p w14:paraId="71162CBA" w14:textId="77777777" w:rsidR="00EC6555" w:rsidRPr="00EC6555" w:rsidRDefault="00EC6555">
      <w:pPr>
        <w:numPr>
          <w:ilvl w:val="0"/>
          <w:numId w:val="120"/>
        </w:numPr>
      </w:pPr>
      <w:r w:rsidRPr="00EC6555">
        <w:t>Failure injection tests mövcuddur.</w:t>
      </w:r>
    </w:p>
    <w:p w14:paraId="7ABEE13D" w14:textId="77777777" w:rsidR="00EC6555" w:rsidRPr="00EC6555" w:rsidRDefault="00EC6555">
      <w:pPr>
        <w:numPr>
          <w:ilvl w:val="0"/>
          <w:numId w:val="120"/>
        </w:numPr>
      </w:pPr>
      <w:r w:rsidRPr="00EC6555">
        <w:t>Crash-after-commit retry safety işləyir.</w:t>
      </w:r>
    </w:p>
    <w:p w14:paraId="07D3E32A" w14:textId="77777777" w:rsidR="00EC6555" w:rsidRPr="00EC6555" w:rsidRDefault="00EC6555">
      <w:pPr>
        <w:numPr>
          <w:ilvl w:val="0"/>
          <w:numId w:val="120"/>
        </w:numPr>
      </w:pPr>
      <w:r w:rsidRPr="00EC6555">
        <w:t>Worker crash recovery işləyir.</w:t>
      </w:r>
    </w:p>
    <w:p w14:paraId="66BE7B6D" w14:textId="77777777" w:rsidR="00EC6555" w:rsidRPr="00EC6555" w:rsidRDefault="00EC6555">
      <w:pPr>
        <w:numPr>
          <w:ilvl w:val="0"/>
          <w:numId w:val="120"/>
        </w:numPr>
      </w:pPr>
      <w:r w:rsidRPr="00EC6555">
        <w:t>Provider timeout duplicate safety işləyir.</w:t>
      </w:r>
    </w:p>
    <w:p w14:paraId="3491F524" w14:textId="77777777" w:rsidR="00EC6555" w:rsidRPr="00EC6555" w:rsidRDefault="00EC6555">
      <w:pPr>
        <w:numPr>
          <w:ilvl w:val="0"/>
          <w:numId w:val="120"/>
        </w:numPr>
      </w:pPr>
      <w:r w:rsidRPr="00EC6555">
        <w:t>Cache failure safe degradation verir.</w:t>
      </w:r>
    </w:p>
    <w:p w14:paraId="5E76392C" w14:textId="77777777" w:rsidR="00EC6555" w:rsidRPr="00EC6555" w:rsidRDefault="00EC6555">
      <w:pPr>
        <w:numPr>
          <w:ilvl w:val="0"/>
          <w:numId w:val="120"/>
        </w:numPr>
      </w:pPr>
      <w:r w:rsidRPr="00EC6555">
        <w:t>Replica-lag correctness qorunur.</w:t>
      </w:r>
    </w:p>
    <w:p w14:paraId="787C37AE" w14:textId="77777777" w:rsidR="00EC6555" w:rsidRPr="00EC6555" w:rsidRDefault="00EC6555">
      <w:pPr>
        <w:numPr>
          <w:ilvl w:val="0"/>
          <w:numId w:val="120"/>
        </w:numPr>
      </w:pPr>
      <w:r w:rsidRPr="00EC6555">
        <w:t>SAST/dependency/secret scanning mövcuddur.</w:t>
      </w:r>
    </w:p>
    <w:p w14:paraId="5071013A" w14:textId="77777777" w:rsidR="00EC6555" w:rsidRPr="00EC6555" w:rsidRDefault="00EC6555">
      <w:pPr>
        <w:numPr>
          <w:ilvl w:val="0"/>
          <w:numId w:val="120"/>
        </w:numPr>
      </w:pPr>
      <w:r w:rsidRPr="00EC6555">
        <w:t>DAST/pentest foundation mövcuddur.</w:t>
      </w:r>
    </w:p>
    <w:p w14:paraId="1A48E105" w14:textId="77777777" w:rsidR="00EC6555" w:rsidRPr="00EC6555" w:rsidRDefault="00EC6555">
      <w:pPr>
        <w:numPr>
          <w:ilvl w:val="0"/>
          <w:numId w:val="120"/>
        </w:numPr>
      </w:pPr>
      <w:r w:rsidRPr="00EC6555">
        <w:t>Authorization security tests mövcuddur.</w:t>
      </w:r>
    </w:p>
    <w:p w14:paraId="78ED3336" w14:textId="77777777" w:rsidR="00EC6555" w:rsidRPr="00EC6555" w:rsidRDefault="00EC6555">
      <w:pPr>
        <w:numPr>
          <w:ilvl w:val="0"/>
          <w:numId w:val="120"/>
        </w:numPr>
      </w:pPr>
      <w:r w:rsidRPr="00EC6555">
        <w:t>Tenant isolation security gate-dir.</w:t>
      </w:r>
    </w:p>
    <w:p w14:paraId="3ED299E0" w14:textId="77777777" w:rsidR="00EC6555" w:rsidRPr="00EC6555" w:rsidRDefault="00EC6555">
      <w:pPr>
        <w:numPr>
          <w:ilvl w:val="0"/>
          <w:numId w:val="120"/>
        </w:numPr>
      </w:pPr>
      <w:r w:rsidRPr="00EC6555">
        <w:t>Build/container/infra least-privilege prinsipləri tətbiq olunur.</w:t>
      </w:r>
    </w:p>
    <w:p w14:paraId="3065F893" w14:textId="77777777" w:rsidR="00EC6555" w:rsidRPr="00EC6555" w:rsidRDefault="00EC6555">
      <w:pPr>
        <w:numPr>
          <w:ilvl w:val="0"/>
          <w:numId w:val="120"/>
        </w:numPr>
      </w:pPr>
      <w:r w:rsidRPr="00EC6555">
        <w:lastRenderedPageBreak/>
        <w:t>Production DB access məhdud/audited-dir.</w:t>
      </w:r>
    </w:p>
    <w:p w14:paraId="52FDDCD8" w14:textId="77777777" w:rsidR="00EC6555" w:rsidRPr="00EC6555" w:rsidRDefault="00EC6555">
      <w:pPr>
        <w:numPr>
          <w:ilvl w:val="0"/>
          <w:numId w:val="120"/>
        </w:numPr>
      </w:pPr>
      <w:r w:rsidRPr="00EC6555">
        <w:t>Manual production patches governed-dir.</w:t>
      </w:r>
    </w:p>
    <w:p w14:paraId="700E2235" w14:textId="77777777" w:rsidR="00EC6555" w:rsidRPr="00EC6555" w:rsidRDefault="00EC6555">
      <w:pPr>
        <w:numPr>
          <w:ilvl w:val="0"/>
          <w:numId w:val="120"/>
        </w:numPr>
      </w:pPr>
      <w:r w:rsidRPr="00EC6555">
        <w:t>Privacy/retention policies Phase 25 ilə uyğun işləyir.</w:t>
      </w:r>
    </w:p>
    <w:p w14:paraId="69433FFD" w14:textId="77777777" w:rsidR="00EC6555" w:rsidRPr="00EC6555" w:rsidRDefault="00EC6555">
      <w:pPr>
        <w:numPr>
          <w:ilvl w:val="0"/>
          <w:numId w:val="120"/>
        </w:numPr>
      </w:pPr>
      <w:r w:rsidRPr="00EC6555">
        <w:t>Capacity planning mövcuddur.</w:t>
      </w:r>
    </w:p>
    <w:p w14:paraId="53FACD1D" w14:textId="77777777" w:rsidR="00EC6555" w:rsidRPr="00EC6555" w:rsidRDefault="00EC6555">
      <w:pPr>
        <w:numPr>
          <w:ilvl w:val="0"/>
          <w:numId w:val="120"/>
        </w:numPr>
      </w:pPr>
      <w:r w:rsidRPr="00EC6555">
        <w:t>Connection/resource pools bounded-dir.</w:t>
      </w:r>
    </w:p>
    <w:p w14:paraId="579BA335" w14:textId="77777777" w:rsidR="00EC6555" w:rsidRPr="00EC6555" w:rsidRDefault="00EC6555">
      <w:pPr>
        <w:numPr>
          <w:ilvl w:val="0"/>
          <w:numId w:val="120"/>
        </w:numPr>
      </w:pPr>
      <w:r w:rsidRPr="00EC6555">
        <w:t>Heavy analytics transactional workload-u starve etmir.</w:t>
      </w:r>
    </w:p>
    <w:p w14:paraId="08D101A6" w14:textId="77777777" w:rsidR="00EC6555" w:rsidRPr="00EC6555" w:rsidRDefault="00EC6555">
      <w:pPr>
        <w:numPr>
          <w:ilvl w:val="0"/>
          <w:numId w:val="120"/>
        </w:numPr>
      </w:pPr>
      <w:r w:rsidRPr="00EC6555">
        <w:t>Backpressure mövcuddur.</w:t>
      </w:r>
    </w:p>
    <w:p w14:paraId="5538E52A" w14:textId="77777777" w:rsidR="00EC6555" w:rsidRPr="00EC6555" w:rsidRDefault="00EC6555">
      <w:pPr>
        <w:numPr>
          <w:ilvl w:val="0"/>
          <w:numId w:val="120"/>
        </w:numPr>
      </w:pPr>
      <w:r w:rsidRPr="00EC6555">
        <w:t>Timezone/business-date handling düzgündür.</w:t>
      </w:r>
    </w:p>
    <w:p w14:paraId="02BC6E61" w14:textId="77777777" w:rsidR="00EC6555" w:rsidRPr="00EC6555" w:rsidRDefault="00EC6555">
      <w:pPr>
        <w:numPr>
          <w:ilvl w:val="0"/>
          <w:numId w:val="120"/>
        </w:numPr>
      </w:pPr>
      <w:r w:rsidRPr="00EC6555">
        <w:t>Degraded-mode behavior documented/implemented-dir.</w:t>
      </w:r>
    </w:p>
    <w:p w14:paraId="11E324DB" w14:textId="77777777" w:rsidR="00EC6555" w:rsidRPr="00EC6555" w:rsidRDefault="00EC6555">
      <w:pPr>
        <w:numPr>
          <w:ilvl w:val="0"/>
          <w:numId w:val="120"/>
        </w:numPr>
      </w:pPr>
      <w:r w:rsidRPr="00EC6555">
        <w:t>AI/search/notification outage core accounting-i dayandırmır.</w:t>
      </w:r>
    </w:p>
    <w:p w14:paraId="5209A014" w14:textId="77777777" w:rsidR="00EC6555" w:rsidRPr="00EC6555" w:rsidRDefault="00EC6555">
      <w:pPr>
        <w:numPr>
          <w:ilvl w:val="0"/>
          <w:numId w:val="120"/>
        </w:numPr>
      </w:pPr>
      <w:r w:rsidRPr="00EC6555">
        <w:t>Health endpoints liveness/readiness semantics düzgündür.</w:t>
      </w:r>
    </w:p>
    <w:p w14:paraId="564F0AC9" w14:textId="77777777" w:rsidR="00EC6555" w:rsidRPr="00EC6555" w:rsidRDefault="00EC6555">
      <w:pPr>
        <w:numPr>
          <w:ilvl w:val="0"/>
          <w:numId w:val="120"/>
        </w:numPr>
      </w:pPr>
      <w:r w:rsidRPr="00EC6555">
        <w:t>Incident severity/roles/runbooks mövcuddur.</w:t>
      </w:r>
    </w:p>
    <w:p w14:paraId="315DB3F6" w14:textId="77777777" w:rsidR="00EC6555" w:rsidRPr="00EC6555" w:rsidRDefault="00EC6555">
      <w:pPr>
        <w:numPr>
          <w:ilvl w:val="0"/>
          <w:numId w:val="120"/>
        </w:numPr>
      </w:pPr>
      <w:r w:rsidRPr="00EC6555">
        <w:t>Security/financial integrity incident process mövcuddur.</w:t>
      </w:r>
    </w:p>
    <w:p w14:paraId="72CDB044" w14:textId="77777777" w:rsidR="00EC6555" w:rsidRPr="00EC6555" w:rsidRDefault="00EC6555">
      <w:pPr>
        <w:numPr>
          <w:ilvl w:val="0"/>
          <w:numId w:val="120"/>
        </w:numPr>
      </w:pPr>
      <w:r w:rsidRPr="00EC6555">
        <w:t>Forensic lineage Phase 25-dən istifadə edir.</w:t>
      </w:r>
    </w:p>
    <w:p w14:paraId="57F020FB" w14:textId="77777777" w:rsidR="00EC6555" w:rsidRPr="00EC6555" w:rsidRDefault="00EC6555">
      <w:pPr>
        <w:numPr>
          <w:ilvl w:val="0"/>
          <w:numId w:val="120"/>
        </w:numPr>
      </w:pPr>
      <w:r w:rsidRPr="00EC6555">
        <w:t>Post-incident review process mövcuddur.</w:t>
      </w:r>
    </w:p>
    <w:p w14:paraId="322E15D3" w14:textId="77777777" w:rsidR="00EC6555" w:rsidRPr="00EC6555" w:rsidRDefault="00EC6555">
      <w:pPr>
        <w:numPr>
          <w:ilvl w:val="0"/>
          <w:numId w:val="120"/>
        </w:numPr>
      </w:pPr>
      <w:r w:rsidRPr="00EC6555">
        <w:t>Production Readiness checklist versioned-dir.</w:t>
      </w:r>
    </w:p>
    <w:p w14:paraId="2D0814EC" w14:textId="77777777" w:rsidR="00EC6555" w:rsidRPr="00EC6555" w:rsidRDefault="00EC6555">
      <w:pPr>
        <w:numPr>
          <w:ilvl w:val="0"/>
          <w:numId w:val="120"/>
        </w:numPr>
      </w:pPr>
      <w:r w:rsidRPr="00EC6555">
        <w:t>Security readiness gate mövcuddur.</w:t>
      </w:r>
    </w:p>
    <w:p w14:paraId="2A177056" w14:textId="77777777" w:rsidR="00EC6555" w:rsidRPr="00EC6555" w:rsidRDefault="00EC6555">
      <w:pPr>
        <w:numPr>
          <w:ilvl w:val="0"/>
          <w:numId w:val="120"/>
        </w:numPr>
      </w:pPr>
      <w:r w:rsidRPr="00EC6555">
        <w:t>Data-integrity readiness gate mövcuddur.</w:t>
      </w:r>
    </w:p>
    <w:p w14:paraId="603D5B79" w14:textId="77777777" w:rsidR="00EC6555" w:rsidRPr="00EC6555" w:rsidRDefault="00EC6555">
      <w:pPr>
        <w:numPr>
          <w:ilvl w:val="0"/>
          <w:numId w:val="120"/>
        </w:numPr>
      </w:pPr>
      <w:r w:rsidRPr="00EC6555">
        <w:t>Performance readiness gate mövcuddur.</w:t>
      </w:r>
    </w:p>
    <w:p w14:paraId="2CEB0EB2" w14:textId="77777777" w:rsidR="00EC6555" w:rsidRPr="00EC6555" w:rsidRDefault="00EC6555">
      <w:pPr>
        <w:numPr>
          <w:ilvl w:val="0"/>
          <w:numId w:val="120"/>
        </w:numPr>
      </w:pPr>
      <w:r w:rsidRPr="00EC6555">
        <w:t>Recovery readiness gate mövcuddur.</w:t>
      </w:r>
    </w:p>
    <w:p w14:paraId="509F7F0E" w14:textId="77777777" w:rsidR="00EC6555" w:rsidRPr="00EC6555" w:rsidRDefault="00EC6555">
      <w:pPr>
        <w:numPr>
          <w:ilvl w:val="0"/>
          <w:numId w:val="120"/>
        </w:numPr>
      </w:pPr>
      <w:r w:rsidRPr="00EC6555">
        <w:t>Deployment readiness gate mövcuddur.</w:t>
      </w:r>
    </w:p>
    <w:p w14:paraId="11DA255D" w14:textId="77777777" w:rsidR="00EC6555" w:rsidRPr="00EC6555" w:rsidRDefault="00EC6555">
      <w:pPr>
        <w:numPr>
          <w:ilvl w:val="0"/>
          <w:numId w:val="120"/>
        </w:numPr>
      </w:pPr>
      <w:r w:rsidRPr="00EC6555">
        <w:t>Business readiness gate mövcuddur.</w:t>
      </w:r>
    </w:p>
    <w:p w14:paraId="78D81C20" w14:textId="77777777" w:rsidR="00EC6555" w:rsidRPr="00EC6555" w:rsidRDefault="00EC6555">
      <w:pPr>
        <w:numPr>
          <w:ilvl w:val="0"/>
          <w:numId w:val="120"/>
        </w:numPr>
      </w:pPr>
      <w:r w:rsidRPr="00EC6555">
        <w:t>Go-live exceptions owner/expiry/mitigation ilə governed-dir.</w:t>
      </w:r>
    </w:p>
    <w:p w14:paraId="15BBF26F" w14:textId="77777777" w:rsidR="00EC6555" w:rsidRPr="00EC6555" w:rsidRDefault="00EC6555">
      <w:pPr>
        <w:numPr>
          <w:ilvl w:val="0"/>
          <w:numId w:val="120"/>
        </w:numPr>
      </w:pPr>
      <w:r w:rsidRPr="00EC6555">
        <w:t>Go-live approval audit olunur.</w:t>
      </w:r>
    </w:p>
    <w:p w14:paraId="66505B12" w14:textId="77777777" w:rsidR="00EC6555" w:rsidRPr="00EC6555" w:rsidRDefault="00EC6555">
      <w:pPr>
        <w:numPr>
          <w:ilvl w:val="0"/>
          <w:numId w:val="120"/>
        </w:numPr>
      </w:pPr>
      <w:r w:rsidRPr="00EC6555">
        <w:t>Legacy migration staging/reconciliation foundation mövcuddur.</w:t>
      </w:r>
    </w:p>
    <w:p w14:paraId="33C2BE12" w14:textId="77777777" w:rsidR="00EC6555" w:rsidRPr="00EC6555" w:rsidRDefault="00EC6555">
      <w:pPr>
        <w:numPr>
          <w:ilvl w:val="0"/>
          <w:numId w:val="120"/>
        </w:numPr>
      </w:pPr>
      <w:r w:rsidRPr="00EC6555">
        <w:t>Opening balances authoritative movements/documents ilə yaradılır.</w:t>
      </w:r>
    </w:p>
    <w:p w14:paraId="51028E08" w14:textId="77777777" w:rsidR="00EC6555" w:rsidRPr="00EC6555" w:rsidRDefault="00EC6555">
      <w:pPr>
        <w:numPr>
          <w:ilvl w:val="0"/>
          <w:numId w:val="120"/>
        </w:numPr>
      </w:pPr>
      <w:r w:rsidRPr="00EC6555">
        <w:lastRenderedPageBreak/>
        <w:t>Migration cutover/rollback plan mövcuddur.</w:t>
      </w:r>
    </w:p>
    <w:p w14:paraId="6A0FAC69" w14:textId="77777777" w:rsidR="00EC6555" w:rsidRPr="00EC6555" w:rsidRDefault="00EC6555">
      <w:pPr>
        <w:numPr>
          <w:ilvl w:val="0"/>
          <w:numId w:val="120"/>
        </w:numPr>
      </w:pPr>
      <w:r w:rsidRPr="00EC6555">
        <w:t>Test/demo data production-dan ayrıdır.</w:t>
      </w:r>
    </w:p>
    <w:p w14:paraId="76561A5F" w14:textId="77777777" w:rsidR="00EC6555" w:rsidRPr="00EC6555" w:rsidRDefault="00EC6555">
      <w:pPr>
        <w:numPr>
          <w:ilvl w:val="0"/>
          <w:numId w:val="120"/>
        </w:numPr>
      </w:pPr>
      <w:r w:rsidRPr="00EC6555">
        <w:t>Performance optimizations accounting/security correctness-i bypass etmir.</w:t>
      </w:r>
    </w:p>
    <w:p w14:paraId="603EB3BC" w14:textId="77777777" w:rsidR="00EC6555" w:rsidRPr="00EC6555" w:rsidRDefault="00EC6555">
      <w:pPr>
        <w:numPr>
          <w:ilvl w:val="0"/>
          <w:numId w:val="120"/>
        </w:numPr>
      </w:pPr>
      <w:r w:rsidRPr="00EC6555">
        <w:t>Consistency classification documented-dir.</w:t>
      </w:r>
    </w:p>
    <w:p w14:paraId="60820BA3" w14:textId="77777777" w:rsidR="00EC6555" w:rsidRPr="00EC6555" w:rsidRDefault="00EC6555">
      <w:pPr>
        <w:numPr>
          <w:ilvl w:val="0"/>
          <w:numId w:val="120"/>
        </w:numPr>
      </w:pPr>
      <w:r w:rsidRPr="00EC6555">
        <w:t>Critical transaction reads STRONG/appropriate consistency istifadə edir.</w:t>
      </w:r>
    </w:p>
    <w:p w14:paraId="78054BF8" w14:textId="77777777" w:rsidR="00EC6555" w:rsidRPr="00EC6555" w:rsidRDefault="00EC6555">
      <w:pPr>
        <w:numPr>
          <w:ilvl w:val="0"/>
          <w:numId w:val="120"/>
        </w:numPr>
      </w:pPr>
      <w:r w:rsidRPr="00EC6555">
        <w:t>Projection lag monitor olunur.</w:t>
      </w:r>
    </w:p>
    <w:p w14:paraId="7E406E8A" w14:textId="77777777" w:rsidR="00EC6555" w:rsidRPr="00EC6555" w:rsidRDefault="00EC6555">
      <w:pPr>
        <w:numPr>
          <w:ilvl w:val="0"/>
          <w:numId w:val="120"/>
        </w:numPr>
      </w:pPr>
      <w:r w:rsidRPr="00EC6555">
        <w:t>Failure/chaos tests non-production-da mümkündür.</w:t>
      </w:r>
    </w:p>
    <w:p w14:paraId="08DD914F" w14:textId="77777777" w:rsidR="00EC6555" w:rsidRPr="00EC6555" w:rsidRDefault="00EC6555">
      <w:pPr>
        <w:numPr>
          <w:ilvl w:val="0"/>
          <w:numId w:val="120"/>
        </w:numPr>
      </w:pPr>
      <w:r w:rsidRPr="00EC6555">
        <w:t>Retry amplification controls mövcuddur.</w:t>
      </w:r>
    </w:p>
    <w:p w14:paraId="371C29D7" w14:textId="77777777" w:rsidR="00EC6555" w:rsidRPr="00EC6555" w:rsidRDefault="00EC6555">
      <w:pPr>
        <w:numPr>
          <w:ilvl w:val="0"/>
          <w:numId w:val="120"/>
        </w:numPr>
      </w:pPr>
      <w:r w:rsidRPr="00EC6555">
        <w:t>Bulkheads/circuit breakers external deps üçün mövcuddur.</w:t>
      </w:r>
    </w:p>
    <w:p w14:paraId="4E7DE20A" w14:textId="77777777" w:rsidR="00EC6555" w:rsidRPr="00EC6555" w:rsidRDefault="00EC6555">
      <w:pPr>
        <w:numPr>
          <w:ilvl w:val="0"/>
          <w:numId w:val="120"/>
        </w:numPr>
      </w:pPr>
      <w:r w:rsidRPr="00EC6555">
        <w:t>Tenant resource fairness/quota foundation mövcuddur.</w:t>
      </w:r>
    </w:p>
    <w:p w14:paraId="4E5577AB" w14:textId="77777777" w:rsidR="00EC6555" w:rsidRPr="00EC6555" w:rsidRDefault="00EC6555">
      <w:pPr>
        <w:numPr>
          <w:ilvl w:val="0"/>
          <w:numId w:val="120"/>
        </w:numPr>
      </w:pPr>
      <w:r w:rsidRPr="00EC6555">
        <w:t>DB maintenance/partition/archive plan mövcuddur.</w:t>
      </w:r>
    </w:p>
    <w:p w14:paraId="3FDCB363" w14:textId="77777777" w:rsidR="00EC6555" w:rsidRPr="00EC6555" w:rsidRDefault="00EC6555">
      <w:pPr>
        <w:numPr>
          <w:ilvl w:val="0"/>
          <w:numId w:val="120"/>
        </w:numPr>
      </w:pPr>
      <w:r w:rsidRPr="00EC6555">
        <w:t>DB roles least privilege-dir.</w:t>
      </w:r>
    </w:p>
    <w:p w14:paraId="10DAB5C2" w14:textId="77777777" w:rsidR="00EC6555" w:rsidRPr="00EC6555" w:rsidRDefault="00EC6555">
      <w:pPr>
        <w:numPr>
          <w:ilvl w:val="0"/>
          <w:numId w:val="120"/>
        </w:numPr>
      </w:pPr>
      <w:r w:rsidRPr="00EC6555">
        <w:t>API version/client compatibility inventory mövcuddur.</w:t>
      </w:r>
    </w:p>
    <w:p w14:paraId="317B9052" w14:textId="77777777" w:rsidR="00EC6555" w:rsidRPr="00EC6555" w:rsidRDefault="00EC6555">
      <w:pPr>
        <w:numPr>
          <w:ilvl w:val="0"/>
          <w:numId w:val="120"/>
        </w:numPr>
      </w:pPr>
      <w:r w:rsidRPr="00EC6555">
        <w:t>External dependency inventory/owners mövcuddur.</w:t>
      </w:r>
    </w:p>
    <w:p w14:paraId="6C5C6025" w14:textId="77777777" w:rsidR="00EC6555" w:rsidRPr="00EC6555" w:rsidRDefault="00EC6555">
      <w:pPr>
        <w:numPr>
          <w:ilvl w:val="0"/>
          <w:numId w:val="120"/>
        </w:numPr>
      </w:pPr>
      <w:r w:rsidRPr="00EC6555">
        <w:t>Third-party outage behavior documented-dir.</w:t>
      </w:r>
    </w:p>
    <w:p w14:paraId="2EE15AC9" w14:textId="77777777" w:rsidR="00EC6555" w:rsidRPr="00EC6555" w:rsidRDefault="00EC6555">
      <w:pPr>
        <w:numPr>
          <w:ilvl w:val="0"/>
          <w:numId w:val="120"/>
        </w:numPr>
      </w:pPr>
      <w:r w:rsidRPr="00EC6555">
        <w:t>Post-deploy technical + business verification işləyir.</w:t>
      </w:r>
    </w:p>
    <w:p w14:paraId="1664A7DD" w14:textId="77777777" w:rsidR="00EC6555" w:rsidRPr="00EC6555" w:rsidRDefault="00EC6555">
      <w:pPr>
        <w:numPr>
          <w:ilvl w:val="0"/>
          <w:numId w:val="120"/>
        </w:numPr>
      </w:pPr>
      <w:r w:rsidRPr="00EC6555">
        <w:t>Performance/security/data-integrity regressions release blockers-dir.</w:t>
      </w:r>
    </w:p>
    <w:p w14:paraId="2E8890C5" w14:textId="77777777" w:rsidR="00EC6555" w:rsidRPr="00EC6555" w:rsidRDefault="00EC6555">
      <w:pPr>
        <w:numPr>
          <w:ilvl w:val="0"/>
          <w:numId w:val="120"/>
        </w:numPr>
      </w:pPr>
      <w:r w:rsidRPr="00EC6555">
        <w:t>CI/CD gates comprehensive-dir.</w:t>
      </w:r>
    </w:p>
    <w:p w14:paraId="482693FB" w14:textId="77777777" w:rsidR="00EC6555" w:rsidRPr="00EC6555" w:rsidRDefault="00EC6555">
      <w:pPr>
        <w:numPr>
          <w:ilvl w:val="0"/>
          <w:numId w:val="120"/>
        </w:numPr>
      </w:pPr>
      <w:r w:rsidRPr="00EC6555">
        <w:t>Pre-production production-like environment mövcuddur.</w:t>
      </w:r>
    </w:p>
    <w:p w14:paraId="0B07E9CA" w14:textId="77777777" w:rsidR="00EC6555" w:rsidRPr="00EC6555" w:rsidRDefault="00EC6555">
      <w:pPr>
        <w:numPr>
          <w:ilvl w:val="0"/>
          <w:numId w:val="120"/>
        </w:numPr>
      </w:pPr>
      <w:r w:rsidRPr="00EC6555">
        <w:t>Sensitive production data test üçün uncontrolled copy edilmir.</w:t>
      </w:r>
    </w:p>
    <w:p w14:paraId="49A0A98C" w14:textId="77777777" w:rsidR="00EC6555" w:rsidRPr="00EC6555" w:rsidRDefault="00EC6555">
      <w:pPr>
        <w:numPr>
          <w:ilvl w:val="0"/>
          <w:numId w:val="120"/>
        </w:numPr>
      </w:pPr>
      <w:r w:rsidRPr="00EC6555">
        <w:t>Deterministic time testing mövcuddur.</w:t>
      </w:r>
    </w:p>
    <w:p w14:paraId="33953E6C" w14:textId="77777777" w:rsidR="00EC6555" w:rsidRPr="00EC6555" w:rsidRDefault="00EC6555">
      <w:pPr>
        <w:numPr>
          <w:ilvl w:val="0"/>
          <w:numId w:val="120"/>
        </w:numPr>
      </w:pPr>
      <w:r w:rsidRPr="00EC6555">
        <w:t>Phase 30 Accounting Health signals production readiness dashboard-a qoşulur.</w:t>
      </w:r>
    </w:p>
    <w:p w14:paraId="7F88718C" w14:textId="77777777" w:rsidR="00EC6555" w:rsidRPr="00EC6555" w:rsidRDefault="00EC6555">
      <w:pPr>
        <w:numPr>
          <w:ilvl w:val="0"/>
          <w:numId w:val="120"/>
        </w:numPr>
      </w:pPr>
      <w:r w:rsidRPr="00EC6555">
        <w:t>Phase 25 Audit integrity production restore/deploy prosesində qorunur.</w:t>
      </w:r>
    </w:p>
    <w:p w14:paraId="30791088" w14:textId="77777777" w:rsidR="00EC6555" w:rsidRPr="00EC6555" w:rsidRDefault="00EC6555">
      <w:pPr>
        <w:numPr>
          <w:ilvl w:val="0"/>
          <w:numId w:val="120"/>
        </w:numPr>
      </w:pPr>
      <w:r w:rsidRPr="00EC6555">
        <w:t>Entire ERP platform production-grade operational runbooks ilə idarə oluna bilir.</w:t>
      </w:r>
    </w:p>
    <w:p w14:paraId="2F7BF0DF" w14:textId="77777777" w:rsidR="00EC6555" w:rsidRPr="00EC6555" w:rsidRDefault="00EC6555" w:rsidP="00EC6555">
      <w:r w:rsidRPr="00EC6555">
        <w:pict w14:anchorId="0401F3EB">
          <v:rect id="_x0000_i4111" style="width:0;height:1.5pt" o:hralign="center" o:hrstd="t" o:hr="t" fillcolor="#a0a0a0" stroked="f"/>
        </w:pict>
      </w:r>
    </w:p>
    <w:p w14:paraId="40D46F1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lastRenderedPageBreak/>
        <w:t>361. PHASE 31 BOUNDARIES</w:t>
      </w:r>
    </w:p>
    <w:p w14:paraId="30B64AD4" w14:textId="77777777" w:rsidR="00EC6555" w:rsidRPr="00EC6555" w:rsidRDefault="00EC6555" w:rsidP="00EC6555">
      <w:r w:rsidRPr="00EC6555">
        <w:t>Bu Phase yeni business modules yaratmır.</w:t>
      </w:r>
    </w:p>
    <w:p w14:paraId="5C616475" w14:textId="77777777" w:rsidR="00EC6555" w:rsidRPr="00EC6555" w:rsidRDefault="00EC6555" w:rsidP="00EC6555">
      <w:r w:rsidRPr="00EC6555">
        <w:t>Burada:</w:t>
      </w:r>
    </w:p>
    <w:p w14:paraId="1F57B43F" w14:textId="77777777" w:rsidR="00EC6555" w:rsidRPr="00EC6555" w:rsidRDefault="00EC6555">
      <w:pPr>
        <w:numPr>
          <w:ilvl w:val="0"/>
          <w:numId w:val="121"/>
        </w:numPr>
      </w:pPr>
      <w:r w:rsidRPr="00EC6555">
        <w:t>Sales logic</w:t>
      </w:r>
    </w:p>
    <w:p w14:paraId="02AAA344" w14:textId="77777777" w:rsidR="00EC6555" w:rsidRPr="00EC6555" w:rsidRDefault="00EC6555">
      <w:pPr>
        <w:numPr>
          <w:ilvl w:val="0"/>
          <w:numId w:val="121"/>
        </w:numPr>
      </w:pPr>
      <w:r w:rsidRPr="00EC6555">
        <w:t>Payroll formulas</w:t>
      </w:r>
    </w:p>
    <w:p w14:paraId="67461B07" w14:textId="77777777" w:rsidR="00EC6555" w:rsidRPr="00EC6555" w:rsidRDefault="00EC6555">
      <w:pPr>
        <w:numPr>
          <w:ilvl w:val="0"/>
          <w:numId w:val="121"/>
        </w:numPr>
      </w:pPr>
      <w:r w:rsidRPr="00EC6555">
        <w:t>Costing methods</w:t>
      </w:r>
    </w:p>
    <w:p w14:paraId="0787C5A6" w14:textId="77777777" w:rsidR="00EC6555" w:rsidRPr="00EC6555" w:rsidRDefault="00EC6555">
      <w:pPr>
        <w:numPr>
          <w:ilvl w:val="0"/>
          <w:numId w:val="121"/>
        </w:numPr>
      </w:pPr>
      <w:r w:rsidRPr="00EC6555">
        <w:t>Production calculations</w:t>
      </w:r>
    </w:p>
    <w:p w14:paraId="7EB61D36" w14:textId="77777777" w:rsidR="00EC6555" w:rsidRPr="00EC6555" w:rsidRDefault="00EC6555">
      <w:pPr>
        <w:numPr>
          <w:ilvl w:val="0"/>
          <w:numId w:val="121"/>
        </w:numPr>
      </w:pPr>
      <w:r w:rsidRPr="00EC6555">
        <w:t>Settlement semantics</w:t>
      </w:r>
    </w:p>
    <w:p w14:paraId="2B8B8B64" w14:textId="77777777" w:rsidR="00EC6555" w:rsidRPr="00EC6555" w:rsidRDefault="00EC6555" w:rsidP="00EC6555">
      <w:r w:rsidRPr="00EC6555">
        <w:t>yenidən implement edilməməlidir.</w:t>
      </w:r>
    </w:p>
    <w:p w14:paraId="236F4F06" w14:textId="77777777" w:rsidR="00EC6555" w:rsidRPr="00EC6555" w:rsidRDefault="00EC6555" w:rsidP="00EC6555">
      <w:r w:rsidRPr="00EC6555">
        <w:t>Phase 31 onların:</w:t>
      </w:r>
    </w:p>
    <w:p w14:paraId="00376EE7" w14:textId="77777777" w:rsidR="00EC6555" w:rsidRPr="00EC6555" w:rsidRDefault="00EC6555">
      <w:pPr>
        <w:numPr>
          <w:ilvl w:val="0"/>
          <w:numId w:val="122"/>
        </w:numPr>
      </w:pPr>
      <w:r w:rsidRPr="00EC6555">
        <w:t>təhlükəsiz</w:t>
      </w:r>
    </w:p>
    <w:p w14:paraId="69A63F99" w14:textId="77777777" w:rsidR="00EC6555" w:rsidRPr="00EC6555" w:rsidRDefault="00EC6555">
      <w:pPr>
        <w:numPr>
          <w:ilvl w:val="0"/>
          <w:numId w:val="122"/>
        </w:numPr>
      </w:pPr>
      <w:r w:rsidRPr="00EC6555">
        <w:t>performanslı</w:t>
      </w:r>
    </w:p>
    <w:p w14:paraId="29E2CCD1" w14:textId="77777777" w:rsidR="00EC6555" w:rsidRPr="00EC6555" w:rsidRDefault="00EC6555">
      <w:pPr>
        <w:numPr>
          <w:ilvl w:val="0"/>
          <w:numId w:val="122"/>
        </w:numPr>
      </w:pPr>
      <w:r w:rsidRPr="00EC6555">
        <w:t>recoverable</w:t>
      </w:r>
    </w:p>
    <w:p w14:paraId="7CD835EE" w14:textId="77777777" w:rsidR="00EC6555" w:rsidRPr="00EC6555" w:rsidRDefault="00EC6555">
      <w:pPr>
        <w:numPr>
          <w:ilvl w:val="0"/>
          <w:numId w:val="122"/>
        </w:numPr>
      </w:pPr>
      <w:r w:rsidRPr="00EC6555">
        <w:t>observable</w:t>
      </w:r>
    </w:p>
    <w:p w14:paraId="0D99DAA8" w14:textId="77777777" w:rsidR="00EC6555" w:rsidRPr="00EC6555" w:rsidRDefault="00EC6555">
      <w:pPr>
        <w:numPr>
          <w:ilvl w:val="0"/>
          <w:numId w:val="122"/>
        </w:numPr>
      </w:pPr>
      <w:r w:rsidRPr="00EC6555">
        <w:t>production-operable</w:t>
      </w:r>
    </w:p>
    <w:p w14:paraId="626627C9" w14:textId="77777777" w:rsidR="00EC6555" w:rsidRPr="00EC6555" w:rsidRDefault="00EC6555" w:rsidP="00EC6555">
      <w:r w:rsidRPr="00EC6555">
        <w:t>işləməsini təmin edir.</w:t>
      </w:r>
    </w:p>
    <w:p w14:paraId="0411322D" w14:textId="77777777" w:rsidR="00EC6555" w:rsidRPr="00EC6555" w:rsidRDefault="00EC6555" w:rsidP="00EC6555">
      <w:r w:rsidRPr="00EC6555">
        <w:pict w14:anchorId="59F725EF">
          <v:rect id="_x0000_i4112" style="width:0;height:1.5pt" o:hralign="center" o:hrstd="t" o:hr="t" fillcolor="#a0a0a0" stroked="f"/>
        </w:pict>
      </w:r>
    </w:p>
    <w:p w14:paraId="22BE87E5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362. CRITICAL ARCHITECTURAL RULES</w:t>
      </w:r>
    </w:p>
    <w:p w14:paraId="027021BB" w14:textId="77777777" w:rsidR="00EC6555" w:rsidRPr="00EC6555" w:rsidRDefault="00EC6555" w:rsidP="00EC6555">
      <w:r w:rsidRPr="00EC6555">
        <w:t>Heç vaxt:</w:t>
      </w:r>
    </w:p>
    <w:p w14:paraId="22CAA5A1" w14:textId="77777777" w:rsidR="00EC6555" w:rsidRPr="00EC6555" w:rsidRDefault="00EC6555">
      <w:pPr>
        <w:numPr>
          <w:ilvl w:val="0"/>
          <w:numId w:val="123"/>
        </w:numPr>
      </w:pPr>
      <w:r w:rsidRPr="00EC6555">
        <w:t>tenant filtering-i yalnız frontend/repository convention-a buraxma</w:t>
      </w:r>
    </w:p>
    <w:p w14:paraId="5340C8C9" w14:textId="77777777" w:rsidR="00EC6555" w:rsidRPr="00EC6555" w:rsidRDefault="00EC6555">
      <w:pPr>
        <w:numPr>
          <w:ilvl w:val="0"/>
          <w:numId w:val="123"/>
        </w:numPr>
      </w:pPr>
      <w:r w:rsidRPr="00EC6555">
        <w:t>superadmin yolu ilə tenant isolation-u səssiz bypass etmə</w:t>
      </w:r>
    </w:p>
    <w:p w14:paraId="7763B9CE" w14:textId="77777777" w:rsidR="00EC6555" w:rsidRPr="00EC6555" w:rsidRDefault="00EC6555">
      <w:pPr>
        <w:numPr>
          <w:ilvl w:val="0"/>
          <w:numId w:val="123"/>
        </w:numPr>
      </w:pPr>
      <w:r w:rsidRPr="00EC6555">
        <w:t>permission checks-i yalnız UI button visibility ilə həll etmə</w:t>
      </w:r>
    </w:p>
    <w:p w14:paraId="47DC1E87" w14:textId="77777777" w:rsidR="00EC6555" w:rsidRPr="00EC6555" w:rsidRDefault="00EC6555">
      <w:pPr>
        <w:numPr>
          <w:ilvl w:val="0"/>
          <w:numId w:val="123"/>
        </w:numPr>
      </w:pPr>
      <w:r w:rsidRPr="00EC6555">
        <w:t>uzunömürlü stale role/permission data-nı authorization truth kimi istifadə etmə</w:t>
      </w:r>
    </w:p>
    <w:p w14:paraId="628C0346" w14:textId="77777777" w:rsidR="00EC6555" w:rsidRPr="00EC6555" w:rsidRDefault="00EC6555">
      <w:pPr>
        <w:numPr>
          <w:ilvl w:val="0"/>
          <w:numId w:val="123"/>
        </w:numPr>
      </w:pPr>
      <w:r w:rsidRPr="00EC6555">
        <w:t>raw secret/token/password-u loglama</w:t>
      </w:r>
    </w:p>
    <w:p w14:paraId="3066734A" w14:textId="77777777" w:rsidR="00EC6555" w:rsidRPr="00EC6555" w:rsidRDefault="00EC6555">
      <w:pPr>
        <w:numPr>
          <w:ilvl w:val="0"/>
          <w:numId w:val="123"/>
        </w:numPr>
      </w:pPr>
      <w:r w:rsidRPr="00EC6555">
        <w:t>performance üçün authorization/audit/domain validation skip etmə</w:t>
      </w:r>
    </w:p>
    <w:p w14:paraId="6561B612" w14:textId="77777777" w:rsidR="00EC6555" w:rsidRPr="00EC6555" w:rsidRDefault="00EC6555">
      <w:pPr>
        <w:numPr>
          <w:ilvl w:val="0"/>
          <w:numId w:val="123"/>
        </w:numPr>
      </w:pPr>
      <w:r w:rsidRPr="00EC6555">
        <w:t>stale cache ilə stock/payment/settlement POST qərarı vermə</w:t>
      </w:r>
    </w:p>
    <w:p w14:paraId="7092C8B9" w14:textId="77777777" w:rsidR="00EC6555" w:rsidRPr="00EC6555" w:rsidRDefault="00EC6555">
      <w:pPr>
        <w:numPr>
          <w:ilvl w:val="0"/>
          <w:numId w:val="123"/>
        </w:numPr>
      </w:pPr>
      <w:r w:rsidRPr="00EC6555">
        <w:lastRenderedPageBreak/>
        <w:t>read replica lag-ı critical transaction validation-da ignore etmə</w:t>
      </w:r>
    </w:p>
    <w:p w14:paraId="4A2B4888" w14:textId="77777777" w:rsidR="00EC6555" w:rsidRPr="00EC6555" w:rsidRDefault="00EC6555">
      <w:pPr>
        <w:numPr>
          <w:ilvl w:val="0"/>
          <w:numId w:val="123"/>
        </w:numPr>
      </w:pPr>
      <w:r w:rsidRPr="00EC6555">
        <w:t>fundamental uniqueness-i yalnız application code-a buraxma</w:t>
      </w:r>
    </w:p>
    <w:p w14:paraId="798A75D3" w14:textId="77777777" w:rsidR="00EC6555" w:rsidRPr="00EC6555" w:rsidRDefault="00EC6555">
      <w:pPr>
        <w:numPr>
          <w:ilvl w:val="0"/>
          <w:numId w:val="123"/>
        </w:numPr>
      </w:pPr>
      <w:r w:rsidRPr="00EC6555">
        <w:t>floating point ilə accounting values saxlamə</w:t>
      </w:r>
    </w:p>
    <w:p w14:paraId="4FD7197C" w14:textId="77777777" w:rsidR="00EC6555" w:rsidRPr="00EC6555" w:rsidRDefault="00EC6555">
      <w:pPr>
        <w:numPr>
          <w:ilvl w:val="0"/>
          <w:numId w:val="123"/>
        </w:numPr>
      </w:pPr>
      <w:r w:rsidRPr="00EC6555">
        <w:t>giant month-close/import transaction qurma</w:t>
      </w:r>
    </w:p>
    <w:p w14:paraId="09F99160" w14:textId="77777777" w:rsidR="00EC6555" w:rsidRPr="00EC6555" w:rsidRDefault="00EC6555">
      <w:pPr>
        <w:numPr>
          <w:ilvl w:val="0"/>
          <w:numId w:val="123"/>
        </w:numPr>
      </w:pPr>
      <w:r w:rsidRPr="00EC6555">
        <w:t>duplicate message delivery-nin “baş verməyəcəyini” fərz etmə</w:t>
      </w:r>
    </w:p>
    <w:p w14:paraId="464AD5DC" w14:textId="77777777" w:rsidR="00EC6555" w:rsidRPr="00EC6555" w:rsidRDefault="00EC6555">
      <w:pPr>
        <w:numPr>
          <w:ilvl w:val="0"/>
          <w:numId w:val="123"/>
        </w:numPr>
      </w:pPr>
      <w:r w:rsidRPr="00EC6555">
        <w:t>backup success statusunu restore testinin əvəzi sayma</w:t>
      </w:r>
    </w:p>
    <w:p w14:paraId="3FFB256D" w14:textId="77777777" w:rsidR="00EC6555" w:rsidRPr="00EC6555" w:rsidRDefault="00EC6555">
      <w:pPr>
        <w:numPr>
          <w:ilvl w:val="0"/>
          <w:numId w:val="123"/>
        </w:numPr>
      </w:pPr>
      <w:r w:rsidRPr="00EC6555">
        <w:t>RPO/RTO-nu yalnız sənəddə yazıb test etməmə</w:t>
      </w:r>
    </w:p>
    <w:p w14:paraId="20D78B89" w14:textId="77777777" w:rsidR="00EC6555" w:rsidRPr="00EC6555" w:rsidRDefault="00EC6555">
      <w:pPr>
        <w:numPr>
          <w:ilvl w:val="0"/>
          <w:numId w:val="123"/>
        </w:numPr>
      </w:pPr>
      <w:r w:rsidRPr="00EC6555">
        <w:t>DB migration zamanı old/new app coexistence-ni nəzərə almama</w:t>
      </w:r>
    </w:p>
    <w:p w14:paraId="0810BE72" w14:textId="77777777" w:rsidR="00EC6555" w:rsidRPr="00EC6555" w:rsidRDefault="00EC6555">
      <w:pPr>
        <w:numPr>
          <w:ilvl w:val="0"/>
          <w:numId w:val="123"/>
        </w:numPr>
      </w:pPr>
      <w:r w:rsidRPr="00EC6555">
        <w:t>rollback planını schema/data compatibility-dən ayrı düşünmə</w:t>
      </w:r>
    </w:p>
    <w:p w14:paraId="0566CD52" w14:textId="77777777" w:rsidR="00EC6555" w:rsidRPr="00EC6555" w:rsidRDefault="00EC6555">
      <w:pPr>
        <w:numPr>
          <w:ilvl w:val="0"/>
          <w:numId w:val="123"/>
        </w:numPr>
      </w:pPr>
      <w:r w:rsidRPr="00EC6555">
        <w:t>heavy report-u transactional DB-ni çökdürəcək şəkildə limitsiz buraxma</w:t>
      </w:r>
    </w:p>
    <w:p w14:paraId="53DF7537" w14:textId="77777777" w:rsidR="00EC6555" w:rsidRPr="00EC6555" w:rsidRDefault="00EC6555">
      <w:pPr>
        <w:numPr>
          <w:ilvl w:val="0"/>
          <w:numId w:val="123"/>
        </w:numPr>
      </w:pPr>
      <w:r w:rsidRPr="00EC6555">
        <w:t>production-a ad-hoc SQL patch-i normal correction prosesi sayma</w:t>
      </w:r>
    </w:p>
    <w:p w14:paraId="3EA0A230" w14:textId="77777777" w:rsidR="00EC6555" w:rsidRPr="00EC6555" w:rsidRDefault="00EC6555">
      <w:pPr>
        <w:numPr>
          <w:ilvl w:val="0"/>
          <w:numId w:val="123"/>
        </w:numPr>
      </w:pPr>
      <w:r w:rsidRPr="00EC6555">
        <w:t>incident zamanı accounting discrepancy-ni plug/update ilə gizlətmə</w:t>
      </w:r>
    </w:p>
    <w:p w14:paraId="337AD1CC" w14:textId="77777777" w:rsidR="00EC6555" w:rsidRPr="00EC6555" w:rsidRDefault="00EC6555">
      <w:pPr>
        <w:numPr>
          <w:ilvl w:val="0"/>
          <w:numId w:val="123"/>
        </w:numPr>
      </w:pPr>
      <w:r w:rsidRPr="00EC6555">
        <w:t>AI/search/notification availability-ni core accounting dependency etmə</w:t>
      </w:r>
    </w:p>
    <w:p w14:paraId="09CF4818" w14:textId="77777777" w:rsidR="00EC6555" w:rsidRPr="00EC6555" w:rsidRDefault="00EC6555">
      <w:pPr>
        <w:numPr>
          <w:ilvl w:val="0"/>
          <w:numId w:val="123"/>
        </w:numPr>
      </w:pPr>
      <w:r w:rsidRPr="00EC6555">
        <w:t>go-live checklist-i formal checkbox səviyyəsində saxlama</w:t>
      </w:r>
    </w:p>
    <w:p w14:paraId="700D710B" w14:textId="77777777" w:rsidR="00EC6555" w:rsidRPr="00EC6555" w:rsidRDefault="00EC6555" w:rsidP="00EC6555">
      <w:r w:rsidRPr="00EC6555">
        <w:pict w14:anchorId="79771810">
          <v:rect id="_x0000_i4113" style="width:0;height:1.5pt" o:hralign="center" o:hrstd="t" o:hr="t" fillcolor="#a0a0a0" stroked="f"/>
        </w:pict>
      </w:r>
    </w:p>
    <w:p w14:paraId="4EB6B94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363. REQUIRED ARCHITECTURAL PRINCIPLES</w:t>
      </w:r>
    </w:p>
    <w:p w14:paraId="52EE52B9" w14:textId="77777777" w:rsidR="00EC6555" w:rsidRPr="00EC6555" w:rsidRDefault="00EC6555" w:rsidP="00EC6555">
      <w:r w:rsidRPr="00EC6555">
        <w:t>Mütləq təmin et:</w:t>
      </w:r>
    </w:p>
    <w:p w14:paraId="1BE86810" w14:textId="77777777" w:rsidR="00EC6555" w:rsidRPr="00EC6555" w:rsidRDefault="00EC6555">
      <w:pPr>
        <w:numPr>
          <w:ilvl w:val="0"/>
          <w:numId w:val="124"/>
        </w:numPr>
      </w:pPr>
      <w:r w:rsidRPr="00EC6555">
        <w:t>strong tenant isolation</w:t>
      </w:r>
    </w:p>
    <w:p w14:paraId="3DECF405" w14:textId="77777777" w:rsidR="00EC6555" w:rsidRPr="00EC6555" w:rsidRDefault="00EC6555">
      <w:pPr>
        <w:numPr>
          <w:ilvl w:val="0"/>
          <w:numId w:val="124"/>
        </w:numPr>
      </w:pPr>
      <w:r w:rsidRPr="00EC6555">
        <w:t>defense in depth</w:t>
      </w:r>
    </w:p>
    <w:p w14:paraId="465A4539" w14:textId="77777777" w:rsidR="00EC6555" w:rsidRPr="00EC6555" w:rsidRDefault="00EC6555">
      <w:pPr>
        <w:numPr>
          <w:ilvl w:val="0"/>
          <w:numId w:val="124"/>
        </w:numPr>
      </w:pPr>
      <w:r w:rsidRPr="00EC6555">
        <w:t>backend authorization</w:t>
      </w:r>
    </w:p>
    <w:p w14:paraId="101E7AA5" w14:textId="77777777" w:rsidR="00EC6555" w:rsidRPr="00EC6555" w:rsidRDefault="00EC6555">
      <w:pPr>
        <w:numPr>
          <w:ilvl w:val="0"/>
          <w:numId w:val="124"/>
        </w:numPr>
      </w:pPr>
      <w:r w:rsidRPr="00EC6555">
        <w:t>RBAC/ABAC/field controls</w:t>
      </w:r>
    </w:p>
    <w:p w14:paraId="7C53C4BC" w14:textId="77777777" w:rsidR="00EC6555" w:rsidRPr="00EC6555" w:rsidRDefault="00EC6555">
      <w:pPr>
        <w:numPr>
          <w:ilvl w:val="0"/>
          <w:numId w:val="124"/>
        </w:numPr>
      </w:pPr>
      <w:r w:rsidRPr="00EC6555">
        <w:t>SoD</w:t>
      </w:r>
    </w:p>
    <w:p w14:paraId="34AF545D" w14:textId="77777777" w:rsidR="00EC6555" w:rsidRPr="00EC6555" w:rsidRDefault="00EC6555">
      <w:pPr>
        <w:numPr>
          <w:ilvl w:val="0"/>
          <w:numId w:val="124"/>
        </w:numPr>
      </w:pPr>
      <w:r w:rsidRPr="00EC6555">
        <w:t>secure secrets</w:t>
      </w:r>
    </w:p>
    <w:p w14:paraId="45443533" w14:textId="77777777" w:rsidR="00EC6555" w:rsidRPr="00EC6555" w:rsidRDefault="00EC6555">
      <w:pPr>
        <w:numPr>
          <w:ilvl w:val="0"/>
          <w:numId w:val="124"/>
        </w:numPr>
      </w:pPr>
      <w:r w:rsidRPr="00EC6555">
        <w:t>encryption</w:t>
      </w:r>
    </w:p>
    <w:p w14:paraId="64B9AEF5" w14:textId="77777777" w:rsidR="00EC6555" w:rsidRPr="00EC6555" w:rsidRDefault="00EC6555">
      <w:pPr>
        <w:numPr>
          <w:ilvl w:val="0"/>
          <w:numId w:val="124"/>
        </w:numPr>
      </w:pPr>
      <w:r w:rsidRPr="00EC6555">
        <w:t>secure APIs</w:t>
      </w:r>
    </w:p>
    <w:p w14:paraId="4279C725" w14:textId="77777777" w:rsidR="00EC6555" w:rsidRPr="00EC6555" w:rsidRDefault="00EC6555">
      <w:pPr>
        <w:numPr>
          <w:ilvl w:val="0"/>
          <w:numId w:val="124"/>
        </w:numPr>
      </w:pPr>
      <w:r w:rsidRPr="00EC6555">
        <w:t>idempotent jobs/events</w:t>
      </w:r>
    </w:p>
    <w:p w14:paraId="54D99D9F" w14:textId="77777777" w:rsidR="00EC6555" w:rsidRPr="00EC6555" w:rsidRDefault="00EC6555">
      <w:pPr>
        <w:numPr>
          <w:ilvl w:val="0"/>
          <w:numId w:val="124"/>
        </w:numPr>
      </w:pPr>
      <w:r w:rsidRPr="00EC6555">
        <w:lastRenderedPageBreak/>
        <w:t>outbox/inbox</w:t>
      </w:r>
    </w:p>
    <w:p w14:paraId="3B80CC08" w14:textId="77777777" w:rsidR="00EC6555" w:rsidRPr="00EC6555" w:rsidRDefault="00EC6555">
      <w:pPr>
        <w:numPr>
          <w:ilvl w:val="0"/>
          <w:numId w:val="124"/>
        </w:numPr>
      </w:pPr>
      <w:r w:rsidRPr="00EC6555">
        <w:t>DB constraints</w:t>
      </w:r>
    </w:p>
    <w:p w14:paraId="57201EA1" w14:textId="77777777" w:rsidR="00EC6555" w:rsidRPr="00EC6555" w:rsidRDefault="00EC6555">
      <w:pPr>
        <w:numPr>
          <w:ilvl w:val="0"/>
          <w:numId w:val="124"/>
        </w:numPr>
      </w:pPr>
      <w:r w:rsidRPr="00EC6555">
        <w:t>concurrency correctness</w:t>
      </w:r>
    </w:p>
    <w:p w14:paraId="0643EA85" w14:textId="77777777" w:rsidR="00EC6555" w:rsidRPr="00EC6555" w:rsidRDefault="00EC6555">
      <w:pPr>
        <w:numPr>
          <w:ilvl w:val="0"/>
          <w:numId w:val="124"/>
        </w:numPr>
      </w:pPr>
      <w:r w:rsidRPr="00EC6555">
        <w:t>query/index/partition optimization</w:t>
      </w:r>
    </w:p>
    <w:p w14:paraId="7688B699" w14:textId="77777777" w:rsidR="00EC6555" w:rsidRPr="00EC6555" w:rsidRDefault="00EC6555">
      <w:pPr>
        <w:numPr>
          <w:ilvl w:val="0"/>
          <w:numId w:val="124"/>
        </w:numPr>
      </w:pPr>
      <w:r w:rsidRPr="00EC6555">
        <w:t>cache correctness</w:t>
      </w:r>
    </w:p>
    <w:p w14:paraId="75D1F3F4" w14:textId="77777777" w:rsidR="00EC6555" w:rsidRPr="00EC6555" w:rsidRDefault="00EC6555">
      <w:pPr>
        <w:numPr>
          <w:ilvl w:val="0"/>
          <w:numId w:val="124"/>
        </w:numPr>
      </w:pPr>
      <w:r w:rsidRPr="00EC6555">
        <w:t>observability</w:t>
      </w:r>
    </w:p>
    <w:p w14:paraId="1288D8E5" w14:textId="77777777" w:rsidR="00EC6555" w:rsidRPr="00EC6555" w:rsidRDefault="00EC6555">
      <w:pPr>
        <w:numPr>
          <w:ilvl w:val="0"/>
          <w:numId w:val="124"/>
        </w:numPr>
      </w:pPr>
      <w:r w:rsidRPr="00EC6555">
        <w:t>backup/PITR</w:t>
      </w:r>
    </w:p>
    <w:p w14:paraId="26F58968" w14:textId="77777777" w:rsidR="00EC6555" w:rsidRPr="00EC6555" w:rsidRDefault="00EC6555">
      <w:pPr>
        <w:numPr>
          <w:ilvl w:val="0"/>
          <w:numId w:val="124"/>
        </w:numPr>
      </w:pPr>
      <w:r w:rsidRPr="00EC6555">
        <w:t>restore verification</w:t>
      </w:r>
    </w:p>
    <w:p w14:paraId="34A527CF" w14:textId="77777777" w:rsidR="00EC6555" w:rsidRPr="00EC6555" w:rsidRDefault="00EC6555">
      <w:pPr>
        <w:numPr>
          <w:ilvl w:val="0"/>
          <w:numId w:val="124"/>
        </w:numPr>
      </w:pPr>
      <w:r w:rsidRPr="00EC6555">
        <w:t>DR</w:t>
      </w:r>
    </w:p>
    <w:p w14:paraId="3EF4FF8C" w14:textId="77777777" w:rsidR="00EC6555" w:rsidRPr="00EC6555" w:rsidRDefault="00EC6555">
      <w:pPr>
        <w:numPr>
          <w:ilvl w:val="0"/>
          <w:numId w:val="124"/>
        </w:numPr>
      </w:pPr>
      <w:r w:rsidRPr="00EC6555">
        <w:t>version-compatible migrations</w:t>
      </w:r>
    </w:p>
    <w:p w14:paraId="57FC8569" w14:textId="77777777" w:rsidR="00EC6555" w:rsidRPr="00EC6555" w:rsidRDefault="00EC6555">
      <w:pPr>
        <w:numPr>
          <w:ilvl w:val="0"/>
          <w:numId w:val="124"/>
        </w:numPr>
      </w:pPr>
      <w:r w:rsidRPr="00EC6555">
        <w:t>deployment rollback</w:t>
      </w:r>
    </w:p>
    <w:p w14:paraId="0D96E809" w14:textId="77777777" w:rsidR="00EC6555" w:rsidRPr="00EC6555" w:rsidRDefault="00EC6555">
      <w:pPr>
        <w:numPr>
          <w:ilvl w:val="0"/>
          <w:numId w:val="124"/>
        </w:numPr>
      </w:pPr>
      <w:r w:rsidRPr="00EC6555">
        <w:t>realistic load testing</w:t>
      </w:r>
    </w:p>
    <w:p w14:paraId="71506168" w14:textId="77777777" w:rsidR="00EC6555" w:rsidRPr="00EC6555" w:rsidRDefault="00EC6555">
      <w:pPr>
        <w:numPr>
          <w:ilvl w:val="0"/>
          <w:numId w:val="124"/>
        </w:numPr>
      </w:pPr>
      <w:r w:rsidRPr="00EC6555">
        <w:t>failure injection</w:t>
      </w:r>
    </w:p>
    <w:p w14:paraId="33B5BF34" w14:textId="77777777" w:rsidR="00EC6555" w:rsidRPr="00EC6555" w:rsidRDefault="00EC6555">
      <w:pPr>
        <w:numPr>
          <w:ilvl w:val="0"/>
          <w:numId w:val="124"/>
        </w:numPr>
      </w:pPr>
      <w:r w:rsidRPr="00EC6555">
        <w:t>security testing</w:t>
      </w:r>
    </w:p>
    <w:p w14:paraId="5E75016F" w14:textId="77777777" w:rsidR="00EC6555" w:rsidRPr="00EC6555" w:rsidRDefault="00EC6555">
      <w:pPr>
        <w:numPr>
          <w:ilvl w:val="0"/>
          <w:numId w:val="124"/>
        </w:numPr>
      </w:pPr>
      <w:r w:rsidRPr="00EC6555">
        <w:t>operational runbooks</w:t>
      </w:r>
    </w:p>
    <w:p w14:paraId="49C4ED78" w14:textId="77777777" w:rsidR="00EC6555" w:rsidRPr="00EC6555" w:rsidRDefault="00EC6555">
      <w:pPr>
        <w:numPr>
          <w:ilvl w:val="0"/>
          <w:numId w:val="124"/>
        </w:numPr>
      </w:pPr>
      <w:r w:rsidRPr="00EC6555">
        <w:t>SLO/SLA</w:t>
      </w:r>
    </w:p>
    <w:p w14:paraId="22D6EEE2" w14:textId="77777777" w:rsidR="00EC6555" w:rsidRPr="00EC6555" w:rsidRDefault="00EC6555">
      <w:pPr>
        <w:numPr>
          <w:ilvl w:val="0"/>
          <w:numId w:val="124"/>
        </w:numPr>
      </w:pPr>
      <w:r w:rsidRPr="00EC6555">
        <w:t>incident response</w:t>
      </w:r>
    </w:p>
    <w:p w14:paraId="2A972939" w14:textId="77777777" w:rsidR="00EC6555" w:rsidRPr="00EC6555" w:rsidRDefault="00EC6555">
      <w:pPr>
        <w:numPr>
          <w:ilvl w:val="0"/>
          <w:numId w:val="124"/>
        </w:numPr>
      </w:pPr>
      <w:r w:rsidRPr="00EC6555">
        <w:t>production readiness gates</w:t>
      </w:r>
    </w:p>
    <w:p w14:paraId="04153060" w14:textId="77777777" w:rsidR="00EC6555" w:rsidRPr="00EC6555" w:rsidRDefault="00EC6555" w:rsidP="00EC6555">
      <w:r w:rsidRPr="00EC6555">
        <w:pict w14:anchorId="68E320A3">
          <v:rect id="_x0000_i4114" style="width:0;height:1.5pt" o:hralign="center" o:hrstd="t" o:hr="t" fillcolor="#a0a0a0" stroked="f"/>
        </w:pict>
      </w:r>
    </w:p>
    <w:p w14:paraId="3BED7CF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364. DEVELOPMENT ORDER</w:t>
      </w:r>
    </w:p>
    <w:p w14:paraId="20E0AC89" w14:textId="77777777" w:rsidR="00EC6555" w:rsidRPr="00EC6555" w:rsidRDefault="00EC6555" w:rsidP="00EC6555">
      <w:r w:rsidRPr="00EC6555">
        <w:t>Implementasiyanı aşağıdakı ardıcıllıqla et.</w:t>
      </w:r>
    </w:p>
    <w:p w14:paraId="6647C73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1</w:t>
      </w:r>
    </w:p>
    <w:p w14:paraId="6AB20203" w14:textId="77777777" w:rsidR="00EC6555" w:rsidRPr="00EC6555" w:rsidRDefault="00EC6555" w:rsidP="00EC6555">
      <w:r w:rsidRPr="00EC6555">
        <w:t>Tenant Isolation Hardening.</w:t>
      </w:r>
    </w:p>
    <w:p w14:paraId="4A040B0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2</w:t>
      </w:r>
    </w:p>
    <w:p w14:paraId="1828C306" w14:textId="77777777" w:rsidR="00EC6555" w:rsidRPr="00EC6555" w:rsidRDefault="00EC6555" w:rsidP="00EC6555">
      <w:r w:rsidRPr="00EC6555">
        <w:t>Authentication / Session Security.</w:t>
      </w:r>
    </w:p>
    <w:p w14:paraId="6ECE73BA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3</w:t>
      </w:r>
    </w:p>
    <w:p w14:paraId="013A8968" w14:textId="77777777" w:rsidR="00EC6555" w:rsidRPr="00EC6555" w:rsidRDefault="00EC6555" w:rsidP="00EC6555">
      <w:r w:rsidRPr="00EC6555">
        <w:lastRenderedPageBreak/>
        <w:t>RBAC / ABAC / Row / Field Authorization.</w:t>
      </w:r>
    </w:p>
    <w:p w14:paraId="3DB5FE5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4</w:t>
      </w:r>
    </w:p>
    <w:p w14:paraId="09EC6712" w14:textId="77777777" w:rsidR="00EC6555" w:rsidRPr="00EC6555" w:rsidRDefault="00EC6555" w:rsidP="00EC6555">
      <w:r w:rsidRPr="00EC6555">
        <w:t>Global SoD / Privileged Access.</w:t>
      </w:r>
    </w:p>
    <w:p w14:paraId="4D3AD35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5</w:t>
      </w:r>
    </w:p>
    <w:p w14:paraId="64CA741D" w14:textId="77777777" w:rsidR="00EC6555" w:rsidRPr="00EC6555" w:rsidRDefault="00EC6555" w:rsidP="00EC6555">
      <w:r w:rsidRPr="00EC6555">
        <w:t>Secrets / Encryption / Key Management.</w:t>
      </w:r>
    </w:p>
    <w:p w14:paraId="45D56FA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6</w:t>
      </w:r>
    </w:p>
    <w:p w14:paraId="282826F7" w14:textId="77777777" w:rsidR="00EC6555" w:rsidRPr="00EC6555" w:rsidRDefault="00EC6555" w:rsidP="00EC6555">
      <w:r w:rsidRPr="00EC6555">
        <w:t>Secure API / File / Webhook Controls.</w:t>
      </w:r>
    </w:p>
    <w:p w14:paraId="276BA36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7</w:t>
      </w:r>
    </w:p>
    <w:p w14:paraId="67687FCE" w14:textId="77777777" w:rsidR="00EC6555" w:rsidRPr="00EC6555" w:rsidRDefault="00EC6555" w:rsidP="00EC6555">
      <w:r w:rsidRPr="00EC6555">
        <w:t>Rate Limits / Abuse / Resource Quotas.</w:t>
      </w:r>
    </w:p>
    <w:p w14:paraId="2EFBF66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8</w:t>
      </w:r>
    </w:p>
    <w:p w14:paraId="13297F5A" w14:textId="77777777" w:rsidR="00EC6555" w:rsidRPr="00EC6555" w:rsidRDefault="00EC6555" w:rsidP="00EC6555">
      <w:r w:rsidRPr="00EC6555">
        <w:t>Durable Background Job Framework.</w:t>
      </w:r>
    </w:p>
    <w:p w14:paraId="3A076BA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9</w:t>
      </w:r>
    </w:p>
    <w:p w14:paraId="49BA865E" w14:textId="77777777" w:rsidR="00EC6555" w:rsidRPr="00EC6555" w:rsidRDefault="00EC6555" w:rsidP="00EC6555">
      <w:r w:rsidRPr="00EC6555">
        <w:t>Outbox / Inbox / Event Versioning.</w:t>
      </w:r>
    </w:p>
    <w:p w14:paraId="13C198A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10</w:t>
      </w:r>
    </w:p>
    <w:p w14:paraId="050AADC5" w14:textId="77777777" w:rsidR="00EC6555" w:rsidRPr="00EC6555" w:rsidRDefault="00EC6555" w:rsidP="00EC6555">
      <w:r w:rsidRPr="00EC6555">
        <w:t>Database Constraints / Precision / Temporal Types.</w:t>
      </w:r>
    </w:p>
    <w:p w14:paraId="05B9034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11</w:t>
      </w:r>
    </w:p>
    <w:p w14:paraId="25BFBB26" w14:textId="77777777" w:rsidR="00EC6555" w:rsidRPr="00EC6555" w:rsidRDefault="00EC6555" w:rsidP="00EC6555">
      <w:r w:rsidRPr="00EC6555">
        <w:t>Indexes / Query Tuning / N+1 Removal.</w:t>
      </w:r>
    </w:p>
    <w:p w14:paraId="477B5A0D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12</w:t>
      </w:r>
    </w:p>
    <w:p w14:paraId="623A75DE" w14:textId="77777777" w:rsidR="00EC6555" w:rsidRPr="00EC6555" w:rsidRDefault="00EC6555" w:rsidP="00EC6555">
      <w:r w:rsidRPr="00EC6555">
        <w:t>Partitioning / Hot-Cold Data Strategy.</w:t>
      </w:r>
    </w:p>
    <w:p w14:paraId="77C8BAFC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13</w:t>
      </w:r>
    </w:p>
    <w:p w14:paraId="6ABA409E" w14:textId="77777777" w:rsidR="00EC6555" w:rsidRPr="00EC6555" w:rsidRDefault="00EC6555" w:rsidP="00EC6555">
      <w:r w:rsidRPr="00EC6555">
        <w:t>Concurrency / Locking / Deadlock Safety.</w:t>
      </w:r>
    </w:p>
    <w:p w14:paraId="064DDCF8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14</w:t>
      </w:r>
    </w:p>
    <w:p w14:paraId="7422DB53" w14:textId="77777777" w:rsidR="00EC6555" w:rsidRPr="00EC6555" w:rsidRDefault="00EC6555" w:rsidP="00EC6555">
      <w:r w:rsidRPr="00EC6555">
        <w:t>Cache / Snapshot / Projection Correctness.</w:t>
      </w:r>
    </w:p>
    <w:p w14:paraId="7844F90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15</w:t>
      </w:r>
    </w:p>
    <w:p w14:paraId="0913A2AC" w14:textId="77777777" w:rsidR="00EC6555" w:rsidRPr="00EC6555" w:rsidRDefault="00EC6555" w:rsidP="00EC6555">
      <w:r w:rsidRPr="00EC6555">
        <w:t>Metrics / Logs / Traces / Business Observability.</w:t>
      </w:r>
    </w:p>
    <w:p w14:paraId="51545B74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16</w:t>
      </w:r>
    </w:p>
    <w:p w14:paraId="2C45491C" w14:textId="77777777" w:rsidR="00EC6555" w:rsidRPr="00EC6555" w:rsidRDefault="00EC6555" w:rsidP="00EC6555">
      <w:r w:rsidRPr="00EC6555">
        <w:lastRenderedPageBreak/>
        <w:t>SLO / Alerting / On-Call Foundation.</w:t>
      </w:r>
    </w:p>
    <w:p w14:paraId="79127416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17</w:t>
      </w:r>
    </w:p>
    <w:p w14:paraId="53FC63AE" w14:textId="77777777" w:rsidR="00EC6555" w:rsidRPr="00EC6555" w:rsidRDefault="00EC6555" w:rsidP="00EC6555">
      <w:r w:rsidRPr="00EC6555">
        <w:t>Backup / PITR / Restore Verification.</w:t>
      </w:r>
    </w:p>
    <w:p w14:paraId="1488F57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18</w:t>
      </w:r>
    </w:p>
    <w:p w14:paraId="653C7A64" w14:textId="77777777" w:rsidR="00EC6555" w:rsidRPr="00EC6555" w:rsidRDefault="00EC6555" w:rsidP="00EC6555">
      <w:r w:rsidRPr="00EC6555">
        <w:t>Disaster Recovery / Failover Runbooks.</w:t>
      </w:r>
    </w:p>
    <w:p w14:paraId="5C302AB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19</w:t>
      </w:r>
    </w:p>
    <w:p w14:paraId="3EE386E5" w14:textId="77777777" w:rsidR="00EC6555" w:rsidRPr="00EC6555" w:rsidRDefault="00EC6555" w:rsidP="00EC6555">
      <w:r w:rsidRPr="00EC6555">
        <w:t>Migration / Expand-Contract / Backfill Framework.</w:t>
      </w:r>
    </w:p>
    <w:p w14:paraId="39BAE5E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20</w:t>
      </w:r>
    </w:p>
    <w:p w14:paraId="52134355" w14:textId="77777777" w:rsidR="00EC6555" w:rsidRPr="00EC6555" w:rsidRDefault="00EC6555" w:rsidP="00EC6555">
      <w:r w:rsidRPr="00EC6555">
        <w:t>Deployment / Canary / Rollback / Feature Flags.</w:t>
      </w:r>
    </w:p>
    <w:p w14:paraId="480B0159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21</w:t>
      </w:r>
    </w:p>
    <w:p w14:paraId="693F9BA1" w14:textId="77777777" w:rsidR="00EC6555" w:rsidRPr="00EC6555" w:rsidRDefault="00EC6555" w:rsidP="00EC6555">
      <w:r w:rsidRPr="00EC6555">
        <w:t>Load / Stress / Soak / Spike Testing.</w:t>
      </w:r>
    </w:p>
    <w:p w14:paraId="484269B2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22</w:t>
      </w:r>
    </w:p>
    <w:p w14:paraId="36DDB552" w14:textId="77777777" w:rsidR="00EC6555" w:rsidRPr="00EC6555" w:rsidRDefault="00EC6555" w:rsidP="00EC6555">
      <w:r w:rsidRPr="00EC6555">
        <w:t>Concurrency / Failure Injection Test Suite.</w:t>
      </w:r>
    </w:p>
    <w:p w14:paraId="7281D497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23</w:t>
      </w:r>
    </w:p>
    <w:p w14:paraId="79C5A1D5" w14:textId="77777777" w:rsidR="00EC6555" w:rsidRPr="00EC6555" w:rsidRDefault="00EC6555" w:rsidP="00EC6555">
      <w:r w:rsidRPr="00EC6555">
        <w:t>Security / Tenant-Isolation Testing.</w:t>
      </w:r>
    </w:p>
    <w:p w14:paraId="2DDE67AF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24</w:t>
      </w:r>
    </w:p>
    <w:p w14:paraId="483C6F6D" w14:textId="77777777" w:rsidR="00EC6555" w:rsidRPr="00EC6555" w:rsidRDefault="00EC6555" w:rsidP="00EC6555">
      <w:r w:rsidRPr="00EC6555">
        <w:t>Incident Response / Operational Runbooks.</w:t>
      </w:r>
    </w:p>
    <w:p w14:paraId="518B940B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Step 25</w:t>
      </w:r>
    </w:p>
    <w:p w14:paraId="72BB55F7" w14:textId="77777777" w:rsidR="00EC6555" w:rsidRPr="00EC6555" w:rsidRDefault="00EC6555" w:rsidP="00EC6555">
      <w:r w:rsidRPr="00EC6555">
        <w:t>Full Production Readiness Review + Go-Live Gate.</w:t>
      </w:r>
    </w:p>
    <w:p w14:paraId="17DDDB1F" w14:textId="77777777" w:rsidR="00EC6555" w:rsidRPr="00EC6555" w:rsidRDefault="00EC6555" w:rsidP="00EC6555">
      <w:r w:rsidRPr="00EC6555">
        <w:pict w14:anchorId="6C67ECBF">
          <v:rect id="_x0000_i4115" style="width:0;height:1.5pt" o:hralign="center" o:hrstd="t" o:hr="t" fillcolor="#a0a0a0" stroked="f"/>
        </w:pict>
      </w:r>
    </w:p>
    <w:p w14:paraId="352BE770" w14:textId="77777777" w:rsidR="00EC6555" w:rsidRPr="00EC6555" w:rsidRDefault="00EC6555" w:rsidP="00EC6555">
      <w:pPr>
        <w:rPr>
          <w:b/>
          <w:bCs/>
        </w:rPr>
      </w:pPr>
      <w:r w:rsidRPr="00EC6555">
        <w:rPr>
          <w:b/>
          <w:bCs/>
        </w:rPr>
        <w:t>365. FINAL END-TO-END PRODUCTION READINESS SCENARIO</w:t>
      </w:r>
    </w:p>
    <w:p w14:paraId="705A8FD9" w14:textId="77777777" w:rsidR="00EC6555" w:rsidRPr="00EC6555" w:rsidRDefault="00EC6555" w:rsidP="00EC6555">
      <w:r w:rsidRPr="00EC6555">
        <w:t>ERP production launch-dan əvvəl tenant:</w:t>
      </w:r>
    </w:p>
    <w:p w14:paraId="5D4D61B4" w14:textId="77777777" w:rsidR="00EC6555" w:rsidRPr="00EC6555" w:rsidRDefault="00EC6555" w:rsidP="00EC6555">
      <w:r w:rsidRPr="00EC6555">
        <w:t>Company Group A</w:t>
      </w:r>
    </w:p>
    <w:p w14:paraId="7CAA298D" w14:textId="77777777" w:rsidR="00EC6555" w:rsidRPr="00EC6555" w:rsidRDefault="00EC6555" w:rsidP="00EC6555">
      <w:r w:rsidRPr="00EC6555">
        <w:t>və test tenant:</w:t>
      </w:r>
    </w:p>
    <w:p w14:paraId="27090D65" w14:textId="77777777" w:rsidR="00EC6555" w:rsidRPr="00EC6555" w:rsidRDefault="00EC6555" w:rsidP="00EC6555">
      <w:r w:rsidRPr="00EC6555">
        <w:t>Company Group B</w:t>
      </w:r>
    </w:p>
    <w:p w14:paraId="2153A93F" w14:textId="77777777" w:rsidR="00EC6555" w:rsidRPr="00EC6555" w:rsidRDefault="00EC6555" w:rsidP="00EC6555">
      <w:r w:rsidRPr="00EC6555">
        <w:t>mövcuddur.</w:t>
      </w:r>
    </w:p>
    <w:p w14:paraId="2190894A" w14:textId="77777777" w:rsidR="00EC6555" w:rsidRPr="00EC6555" w:rsidRDefault="00EC6555" w:rsidP="00EC6555">
      <w:r w:rsidRPr="00EC6555">
        <w:lastRenderedPageBreak/>
        <w:t>↓</w:t>
      </w:r>
    </w:p>
    <w:p w14:paraId="40EFA696" w14:textId="77777777" w:rsidR="00EC6555" w:rsidRPr="00EC6555" w:rsidRDefault="00EC6555" w:rsidP="00EC6555">
      <w:r w:rsidRPr="00EC6555">
        <w:t>Security test attempts:</w:t>
      </w:r>
    </w:p>
    <w:p w14:paraId="44D6A601" w14:textId="77777777" w:rsidR="00EC6555" w:rsidRPr="00EC6555" w:rsidRDefault="00EC6555" w:rsidP="00EC6555">
      <w:r w:rsidRPr="00EC6555">
        <w:t>Tenant A user sends direct API request using Tenant B customer ID.</w:t>
      </w:r>
    </w:p>
    <w:p w14:paraId="79AB4236" w14:textId="77777777" w:rsidR="00EC6555" w:rsidRPr="00EC6555" w:rsidRDefault="00EC6555" w:rsidP="00EC6555">
      <w:r w:rsidRPr="00EC6555">
        <w:t>Expected:</w:t>
      </w:r>
    </w:p>
    <w:p w14:paraId="3A180741" w14:textId="77777777" w:rsidR="00EC6555" w:rsidRPr="00EC6555" w:rsidRDefault="00EC6555" w:rsidP="00EC6555">
      <w:r w:rsidRPr="00EC6555">
        <w:t>access denied/not found according policy.</w:t>
      </w:r>
    </w:p>
    <w:p w14:paraId="46DB2958" w14:textId="77777777" w:rsidR="00EC6555" w:rsidRPr="00EC6555" w:rsidRDefault="00EC6555" w:rsidP="00EC6555">
      <w:r w:rsidRPr="00EC6555">
        <w:t>No metadata leakage.</w:t>
      </w:r>
    </w:p>
    <w:p w14:paraId="60CE01EA" w14:textId="77777777" w:rsidR="00EC6555" w:rsidRPr="00EC6555" w:rsidRDefault="00EC6555" w:rsidP="00EC6555">
      <w:r w:rsidRPr="00EC6555">
        <w:t>Audit captures suspicious denied attempt where configured.</w:t>
      </w:r>
    </w:p>
    <w:p w14:paraId="5A2C4BE4" w14:textId="77777777" w:rsidR="00EC6555" w:rsidRPr="00EC6555" w:rsidRDefault="00EC6555" w:rsidP="00EC6555">
      <w:r w:rsidRPr="00EC6555">
        <w:t>↓</w:t>
      </w:r>
    </w:p>
    <w:p w14:paraId="70685A85" w14:textId="77777777" w:rsidR="00EC6555" w:rsidRPr="00EC6555" w:rsidRDefault="00EC6555" w:rsidP="00EC6555">
      <w:r w:rsidRPr="00EC6555">
        <w:t>Payroll Manager has department-level aggregate payroll access.</w:t>
      </w:r>
    </w:p>
    <w:p w14:paraId="6E658159" w14:textId="77777777" w:rsidR="00EC6555" w:rsidRPr="00EC6555" w:rsidRDefault="00EC6555" w:rsidP="00EC6555">
      <w:r w:rsidRPr="00EC6555">
        <w:t>Attempts employee-level salary API directly.</w:t>
      </w:r>
    </w:p>
    <w:p w14:paraId="472015DD" w14:textId="77777777" w:rsidR="00EC6555" w:rsidRPr="00EC6555" w:rsidRDefault="00EC6555" w:rsidP="00EC6555">
      <w:r w:rsidRPr="00EC6555">
        <w:t>Expected backend blocks sensitive field.</w:t>
      </w:r>
    </w:p>
    <w:p w14:paraId="34F393BB" w14:textId="77777777" w:rsidR="00EC6555" w:rsidRPr="00EC6555" w:rsidRDefault="00EC6555" w:rsidP="00EC6555">
      <w:r w:rsidRPr="00EC6555">
        <w:t>UI behavior irrelevant.</w:t>
      </w:r>
    </w:p>
    <w:p w14:paraId="7F773B9B" w14:textId="77777777" w:rsidR="00EC6555" w:rsidRPr="00EC6555" w:rsidRDefault="00EC6555" w:rsidP="00EC6555">
      <w:r w:rsidRPr="00EC6555">
        <w:t>↓</w:t>
      </w:r>
    </w:p>
    <w:p w14:paraId="1C369EE0" w14:textId="77777777" w:rsidR="00EC6555" w:rsidRPr="00EC6555" w:rsidRDefault="00EC6555" w:rsidP="00EC6555">
      <w:r w:rsidRPr="00EC6555">
        <w:t>Treasury user creates Payment Request.</w:t>
      </w:r>
    </w:p>
    <w:p w14:paraId="7679AAB3" w14:textId="77777777" w:rsidR="00EC6555" w:rsidRPr="00EC6555" w:rsidRDefault="00EC6555" w:rsidP="00EC6555">
      <w:r w:rsidRPr="00EC6555">
        <w:t>Another authorized actor approves.</w:t>
      </w:r>
    </w:p>
    <w:p w14:paraId="34967F20" w14:textId="77777777" w:rsidR="00EC6555" w:rsidRPr="00EC6555" w:rsidRDefault="00EC6555" w:rsidP="00EC6555">
      <w:r w:rsidRPr="00EC6555">
        <w:t>Executor sends payment.</w:t>
      </w:r>
    </w:p>
    <w:p w14:paraId="0C97D043" w14:textId="77777777" w:rsidR="00EC6555" w:rsidRPr="00EC6555" w:rsidRDefault="00EC6555" w:rsidP="00EC6555">
      <w:r w:rsidRPr="00EC6555">
        <w:t>Direct API attempts by creator to self-approve are blocked by Phase 26 SoD even if request handcrafted.</w:t>
      </w:r>
    </w:p>
    <w:p w14:paraId="371D4174" w14:textId="77777777" w:rsidR="00EC6555" w:rsidRPr="00EC6555" w:rsidRDefault="00EC6555" w:rsidP="00EC6555">
      <w:r w:rsidRPr="00EC6555">
        <w:t>↓</w:t>
      </w:r>
    </w:p>
    <w:p w14:paraId="7864D1EF" w14:textId="77777777" w:rsidR="00EC6555" w:rsidRPr="00EC6555" w:rsidRDefault="00EC6555" w:rsidP="00EC6555">
      <w:r w:rsidRPr="00EC6555">
        <w:t>Stock concurrency load test:</w:t>
      </w:r>
    </w:p>
    <w:p w14:paraId="4ED6B303" w14:textId="77777777" w:rsidR="00EC6555" w:rsidRPr="00EC6555" w:rsidRDefault="00EC6555" w:rsidP="00EC6555">
      <w:r w:rsidRPr="00EC6555">
        <w:t>Available = 100.</w:t>
      </w:r>
    </w:p>
    <w:p w14:paraId="1D9E573A" w14:textId="77777777" w:rsidR="00EC6555" w:rsidRPr="00EC6555" w:rsidRDefault="00EC6555" w:rsidP="00EC6555">
      <w:r w:rsidRPr="00EC6555">
        <w:t>Two warehouses/users concurrently issue:</w:t>
      </w:r>
    </w:p>
    <w:p w14:paraId="5E851D71" w14:textId="77777777" w:rsidR="00EC6555" w:rsidRPr="00EC6555" w:rsidRDefault="00EC6555" w:rsidP="00EC6555">
      <w:r w:rsidRPr="00EC6555">
        <w:t>70</w:t>
      </w:r>
    </w:p>
    <w:p w14:paraId="33C75BEE" w14:textId="77777777" w:rsidR="00EC6555" w:rsidRPr="00EC6555" w:rsidRDefault="00EC6555" w:rsidP="00EC6555">
      <w:r w:rsidRPr="00EC6555">
        <w:t>and</w:t>
      </w:r>
    </w:p>
    <w:p w14:paraId="021E982D" w14:textId="77777777" w:rsidR="00EC6555" w:rsidRPr="00EC6555" w:rsidRDefault="00EC6555">
      <w:pPr>
        <w:numPr>
          <w:ilvl w:val="0"/>
          <w:numId w:val="125"/>
        </w:numPr>
      </w:pPr>
    </w:p>
    <w:p w14:paraId="6AC09A3C" w14:textId="77777777" w:rsidR="00EC6555" w:rsidRPr="00EC6555" w:rsidRDefault="00EC6555" w:rsidP="00EC6555">
      <w:r w:rsidRPr="00EC6555">
        <w:t>Database/domain locking ensures valid total never exceeds allowed stock policy.</w:t>
      </w:r>
    </w:p>
    <w:p w14:paraId="79E9F039" w14:textId="77777777" w:rsidR="00EC6555" w:rsidRPr="00EC6555" w:rsidRDefault="00EC6555" w:rsidP="00EC6555">
      <w:r w:rsidRPr="00EC6555">
        <w:lastRenderedPageBreak/>
        <w:t>↓</w:t>
      </w:r>
    </w:p>
    <w:p w14:paraId="1EB1B84A" w14:textId="77777777" w:rsidR="00EC6555" w:rsidRPr="00EC6555" w:rsidRDefault="00EC6555" w:rsidP="00EC6555">
      <w:r w:rsidRPr="00EC6555">
        <w:t>Client sends Sales Invoice POST.</w:t>
      </w:r>
    </w:p>
    <w:p w14:paraId="22F7B2D8" w14:textId="77777777" w:rsidR="00EC6555" w:rsidRPr="00EC6555" w:rsidRDefault="00EC6555" w:rsidP="00EC6555">
      <w:r w:rsidRPr="00EC6555">
        <w:t>DB transaction commits inventory/AR/GL effects.</w:t>
      </w:r>
    </w:p>
    <w:p w14:paraId="1394D8A5" w14:textId="77777777" w:rsidR="00EC6555" w:rsidRPr="00EC6555" w:rsidRDefault="00EC6555" w:rsidP="00EC6555">
      <w:r w:rsidRPr="00EC6555">
        <w:t>Network fails before client receives response.</w:t>
      </w:r>
    </w:p>
    <w:p w14:paraId="5047F30E" w14:textId="77777777" w:rsidR="00EC6555" w:rsidRPr="00EC6555" w:rsidRDefault="00EC6555" w:rsidP="00EC6555">
      <w:r w:rsidRPr="00EC6555">
        <w:t>Client retries same idempotency key.</w:t>
      </w:r>
    </w:p>
    <w:p w14:paraId="73443401" w14:textId="77777777" w:rsidR="00EC6555" w:rsidRPr="00EC6555" w:rsidRDefault="00EC6555" w:rsidP="00EC6555">
      <w:r w:rsidRPr="00EC6555">
        <w:t>Expected:</w:t>
      </w:r>
    </w:p>
    <w:p w14:paraId="1A8BF4FD" w14:textId="77777777" w:rsidR="00EC6555" w:rsidRPr="00EC6555" w:rsidRDefault="00EC6555" w:rsidP="00EC6555">
      <w:r w:rsidRPr="00EC6555">
        <w:t>no duplicate invoice</w:t>
      </w:r>
    </w:p>
    <w:p w14:paraId="064253AC" w14:textId="77777777" w:rsidR="00EC6555" w:rsidRPr="00EC6555" w:rsidRDefault="00EC6555" w:rsidP="00EC6555">
      <w:r w:rsidRPr="00EC6555">
        <w:t>no duplicate GL</w:t>
      </w:r>
    </w:p>
    <w:p w14:paraId="3990A515" w14:textId="77777777" w:rsidR="00EC6555" w:rsidRPr="00EC6555" w:rsidRDefault="00EC6555" w:rsidP="00EC6555">
      <w:r w:rsidRPr="00EC6555">
        <w:t>no duplicate settlement.</w:t>
      </w:r>
    </w:p>
    <w:p w14:paraId="7D19E7EC" w14:textId="77777777" w:rsidR="00EC6555" w:rsidRPr="00EC6555" w:rsidRDefault="00EC6555" w:rsidP="00EC6555">
      <w:r w:rsidRPr="00EC6555">
        <w:t>Original logical result returned.</w:t>
      </w:r>
    </w:p>
    <w:p w14:paraId="65E34C02" w14:textId="77777777" w:rsidR="00EC6555" w:rsidRPr="00EC6555" w:rsidRDefault="00EC6555" w:rsidP="00EC6555">
      <w:r w:rsidRPr="00EC6555">
        <w:t>↓</w:t>
      </w:r>
    </w:p>
    <w:p w14:paraId="5BE7CB8E" w14:textId="77777777" w:rsidR="00EC6555" w:rsidRPr="00EC6555" w:rsidRDefault="00EC6555" w:rsidP="00EC6555">
      <w:r w:rsidRPr="00EC6555">
        <w:t>Outbox dispatcher is offline during POST.</w:t>
      </w:r>
    </w:p>
    <w:p w14:paraId="6678F6D4" w14:textId="77777777" w:rsidR="00EC6555" w:rsidRPr="00EC6555" w:rsidRDefault="00EC6555" w:rsidP="00EC6555">
      <w:r w:rsidRPr="00EC6555">
        <w:t>Business transaction still stores outbox record atomically.</w:t>
      </w:r>
    </w:p>
    <w:p w14:paraId="49A2009A" w14:textId="77777777" w:rsidR="00EC6555" w:rsidRPr="00EC6555" w:rsidRDefault="00EC6555" w:rsidP="00EC6555">
      <w:r w:rsidRPr="00EC6555">
        <w:t>Dispatcher recovers later.</w:t>
      </w:r>
    </w:p>
    <w:p w14:paraId="66FDE8C3" w14:textId="77777777" w:rsidR="00EC6555" w:rsidRPr="00EC6555" w:rsidRDefault="00EC6555" w:rsidP="00EC6555">
      <w:r w:rsidRPr="00EC6555">
        <w:t>Event delivered twice because worker crashes after send-before-ack.</w:t>
      </w:r>
    </w:p>
    <w:p w14:paraId="35D7725B" w14:textId="77777777" w:rsidR="00EC6555" w:rsidRPr="00EC6555" w:rsidRDefault="00EC6555" w:rsidP="00EC6555">
      <w:r w:rsidRPr="00EC6555">
        <w:t>Consumer idempotency produces one downstream effect.</w:t>
      </w:r>
    </w:p>
    <w:p w14:paraId="254AEE05" w14:textId="77777777" w:rsidR="00EC6555" w:rsidRPr="00EC6555" w:rsidRDefault="00EC6555" w:rsidP="00EC6555">
      <w:r w:rsidRPr="00EC6555">
        <w:t>↓</w:t>
      </w:r>
    </w:p>
    <w:p w14:paraId="4699EAF1" w14:textId="77777777" w:rsidR="00EC6555" w:rsidRPr="00EC6555" w:rsidRDefault="00EC6555" w:rsidP="00EC6555">
      <w:r w:rsidRPr="00EC6555">
        <w:t>Month-end load test runs simultaneously:</w:t>
      </w:r>
    </w:p>
    <w:p w14:paraId="19D6F113" w14:textId="77777777" w:rsidR="00EC6555" w:rsidRPr="00EC6555" w:rsidRDefault="00EC6555" w:rsidP="00EC6555">
      <w:r w:rsidRPr="00EC6555">
        <w:t>Inventory Costing</w:t>
      </w:r>
    </w:p>
    <w:p w14:paraId="65EB315A" w14:textId="77777777" w:rsidR="00EC6555" w:rsidRPr="00EC6555" w:rsidRDefault="00EC6555" w:rsidP="00EC6555">
      <w:r w:rsidRPr="00EC6555">
        <w:t>Production Costing</w:t>
      </w:r>
    </w:p>
    <w:p w14:paraId="0AD14688" w14:textId="77777777" w:rsidR="00EC6555" w:rsidRPr="00EC6555" w:rsidRDefault="00EC6555" w:rsidP="00EC6555">
      <w:r w:rsidRPr="00EC6555">
        <w:t>Payroll reports</w:t>
      </w:r>
    </w:p>
    <w:p w14:paraId="198B740D" w14:textId="77777777" w:rsidR="00EC6555" w:rsidRPr="00EC6555" w:rsidRDefault="00EC6555" w:rsidP="00EC6555">
      <w:r w:rsidRPr="00EC6555">
        <w:t>Financial Reports</w:t>
      </w:r>
    </w:p>
    <w:p w14:paraId="15EFC362" w14:textId="77777777" w:rsidR="00EC6555" w:rsidRPr="00EC6555" w:rsidRDefault="00EC6555" w:rsidP="00EC6555">
      <w:r w:rsidRPr="00EC6555">
        <w:t>regular Sales/Purchase postings.</w:t>
      </w:r>
    </w:p>
    <w:p w14:paraId="2A2743F8" w14:textId="77777777" w:rsidR="00EC6555" w:rsidRPr="00EC6555" w:rsidRDefault="00EC6555" w:rsidP="00EC6555">
      <w:r w:rsidRPr="00EC6555">
        <w:t>Transactional POST APIs remain within approved service objectives.</w:t>
      </w:r>
    </w:p>
    <w:p w14:paraId="3F6751DE" w14:textId="77777777" w:rsidR="00EC6555" w:rsidRPr="00EC6555" w:rsidRDefault="00EC6555" w:rsidP="00EC6555">
      <w:r w:rsidRPr="00EC6555">
        <w:t>Heavy reporting is isolated/throttled.</w:t>
      </w:r>
    </w:p>
    <w:p w14:paraId="79BC8424" w14:textId="77777777" w:rsidR="00EC6555" w:rsidRPr="00EC6555" w:rsidRDefault="00EC6555" w:rsidP="00EC6555">
      <w:r w:rsidRPr="00EC6555">
        <w:t>↓</w:t>
      </w:r>
    </w:p>
    <w:p w14:paraId="502658C1" w14:textId="77777777" w:rsidR="00EC6555" w:rsidRPr="00EC6555" w:rsidRDefault="00EC6555" w:rsidP="00EC6555">
      <w:r w:rsidRPr="00EC6555">
        <w:lastRenderedPageBreak/>
        <w:t>Read replica intentionally delayed.</w:t>
      </w:r>
    </w:p>
    <w:p w14:paraId="6A27D1BB" w14:textId="77777777" w:rsidR="00EC6555" w:rsidRPr="00EC6555" w:rsidRDefault="00EC6555" w:rsidP="00EC6555">
      <w:r w:rsidRPr="00EC6555">
        <w:t>Replica still shows Supplier Invoice open.</w:t>
      </w:r>
    </w:p>
    <w:p w14:paraId="14A5E92C" w14:textId="77777777" w:rsidR="00EC6555" w:rsidRPr="00EC6555" w:rsidRDefault="00EC6555" w:rsidP="00EC6555">
      <w:r w:rsidRPr="00EC6555">
        <w:t>Primary Phase 13 says it is settled.</w:t>
      </w:r>
    </w:p>
    <w:p w14:paraId="3BEF0896" w14:textId="77777777" w:rsidR="00EC6555" w:rsidRPr="00EC6555" w:rsidRDefault="00EC6555" w:rsidP="00EC6555">
      <w:r w:rsidRPr="00EC6555">
        <w:t>New payment attempt uses authoritative settlement validation and is blocked.</w:t>
      </w:r>
    </w:p>
    <w:p w14:paraId="5C2946E5" w14:textId="77777777" w:rsidR="00EC6555" w:rsidRPr="00EC6555" w:rsidRDefault="00EC6555" w:rsidP="00EC6555">
      <w:r w:rsidRPr="00EC6555">
        <w:t>No double payment due stale replica.</w:t>
      </w:r>
    </w:p>
    <w:p w14:paraId="3691A851" w14:textId="77777777" w:rsidR="00EC6555" w:rsidRPr="00EC6555" w:rsidRDefault="00EC6555" w:rsidP="00EC6555">
      <w:r w:rsidRPr="00EC6555">
        <w:t>↓</w:t>
      </w:r>
    </w:p>
    <w:p w14:paraId="0CF2FF33" w14:textId="77777777" w:rsidR="00EC6555" w:rsidRPr="00EC6555" w:rsidRDefault="00EC6555" w:rsidP="00EC6555">
      <w:r w:rsidRPr="00EC6555">
        <w:t>Cache intentionally contains stale stock:</w:t>
      </w:r>
    </w:p>
    <w:p w14:paraId="6134FDD9" w14:textId="77777777" w:rsidR="00EC6555" w:rsidRPr="00EC6555" w:rsidRDefault="00EC6555">
      <w:pPr>
        <w:numPr>
          <w:ilvl w:val="0"/>
          <w:numId w:val="126"/>
        </w:numPr>
      </w:pPr>
    </w:p>
    <w:p w14:paraId="48FB621F" w14:textId="77777777" w:rsidR="00EC6555" w:rsidRPr="00EC6555" w:rsidRDefault="00EC6555" w:rsidP="00EC6555">
      <w:r w:rsidRPr="00EC6555">
        <w:t>Actual authoritative stock:</w:t>
      </w:r>
    </w:p>
    <w:p w14:paraId="6EF01580" w14:textId="77777777" w:rsidR="00EC6555" w:rsidRPr="00EC6555" w:rsidRDefault="00EC6555">
      <w:pPr>
        <w:numPr>
          <w:ilvl w:val="0"/>
          <w:numId w:val="127"/>
        </w:numPr>
      </w:pPr>
    </w:p>
    <w:p w14:paraId="0B75D254" w14:textId="77777777" w:rsidR="00EC6555" w:rsidRPr="00EC6555" w:rsidRDefault="00EC6555" w:rsidP="00EC6555">
      <w:r w:rsidRPr="00EC6555">
        <w:t>Shipment attempts:</w:t>
      </w:r>
    </w:p>
    <w:p w14:paraId="421299B0" w14:textId="77777777" w:rsidR="00EC6555" w:rsidRPr="00EC6555" w:rsidRDefault="00EC6555">
      <w:pPr>
        <w:numPr>
          <w:ilvl w:val="0"/>
          <w:numId w:val="128"/>
        </w:numPr>
      </w:pPr>
    </w:p>
    <w:p w14:paraId="5E9EBF1D" w14:textId="77777777" w:rsidR="00EC6555" w:rsidRPr="00EC6555" w:rsidRDefault="00EC6555" w:rsidP="00EC6555">
      <w:r w:rsidRPr="00EC6555">
        <w:t>POST reads authoritative Phase 10 availability and blocks.</w:t>
      </w:r>
    </w:p>
    <w:p w14:paraId="0B16B4FF" w14:textId="77777777" w:rsidR="00EC6555" w:rsidRPr="00EC6555" w:rsidRDefault="00EC6555" w:rsidP="00EC6555">
      <w:r w:rsidRPr="00EC6555">
        <w:t>Cache affects only display/performance.</w:t>
      </w:r>
    </w:p>
    <w:p w14:paraId="012A5EFA" w14:textId="77777777" w:rsidR="00EC6555" w:rsidRPr="00EC6555" w:rsidRDefault="00EC6555" w:rsidP="00EC6555">
      <w:r w:rsidRPr="00EC6555">
        <w:t>↓</w:t>
      </w:r>
    </w:p>
    <w:p w14:paraId="518A431C" w14:textId="77777777" w:rsidR="00EC6555" w:rsidRPr="00EC6555" w:rsidRDefault="00EC6555" w:rsidP="00EC6555">
      <w:r w:rsidRPr="00EC6555">
        <w:t>Primary database failure simulated.</w:t>
      </w:r>
    </w:p>
    <w:p w14:paraId="403D5C0B" w14:textId="77777777" w:rsidR="00EC6555" w:rsidRPr="00EC6555" w:rsidRDefault="00EC6555" w:rsidP="00EC6555">
      <w:r w:rsidRPr="00EC6555">
        <w:t>Failover/restore procedure begins.</w:t>
      </w:r>
    </w:p>
    <w:p w14:paraId="0D00F342" w14:textId="77777777" w:rsidR="00EC6555" w:rsidRPr="00EC6555" w:rsidRDefault="00EC6555" w:rsidP="00EC6555">
      <w:r w:rsidRPr="00EC6555">
        <w:t>PITR restores agreed state.</w:t>
      </w:r>
    </w:p>
    <w:p w14:paraId="7880D59C" w14:textId="77777777" w:rsidR="00EC6555" w:rsidRPr="00EC6555" w:rsidRDefault="00EC6555" w:rsidP="00EC6555">
      <w:r w:rsidRPr="00EC6555">
        <w:t>After recovery automated verification checks:</w:t>
      </w:r>
    </w:p>
    <w:p w14:paraId="018FA914" w14:textId="77777777" w:rsidR="00EC6555" w:rsidRPr="00EC6555" w:rsidRDefault="00EC6555" w:rsidP="00EC6555">
      <w:r w:rsidRPr="00EC6555">
        <w:t>Trial Balance</w:t>
      </w:r>
    </w:p>
    <w:p w14:paraId="7F560ADA" w14:textId="77777777" w:rsidR="00EC6555" w:rsidRPr="00EC6555" w:rsidRDefault="00EC6555" w:rsidP="00EC6555">
      <w:r w:rsidRPr="00EC6555">
        <w:t>Inventory quantities/cost layers</w:t>
      </w:r>
    </w:p>
    <w:p w14:paraId="22EB3BF1" w14:textId="77777777" w:rsidR="00EC6555" w:rsidRPr="00EC6555" w:rsidRDefault="00EC6555" w:rsidP="00EC6555">
      <w:r w:rsidRPr="00EC6555">
        <w:t>AR/AP</w:t>
      </w:r>
    </w:p>
    <w:p w14:paraId="35675D66" w14:textId="77777777" w:rsidR="00EC6555" w:rsidRPr="00EC6555" w:rsidRDefault="00EC6555" w:rsidP="00EC6555">
      <w:r w:rsidRPr="00EC6555">
        <w:t>Bank/Cash</w:t>
      </w:r>
    </w:p>
    <w:p w14:paraId="5976EB85" w14:textId="77777777" w:rsidR="00EC6555" w:rsidRPr="00EC6555" w:rsidRDefault="00EC6555" w:rsidP="00EC6555">
      <w:r w:rsidRPr="00EC6555">
        <w:t>WIP</w:t>
      </w:r>
    </w:p>
    <w:p w14:paraId="42362283" w14:textId="77777777" w:rsidR="00EC6555" w:rsidRPr="00EC6555" w:rsidRDefault="00EC6555" w:rsidP="00EC6555">
      <w:r w:rsidRPr="00EC6555">
        <w:t>Audit integrity</w:t>
      </w:r>
    </w:p>
    <w:p w14:paraId="31D6C339" w14:textId="77777777" w:rsidR="00EC6555" w:rsidRPr="00EC6555" w:rsidRDefault="00EC6555" w:rsidP="00EC6555">
      <w:r w:rsidRPr="00EC6555">
        <w:t>Close snapshots</w:t>
      </w:r>
    </w:p>
    <w:p w14:paraId="170C2E10" w14:textId="77777777" w:rsidR="00EC6555" w:rsidRPr="00EC6555" w:rsidRDefault="00EC6555" w:rsidP="00EC6555">
      <w:r w:rsidRPr="00EC6555">
        <w:lastRenderedPageBreak/>
        <w:t>Outbox/inbox state.</w:t>
      </w:r>
    </w:p>
    <w:p w14:paraId="494FD2CF" w14:textId="77777777" w:rsidR="00EC6555" w:rsidRPr="00EC6555" w:rsidRDefault="00EC6555" w:rsidP="00EC6555">
      <w:r w:rsidRPr="00EC6555">
        <w:t>All pass.</w:t>
      </w:r>
    </w:p>
    <w:p w14:paraId="1657357B" w14:textId="77777777" w:rsidR="00EC6555" w:rsidRPr="00EC6555" w:rsidRDefault="00EC6555" w:rsidP="00EC6555">
      <w:r w:rsidRPr="00EC6555">
        <w:t>↓</w:t>
      </w:r>
    </w:p>
    <w:p w14:paraId="2AAB60D7" w14:textId="77777777" w:rsidR="00EC6555" w:rsidRPr="00EC6555" w:rsidRDefault="00EC6555" w:rsidP="00EC6555">
      <w:r w:rsidRPr="00EC6555">
        <w:t>Restore caused previously published outbox row to appear PENDING again.</w:t>
      </w:r>
    </w:p>
    <w:p w14:paraId="0BAED194" w14:textId="77777777" w:rsidR="00EC6555" w:rsidRPr="00EC6555" w:rsidRDefault="00EC6555" w:rsidP="00EC6555">
      <w:r w:rsidRPr="00EC6555">
        <w:t>It republishes.</w:t>
      </w:r>
    </w:p>
    <w:p w14:paraId="4CAADA74" w14:textId="77777777" w:rsidR="00EC6555" w:rsidRPr="00EC6555" w:rsidRDefault="00EC6555" w:rsidP="00EC6555">
      <w:r w:rsidRPr="00EC6555">
        <w:t>Consumer recognizes event ID and does not duplicate business effect.</w:t>
      </w:r>
    </w:p>
    <w:p w14:paraId="518B7D1D" w14:textId="77777777" w:rsidR="00EC6555" w:rsidRPr="00EC6555" w:rsidRDefault="00EC6555" w:rsidP="00EC6555">
      <w:r w:rsidRPr="00EC6555">
        <w:t>↓</w:t>
      </w:r>
    </w:p>
    <w:p w14:paraId="6F4BADBB" w14:textId="77777777" w:rsidR="00EC6555" w:rsidRPr="00EC6555" w:rsidRDefault="00EC6555" w:rsidP="00EC6555">
      <w:r w:rsidRPr="00EC6555">
        <w:t>New release contains DB schema change.</w:t>
      </w:r>
    </w:p>
    <w:p w14:paraId="4554C3DD" w14:textId="77777777" w:rsidR="00EC6555" w:rsidRPr="00EC6555" w:rsidRDefault="00EC6555" w:rsidP="00EC6555">
      <w:r w:rsidRPr="00EC6555">
        <w:t>Deployment uses:</w:t>
      </w:r>
    </w:p>
    <w:p w14:paraId="5FEAC289" w14:textId="77777777" w:rsidR="00EC6555" w:rsidRPr="00EC6555" w:rsidRDefault="00EC6555" w:rsidP="00EC6555">
      <w:r w:rsidRPr="00EC6555">
        <w:t>Expand</w:t>
      </w:r>
    </w:p>
    <w:p w14:paraId="4C35E606" w14:textId="77777777" w:rsidR="00EC6555" w:rsidRPr="00EC6555" w:rsidRDefault="00EC6555" w:rsidP="00EC6555">
      <w:r w:rsidRPr="00EC6555">
        <w:t>→ deploy backwards-compatible app</w:t>
      </w:r>
    </w:p>
    <w:p w14:paraId="4AC64F5E" w14:textId="77777777" w:rsidR="00EC6555" w:rsidRPr="00EC6555" w:rsidRDefault="00EC6555" w:rsidP="00EC6555">
      <w:r w:rsidRPr="00EC6555">
        <w:t>→ resumable backfill</w:t>
      </w:r>
    </w:p>
    <w:p w14:paraId="34DFA529" w14:textId="77777777" w:rsidR="00EC6555" w:rsidRPr="00EC6555" w:rsidRDefault="00EC6555" w:rsidP="00EC6555">
      <w:r w:rsidRPr="00EC6555">
        <w:t>→ switch read path</w:t>
      </w:r>
    </w:p>
    <w:p w14:paraId="02CFF1D6" w14:textId="77777777" w:rsidR="00EC6555" w:rsidRPr="00EC6555" w:rsidRDefault="00EC6555" w:rsidP="00EC6555">
      <w:r w:rsidRPr="00EC6555">
        <w:t>→ later Contract old column.</w:t>
      </w:r>
    </w:p>
    <w:p w14:paraId="7E7D4D58" w14:textId="77777777" w:rsidR="00EC6555" w:rsidRPr="00EC6555" w:rsidRDefault="00EC6555" w:rsidP="00EC6555">
      <w:r w:rsidRPr="00EC6555">
        <w:t>Old/new app instances coexist safely during rollout.</w:t>
      </w:r>
    </w:p>
    <w:p w14:paraId="280D286D" w14:textId="77777777" w:rsidR="00EC6555" w:rsidRPr="00EC6555" w:rsidRDefault="00EC6555" w:rsidP="00EC6555">
      <w:r w:rsidRPr="00EC6555">
        <w:t>↓</w:t>
      </w:r>
    </w:p>
    <w:p w14:paraId="1BD4A6F4" w14:textId="77777777" w:rsidR="00EC6555" w:rsidRPr="00EC6555" w:rsidRDefault="00EC6555" w:rsidP="00EC6555">
      <w:r w:rsidRPr="00EC6555">
        <w:t>Canary traffic reveals P99 report regression.</w:t>
      </w:r>
    </w:p>
    <w:p w14:paraId="4815B1D0" w14:textId="77777777" w:rsidR="00EC6555" w:rsidRPr="00EC6555" w:rsidRDefault="00EC6555" w:rsidP="00EC6555">
      <w:r w:rsidRPr="00EC6555">
        <w:t>Deployment health gate stops full rollout.</w:t>
      </w:r>
    </w:p>
    <w:p w14:paraId="035343DF" w14:textId="77777777" w:rsidR="00EC6555" w:rsidRPr="00EC6555" w:rsidRDefault="00EC6555" w:rsidP="00EC6555">
      <w:r w:rsidRPr="00EC6555">
        <w:t>Transactional accounting remains unaffected.</w:t>
      </w:r>
    </w:p>
    <w:p w14:paraId="2C5F642E" w14:textId="77777777" w:rsidR="00EC6555" w:rsidRPr="00EC6555" w:rsidRDefault="00EC6555" w:rsidP="00EC6555">
      <w:r w:rsidRPr="00EC6555">
        <w:t>Team either fixes forward or rolls app version back without destructive schema rollback.</w:t>
      </w:r>
    </w:p>
    <w:p w14:paraId="62930BF5" w14:textId="77777777" w:rsidR="00EC6555" w:rsidRPr="00EC6555" w:rsidRDefault="00EC6555" w:rsidP="00EC6555">
      <w:r w:rsidRPr="00EC6555">
        <w:t>↓</w:t>
      </w:r>
    </w:p>
    <w:p w14:paraId="3E3E9F47" w14:textId="77777777" w:rsidR="00EC6555" w:rsidRPr="00EC6555" w:rsidRDefault="00EC6555" w:rsidP="00EC6555">
      <w:r w:rsidRPr="00EC6555">
        <w:t>Security test injects known fake API token into failing integration path.</w:t>
      </w:r>
    </w:p>
    <w:p w14:paraId="03714881" w14:textId="77777777" w:rsidR="00EC6555" w:rsidRPr="00EC6555" w:rsidRDefault="00EC6555" w:rsidP="00EC6555">
      <w:r w:rsidRPr="00EC6555">
        <w:t>Central redaction verification confirms token absent from:</w:t>
      </w:r>
    </w:p>
    <w:p w14:paraId="2BF72AF2" w14:textId="77777777" w:rsidR="00EC6555" w:rsidRPr="00EC6555" w:rsidRDefault="00EC6555" w:rsidP="00EC6555">
      <w:r w:rsidRPr="00EC6555">
        <w:t>application logs</w:t>
      </w:r>
    </w:p>
    <w:p w14:paraId="44375497" w14:textId="77777777" w:rsidR="00EC6555" w:rsidRPr="00EC6555" w:rsidRDefault="00EC6555" w:rsidP="00EC6555">
      <w:r w:rsidRPr="00EC6555">
        <w:t>traces</w:t>
      </w:r>
    </w:p>
    <w:p w14:paraId="19B4F40F" w14:textId="77777777" w:rsidR="00EC6555" w:rsidRPr="00EC6555" w:rsidRDefault="00EC6555" w:rsidP="00EC6555">
      <w:r w:rsidRPr="00EC6555">
        <w:t>audit metadata.</w:t>
      </w:r>
    </w:p>
    <w:p w14:paraId="4E0396B3" w14:textId="77777777" w:rsidR="00EC6555" w:rsidRPr="00EC6555" w:rsidRDefault="00EC6555" w:rsidP="00EC6555">
      <w:r w:rsidRPr="00EC6555">
        <w:lastRenderedPageBreak/>
        <w:t>↓</w:t>
      </w:r>
    </w:p>
    <w:p w14:paraId="7AB93427" w14:textId="77777777" w:rsidR="00EC6555" w:rsidRPr="00EC6555" w:rsidRDefault="00EC6555" w:rsidP="00EC6555">
      <w:r w:rsidRPr="00EC6555">
        <w:t>AI provider is shut down.</w:t>
      </w:r>
    </w:p>
    <w:p w14:paraId="2E12C849" w14:textId="77777777" w:rsidR="00EC6555" w:rsidRPr="00EC6555" w:rsidRDefault="00EC6555" w:rsidP="00EC6555">
      <w:r w:rsidRPr="00EC6555">
        <w:t>Expected:</w:t>
      </w:r>
    </w:p>
    <w:p w14:paraId="219A65C6" w14:textId="77777777" w:rsidR="00EC6555" w:rsidRPr="00EC6555" w:rsidRDefault="00EC6555" w:rsidP="00EC6555">
      <w:r w:rsidRPr="00EC6555">
        <w:t>Phase 29 AI unavailable.</w:t>
      </w:r>
    </w:p>
    <w:p w14:paraId="3B3F1AD2" w14:textId="77777777" w:rsidR="00EC6555" w:rsidRPr="00EC6555" w:rsidRDefault="00EC6555" w:rsidP="00EC6555">
      <w:r w:rsidRPr="00EC6555">
        <w:t>But:</w:t>
      </w:r>
    </w:p>
    <w:p w14:paraId="7EF4C579" w14:textId="77777777" w:rsidR="00EC6555" w:rsidRPr="00EC6555" w:rsidRDefault="00EC6555" w:rsidP="00EC6555">
      <w:r w:rsidRPr="00EC6555">
        <w:t>Sales POST</w:t>
      </w:r>
    </w:p>
    <w:p w14:paraId="0F48B556" w14:textId="77777777" w:rsidR="00EC6555" w:rsidRPr="00EC6555" w:rsidRDefault="00EC6555" w:rsidP="00EC6555">
      <w:r w:rsidRPr="00EC6555">
        <w:t>Inventory</w:t>
      </w:r>
    </w:p>
    <w:p w14:paraId="736159D0" w14:textId="77777777" w:rsidR="00EC6555" w:rsidRPr="00EC6555" w:rsidRDefault="00EC6555" w:rsidP="00EC6555">
      <w:r w:rsidRPr="00EC6555">
        <w:t>Payroll</w:t>
      </w:r>
    </w:p>
    <w:p w14:paraId="78BF7BE4" w14:textId="77777777" w:rsidR="00EC6555" w:rsidRPr="00EC6555" w:rsidRDefault="00EC6555" w:rsidP="00EC6555">
      <w:r w:rsidRPr="00EC6555">
        <w:t>Month Close</w:t>
      </w:r>
    </w:p>
    <w:p w14:paraId="6500D96E" w14:textId="77777777" w:rsidR="00EC6555" w:rsidRPr="00EC6555" w:rsidRDefault="00EC6555" w:rsidP="00EC6555">
      <w:r w:rsidRPr="00EC6555">
        <w:t>Bank</w:t>
      </w:r>
    </w:p>
    <w:p w14:paraId="6CA237AF" w14:textId="77777777" w:rsidR="00EC6555" w:rsidRPr="00EC6555" w:rsidRDefault="00EC6555" w:rsidP="00EC6555">
      <w:r w:rsidRPr="00EC6555">
        <w:t>Financial Reports</w:t>
      </w:r>
    </w:p>
    <w:p w14:paraId="263F35E7" w14:textId="77777777" w:rsidR="00EC6555" w:rsidRPr="00EC6555" w:rsidRDefault="00EC6555" w:rsidP="00EC6555">
      <w:r w:rsidRPr="00EC6555">
        <w:t>continue normally.</w:t>
      </w:r>
    </w:p>
    <w:p w14:paraId="6203A62C" w14:textId="77777777" w:rsidR="00EC6555" w:rsidRPr="00EC6555" w:rsidRDefault="00EC6555" w:rsidP="00EC6555">
      <w:r w:rsidRPr="00EC6555">
        <w:t>↓</w:t>
      </w:r>
    </w:p>
    <w:p w14:paraId="410ADC39" w14:textId="77777777" w:rsidR="00EC6555" w:rsidRPr="00EC6555" w:rsidRDefault="00EC6555" w:rsidP="00EC6555">
      <w:r w:rsidRPr="00EC6555">
        <w:t>Notification provider fails.</w:t>
      </w:r>
    </w:p>
    <w:p w14:paraId="58AF424F" w14:textId="77777777" w:rsidR="00EC6555" w:rsidRPr="00EC6555" w:rsidRDefault="00EC6555" w:rsidP="00EC6555">
      <w:r w:rsidRPr="00EC6555">
        <w:t>Approval workflow remains authoritative.</w:t>
      </w:r>
    </w:p>
    <w:p w14:paraId="568FB51A" w14:textId="77777777" w:rsidR="00EC6555" w:rsidRPr="00EC6555" w:rsidRDefault="00EC6555" w:rsidP="00EC6555">
      <w:r w:rsidRPr="00EC6555">
        <w:t>Notifications queue/retry.</w:t>
      </w:r>
    </w:p>
    <w:p w14:paraId="62238F91" w14:textId="77777777" w:rsidR="00EC6555" w:rsidRPr="00EC6555" w:rsidRDefault="00EC6555" w:rsidP="00EC6555">
      <w:r w:rsidRPr="00EC6555">
        <w:t>No automatic workflow-state corruption.</w:t>
      </w:r>
    </w:p>
    <w:p w14:paraId="0947A7D0" w14:textId="77777777" w:rsidR="00EC6555" w:rsidRPr="00EC6555" w:rsidRDefault="00EC6555" w:rsidP="00EC6555">
      <w:r w:rsidRPr="00EC6555">
        <w:t>↓</w:t>
      </w:r>
    </w:p>
    <w:p w14:paraId="1CFD8CE3" w14:textId="77777777" w:rsidR="00EC6555" w:rsidRPr="00EC6555" w:rsidRDefault="00EC6555" w:rsidP="00EC6555">
      <w:r w:rsidRPr="00EC6555">
        <w:t>Bank API fails after Payment Instruction prepared.</w:t>
      </w:r>
    </w:p>
    <w:p w14:paraId="4612AE64" w14:textId="77777777" w:rsidR="00EC6555" w:rsidRPr="00EC6555" w:rsidRDefault="00EC6555" w:rsidP="00EC6555">
      <w:r w:rsidRPr="00EC6555">
        <w:t>Payment remains:</w:t>
      </w:r>
    </w:p>
    <w:p w14:paraId="55B90892" w14:textId="77777777" w:rsidR="00EC6555" w:rsidRPr="00EC6555" w:rsidRDefault="00EC6555" w:rsidP="00EC6555">
      <w:r w:rsidRPr="00EC6555">
        <w:t>NOT EXECUTED / PENDING EXTERNAL CONFIRMATION.</w:t>
      </w:r>
    </w:p>
    <w:p w14:paraId="368AA580" w14:textId="77777777" w:rsidR="00EC6555" w:rsidRPr="00EC6555" w:rsidRDefault="00EC6555" w:rsidP="00EC6555">
      <w:r w:rsidRPr="00EC6555">
        <w:t>System never assumes success.</w:t>
      </w:r>
    </w:p>
    <w:p w14:paraId="7FFBFEE1" w14:textId="77777777" w:rsidR="00EC6555" w:rsidRPr="00EC6555" w:rsidRDefault="00EC6555" w:rsidP="00EC6555">
      <w:r w:rsidRPr="00EC6555">
        <w:t>↓</w:t>
      </w:r>
    </w:p>
    <w:p w14:paraId="016E06B6" w14:textId="77777777" w:rsidR="00EC6555" w:rsidRPr="00EC6555" w:rsidRDefault="00EC6555" w:rsidP="00EC6555">
      <w:r w:rsidRPr="00EC6555">
        <w:t>During pre-production load test one tenant generates massive analytical reports.</w:t>
      </w:r>
    </w:p>
    <w:p w14:paraId="75042917" w14:textId="77777777" w:rsidR="00EC6555" w:rsidRPr="00EC6555" w:rsidRDefault="00EC6555" w:rsidP="00EC6555">
      <w:r w:rsidRPr="00EC6555">
        <w:t>Workload isolation prevents starvation of another tenant's Payment POST.</w:t>
      </w:r>
    </w:p>
    <w:p w14:paraId="3BA9414E" w14:textId="77777777" w:rsidR="00EC6555" w:rsidRPr="00EC6555" w:rsidRDefault="00EC6555" w:rsidP="00EC6555">
      <w:r w:rsidRPr="00EC6555">
        <w:t>↓</w:t>
      </w:r>
    </w:p>
    <w:p w14:paraId="673B2C91" w14:textId="77777777" w:rsidR="00EC6555" w:rsidRPr="00EC6555" w:rsidRDefault="00EC6555" w:rsidP="00EC6555">
      <w:r w:rsidRPr="00EC6555">
        <w:lastRenderedPageBreak/>
        <w:t>A backup restore drill is timed.</w:t>
      </w:r>
    </w:p>
    <w:p w14:paraId="6429B1B5" w14:textId="77777777" w:rsidR="00EC6555" w:rsidRPr="00EC6555" w:rsidRDefault="00EC6555" w:rsidP="00EC6555">
      <w:r w:rsidRPr="00EC6555">
        <w:t>Measured recovery is compared with RPO/RTO policy.</w:t>
      </w:r>
    </w:p>
    <w:p w14:paraId="2E935056" w14:textId="77777777" w:rsidR="00EC6555" w:rsidRPr="00EC6555" w:rsidRDefault="00EC6555" w:rsidP="00EC6555">
      <w:r w:rsidRPr="00EC6555">
        <w:t>If target not met:</w:t>
      </w:r>
    </w:p>
    <w:p w14:paraId="647DB614" w14:textId="77777777" w:rsidR="00EC6555" w:rsidRPr="00EC6555" w:rsidRDefault="00EC6555" w:rsidP="00EC6555">
      <w:r w:rsidRPr="00EC6555">
        <w:t>Production Readiness remains BLOCKED.</w:t>
      </w:r>
    </w:p>
    <w:p w14:paraId="45BEF801" w14:textId="77777777" w:rsidR="00EC6555" w:rsidRPr="00EC6555" w:rsidRDefault="00EC6555" w:rsidP="00EC6555">
      <w:r w:rsidRPr="00EC6555">
        <w:t>No “backup exists” checkbox bypass.</w:t>
      </w:r>
    </w:p>
    <w:p w14:paraId="4A3D16EE" w14:textId="77777777" w:rsidR="00EC6555" w:rsidRPr="00EC6555" w:rsidRDefault="00EC6555" w:rsidP="00EC6555">
      <w:r w:rsidRPr="00EC6555">
        <w:t>↓</w:t>
      </w:r>
    </w:p>
    <w:p w14:paraId="24A576C3" w14:textId="77777777" w:rsidR="00EC6555" w:rsidRPr="00EC6555" w:rsidRDefault="00EC6555" w:rsidP="00EC6555">
      <w:r w:rsidRPr="00EC6555">
        <w:t>Production Readiness Assessment gathers:</w:t>
      </w:r>
    </w:p>
    <w:p w14:paraId="7AC9E98F" w14:textId="77777777" w:rsidR="00EC6555" w:rsidRPr="00EC6555" w:rsidRDefault="00EC6555" w:rsidP="00EC6555">
      <w:r w:rsidRPr="00EC6555">
        <w:t>Security</w:t>
      </w:r>
    </w:p>
    <w:p w14:paraId="2F12012C" w14:textId="77777777" w:rsidR="00EC6555" w:rsidRPr="00EC6555" w:rsidRDefault="00EC6555" w:rsidP="00EC6555">
      <w:r w:rsidRPr="00EC6555">
        <w:t>Data Integrity</w:t>
      </w:r>
    </w:p>
    <w:p w14:paraId="60C3AFF4" w14:textId="77777777" w:rsidR="00EC6555" w:rsidRPr="00EC6555" w:rsidRDefault="00EC6555" w:rsidP="00EC6555">
      <w:r w:rsidRPr="00EC6555">
        <w:t>Performance</w:t>
      </w:r>
    </w:p>
    <w:p w14:paraId="4E41FB9B" w14:textId="77777777" w:rsidR="00EC6555" w:rsidRPr="00EC6555" w:rsidRDefault="00EC6555" w:rsidP="00EC6555">
      <w:r w:rsidRPr="00EC6555">
        <w:t>Recovery</w:t>
      </w:r>
    </w:p>
    <w:p w14:paraId="545E4C96" w14:textId="77777777" w:rsidR="00EC6555" w:rsidRPr="00EC6555" w:rsidRDefault="00EC6555" w:rsidP="00EC6555">
      <w:r w:rsidRPr="00EC6555">
        <w:t>Deployment</w:t>
      </w:r>
    </w:p>
    <w:p w14:paraId="40AD0A2F" w14:textId="77777777" w:rsidR="00EC6555" w:rsidRPr="00EC6555" w:rsidRDefault="00EC6555" w:rsidP="00EC6555">
      <w:r w:rsidRPr="00EC6555">
        <w:t>Business Controls.</w:t>
      </w:r>
    </w:p>
    <w:p w14:paraId="496C71EF" w14:textId="77777777" w:rsidR="00EC6555" w:rsidRPr="00EC6555" w:rsidRDefault="00EC6555" w:rsidP="00EC6555">
      <w:r w:rsidRPr="00EC6555">
        <w:t>Phase 30 Accounting Health:</w:t>
      </w:r>
    </w:p>
    <w:p w14:paraId="605BB4E4" w14:textId="77777777" w:rsidR="00EC6555" w:rsidRPr="00EC6555" w:rsidRDefault="00EC6555" w:rsidP="00EC6555">
      <w:r w:rsidRPr="00EC6555">
        <w:t>all mandatory controls PASS.</w:t>
      </w:r>
    </w:p>
    <w:p w14:paraId="39376B37" w14:textId="77777777" w:rsidR="00EC6555" w:rsidRPr="00EC6555" w:rsidRDefault="00EC6555" w:rsidP="00EC6555">
      <w:r w:rsidRPr="00EC6555">
        <w:t>Phase 25 Audit integrity:</w:t>
      </w:r>
    </w:p>
    <w:p w14:paraId="1E18F566" w14:textId="77777777" w:rsidR="00EC6555" w:rsidRPr="00EC6555" w:rsidRDefault="00EC6555" w:rsidP="00EC6555">
      <w:r w:rsidRPr="00EC6555">
        <w:t>VALID.</w:t>
      </w:r>
    </w:p>
    <w:p w14:paraId="3E8B0A6B" w14:textId="77777777" w:rsidR="00EC6555" w:rsidRPr="00EC6555" w:rsidRDefault="00EC6555" w:rsidP="00EC6555">
      <w:r w:rsidRPr="00EC6555">
        <w:t>Critical migrations:</w:t>
      </w:r>
    </w:p>
    <w:p w14:paraId="771B85D5" w14:textId="77777777" w:rsidR="00EC6555" w:rsidRPr="00EC6555" w:rsidRDefault="00EC6555" w:rsidP="00EC6555">
      <w:r w:rsidRPr="00EC6555">
        <w:t>reconciled.</w:t>
      </w:r>
    </w:p>
    <w:p w14:paraId="75EA29D9" w14:textId="77777777" w:rsidR="00EC6555" w:rsidRPr="00EC6555" w:rsidRDefault="00EC6555" w:rsidP="00EC6555">
      <w:r w:rsidRPr="00EC6555">
        <w:t>Tenant isolation suite:</w:t>
      </w:r>
    </w:p>
    <w:p w14:paraId="33545235" w14:textId="77777777" w:rsidR="00EC6555" w:rsidRPr="00EC6555" w:rsidRDefault="00EC6555" w:rsidP="00EC6555">
      <w:r w:rsidRPr="00EC6555">
        <w:t>PASS.</w:t>
      </w:r>
    </w:p>
    <w:p w14:paraId="44E29624" w14:textId="77777777" w:rsidR="00EC6555" w:rsidRPr="00EC6555" w:rsidRDefault="00EC6555" w:rsidP="00EC6555">
      <w:r w:rsidRPr="00EC6555">
        <w:t>Concurrency suite:</w:t>
      </w:r>
    </w:p>
    <w:p w14:paraId="43A6C995" w14:textId="77777777" w:rsidR="00EC6555" w:rsidRPr="00EC6555" w:rsidRDefault="00EC6555" w:rsidP="00EC6555">
      <w:r w:rsidRPr="00EC6555">
        <w:t>PASS.</w:t>
      </w:r>
    </w:p>
    <w:p w14:paraId="70901F2F" w14:textId="77777777" w:rsidR="00EC6555" w:rsidRPr="00EC6555" w:rsidRDefault="00EC6555" w:rsidP="00EC6555">
      <w:r w:rsidRPr="00EC6555">
        <w:t>Restore drill:</w:t>
      </w:r>
    </w:p>
    <w:p w14:paraId="640947E8" w14:textId="77777777" w:rsidR="00EC6555" w:rsidRPr="00EC6555" w:rsidRDefault="00EC6555" w:rsidP="00EC6555">
      <w:r w:rsidRPr="00EC6555">
        <w:t>PASS.</w:t>
      </w:r>
    </w:p>
    <w:p w14:paraId="5318769B" w14:textId="77777777" w:rsidR="00EC6555" w:rsidRPr="00EC6555" w:rsidRDefault="00EC6555" w:rsidP="00EC6555">
      <w:r w:rsidRPr="00EC6555">
        <w:t>Load suite:</w:t>
      </w:r>
    </w:p>
    <w:p w14:paraId="6C8B04A7" w14:textId="77777777" w:rsidR="00EC6555" w:rsidRPr="00EC6555" w:rsidRDefault="00EC6555" w:rsidP="00EC6555">
      <w:r w:rsidRPr="00EC6555">
        <w:lastRenderedPageBreak/>
        <w:t>PASS.</w:t>
      </w:r>
    </w:p>
    <w:p w14:paraId="2C3E6D89" w14:textId="77777777" w:rsidR="00EC6555" w:rsidRPr="00EC6555" w:rsidRDefault="00EC6555" w:rsidP="00EC6555">
      <w:r w:rsidRPr="00EC6555">
        <w:t>Security gate:</w:t>
      </w:r>
    </w:p>
    <w:p w14:paraId="71FCE5C7" w14:textId="77777777" w:rsidR="00EC6555" w:rsidRPr="00EC6555" w:rsidRDefault="00EC6555" w:rsidP="00EC6555">
      <w:r w:rsidRPr="00EC6555">
        <w:t>PASS.</w:t>
      </w:r>
    </w:p>
    <w:p w14:paraId="0E07E84D" w14:textId="77777777" w:rsidR="00EC6555" w:rsidRPr="00EC6555" w:rsidRDefault="00EC6555" w:rsidP="00EC6555">
      <w:r w:rsidRPr="00EC6555">
        <w:t>↓</w:t>
      </w:r>
    </w:p>
    <w:p w14:paraId="60677FC1" w14:textId="77777777" w:rsidR="00EC6555" w:rsidRPr="00EC6555" w:rsidRDefault="00EC6555" w:rsidP="00EC6555">
      <w:r w:rsidRPr="00EC6555">
        <w:t>Authorized release board approves exact:</w:t>
      </w:r>
    </w:p>
    <w:p w14:paraId="7D9CE846" w14:textId="77777777" w:rsidR="00EC6555" w:rsidRPr="00EC6555" w:rsidRDefault="00EC6555" w:rsidP="00EC6555">
      <w:r w:rsidRPr="00EC6555">
        <w:t>Application Build</w:t>
      </w:r>
    </w:p>
    <w:p w14:paraId="0787CB7B" w14:textId="77777777" w:rsidR="00EC6555" w:rsidRPr="00EC6555" w:rsidRDefault="00EC6555" w:rsidP="00EC6555">
      <w:r w:rsidRPr="00EC6555">
        <w:t>Migration Version</w:t>
      </w:r>
    </w:p>
    <w:p w14:paraId="7F95DF82" w14:textId="77777777" w:rsidR="00EC6555" w:rsidRPr="00EC6555" w:rsidRDefault="00EC6555" w:rsidP="00EC6555">
      <w:r w:rsidRPr="00EC6555">
        <w:t>Configuration Version</w:t>
      </w:r>
    </w:p>
    <w:p w14:paraId="33AC766A" w14:textId="77777777" w:rsidR="00EC6555" w:rsidRPr="00EC6555" w:rsidRDefault="00EC6555" w:rsidP="00EC6555">
      <w:r w:rsidRPr="00EC6555">
        <w:t>Workflow Version Set</w:t>
      </w:r>
    </w:p>
    <w:p w14:paraId="7A478178" w14:textId="77777777" w:rsidR="00EC6555" w:rsidRPr="00EC6555" w:rsidRDefault="00EC6555" w:rsidP="00EC6555">
      <w:r w:rsidRPr="00EC6555">
        <w:t>Integration Contract Versions</w:t>
      </w:r>
    </w:p>
    <w:p w14:paraId="243EC4F1" w14:textId="77777777" w:rsidR="00EC6555" w:rsidRPr="00EC6555" w:rsidRDefault="00EC6555" w:rsidP="00EC6555">
      <w:r w:rsidRPr="00EC6555">
        <w:t>Production Readiness Checklist Version.</w:t>
      </w:r>
    </w:p>
    <w:p w14:paraId="17161E35" w14:textId="77777777" w:rsidR="00EC6555" w:rsidRPr="00EC6555" w:rsidRDefault="00EC6555" w:rsidP="00EC6555">
      <w:r w:rsidRPr="00EC6555">
        <w:t>Go-live decision audited.</w:t>
      </w:r>
    </w:p>
    <w:p w14:paraId="469183C3" w14:textId="77777777" w:rsidR="00EC6555" w:rsidRPr="00EC6555" w:rsidRDefault="00EC6555" w:rsidP="00EC6555">
      <w:r w:rsidRPr="00EC6555">
        <w:t>↓</w:t>
      </w:r>
    </w:p>
    <w:p w14:paraId="5778A5A2" w14:textId="77777777" w:rsidR="00EC6555" w:rsidRPr="00EC6555" w:rsidRDefault="00EC6555" w:rsidP="00EC6555">
      <w:r w:rsidRPr="00EC6555">
        <w:t>System moves to production.</w:t>
      </w:r>
    </w:p>
    <w:p w14:paraId="4A7710DE" w14:textId="77777777" w:rsidR="00EC6555" w:rsidRPr="00EC6555" w:rsidRDefault="00EC6555" w:rsidP="00EC6555">
      <w:r w:rsidRPr="00EC6555">
        <w:t>Post-deploy verification checks:</w:t>
      </w:r>
    </w:p>
    <w:p w14:paraId="54CEE665" w14:textId="77777777" w:rsidR="00EC6555" w:rsidRPr="00EC6555" w:rsidRDefault="00EC6555" w:rsidP="00EC6555">
      <w:r w:rsidRPr="00EC6555">
        <w:t>authentication</w:t>
      </w:r>
    </w:p>
    <w:p w14:paraId="2069910D" w14:textId="77777777" w:rsidR="00EC6555" w:rsidRPr="00EC6555" w:rsidRDefault="00EC6555" w:rsidP="00EC6555">
      <w:r w:rsidRPr="00EC6555">
        <w:t>draft create</w:t>
      </w:r>
    </w:p>
    <w:p w14:paraId="0CEE69D5" w14:textId="77777777" w:rsidR="00EC6555" w:rsidRPr="00EC6555" w:rsidRDefault="00EC6555" w:rsidP="00EC6555">
      <w:r w:rsidRPr="00EC6555">
        <w:t>controlled business transaction</w:t>
      </w:r>
    </w:p>
    <w:p w14:paraId="315EB625" w14:textId="77777777" w:rsidR="00EC6555" w:rsidRPr="00EC6555" w:rsidRDefault="00EC6555" w:rsidP="00EC6555">
      <w:r w:rsidRPr="00EC6555">
        <w:t>outbox</w:t>
      </w:r>
    </w:p>
    <w:p w14:paraId="197E71E6" w14:textId="77777777" w:rsidR="00EC6555" w:rsidRPr="00EC6555" w:rsidRDefault="00EC6555" w:rsidP="00EC6555">
      <w:r w:rsidRPr="00EC6555">
        <w:t>audit</w:t>
      </w:r>
    </w:p>
    <w:p w14:paraId="22E450D5" w14:textId="77777777" w:rsidR="00EC6555" w:rsidRPr="00EC6555" w:rsidRDefault="00EC6555" w:rsidP="00EC6555">
      <w:r w:rsidRPr="00EC6555">
        <w:t>reports</w:t>
      </w:r>
    </w:p>
    <w:p w14:paraId="2BFDD1C6" w14:textId="77777777" w:rsidR="00EC6555" w:rsidRPr="00EC6555" w:rsidRDefault="00EC6555" w:rsidP="00EC6555">
      <w:r w:rsidRPr="00EC6555">
        <w:t>integration health</w:t>
      </w:r>
    </w:p>
    <w:p w14:paraId="43655CF7" w14:textId="77777777" w:rsidR="00EC6555" w:rsidRPr="00EC6555" w:rsidRDefault="00EC6555" w:rsidP="00EC6555">
      <w:r w:rsidRPr="00EC6555">
        <w:t>accounting health.</w:t>
      </w:r>
    </w:p>
    <w:p w14:paraId="22AC46E0" w14:textId="77777777" w:rsidR="00EC6555" w:rsidRPr="00EC6555" w:rsidRDefault="00EC6555" w:rsidP="00EC6555">
      <w:r w:rsidRPr="00EC6555">
        <w:t>↓</w:t>
      </w:r>
    </w:p>
    <w:p w14:paraId="4627BC5E" w14:textId="77777777" w:rsidR="00EC6555" w:rsidRPr="00EC6555" w:rsidRDefault="00EC6555" w:rsidP="00EC6555">
      <w:r w:rsidRPr="00EC6555">
        <w:t>Later incident:</w:t>
      </w:r>
    </w:p>
    <w:p w14:paraId="7D723670" w14:textId="77777777" w:rsidR="00EC6555" w:rsidRPr="00EC6555" w:rsidRDefault="00EC6555" w:rsidP="00EC6555">
      <w:r w:rsidRPr="00EC6555">
        <w:t>operations suspects duplicate supplier payment.</w:t>
      </w:r>
    </w:p>
    <w:p w14:paraId="219F7427" w14:textId="77777777" w:rsidR="00EC6555" w:rsidRPr="00EC6555" w:rsidRDefault="00EC6555" w:rsidP="00EC6555">
      <w:r w:rsidRPr="00EC6555">
        <w:lastRenderedPageBreak/>
        <w:t>Incident Commander starts financial-integrity runbook.</w:t>
      </w:r>
    </w:p>
    <w:p w14:paraId="7D37D39B" w14:textId="77777777" w:rsidR="00EC6555" w:rsidRPr="00EC6555" w:rsidRDefault="00EC6555" w:rsidP="00EC6555">
      <w:r w:rsidRPr="00EC6555">
        <w:t>System traces:</w:t>
      </w:r>
    </w:p>
    <w:p w14:paraId="61BDE089" w14:textId="77777777" w:rsidR="00EC6555" w:rsidRPr="00EC6555" w:rsidRDefault="00EC6555" w:rsidP="00EC6555">
      <w:r w:rsidRPr="00EC6555">
        <w:t>Payment Request</w:t>
      </w:r>
    </w:p>
    <w:p w14:paraId="4C5BD218" w14:textId="77777777" w:rsidR="00EC6555" w:rsidRPr="00EC6555" w:rsidRDefault="00EC6555" w:rsidP="00EC6555">
      <w:r w:rsidRPr="00EC6555">
        <w:t>→ Workflow</w:t>
      </w:r>
    </w:p>
    <w:p w14:paraId="7997B2E4" w14:textId="77777777" w:rsidR="00EC6555" w:rsidRPr="00EC6555" w:rsidRDefault="00EC6555" w:rsidP="00EC6555">
      <w:r w:rsidRPr="00EC6555">
        <w:t>→ Payment Instruction</w:t>
      </w:r>
    </w:p>
    <w:p w14:paraId="4BB6BC4E" w14:textId="77777777" w:rsidR="00EC6555" w:rsidRPr="00EC6555" w:rsidRDefault="00EC6555" w:rsidP="00EC6555">
      <w:r w:rsidRPr="00EC6555">
        <w:t>→ idempotency key</w:t>
      </w:r>
    </w:p>
    <w:p w14:paraId="3C62D055" w14:textId="77777777" w:rsidR="00EC6555" w:rsidRPr="00EC6555" w:rsidRDefault="00EC6555" w:rsidP="00EC6555">
      <w:r w:rsidRPr="00EC6555">
        <w:t>→ Bank API attempts</w:t>
      </w:r>
    </w:p>
    <w:p w14:paraId="35DF181C" w14:textId="77777777" w:rsidR="00EC6555" w:rsidRPr="00EC6555" w:rsidRDefault="00EC6555" w:rsidP="00EC6555">
      <w:r w:rsidRPr="00EC6555">
        <w:t>→ Bank Statement</w:t>
      </w:r>
    </w:p>
    <w:p w14:paraId="4AACABBC" w14:textId="77777777" w:rsidR="00EC6555" w:rsidRPr="00EC6555" w:rsidRDefault="00EC6555" w:rsidP="00EC6555">
      <w:r w:rsidRPr="00EC6555">
        <w:t>→ Settlement</w:t>
      </w:r>
    </w:p>
    <w:p w14:paraId="5D4522A9" w14:textId="77777777" w:rsidR="00EC6555" w:rsidRPr="00EC6555" w:rsidRDefault="00EC6555" w:rsidP="00EC6555">
      <w:r w:rsidRPr="00EC6555">
        <w:t>→ GL</w:t>
      </w:r>
    </w:p>
    <w:p w14:paraId="404FA5A8" w14:textId="77777777" w:rsidR="00EC6555" w:rsidRPr="00EC6555" w:rsidRDefault="00EC6555" w:rsidP="00EC6555">
      <w:r w:rsidRPr="00EC6555">
        <w:t>→ Phase 25 audit.</w:t>
      </w:r>
    </w:p>
    <w:p w14:paraId="4A92E5F6" w14:textId="77777777" w:rsidR="00EC6555" w:rsidRPr="00EC6555" w:rsidRDefault="00EC6555" w:rsidP="00EC6555">
      <w:r w:rsidRPr="00EC6555">
        <w:t>Result:</w:t>
      </w:r>
    </w:p>
    <w:p w14:paraId="008CF699" w14:textId="77777777" w:rsidR="00EC6555" w:rsidRPr="00EC6555" w:rsidRDefault="00EC6555" w:rsidP="00EC6555">
      <w:r w:rsidRPr="00EC6555">
        <w:t>provider timeout caused retry, but stable external idempotency key created only one bank transaction.</w:t>
      </w:r>
    </w:p>
    <w:p w14:paraId="3ADCF219" w14:textId="77777777" w:rsidR="00EC6555" w:rsidRPr="00EC6555" w:rsidRDefault="00EC6555" w:rsidP="00EC6555">
      <w:r w:rsidRPr="00EC6555">
        <w:t>No manual GL “fix” needed.</w:t>
      </w:r>
    </w:p>
    <w:p w14:paraId="49406A7F" w14:textId="77777777" w:rsidR="00EC6555" w:rsidRPr="00EC6555" w:rsidRDefault="00EC6555" w:rsidP="00EC6555">
      <w:r w:rsidRPr="00EC6555">
        <w:t>Incident closes with evidence.</w:t>
      </w:r>
    </w:p>
    <w:p w14:paraId="47425F08" w14:textId="77777777" w:rsidR="00EC6555" w:rsidRPr="00EC6555" w:rsidRDefault="00EC6555" w:rsidP="00EC6555">
      <w:r w:rsidRPr="00EC6555">
        <w:t>↓</w:t>
      </w:r>
    </w:p>
    <w:p w14:paraId="58448807" w14:textId="77777777" w:rsidR="00EC6555" w:rsidRPr="00EC6555" w:rsidRDefault="00EC6555" w:rsidP="00EC6555">
      <w:r w:rsidRPr="00EC6555">
        <w:t>Post-Incident Review identifies that alert threshold for provider timeout was too slow.</w:t>
      </w:r>
    </w:p>
    <w:p w14:paraId="58235161" w14:textId="77777777" w:rsidR="00EC6555" w:rsidRPr="00EC6555" w:rsidRDefault="00EC6555" w:rsidP="00EC6555">
      <w:r w:rsidRPr="00EC6555">
        <w:t>Monitoring/control improved.</w:t>
      </w:r>
    </w:p>
    <w:p w14:paraId="5DF5D219" w14:textId="77777777" w:rsidR="00EC6555" w:rsidRPr="00EC6555" w:rsidRDefault="00EC6555" w:rsidP="00EC6555">
      <w:r w:rsidRPr="00EC6555">
        <w:t>No business history rewritten.</w:t>
      </w:r>
    </w:p>
    <w:p w14:paraId="3A89FD72" w14:textId="77777777" w:rsidR="00EC6555" w:rsidRPr="00EC6555" w:rsidRDefault="00EC6555" w:rsidP="00EC6555">
      <w:r w:rsidRPr="00EC6555">
        <w:t>Phase 31-in əsas nəticəsi budur:</w:t>
      </w:r>
    </w:p>
    <w:p w14:paraId="5ACCDBA0" w14:textId="77777777" w:rsidR="00EC6555" w:rsidRPr="00EC6555" w:rsidRDefault="00EC6555" w:rsidP="00EC6555">
      <w:r w:rsidRPr="00EC6555">
        <w:t>Production-ready ERP yalnız feature-ləri işləyən ERP deyil. O, tenant isolation və permission boundaries-ni real hücum/bypass testlərində qoruyan, parallel business əməliyyatlarında invariants-i pozmayan, duplicate/retry/failure hallarında eyni financial truth-u saxlayan, backup-dan həqiqətən bərpa olunan, migration/deploy zamanı compatibility-ni qoruyan və incident baş verdikdə audit/reconciliation ilə exact state-i sübut edə bilən sistemdir.</w:t>
      </w:r>
    </w:p>
    <w:p w14:paraId="00126178" w14:textId="77777777" w:rsidR="00EC6555" w:rsidRPr="00EC6555" w:rsidRDefault="00EC6555" w:rsidP="00EC6555">
      <w:r w:rsidRPr="00EC6555">
        <w:lastRenderedPageBreak/>
        <w:t>Sadə HTTPS + JWT + Docker + bir neçə index + monitoring dashboard implementasiyası Phase 31-in tamamlanması deyil. Tenant isolation, backend authorization, SoD, idempotency, outbox/inbox, DB constraints, cache correctness, restore/DR tests, migration compatibility, realistic load/concurrency/failure testing və formal production-readiness gate olmadan sistem production-ready hesab edilməməlidir.</w:t>
      </w:r>
    </w:p>
    <w:p w14:paraId="07F262F1" w14:textId="77777777" w:rsidR="008D27D5" w:rsidRDefault="008D27D5"/>
    <w:sectPr w:rsidR="008D27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7097"/>
    <w:multiLevelType w:val="multilevel"/>
    <w:tmpl w:val="550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276C"/>
    <w:multiLevelType w:val="multilevel"/>
    <w:tmpl w:val="29D8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259E"/>
    <w:multiLevelType w:val="multilevel"/>
    <w:tmpl w:val="CAD6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25342"/>
    <w:multiLevelType w:val="multilevel"/>
    <w:tmpl w:val="CA06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E0DD4"/>
    <w:multiLevelType w:val="multilevel"/>
    <w:tmpl w:val="630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07276"/>
    <w:multiLevelType w:val="multilevel"/>
    <w:tmpl w:val="CC00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C0CF5"/>
    <w:multiLevelType w:val="multilevel"/>
    <w:tmpl w:val="8CC2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82E56"/>
    <w:multiLevelType w:val="multilevel"/>
    <w:tmpl w:val="CA3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E73B6"/>
    <w:multiLevelType w:val="multilevel"/>
    <w:tmpl w:val="AD9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13A7F"/>
    <w:multiLevelType w:val="multilevel"/>
    <w:tmpl w:val="D020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B4D22"/>
    <w:multiLevelType w:val="multilevel"/>
    <w:tmpl w:val="97D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654F0"/>
    <w:multiLevelType w:val="multilevel"/>
    <w:tmpl w:val="7B1A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5C2179"/>
    <w:multiLevelType w:val="multilevel"/>
    <w:tmpl w:val="A59C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30F0F"/>
    <w:multiLevelType w:val="multilevel"/>
    <w:tmpl w:val="AB20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A69C0"/>
    <w:multiLevelType w:val="multilevel"/>
    <w:tmpl w:val="675C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665EE2"/>
    <w:multiLevelType w:val="multilevel"/>
    <w:tmpl w:val="B89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C08D4"/>
    <w:multiLevelType w:val="multilevel"/>
    <w:tmpl w:val="BEA8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0F094D"/>
    <w:multiLevelType w:val="multilevel"/>
    <w:tmpl w:val="EB3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542B57"/>
    <w:multiLevelType w:val="multilevel"/>
    <w:tmpl w:val="DDBE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753C1"/>
    <w:multiLevelType w:val="multilevel"/>
    <w:tmpl w:val="9FDE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52B08"/>
    <w:multiLevelType w:val="multilevel"/>
    <w:tmpl w:val="05CE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B182F"/>
    <w:multiLevelType w:val="multilevel"/>
    <w:tmpl w:val="0084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E5478A"/>
    <w:multiLevelType w:val="multilevel"/>
    <w:tmpl w:val="8044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510955"/>
    <w:multiLevelType w:val="multilevel"/>
    <w:tmpl w:val="5E1A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A06CD"/>
    <w:multiLevelType w:val="multilevel"/>
    <w:tmpl w:val="3E3E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173EFD"/>
    <w:multiLevelType w:val="multilevel"/>
    <w:tmpl w:val="6792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4A53DF"/>
    <w:multiLevelType w:val="multilevel"/>
    <w:tmpl w:val="B83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A6C42"/>
    <w:multiLevelType w:val="multilevel"/>
    <w:tmpl w:val="BF5CAE40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872FCC"/>
    <w:multiLevelType w:val="multilevel"/>
    <w:tmpl w:val="DDCA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AC4948"/>
    <w:multiLevelType w:val="multilevel"/>
    <w:tmpl w:val="1508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675B4B"/>
    <w:multiLevelType w:val="multilevel"/>
    <w:tmpl w:val="3076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BC1776"/>
    <w:multiLevelType w:val="multilevel"/>
    <w:tmpl w:val="9EB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73486C"/>
    <w:multiLevelType w:val="multilevel"/>
    <w:tmpl w:val="1518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441CF5"/>
    <w:multiLevelType w:val="multilevel"/>
    <w:tmpl w:val="17C4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BC6900"/>
    <w:multiLevelType w:val="multilevel"/>
    <w:tmpl w:val="0B14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8C1EAE"/>
    <w:multiLevelType w:val="multilevel"/>
    <w:tmpl w:val="811A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9612DD"/>
    <w:multiLevelType w:val="multilevel"/>
    <w:tmpl w:val="D390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D91688"/>
    <w:multiLevelType w:val="multilevel"/>
    <w:tmpl w:val="2F3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214747"/>
    <w:multiLevelType w:val="multilevel"/>
    <w:tmpl w:val="4A9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F033BD"/>
    <w:multiLevelType w:val="multilevel"/>
    <w:tmpl w:val="5222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3F0E4A"/>
    <w:multiLevelType w:val="multilevel"/>
    <w:tmpl w:val="9E96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5C7C00"/>
    <w:multiLevelType w:val="multilevel"/>
    <w:tmpl w:val="CA6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8E751F"/>
    <w:multiLevelType w:val="multilevel"/>
    <w:tmpl w:val="D0FA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D03C45"/>
    <w:multiLevelType w:val="multilevel"/>
    <w:tmpl w:val="E21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5C1410"/>
    <w:multiLevelType w:val="multilevel"/>
    <w:tmpl w:val="9BCE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5F24F3"/>
    <w:multiLevelType w:val="multilevel"/>
    <w:tmpl w:val="7EAA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890C73"/>
    <w:multiLevelType w:val="multilevel"/>
    <w:tmpl w:val="83F2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911D9D"/>
    <w:multiLevelType w:val="multilevel"/>
    <w:tmpl w:val="AF0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976590"/>
    <w:multiLevelType w:val="multilevel"/>
    <w:tmpl w:val="4748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9E7F76"/>
    <w:multiLevelType w:val="multilevel"/>
    <w:tmpl w:val="662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B311DC"/>
    <w:multiLevelType w:val="multilevel"/>
    <w:tmpl w:val="964E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8043F1"/>
    <w:multiLevelType w:val="multilevel"/>
    <w:tmpl w:val="4AE6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100DD8"/>
    <w:multiLevelType w:val="multilevel"/>
    <w:tmpl w:val="9018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805D08"/>
    <w:multiLevelType w:val="multilevel"/>
    <w:tmpl w:val="7FC2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5B2665"/>
    <w:multiLevelType w:val="multilevel"/>
    <w:tmpl w:val="75F6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F0046C"/>
    <w:multiLevelType w:val="multilevel"/>
    <w:tmpl w:val="9344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9F109A"/>
    <w:multiLevelType w:val="multilevel"/>
    <w:tmpl w:val="44F0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0B2615"/>
    <w:multiLevelType w:val="multilevel"/>
    <w:tmpl w:val="40B6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1923E2"/>
    <w:multiLevelType w:val="multilevel"/>
    <w:tmpl w:val="AAD4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603263F"/>
    <w:multiLevelType w:val="multilevel"/>
    <w:tmpl w:val="DC6A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7F3131"/>
    <w:multiLevelType w:val="multilevel"/>
    <w:tmpl w:val="B68E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8D583D"/>
    <w:multiLevelType w:val="multilevel"/>
    <w:tmpl w:val="CC4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C6644F"/>
    <w:multiLevelType w:val="multilevel"/>
    <w:tmpl w:val="EFC2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F43255"/>
    <w:multiLevelType w:val="multilevel"/>
    <w:tmpl w:val="57FE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7F0129"/>
    <w:multiLevelType w:val="multilevel"/>
    <w:tmpl w:val="5FE0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0A3F46"/>
    <w:multiLevelType w:val="multilevel"/>
    <w:tmpl w:val="2AC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760357"/>
    <w:multiLevelType w:val="multilevel"/>
    <w:tmpl w:val="8848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CA7434"/>
    <w:multiLevelType w:val="multilevel"/>
    <w:tmpl w:val="9D3C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565882"/>
    <w:multiLevelType w:val="multilevel"/>
    <w:tmpl w:val="7DBE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FC55C7"/>
    <w:multiLevelType w:val="multilevel"/>
    <w:tmpl w:val="0C3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1512D5"/>
    <w:multiLevelType w:val="multilevel"/>
    <w:tmpl w:val="5B50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E35277"/>
    <w:multiLevelType w:val="multilevel"/>
    <w:tmpl w:val="F1DA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5733B9"/>
    <w:multiLevelType w:val="multilevel"/>
    <w:tmpl w:val="1D9E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C30289"/>
    <w:multiLevelType w:val="multilevel"/>
    <w:tmpl w:val="C7F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59198D"/>
    <w:multiLevelType w:val="multilevel"/>
    <w:tmpl w:val="BEBA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233A19"/>
    <w:multiLevelType w:val="multilevel"/>
    <w:tmpl w:val="3424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7214D0"/>
    <w:multiLevelType w:val="multilevel"/>
    <w:tmpl w:val="5D94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2649E2"/>
    <w:multiLevelType w:val="multilevel"/>
    <w:tmpl w:val="504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6A120A"/>
    <w:multiLevelType w:val="multilevel"/>
    <w:tmpl w:val="6D60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2F20C0"/>
    <w:multiLevelType w:val="multilevel"/>
    <w:tmpl w:val="506C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E60F43"/>
    <w:multiLevelType w:val="multilevel"/>
    <w:tmpl w:val="6DAE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EB4FF2"/>
    <w:multiLevelType w:val="multilevel"/>
    <w:tmpl w:val="785C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E648A4"/>
    <w:multiLevelType w:val="multilevel"/>
    <w:tmpl w:val="F844E9B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9D86AE9"/>
    <w:multiLevelType w:val="multilevel"/>
    <w:tmpl w:val="9BE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B75690"/>
    <w:multiLevelType w:val="multilevel"/>
    <w:tmpl w:val="1582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CE5535"/>
    <w:multiLevelType w:val="multilevel"/>
    <w:tmpl w:val="56B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092EA5"/>
    <w:multiLevelType w:val="multilevel"/>
    <w:tmpl w:val="33D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690743"/>
    <w:multiLevelType w:val="multilevel"/>
    <w:tmpl w:val="69D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9B0D5B"/>
    <w:multiLevelType w:val="multilevel"/>
    <w:tmpl w:val="4232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572773"/>
    <w:multiLevelType w:val="multilevel"/>
    <w:tmpl w:val="42E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73768B"/>
    <w:multiLevelType w:val="multilevel"/>
    <w:tmpl w:val="1ED4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D179E1"/>
    <w:multiLevelType w:val="multilevel"/>
    <w:tmpl w:val="019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4C6091"/>
    <w:multiLevelType w:val="multilevel"/>
    <w:tmpl w:val="C868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AB1E09"/>
    <w:multiLevelType w:val="multilevel"/>
    <w:tmpl w:val="D3EC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885030"/>
    <w:multiLevelType w:val="multilevel"/>
    <w:tmpl w:val="2F1A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F819D9"/>
    <w:multiLevelType w:val="multilevel"/>
    <w:tmpl w:val="7E18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80787B"/>
    <w:multiLevelType w:val="multilevel"/>
    <w:tmpl w:val="C29C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CF54E6"/>
    <w:multiLevelType w:val="multilevel"/>
    <w:tmpl w:val="A02E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A31146"/>
    <w:multiLevelType w:val="multilevel"/>
    <w:tmpl w:val="AA14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E020E9"/>
    <w:multiLevelType w:val="multilevel"/>
    <w:tmpl w:val="9848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1E4C2A"/>
    <w:multiLevelType w:val="multilevel"/>
    <w:tmpl w:val="68AC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6D2506"/>
    <w:multiLevelType w:val="multilevel"/>
    <w:tmpl w:val="2520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7A12E6"/>
    <w:multiLevelType w:val="multilevel"/>
    <w:tmpl w:val="6CCE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73A780D"/>
    <w:multiLevelType w:val="multilevel"/>
    <w:tmpl w:val="C124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346D18"/>
    <w:multiLevelType w:val="multilevel"/>
    <w:tmpl w:val="11EC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B773DF"/>
    <w:multiLevelType w:val="multilevel"/>
    <w:tmpl w:val="FDCA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4963EE"/>
    <w:multiLevelType w:val="multilevel"/>
    <w:tmpl w:val="D26C0C92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B6D05C4"/>
    <w:multiLevelType w:val="multilevel"/>
    <w:tmpl w:val="CD5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8759DD"/>
    <w:multiLevelType w:val="multilevel"/>
    <w:tmpl w:val="5FA0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C94648"/>
    <w:multiLevelType w:val="multilevel"/>
    <w:tmpl w:val="EA3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DE6D15"/>
    <w:multiLevelType w:val="multilevel"/>
    <w:tmpl w:val="1D7E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C2D50DC"/>
    <w:multiLevelType w:val="multilevel"/>
    <w:tmpl w:val="81F2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D85CE5"/>
    <w:multiLevelType w:val="multilevel"/>
    <w:tmpl w:val="286C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542842"/>
    <w:multiLevelType w:val="multilevel"/>
    <w:tmpl w:val="3738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F14CE1"/>
    <w:multiLevelType w:val="multilevel"/>
    <w:tmpl w:val="339689B8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0E31665"/>
    <w:multiLevelType w:val="multilevel"/>
    <w:tmpl w:val="AAF4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F52BE1"/>
    <w:multiLevelType w:val="multilevel"/>
    <w:tmpl w:val="0B28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412B9B"/>
    <w:multiLevelType w:val="multilevel"/>
    <w:tmpl w:val="1CC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8F7556"/>
    <w:multiLevelType w:val="multilevel"/>
    <w:tmpl w:val="8A06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E87EF6"/>
    <w:multiLevelType w:val="multilevel"/>
    <w:tmpl w:val="E31A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FA2DB2"/>
    <w:multiLevelType w:val="multilevel"/>
    <w:tmpl w:val="5D28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9B42E7"/>
    <w:multiLevelType w:val="multilevel"/>
    <w:tmpl w:val="BE84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AC5018"/>
    <w:multiLevelType w:val="multilevel"/>
    <w:tmpl w:val="F2E8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FF25E1"/>
    <w:multiLevelType w:val="multilevel"/>
    <w:tmpl w:val="D7EA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560A76"/>
    <w:multiLevelType w:val="multilevel"/>
    <w:tmpl w:val="FD92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CB5F71"/>
    <w:multiLevelType w:val="multilevel"/>
    <w:tmpl w:val="7BDE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266C42"/>
    <w:multiLevelType w:val="multilevel"/>
    <w:tmpl w:val="FC9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590000"/>
    <w:multiLevelType w:val="multilevel"/>
    <w:tmpl w:val="7A08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518431">
    <w:abstractNumId w:val="101"/>
  </w:num>
  <w:num w:numId="2" w16cid:durableId="82726792">
    <w:abstractNumId w:val="23"/>
  </w:num>
  <w:num w:numId="3" w16cid:durableId="292635747">
    <w:abstractNumId w:val="110"/>
  </w:num>
  <w:num w:numId="4" w16cid:durableId="1642616164">
    <w:abstractNumId w:val="62"/>
  </w:num>
  <w:num w:numId="5" w16cid:durableId="1450278853">
    <w:abstractNumId w:val="28"/>
  </w:num>
  <w:num w:numId="6" w16cid:durableId="1688557538">
    <w:abstractNumId w:val="0"/>
  </w:num>
  <w:num w:numId="7" w16cid:durableId="1874339462">
    <w:abstractNumId w:val="66"/>
  </w:num>
  <w:num w:numId="8" w16cid:durableId="450247202">
    <w:abstractNumId w:val="31"/>
  </w:num>
  <w:num w:numId="9" w16cid:durableId="1951664173">
    <w:abstractNumId w:val="107"/>
  </w:num>
  <w:num w:numId="10" w16cid:durableId="1952395759">
    <w:abstractNumId w:val="96"/>
  </w:num>
  <w:num w:numId="11" w16cid:durableId="126434890">
    <w:abstractNumId w:val="80"/>
  </w:num>
  <w:num w:numId="12" w16cid:durableId="1697005760">
    <w:abstractNumId w:val="79"/>
  </w:num>
  <w:num w:numId="13" w16cid:durableId="2018535646">
    <w:abstractNumId w:val="64"/>
  </w:num>
  <w:num w:numId="14" w16cid:durableId="583800935">
    <w:abstractNumId w:val="100"/>
  </w:num>
  <w:num w:numId="15" w16cid:durableId="1088230057">
    <w:abstractNumId w:val="78"/>
  </w:num>
  <w:num w:numId="16" w16cid:durableId="1904099299">
    <w:abstractNumId w:val="14"/>
  </w:num>
  <w:num w:numId="17" w16cid:durableId="1272006851">
    <w:abstractNumId w:val="42"/>
  </w:num>
  <w:num w:numId="18" w16cid:durableId="1389457789">
    <w:abstractNumId w:val="22"/>
  </w:num>
  <w:num w:numId="19" w16cid:durableId="1848054509">
    <w:abstractNumId w:val="25"/>
  </w:num>
  <w:num w:numId="20" w16cid:durableId="1118909822">
    <w:abstractNumId w:val="72"/>
  </w:num>
  <w:num w:numId="21" w16cid:durableId="555163345">
    <w:abstractNumId w:val="105"/>
  </w:num>
  <w:num w:numId="22" w16cid:durableId="1865749360">
    <w:abstractNumId w:val="124"/>
  </w:num>
  <w:num w:numId="23" w16cid:durableId="264853343">
    <w:abstractNumId w:val="87"/>
  </w:num>
  <w:num w:numId="24" w16cid:durableId="114567205">
    <w:abstractNumId w:val="35"/>
  </w:num>
  <w:num w:numId="25" w16cid:durableId="1119762270">
    <w:abstractNumId w:val="70"/>
  </w:num>
  <w:num w:numId="26" w16cid:durableId="1102995740">
    <w:abstractNumId w:val="55"/>
  </w:num>
  <w:num w:numId="27" w16cid:durableId="1167597762">
    <w:abstractNumId w:val="69"/>
  </w:num>
  <w:num w:numId="28" w16cid:durableId="1711029727">
    <w:abstractNumId w:val="99"/>
  </w:num>
  <w:num w:numId="29" w16cid:durableId="2119592919">
    <w:abstractNumId w:val="57"/>
  </w:num>
  <w:num w:numId="30" w16cid:durableId="1819685803">
    <w:abstractNumId w:val="94"/>
  </w:num>
  <w:num w:numId="31" w16cid:durableId="1769346473">
    <w:abstractNumId w:val="95"/>
  </w:num>
  <w:num w:numId="32" w16cid:durableId="766728597">
    <w:abstractNumId w:val="38"/>
  </w:num>
  <w:num w:numId="33" w16cid:durableId="1321420243">
    <w:abstractNumId w:val="2"/>
  </w:num>
  <w:num w:numId="34" w16cid:durableId="1484199529">
    <w:abstractNumId w:val="93"/>
  </w:num>
  <w:num w:numId="35" w16cid:durableId="815225833">
    <w:abstractNumId w:val="111"/>
  </w:num>
  <w:num w:numId="36" w16cid:durableId="56444437">
    <w:abstractNumId w:val="67"/>
  </w:num>
  <w:num w:numId="37" w16cid:durableId="209846490">
    <w:abstractNumId w:val="74"/>
  </w:num>
  <w:num w:numId="38" w16cid:durableId="846015271">
    <w:abstractNumId w:val="104"/>
  </w:num>
  <w:num w:numId="39" w16cid:durableId="561671719">
    <w:abstractNumId w:val="49"/>
  </w:num>
  <w:num w:numId="40" w16cid:durableId="909075729">
    <w:abstractNumId w:val="9"/>
  </w:num>
  <w:num w:numId="41" w16cid:durableId="856163069">
    <w:abstractNumId w:val="6"/>
  </w:num>
  <w:num w:numId="42" w16cid:durableId="65996183">
    <w:abstractNumId w:val="81"/>
  </w:num>
  <w:num w:numId="43" w16cid:durableId="589432017">
    <w:abstractNumId w:val="30"/>
  </w:num>
  <w:num w:numId="44" w16cid:durableId="552084480">
    <w:abstractNumId w:val="1"/>
  </w:num>
  <w:num w:numId="45" w16cid:durableId="776365685">
    <w:abstractNumId w:val="77"/>
  </w:num>
  <w:num w:numId="46" w16cid:durableId="1301836820">
    <w:abstractNumId w:val="88"/>
  </w:num>
  <w:num w:numId="47" w16cid:durableId="1505242398">
    <w:abstractNumId w:val="127"/>
  </w:num>
  <w:num w:numId="48" w16cid:durableId="1566722082">
    <w:abstractNumId w:val="5"/>
  </w:num>
  <w:num w:numId="49" w16cid:durableId="123473272">
    <w:abstractNumId w:val="8"/>
  </w:num>
  <w:num w:numId="50" w16cid:durableId="114563256">
    <w:abstractNumId w:val="109"/>
  </w:num>
  <w:num w:numId="51" w16cid:durableId="915744572">
    <w:abstractNumId w:val="3"/>
  </w:num>
  <w:num w:numId="52" w16cid:durableId="297730719">
    <w:abstractNumId w:val="91"/>
  </w:num>
  <w:num w:numId="53" w16cid:durableId="1739664957">
    <w:abstractNumId w:val="59"/>
  </w:num>
  <w:num w:numId="54" w16cid:durableId="765539517">
    <w:abstractNumId w:val="20"/>
  </w:num>
  <w:num w:numId="55" w16cid:durableId="1525247343">
    <w:abstractNumId w:val="98"/>
  </w:num>
  <w:num w:numId="56" w16cid:durableId="2143227455">
    <w:abstractNumId w:val="10"/>
  </w:num>
  <w:num w:numId="57" w16cid:durableId="153496930">
    <w:abstractNumId w:val="37"/>
  </w:num>
  <w:num w:numId="58" w16cid:durableId="1090154652">
    <w:abstractNumId w:val="48"/>
  </w:num>
  <w:num w:numId="59" w16cid:durableId="76481855">
    <w:abstractNumId w:val="97"/>
  </w:num>
  <w:num w:numId="60" w16cid:durableId="113640016">
    <w:abstractNumId w:val="86"/>
  </w:num>
  <w:num w:numId="61" w16cid:durableId="849371096">
    <w:abstractNumId w:val="75"/>
  </w:num>
  <w:num w:numId="62" w16cid:durableId="1492065572">
    <w:abstractNumId w:val="47"/>
  </w:num>
  <w:num w:numId="63" w16cid:durableId="1145926204">
    <w:abstractNumId w:val="17"/>
  </w:num>
  <w:num w:numId="64" w16cid:durableId="1565917852">
    <w:abstractNumId w:val="63"/>
  </w:num>
  <w:num w:numId="65" w16cid:durableId="1968119999">
    <w:abstractNumId w:val="58"/>
  </w:num>
  <w:num w:numId="66" w16cid:durableId="1822888831">
    <w:abstractNumId w:val="103"/>
  </w:num>
  <w:num w:numId="67" w16cid:durableId="1381902225">
    <w:abstractNumId w:val="43"/>
  </w:num>
  <w:num w:numId="68" w16cid:durableId="740103849">
    <w:abstractNumId w:val="33"/>
  </w:num>
  <w:num w:numId="69" w16cid:durableId="1731028508">
    <w:abstractNumId w:val="18"/>
  </w:num>
  <w:num w:numId="70" w16cid:durableId="883520367">
    <w:abstractNumId w:val="4"/>
  </w:num>
  <w:num w:numId="71" w16cid:durableId="1045451439">
    <w:abstractNumId w:val="44"/>
  </w:num>
  <w:num w:numId="72" w16cid:durableId="982730445">
    <w:abstractNumId w:val="84"/>
  </w:num>
  <w:num w:numId="73" w16cid:durableId="1581407760">
    <w:abstractNumId w:val="119"/>
  </w:num>
  <w:num w:numId="74" w16cid:durableId="10183260">
    <w:abstractNumId w:val="76"/>
  </w:num>
  <w:num w:numId="75" w16cid:durableId="550533103">
    <w:abstractNumId w:val="52"/>
  </w:num>
  <w:num w:numId="76" w16cid:durableId="1472357894">
    <w:abstractNumId w:val="112"/>
  </w:num>
  <w:num w:numId="77" w16cid:durableId="126826460">
    <w:abstractNumId w:val="73"/>
  </w:num>
  <w:num w:numId="78" w16cid:durableId="283462277">
    <w:abstractNumId w:val="50"/>
  </w:num>
  <w:num w:numId="79" w16cid:durableId="1378626013">
    <w:abstractNumId w:val="21"/>
  </w:num>
  <w:num w:numId="80" w16cid:durableId="1589194609">
    <w:abstractNumId w:val="60"/>
  </w:num>
  <w:num w:numId="81" w16cid:durableId="657730619">
    <w:abstractNumId w:val="53"/>
  </w:num>
  <w:num w:numId="82" w16cid:durableId="842746764">
    <w:abstractNumId w:val="125"/>
  </w:num>
  <w:num w:numId="83" w16cid:durableId="1732538507">
    <w:abstractNumId w:val="7"/>
  </w:num>
  <w:num w:numId="84" w16cid:durableId="558832503">
    <w:abstractNumId w:val="83"/>
  </w:num>
  <w:num w:numId="85" w16cid:durableId="536284918">
    <w:abstractNumId w:val="89"/>
  </w:num>
  <w:num w:numId="86" w16cid:durableId="1916085229">
    <w:abstractNumId w:val="19"/>
  </w:num>
  <w:num w:numId="87" w16cid:durableId="416445447">
    <w:abstractNumId w:val="92"/>
  </w:num>
  <w:num w:numId="88" w16cid:durableId="1811704835">
    <w:abstractNumId w:val="12"/>
  </w:num>
  <w:num w:numId="89" w16cid:durableId="1131895997">
    <w:abstractNumId w:val="116"/>
  </w:num>
  <w:num w:numId="90" w16cid:durableId="1010183508">
    <w:abstractNumId w:val="11"/>
  </w:num>
  <w:num w:numId="91" w16cid:durableId="10452257">
    <w:abstractNumId w:val="41"/>
  </w:num>
  <w:num w:numId="92" w16cid:durableId="500511822">
    <w:abstractNumId w:val="40"/>
  </w:num>
  <w:num w:numId="93" w16cid:durableId="373114223">
    <w:abstractNumId w:val="68"/>
  </w:num>
  <w:num w:numId="94" w16cid:durableId="1083143653">
    <w:abstractNumId w:val="117"/>
  </w:num>
  <w:num w:numId="95" w16cid:durableId="976181604">
    <w:abstractNumId w:val="34"/>
  </w:num>
  <w:num w:numId="96" w16cid:durableId="1998682784">
    <w:abstractNumId w:val="29"/>
  </w:num>
  <w:num w:numId="97" w16cid:durableId="1697265847">
    <w:abstractNumId w:val="13"/>
  </w:num>
  <w:num w:numId="98" w16cid:durableId="1958675827">
    <w:abstractNumId w:val="121"/>
  </w:num>
  <w:num w:numId="99" w16cid:durableId="1008143194">
    <w:abstractNumId w:val="71"/>
  </w:num>
  <w:num w:numId="100" w16cid:durableId="316150214">
    <w:abstractNumId w:val="24"/>
  </w:num>
  <w:num w:numId="101" w16cid:durableId="1117676853">
    <w:abstractNumId w:val="126"/>
  </w:num>
  <w:num w:numId="102" w16cid:durableId="429853590">
    <w:abstractNumId w:val="120"/>
  </w:num>
  <w:num w:numId="103" w16cid:durableId="1553686844">
    <w:abstractNumId w:val="51"/>
  </w:num>
  <w:num w:numId="104" w16cid:durableId="1784106273">
    <w:abstractNumId w:val="122"/>
  </w:num>
  <w:num w:numId="105" w16cid:durableId="1663268996">
    <w:abstractNumId w:val="45"/>
  </w:num>
  <w:num w:numId="106" w16cid:durableId="754279729">
    <w:abstractNumId w:val="56"/>
  </w:num>
  <w:num w:numId="107" w16cid:durableId="300235924">
    <w:abstractNumId w:val="85"/>
  </w:num>
  <w:num w:numId="108" w16cid:durableId="390930720">
    <w:abstractNumId w:val="54"/>
  </w:num>
  <w:num w:numId="109" w16cid:durableId="1923104298">
    <w:abstractNumId w:val="123"/>
  </w:num>
  <w:num w:numId="110" w16cid:durableId="1177961659">
    <w:abstractNumId w:val="16"/>
  </w:num>
  <w:num w:numId="111" w16cid:durableId="2027905331">
    <w:abstractNumId w:val="118"/>
  </w:num>
  <w:num w:numId="112" w16cid:durableId="841048071">
    <w:abstractNumId w:val="39"/>
  </w:num>
  <w:num w:numId="113" w16cid:durableId="465318084">
    <w:abstractNumId w:val="46"/>
  </w:num>
  <w:num w:numId="114" w16cid:durableId="2120643553">
    <w:abstractNumId w:val="15"/>
  </w:num>
  <w:num w:numId="115" w16cid:durableId="994069406">
    <w:abstractNumId w:val="90"/>
  </w:num>
  <w:num w:numId="116" w16cid:durableId="513494887">
    <w:abstractNumId w:val="36"/>
  </w:num>
  <w:num w:numId="117" w16cid:durableId="488447819">
    <w:abstractNumId w:val="108"/>
  </w:num>
  <w:num w:numId="118" w16cid:durableId="1115636070">
    <w:abstractNumId w:val="61"/>
  </w:num>
  <w:num w:numId="119" w16cid:durableId="869299713">
    <w:abstractNumId w:val="32"/>
  </w:num>
  <w:num w:numId="120" w16cid:durableId="542208212">
    <w:abstractNumId w:val="102"/>
  </w:num>
  <w:num w:numId="121" w16cid:durableId="1518349095">
    <w:abstractNumId w:val="65"/>
  </w:num>
  <w:num w:numId="122" w16cid:durableId="130707025">
    <w:abstractNumId w:val="26"/>
  </w:num>
  <w:num w:numId="123" w16cid:durableId="1215628330">
    <w:abstractNumId w:val="113"/>
  </w:num>
  <w:num w:numId="124" w16cid:durableId="994719718">
    <w:abstractNumId w:val="115"/>
  </w:num>
  <w:num w:numId="125" w16cid:durableId="1006791189">
    <w:abstractNumId w:val="27"/>
  </w:num>
  <w:num w:numId="126" w16cid:durableId="1336572731">
    <w:abstractNumId w:val="106"/>
  </w:num>
  <w:num w:numId="127" w16cid:durableId="416904002">
    <w:abstractNumId w:val="82"/>
  </w:num>
  <w:num w:numId="128" w16cid:durableId="2016300025">
    <w:abstractNumId w:val="114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D5"/>
    <w:rsid w:val="008A6C9F"/>
    <w:rsid w:val="008D27D5"/>
    <w:rsid w:val="00C56D2A"/>
    <w:rsid w:val="00C908FF"/>
    <w:rsid w:val="00EC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BC71C"/>
  <w15:chartTrackingRefBased/>
  <w15:docId w15:val="{8FA61372-31D5-42CC-BDDC-27A571FA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2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7D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90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0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08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08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101</Pages>
  <Words>8925</Words>
  <Characters>50878</Characters>
  <Application>Microsoft Office Word</Application>
  <DocSecurity>0</DocSecurity>
  <Lines>423</Lines>
  <Paragraphs>119</Paragraphs>
  <ScaleCrop>false</ScaleCrop>
  <Company/>
  <LinksUpToDate>false</LinksUpToDate>
  <CharactersWithSpaces>59684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4</cp:revision>
  <dcterms:created xsi:type="dcterms:W3CDTF">2026-09-07T10:06:00Z</dcterms:created>
  <dcterms:modified xsi:type="dcterms:W3CDTF">2026-09-07T10:19:00Z</dcterms:modified>
</cp:coreProperties>
</file>