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99E8" w14:textId="3C12D5BD"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Summary</w:t>
      </w:r>
    </w:p>
    <w:p w14:paraId="3F996193" w14:textId="399E990A"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Unit Testing Approach</w:t>
      </w:r>
    </w:p>
    <w:p w14:paraId="3187E74C" w14:textId="41BAEF9C"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For each of the three features - </w:t>
      </w:r>
      <w:proofErr w:type="spellStart"/>
      <w:r w:rsidRPr="006B1006">
        <w:rPr>
          <w:rFonts w:ascii="Times New Roman" w:hAnsi="Times New Roman" w:cs="Times New Roman"/>
          <w:sz w:val="24"/>
          <w:szCs w:val="24"/>
        </w:rPr>
        <w:t>Contact</w:t>
      </w:r>
      <w:r>
        <w:rPr>
          <w:rFonts w:ascii="Times New Roman" w:hAnsi="Times New Roman" w:cs="Times New Roman"/>
          <w:sz w:val="24"/>
          <w:szCs w:val="24"/>
        </w:rPr>
        <w:t>Service</w:t>
      </w:r>
      <w:proofErr w:type="spellEnd"/>
      <w:r w:rsidRPr="006B1006">
        <w:rPr>
          <w:rFonts w:ascii="Times New Roman" w:hAnsi="Times New Roman" w:cs="Times New Roman"/>
          <w:sz w:val="24"/>
          <w:szCs w:val="24"/>
        </w:rPr>
        <w:t xml:space="preserve">, </w:t>
      </w:r>
      <w:proofErr w:type="spellStart"/>
      <w:r w:rsidRPr="006B1006">
        <w:rPr>
          <w:rFonts w:ascii="Times New Roman" w:hAnsi="Times New Roman" w:cs="Times New Roman"/>
          <w:sz w:val="24"/>
          <w:szCs w:val="24"/>
        </w:rPr>
        <w:t>Task</w:t>
      </w:r>
      <w:r>
        <w:rPr>
          <w:rFonts w:ascii="Times New Roman" w:hAnsi="Times New Roman" w:cs="Times New Roman"/>
          <w:sz w:val="24"/>
          <w:szCs w:val="24"/>
        </w:rPr>
        <w:t>Service</w:t>
      </w:r>
      <w:proofErr w:type="spellEnd"/>
      <w:r w:rsidRPr="006B1006">
        <w:rPr>
          <w:rFonts w:ascii="Times New Roman" w:hAnsi="Times New Roman" w:cs="Times New Roman"/>
          <w:sz w:val="24"/>
          <w:szCs w:val="24"/>
        </w:rPr>
        <w:t xml:space="preserve">, and </w:t>
      </w:r>
      <w:proofErr w:type="spellStart"/>
      <w:r>
        <w:rPr>
          <w:rFonts w:ascii="Times New Roman" w:hAnsi="Times New Roman" w:cs="Times New Roman"/>
          <w:sz w:val="24"/>
          <w:szCs w:val="24"/>
        </w:rPr>
        <w:t>AppointmentService</w:t>
      </w:r>
      <w:proofErr w:type="spellEnd"/>
      <w:r w:rsidRPr="006B1006">
        <w:rPr>
          <w:rFonts w:ascii="Times New Roman" w:hAnsi="Times New Roman" w:cs="Times New Roman"/>
          <w:sz w:val="24"/>
          <w:szCs w:val="24"/>
        </w:rPr>
        <w:t xml:space="preserve"> - I followed a test-driven development approach, where I created tests before writing the implementation code. I created a comprehensive set of JUnit tests for each feature and ensured that all the test cases passed before I considered the feature to be complete.</w:t>
      </w:r>
    </w:p>
    <w:p w14:paraId="45C11AF6" w14:textId="5C6C26A1"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Alignment with Software Requirements</w:t>
      </w:r>
    </w:p>
    <w:p w14:paraId="18A4C1DA" w14:textId="55E2287B"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My approach was aligned with the software requirements as I developed tests based on each requirement outlined in the project document. For example, for the Contact feature, I tested the constructor methods to ensure that each field was initialized correctly, and that each field was within the specified length limits. I also tested methods to ensure that each update performed as expected, and that an </w:t>
      </w:r>
      <w:proofErr w:type="spellStart"/>
      <w:r w:rsidRPr="006B1006">
        <w:rPr>
          <w:rFonts w:ascii="Times New Roman" w:hAnsi="Times New Roman" w:cs="Times New Roman"/>
          <w:sz w:val="24"/>
          <w:szCs w:val="24"/>
        </w:rPr>
        <w:t>IllegalArgumentException</w:t>
      </w:r>
      <w:proofErr w:type="spellEnd"/>
      <w:r w:rsidRPr="006B1006">
        <w:rPr>
          <w:rFonts w:ascii="Times New Roman" w:hAnsi="Times New Roman" w:cs="Times New Roman"/>
          <w:sz w:val="24"/>
          <w:szCs w:val="24"/>
        </w:rPr>
        <w:t xml:space="preserve"> was thrown if invalid data was input. Similarly, I created tests for each requirement of the </w:t>
      </w:r>
      <w:proofErr w:type="spellStart"/>
      <w:r w:rsidRPr="006B1006">
        <w:rPr>
          <w:rFonts w:ascii="Times New Roman" w:hAnsi="Times New Roman" w:cs="Times New Roman"/>
          <w:sz w:val="24"/>
          <w:szCs w:val="24"/>
        </w:rPr>
        <w:t>TaskService</w:t>
      </w:r>
      <w:proofErr w:type="spellEnd"/>
      <w:r w:rsidRPr="006B1006">
        <w:rPr>
          <w:rFonts w:ascii="Times New Roman" w:hAnsi="Times New Roman" w:cs="Times New Roman"/>
          <w:sz w:val="24"/>
          <w:szCs w:val="24"/>
        </w:rPr>
        <w:t xml:space="preserve"> and Task features.</w:t>
      </w:r>
    </w:p>
    <w:p w14:paraId="03AD795A" w14:textId="6037EC2B"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Quality of JUnit tests</w:t>
      </w:r>
    </w:p>
    <w:p w14:paraId="1425D050" w14:textId="0AA4D98A"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I believe that my JUnit tests were effective based on the coverage percentage. I achieved 100% code coverage for all three features, as per the results generated by the IntelliJ coverage tool.</w:t>
      </w:r>
    </w:p>
    <w:p w14:paraId="09B54FAD" w14:textId="1461E542"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 xml:space="preserve">Experience writing JUnit </w:t>
      </w:r>
      <w:proofErr w:type="gramStart"/>
      <w:r w:rsidRPr="006B1006">
        <w:rPr>
          <w:rFonts w:ascii="Times New Roman" w:hAnsi="Times New Roman" w:cs="Times New Roman"/>
          <w:b/>
          <w:bCs/>
          <w:sz w:val="24"/>
          <w:szCs w:val="24"/>
        </w:rPr>
        <w:t>tests</w:t>
      </w:r>
      <w:proofErr w:type="gramEnd"/>
    </w:p>
    <w:p w14:paraId="0BBE65AF" w14:textId="7777777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Writing JUnit tests was a valuable experience for me. It allowed me to catch bugs early in the development process, and it gave me confidence that my code was working as expected. The tests also helped me to keep track of each feature and its functionality, which made it easier to spot errors and fix them quickly.</w:t>
      </w:r>
    </w:p>
    <w:p w14:paraId="65189741" w14:textId="713A3E53"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lastRenderedPageBreak/>
        <w:t>Technical soundness of code</w:t>
      </w:r>
    </w:p>
    <w:p w14:paraId="7B6F75E5" w14:textId="7777777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To ensure that my code was technically sound, I thoroughly tested each feature to ensure that all required functionality was implemented correctly. For example, in the ContactTest.java class, I tested that each constructor method initialized all fields as expected, and that the getters returned the correct values. In the TaskTest.java class, I tested that the </w:t>
      </w:r>
      <w:proofErr w:type="spellStart"/>
      <w:r w:rsidRPr="006B1006">
        <w:rPr>
          <w:rFonts w:ascii="Times New Roman" w:hAnsi="Times New Roman" w:cs="Times New Roman"/>
          <w:sz w:val="24"/>
          <w:szCs w:val="24"/>
        </w:rPr>
        <w:t>setName</w:t>
      </w:r>
      <w:proofErr w:type="spellEnd"/>
      <w:r w:rsidRPr="006B1006">
        <w:rPr>
          <w:rFonts w:ascii="Times New Roman" w:hAnsi="Times New Roman" w:cs="Times New Roman"/>
          <w:sz w:val="24"/>
          <w:szCs w:val="24"/>
        </w:rPr>
        <w:t xml:space="preserve"> and </w:t>
      </w:r>
      <w:proofErr w:type="spellStart"/>
      <w:r w:rsidRPr="006B1006">
        <w:rPr>
          <w:rFonts w:ascii="Times New Roman" w:hAnsi="Times New Roman" w:cs="Times New Roman"/>
          <w:sz w:val="24"/>
          <w:szCs w:val="24"/>
        </w:rPr>
        <w:t>setDescription</w:t>
      </w:r>
      <w:proofErr w:type="spellEnd"/>
      <w:r w:rsidRPr="006B1006">
        <w:rPr>
          <w:rFonts w:ascii="Times New Roman" w:hAnsi="Times New Roman" w:cs="Times New Roman"/>
          <w:sz w:val="24"/>
          <w:szCs w:val="24"/>
        </w:rPr>
        <w:t xml:space="preserve"> methods updated the fields as expected, and that an </w:t>
      </w:r>
      <w:proofErr w:type="spellStart"/>
      <w:r w:rsidRPr="006B1006">
        <w:rPr>
          <w:rFonts w:ascii="Times New Roman" w:hAnsi="Times New Roman" w:cs="Times New Roman"/>
          <w:sz w:val="24"/>
          <w:szCs w:val="24"/>
        </w:rPr>
        <w:t>IllegalArgumentException</w:t>
      </w:r>
      <w:proofErr w:type="spellEnd"/>
      <w:r w:rsidRPr="006B1006">
        <w:rPr>
          <w:rFonts w:ascii="Times New Roman" w:hAnsi="Times New Roman" w:cs="Times New Roman"/>
          <w:sz w:val="24"/>
          <w:szCs w:val="24"/>
        </w:rPr>
        <w:t xml:space="preserve"> was thrown if invalid data was input.</w:t>
      </w:r>
    </w:p>
    <w:p w14:paraId="010814ED" w14:textId="6275E305"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Efficiency of code</w:t>
      </w:r>
    </w:p>
    <w:p w14:paraId="2E178145" w14:textId="7777777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To ensure that my code was efficient, I followed the best practices for JUnit testing, such as reducing duplication and testing only the necessary methods. For example, in the TaskServiceTest.java class, I created a test for adding a task, which checks that the number of tasks is incremented correctly. I did not create a test to check that the same task cannot be added twice since that test was already covered by the "</w:t>
      </w:r>
      <w:proofErr w:type="spellStart"/>
      <w:r w:rsidRPr="006B1006">
        <w:rPr>
          <w:rFonts w:ascii="Times New Roman" w:hAnsi="Times New Roman" w:cs="Times New Roman"/>
          <w:sz w:val="24"/>
          <w:szCs w:val="24"/>
        </w:rPr>
        <w:t>testAddTaskWithExistingId</w:t>
      </w:r>
      <w:proofErr w:type="spellEnd"/>
      <w:r w:rsidRPr="006B1006">
        <w:rPr>
          <w:rFonts w:ascii="Times New Roman" w:hAnsi="Times New Roman" w:cs="Times New Roman"/>
          <w:sz w:val="24"/>
          <w:szCs w:val="24"/>
        </w:rPr>
        <w:t>" method.</w:t>
      </w:r>
    </w:p>
    <w:p w14:paraId="2B14957C" w14:textId="5F93342B"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b/>
          <w:bCs/>
          <w:sz w:val="24"/>
          <w:szCs w:val="24"/>
        </w:rPr>
        <w:t>Reflection</w:t>
      </w:r>
    </w:p>
    <w:p w14:paraId="4F1234E8" w14:textId="2D45516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b/>
          <w:bCs/>
          <w:sz w:val="24"/>
          <w:szCs w:val="24"/>
        </w:rPr>
        <w:t>Testing Techniques</w:t>
      </w:r>
    </w:p>
    <w:p w14:paraId="0884790F" w14:textId="7777777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I employed several software testing techniques in this project, such as unit testing, functional testing, and regression testing. Unit testing helped me to test each feature in isolation, while functional testing helped me to test the </w:t>
      </w:r>
      <w:proofErr w:type="gramStart"/>
      <w:r w:rsidRPr="006B1006">
        <w:rPr>
          <w:rFonts w:ascii="Times New Roman" w:hAnsi="Times New Roman" w:cs="Times New Roman"/>
          <w:sz w:val="24"/>
          <w:szCs w:val="24"/>
        </w:rPr>
        <w:t>application as a whole</w:t>
      </w:r>
      <w:proofErr w:type="gramEnd"/>
      <w:r w:rsidRPr="006B1006">
        <w:rPr>
          <w:rFonts w:ascii="Times New Roman" w:hAnsi="Times New Roman" w:cs="Times New Roman"/>
          <w:sz w:val="24"/>
          <w:szCs w:val="24"/>
        </w:rPr>
        <w:t>. Regression testing allowed me to test that new features did not break existing functionality.</w:t>
      </w:r>
    </w:p>
    <w:p w14:paraId="6AC88D71" w14:textId="77777777"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Other software testing techniques that I did not use for this project include usability testing, performance testing, and security testing. Usability testing would have helped me to test the user </w:t>
      </w:r>
      <w:r w:rsidRPr="006B1006">
        <w:rPr>
          <w:rFonts w:ascii="Times New Roman" w:hAnsi="Times New Roman" w:cs="Times New Roman"/>
          <w:sz w:val="24"/>
          <w:szCs w:val="24"/>
        </w:rPr>
        <w:lastRenderedPageBreak/>
        <w:t>interface of the mobile application, while performance testing would have helped me to test the application's performance under different loads. Security testing would have helped me to test the application's security vulnerabilities.</w:t>
      </w:r>
    </w:p>
    <w:p w14:paraId="7E37376E" w14:textId="5750B8F4"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b/>
          <w:bCs/>
          <w:sz w:val="24"/>
          <w:szCs w:val="24"/>
        </w:rPr>
        <w:t>Practical Uses and Implications</w:t>
      </w:r>
    </w:p>
    <w:p w14:paraId="3A0F84A0" w14:textId="4ED44EFE"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Unit testing is a useful technique for testing individual functions and methods, which can help developers catch errors early in the development process. Functional testing is useful for testing the </w:t>
      </w:r>
      <w:proofErr w:type="gramStart"/>
      <w:r w:rsidRPr="006B1006">
        <w:rPr>
          <w:rFonts w:ascii="Times New Roman" w:hAnsi="Times New Roman" w:cs="Times New Roman"/>
          <w:sz w:val="24"/>
          <w:szCs w:val="24"/>
        </w:rPr>
        <w:t>application as a whole, which</w:t>
      </w:r>
      <w:proofErr w:type="gramEnd"/>
      <w:r w:rsidRPr="006B1006">
        <w:rPr>
          <w:rFonts w:ascii="Times New Roman" w:hAnsi="Times New Roman" w:cs="Times New Roman"/>
          <w:sz w:val="24"/>
          <w:szCs w:val="24"/>
        </w:rPr>
        <w:t xml:space="preserve"> helps to ensure that it meets the specified requirements. Regression testing is useful for ensuring that new features do not break existing functionality. Usability testing is useful for ensuring that the application is easy to use, while performance testing is useful for ensuring that the application performs well under different loads. Security testing is useful for identifying and fixing security vulnerabilities in the application.</w:t>
      </w:r>
    </w:p>
    <w:p w14:paraId="7436CF88" w14:textId="41E744C2"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Mindset</w:t>
      </w:r>
    </w:p>
    <w:p w14:paraId="0EF98217" w14:textId="6045A230"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As a software tester, I adopted a cautious mindset in approaching this project. I recognized the importance of testing thoroughly and understanding the complexity and interrelationships of the code being tested. For example, in the TaskTest.java class, I tested for null values and empty strings, and checked that the maximum string lengths were not exceeded. I also wrote tests to verify that the setters and getters were working correctly. Additionally, in the ContactTest.java class, I tested for edge cases such as phone numbers that were too long or too </w:t>
      </w:r>
      <w:proofErr w:type="gramStart"/>
      <w:r w:rsidRPr="006B1006">
        <w:rPr>
          <w:rFonts w:ascii="Times New Roman" w:hAnsi="Times New Roman" w:cs="Times New Roman"/>
          <w:sz w:val="24"/>
          <w:szCs w:val="24"/>
        </w:rPr>
        <w:t>short, and</w:t>
      </w:r>
      <w:proofErr w:type="gramEnd"/>
      <w:r w:rsidRPr="006B1006">
        <w:rPr>
          <w:rFonts w:ascii="Times New Roman" w:hAnsi="Times New Roman" w:cs="Times New Roman"/>
          <w:sz w:val="24"/>
          <w:szCs w:val="24"/>
        </w:rPr>
        <w:t xml:space="preserve"> ensured that the appropriate exceptions were thrown.</w:t>
      </w:r>
    </w:p>
    <w:p w14:paraId="4BD92F7F" w14:textId="6A6BF1DD"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 xml:space="preserve">To limit bias in my review of the code, I tried to approach the code from different angles and tried to think critically about potential weaknesses in the code. For example, in the TaskServiceTest.java class, I tested for the scenario where a user attempts to add a task with an </w:t>
      </w:r>
      <w:r w:rsidRPr="006B1006">
        <w:rPr>
          <w:rFonts w:ascii="Times New Roman" w:hAnsi="Times New Roman" w:cs="Times New Roman"/>
          <w:sz w:val="24"/>
          <w:szCs w:val="24"/>
        </w:rPr>
        <w:lastRenderedPageBreak/>
        <w:t>existing ID, and I made sure that the appropriate exception was thrown. By considering different possible scenarios, I aimed to ensure that the code was well-tested and robust.</w:t>
      </w:r>
    </w:p>
    <w:p w14:paraId="28C49CB7" w14:textId="4A2A90BD"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If I were responsible for testing my own code, bias would certainly be a concern. It can be difficult to objectively review one's own work, and there is always a risk of overlooking potential issues. It is important to be aware of this risk and to take steps to mitigate it, such as asking for input from colleagues or using tools to identify potential weaknesses in the code.</w:t>
      </w:r>
    </w:p>
    <w:p w14:paraId="7FFC8D38" w14:textId="5DFF7A40"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Discipline and Commitment to Quality</w:t>
      </w:r>
    </w:p>
    <w:p w14:paraId="3FE13B1C" w14:textId="2D01D00E"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Being disciplined in my commitment to quality is crucial in the field of software engineering. Cutting corners when writing or testing code can lead to technical debt, which can be costly to fix down the line. For example, if a bug goes undetected and makes it into production, it may cause significant problems for users, and fixing it retroactively can be much more difficult and expensive than fixing it during the development process.</w:t>
      </w:r>
    </w:p>
    <w:p w14:paraId="6F473E6C" w14:textId="399764A8" w:rsidR="006B1006" w:rsidRPr="006B1006" w:rsidRDefault="006B1006" w:rsidP="006B1006">
      <w:pPr>
        <w:spacing w:line="480" w:lineRule="auto"/>
        <w:rPr>
          <w:rFonts w:ascii="Times New Roman" w:hAnsi="Times New Roman" w:cs="Times New Roman"/>
          <w:sz w:val="24"/>
          <w:szCs w:val="24"/>
        </w:rPr>
      </w:pPr>
      <w:r w:rsidRPr="006B1006">
        <w:rPr>
          <w:rFonts w:ascii="Times New Roman" w:hAnsi="Times New Roman" w:cs="Times New Roman"/>
          <w:sz w:val="24"/>
          <w:szCs w:val="24"/>
        </w:rPr>
        <w:t>To avoid technical debt, I plan to continue to prioritize testing and to be diligent in identifying and addressing potential issues. I also plan to continue to seek feedback from colleagues and to use tools to help identify areas for improvement. By being disciplined and committed to quality, I hope to contribute to the development of robust and reliable software.</w:t>
      </w:r>
    </w:p>
    <w:p w14:paraId="7F2BAC43" w14:textId="7FFD4403" w:rsidR="006B1006" w:rsidRPr="006B1006" w:rsidRDefault="006B1006" w:rsidP="006B1006">
      <w:pPr>
        <w:spacing w:line="480" w:lineRule="auto"/>
        <w:rPr>
          <w:rFonts w:ascii="Times New Roman" w:hAnsi="Times New Roman" w:cs="Times New Roman"/>
          <w:b/>
          <w:bCs/>
          <w:sz w:val="24"/>
          <w:szCs w:val="24"/>
        </w:rPr>
      </w:pPr>
      <w:r w:rsidRPr="006B1006">
        <w:rPr>
          <w:rFonts w:ascii="Times New Roman" w:hAnsi="Times New Roman" w:cs="Times New Roman"/>
          <w:b/>
          <w:bCs/>
          <w:sz w:val="24"/>
          <w:szCs w:val="24"/>
        </w:rPr>
        <w:t>Conclusion</w:t>
      </w:r>
    </w:p>
    <w:p w14:paraId="3B57405B" w14:textId="497C80C6" w:rsidR="00A05050" w:rsidRPr="006B1006" w:rsidRDefault="006B1006" w:rsidP="006B1006">
      <w:pPr>
        <w:spacing w:line="480" w:lineRule="auto"/>
      </w:pPr>
      <w:r w:rsidRPr="006B1006">
        <w:rPr>
          <w:rFonts w:ascii="Times New Roman" w:hAnsi="Times New Roman" w:cs="Times New Roman"/>
          <w:sz w:val="24"/>
          <w:szCs w:val="24"/>
        </w:rPr>
        <w:t xml:space="preserve">In conclusion, the unit testing approach for the three features of the mobile application developed in Project One was comprehensive and aligned with the software requirements. The JUnit tests were effective based on the coverage percentage, and the code was technically sound and efficient. Testing techniques such as boundary value analysis and equivalence partitioning were employed to ensure comprehensive testing, and the importance of adopting a cautious mindset </w:t>
      </w:r>
      <w:r w:rsidRPr="006B1006">
        <w:rPr>
          <w:rFonts w:ascii="Times New Roman" w:hAnsi="Times New Roman" w:cs="Times New Roman"/>
          <w:sz w:val="24"/>
          <w:szCs w:val="24"/>
        </w:rPr>
        <w:lastRenderedPageBreak/>
        <w:t>was recognized. By being disciplined and committed to quality, the risk of technical debt was mitigated. Overall, the experience of writing JUnit tests for this project was both challenging and rewarding, and I look forward to continuing to develop my skills in this area.</w:t>
      </w:r>
    </w:p>
    <w:sectPr w:rsidR="00A05050" w:rsidRPr="006B100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BBBC" w14:textId="77777777" w:rsidR="007E1265" w:rsidRDefault="007E1265" w:rsidP="00A05050">
      <w:pPr>
        <w:spacing w:after="0" w:line="240" w:lineRule="auto"/>
      </w:pPr>
      <w:r>
        <w:separator/>
      </w:r>
    </w:p>
  </w:endnote>
  <w:endnote w:type="continuationSeparator" w:id="0">
    <w:p w14:paraId="3EDC293D" w14:textId="77777777" w:rsidR="007E1265" w:rsidRDefault="007E1265" w:rsidP="00A0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6669"/>
      <w:docPartObj>
        <w:docPartGallery w:val="Page Numbers (Bottom of Page)"/>
        <w:docPartUnique/>
      </w:docPartObj>
    </w:sdtPr>
    <w:sdtEndPr>
      <w:rPr>
        <w:noProof/>
      </w:rPr>
    </w:sdtEndPr>
    <w:sdtContent>
      <w:p w14:paraId="6ADF8825" w14:textId="198D9CC7" w:rsidR="00A05050" w:rsidRDefault="00A050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182C" w14:textId="77777777" w:rsidR="00A05050" w:rsidRDefault="00A0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621D" w14:textId="77777777" w:rsidR="007E1265" w:rsidRDefault="007E1265" w:rsidP="00A05050">
      <w:pPr>
        <w:spacing w:after="0" w:line="240" w:lineRule="auto"/>
      </w:pPr>
      <w:r>
        <w:separator/>
      </w:r>
    </w:p>
  </w:footnote>
  <w:footnote w:type="continuationSeparator" w:id="0">
    <w:p w14:paraId="3B5B6CAB" w14:textId="77777777" w:rsidR="007E1265" w:rsidRDefault="007E1265" w:rsidP="00A05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070A" w14:textId="67226344" w:rsidR="00A05050" w:rsidRDefault="00A05050">
    <w:pPr>
      <w:pStyle w:val="Header"/>
    </w:pPr>
    <w:r>
      <w:t>David Towne</w:t>
    </w:r>
    <w:r>
      <w:tab/>
    </w:r>
    <w:r w:rsidRPr="00A05050">
      <w:t>7-2 Project Two Submission</w:t>
    </w:r>
    <w:r>
      <w:tab/>
      <w:t>02/19/2023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50"/>
    <w:rsid w:val="00177956"/>
    <w:rsid w:val="00497B58"/>
    <w:rsid w:val="004A4DA3"/>
    <w:rsid w:val="00624993"/>
    <w:rsid w:val="006734DB"/>
    <w:rsid w:val="006B1006"/>
    <w:rsid w:val="006D1185"/>
    <w:rsid w:val="007E1265"/>
    <w:rsid w:val="00803E31"/>
    <w:rsid w:val="008544BB"/>
    <w:rsid w:val="00905A42"/>
    <w:rsid w:val="00A05050"/>
    <w:rsid w:val="00CE3D3D"/>
    <w:rsid w:val="00DA664C"/>
    <w:rsid w:val="00E0313A"/>
    <w:rsid w:val="00E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C18A6"/>
  <w15:chartTrackingRefBased/>
  <w15:docId w15:val="{D5065AF9-5EC8-4635-8E45-C09C6006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050"/>
  </w:style>
  <w:style w:type="paragraph" w:styleId="Footer">
    <w:name w:val="footer"/>
    <w:basedOn w:val="Normal"/>
    <w:link w:val="FooterChar"/>
    <w:uiPriority w:val="99"/>
    <w:unhideWhenUsed/>
    <w:rsid w:val="00A05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2665">
      <w:bodyDiv w:val="1"/>
      <w:marLeft w:val="0"/>
      <w:marRight w:val="0"/>
      <w:marTop w:val="0"/>
      <w:marBottom w:val="0"/>
      <w:divBdr>
        <w:top w:val="none" w:sz="0" w:space="0" w:color="auto"/>
        <w:left w:val="none" w:sz="0" w:space="0" w:color="auto"/>
        <w:bottom w:val="none" w:sz="0" w:space="0" w:color="auto"/>
        <w:right w:val="none" w:sz="0" w:space="0" w:color="auto"/>
      </w:divBdr>
    </w:div>
    <w:div w:id="18542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towne</dc:creator>
  <cp:keywords/>
  <dc:description/>
  <cp:lastModifiedBy>david towne</cp:lastModifiedBy>
  <cp:revision>1</cp:revision>
  <dcterms:created xsi:type="dcterms:W3CDTF">2023-02-19T22:07:00Z</dcterms:created>
  <dcterms:modified xsi:type="dcterms:W3CDTF">2023-02-19T22:27:00Z</dcterms:modified>
</cp:coreProperties>
</file>