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3BB0C8" w:rsidRDefault="123BB0C8" w14:paraId="70EDDC01" w14:textId="37AE6D1F">
      <w:r w:rsidR="123BB0C8">
        <w:rPr/>
        <w:t>Username: SaHuMa</w:t>
      </w:r>
    </w:p>
    <w:p xmlns:wp14="http://schemas.microsoft.com/office/word/2010/wordml" w14:paraId="2C078E63" wp14:textId="42853D01">
      <w:bookmarkStart w:name="_GoBack" w:id="0"/>
      <w:bookmarkEnd w:id="0"/>
      <w:r w:rsidR="449317D0">
        <w:rPr/>
        <w:t>Password: booboo69</w:t>
      </w:r>
    </w:p>
    <w:p w:rsidR="08C8B043" w:rsidP="08C8B043" w:rsidRDefault="08C8B043" w14:paraId="4B6A9CEB" w14:textId="1B85FD2F">
      <w:pPr>
        <w:pStyle w:val="Normal"/>
      </w:pPr>
    </w:p>
    <w:p w:rsidR="41201C3D" w:rsidP="08C8B043" w:rsidRDefault="41201C3D" w14:paraId="574A1346" w14:textId="337517BE">
      <w:pPr>
        <w:pStyle w:val="Normal"/>
      </w:pPr>
      <w:r w:rsidR="41201C3D">
        <w:rPr/>
        <w:t>tail /</w:t>
      </w:r>
      <w:proofErr w:type="spellStart"/>
      <w:r w:rsidR="41201C3D">
        <w:rPr/>
        <w:t>etc</w:t>
      </w:r>
      <w:proofErr w:type="spellEnd"/>
      <w:r w:rsidR="41201C3D">
        <w:rPr/>
        <w:t>/passwd</w:t>
      </w:r>
    </w:p>
    <w:p w:rsidR="41201C3D" w:rsidP="08C8B043" w:rsidRDefault="41201C3D" w14:paraId="58E510D9" w14:textId="06C836C3">
      <w:pPr>
        <w:pStyle w:val="Normal"/>
      </w:pPr>
      <w:r w:rsidR="41201C3D">
        <w:drawing>
          <wp:inline wp14:editId="2E21B8AF" wp14:anchorId="5C9658FC">
            <wp:extent cx="3324225" cy="361950"/>
            <wp:effectExtent l="0" t="0" r="0" b="0"/>
            <wp:docPr id="1339217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9b26e7258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01C3D" w:rsidP="08C8B043" w:rsidRDefault="41201C3D" w14:paraId="7465BA3C" w14:textId="5BBAA440">
      <w:pPr>
        <w:pStyle w:val="Normal"/>
      </w:pPr>
      <w:r w:rsidR="41201C3D">
        <w:rPr/>
        <w:t>tail /etc/shadow</w:t>
      </w:r>
    </w:p>
    <w:p w:rsidR="41201C3D" w:rsidP="08C8B043" w:rsidRDefault="41201C3D" w14:paraId="622980BE" w14:textId="0409F638">
      <w:pPr>
        <w:pStyle w:val="Normal"/>
      </w:pPr>
      <w:r w:rsidR="41201C3D">
        <w:drawing>
          <wp:inline wp14:editId="2DAB01A1" wp14:anchorId="6CBAC8ED">
            <wp:extent cx="4572000" cy="400050"/>
            <wp:effectExtent l="0" t="0" r="0" b="0"/>
            <wp:docPr id="1035922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ae3ca8334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8B043" w:rsidP="08C8B043" w:rsidRDefault="08C8B043" w14:paraId="1B1D58D1" w14:textId="0409F638">
      <w:pPr>
        <w:pStyle w:val="Normal"/>
      </w:pPr>
    </w:p>
    <w:p w:rsidR="6A9CC6A1" w:rsidP="08C8B043" w:rsidRDefault="6A9CC6A1" w14:paraId="141CC154" w14:textId="147702AA">
      <w:pPr>
        <w:pStyle w:val="Normal"/>
      </w:pPr>
      <w:r w:rsidR="6A9CC6A1">
        <w:rPr/>
        <w:t>Activity 1:</w:t>
      </w:r>
      <w:r w:rsidR="68F4AC27">
        <w:rPr/>
        <w:t xml:space="preserve"> (Incomplete)</w:t>
      </w:r>
    </w:p>
    <w:p w:rsidR="57CA8125" w:rsidP="08C8B043" w:rsidRDefault="57CA8125" w14:paraId="7114C0AB" w14:textId="11DFD177">
      <w:pPr>
        <w:pStyle w:val="Normal"/>
      </w:pPr>
      <w:r w:rsidR="57CA8125">
        <w:rPr/>
        <w:t>1-4</w:t>
      </w:r>
      <w:r w:rsidR="10A528EF">
        <w:rPr/>
        <w:t>:</w:t>
      </w:r>
    </w:p>
    <w:p w:rsidR="22138C1B" w:rsidP="08C8B043" w:rsidRDefault="22138C1B" w14:paraId="4A0F1FFD" w14:textId="673F4D19">
      <w:pPr>
        <w:pStyle w:val="Normal"/>
      </w:pPr>
      <w:r w:rsidR="22138C1B">
        <w:drawing>
          <wp:inline wp14:editId="4D7F3419" wp14:anchorId="0517E6EE">
            <wp:extent cx="3733800" cy="1400175"/>
            <wp:effectExtent l="0" t="0" r="0" b="0"/>
            <wp:docPr id="1156869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2d038d604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08D23" w:rsidP="08C8B043" w:rsidRDefault="55908D23" w14:paraId="3D6608DD" w14:textId="7B5EF661">
      <w:pPr>
        <w:pStyle w:val="Normal"/>
      </w:pPr>
      <w:r w:rsidR="55908D23">
        <w:rPr/>
        <w:t>5</w:t>
      </w:r>
      <w:r w:rsidR="247FF807">
        <w:rPr/>
        <w:t>:</w:t>
      </w:r>
    </w:p>
    <w:p w:rsidR="55908D23" w:rsidP="08C8B043" w:rsidRDefault="55908D23" w14:paraId="7DDBCCDC" w14:textId="34C98617">
      <w:pPr>
        <w:pStyle w:val="Normal"/>
      </w:pPr>
      <w:r w:rsidR="55908D23">
        <w:rPr/>
        <w:t>6</w:t>
      </w:r>
      <w:r w:rsidR="70A1A98F">
        <w:rPr/>
        <w:t xml:space="preserve">: </w:t>
      </w:r>
      <w:r w:rsidR="51D22EC9">
        <w:rPr/>
        <w:t xml:space="preserve">At the command prompt, type crontab -l and press Enter to list your </w:t>
      </w:r>
      <w:proofErr w:type="spellStart"/>
      <w:r w:rsidR="51D22EC9">
        <w:rPr/>
        <w:t>cron</w:t>
      </w:r>
      <w:proofErr w:type="spellEnd"/>
      <w:r w:rsidR="51D22EC9">
        <w:rPr/>
        <w:t xml:space="preserve"> table. Do you have one? You may need to install the crontab package first.</w:t>
      </w:r>
    </w:p>
    <w:p w:rsidR="55908D23" w:rsidP="08C8B043" w:rsidRDefault="55908D23" w14:paraId="6B6F4992" w14:textId="5BD798CC">
      <w:pPr>
        <w:pStyle w:val="Normal"/>
      </w:pPr>
      <w:r w:rsidR="5BDBE68D">
        <w:rPr/>
        <w:t xml:space="preserve">Answer: </w:t>
      </w:r>
      <w:r w:rsidR="55908D23">
        <w:rPr/>
        <w:t>No, we do not have one.</w:t>
      </w:r>
    </w:p>
    <w:p w:rsidR="55908D23" w:rsidP="08C8B043" w:rsidRDefault="55908D23" w14:paraId="42F8D090" w14:textId="3F224E30">
      <w:pPr>
        <w:pStyle w:val="Normal"/>
      </w:pPr>
      <w:r w:rsidR="55908D23">
        <w:rPr/>
        <w:t>7</w:t>
      </w:r>
      <w:r w:rsidR="509A07BA">
        <w:rPr/>
        <w:t>:</w:t>
      </w:r>
    </w:p>
    <w:p w:rsidR="509A07BA" w:rsidP="08C8B043" w:rsidRDefault="509A07BA" w14:paraId="60486FA2" w14:textId="1D6F5D6C">
      <w:pPr>
        <w:pStyle w:val="Normal"/>
      </w:pPr>
      <w:r w:rsidR="509A07BA">
        <w:rPr/>
        <w:t xml:space="preserve">8: </w:t>
      </w:r>
    </w:p>
    <w:p w:rsidR="509A07BA" w:rsidP="08C8B043" w:rsidRDefault="509A07BA" w14:paraId="1D9CEA94" w14:textId="3B938902">
      <w:pPr>
        <w:pStyle w:val="Normal"/>
      </w:pPr>
      <w:r w:rsidR="509A07BA">
        <w:rPr/>
        <w:t xml:space="preserve">9: </w:t>
      </w:r>
      <w:r w:rsidR="4AB83293">
        <w:rPr/>
        <w:t xml:space="preserve">At the command prompt, type crontab -l and press Enter to list your </w:t>
      </w:r>
      <w:proofErr w:type="spellStart"/>
      <w:r w:rsidR="4AB83293">
        <w:rPr/>
        <w:t>cron</w:t>
      </w:r>
      <w:proofErr w:type="spellEnd"/>
      <w:r w:rsidR="4AB83293">
        <w:rPr/>
        <w:t xml:space="preserve"> table. When will the echo command run? look for cronOut.txt </w:t>
      </w:r>
      <w:proofErr w:type="gramStart"/>
      <w:r w:rsidR="4AB83293">
        <w:rPr/>
        <w:t>into</w:t>
      </w:r>
      <w:proofErr w:type="gramEnd"/>
      <w:r w:rsidR="4AB83293">
        <w:rPr/>
        <w:t xml:space="preserve"> the directory you specified in your </w:t>
      </w:r>
      <w:proofErr w:type="spellStart"/>
      <w:r w:rsidR="4AB83293">
        <w:rPr/>
        <w:t>cron</w:t>
      </w:r>
      <w:proofErr w:type="spellEnd"/>
      <w:r w:rsidR="4AB83293">
        <w:rPr/>
        <w:t xml:space="preserve"> table.</w:t>
      </w:r>
    </w:p>
    <w:p w:rsidR="509A07BA" w:rsidP="08C8B043" w:rsidRDefault="509A07BA" w14:paraId="6BBABD9D" w14:textId="07ACCB9D">
      <w:pPr>
        <w:pStyle w:val="Normal"/>
      </w:pPr>
      <w:r w:rsidR="4AB83293">
        <w:rPr/>
        <w:t xml:space="preserve">Answer: </w:t>
      </w:r>
      <w:r w:rsidR="509A07BA">
        <w:rPr/>
        <w:t>It will run at 10:30 every Wednesday.</w:t>
      </w:r>
    </w:p>
    <w:p w:rsidR="509A07BA" w:rsidP="08C8B043" w:rsidRDefault="509A07BA" w14:paraId="5ED4EACC" w14:textId="72CE66CE">
      <w:pPr>
        <w:pStyle w:val="Normal"/>
      </w:pPr>
      <w:r w:rsidR="509A07BA">
        <w:rPr/>
        <w:t>10:</w:t>
      </w:r>
    </w:p>
    <w:p w:rsidR="796029D5" w:rsidP="442D8FD6" w:rsidRDefault="796029D5" w14:paraId="3E4BDD9B" w14:textId="77AF0A90">
      <w:pPr>
        <w:pStyle w:val="Normal"/>
      </w:pPr>
      <w:r w:rsidR="796029D5">
        <w:drawing>
          <wp:inline wp14:editId="1E7B0509" wp14:anchorId="26768B9D">
            <wp:extent cx="4572000" cy="390525"/>
            <wp:effectExtent l="0" t="0" r="0" b="0"/>
            <wp:docPr id="12841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a1b585e7f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A07BA" w:rsidP="08C8B043" w:rsidRDefault="509A07BA" w14:paraId="3252019C" w14:textId="54DD0102">
      <w:pPr>
        <w:pStyle w:val="Normal"/>
      </w:pPr>
      <w:r w:rsidR="509A07BA">
        <w:rPr/>
        <w:t>11:</w:t>
      </w:r>
    </w:p>
    <w:p w:rsidR="08C8B043" w:rsidP="08C8B043" w:rsidRDefault="08C8B043" w14:paraId="23D14A72" w14:textId="330E0D1B">
      <w:pPr>
        <w:pStyle w:val="Normal"/>
      </w:pPr>
    </w:p>
    <w:p w:rsidR="2EC3A688" w:rsidP="08C8B043" w:rsidRDefault="2EC3A688" w14:paraId="23FC6A40" w14:textId="591AF8D0">
      <w:pPr>
        <w:pStyle w:val="Normal"/>
      </w:pPr>
      <w:r w:rsidR="2EC3A688">
        <w:rPr/>
        <w:t>Activity 2:</w:t>
      </w:r>
    </w:p>
    <w:p w:rsidR="3C1848FF" w:rsidP="442D8FD6" w:rsidRDefault="3C1848FF" w14:paraId="0D59C7D0" w14:textId="53783B5A">
      <w:pPr>
        <w:pStyle w:val="Normal"/>
        <w:ind w:left="0"/>
        <w:rPr>
          <w:noProof w:val="0"/>
          <w:lang w:val="en-US"/>
        </w:rPr>
      </w:pPr>
      <w:r w:rsidRPr="442D8FD6" w:rsidR="169464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1: </w:t>
      </w:r>
      <w:r w:rsidRPr="442D8FD6" w:rsidR="3C1848F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How would you list all the processes running vi?</w:t>
      </w:r>
    </w:p>
    <w:p w:rsidR="3C1848FF" w:rsidP="08C8B043" w:rsidRDefault="3C1848FF" w14:paraId="67D5E1CD" w14:textId="65468EC6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="576431BA">
        <w:rPr/>
        <w:t xml:space="preserve">Answer: </w:t>
      </w:r>
      <w:r w:rsidRPr="442D8FD6" w:rsidR="3C1848F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script file and write </w:t>
      </w:r>
      <w:proofErr w:type="spellStart"/>
      <w:r w:rsidRPr="442D8FD6" w:rsidR="3C1848F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ps</w:t>
      </w:r>
      <w:proofErr w:type="spellEnd"/>
      <w:r w:rsidRPr="442D8FD6" w:rsidR="1DCC30C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2D8FD6" w:rsidR="65587AA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442D8FD6" w:rsidR="1919A95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 then run the script.</w:t>
      </w:r>
    </w:p>
    <w:p w:rsidR="08C8B043" w:rsidP="442D8FD6" w:rsidRDefault="08C8B043" w14:paraId="262B730C" w14:textId="3B8DF6C1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D8FD6" w:rsidR="2CAE9F9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2: </w:t>
      </w:r>
    </w:p>
    <w:p w:rsidR="383C8814" w:rsidP="442D8FD6" w:rsidRDefault="383C8814" w14:paraId="20DA6305" w14:textId="30A81881">
      <w:pPr>
        <w:pStyle w:val="Normal"/>
        <w:ind w:left="0"/>
      </w:pPr>
      <w:r w:rsidR="383C8814">
        <w:drawing>
          <wp:inline wp14:editId="658A375F" wp14:anchorId="731AEB29">
            <wp:extent cx="3105150" cy="1819275"/>
            <wp:effectExtent l="0" t="0" r="0" b="0"/>
            <wp:docPr id="267735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1b45b4deb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C8814" w:rsidP="442D8FD6" w:rsidRDefault="383C8814" w14:paraId="7AEA31BE" w14:textId="087CBF5C">
      <w:pPr>
        <w:pStyle w:val="Normal"/>
        <w:ind w:left="0"/>
      </w:pPr>
      <w:r w:rsidR="383C8814">
        <w:rPr/>
        <w:t xml:space="preserve">3: </w:t>
      </w:r>
    </w:p>
    <w:p w:rsidR="4E001343" w:rsidP="442D8FD6" w:rsidRDefault="4E001343" w14:paraId="00904177" w14:textId="35759643">
      <w:pPr>
        <w:pStyle w:val="Normal"/>
        <w:ind w:left="0"/>
      </w:pPr>
      <w:r w:rsidR="4E001343">
        <w:drawing>
          <wp:inline wp14:editId="11D16697" wp14:anchorId="6BC26A85">
            <wp:extent cx="2943225" cy="1800225"/>
            <wp:effectExtent l="0" t="0" r="0" b="0"/>
            <wp:docPr id="636695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2bd8dc51d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6517" w:rsidP="442D8FD6" w:rsidRDefault="7E036517" w14:paraId="07B8D7FA" w14:textId="714AC17F">
      <w:pPr>
        <w:pStyle w:val="Normal"/>
        <w:ind w:left="0"/>
      </w:pPr>
      <w:r w:rsidR="7E036517">
        <w:drawing>
          <wp:inline wp14:editId="59B1E603" wp14:anchorId="59F3A256">
            <wp:extent cx="3295650" cy="1095375"/>
            <wp:effectExtent l="0" t="0" r="0" b="0"/>
            <wp:docPr id="82077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9eb69b093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6517" w:rsidP="442D8FD6" w:rsidRDefault="7E036517" w14:paraId="4E885D61" w14:textId="44EC10C2">
      <w:pPr>
        <w:pStyle w:val="Normal"/>
        <w:ind w:left="0"/>
      </w:pPr>
      <w:r w:rsidR="7E036517">
        <w:rPr/>
        <w:t>Activity 3:</w:t>
      </w:r>
    </w:p>
    <w:p w:rsidR="7E036517" w:rsidP="442D8FD6" w:rsidRDefault="7E036517" w14:paraId="02E859D0" w14:textId="55BE5B37">
      <w:pPr>
        <w:pStyle w:val="Normal"/>
        <w:ind w:left="0"/>
      </w:pPr>
      <w:r w:rsidR="7E036517">
        <w:rPr/>
        <w:t xml:space="preserve">1: </w:t>
      </w:r>
    </w:p>
    <w:p w:rsidR="4D6BE599" w:rsidP="442D8FD6" w:rsidRDefault="4D6BE599" w14:paraId="33258BBC" w14:textId="5A423D68">
      <w:pPr>
        <w:pStyle w:val="Normal"/>
        <w:ind w:left="0"/>
      </w:pPr>
      <w:r w:rsidR="4D6BE599">
        <w:rPr/>
        <w:t xml:space="preserve">2: </w:t>
      </w:r>
    </w:p>
    <w:p w:rsidR="4D6BE599" w:rsidP="442D8FD6" w:rsidRDefault="4D6BE599" w14:paraId="4D4FD137" w14:textId="566A396E">
      <w:pPr>
        <w:pStyle w:val="Normal"/>
        <w:ind w:left="0"/>
      </w:pPr>
      <w:r w:rsidR="4D6BE599">
        <w:drawing>
          <wp:inline wp14:editId="76B4C696" wp14:anchorId="6EE307C2">
            <wp:extent cx="3133725" cy="904875"/>
            <wp:effectExtent l="0" t="0" r="0" b="0"/>
            <wp:docPr id="1297768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1b566da61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BE599" w:rsidP="442D8FD6" w:rsidRDefault="4D6BE599" w14:paraId="7B6553FC" w14:textId="746DD9CF">
      <w:pPr>
        <w:pStyle w:val="Normal"/>
        <w:ind w:left="0"/>
      </w:pPr>
      <w:r w:rsidR="4D6BE599">
        <w:rPr/>
        <w:t xml:space="preserve">3: </w:t>
      </w:r>
    </w:p>
    <w:p w:rsidR="4D6BE599" w:rsidP="442D8FD6" w:rsidRDefault="4D6BE599" w14:paraId="0213803C" w14:textId="3392FDB8">
      <w:pPr>
        <w:pStyle w:val="Normal"/>
        <w:ind w:left="0"/>
      </w:pPr>
      <w:r w:rsidR="4D6BE599">
        <w:drawing>
          <wp:inline wp14:editId="19F13B49" wp14:anchorId="608336F5">
            <wp:extent cx="4572000" cy="1000125"/>
            <wp:effectExtent l="0" t="0" r="0" b="0"/>
            <wp:docPr id="175137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65894f9ad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BE599" w:rsidP="442D8FD6" w:rsidRDefault="4D6BE599" w14:paraId="42A13EA8" w14:textId="01C1EFFB">
      <w:pPr>
        <w:pStyle w:val="Normal"/>
        <w:ind w:left="0"/>
      </w:pPr>
      <w:r w:rsidR="4D6BE599">
        <w:rPr/>
        <w:t>Activity 4:</w:t>
      </w:r>
    </w:p>
    <w:p w:rsidR="4D6BE599" w:rsidP="442D8FD6" w:rsidRDefault="4D6BE599" w14:paraId="68EB7A35" w14:textId="673CCD8A">
      <w:pPr>
        <w:pStyle w:val="Normal"/>
        <w:ind w:left="0"/>
      </w:pPr>
      <w:r w:rsidR="4D6BE599">
        <w:rPr/>
        <w:t xml:space="preserve">1: </w:t>
      </w:r>
      <w:r w:rsidR="27669D1A">
        <w:rPr/>
        <w:t xml:space="preserve">List your </w:t>
      </w:r>
      <w:proofErr w:type="spellStart"/>
      <w:r w:rsidR="27669D1A">
        <w:rPr/>
        <w:t>cron</w:t>
      </w:r>
      <w:proofErr w:type="spellEnd"/>
      <w:r w:rsidR="27669D1A">
        <w:rPr/>
        <w:t xml:space="preserve"> table. Do you have one?</w:t>
      </w:r>
    </w:p>
    <w:p w:rsidR="4D6BE599" w:rsidP="442D8FD6" w:rsidRDefault="4D6BE599" w14:paraId="48151770" w14:textId="6E1CB13D">
      <w:pPr>
        <w:pStyle w:val="Normal"/>
        <w:ind w:left="0"/>
      </w:pPr>
      <w:r w:rsidR="4D6BE599">
        <w:rPr/>
        <w:t>Answer: Y</w:t>
      </w:r>
      <w:r w:rsidR="3C9CE28C">
        <w:rPr/>
        <w:t>es, I have crontable.</w:t>
      </w:r>
    </w:p>
    <w:p w:rsidR="4D6BE599" w:rsidP="442D8FD6" w:rsidRDefault="4D6BE599" w14:paraId="342C8412" w14:textId="6E281CF2">
      <w:pPr>
        <w:pStyle w:val="Normal"/>
        <w:ind w:left="0"/>
      </w:pPr>
      <w:r w:rsidR="4D6BE599">
        <w:rPr/>
        <w:t>2:</w:t>
      </w:r>
    </w:p>
    <w:p w:rsidR="0D4C5C44" w:rsidP="442D8FD6" w:rsidRDefault="0D4C5C44" w14:paraId="6CCE912F" w14:textId="0A4909D3">
      <w:pPr>
        <w:pStyle w:val="Normal"/>
        <w:ind w:left="0"/>
      </w:pPr>
      <w:r w:rsidR="0D4C5C44">
        <w:rPr/>
        <w:t>3:</w:t>
      </w:r>
    </w:p>
    <w:p w:rsidR="0D4C5C44" w:rsidP="442D8FD6" w:rsidRDefault="0D4C5C44" w14:paraId="05700418" w14:textId="3EE642D6">
      <w:pPr>
        <w:pStyle w:val="Normal"/>
        <w:ind w:left="0"/>
      </w:pPr>
      <w:r w:rsidR="0D4C5C44">
        <w:rPr/>
        <w:t>4:</w:t>
      </w:r>
    </w:p>
    <w:p w:rsidR="0D4C5C44" w:rsidP="442D8FD6" w:rsidRDefault="0D4C5C44" w14:paraId="0D245556" w14:textId="56231770">
      <w:pPr>
        <w:pStyle w:val="Normal"/>
        <w:ind w:left="0"/>
      </w:pPr>
      <w:r w:rsidR="0D4C5C44">
        <w:drawing>
          <wp:inline wp14:editId="64D5FC4B" wp14:anchorId="0A33CC00">
            <wp:extent cx="4572000" cy="981075"/>
            <wp:effectExtent l="0" t="0" r="0" b="0"/>
            <wp:docPr id="1082548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8d0fbd06b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C5C44" w:rsidP="442D8FD6" w:rsidRDefault="0D4C5C44" w14:paraId="451FA58E" w14:textId="7B0E216D">
      <w:pPr>
        <w:pStyle w:val="Normal"/>
        <w:ind w:left="0"/>
      </w:pPr>
      <w:r w:rsidR="0D4C5C44">
        <w:rPr/>
        <w:t>5:</w:t>
      </w:r>
    </w:p>
    <w:p w:rsidR="7AC7628C" w:rsidP="442D8FD6" w:rsidRDefault="7AC7628C" w14:paraId="274731A6" w14:textId="221ABCBC">
      <w:pPr>
        <w:pStyle w:val="Normal"/>
        <w:ind w:left="0"/>
      </w:pPr>
      <w:r w:rsidR="7AC7628C">
        <w:drawing>
          <wp:inline wp14:editId="1B63D883" wp14:anchorId="3074543B">
            <wp:extent cx="2828925" cy="1095375"/>
            <wp:effectExtent l="0" t="0" r="0" b="0"/>
            <wp:docPr id="1825363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b93381383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7628C" w:rsidP="442D8FD6" w:rsidRDefault="7AC7628C" w14:paraId="2F8F249E" w14:textId="09D80982">
      <w:pPr>
        <w:pStyle w:val="Normal"/>
        <w:ind w:left="0"/>
      </w:pPr>
      <w:r w:rsidR="7AC7628C">
        <w:rPr/>
        <w:t>6:</w:t>
      </w:r>
    </w:p>
    <w:p w:rsidR="00C27F5D" w:rsidP="442D8FD6" w:rsidRDefault="00C27F5D" w14:paraId="19A626BA" w14:textId="075DD25B">
      <w:pPr>
        <w:pStyle w:val="Normal"/>
        <w:ind w:left="0"/>
      </w:pPr>
      <w:r w:rsidR="00C27F5D">
        <w:rPr/>
        <w:t xml:space="preserve">7: </w:t>
      </w:r>
    </w:p>
    <w:p w:rsidR="00C27F5D" w:rsidP="442D8FD6" w:rsidRDefault="00C27F5D" w14:paraId="3F4453DE" w14:textId="6FCB36AB">
      <w:pPr>
        <w:pStyle w:val="Normal"/>
        <w:ind w:left="0"/>
      </w:pPr>
      <w:r w:rsidR="00C27F5D">
        <w:rPr/>
        <w:t xml:space="preserve">8: </w:t>
      </w:r>
    </w:p>
    <w:p w:rsidR="00C27F5D" w:rsidP="442D8FD6" w:rsidRDefault="00C27F5D" w14:paraId="1C4EBA33" w14:textId="0A05A6CF">
      <w:pPr>
        <w:pStyle w:val="Normal"/>
        <w:ind w:left="0"/>
      </w:pPr>
      <w:r w:rsidR="00C27F5D">
        <w:rPr/>
        <w:t xml:space="preserve">9: </w:t>
      </w:r>
    </w:p>
    <w:p w:rsidR="00C27F5D" w:rsidP="442D8FD6" w:rsidRDefault="00C27F5D" w14:paraId="65FA577F" w14:textId="724EE936">
      <w:pPr>
        <w:pStyle w:val="Normal"/>
        <w:ind w:left="0"/>
      </w:pPr>
      <w:r w:rsidR="00C27F5D">
        <w:rPr/>
        <w:t xml:space="preserve">10: </w:t>
      </w:r>
    </w:p>
    <w:p w:rsidR="3813F44F" w:rsidP="442D8FD6" w:rsidRDefault="3813F44F" w14:paraId="38D62E56" w14:textId="62CD49DC">
      <w:pPr>
        <w:pStyle w:val="Normal"/>
        <w:ind w:left="0"/>
      </w:pPr>
      <w:r w:rsidR="3813F44F">
        <w:drawing>
          <wp:inline wp14:editId="1A9A177B" wp14:anchorId="1FD1BB41">
            <wp:extent cx="4572000" cy="1409700"/>
            <wp:effectExtent l="0" t="0" r="0" b="0"/>
            <wp:docPr id="2032542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92ed0cf4d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3F44F" w:rsidP="442D8FD6" w:rsidRDefault="3813F44F" w14:paraId="46F95261" w14:textId="3A93632F">
      <w:pPr>
        <w:pStyle w:val="Normal"/>
        <w:ind w:left="0"/>
      </w:pPr>
      <w:r w:rsidR="3813F44F">
        <w:drawing>
          <wp:inline wp14:editId="48074C2E" wp14:anchorId="36258611">
            <wp:extent cx="4181475" cy="4152900"/>
            <wp:effectExtent l="0" t="0" r="0" b="0"/>
            <wp:docPr id="56625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51e12464b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5D" w:rsidP="442D8FD6" w:rsidRDefault="00C27F5D" w14:paraId="75B0321A" w14:textId="0FBF8897">
      <w:pPr>
        <w:pStyle w:val="Normal"/>
        <w:ind w:left="0"/>
      </w:pPr>
      <w:r w:rsidR="00C27F5D">
        <w:rPr/>
        <w:t xml:space="preserve">11: </w:t>
      </w:r>
    </w:p>
    <w:p w:rsidR="00C27F5D" w:rsidP="442D8FD6" w:rsidRDefault="00C27F5D" w14:paraId="505B3ED9" w14:textId="6CEE0699">
      <w:pPr>
        <w:pStyle w:val="Normal"/>
        <w:ind w:left="0"/>
      </w:pPr>
      <w:r w:rsidR="00C27F5D">
        <w:rPr/>
        <w:t xml:space="preserve">12: </w:t>
      </w:r>
    </w:p>
    <w:p w:rsidR="02AA5832" w:rsidP="442D8FD6" w:rsidRDefault="02AA5832" w14:paraId="24E49A25" w14:textId="755858F5">
      <w:pPr>
        <w:pStyle w:val="Normal"/>
        <w:ind w:left="0"/>
      </w:pPr>
      <w:r w:rsidR="02AA5832">
        <w:drawing>
          <wp:inline wp14:editId="03592623" wp14:anchorId="3A5AC9D8">
            <wp:extent cx="4572000" cy="1200150"/>
            <wp:effectExtent l="0" t="0" r="0" b="0"/>
            <wp:docPr id="1337042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d599369bc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3bb72f12e2e43ef"/>
      <w:footerReference w:type="default" r:id="R549900b733f347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2D8FD6" w:rsidTr="442D8FD6" w14:paraId="16007ACF">
      <w:tc>
        <w:tcPr>
          <w:tcW w:w="3120" w:type="dxa"/>
          <w:tcMar/>
        </w:tcPr>
        <w:p w:rsidR="442D8FD6" w:rsidP="442D8FD6" w:rsidRDefault="442D8FD6" w14:paraId="3F564F1C" w14:textId="49414D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2D8FD6" w:rsidP="442D8FD6" w:rsidRDefault="442D8FD6" w14:paraId="73904FBE" w14:textId="00A085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2D8FD6" w:rsidP="442D8FD6" w:rsidRDefault="442D8FD6" w14:paraId="4F8491B3" w14:textId="6365B275">
          <w:pPr>
            <w:pStyle w:val="Header"/>
            <w:bidi w:val="0"/>
            <w:ind w:right="-115"/>
            <w:jc w:val="right"/>
          </w:pPr>
        </w:p>
      </w:tc>
    </w:tr>
  </w:tbl>
  <w:p w:rsidR="442D8FD6" w:rsidP="442D8FD6" w:rsidRDefault="442D8FD6" w14:paraId="404A08D1" w14:textId="20FC8C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2D8FD6" w:rsidTr="442D8FD6" w14:paraId="6A08C9E7">
      <w:tc>
        <w:tcPr>
          <w:tcW w:w="3120" w:type="dxa"/>
          <w:tcMar/>
        </w:tcPr>
        <w:p w:rsidR="442D8FD6" w:rsidP="442D8FD6" w:rsidRDefault="442D8FD6" w14:paraId="75F5F397" w14:textId="44064A7A">
          <w:pPr>
            <w:pStyle w:val="Header"/>
            <w:bidi w:val="0"/>
            <w:ind w:left="-115"/>
            <w:jc w:val="left"/>
          </w:pPr>
          <w:r w:rsidR="442D8FD6">
            <w:rPr/>
            <w:t>Maxym Galenko (2060352)</w:t>
          </w:r>
        </w:p>
      </w:tc>
      <w:tc>
        <w:tcPr>
          <w:tcW w:w="3120" w:type="dxa"/>
          <w:tcMar/>
        </w:tcPr>
        <w:p w:rsidR="442D8FD6" w:rsidP="442D8FD6" w:rsidRDefault="442D8FD6" w14:paraId="0D8D59F8" w14:textId="0F70EB8B">
          <w:pPr>
            <w:pStyle w:val="Header"/>
            <w:bidi w:val="0"/>
            <w:jc w:val="center"/>
          </w:pPr>
          <w:r w:rsidR="442D8FD6">
            <w:rPr/>
            <w:t>Hussain Amin (2162992)</w:t>
          </w:r>
        </w:p>
      </w:tc>
      <w:tc>
        <w:tcPr>
          <w:tcW w:w="3120" w:type="dxa"/>
          <w:tcMar/>
        </w:tcPr>
        <w:p w:rsidR="442D8FD6" w:rsidP="442D8FD6" w:rsidRDefault="442D8FD6" w14:paraId="1B209C7C" w14:textId="5E6E7B33">
          <w:pPr>
            <w:pStyle w:val="Header"/>
            <w:bidi w:val="0"/>
            <w:ind w:right="-115"/>
            <w:jc w:val="right"/>
          </w:pPr>
          <w:r w:rsidR="442D8FD6">
            <w:rPr/>
            <w:t>Sayem Shah (2048883)</w:t>
          </w:r>
        </w:p>
      </w:tc>
    </w:tr>
  </w:tbl>
  <w:p w:rsidR="442D8FD6" w:rsidP="442D8FD6" w:rsidRDefault="442D8FD6" w14:paraId="06AA56D9" w14:textId="55C5F7D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d0c8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46FA6"/>
    <w:rsid w:val="00C27F5D"/>
    <w:rsid w:val="029ABDCD"/>
    <w:rsid w:val="02AA5832"/>
    <w:rsid w:val="08C8B043"/>
    <w:rsid w:val="09BC2554"/>
    <w:rsid w:val="0B7B7DAD"/>
    <w:rsid w:val="0D4C5C44"/>
    <w:rsid w:val="10A528EF"/>
    <w:rsid w:val="10EC4D2C"/>
    <w:rsid w:val="12153F0B"/>
    <w:rsid w:val="123BB0C8"/>
    <w:rsid w:val="128CF363"/>
    <w:rsid w:val="1349DF3D"/>
    <w:rsid w:val="1428C3C4"/>
    <w:rsid w:val="160BE8F4"/>
    <w:rsid w:val="16946498"/>
    <w:rsid w:val="174B0662"/>
    <w:rsid w:val="1919A956"/>
    <w:rsid w:val="1B05BB5B"/>
    <w:rsid w:val="1B7A81D1"/>
    <w:rsid w:val="1C771358"/>
    <w:rsid w:val="1D2E61CA"/>
    <w:rsid w:val="1D873B06"/>
    <w:rsid w:val="1DCC30CD"/>
    <w:rsid w:val="207189EA"/>
    <w:rsid w:val="207EBAAF"/>
    <w:rsid w:val="207FE99F"/>
    <w:rsid w:val="213F5902"/>
    <w:rsid w:val="2191CC22"/>
    <w:rsid w:val="22138C1B"/>
    <w:rsid w:val="22AF3D30"/>
    <w:rsid w:val="247FF807"/>
    <w:rsid w:val="27669D1A"/>
    <w:rsid w:val="2A31F75E"/>
    <w:rsid w:val="2CAE9F98"/>
    <w:rsid w:val="2CCB6DE6"/>
    <w:rsid w:val="2D325ACB"/>
    <w:rsid w:val="2EC3A688"/>
    <w:rsid w:val="2F325A70"/>
    <w:rsid w:val="2F8FEB47"/>
    <w:rsid w:val="2FD81591"/>
    <w:rsid w:val="32D4E291"/>
    <w:rsid w:val="37FA87D6"/>
    <w:rsid w:val="3813F44F"/>
    <w:rsid w:val="383C8814"/>
    <w:rsid w:val="3A5D077D"/>
    <w:rsid w:val="3A6BD4F6"/>
    <w:rsid w:val="3AADA4B7"/>
    <w:rsid w:val="3C1848FF"/>
    <w:rsid w:val="3C9CE28C"/>
    <w:rsid w:val="3D766C09"/>
    <w:rsid w:val="4011087E"/>
    <w:rsid w:val="41201C3D"/>
    <w:rsid w:val="42880C82"/>
    <w:rsid w:val="42945AAD"/>
    <w:rsid w:val="442D8FD6"/>
    <w:rsid w:val="449317D0"/>
    <w:rsid w:val="484135F2"/>
    <w:rsid w:val="49439A08"/>
    <w:rsid w:val="49B46FA6"/>
    <w:rsid w:val="4A118BB9"/>
    <w:rsid w:val="4A3E19FC"/>
    <w:rsid w:val="4AB83293"/>
    <w:rsid w:val="4B1FB12B"/>
    <w:rsid w:val="4B8C4732"/>
    <w:rsid w:val="4BE06A8F"/>
    <w:rsid w:val="4CBB818C"/>
    <w:rsid w:val="4D6BE599"/>
    <w:rsid w:val="4DBB49BF"/>
    <w:rsid w:val="4E001343"/>
    <w:rsid w:val="509A07BA"/>
    <w:rsid w:val="50ADFF25"/>
    <w:rsid w:val="51D22EC9"/>
    <w:rsid w:val="54A90B59"/>
    <w:rsid w:val="55908D23"/>
    <w:rsid w:val="576431BA"/>
    <w:rsid w:val="57CA8125"/>
    <w:rsid w:val="584BFD07"/>
    <w:rsid w:val="5BDBE68D"/>
    <w:rsid w:val="5BF20665"/>
    <w:rsid w:val="5CEB17F0"/>
    <w:rsid w:val="5D8D55C2"/>
    <w:rsid w:val="60460A48"/>
    <w:rsid w:val="62161A5E"/>
    <w:rsid w:val="638CFF71"/>
    <w:rsid w:val="65587AA4"/>
    <w:rsid w:val="68F4AC27"/>
    <w:rsid w:val="68F8F368"/>
    <w:rsid w:val="699CE91C"/>
    <w:rsid w:val="6A9CC6A1"/>
    <w:rsid w:val="6B459FCB"/>
    <w:rsid w:val="6CC7A42A"/>
    <w:rsid w:val="6DA53EB0"/>
    <w:rsid w:val="6E1E628B"/>
    <w:rsid w:val="6E5731E2"/>
    <w:rsid w:val="70A1A98F"/>
    <w:rsid w:val="71418A83"/>
    <w:rsid w:val="71E2D058"/>
    <w:rsid w:val="7489CEA4"/>
    <w:rsid w:val="74CD4EA2"/>
    <w:rsid w:val="75D23BF3"/>
    <w:rsid w:val="7769A00B"/>
    <w:rsid w:val="7822352D"/>
    <w:rsid w:val="7834ECD6"/>
    <w:rsid w:val="796029D5"/>
    <w:rsid w:val="7AC7628C"/>
    <w:rsid w:val="7AF21FBC"/>
    <w:rsid w:val="7E0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6FA6"/>
  <w15:chartTrackingRefBased/>
  <w15:docId w15:val="{BB1A1893-600E-42B8-89FC-73B51757D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e9b26e72584c80" /><Relationship Type="http://schemas.openxmlformats.org/officeDocument/2006/relationships/image" Target="/media/image2.png" Id="R956ae3ca83344135" /><Relationship Type="http://schemas.openxmlformats.org/officeDocument/2006/relationships/image" Target="/media/image3.png" Id="Rb0f2d038d6044570" /><Relationship Type="http://schemas.openxmlformats.org/officeDocument/2006/relationships/numbering" Target="numbering.xml" Id="R8e269f0040f94412" /><Relationship Type="http://schemas.openxmlformats.org/officeDocument/2006/relationships/image" Target="/media/image4.png" Id="Rdada1b585e7f4bc4" /><Relationship Type="http://schemas.openxmlformats.org/officeDocument/2006/relationships/image" Target="/media/image5.png" Id="Rbc61b45b4deb4fe6" /><Relationship Type="http://schemas.openxmlformats.org/officeDocument/2006/relationships/image" Target="/media/image6.png" Id="Ra4f2bd8dc51d4a3c" /><Relationship Type="http://schemas.openxmlformats.org/officeDocument/2006/relationships/image" Target="/media/image7.png" Id="Rd079eb69b09348c7" /><Relationship Type="http://schemas.openxmlformats.org/officeDocument/2006/relationships/image" Target="/media/image8.png" Id="Rc1c1b566da614da3" /><Relationship Type="http://schemas.openxmlformats.org/officeDocument/2006/relationships/image" Target="/media/image9.png" Id="R31865894f9ad4a05" /><Relationship Type="http://schemas.openxmlformats.org/officeDocument/2006/relationships/image" Target="/media/imagea.png" Id="Rf478d0fbd06b420b" /><Relationship Type="http://schemas.openxmlformats.org/officeDocument/2006/relationships/image" Target="/media/imageb.png" Id="R860b93381383448e" /><Relationship Type="http://schemas.openxmlformats.org/officeDocument/2006/relationships/image" Target="/media/imagec.png" Id="R08992ed0cf4d47a7" /><Relationship Type="http://schemas.openxmlformats.org/officeDocument/2006/relationships/image" Target="/media/imaged.png" Id="R09951e12464b47a5" /><Relationship Type="http://schemas.openxmlformats.org/officeDocument/2006/relationships/image" Target="/media/imagee.png" Id="R169d599369bc4a5e" /><Relationship Type="http://schemas.openxmlformats.org/officeDocument/2006/relationships/header" Target="header.xml" Id="R03bb72f12e2e43ef" /><Relationship Type="http://schemas.openxmlformats.org/officeDocument/2006/relationships/footer" Target="footer.xml" Id="R549900b733f347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2022-11-16T15:21:10.4658072Z</dcterms:created>
  <dcterms:modified xsi:type="dcterms:W3CDTF">2022-11-23T16:59:20.9704205Z</dcterms:modified>
  <dc:creator>Maxym Galenko</dc:creator>
  <lastModifiedBy>Maxym Galenko</lastModifiedBy>
</coreProperties>
</file>