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AF" w:rsidRDefault="00BC5CAF" w:rsidP="00BC5CA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16620">
        <w:rPr>
          <w:rFonts w:asciiTheme="majorBidi" w:hAnsiTheme="majorBidi" w:cstheme="majorBidi"/>
          <w:sz w:val="24"/>
          <w:szCs w:val="24"/>
          <w:highlight w:val="lightGray"/>
        </w:rPr>
        <w:t>1ST</w:t>
      </w:r>
      <w:proofErr w:type="gramEnd"/>
      <w:r w:rsidRPr="00B16620">
        <w:rPr>
          <w:rFonts w:asciiTheme="majorBidi" w:hAnsiTheme="majorBidi" w:cstheme="majorBidi"/>
          <w:sz w:val="24"/>
          <w:szCs w:val="24"/>
          <w:highlight w:val="lightGray"/>
        </w:rPr>
        <w:t xml:space="preserve"> LAB</w:t>
      </w:r>
    </w:p>
    <w:p w:rsidR="00BC5CAF" w:rsidRPr="00BC5CAF" w:rsidRDefault="00BC5CAF" w:rsidP="00BC5CAF">
      <w:pPr>
        <w:rPr>
          <w:rFonts w:asciiTheme="majorBidi" w:hAnsiTheme="majorBidi" w:cstheme="majorBidi"/>
          <w:sz w:val="24"/>
          <w:szCs w:val="24"/>
        </w:rPr>
      </w:pPr>
    </w:p>
    <w:p w:rsidR="00BC5CAF" w:rsidRDefault="00BC5CAF" w:rsidP="00BC5C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BC5CAF">
        <w:rPr>
          <w:rFonts w:asciiTheme="majorBidi" w:hAnsiTheme="majorBidi" w:cstheme="majorBidi"/>
          <w:sz w:val="24"/>
          <w:szCs w:val="24"/>
        </w:rPr>
        <w:t xml:space="preserve">his </w:t>
      </w:r>
      <w:r>
        <w:rPr>
          <w:rFonts w:asciiTheme="majorBidi" w:hAnsiTheme="majorBidi" w:cstheme="majorBidi"/>
          <w:sz w:val="24"/>
          <w:szCs w:val="24"/>
        </w:rPr>
        <w:t>LAB</w:t>
      </w:r>
      <w:r w:rsidRPr="00BC5CAF">
        <w:rPr>
          <w:rFonts w:asciiTheme="majorBidi" w:hAnsiTheme="majorBidi" w:cstheme="majorBidi"/>
          <w:sz w:val="24"/>
          <w:szCs w:val="24"/>
        </w:rPr>
        <w:t xml:space="preserve"> contain 5 routers, 2 L3 SWs, 4 L2 SWs, 2 PCs </w:t>
      </w:r>
      <w:proofErr w:type="gramStart"/>
      <w:r w:rsidRPr="00BC5CAF">
        <w:rPr>
          <w:rFonts w:asciiTheme="majorBidi" w:hAnsiTheme="majorBidi" w:cstheme="majorBidi"/>
          <w:sz w:val="24"/>
          <w:szCs w:val="24"/>
        </w:rPr>
        <w:t>and  2</w:t>
      </w:r>
      <w:proofErr w:type="gramEnd"/>
      <w:r w:rsidRPr="00BC5CAF">
        <w:rPr>
          <w:rFonts w:asciiTheme="majorBidi" w:hAnsiTheme="majorBidi" w:cstheme="majorBidi"/>
          <w:sz w:val="24"/>
          <w:szCs w:val="24"/>
        </w:rPr>
        <w:t xml:space="preserve"> Servers .</w:t>
      </w:r>
    </w:p>
    <w:p w:rsidR="00BC5CAF" w:rsidRDefault="00BC5CAF" w:rsidP="00BC5CAF">
      <w:pPr>
        <w:rPr>
          <w:rFonts w:asciiTheme="majorBidi" w:hAnsiTheme="majorBidi" w:cstheme="majorBidi"/>
          <w:sz w:val="24"/>
          <w:szCs w:val="24"/>
        </w:rPr>
      </w:pPr>
    </w:p>
    <w:p w:rsidR="00BC5CAF" w:rsidRPr="00BC5CAF" w:rsidRDefault="00BC5CAF" w:rsidP="00BC5CAF">
      <w:pPr>
        <w:rPr>
          <w:rFonts w:asciiTheme="majorBidi" w:hAnsiTheme="majorBidi" w:cstheme="majorBidi"/>
          <w:sz w:val="24"/>
          <w:szCs w:val="24"/>
        </w:rPr>
      </w:pPr>
    </w:p>
    <w:p w:rsidR="00BC5CAF" w:rsidRPr="00B16620" w:rsidRDefault="00BC5CAF" w:rsidP="00BC5CA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16620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Technique and protocol </w:t>
      </w:r>
      <w:proofErr w:type="gramStart"/>
      <w:r w:rsidRPr="00B16620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used :</w:t>
      </w:r>
      <w:proofErr w:type="gramEnd"/>
    </w:p>
    <w:p w:rsidR="002E2EF9" w:rsidRDefault="002E2EF9" w:rsidP="00BC5CAF">
      <w:pPr>
        <w:rPr>
          <w:rFonts w:asciiTheme="majorBidi" w:hAnsiTheme="majorBidi" w:cstheme="majorBidi"/>
          <w:sz w:val="24"/>
          <w:szCs w:val="24"/>
        </w:rPr>
      </w:pPr>
    </w:p>
    <w:p w:rsidR="00BC5CAF" w:rsidRPr="00BC5CAF" w:rsidRDefault="002E2EF9" w:rsidP="00BC5C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="00BC5CAF" w:rsidRPr="00BC5CAF">
        <w:rPr>
          <w:rFonts w:asciiTheme="majorBidi" w:hAnsiTheme="majorBidi" w:cstheme="majorBidi"/>
          <w:sz w:val="24"/>
          <w:szCs w:val="24"/>
        </w:rPr>
        <w:t>xternal</w:t>
      </w:r>
      <w:proofErr w:type="gramStart"/>
      <w:r w:rsidR="00BC5CAF" w:rsidRPr="00BC5CAF">
        <w:rPr>
          <w:rFonts w:asciiTheme="majorBidi" w:hAnsiTheme="majorBidi" w:cstheme="majorBidi"/>
          <w:sz w:val="24"/>
          <w:szCs w:val="24"/>
        </w:rPr>
        <w:t>  DHCP</w:t>
      </w:r>
      <w:proofErr w:type="gramEnd"/>
      <w:r w:rsidR="00BC5CAF" w:rsidRPr="00BC5CAF">
        <w:rPr>
          <w:rFonts w:asciiTheme="majorBidi" w:hAnsiTheme="majorBidi" w:cstheme="majorBidi"/>
          <w:sz w:val="24"/>
          <w:szCs w:val="24"/>
        </w:rPr>
        <w:t xml:space="preserve"> Server  </w:t>
      </w:r>
    </w:p>
    <w:p w:rsidR="00BC5CAF" w:rsidRDefault="00BC5CAF" w:rsidP="00BC5CAF">
      <w:pPr>
        <w:rPr>
          <w:rFonts w:asciiTheme="majorBidi" w:hAnsiTheme="majorBidi" w:cstheme="majorBidi"/>
          <w:sz w:val="24"/>
          <w:szCs w:val="24"/>
        </w:rPr>
      </w:pPr>
      <w:r w:rsidRPr="00BC5CAF">
        <w:rPr>
          <w:rFonts w:asciiTheme="majorBidi" w:hAnsiTheme="majorBidi" w:cstheme="majorBidi"/>
          <w:sz w:val="24"/>
          <w:szCs w:val="24"/>
        </w:rPr>
        <w:t>HSRP</w:t>
      </w:r>
    </w:p>
    <w:p w:rsidR="002E2EF9" w:rsidRPr="00BC5CAF" w:rsidRDefault="002E2EF9" w:rsidP="002E2EF9">
      <w:pPr>
        <w:rPr>
          <w:rFonts w:asciiTheme="majorBidi" w:hAnsiTheme="majorBidi" w:cstheme="majorBidi"/>
          <w:sz w:val="24"/>
          <w:szCs w:val="24"/>
        </w:rPr>
      </w:pPr>
      <w:r w:rsidRPr="00BC5CAF">
        <w:rPr>
          <w:rFonts w:asciiTheme="majorBidi" w:hAnsiTheme="majorBidi" w:cstheme="majorBidi"/>
          <w:sz w:val="24"/>
          <w:szCs w:val="24"/>
        </w:rPr>
        <w:t>OSPF Routing protocol</w:t>
      </w:r>
    </w:p>
    <w:p w:rsidR="002E2EF9" w:rsidRPr="00BC5CAF" w:rsidRDefault="002E2EF9" w:rsidP="002E2EF9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BC5CAF">
        <w:rPr>
          <w:rFonts w:asciiTheme="majorBidi" w:hAnsiTheme="majorBidi" w:cstheme="majorBidi"/>
          <w:sz w:val="24"/>
          <w:szCs w:val="24"/>
        </w:rPr>
        <w:t xml:space="preserve">ACL 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C5CAF" w:rsidRPr="00BC5CAF" w:rsidRDefault="00BC5CAF" w:rsidP="00BC5CA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BC5CAF">
        <w:rPr>
          <w:rFonts w:asciiTheme="majorBidi" w:hAnsiTheme="majorBidi" w:cstheme="majorBidi"/>
          <w:sz w:val="24"/>
          <w:szCs w:val="24"/>
        </w:rPr>
        <w:t>Dynamic PAT</w:t>
      </w:r>
    </w:p>
    <w:sectPr w:rsidR="00BC5CAF" w:rsidRPr="00BC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7B7"/>
    <w:multiLevelType w:val="hybridMultilevel"/>
    <w:tmpl w:val="5944F17E"/>
    <w:lvl w:ilvl="0" w:tplc="EA8C7E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7136"/>
    <w:multiLevelType w:val="multilevel"/>
    <w:tmpl w:val="F236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02540"/>
    <w:multiLevelType w:val="multilevel"/>
    <w:tmpl w:val="7F8C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B7A"/>
    <w:multiLevelType w:val="multilevel"/>
    <w:tmpl w:val="F9B0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A52E1"/>
    <w:multiLevelType w:val="multilevel"/>
    <w:tmpl w:val="944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026B0"/>
    <w:multiLevelType w:val="multilevel"/>
    <w:tmpl w:val="C656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45AB8"/>
    <w:multiLevelType w:val="hybridMultilevel"/>
    <w:tmpl w:val="B12EB1E0"/>
    <w:lvl w:ilvl="0" w:tplc="80AA73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1D16"/>
    <w:multiLevelType w:val="multilevel"/>
    <w:tmpl w:val="043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063C9"/>
    <w:multiLevelType w:val="hybridMultilevel"/>
    <w:tmpl w:val="999ED98C"/>
    <w:lvl w:ilvl="0" w:tplc="94224E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22B08"/>
    <w:multiLevelType w:val="multilevel"/>
    <w:tmpl w:val="1F1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74588"/>
    <w:multiLevelType w:val="hybridMultilevel"/>
    <w:tmpl w:val="D398194C"/>
    <w:lvl w:ilvl="0" w:tplc="FD0412AC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8008F"/>
    <w:multiLevelType w:val="hybridMultilevel"/>
    <w:tmpl w:val="0E38F998"/>
    <w:lvl w:ilvl="0" w:tplc="19762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B6C19"/>
    <w:multiLevelType w:val="multilevel"/>
    <w:tmpl w:val="738A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F010A"/>
    <w:multiLevelType w:val="hybridMultilevel"/>
    <w:tmpl w:val="FDBE12EC"/>
    <w:lvl w:ilvl="0" w:tplc="B1907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4076C"/>
    <w:multiLevelType w:val="multilevel"/>
    <w:tmpl w:val="ED68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240A"/>
    <w:multiLevelType w:val="multilevel"/>
    <w:tmpl w:val="7772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847A8"/>
    <w:multiLevelType w:val="multilevel"/>
    <w:tmpl w:val="94D0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B23D7"/>
    <w:multiLevelType w:val="multilevel"/>
    <w:tmpl w:val="68F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C2D44"/>
    <w:multiLevelType w:val="multilevel"/>
    <w:tmpl w:val="6B1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30F10"/>
    <w:multiLevelType w:val="hybridMultilevel"/>
    <w:tmpl w:val="172C603C"/>
    <w:lvl w:ilvl="0" w:tplc="6CEE3EFE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A58D6"/>
    <w:multiLevelType w:val="multilevel"/>
    <w:tmpl w:val="BB62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164D2"/>
    <w:multiLevelType w:val="hybridMultilevel"/>
    <w:tmpl w:val="DDF827C6"/>
    <w:lvl w:ilvl="0" w:tplc="C7F45456">
      <w:start w:val="19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C6415"/>
    <w:multiLevelType w:val="multilevel"/>
    <w:tmpl w:val="AA8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11"/>
  </w:num>
  <w:num w:numId="4">
    <w:abstractNumId w:val="20"/>
  </w:num>
  <w:num w:numId="5">
    <w:abstractNumId w:val="3"/>
  </w:num>
  <w:num w:numId="6">
    <w:abstractNumId w:val="19"/>
  </w:num>
  <w:num w:numId="7">
    <w:abstractNumId w:val="9"/>
  </w:num>
  <w:num w:numId="8">
    <w:abstractNumId w:val="5"/>
  </w:num>
  <w:num w:numId="9">
    <w:abstractNumId w:val="21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  <w:num w:numId="19">
    <w:abstractNumId w:val="15"/>
  </w:num>
  <w:num w:numId="20">
    <w:abstractNumId w:val="17"/>
  </w:num>
  <w:num w:numId="21">
    <w:abstractNumId w:val="16"/>
  </w:num>
  <w:num w:numId="22">
    <w:abstractNumId w:val="1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1A"/>
    <w:rsid w:val="000A2FF2"/>
    <w:rsid w:val="000E2E59"/>
    <w:rsid w:val="00121493"/>
    <w:rsid w:val="0015583C"/>
    <w:rsid w:val="0017515D"/>
    <w:rsid w:val="001D37D1"/>
    <w:rsid w:val="001E4B91"/>
    <w:rsid w:val="00204E6A"/>
    <w:rsid w:val="00211D9D"/>
    <w:rsid w:val="00230908"/>
    <w:rsid w:val="0025458D"/>
    <w:rsid w:val="002627DB"/>
    <w:rsid w:val="00271298"/>
    <w:rsid w:val="00277534"/>
    <w:rsid w:val="00286FF7"/>
    <w:rsid w:val="002A0A08"/>
    <w:rsid w:val="002B298C"/>
    <w:rsid w:val="002D50A0"/>
    <w:rsid w:val="002E2EF9"/>
    <w:rsid w:val="002E7925"/>
    <w:rsid w:val="00300B63"/>
    <w:rsid w:val="00331BBB"/>
    <w:rsid w:val="003374B4"/>
    <w:rsid w:val="00345B06"/>
    <w:rsid w:val="00352650"/>
    <w:rsid w:val="00365594"/>
    <w:rsid w:val="00372D20"/>
    <w:rsid w:val="00376A1D"/>
    <w:rsid w:val="00384BD4"/>
    <w:rsid w:val="00387D74"/>
    <w:rsid w:val="003A1FB6"/>
    <w:rsid w:val="003C7173"/>
    <w:rsid w:val="003D6C36"/>
    <w:rsid w:val="003E03E4"/>
    <w:rsid w:val="003E0EC3"/>
    <w:rsid w:val="00401C6F"/>
    <w:rsid w:val="00452B8D"/>
    <w:rsid w:val="00455296"/>
    <w:rsid w:val="0048368E"/>
    <w:rsid w:val="004B5D8E"/>
    <w:rsid w:val="004C0D2E"/>
    <w:rsid w:val="00503E71"/>
    <w:rsid w:val="0052030F"/>
    <w:rsid w:val="00591060"/>
    <w:rsid w:val="00597829"/>
    <w:rsid w:val="005A00C8"/>
    <w:rsid w:val="005A3495"/>
    <w:rsid w:val="005F0C18"/>
    <w:rsid w:val="00616E1E"/>
    <w:rsid w:val="00634727"/>
    <w:rsid w:val="00637E2B"/>
    <w:rsid w:val="00671040"/>
    <w:rsid w:val="00693BCC"/>
    <w:rsid w:val="00693D06"/>
    <w:rsid w:val="006E4762"/>
    <w:rsid w:val="006E733A"/>
    <w:rsid w:val="00702EC6"/>
    <w:rsid w:val="00706ED3"/>
    <w:rsid w:val="00710762"/>
    <w:rsid w:val="00714F74"/>
    <w:rsid w:val="00715DEE"/>
    <w:rsid w:val="00717CAA"/>
    <w:rsid w:val="00725019"/>
    <w:rsid w:val="00755F53"/>
    <w:rsid w:val="00767016"/>
    <w:rsid w:val="00772AC4"/>
    <w:rsid w:val="007F5610"/>
    <w:rsid w:val="007F59E0"/>
    <w:rsid w:val="00844511"/>
    <w:rsid w:val="00847923"/>
    <w:rsid w:val="00851EDA"/>
    <w:rsid w:val="008527C5"/>
    <w:rsid w:val="0086514A"/>
    <w:rsid w:val="00867444"/>
    <w:rsid w:val="008952C4"/>
    <w:rsid w:val="008B127E"/>
    <w:rsid w:val="008C1E72"/>
    <w:rsid w:val="008D4CF0"/>
    <w:rsid w:val="008D76A2"/>
    <w:rsid w:val="009110B9"/>
    <w:rsid w:val="009350C7"/>
    <w:rsid w:val="009401F5"/>
    <w:rsid w:val="009959C4"/>
    <w:rsid w:val="009A58BB"/>
    <w:rsid w:val="009A5BE9"/>
    <w:rsid w:val="009F5E1F"/>
    <w:rsid w:val="00A6156B"/>
    <w:rsid w:val="00AE78BF"/>
    <w:rsid w:val="00B16620"/>
    <w:rsid w:val="00B35BA3"/>
    <w:rsid w:val="00B50216"/>
    <w:rsid w:val="00B67272"/>
    <w:rsid w:val="00B67385"/>
    <w:rsid w:val="00B975FD"/>
    <w:rsid w:val="00BA3B9D"/>
    <w:rsid w:val="00BC5CAF"/>
    <w:rsid w:val="00BE1FC9"/>
    <w:rsid w:val="00C24327"/>
    <w:rsid w:val="00C66741"/>
    <w:rsid w:val="00C669D2"/>
    <w:rsid w:val="00C731DE"/>
    <w:rsid w:val="00C83ED1"/>
    <w:rsid w:val="00CA7216"/>
    <w:rsid w:val="00CC6029"/>
    <w:rsid w:val="00CD037D"/>
    <w:rsid w:val="00CE4739"/>
    <w:rsid w:val="00CE510E"/>
    <w:rsid w:val="00D0230C"/>
    <w:rsid w:val="00D2180A"/>
    <w:rsid w:val="00D553E8"/>
    <w:rsid w:val="00D83F1B"/>
    <w:rsid w:val="00DA0B7F"/>
    <w:rsid w:val="00DB77C1"/>
    <w:rsid w:val="00DD2622"/>
    <w:rsid w:val="00DD7D90"/>
    <w:rsid w:val="00E536EB"/>
    <w:rsid w:val="00E619FF"/>
    <w:rsid w:val="00E773DE"/>
    <w:rsid w:val="00EA04AA"/>
    <w:rsid w:val="00EB2D25"/>
    <w:rsid w:val="00EB6A00"/>
    <w:rsid w:val="00EC0987"/>
    <w:rsid w:val="00EC751A"/>
    <w:rsid w:val="00EE2DE7"/>
    <w:rsid w:val="00F07FAC"/>
    <w:rsid w:val="00F179A2"/>
    <w:rsid w:val="00F6170D"/>
    <w:rsid w:val="00F7673B"/>
    <w:rsid w:val="00F82D7A"/>
    <w:rsid w:val="00FA4C62"/>
    <w:rsid w:val="00FE2858"/>
    <w:rsid w:val="00FE3B67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0D71"/>
  <w15:chartTrackingRefBased/>
  <w15:docId w15:val="{D2C36BB5-8316-4832-8B50-C5DD12C5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0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C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C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67016"/>
    <w:rPr>
      <w:b/>
      <w:bCs/>
    </w:rPr>
  </w:style>
  <w:style w:type="paragraph" w:styleId="ListParagraph">
    <w:name w:val="List Paragraph"/>
    <w:basedOn w:val="Normal"/>
    <w:uiPriority w:val="34"/>
    <w:qFormat/>
    <w:rsid w:val="00CA7216"/>
    <w:pPr>
      <w:ind w:left="720"/>
      <w:contextualSpacing/>
    </w:pPr>
  </w:style>
  <w:style w:type="table" w:styleId="TableGrid">
    <w:name w:val="Table Grid"/>
    <w:basedOn w:val="TableNormal"/>
    <w:uiPriority w:val="39"/>
    <w:rsid w:val="00DB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65594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84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C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CA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1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137</cp:revision>
  <dcterms:created xsi:type="dcterms:W3CDTF">2022-11-26T12:29:00Z</dcterms:created>
  <dcterms:modified xsi:type="dcterms:W3CDTF">2022-12-27T12:32:00Z</dcterms:modified>
</cp:coreProperties>
</file>