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88B44" w14:textId="1D3CA9DF" w:rsidR="00D45AB7" w:rsidRDefault="007240E5" w:rsidP="007240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ĐỀ CƯƠNG NGHIÊN CỨU</w:t>
      </w:r>
    </w:p>
    <w:p w14:paraId="5D9242A4" w14:textId="4F136C36" w:rsidR="007240E5" w:rsidRDefault="007240E5" w:rsidP="007240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2B3D44" w14:textId="61941120" w:rsidR="007240E5" w:rsidRDefault="007240E5" w:rsidP="007240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đề tài: Cloud Schools 4.0</w:t>
      </w:r>
    </w:p>
    <w:p w14:paraId="0861DF81" w14:textId="6C3D7501" w:rsidR="007240E5" w:rsidRDefault="007240E5" w:rsidP="007240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tác giả: Nguyễn Hữu Thọ</w:t>
      </w:r>
    </w:p>
    <w:p w14:paraId="0CBE9583" w14:textId="1CD882F7" w:rsidR="007240E5" w:rsidRDefault="007240E5" w:rsidP="007240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Mục lục</w:t>
      </w:r>
    </w:p>
    <w:p w14:paraId="3925086F" w14:textId="5CC167D5" w:rsidR="007240E5" w:rsidRDefault="007240E5" w:rsidP="007240E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815B3E" w14:textId="67E73F34" w:rsidR="007240E5" w:rsidRPr="007240E5" w:rsidRDefault="007240E5" w:rsidP="007240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7240E5">
        <w:rPr>
          <w:rFonts w:ascii="Times New Roman" w:hAnsi="Times New Roman" w:cs="Times New Roman"/>
          <w:sz w:val="28"/>
          <w:szCs w:val="28"/>
        </w:rPr>
        <w:t>Lý do chọn đề tài</w:t>
      </w:r>
    </w:p>
    <w:p w14:paraId="77962A11" w14:textId="48C28CC6" w:rsidR="007240E5" w:rsidRPr="007240E5" w:rsidRDefault="007240E5" w:rsidP="007240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240E5">
        <w:rPr>
          <w:rFonts w:ascii="Times New Roman" w:hAnsi="Times New Roman" w:cs="Times New Roman"/>
          <w:sz w:val="28"/>
          <w:szCs w:val="28"/>
        </w:rPr>
        <w:t>Mục đích nghiên cứu</w:t>
      </w:r>
    </w:p>
    <w:p w14:paraId="5A22A5F8" w14:textId="4AB47B38" w:rsidR="007240E5" w:rsidRDefault="007240E5" w:rsidP="007240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240E5">
        <w:rPr>
          <w:rFonts w:ascii="Times New Roman" w:hAnsi="Times New Roman" w:cs="Times New Roman"/>
          <w:sz w:val="28"/>
          <w:szCs w:val="28"/>
        </w:rPr>
        <w:t>Đối tượng và khách thể nghiên cứu</w:t>
      </w:r>
    </w:p>
    <w:p w14:paraId="57F63F9A" w14:textId="2E6541F6" w:rsidR="007240E5" w:rsidRPr="007240E5" w:rsidRDefault="007240E5" w:rsidP="007240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7240E5">
        <w:rPr>
          <w:rFonts w:ascii="Times New Roman" w:hAnsi="Times New Roman" w:cs="Times New Roman"/>
          <w:sz w:val="28"/>
          <w:szCs w:val="28"/>
        </w:rPr>
        <w:t>Giả thuyết nghiên cứu</w:t>
      </w:r>
    </w:p>
    <w:p w14:paraId="1CF2CB04" w14:textId="38145F70" w:rsidR="007240E5" w:rsidRPr="007240E5" w:rsidRDefault="007240E5" w:rsidP="007240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7240E5">
        <w:rPr>
          <w:rFonts w:ascii="Times New Roman" w:hAnsi="Times New Roman" w:cs="Times New Roman"/>
          <w:sz w:val="28"/>
          <w:szCs w:val="28"/>
        </w:rPr>
        <w:t>Nhiệm vụ nghiên cứu</w:t>
      </w:r>
    </w:p>
    <w:p w14:paraId="29632AA7" w14:textId="4BF50D1C" w:rsidR="007240E5" w:rsidRPr="007240E5" w:rsidRDefault="007240E5" w:rsidP="007240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7240E5">
        <w:rPr>
          <w:rFonts w:ascii="Times New Roman" w:hAnsi="Times New Roman" w:cs="Times New Roman"/>
          <w:sz w:val="28"/>
          <w:szCs w:val="28"/>
        </w:rPr>
        <w:t>Phương pháp nghiên cứu</w:t>
      </w:r>
    </w:p>
    <w:p w14:paraId="02B94A99" w14:textId="2EF44119" w:rsidR="007240E5" w:rsidRDefault="007240E5" w:rsidP="007240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7240E5">
        <w:rPr>
          <w:rFonts w:ascii="Times New Roman" w:hAnsi="Times New Roman" w:cs="Times New Roman"/>
          <w:sz w:val="28"/>
          <w:szCs w:val="28"/>
        </w:rPr>
        <w:t>Phạm vi nghiên cứu</w:t>
      </w:r>
    </w:p>
    <w:p w14:paraId="6B721E2B" w14:textId="13FC3968" w:rsidR="00A3202D" w:rsidRDefault="00A3202D" w:rsidP="007240E5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E32FFE8" w14:textId="7CB389FC" w:rsidR="00A3202D" w:rsidRPr="00184838" w:rsidRDefault="00A3202D" w:rsidP="007240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Nếu phần mềm được mở rộng thì trường ta sẻ được nạp tiền vào tài khoảng nhà trường bằng Ví điện tử: MOMO, Viettelpay, </w:t>
      </w:r>
      <w:proofErr w:type="gramStart"/>
      <w:r>
        <w:rPr>
          <w:rFonts w:ascii="Times New Roman" w:hAnsi="Times New Roman" w:cs="Times New Roman"/>
          <w:sz w:val="28"/>
          <w:szCs w:val="28"/>
        </w:rPr>
        <w:t>ZaloPay,…</w:t>
      </w:r>
      <w:proofErr w:type="gramEnd"/>
    </w:p>
    <w:sectPr w:rsidR="00A3202D" w:rsidRPr="00184838" w:rsidSect="007240E5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38"/>
    <w:rsid w:val="00056A7A"/>
    <w:rsid w:val="00184838"/>
    <w:rsid w:val="007240E5"/>
    <w:rsid w:val="00835ED4"/>
    <w:rsid w:val="00A3202D"/>
    <w:rsid w:val="00D4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AAD15"/>
  <w15:chartTrackingRefBased/>
  <w15:docId w15:val="{C572E6D3-EDFD-4DCD-BB1C-3D40183F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soya</dc:creator>
  <cp:keywords/>
  <dc:description/>
  <cp:lastModifiedBy>soya</cp:lastModifiedBy>
  <cp:revision>3</cp:revision>
  <dcterms:created xsi:type="dcterms:W3CDTF">2019-10-07T02:41:00Z</dcterms:created>
  <dcterms:modified xsi:type="dcterms:W3CDTF">2019-10-08T07:53:00Z</dcterms:modified>
</cp:coreProperties>
</file>