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B79" w:rsidRDefault="002E2BA2">
      <w:r>
        <w:t>Mot cong ty du lịch quản lý thông tin các chuyến xe</w:t>
      </w:r>
      <w:r w:rsidR="007748E8">
        <w:t xml:space="preserve">. Thông tin của 2 loại chuyến xe: </w:t>
      </w:r>
    </w:p>
    <w:p w:rsidR="007748E8" w:rsidRDefault="007748E8">
      <w:r>
        <w:t>+ Chuyến xe nội thành: Mã chuyễn xe, họ tên tài xế, số xe, số tuyến, số km đi được</w:t>
      </w:r>
    </w:p>
    <w:p w:rsidR="00F44210" w:rsidRDefault="00F44210">
      <w:r>
        <w:t>+ Chuyến xe ngoại thành: Mã chuyến, họ tên tài xế, số xe, nơi đến</w:t>
      </w:r>
      <w:r w:rsidR="00B23E94">
        <w:t>, số ngày đi được</w:t>
      </w:r>
    </w:p>
    <w:p w:rsidR="007016AD" w:rsidRDefault="007016AD">
      <w:r>
        <w:t>Thực hiện các yêu cầu sau:</w:t>
      </w:r>
    </w:p>
    <w:p w:rsidR="007016AD" w:rsidRDefault="000A1738" w:rsidP="007016AD">
      <w:pPr>
        <w:pStyle w:val="ListParagraph"/>
        <w:numPr>
          <w:ilvl w:val="0"/>
          <w:numId w:val="1"/>
        </w:numPr>
      </w:pPr>
      <w:r>
        <w:t>Dựa vào thông tin trên, hãy xây dựng các lớp với chức năng kế thừa cùng các thuộc tính và các phương thức khởi tạo, nhập ,xuất tương ứng.</w:t>
      </w:r>
    </w:p>
    <w:p w:rsidR="000A1738" w:rsidRDefault="006B21BE" w:rsidP="007016AD">
      <w:pPr>
        <w:pStyle w:val="ListParagraph"/>
        <w:numPr>
          <w:ilvl w:val="0"/>
          <w:numId w:val="1"/>
        </w:numPr>
      </w:pPr>
      <w:r>
        <w:t>Viết hàm doanh thu:</w:t>
      </w:r>
    </w:p>
    <w:p w:rsidR="006B21BE" w:rsidRDefault="006B21BE" w:rsidP="006B21BE">
      <w:pPr>
        <w:pStyle w:val="ListParagraph"/>
      </w:pPr>
      <w:r>
        <w:t>+ Đối với chuyến xe nội thành:</w:t>
      </w:r>
    </w:p>
    <w:p w:rsidR="006B21BE" w:rsidRDefault="00604304" w:rsidP="006B21BE">
      <w:pPr>
        <w:pStyle w:val="ListParagraph"/>
      </w:pPr>
      <w:r>
        <w:tab/>
        <w:t>Nếu số km</w:t>
      </w:r>
      <w:r w:rsidR="001520E0">
        <w:t>đi được</w:t>
      </w:r>
      <w:r>
        <w:t>&lt;20km</w:t>
      </w:r>
      <w:r w:rsidR="001520E0">
        <w:t xml:space="preserve"> thì doanh thu bằng</w:t>
      </w:r>
      <w:r w:rsidR="00A21722">
        <w:t xml:space="preserve"> số km*20.000</w:t>
      </w:r>
    </w:p>
    <w:p w:rsidR="00A21722" w:rsidRDefault="00A21722" w:rsidP="006B21BE">
      <w:pPr>
        <w:pStyle w:val="ListParagraph"/>
      </w:pPr>
      <w:r>
        <w:t>Ngược lại, doanh thu bằng 20km đầu tiễn*20.000+số km thứ 21 trở đi*50.000 đồng</w:t>
      </w:r>
    </w:p>
    <w:p w:rsidR="00C56143" w:rsidRDefault="00C56143" w:rsidP="006B21BE">
      <w:pPr>
        <w:pStyle w:val="ListParagraph"/>
      </w:pPr>
      <w:r>
        <w:t>+ Đối với chuyến xe ngoại thành</w:t>
      </w:r>
      <w:r w:rsidR="008902CA">
        <w:t>:</w:t>
      </w:r>
    </w:p>
    <w:p w:rsidR="008902CA" w:rsidRDefault="008902CA" w:rsidP="006B21BE">
      <w:pPr>
        <w:pStyle w:val="ListParagraph"/>
      </w:pPr>
      <w:r>
        <w:tab/>
        <w:t>Doanh thu bằng số ngày đi được*1.000.000</w:t>
      </w:r>
    </w:p>
    <w:p w:rsidR="00EB70D9" w:rsidRDefault="00EB70D9" w:rsidP="00EB70D9">
      <w:pPr>
        <w:pStyle w:val="ListParagraph"/>
        <w:numPr>
          <w:ilvl w:val="0"/>
          <w:numId w:val="1"/>
        </w:numPr>
      </w:pPr>
      <w:r>
        <w:t>Nhập danh sách n đối tượng của chuyến xe nội thành và chuyến xe ngoại thành(n tối đa 30). In các danh sách đã nhập</w:t>
      </w:r>
    </w:p>
    <w:p w:rsidR="00EB70D9" w:rsidRDefault="00EE1ECA" w:rsidP="00EB70D9">
      <w:pPr>
        <w:pStyle w:val="ListParagraph"/>
        <w:numPr>
          <w:ilvl w:val="0"/>
          <w:numId w:val="1"/>
        </w:numPr>
      </w:pPr>
      <w:r>
        <w:t>Tính tổng doanh thu cho từng loại chuyến xe theo danh sách đã nhập</w:t>
      </w:r>
    </w:p>
    <w:p w:rsidR="00096669" w:rsidRDefault="00096669" w:rsidP="00EB70D9">
      <w:pPr>
        <w:pStyle w:val="ListParagraph"/>
        <w:numPr>
          <w:ilvl w:val="0"/>
          <w:numId w:val="1"/>
        </w:numPr>
      </w:pPr>
      <w:r>
        <w:t xml:space="preserve">In ra thông tin của chuyến xe có </w:t>
      </w:r>
      <w:r w:rsidR="00BC63BA">
        <w:t>doanh thu cao nhất</w:t>
      </w:r>
      <w:bookmarkStart w:id="0" w:name="_GoBack"/>
      <w:bookmarkEnd w:id="0"/>
    </w:p>
    <w:sectPr w:rsidR="0009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2BF5"/>
    <w:multiLevelType w:val="hybridMultilevel"/>
    <w:tmpl w:val="E388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5D"/>
    <w:rsid w:val="00096669"/>
    <w:rsid w:val="000A1738"/>
    <w:rsid w:val="001520E0"/>
    <w:rsid w:val="002E2BA2"/>
    <w:rsid w:val="003B5B79"/>
    <w:rsid w:val="003D395D"/>
    <w:rsid w:val="00604304"/>
    <w:rsid w:val="006B21BE"/>
    <w:rsid w:val="007016AD"/>
    <w:rsid w:val="007748E8"/>
    <w:rsid w:val="008902CA"/>
    <w:rsid w:val="00A21722"/>
    <w:rsid w:val="00B23E94"/>
    <w:rsid w:val="00BC63BA"/>
    <w:rsid w:val="00C56143"/>
    <w:rsid w:val="00EB70D9"/>
    <w:rsid w:val="00EE1ECA"/>
    <w:rsid w:val="00F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47E25"/>
  <w15:chartTrackingRefBased/>
  <w15:docId w15:val="{E3754341-D8AD-49BE-AFD0-13B42A6A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VIEN</dc:creator>
  <cp:keywords/>
  <dc:description/>
  <cp:lastModifiedBy>SINH VIEN</cp:lastModifiedBy>
  <cp:revision>17</cp:revision>
  <dcterms:created xsi:type="dcterms:W3CDTF">2022-12-08T08:28:00Z</dcterms:created>
  <dcterms:modified xsi:type="dcterms:W3CDTF">2022-12-08T08:41:00Z</dcterms:modified>
</cp:coreProperties>
</file>