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2325A1B1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6668D76A" w:rsidR="00075A8C" w:rsidRPr="00AF6F66" w:rsidRDefault="004046DC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ommon Requirements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99E211A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Use above </w:t>
      </w:r>
      <w:r w:rsidR="00075A8C">
        <w:rPr>
          <w:rFonts w:ascii="맑은 고딕" w:eastAsia="맑은 고딕" w:hAnsi="맑은 고딕"/>
        </w:rPr>
        <w:t>Unity 20</w:t>
      </w:r>
      <w:r w:rsidR="006C6CDD">
        <w:rPr>
          <w:rFonts w:ascii="맑은 고딕" w:eastAsia="맑은 고딕" w:hAnsi="맑은 고딕"/>
        </w:rPr>
        <w:t>20</w:t>
      </w:r>
      <w:r w:rsidR="00075A8C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</w:p>
    <w:p w14:paraId="17D11A5C" w14:textId="2B65ACBD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Above </w:t>
      </w:r>
      <w:r w:rsidR="00075A8C"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/>
        </w:rPr>
        <w:t>Service</w:t>
      </w:r>
      <w:r w:rsidR="00075A8C">
        <w:rPr>
          <w:rFonts w:ascii="맑은 고딕" w:eastAsia="맑은 고딕" w:hAnsi="맑은 고딕" w:hint="eastAsia"/>
        </w:rPr>
        <w:t xml:space="preserve"> </w:t>
      </w:r>
      <w:r w:rsidR="006C6CDD">
        <w:rPr>
          <w:rFonts w:ascii="맑은 고딕" w:eastAsia="맑은 고딕" w:hAnsi="맑은 고딕"/>
        </w:rPr>
        <w:t>20.5.0</w:t>
      </w:r>
    </w:p>
    <w:p w14:paraId="368C3A16" w14:textId="6D98426C" w:rsidR="00075A8C" w:rsidRPr="002B4B42" w:rsidRDefault="002B4B42" w:rsidP="004E4640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Target </w:t>
      </w:r>
      <w:r w:rsidR="00075A8C" w:rsidRPr="002B4B42">
        <w:rPr>
          <w:rFonts w:ascii="맑은 고딕" w:eastAsia="맑은 고딕" w:hAnsi="맑은 고딕" w:hint="eastAsia"/>
        </w:rPr>
        <w:t>A</w:t>
      </w:r>
      <w:r w:rsidR="00075A8C" w:rsidRPr="002B4B42">
        <w:rPr>
          <w:rFonts w:ascii="맑은 고딕" w:eastAsia="맑은 고딕" w:hAnsi="맑은 고딕"/>
        </w:rPr>
        <w:t xml:space="preserve">ndroid API </w:t>
      </w:r>
      <w:r w:rsidR="00040D37" w:rsidRPr="002B4B42">
        <w:rPr>
          <w:rFonts w:ascii="맑은 고딕" w:eastAsia="맑은 고딕" w:hAnsi="맑은 고딕"/>
        </w:rPr>
        <w:t>3</w:t>
      </w:r>
      <w:r w:rsidR="004E74CC">
        <w:rPr>
          <w:rFonts w:ascii="맑은 고딕" w:eastAsia="맑은 고딕" w:hAnsi="맑은 고딕"/>
        </w:rPr>
        <w:t>3</w:t>
      </w:r>
      <w:r w:rsidR="00075A8C" w:rsidRPr="002B4B42">
        <w:rPr>
          <w:rFonts w:ascii="맑은 고딕" w:eastAsia="맑은 고딕" w:hAnsi="맑은 고딕" w:hint="eastAsia"/>
        </w:rPr>
        <w:t xml:space="preserve"> </w:t>
      </w: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38634214" w:rsidR="005217FE" w:rsidRPr="001677B9" w:rsidRDefault="002B4B42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H</w:t>
      </w:r>
      <w:r>
        <w:rPr>
          <w:rFonts w:ascii="맑은 고딕" w:eastAsia="맑은 고딕" w:hAnsi="맑은 고딕"/>
          <w:b/>
          <w:bCs/>
          <w:sz w:val="32"/>
          <w:szCs w:val="32"/>
        </w:rPr>
        <w:t>uvleview Install Guide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36D99DB9" w:rsidR="002106C8" w:rsidRPr="00786CBF" w:rsidRDefault="002B4B42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Download </w:t>
      </w:r>
      <w:r w:rsidR="002106C8" w:rsidRPr="00786CBF">
        <w:rPr>
          <w:rFonts w:ascii="맑은 고딕" w:eastAsia="맑은 고딕" w:hAnsi="맑은 고딕" w:hint="eastAsia"/>
          <w:b/>
          <w:bCs/>
        </w:rPr>
        <w:t>H</w:t>
      </w:r>
      <w:r w:rsidR="002106C8" w:rsidRPr="00786CBF">
        <w:rPr>
          <w:rFonts w:ascii="맑은 고딕" w:eastAsia="맑은 고딕" w:hAnsi="맑은 고딕"/>
          <w:b/>
          <w:bCs/>
        </w:rPr>
        <w:t xml:space="preserve">uvleSDK </w:t>
      </w:r>
      <w:r w:rsidR="002106C8" w:rsidRPr="00786CBF">
        <w:rPr>
          <w:rFonts w:ascii="맑은 고딕" w:eastAsia="맑은 고딕" w:hAnsi="맑은 고딕" w:hint="eastAsia"/>
          <w:b/>
          <w:bCs/>
        </w:rPr>
        <w:t>a</w:t>
      </w:r>
      <w:r w:rsidR="002106C8" w:rsidRPr="00786CBF">
        <w:rPr>
          <w:rFonts w:ascii="맑은 고딕" w:eastAsia="맑은 고딕" w:hAnsi="맑은 고딕"/>
          <w:b/>
          <w:bCs/>
        </w:rPr>
        <w:t xml:space="preserve">ar </w:t>
      </w:r>
    </w:p>
    <w:p w14:paraId="6701ACE5" w14:textId="54EBDC0B" w:rsidR="002106C8" w:rsidRPr="00A21D1B" w:rsidRDefault="00B279A4" w:rsidP="00B279A4">
      <w:pPr>
        <w:pStyle w:val="a5"/>
        <w:numPr>
          <w:ilvl w:val="0"/>
          <w:numId w:val="8"/>
        </w:numPr>
        <w:rPr>
          <w:rFonts w:ascii="맑은 고딕" w:eastAsia="맑은 고딕" w:hAnsi="맑은 고딕"/>
        </w:rPr>
      </w:pPr>
      <w:r w:rsidRPr="00B279A4">
        <w:rPr>
          <w:rFonts w:ascii="맑은 고딕" w:eastAsia="맑은 고딕" w:hAnsi="맑은 고딕"/>
        </w:rPr>
        <w:t>For aar files, please use the affiliate inquiry within the site.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578E42BB" w:rsidR="00EE7AF0" w:rsidRPr="00786CBF" w:rsidRDefault="002B4B42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r w:rsidRPr="00786CBF">
        <w:rPr>
          <w:rFonts w:ascii="맑은 고딕" w:eastAsia="맑은 고딕" w:hAnsi="맑은 고딕"/>
          <w:b/>
          <w:bCs/>
        </w:rPr>
        <w:t>HuvleSdkObject</w:t>
      </w:r>
      <w:r>
        <w:rPr>
          <w:rFonts w:ascii="맑은 고딕" w:eastAsia="맑은 고딕" w:hAnsi="맑은 고딕"/>
          <w:b/>
          <w:bCs/>
        </w:rPr>
        <w:t xml:space="preserve"> to Hierarchy</w:t>
      </w:r>
    </w:p>
    <w:p w14:paraId="04CD2588" w14:textId="5A30C7A5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Click</w:t>
      </w:r>
      <w:r w:rsidR="00B23157" w:rsidRPr="00786CBF">
        <w:rPr>
          <w:rFonts w:ascii="맑은 고딕" w:eastAsia="맑은 고딕" w:hAnsi="맑은 고딕"/>
          <w:lang w:val="ko-KR"/>
        </w:rPr>
        <w:t xml:space="preserve"> [+]</w:t>
      </w:r>
      <w:r>
        <w:rPr>
          <w:rFonts w:ascii="맑은 고딕" w:eastAsia="맑은 고딕" w:hAnsi="맑은 고딕"/>
          <w:lang w:val="ko-KR"/>
        </w:rPr>
        <w:t xml:space="preserve"> on Hierarchy panel</w:t>
      </w:r>
    </w:p>
    <w:p w14:paraId="4D258B47" w14:textId="7269AF81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Create Empty]</w:t>
      </w:r>
    </w:p>
    <w:p w14:paraId="345CF777" w14:textId="6B3E74C1" w:rsidR="00EE7AF0" w:rsidRPr="00E17247" w:rsidRDefault="00B23157" w:rsidP="00E17247">
      <w:pPr>
        <w:pStyle w:val="a5"/>
        <w:ind w:left="1352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17247" w:rsidRPr="00E17247">
        <w:rPr>
          <w:rFonts w:ascii="맑은 고딕" w:eastAsia="맑은 고딕" w:hAnsi="맑은 고딕" w:hint="eastAsia"/>
        </w:rPr>
        <w:t>3</w:t>
      </w:r>
      <w:r w:rsidR="00E17247" w:rsidRPr="00E17247">
        <w:rPr>
          <w:rFonts w:ascii="맑은 고딕" w:eastAsia="맑은 고딕" w:hAnsi="맑은 고딕"/>
        </w:rPr>
        <w:t>. Change the name of c</w:t>
      </w:r>
      <w:r w:rsidR="00E17247">
        <w:rPr>
          <w:rFonts w:ascii="맑은 고딕" w:eastAsia="맑은 고딕" w:hAnsi="맑은 고딕"/>
        </w:rPr>
        <w:t>reated Object to HuvleSdkObject</w:t>
      </w:r>
      <w:r w:rsidR="00F54927">
        <w:rPr>
          <w:rFonts w:ascii="맑은 고딕" w:eastAsia="맑은 고딕" w:hAnsi="맑은 고딕"/>
        </w:rPr>
        <w:t xml:space="preserve"> </w:t>
      </w:r>
      <w:r w:rsidR="00E17247">
        <w:rPr>
          <w:rFonts w:ascii="맑은 고딕" w:eastAsia="맑은 고딕" w:hAnsi="맑은 고딕"/>
        </w:rPr>
        <w:t>(No matter what the name is)</w:t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33F23BB6" w:rsidR="00EE7AF0" w:rsidRPr="00786CBF" w:rsidRDefault="00E1724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Register Huvle SDK to Project</w:t>
      </w:r>
    </w:p>
    <w:p w14:paraId="12B04D8B" w14:textId="4F1A32E0" w:rsidR="00EE7AF0" w:rsidRPr="00786CBF" w:rsidRDefault="00E31813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If</w:t>
      </w:r>
      <w:r w:rsidR="00E17247">
        <w:rPr>
          <w:rFonts w:ascii="맑은 고딕" w:eastAsia="맑은 고딕" w:hAnsi="맑은 고딕"/>
        </w:rPr>
        <w:t xml:space="preserve"> </w:t>
      </w:r>
      <w:r w:rsidR="00DD6F06">
        <w:rPr>
          <w:rFonts w:ascii="맑은 고딕" w:eastAsia="맑은 고딕" w:hAnsi="맑은 고딕"/>
        </w:rPr>
        <w:t xml:space="preserve">‘Plugins/Android’ is not existing below art of Assets, create the folder </w:t>
      </w:r>
      <w:r>
        <w:rPr>
          <w:rFonts w:ascii="맑은 고딕" w:eastAsia="맑은 고딕" w:hAnsi="맑은 고딕"/>
        </w:rPr>
        <w:t>(Should distinguish name and uppercase lowercase actually)</w:t>
      </w:r>
    </w:p>
    <w:p w14:paraId="109B7A9B" w14:textId="221F0671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>
        <w:rPr>
          <w:rFonts w:ascii="맑은 고딕" w:eastAsia="맑은 고딕" w:hAnsi="맑은 고딕" w:hint="eastAsia"/>
        </w:rPr>
        <w:t>D</w:t>
      </w:r>
      <w:r w:rsidR="00F54927">
        <w:rPr>
          <w:rFonts w:ascii="맑은 고딕" w:eastAsia="맑은 고딕" w:hAnsi="맑은 고딕"/>
        </w:rPr>
        <w:t>rag and drop the downloaded file to Assets/Plugins/Android folder and register it (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HuvleSDK.aar</w:t>
      </w:r>
      <w:r w:rsidR="00F54927">
        <w:rPr>
          <w:rFonts w:ascii="맑은 고딕" w:eastAsia="맑은 고딕" w:hAnsi="맑은 고딕"/>
          <w:color w:val="0079BF" w:themeColor="accent1" w:themeShade="BF"/>
        </w:rPr>
        <w:t xml:space="preserve"> </w:t>
      </w:r>
      <w:r w:rsidR="00F54927" w:rsidRPr="00F54927">
        <w:rPr>
          <w:rFonts w:ascii="맑은 고딕" w:eastAsia="맑은 고딕" w:hAnsi="맑은 고딕"/>
          <w:color w:val="auto"/>
        </w:rPr>
        <w:t>is the file</w:t>
      </w:r>
      <w:r w:rsidR="00F54927">
        <w:rPr>
          <w:rFonts w:ascii="맑은 고딕" w:eastAsia="맑은 고딕" w:hAnsi="맑은 고딕"/>
          <w:color w:val="0079BF" w:themeColor="accent1" w:themeShade="BF"/>
        </w:rPr>
        <w:t>)</w:t>
      </w:r>
    </w:p>
    <w:p w14:paraId="06DDA73B" w14:textId="77777777" w:rsidR="00EE7AF0" w:rsidRPr="00F54927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964A811" w:rsidR="00EE7AF0" w:rsidRPr="00786CBF" w:rsidRDefault="00F549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Create Huvle Script to Project</w:t>
      </w:r>
    </w:p>
    <w:p w14:paraId="21C7A388" w14:textId="679C978D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Click </w:t>
      </w:r>
      <w:r w:rsidR="00B23157" w:rsidRPr="00786CBF">
        <w:rPr>
          <w:rFonts w:ascii="맑은 고딕" w:eastAsia="맑은 고딕" w:hAnsi="맑은 고딕"/>
        </w:rPr>
        <w:t>[+]</w:t>
      </w:r>
      <w:r>
        <w:rPr>
          <w:rFonts w:ascii="맑은 고딕" w:eastAsia="맑은 고딕" w:hAnsi="맑은 고딕"/>
        </w:rPr>
        <w:t xml:space="preserve"> on Project panel</w:t>
      </w:r>
    </w:p>
    <w:p w14:paraId="02D94A9D" w14:textId="7C2F77C2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C# Script]</w:t>
      </w:r>
    </w:p>
    <w:p w14:paraId="651010F8" w14:textId="018ADEC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 w:rsidRPr="00F54927">
        <w:rPr>
          <w:rFonts w:ascii="맑은 고딕" w:eastAsia="맑은 고딕" w:hAnsi="맑은 고딕"/>
        </w:rPr>
        <w:t>Change the name o</w:t>
      </w:r>
      <w:r w:rsidR="00F54927">
        <w:rPr>
          <w:rFonts w:ascii="맑은 고딕" w:eastAsia="맑은 고딕" w:hAnsi="맑은 고딕"/>
        </w:rPr>
        <w:t>f created Script to HuvleSdkController (No matter what the name is)</w:t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2DEEF438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Apply to</w:t>
      </w:r>
      <w:r w:rsidR="00423DA4"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Huvle Script</w:t>
      </w:r>
    </w:p>
    <w:p w14:paraId="2CA64BB1" w14:textId="667E11EA" w:rsidR="00EE7AF0" w:rsidRPr="00786CBF" w:rsidRDefault="00423DA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>Open the HuvleSdkController.cs file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which </w:t>
      </w:r>
      <w:r w:rsidR="00FA0C89"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created in 3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with an editor and code it as follows. </w:t>
      </w:r>
    </w:p>
    <w:p w14:paraId="02B27F00" w14:textId="77777777" w:rsidR="00EE7AF0" w:rsidRPr="00423DA4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5543A50D" w:rsidR="00EE7AF0" w:rsidRPr="00786CBF" w:rsidRDefault="00A543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Connect Huvle Script to Huvle Object</w:t>
      </w:r>
    </w:p>
    <w:p w14:paraId="7DAB1DA8" w14:textId="1514992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89" w:rsidRPr="00FA0C89">
        <w:rPr>
          <w:rFonts w:ascii="맑은 고딕" w:eastAsia="맑은 고딕" w:hAnsi="맑은 고딕"/>
        </w:rPr>
        <w:t>Drag Huvle Script created i</w:t>
      </w:r>
      <w:r w:rsidR="00FA0C89">
        <w:rPr>
          <w:rFonts w:ascii="맑은 고딕" w:eastAsia="맑은 고딕" w:hAnsi="맑은 고딕"/>
        </w:rPr>
        <w:t>n 4 to Huvle Object created in 1</w:t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0D4D8275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Unity Gradle Template</w:t>
      </w:r>
    </w:p>
    <w:p w14:paraId="18DFCE11" w14:textId="72EB564A" w:rsidR="00F8373A" w:rsidRDefault="00B23157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>[</w:t>
      </w:r>
      <w:r w:rsidR="00D33ABE" w:rsidRPr="00F8373A">
        <w:rPr>
          <w:rFonts w:ascii="맑은 고딕" w:eastAsia="맑은 고딕" w:hAnsi="맑은 고딕" w:hint="eastAsia"/>
        </w:rPr>
        <w:t>F</w:t>
      </w:r>
      <w:r w:rsidR="00D33ABE" w:rsidRPr="00F8373A">
        <w:rPr>
          <w:rFonts w:ascii="맑은 고딕" w:eastAsia="맑은 고딕" w:hAnsi="맑은 고딕"/>
        </w:rPr>
        <w:t>ile</w:t>
      </w:r>
      <w:r w:rsidRPr="00F8373A">
        <w:rPr>
          <w:rFonts w:ascii="맑은 고딕" w:eastAsia="맑은 고딕" w:hAnsi="맑은 고딕"/>
        </w:rPr>
        <w:t xml:space="preserve">]-&gt;[Build Settings]-&gt;[Player Settings…] </w:t>
      </w:r>
      <w:r w:rsidR="00F8373A" w:rsidRPr="00F8373A">
        <w:rPr>
          <w:rFonts w:ascii="맑은 고딕" w:eastAsia="맑은 고딕" w:hAnsi="맑은 고딕" w:hint="eastAsia"/>
        </w:rPr>
        <w:t>a</w:t>
      </w:r>
      <w:r w:rsidR="00F8373A" w:rsidRPr="00F8373A">
        <w:rPr>
          <w:rFonts w:ascii="맑은 고딕" w:eastAsia="맑은 고딕" w:hAnsi="맑은 고딕"/>
        </w:rPr>
        <w:t>nd</w:t>
      </w:r>
      <w:r w:rsidR="00F8373A">
        <w:rPr>
          <w:rFonts w:ascii="맑은 고딕" w:eastAsia="맑은 고딕" w:hAnsi="맑은 고딕"/>
        </w:rPr>
        <w:t xml:space="preserve"> click the menu</w:t>
      </w:r>
      <w:r w:rsidR="00F8373A" w:rsidRPr="00F8373A">
        <w:rPr>
          <w:rFonts w:ascii="맑은 고딕" w:eastAsia="맑은 고딕" w:hAnsi="맑은 고딕"/>
        </w:rPr>
        <w:t xml:space="preserve"> </w:t>
      </w:r>
    </w:p>
    <w:p w14:paraId="3E6F5AE7" w14:textId="02C3494D" w:rsidR="00EE7AF0" w:rsidRPr="00F8373A" w:rsidRDefault="00CC5C1A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 xml:space="preserve">Open the Art </w:t>
      </w:r>
      <w:r w:rsidR="00B23157" w:rsidRPr="00F8373A">
        <w:rPr>
          <w:rFonts w:ascii="맑은 고딕" w:eastAsia="맑은 고딕" w:hAnsi="맑은 고딕"/>
        </w:rPr>
        <w:t>[Publishing Settings]</w:t>
      </w:r>
      <w:r w:rsidRPr="00F8373A">
        <w:rPr>
          <w:rFonts w:ascii="맑은 고딕" w:eastAsia="맑은 고딕" w:hAnsi="맑은 고딕"/>
        </w:rPr>
        <w:t xml:space="preserve"> from the Art [Player]</w:t>
      </w:r>
    </w:p>
    <w:p w14:paraId="669E9868" w14:textId="084966F4" w:rsidR="00EE7AF0" w:rsidRPr="00F8373A" w:rsidRDefault="00F8373A" w:rsidP="00F8373A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Check the art of </w:t>
      </w:r>
      <w:r w:rsidRPr="00786CBF">
        <w:rPr>
          <w:rFonts w:ascii="맑은 고딕" w:eastAsia="맑은 고딕" w:hAnsi="맑은 고딕"/>
        </w:rPr>
        <w:t xml:space="preserve">[Custom 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>
        <w:rPr>
          <w:rFonts w:ascii="맑은 고딕" w:eastAsia="맑은 고딕" w:hAnsi="맑은 고딕"/>
        </w:rPr>
        <w:t xml:space="preserve"> , [Custom Gradle Properties Template] on [Build] category.</w:t>
      </w:r>
    </w:p>
    <w:p w14:paraId="2BD68987" w14:textId="09AB188A" w:rsidR="00345E94" w:rsidRDefault="00E736FF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Choose </w:t>
      </w:r>
      <w:r w:rsidR="000E5088"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 w:rsidR="000E5088"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</w:t>
      </w:r>
      <w:r w:rsidR="004E74CC">
        <w:rPr>
          <w:rFonts w:ascii="맑은 고딕" w:eastAsia="맑은 고딕" w:hAnsi="맑은 고딕"/>
          <w:b/>
          <w:bCs/>
        </w:rPr>
        <w:t>23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4E74CC">
        <w:rPr>
          <w:rFonts w:ascii="맑은 고딕" w:eastAsia="맑은 고딕" w:hAnsi="맑은 고딕"/>
          <w:b/>
          <w:bCs/>
        </w:rPr>
        <w:t>3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4E74CC">
        <w:rPr>
          <w:rFonts w:ascii="맑은 고딕" w:eastAsia="맑은 고딕" w:hAnsi="맑은 고딕"/>
          <w:b/>
          <w:bCs/>
        </w:rPr>
        <w:t xml:space="preserve"> 33</w:t>
      </w:r>
      <w:r w:rsidR="00345E94" w:rsidRPr="00345E94">
        <w:rPr>
          <w:rFonts w:ascii="맑은 고딕" w:eastAsia="맑은 고딕" w:hAnsi="맑은 고딕"/>
          <w:b/>
          <w:bCs/>
        </w:rPr>
        <w:t>)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3708D5F7" w:rsidR="00EE7AF0" w:rsidRPr="00786CBF" w:rsidRDefault="009F40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Revise </w:t>
      </w:r>
      <w:r w:rsidR="00CC711D" w:rsidRPr="00CC711D">
        <w:rPr>
          <w:rFonts w:ascii="맑은 고딕" w:eastAsia="맑은 고딕" w:hAnsi="맑은 고딕"/>
          <w:b/>
          <w:bCs/>
        </w:rPr>
        <w:t xml:space="preserve">Custom </w:t>
      </w:r>
      <w:r w:rsidR="00CC711D" w:rsidRPr="00CC711D">
        <w:rPr>
          <w:rFonts w:ascii="맑은 고딕" w:eastAsia="맑은 고딕" w:hAnsi="맑은 고딕" w:hint="eastAsia"/>
          <w:b/>
          <w:bCs/>
        </w:rPr>
        <w:t>M</w:t>
      </w:r>
      <w:r w:rsidR="00CC711D" w:rsidRPr="00CC711D">
        <w:rPr>
          <w:rFonts w:ascii="맑은 고딕" w:eastAsia="맑은 고딕" w:hAnsi="맑은 고딕"/>
          <w:b/>
          <w:bCs/>
        </w:rPr>
        <w:t>ain Gradle Template</w:t>
      </w:r>
      <w:r w:rsidR="00CC711D"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</w:p>
    <w:p w14:paraId="158AFA55" w14:textId="643A11C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970C8D">
        <w:rPr>
          <w:rFonts w:ascii="맑은 고딕" w:eastAsia="맑은 고딕" w:hAnsi="맑은 고딕"/>
        </w:rPr>
        <w:t>When you create Unity G</w:t>
      </w:r>
      <w:r>
        <w:rPr>
          <w:rFonts w:ascii="맑은 고딕" w:eastAsia="맑은 고딕" w:hAnsi="맑은 고딕"/>
        </w:rPr>
        <w:t>radle Template, mainTemplate file is created in Assets/Plugins/Android folder of Project panel.</w:t>
      </w:r>
    </w:p>
    <w:p w14:paraId="0FB25457" w14:textId="543CD30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</w:t>
      </w:r>
      <w:r>
        <w:rPr>
          <w:rFonts w:ascii="맑은 고딕" w:eastAsia="맑은 고딕" w:hAnsi="맑은 고딕"/>
        </w:rPr>
        <w:t xml:space="preserve">mainTemplate </w:t>
      </w:r>
      <w:r w:rsidRPr="00423DA4">
        <w:rPr>
          <w:rFonts w:ascii="맑은 고딕" w:eastAsia="맑은 고딕" w:hAnsi="맑은 고딕"/>
        </w:rPr>
        <w:t>file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 xml:space="preserve">with an editor and </w:t>
      </w:r>
      <w:r>
        <w:rPr>
          <w:rFonts w:ascii="맑은 고딕" w:eastAsia="맑은 고딕" w:hAnsi="맑은 고딕"/>
        </w:rPr>
        <w:t xml:space="preserve">add it to dependencies </w:t>
      </w:r>
      <w:r w:rsidRPr="00423DA4">
        <w:rPr>
          <w:rFonts w:ascii="맑은 고딕" w:eastAsia="맑은 고딕" w:hAnsi="맑은 고딕"/>
        </w:rPr>
        <w:t>as follows</w:t>
      </w:r>
      <w:r>
        <w:rPr>
          <w:rFonts w:ascii="맑은 고딕" w:eastAsia="맑은 고딕" w:hAnsi="맑은 고딕"/>
        </w:rPr>
        <w:t>.</w:t>
      </w:r>
      <w:r w:rsidRPr="00021DAE">
        <w:rPr>
          <w:rFonts w:ascii="맑은 고딕" w:eastAsia="맑은 고딕" w:hAnsi="맑은 고딕"/>
          <w:noProof/>
        </w:rPr>
        <w:t xml:space="preserve"> </w:t>
      </w:r>
      <w:r w:rsidR="00B23157"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970C8D">
        <w:rPr>
          <w:rFonts w:ascii="맑은 고딕" w:eastAsia="맑은 고딕" w:hAnsi="맑은 고딕" w:cs="맑은 고딕" w:hint="eastAsia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970C8D">
        <w:rPr>
          <w:rFonts w:ascii="맑은 고딕" w:eastAsia="맑은 고딕" w:hAnsi="맑은 고딕" w:cs="맑은 고딕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47E3C15D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077DEDD2" w14:textId="77777777" w:rsidR="00C80C41" w:rsidRDefault="00C80C41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56729FAB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="005444BC" w:rsidRPr="005444BC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implementation 'com.google.android.gms:play-services-ads-identifier:18.0.1'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6B47A8B4" w:rsidR="00CC711D" w:rsidRDefault="004B33D6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Revis</w:t>
      </w:r>
      <w:r w:rsidR="00EB6E57">
        <w:rPr>
          <w:rFonts w:ascii="맑은 고딕" w:eastAsia="맑은 고딕" w:hAnsi="맑은 고딕"/>
          <w:b/>
          <w:bCs/>
        </w:rPr>
        <w:t>e</w:t>
      </w:r>
      <w:r>
        <w:rPr>
          <w:rFonts w:ascii="맑은 고딕" w:eastAsia="맑은 고딕" w:hAnsi="맑은 고딕"/>
          <w:b/>
          <w:bCs/>
        </w:rPr>
        <w:t xml:space="preserve"> </w:t>
      </w:r>
      <w:r w:rsidR="00CC711D" w:rsidRPr="00CC711D">
        <w:rPr>
          <w:rFonts w:ascii="맑은 고딕" w:eastAsia="맑은 고딕" w:hAnsi="맑은 고딕"/>
          <w:b/>
          <w:bCs/>
        </w:rPr>
        <w:t>Custom Gradle Properties Template</w:t>
      </w:r>
      <w:r w:rsidR="00CC711D">
        <w:rPr>
          <w:rFonts w:ascii="맑은 고딕" w:eastAsia="맑은 고딕" w:hAnsi="맑은 고딕" w:hint="eastAsia"/>
          <w:b/>
          <w:bCs/>
        </w:rPr>
        <w:t xml:space="preserve"> </w:t>
      </w:r>
      <w:r w:rsidR="00CC711D">
        <w:rPr>
          <w:rFonts w:ascii="맑은 고딕" w:eastAsia="맑은 고딕" w:hAnsi="맑은 고딕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For </w:t>
      </w:r>
      <w:r w:rsidR="00CC711D">
        <w:rPr>
          <w:rFonts w:ascii="맑은 고딕" w:eastAsia="맑은 고딕" w:hAnsi="맑은 고딕"/>
          <w:b/>
          <w:bCs/>
        </w:rPr>
        <w:t>android</w:t>
      </w:r>
      <w:r w:rsidR="002107F2">
        <w:rPr>
          <w:rFonts w:ascii="맑은 고딕" w:eastAsia="맑은 고딕" w:hAnsi="맑은 고딕" w:hint="eastAsia"/>
          <w:b/>
          <w:bCs/>
        </w:rPr>
        <w:t>X</w:t>
      </w:r>
      <w:r w:rsidR="00CC711D">
        <w:rPr>
          <w:rFonts w:ascii="맑은 고딕" w:eastAsia="맑은 고딕" w:hAnsi="맑은 고딕" w:hint="eastAsia"/>
          <w:b/>
          <w:bCs/>
        </w:rPr>
        <w:t>)</w:t>
      </w:r>
    </w:p>
    <w:p w14:paraId="0F481C2A" w14:textId="04F33E7E" w:rsidR="00CC711D" w:rsidRPr="00CC711D" w:rsidRDefault="004562FB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bookmarkStart w:id="0" w:name="_Hlk93681992"/>
      <w:r>
        <w:rPr>
          <w:rFonts w:ascii="맑은 고딕" w:eastAsia="맑은 고딕" w:hAnsi="맑은 고딕"/>
        </w:rPr>
        <w:t xml:space="preserve">gradleTemplate file is created in </w:t>
      </w:r>
      <w:r w:rsidRPr="00786CBF">
        <w:rPr>
          <w:rFonts w:ascii="맑은 고딕" w:eastAsia="맑은 고딕" w:hAnsi="맑은 고딕"/>
        </w:rPr>
        <w:t>Assets/Plugins/Android</w:t>
      </w:r>
      <w:r>
        <w:rPr>
          <w:rFonts w:ascii="맑은 고딕" w:eastAsia="맑은 고딕" w:hAnsi="맑은 고딕"/>
        </w:rPr>
        <w:t xml:space="preserve"> folder of Project panel.</w:t>
      </w:r>
    </w:p>
    <w:bookmarkEnd w:id="0"/>
    <w:p w14:paraId="096D73AC" w14:textId="29848B6E" w:rsidR="00CC711D" w:rsidRPr="00CC711D" w:rsidRDefault="0011026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11026D">
        <w:rPr>
          <w:rFonts w:ascii="맑은 고딕" w:eastAsia="맑은 고딕" w:hAnsi="맑은 고딕"/>
        </w:rPr>
        <w:t xml:space="preserve">Open </w:t>
      </w:r>
      <w:r w:rsidR="00CC711D" w:rsidRPr="0011026D">
        <w:rPr>
          <w:rFonts w:ascii="맑은 고딕" w:eastAsia="맑은 고딕" w:hAnsi="맑은 고딕"/>
        </w:rPr>
        <w:t xml:space="preserve">GradleTemplate </w:t>
      </w:r>
      <w:r w:rsidRPr="0011026D">
        <w:rPr>
          <w:rFonts w:ascii="맑은 고딕" w:eastAsia="맑은 고딕" w:hAnsi="맑은 고딕"/>
        </w:rPr>
        <w:t>with editor a</w:t>
      </w:r>
      <w:r>
        <w:rPr>
          <w:rFonts w:ascii="맑은 고딕" w:eastAsia="맑은 고딕" w:hAnsi="맑은 고딕"/>
        </w:rPr>
        <w:t>nd add it as follows.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29D11DCC" w:rsidR="00A21D1B" w:rsidRPr="00786CBF" w:rsidRDefault="00247229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Notice</w:t>
      </w:r>
    </w:p>
    <w:p w14:paraId="2E5AE713" w14:textId="446A985A" w:rsidR="00A21D1B" w:rsidRPr="00E16F6A" w:rsidRDefault="00E16F6A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 w:rsidRPr="00E16F6A">
        <w:rPr>
          <w:rFonts w:ascii="맑은 고딕" w:eastAsia="맑은 고딕" w:hAnsi="맑은 고딕"/>
        </w:rPr>
        <w:t xml:space="preserve">When you implement and </w:t>
      </w:r>
      <w:r w:rsidR="00B42A4A">
        <w:rPr>
          <w:rFonts w:ascii="맑은 고딕" w:eastAsia="맑은 고딕" w:hAnsi="맑은 고딕"/>
        </w:rPr>
        <w:t>exit</w:t>
      </w:r>
      <w:r w:rsidRPr="00E16F6A">
        <w:rPr>
          <w:rFonts w:ascii="맑은 고딕" w:eastAsia="맑은 고딕" w:hAnsi="맑은 고딕"/>
        </w:rPr>
        <w:t xml:space="preserve"> your app after integration</w:t>
      </w:r>
      <w:r>
        <w:rPr>
          <w:rFonts w:ascii="맑은 고딕" w:eastAsia="맑은 고딕" w:hAnsi="맑은 고딕"/>
        </w:rPr>
        <w:t xml:space="preserve"> of </w:t>
      </w:r>
      <w:r w:rsidRPr="00E16F6A">
        <w:rPr>
          <w:rFonts w:ascii="맑은 고딕" w:eastAsia="맑은 고딕" w:hAnsi="맑은 고딕"/>
        </w:rPr>
        <w:t>HuvleSDK</w:t>
      </w:r>
      <w:r>
        <w:rPr>
          <w:rFonts w:ascii="맑은 고딕" w:eastAsia="맑은 고딕" w:hAnsi="맑은 고딕"/>
        </w:rPr>
        <w:t xml:space="preserve"> with Unity, Notification-bar will be re-</w:t>
      </w:r>
      <w:r w:rsidR="00616E3F">
        <w:rPr>
          <w:rFonts w:ascii="맑은 고딕" w:eastAsia="맑은 고딕" w:hAnsi="맑은 고딕"/>
        </w:rPr>
        <w:t>shown up.</w:t>
      </w:r>
      <w:r>
        <w:rPr>
          <w:rFonts w:ascii="맑은 고딕" w:eastAsia="맑은 고딕" w:hAnsi="맑은 고딕"/>
        </w:rPr>
        <w:t xml:space="preserve"> Please refer to this </w:t>
      </w:r>
      <w:r w:rsidR="004B33D6">
        <w:rPr>
          <w:rFonts w:ascii="맑은 고딕" w:eastAsia="맑은 고딕" w:hAnsi="맑은 고딕"/>
        </w:rPr>
        <w:t>Notice</w:t>
      </w:r>
      <w:r w:rsidR="00A21D1B" w:rsidRPr="00E16F6A">
        <w:rPr>
          <w:rFonts w:ascii="맑은 고딕" w:eastAsia="맑은 고딕" w:hAnsi="맑은 고딕" w:hint="eastAsia"/>
        </w:rPr>
        <w:t>.</w:t>
      </w:r>
    </w:p>
    <w:p w14:paraId="22BB63BA" w14:textId="77777777" w:rsidR="002E20AD" w:rsidRPr="00E16F6A" w:rsidRDefault="002E20AD" w:rsidP="002E20AD">
      <w:pPr>
        <w:pStyle w:val="a5"/>
        <w:ind w:left="760"/>
        <w:rPr>
          <w:rFonts w:ascii="맑은 고딕" w:eastAsia="맑은 고딕" w:hAnsi="맑은 고딕"/>
        </w:rPr>
      </w:pPr>
    </w:p>
    <w:p w14:paraId="2C77F40C" w14:textId="4A1A7FC1" w:rsidR="002E20AD" w:rsidRPr="008C3B53" w:rsidRDefault="00B42A4A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Since this is b</w:t>
      </w:r>
      <w:r w:rsidR="008C3B53" w:rsidRPr="008C3B53">
        <w:rPr>
          <w:rFonts w:ascii="맑은 고딕" w:eastAsia="맑은 고딕" w:hAnsi="맑은 고딕"/>
        </w:rPr>
        <w:t>ased on the version after Unity 20</w:t>
      </w:r>
      <w:r w:rsidR="006C6CDD">
        <w:rPr>
          <w:rFonts w:ascii="맑은 고딕" w:eastAsia="맑은 고딕" w:hAnsi="맑은 고딕"/>
        </w:rPr>
        <w:t>20</w:t>
      </w:r>
      <w:r w:rsidR="008C3B53" w:rsidRPr="008C3B53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8C3B53" w:rsidRPr="008C3B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8C3B53" w:rsidRPr="008C3B53">
        <w:rPr>
          <w:rFonts w:ascii="맑은 고딕" w:eastAsia="맑은 고딕" w:hAnsi="맑은 고딕"/>
        </w:rPr>
        <w:t>f1</w:t>
      </w:r>
      <w:r w:rsidR="008C3B53">
        <w:rPr>
          <w:rFonts w:ascii="맑은 고딕" w:eastAsia="맑은 고딕" w:hAnsi="맑은 고딕"/>
        </w:rPr>
        <w:t xml:space="preserve">, integration way </w:t>
      </w:r>
      <w:r>
        <w:rPr>
          <w:rFonts w:ascii="맑은 고딕" w:eastAsia="맑은 고딕" w:hAnsi="맑은 고딕"/>
        </w:rPr>
        <w:t>with</w:t>
      </w:r>
      <w:r w:rsidR="008C3B53">
        <w:rPr>
          <w:rFonts w:ascii="맑은 고딕" w:eastAsia="맑은 고딕" w:hAnsi="맑은 고딕"/>
        </w:rPr>
        <w:t xml:space="preserve"> the other</w:t>
      </w:r>
      <w:r>
        <w:rPr>
          <w:rFonts w:ascii="맑은 고딕" w:eastAsia="맑은 고딕" w:hAnsi="맑은 고딕"/>
        </w:rPr>
        <w:t xml:space="preserve"> below</w:t>
      </w:r>
      <w:r w:rsidR="008C3B53">
        <w:rPr>
          <w:rFonts w:ascii="맑은 고딕" w:eastAsia="맑은 고딕" w:hAnsi="맑은 고딕"/>
        </w:rPr>
        <w:t xml:space="preserve"> versions could be different. If you have any issue to integrate, please don’t hesitate to contact </w:t>
      </w:r>
      <w:r w:rsidR="00242B74">
        <w:rPr>
          <w:rFonts w:ascii="맑은 고딕" w:eastAsia="맑은 고딕" w:hAnsi="맑은 고딕"/>
        </w:rPr>
        <w:t>us</w:t>
      </w:r>
      <w:r w:rsidR="008C3B53">
        <w:rPr>
          <w:rFonts w:ascii="맑은 고딕" w:eastAsia="맑은 고딕" w:hAnsi="맑은 고딕"/>
        </w:rPr>
        <w:t xml:space="preserve">. </w:t>
      </w:r>
    </w:p>
    <w:p w14:paraId="69A42ED2" w14:textId="77777777" w:rsidR="00A21D1B" w:rsidRPr="00242B74" w:rsidRDefault="00A21D1B" w:rsidP="00A21D1B">
      <w:pPr>
        <w:pStyle w:val="a5"/>
        <w:ind w:left="760"/>
        <w:rPr>
          <w:rFonts w:ascii="맑은 고딕" w:eastAsia="맑은 고딕" w:hAnsi="맑은 고딕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D353" w14:textId="77777777" w:rsidR="008B2CFA" w:rsidRDefault="008B2CFA">
      <w:r>
        <w:separator/>
      </w:r>
    </w:p>
  </w:endnote>
  <w:endnote w:type="continuationSeparator" w:id="0">
    <w:p w14:paraId="32102EEB" w14:textId="77777777" w:rsidR="008B2CFA" w:rsidRDefault="008B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A08F" w14:textId="77777777" w:rsidR="008B2CFA" w:rsidRDefault="008B2CFA">
      <w:r>
        <w:separator/>
      </w:r>
    </w:p>
  </w:footnote>
  <w:footnote w:type="continuationSeparator" w:id="0">
    <w:p w14:paraId="0CF3D5F9" w14:textId="77777777" w:rsidR="008B2CFA" w:rsidRDefault="008B2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31F14BF"/>
    <w:multiLevelType w:val="hybridMultilevel"/>
    <w:tmpl w:val="C7E8B724"/>
    <w:lvl w:ilvl="0" w:tplc="86E0E43E">
      <w:numFmt w:val="bullet"/>
      <w:lvlText w:val="-"/>
      <w:lvlJc w:val="left"/>
      <w:pPr>
        <w:ind w:left="80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3759642">
    <w:abstractNumId w:val="4"/>
  </w:num>
  <w:num w:numId="2" w16cid:durableId="1749301631">
    <w:abstractNumId w:val="0"/>
  </w:num>
  <w:num w:numId="3" w16cid:durableId="1493377506">
    <w:abstractNumId w:val="3"/>
  </w:num>
  <w:num w:numId="4" w16cid:durableId="1369068183">
    <w:abstractNumId w:val="2"/>
  </w:num>
  <w:num w:numId="5" w16cid:durableId="1506286644">
    <w:abstractNumId w:val="6"/>
  </w:num>
  <w:num w:numId="6" w16cid:durableId="1193105336">
    <w:abstractNumId w:val="7"/>
  </w:num>
  <w:num w:numId="7" w16cid:durableId="1841695436">
    <w:abstractNumId w:val="1"/>
  </w:num>
  <w:num w:numId="8" w16cid:durableId="2143619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4761E"/>
    <w:rsid w:val="0007365F"/>
    <w:rsid w:val="00075A8C"/>
    <w:rsid w:val="00084A01"/>
    <w:rsid w:val="000A4118"/>
    <w:rsid w:val="000C7261"/>
    <w:rsid w:val="000E5088"/>
    <w:rsid w:val="000E5D5B"/>
    <w:rsid w:val="00100185"/>
    <w:rsid w:val="0011026D"/>
    <w:rsid w:val="001677B9"/>
    <w:rsid w:val="002106C8"/>
    <w:rsid w:val="002107F2"/>
    <w:rsid w:val="002174B4"/>
    <w:rsid w:val="00240CF9"/>
    <w:rsid w:val="00242B74"/>
    <w:rsid w:val="00247229"/>
    <w:rsid w:val="00293E0B"/>
    <w:rsid w:val="002A58F5"/>
    <w:rsid w:val="002B1075"/>
    <w:rsid w:val="002B4014"/>
    <w:rsid w:val="002B4B42"/>
    <w:rsid w:val="002B7DFD"/>
    <w:rsid w:val="002E20AD"/>
    <w:rsid w:val="00344D61"/>
    <w:rsid w:val="00345E94"/>
    <w:rsid w:val="0036695C"/>
    <w:rsid w:val="00370818"/>
    <w:rsid w:val="003B65DD"/>
    <w:rsid w:val="003B7C6B"/>
    <w:rsid w:val="003C36BA"/>
    <w:rsid w:val="004046DC"/>
    <w:rsid w:val="00404E53"/>
    <w:rsid w:val="00423DA4"/>
    <w:rsid w:val="00425173"/>
    <w:rsid w:val="00426D5E"/>
    <w:rsid w:val="004562FB"/>
    <w:rsid w:val="004B0CB3"/>
    <w:rsid w:val="004B33D6"/>
    <w:rsid w:val="004D279D"/>
    <w:rsid w:val="004E38A4"/>
    <w:rsid w:val="004E74CC"/>
    <w:rsid w:val="00500FB9"/>
    <w:rsid w:val="005010CD"/>
    <w:rsid w:val="0051362D"/>
    <w:rsid w:val="005217FE"/>
    <w:rsid w:val="005444BC"/>
    <w:rsid w:val="005B43AC"/>
    <w:rsid w:val="005E45B3"/>
    <w:rsid w:val="00616E3F"/>
    <w:rsid w:val="00620B2C"/>
    <w:rsid w:val="0066314B"/>
    <w:rsid w:val="006673C2"/>
    <w:rsid w:val="0067473F"/>
    <w:rsid w:val="006A24F1"/>
    <w:rsid w:val="006B777F"/>
    <w:rsid w:val="006C6CDD"/>
    <w:rsid w:val="00762C54"/>
    <w:rsid w:val="007818FD"/>
    <w:rsid w:val="00784E06"/>
    <w:rsid w:val="00786CBF"/>
    <w:rsid w:val="007C46A2"/>
    <w:rsid w:val="007F5187"/>
    <w:rsid w:val="00817B3B"/>
    <w:rsid w:val="00896D65"/>
    <w:rsid w:val="008A60CC"/>
    <w:rsid w:val="008B2CFA"/>
    <w:rsid w:val="008C3B53"/>
    <w:rsid w:val="00903CE2"/>
    <w:rsid w:val="0091187F"/>
    <w:rsid w:val="00970C8D"/>
    <w:rsid w:val="00995EB6"/>
    <w:rsid w:val="009A4377"/>
    <w:rsid w:val="009B6435"/>
    <w:rsid w:val="009F4027"/>
    <w:rsid w:val="00A1357F"/>
    <w:rsid w:val="00A21D1B"/>
    <w:rsid w:val="00A379F1"/>
    <w:rsid w:val="00A42DC0"/>
    <w:rsid w:val="00A54320"/>
    <w:rsid w:val="00AB6AAD"/>
    <w:rsid w:val="00AD018C"/>
    <w:rsid w:val="00AE2C8C"/>
    <w:rsid w:val="00AF4D72"/>
    <w:rsid w:val="00AF6F66"/>
    <w:rsid w:val="00B23157"/>
    <w:rsid w:val="00B279A4"/>
    <w:rsid w:val="00B3264E"/>
    <w:rsid w:val="00B42A4A"/>
    <w:rsid w:val="00BB146D"/>
    <w:rsid w:val="00BC535A"/>
    <w:rsid w:val="00BE74BD"/>
    <w:rsid w:val="00C14503"/>
    <w:rsid w:val="00C263A7"/>
    <w:rsid w:val="00C768AE"/>
    <w:rsid w:val="00C80578"/>
    <w:rsid w:val="00C80C41"/>
    <w:rsid w:val="00C82CAB"/>
    <w:rsid w:val="00CB03FF"/>
    <w:rsid w:val="00CC5C1A"/>
    <w:rsid w:val="00CC711D"/>
    <w:rsid w:val="00CF2E3E"/>
    <w:rsid w:val="00D33ABE"/>
    <w:rsid w:val="00D438F5"/>
    <w:rsid w:val="00D55901"/>
    <w:rsid w:val="00D5604E"/>
    <w:rsid w:val="00D92327"/>
    <w:rsid w:val="00DA0721"/>
    <w:rsid w:val="00DB3640"/>
    <w:rsid w:val="00DD6F06"/>
    <w:rsid w:val="00DF2F5A"/>
    <w:rsid w:val="00E16F6A"/>
    <w:rsid w:val="00E17247"/>
    <w:rsid w:val="00E31813"/>
    <w:rsid w:val="00E736FF"/>
    <w:rsid w:val="00E82269"/>
    <w:rsid w:val="00EB6E57"/>
    <w:rsid w:val="00EE7AF0"/>
    <w:rsid w:val="00EF562A"/>
    <w:rsid w:val="00F54927"/>
    <w:rsid w:val="00F60D20"/>
    <w:rsid w:val="00F7087F"/>
    <w:rsid w:val="00F76F1F"/>
    <w:rsid w:val="00F8373A"/>
    <w:rsid w:val="00F978B6"/>
    <w:rsid w:val="00FA0C8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11</cp:revision>
  <dcterms:created xsi:type="dcterms:W3CDTF">2022-03-17T07:24:00Z</dcterms:created>
  <dcterms:modified xsi:type="dcterms:W3CDTF">2023-11-02T08:05:00Z</dcterms:modified>
</cp:coreProperties>
</file>