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08E0" w14:textId="77777777" w:rsidR="005746AD" w:rsidRPr="007E18F2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E18F2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6B583620" w14:textId="6C0B186E" w:rsidR="004738F0" w:rsidRPr="007E18F2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18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LAB </w:t>
      </w:r>
      <w:r w:rsidR="00BE1962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7E18F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01BDE" w:rsidRPr="00701BDE">
        <w:rPr>
          <w:rFonts w:ascii="Times New Roman" w:hAnsi="Times New Roman" w:cs="Times New Roman"/>
          <w:b/>
          <w:bCs/>
          <w:sz w:val="32"/>
          <w:szCs w:val="32"/>
        </w:rPr>
        <w:t>XYLOPHONE</w:t>
      </w:r>
    </w:p>
    <w:p w14:paraId="1D7DB86A" w14:textId="34872170" w:rsidR="005746AD" w:rsidRPr="007E18F2" w:rsidRDefault="005746AD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Student name: </w:t>
      </w:r>
      <w:r w:rsidR="007E18F2"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Pham Quoc Huy</w:t>
      </w:r>
    </w:p>
    <w:p w14:paraId="7B18721A" w14:textId="3C4CB584" w:rsidR="005746AD" w:rsidRPr="007E18F2" w:rsidRDefault="00500DEE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Student ID: 21IT</w:t>
      </w:r>
      <w:r w:rsidR="007E18F2"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413</w:t>
      </w:r>
    </w:p>
    <w:p w14:paraId="73DE471A" w14:textId="48900B08" w:rsidR="005746AD" w:rsidRPr="007E18F2" w:rsidRDefault="005746AD" w:rsidP="00F645B7">
      <w:pPr>
        <w:tabs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Student email: </w:t>
      </w:r>
      <w:r w:rsidR="007E18F2"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huypq.21it@vku.udn.vn</w:t>
      </w:r>
    </w:p>
    <w:p w14:paraId="49F88611" w14:textId="77777777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468A9EB2" w:rsidR="00771316" w:rsidRPr="00176DED" w:rsidRDefault="00701BDE" w:rsidP="00F645B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 purpose of this lab report is to document the development of a simple xylophone mobile application using Flutter. The xylophone app aims to provide a basic soundplaying functionality, where each button on the screen corresponds to a different note of the xylophone</w:t>
      </w:r>
      <w:r w:rsidR="00911A6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.</w:t>
      </w:r>
    </w:p>
    <w:p w14:paraId="7A11DF4B" w14:textId="64DAEA79" w:rsidR="00771316" w:rsidRPr="00176DED" w:rsidRDefault="00701BDE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 project explores the development of a cross-platform app with a user interface and sound interaction</w:t>
      </w:r>
    </w:p>
    <w:p w14:paraId="6D60CA20" w14:textId="5E0684B2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5AB0F04A" w:rsidR="00176DED" w:rsidRPr="00176DED" w:rsidRDefault="00701BDE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t>To learn how to use Flutter to build a simple interactive mobile app</w:t>
      </w:r>
      <w:r w:rsidR="00176DED" w:rsidRPr="00176D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4F9568" w14:textId="00BB6176" w:rsidR="00176DED" w:rsidRPr="00176DED" w:rsidRDefault="00701BDE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</w:rPr>
        <w:t>To gain hands-on experience with cross-platform development using the Flutter framework</w:t>
      </w:r>
      <w:r w:rsidR="00176DED" w:rsidRPr="00176D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D237E1C" w14:textId="1B9CEA55" w:rsidR="00176DED" w:rsidRPr="00176DED" w:rsidRDefault="00701BDE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</w:rPr>
        <w:t>To implement sound-playing functionality using the audioplayers package</w:t>
      </w:r>
      <w:r w:rsidR="00176DED" w:rsidRPr="00176D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86893EC" w14:textId="1471A0FC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43615810" w:rsidR="00176DED" w:rsidRPr="00176DED" w:rsidRDefault="00701BDE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 methodology followed in this lab involved several stages</w:t>
      </w:r>
      <w:r w:rsidR="00176DE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:</w:t>
      </w:r>
    </w:p>
    <w:p w14:paraId="3D8D7B2D" w14:textId="1BC13136" w:rsidR="00176DED" w:rsidRPr="00176DED" w:rsidRDefault="00701BDE" w:rsidP="00701BD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Setting Up the Environment:</w:t>
      </w: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The Flutter framework was used for crossplatform development. Android Studio was utilized for coding and running the app</w:t>
      </w:r>
      <w:r w:rsidR="00176DE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.</w:t>
      </w:r>
    </w:p>
    <w:p w14:paraId="77BB4EFA" w14:textId="1D128651" w:rsidR="00176DED" w:rsidRPr="00176DED" w:rsidRDefault="00701BDE" w:rsidP="00701BD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Creating the User Interface:</w:t>
      </w: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The app features a simple vertical layout containing seven buttons, each corresponding to a note of the xylophone. These buttons were implemented using Flutter widgets such as Expanded and TextButton</w:t>
      </w:r>
      <w:r w:rsidR="00176DE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.</w:t>
      </w:r>
    </w:p>
    <w:p w14:paraId="3C984956" w14:textId="3FDF3AED" w:rsidR="00701BDE" w:rsidRDefault="00701BDE" w:rsidP="00701BD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Implementing Sound Functionality</w:t>
      </w: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The audioplayers package was integrated to handle sound playback. Each button is connected to an audio file representing a note, and these files are triggered when the user taps the buttons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.</w:t>
      </w:r>
    </w:p>
    <w:p w14:paraId="7224FE5D" w14:textId="0D0BAAEA" w:rsidR="00176DED" w:rsidRPr="008850DB" w:rsidRDefault="00701BDE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Testing:</w:t>
      </w: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The app was tested on an Android device to ensure that the sound files played correctly</w:t>
      </w:r>
    </w:p>
    <w:p w14:paraId="199CCE11" w14:textId="0C77BBB4" w:rsidR="00771316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Results</w:t>
      </w:r>
    </w:p>
    <w:p w14:paraId="5E30B82B" w14:textId="2A01347B" w:rsidR="00701BDE" w:rsidRPr="00701BDE" w:rsidRDefault="00701BDE" w:rsidP="00701BD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 final app is a simple xylophone instrument that successfully plays different notes when each button is tapped. The user interface is responsive, and sound playback occurs without noticeable delay</w:t>
      </w:r>
    </w:p>
    <w:p w14:paraId="1F818812" w14:textId="3D629CB6" w:rsidR="005746AD" w:rsidRPr="00701BDE" w:rsidRDefault="00701BDE" w:rsidP="00701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01BD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Screenshot of the App:</w:t>
      </w:r>
      <w:r w:rsidR="005746AD" w:rsidRPr="00701BD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1D398746" w14:textId="479DBAD9" w:rsidR="00701BDE" w:rsidRDefault="00701BDE" w:rsidP="00701BDE">
      <w:pPr>
        <w:pStyle w:val="Heading1"/>
        <w:numPr>
          <w:ilvl w:val="0"/>
          <w:numId w:val="20"/>
        </w:numPr>
        <w:spacing w:before="0" w:line="360" w:lineRule="auto"/>
        <w:jc w:val="both"/>
        <w:rPr>
          <w:rFonts w:eastAsia="Times New Roman" w:cs="Times New Roman"/>
          <w:b w:val="0"/>
          <w:szCs w:val="26"/>
          <w:lang w:val="en-US"/>
        </w:rPr>
      </w:pPr>
      <w:r w:rsidRPr="00701BDE">
        <w:rPr>
          <w:rFonts w:eastAsia="Times New Roman" w:cs="Times New Roman"/>
          <w:b w:val="0"/>
          <w:szCs w:val="26"/>
        </w:rPr>
        <w:t>Screenshots of the app showing the UI and buttons layout</w:t>
      </w:r>
    </w:p>
    <w:p w14:paraId="47C1F7BB" w14:textId="0D088320" w:rsidR="00701BDE" w:rsidRPr="00701BDE" w:rsidRDefault="00701BDE" w:rsidP="00701B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Main.dart</w:t>
      </w:r>
    </w:p>
    <w:p w14:paraId="4ADC92EB" w14:textId="51CEFAC2" w:rsidR="00701BDE" w:rsidRDefault="00701BDE" w:rsidP="00701BDE">
      <w:pPr>
        <w:ind w:left="-426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C76B3AE" wp14:editId="7140CF6D">
            <wp:extent cx="5943600" cy="4810125"/>
            <wp:effectExtent l="0" t="0" r="0" b="9525"/>
            <wp:docPr id="123888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84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83A" w14:textId="483B25D0" w:rsidR="00701BDE" w:rsidRPr="00701BDE" w:rsidRDefault="00701BDE" w:rsidP="0003378E">
      <w:pPr>
        <w:ind w:left="-567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02681A5" wp14:editId="63FCA985">
            <wp:extent cx="5943600" cy="4471035"/>
            <wp:effectExtent l="0" t="0" r="0" b="5715"/>
            <wp:docPr id="201195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5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D55D" w14:textId="5173C80A" w:rsidR="00701BDE" w:rsidRDefault="00701BDE" w:rsidP="0003378E">
      <w:pPr>
        <w:ind w:left="142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1CE0E82" wp14:editId="1794A067">
            <wp:extent cx="5943600" cy="3578772"/>
            <wp:effectExtent l="0" t="0" r="0" b="3175"/>
            <wp:docPr id="178937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77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5" cy="35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550D" w14:textId="01EB85E6" w:rsidR="00701BDE" w:rsidRPr="00701BDE" w:rsidRDefault="00701BDE" w:rsidP="00701B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Directory Structure:</w:t>
      </w:r>
    </w:p>
    <w:p w14:paraId="1AE2A2BF" w14:textId="504F38A2" w:rsidR="00701BDE" w:rsidRPr="00701BDE" w:rsidRDefault="00701BDE" w:rsidP="00701BDE">
      <w:pPr>
        <w:ind w:left="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A3C856F" wp14:editId="4ED799FD">
            <wp:extent cx="3057952" cy="2143424"/>
            <wp:effectExtent l="0" t="0" r="9525" b="9525"/>
            <wp:docPr id="33129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3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DB7A" w14:textId="403B4E42" w:rsidR="00701BDE" w:rsidRDefault="00701BDE" w:rsidP="00701BDE">
      <w:pPr>
        <w:rPr>
          <w:lang w:val="en-US"/>
        </w:rPr>
      </w:pPr>
      <w:r>
        <w:rPr>
          <w:lang w:val="en-US"/>
        </w:rPr>
        <w:tab/>
      </w:r>
    </w:p>
    <w:p w14:paraId="3DB112EE" w14:textId="118C7334" w:rsidR="00701BDE" w:rsidRPr="00701BDE" w:rsidRDefault="00701BDE" w:rsidP="00701B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b/>
          <w:bCs/>
          <w:sz w:val="26"/>
          <w:szCs w:val="26"/>
          <w:lang w:val="en-US"/>
        </w:rPr>
        <w:t>Pubspec.yaml</w:t>
      </w:r>
    </w:p>
    <w:p w14:paraId="3C32CC2F" w14:textId="0A78E14E" w:rsidR="00701BDE" w:rsidRDefault="00701BDE" w:rsidP="00701BDE">
      <w:pPr>
        <w:ind w:left="28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A6813FF" wp14:editId="691AEC69">
            <wp:extent cx="5943600" cy="3024505"/>
            <wp:effectExtent l="0" t="0" r="0" b="4445"/>
            <wp:docPr id="133892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26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E226" w14:textId="42F8D426" w:rsidR="00701BDE" w:rsidRPr="00701BDE" w:rsidRDefault="00701BDE" w:rsidP="00701B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b/>
          <w:bCs/>
          <w:sz w:val="26"/>
          <w:szCs w:val="26"/>
          <w:lang w:val="en-US"/>
        </w:rPr>
        <w:t>Console:</w:t>
      </w:r>
    </w:p>
    <w:p w14:paraId="1BEA7C45" w14:textId="50F108E9" w:rsidR="00701BDE" w:rsidRDefault="00701BDE" w:rsidP="0003378E">
      <w:pPr>
        <w:ind w:left="28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865CF38" wp14:editId="05EFCC58">
            <wp:extent cx="5943600" cy="2696210"/>
            <wp:effectExtent l="0" t="0" r="0" b="8890"/>
            <wp:docPr id="153082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24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59C3" w14:textId="0AFCB64E" w:rsidR="00701BDE" w:rsidRDefault="00701BDE" w:rsidP="0003378E">
      <w:pPr>
        <w:pStyle w:val="ListParagraph"/>
        <w:numPr>
          <w:ilvl w:val="0"/>
          <w:numId w:val="22"/>
        </w:numPr>
        <w:ind w:left="142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t>Screenshot of the app running on the Android device:</w:t>
      </w:r>
    </w:p>
    <w:p w14:paraId="6B927D25" w14:textId="77777777" w:rsidR="0003378E" w:rsidRPr="00701BDE" w:rsidRDefault="0003378E" w:rsidP="0003378E">
      <w:pPr>
        <w:pStyle w:val="ListParagraph"/>
        <w:ind w:left="142"/>
        <w:rPr>
          <w:rFonts w:ascii="Times New Roman" w:hAnsi="Times New Roman" w:cs="Times New Roman"/>
          <w:sz w:val="26"/>
          <w:szCs w:val="26"/>
          <w:lang w:val="en-US"/>
        </w:rPr>
      </w:pPr>
    </w:p>
    <w:p w14:paraId="16575662" w14:textId="113AC3BF" w:rsidR="00701BDE" w:rsidRPr="00701BDE" w:rsidRDefault="00701BDE" w:rsidP="00701BDE">
      <w:pPr>
        <w:ind w:left="-142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6743F25" wp14:editId="1E54F3AB">
            <wp:extent cx="2585545" cy="4735067"/>
            <wp:effectExtent l="0" t="0" r="5715" b="8890"/>
            <wp:docPr id="79092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6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495" cy="47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518A" w14:textId="3FA5F2EA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lastRenderedPageBreak/>
        <w:t>Discussion</w:t>
      </w:r>
    </w:p>
    <w:p w14:paraId="399273AB" w14:textId="40F806EE" w:rsidR="00176DED" w:rsidRPr="00701BDE" w:rsidRDefault="00701BDE" w:rsidP="00701BD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results obtained in this lab were successful, with the app functioning as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intended. The sound files played correctly, and the user interface was simple yet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effective for its purpose</w:t>
      </w:r>
      <w:r w:rsidR="00176DED" w:rsidRPr="00701BDE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.</w:t>
      </w:r>
    </w:p>
    <w:p w14:paraId="07068856" w14:textId="6AC344B7" w:rsidR="00701BDE" w:rsidRPr="00701BDE" w:rsidRDefault="00701BDE" w:rsidP="00F645B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01BDE">
        <w:rPr>
          <w:rFonts w:ascii="Times New Roman" w:hAnsi="Times New Roman" w:cs="Times New Roman"/>
          <w:b/>
          <w:bCs/>
          <w:sz w:val="26"/>
          <w:szCs w:val="26"/>
        </w:rPr>
        <w:t>Strengths of Cross-Platform Development:</w:t>
      </w:r>
    </w:p>
    <w:p w14:paraId="76B54592" w14:textId="393C73C4" w:rsidR="00701BDE" w:rsidRDefault="00701BDE" w:rsidP="00701BD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 ability to write code once and deploy on multiple platforms is a significant advantage of using Flutter</w:t>
      </w: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.</w:t>
      </w:r>
    </w:p>
    <w:p w14:paraId="1346E9E1" w14:textId="1EAEE148" w:rsidR="00701BDE" w:rsidRDefault="00701BDE" w:rsidP="00701BD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Flutter provides a rich set of pre-built widgets, making UI design faster and more consistent</w:t>
      </w:r>
    </w:p>
    <w:p w14:paraId="694F9812" w14:textId="6C8B08A8" w:rsidR="00701BDE" w:rsidRDefault="00701BDE" w:rsidP="00701BD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Weaknesses:</w:t>
      </w:r>
    </w:p>
    <w:p w14:paraId="268D78EA" w14:textId="10ECF2C1" w:rsidR="00701BDE" w:rsidRDefault="00701BDE" w:rsidP="00701BD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Cross-platform development may not offer the same level of optimization as native development for platform-specific features like performance-intensive tasks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.</w:t>
      </w:r>
    </w:p>
    <w:p w14:paraId="648576F7" w14:textId="65BCFFAF" w:rsidR="00176DED" w:rsidRPr="00701BDE" w:rsidRDefault="00701BDE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Some issues with package compatibility across platforms may arise during development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.</w:t>
      </w:r>
    </w:p>
    <w:p w14:paraId="2FDE02BC" w14:textId="6BB7CCB6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Conclusion</w:t>
      </w:r>
    </w:p>
    <w:p w14:paraId="3E1EAFAE" w14:textId="5F8AFAD6" w:rsidR="00911A6C" w:rsidRDefault="00701BDE" w:rsidP="00701BD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 xylophone app demonstrated the effectiveness of Flutter for building simple mobile apps with sound functionality. The app met the objectives by playing musical notes upon interaction and using cross-platform tools efficientl</w:t>
      </w:r>
      <w:r w:rsidR="00AF1EEF" w:rsidRPr="00701BDE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y.</w:t>
      </w:r>
    </w:p>
    <w:p w14:paraId="569B904F" w14:textId="1E41A663" w:rsidR="00701BDE" w:rsidRPr="00701BDE" w:rsidRDefault="00701BDE" w:rsidP="00701BD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701BD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 future work, it is recommended to explore more advanced sound features, such as volume control and sound mixing, and to extend the app's functionality with additional instruments</w:t>
      </w:r>
    </w:p>
    <w:p w14:paraId="4A124E48" w14:textId="77777777" w:rsidR="00701BDE" w:rsidRPr="00176DED" w:rsidRDefault="00701BDE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sectPr w:rsidR="00701BDE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CB4F09"/>
    <w:multiLevelType w:val="hybridMultilevel"/>
    <w:tmpl w:val="BA6E814A"/>
    <w:lvl w:ilvl="0" w:tplc="D812B5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6475A"/>
    <w:multiLevelType w:val="hybridMultilevel"/>
    <w:tmpl w:val="E400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F5BE7"/>
    <w:multiLevelType w:val="multilevel"/>
    <w:tmpl w:val="D92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42234"/>
    <w:multiLevelType w:val="hybridMultilevel"/>
    <w:tmpl w:val="DCE4C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C280A"/>
    <w:multiLevelType w:val="multilevel"/>
    <w:tmpl w:val="D76A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52DDE"/>
    <w:multiLevelType w:val="multilevel"/>
    <w:tmpl w:val="D92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1A5E89"/>
    <w:multiLevelType w:val="hybridMultilevel"/>
    <w:tmpl w:val="CD98D82A"/>
    <w:lvl w:ilvl="0" w:tplc="C9FEAB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763769">
    <w:abstractNumId w:val="3"/>
  </w:num>
  <w:num w:numId="2" w16cid:durableId="1392848324">
    <w:abstractNumId w:val="17"/>
  </w:num>
  <w:num w:numId="3" w16cid:durableId="13119552">
    <w:abstractNumId w:val="6"/>
  </w:num>
  <w:num w:numId="4" w16cid:durableId="1917007643">
    <w:abstractNumId w:val="1"/>
  </w:num>
  <w:num w:numId="5" w16cid:durableId="1386678510">
    <w:abstractNumId w:val="14"/>
  </w:num>
  <w:num w:numId="6" w16cid:durableId="1036467317">
    <w:abstractNumId w:val="10"/>
  </w:num>
  <w:num w:numId="7" w16cid:durableId="1603032700">
    <w:abstractNumId w:val="20"/>
  </w:num>
  <w:num w:numId="8" w16cid:durableId="1209993367">
    <w:abstractNumId w:val="0"/>
  </w:num>
  <w:num w:numId="9" w16cid:durableId="537596033">
    <w:abstractNumId w:val="19"/>
  </w:num>
  <w:num w:numId="10" w16cid:durableId="1999921883">
    <w:abstractNumId w:val="2"/>
  </w:num>
  <w:num w:numId="11" w16cid:durableId="101386292">
    <w:abstractNumId w:val="8"/>
  </w:num>
  <w:num w:numId="12" w16cid:durableId="1094857304">
    <w:abstractNumId w:val="18"/>
  </w:num>
  <w:num w:numId="13" w16cid:durableId="283705597">
    <w:abstractNumId w:val="4"/>
  </w:num>
  <w:num w:numId="14" w16cid:durableId="1975912340">
    <w:abstractNumId w:val="12"/>
  </w:num>
  <w:num w:numId="15" w16cid:durableId="1164395472">
    <w:abstractNumId w:val="15"/>
  </w:num>
  <w:num w:numId="16" w16cid:durableId="400294376">
    <w:abstractNumId w:val="16"/>
  </w:num>
  <w:num w:numId="17" w16cid:durableId="941648318">
    <w:abstractNumId w:val="7"/>
  </w:num>
  <w:num w:numId="18" w16cid:durableId="1482045058">
    <w:abstractNumId w:val="13"/>
  </w:num>
  <w:num w:numId="19" w16cid:durableId="744844132">
    <w:abstractNumId w:val="11"/>
  </w:num>
  <w:num w:numId="20" w16cid:durableId="1111783711">
    <w:abstractNumId w:val="21"/>
  </w:num>
  <w:num w:numId="21" w16cid:durableId="93399438">
    <w:abstractNumId w:val="5"/>
  </w:num>
  <w:num w:numId="22" w16cid:durableId="15705734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6C"/>
    <w:rsid w:val="00014E34"/>
    <w:rsid w:val="0003378E"/>
    <w:rsid w:val="0015736C"/>
    <w:rsid w:val="00176DED"/>
    <w:rsid w:val="002503B0"/>
    <w:rsid w:val="002E7AD8"/>
    <w:rsid w:val="00350987"/>
    <w:rsid w:val="00465DB8"/>
    <w:rsid w:val="004738F0"/>
    <w:rsid w:val="004A6B3C"/>
    <w:rsid w:val="00500DEE"/>
    <w:rsid w:val="00511B91"/>
    <w:rsid w:val="005746AD"/>
    <w:rsid w:val="005E030C"/>
    <w:rsid w:val="005E035A"/>
    <w:rsid w:val="005F284D"/>
    <w:rsid w:val="006C4163"/>
    <w:rsid w:val="00701BDE"/>
    <w:rsid w:val="00771316"/>
    <w:rsid w:val="007E18F2"/>
    <w:rsid w:val="007E1BE2"/>
    <w:rsid w:val="008850DB"/>
    <w:rsid w:val="00911A6C"/>
    <w:rsid w:val="00990D24"/>
    <w:rsid w:val="009B2F94"/>
    <w:rsid w:val="00A24C01"/>
    <w:rsid w:val="00AF1EEF"/>
    <w:rsid w:val="00B359E8"/>
    <w:rsid w:val="00BB13C3"/>
    <w:rsid w:val="00BE1962"/>
    <w:rsid w:val="00C1069D"/>
    <w:rsid w:val="00C649B0"/>
    <w:rsid w:val="00F61031"/>
    <w:rsid w:val="00F645B7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DE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Huy Phạm Quốc</cp:lastModifiedBy>
  <cp:revision>10</cp:revision>
  <dcterms:created xsi:type="dcterms:W3CDTF">2024-09-14T13:53:00Z</dcterms:created>
  <dcterms:modified xsi:type="dcterms:W3CDTF">2024-10-30T03:06:00Z</dcterms:modified>
</cp:coreProperties>
</file>