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16D3" w14:textId="6C7A197A" w:rsidR="00F43653" w:rsidRPr="00493AE3" w:rsidRDefault="00FE6EB3">
      <w:pPr>
        <w:rPr>
          <w:color w:val="000000" w:themeColor="text1"/>
        </w:rPr>
      </w:pPr>
      <w:r>
        <w:t>Phân loại</w:t>
      </w:r>
      <w:r w:rsidR="00493AE3">
        <w:t xml:space="preserve">: (Dùng bộ nhớ RAM để lưu các biến các hàm và được chia thành 2 phân vùng </w:t>
      </w:r>
      <w:r w:rsidR="00493AE3" w:rsidRPr="00493AE3">
        <w:rPr>
          <w:color w:val="FF0000"/>
        </w:rPr>
        <w:t>chính</w:t>
      </w:r>
      <w:r w:rsidR="00493AE3">
        <w:rPr>
          <w:color w:val="FF0000"/>
        </w:rPr>
        <w:t xml:space="preserve">: </w:t>
      </w:r>
      <w:r w:rsidR="00493AE3">
        <w:rPr>
          <w:color w:val="000000" w:themeColor="text1"/>
        </w:rPr>
        <w:t>STACK(dung lượng nhỏ hơn HEAP lưu các biến và hàm hay biến tham chiếu) và HEAP (lưu các đối tượng, và các đối tượng dùng từ khóa NEW) khi k dùng nữa JAVA sẽ xóa đối tượng trong HEAP)</w:t>
      </w:r>
    </w:p>
    <w:p w14:paraId="78D7F789" w14:textId="1CEE085C" w:rsidR="00FE6EB3" w:rsidRDefault="00FE6EB3">
      <w:r w:rsidRPr="00FE6EB3">
        <w:drawing>
          <wp:inline distT="0" distB="0" distL="0" distR="0" wp14:anchorId="580485D6" wp14:editId="14BC7555">
            <wp:extent cx="59436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7A06" w14:textId="502D38C2" w:rsidR="00FE6EB3" w:rsidRDefault="00FE6EB3"/>
    <w:p w14:paraId="71E738A0" w14:textId="3F14D1E5" w:rsidR="00FE6EB3" w:rsidRDefault="00FE6EB3">
      <w:r>
        <w:t>Quy trình:</w:t>
      </w:r>
    </w:p>
    <w:p w14:paraId="1CC51E54" w14:textId="320194C8" w:rsidR="00FE6EB3" w:rsidRDefault="00FE6EB3" w:rsidP="00FE6EB3">
      <w:pPr>
        <w:pStyle w:val="ListParagraph"/>
        <w:numPr>
          <w:ilvl w:val="0"/>
          <w:numId w:val="1"/>
        </w:numPr>
      </w:pPr>
      <w:r>
        <w:t>Đầu tiên, gọi hàm Main được khời tạo ở bộ nhớ Stack</w:t>
      </w:r>
    </w:p>
    <w:p w14:paraId="01B593CD" w14:textId="5B0BA21E" w:rsidR="00FE6EB3" w:rsidRDefault="00FE6EB3" w:rsidP="00FE6EB3">
      <w:pPr>
        <w:pStyle w:val="ListParagraph"/>
        <w:numPr>
          <w:ilvl w:val="0"/>
          <w:numId w:val="1"/>
        </w:numPr>
      </w:pPr>
      <w:r>
        <w:t>Biến int x (local) được gán ở bộ nhớ Stack</w:t>
      </w:r>
    </w:p>
    <w:p w14:paraId="685748FD" w14:textId="6FF3096A" w:rsidR="00FE6EB3" w:rsidRDefault="00D8413E" w:rsidP="00FE6EB3">
      <w:pPr>
        <w:pStyle w:val="ListParagraph"/>
        <w:numPr>
          <w:ilvl w:val="0"/>
          <w:numId w:val="1"/>
        </w:numPr>
      </w:pPr>
      <w:r>
        <w:t>(</w:t>
      </w:r>
      <w:proofErr w:type="gramStart"/>
      <w:r w:rsidRPr="00D8413E">
        <w:rPr>
          <w:b/>
          <w:bCs/>
          <w:color w:val="FF0000"/>
        </w:rPr>
        <w:t>new</w:t>
      </w:r>
      <w:proofErr w:type="gramEnd"/>
      <w:r>
        <w:t xml:space="preserve"> HinhVuong) thì HinhVuong được lưu ở HEAP tồn tại độc lập</w:t>
      </w:r>
    </w:p>
    <w:p w14:paraId="59BD1ECB" w14:textId="065E8551" w:rsidR="00D8413E" w:rsidRDefault="00D8413E" w:rsidP="00FE6EB3">
      <w:pPr>
        <w:pStyle w:val="ListParagraph"/>
        <w:numPr>
          <w:ilvl w:val="0"/>
          <w:numId w:val="1"/>
        </w:numPr>
      </w:pPr>
      <w:r>
        <w:t>Biến hinhVuong này lưu ở bộ nhớ STACK dùng để trỏ đến đối tượng HinhVuong thôi</w:t>
      </w:r>
    </w:p>
    <w:p w14:paraId="732D1CF6" w14:textId="5615570E" w:rsidR="00D8413E" w:rsidRDefault="00D8413E" w:rsidP="00FE6EB3">
      <w:pPr>
        <w:pStyle w:val="ListParagraph"/>
        <w:numPr>
          <w:ilvl w:val="0"/>
          <w:numId w:val="1"/>
        </w:numPr>
      </w:pPr>
      <w:r>
        <w:t xml:space="preserve">Hàm </w:t>
      </w:r>
      <w:proofErr w:type="gramStart"/>
      <w:r>
        <w:t>xinChao(</w:t>
      </w:r>
      <w:proofErr w:type="gramEnd"/>
      <w:r>
        <w:t>) được lưu trong STACK được truyền biến tham chiếu là hinhVuong (trỏ đến đối tượng HinhVuong, đối số) và s (String)</w:t>
      </w:r>
    </w:p>
    <w:p w14:paraId="0BB99BDD" w14:textId="5B859D9D" w:rsidR="00493AE3" w:rsidRDefault="00493AE3" w:rsidP="00FE6EB3">
      <w:pPr>
        <w:pStyle w:val="ListParagraph"/>
        <w:numPr>
          <w:ilvl w:val="0"/>
          <w:numId w:val="1"/>
        </w:numPr>
      </w:pPr>
      <w:r>
        <w:t xml:space="preserve">Hàm </w:t>
      </w:r>
      <w:proofErr w:type="gramStart"/>
      <w:r>
        <w:t>chuVi(</w:t>
      </w:r>
      <w:proofErr w:type="gramEnd"/>
      <w:r>
        <w:t>) được gọi từ đối tượng của hinhVuong</w:t>
      </w:r>
    </w:p>
    <w:sectPr w:rsidR="0049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F75A9"/>
    <w:multiLevelType w:val="hybridMultilevel"/>
    <w:tmpl w:val="761CB0A0"/>
    <w:lvl w:ilvl="0" w:tplc="479CB6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61"/>
    <w:rsid w:val="00493AE3"/>
    <w:rsid w:val="004B3461"/>
    <w:rsid w:val="00D8413E"/>
    <w:rsid w:val="00F43653"/>
    <w:rsid w:val="00FE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3BBE"/>
  <w15:chartTrackingRefBased/>
  <w15:docId w15:val="{876F829F-C662-4178-B84A-49F009AE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Phúc</dc:creator>
  <cp:keywords/>
  <dc:description/>
  <cp:lastModifiedBy>Huỳnh Hữu Phúc</cp:lastModifiedBy>
  <cp:revision>2</cp:revision>
  <dcterms:created xsi:type="dcterms:W3CDTF">2022-06-06T15:49:00Z</dcterms:created>
  <dcterms:modified xsi:type="dcterms:W3CDTF">2022-06-06T16:04:00Z</dcterms:modified>
</cp:coreProperties>
</file>