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22" w:rsidRPr="00530D22" w:rsidRDefault="00530D22" w:rsidP="00530D22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hyperlink r:id="rId4" w:anchor="description" w:history="1">
        <w:r w:rsidRPr="00530D22">
          <w:rPr>
            <w:rFonts w:ascii="Quicksand" w:eastAsia="Times New Roman" w:hAnsi="Quicksand" w:cs="Times New Roman"/>
            <w:b/>
            <w:bCs/>
            <w:caps/>
            <w:color w:val="222222"/>
            <w:sz w:val="21"/>
            <w:szCs w:val="21"/>
            <w:bdr w:val="single" w:sz="2" w:space="8" w:color="222222" w:frame="1"/>
          </w:rPr>
          <w:t>PRODUCT DETAILS</w:t>
        </w:r>
      </w:hyperlink>
    </w:p>
    <w:p w:rsidR="00530D22" w:rsidRPr="00530D22" w:rsidRDefault="00530D22" w:rsidP="00530D22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530D22">
        <w:rPr>
          <w:rFonts w:ascii="Quicksand" w:eastAsia="Times New Roman" w:hAnsi="Quicksand" w:cs="Times New Roman"/>
          <w:color w:val="282828"/>
          <w:sz w:val="20"/>
          <w:szCs w:val="20"/>
        </w:rPr>
        <w:t>Premium Fine Quality 100% Linen 4.5 MTR Suit Width 55 in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189"/>
      </w:tblGrid>
      <w:tr w:rsidR="00530D22" w:rsidRPr="00530D22" w:rsidTr="00530D2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530D22" w:rsidRPr="00530D22" w:rsidRDefault="00530D22" w:rsidP="00530D22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D22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530D22" w:rsidRPr="00530D22" w:rsidTr="00530D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530D22" w:rsidRPr="00530D22" w:rsidRDefault="00530D22" w:rsidP="00530D22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530D22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COLOR: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530D22" w:rsidRPr="00530D22" w:rsidRDefault="00530D22" w:rsidP="0053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0D22">
              <w:rPr>
                <w:rFonts w:ascii="Times New Roman" w:eastAsia="Times New Roman" w:hAnsi="Times New Roman" w:cs="Times New Roman"/>
                <w:sz w:val="21"/>
                <w:szCs w:val="21"/>
              </w:rPr>
              <w:t>Pink</w:t>
            </w:r>
          </w:p>
        </w:tc>
      </w:tr>
      <w:tr w:rsidR="00530D22" w:rsidRPr="00530D22" w:rsidTr="00530D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530D22" w:rsidRPr="00530D22" w:rsidRDefault="00530D22" w:rsidP="00530D22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530D22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530D22" w:rsidRPr="00530D22" w:rsidRDefault="00530D22" w:rsidP="0053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0D22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530D22" w:rsidRPr="00530D22" w:rsidTr="00530D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530D22" w:rsidRPr="00530D22" w:rsidRDefault="00530D22" w:rsidP="00530D22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530D22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530D22" w:rsidRPr="00530D22" w:rsidRDefault="00530D22" w:rsidP="0053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0D22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530D22" w:rsidRPr="00530D22" w:rsidTr="00530D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530D22" w:rsidRPr="00530D22" w:rsidRDefault="00530D22" w:rsidP="00530D22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530D22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530D22" w:rsidRPr="00530D22" w:rsidRDefault="00530D22" w:rsidP="0053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0D22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530D22" w:rsidRPr="00530D22" w:rsidTr="00530D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530D22" w:rsidRPr="00530D22" w:rsidRDefault="00530D22" w:rsidP="00530D22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530D22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530D22" w:rsidRPr="00530D22" w:rsidRDefault="00530D22" w:rsidP="0053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0D22">
              <w:rPr>
                <w:rFonts w:ascii="Times New Roman" w:eastAsia="Times New Roman" w:hAnsi="Times New Roman" w:cs="Times New Roman"/>
                <w:sz w:val="21"/>
                <w:szCs w:val="21"/>
              </w:rPr>
              <w:t>Cotton</w:t>
            </w:r>
          </w:p>
        </w:tc>
      </w:tr>
    </w:tbl>
    <w:p w:rsidR="00ED1DA9" w:rsidRDefault="00530D22"/>
    <w:p w:rsidR="00530D22" w:rsidRDefault="00530D22"/>
    <w:p w:rsidR="00530D22" w:rsidRPr="00530D22" w:rsidRDefault="00530D22" w:rsidP="00530D22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r w:rsidRPr="00530D22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Baby Pink Unstitched Fabric Dip Dyed Yarn GL-04M</w:t>
      </w:r>
    </w:p>
    <w:p w:rsidR="00530D22" w:rsidRPr="00530D22" w:rsidRDefault="00530D22" w:rsidP="00530D22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530D22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530D22" w:rsidRPr="00530D22" w:rsidRDefault="00530D22" w:rsidP="00530D22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530D22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MEN-FABRIC-234689</w:t>
      </w:r>
    </w:p>
    <w:p w:rsidR="00530D22" w:rsidRPr="00530D22" w:rsidRDefault="00530D22" w:rsidP="00530D22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530D22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530D22" w:rsidRPr="00530D22" w:rsidRDefault="00530D22" w:rsidP="00530D22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530D22">
        <w:rPr>
          <w:rFonts w:ascii="Quicksand" w:eastAsia="Times New Roman" w:hAnsi="Quicksand" w:cs="Times New Roman"/>
          <w:color w:val="333333"/>
          <w:sz w:val="30"/>
          <w:szCs w:val="30"/>
        </w:rPr>
        <w:t>PKR 7,907</w:t>
      </w:r>
      <w:r w:rsidRPr="00530D22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530D22" w:rsidRDefault="00530D2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21F1C5" wp14:editId="7344DB65">
            <wp:simplePos x="0" y="0"/>
            <wp:positionH relativeFrom="column">
              <wp:posOffset>3278660</wp:posOffset>
            </wp:positionH>
            <wp:positionV relativeFrom="paragraph">
              <wp:posOffset>944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332dwsd3x3w_1_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A00BC1" wp14:editId="24EFD045">
            <wp:simplePos x="0" y="0"/>
            <wp:positionH relativeFrom="column">
              <wp:posOffset>-906162</wp:posOffset>
            </wp:positionH>
            <wp:positionV relativeFrom="paragraph">
              <wp:posOffset>292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332dwsd3x3w_2_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22"/>
    <w:rsid w:val="00530D22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30DD0-222F-4F45-B7E3-B69151E6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D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0D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D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530D22"/>
  </w:style>
  <w:style w:type="character" w:styleId="Strong">
    <w:name w:val="Strong"/>
    <w:basedOn w:val="DefaultParagraphFont"/>
    <w:uiPriority w:val="22"/>
    <w:qFormat/>
    <w:rsid w:val="00530D22"/>
    <w:rPr>
      <w:b/>
      <w:bCs/>
    </w:rPr>
  </w:style>
  <w:style w:type="character" w:customStyle="1" w:styleId="price-container">
    <w:name w:val="price-container"/>
    <w:basedOn w:val="DefaultParagraphFont"/>
    <w:rsid w:val="00530D22"/>
  </w:style>
  <w:style w:type="character" w:customStyle="1" w:styleId="price">
    <w:name w:val="price"/>
    <w:basedOn w:val="DefaultParagraphFont"/>
    <w:rsid w:val="00530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01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028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94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524">
          <w:marLeft w:val="-19493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354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ulahmedshop.com/baby-pink-unstitched-fabric-dip-dyed-yarn-gl-0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2024-01-19T22:19:00Z</dcterms:created>
  <dcterms:modified xsi:type="dcterms:W3CDTF">2024-01-19T22:20:00Z</dcterms:modified>
</cp:coreProperties>
</file>