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B3" w:rsidRPr="00D32CB3" w:rsidRDefault="00D32CB3" w:rsidP="00D32CB3">
      <w:pPr>
        <w:shd w:val="clear" w:color="auto" w:fill="444654"/>
        <w:spacing w:after="300" w:line="240" w:lineRule="auto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Sure! Here's an expanded and updated list of topics, organized in a logical order for a beginner to pro-level learning journey: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Introduction to C++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Overview of C++ and its history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proofErr w:type="gram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Installing</w:t>
      </w:r>
      <w:proofErr w:type="gram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 a C++ compiler and development environment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Basic structure of a C++ program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Hello World program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2.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Variables and Data Types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Fundamental data types (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int</w:t>
      </w:r>
      <w:proofErr w:type="spell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, float, double, char,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bool</w:t>
      </w:r>
      <w:proofErr w:type="spell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)</w:t>
      </w:r>
    </w:p>
    <w:p w:rsidR="00D32CB3" w:rsidRPr="00D32CB3" w:rsidRDefault="00D32CB3" w:rsidP="006214D3">
      <w:pPr>
        <w:rPr>
          <w:rFonts w:ascii="Calibri" w:hAnsi="Calibri" w:cs="Calibri"/>
          <w:color w:val="222222"/>
        </w:rPr>
      </w:pPr>
      <w:r w:rsidRPr="00D32CB3">
        <w:rPr>
          <w:rFonts w:ascii="Symbol" w:hAnsi="Symbol" w:cs="Calibri"/>
          <w:sz w:val="20"/>
          <w:szCs w:val="20"/>
        </w:rPr>
        <w:t></w:t>
      </w:r>
      <w:r w:rsidRPr="00D32CB3">
        <w:rPr>
          <w:rFonts w:ascii="Times New Roman" w:hAnsi="Times New Roman" w:cs="Times New Roman"/>
          <w:sz w:val="14"/>
          <w:szCs w:val="14"/>
        </w:rPr>
        <w:t>         </w:t>
      </w:r>
      <w:r w:rsidRPr="00D32CB3">
        <w:t>Declaration and initialization of variables</w:t>
      </w:r>
      <w:bookmarkStart w:id="0" w:name="_GoBack"/>
      <w:bookmarkEnd w:id="0"/>
      <w:r w:rsidR="006214D3">
        <w:tab/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Constants and literals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Scope and lifetime of variables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Type casting and conversions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3.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Operators and Expressions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Arithmetic operators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Comparison operators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Logical operators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Bitwise operators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Operator precedence and associativity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Control structures (if-else, switch-case, loops)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4.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Functions and Program Structure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Functions and function prototypes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proofErr w:type="gram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Passing</w:t>
      </w:r>
      <w:proofErr w:type="gram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 arguments by value and by reference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Function overloading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Recursion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Header files and namespaces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Program structure and organization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5.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Arrays and Strings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Arrays and multidimensional arrays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Strings and string operations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Pointers and dynamic memory allocation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Pointers and arrays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6.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Object-Oriented Programming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Classes and objects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Constructors and destructors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Encapsulation and data hiding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Inheritance and polymorphism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Virtual functions and abstract classes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Templates and generic programming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7.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Input and Output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Input and output streams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File input and output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Manipulators and formatting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Exception handling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8.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Standard Template Library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Containers (vector, list, stack, queue, set, map)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proofErr w:type="gramStart"/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Algorithms (sorting, searching, etc.)</w:t>
      </w:r>
      <w:proofErr w:type="gramEnd"/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Iterators and algorithms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9.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Memory Management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Memory allocation and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deallocation</w:t>
      </w:r>
      <w:proofErr w:type="spellEnd"/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Smart pointers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Memory leaks and memory corruption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10.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Multithreading and Concurrency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Threads and thread management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Synchronization and mutual exclusion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Deadlocks and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livelocks</w:t>
      </w:r>
      <w:proofErr w:type="spellEnd"/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Parallel programming and data race conditions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11.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Networking and Sockets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Client-server architecture and communication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Sockets and socket programming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HTTP and web services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Network security and encryption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12.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Graphics and User Interfaces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Graphics and rendering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User interface design and widgets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GUI toolkits and frameworks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Game development and 3D graphics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13.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Advanced Topics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C++11/14/17/20 features and standards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Performance optimization techniques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Code profiling and debugging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Software design patterns and architectures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Embedded systems programming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14.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Practice and Projects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Practice coding exercises and challenges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Work on small programming projects to apply your knowledge and develop your skills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Calibri" w:eastAsia="Times New Roman" w:hAnsi="Calibri" w:cs="Calibri"/>
          <w:color w:val="222222"/>
        </w:rPr>
      </w:pPr>
      <w:r w:rsidRPr="00D32CB3">
        <w:rPr>
          <w:rFonts w:ascii="Symbol" w:eastAsia="Times New Roman" w:hAnsi="Symbol" w:cs="Calibri"/>
          <w:color w:val="D1D5DB"/>
          <w:sz w:val="20"/>
          <w:szCs w:val="20"/>
        </w:rPr>
        <w:t>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Participate in coding contests and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hackathons</w:t>
      </w:r>
      <w:proofErr w:type="spellEnd"/>
    </w:p>
    <w:p w:rsidR="00D32CB3" w:rsidRPr="00D32CB3" w:rsidRDefault="00D32CB3" w:rsidP="00D32CB3">
      <w:pPr>
        <w:shd w:val="clear" w:color="auto" w:fill="444654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Remember that the order and topics covered can vary based on your individual learning needs and goals. This is just a general guideline for a beginner to pro-level C++ learning plan. Start with the basics, and gradually build up your knowledge and skills by practicing and building projects. Good luck!</w:t>
      </w:r>
    </w:p>
    <w:p w:rsidR="00D32CB3" w:rsidRPr="00D32CB3" w:rsidRDefault="00D32CB3" w:rsidP="00D32CB3">
      <w:pPr>
        <w:shd w:val="clear" w:color="auto" w:fill="444654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Learning C++ from beginner to pro level can be a challenging task, but it's definitely possible with dedication and persistence. Here are some steps you can take to start learning C++: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1.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Learn the basics: Start by learning the basics of C++, such as variables, data types, operators, control structures, functions, and arrays. There are many online resources available for learning the basics of C++, including websites, tutorials, and online courses.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2.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Practice programming: Once you have learned the basics of C++, start practicing programming by writing small programs. Practice is essential for learning any programming language, as it helps you to apply what you have learned and develop your programming skills.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3.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Learn object-oriented programming: C++ is an object-oriented programming language, so it's important to learn the principles of object-oriented programming (OOP) such as classes, objects, inheritance, and polymorphism.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4.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Read books: There are many books available on C++ that can help you learn the language in depth. Some recommended books include "C++ Primer" by Stanley B.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Lippman</w:t>
      </w:r>
      <w:proofErr w:type="spell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, "The C++ Programming Language" by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Bjarne</w:t>
      </w:r>
      <w:proofErr w:type="spell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Stroustrup</w:t>
      </w:r>
      <w:proofErr w:type="spellEnd"/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, and "Effective C++" by Scott Meyers.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5.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Practice advanced programming concepts: After you have learned the basics of C++ and OOP, you can start learning more advanced programming concepts such as templates, exceptions, multithreading, and networking.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6.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Work on projects: Working on projects is a great way to apply what you have learned and gain practical experience in C++. Try building small projects, such as games, utilities, or web applications, to improve your programming skills.</w:t>
      </w:r>
    </w:p>
    <w:p w:rsidR="00D32CB3" w:rsidRPr="00D32CB3" w:rsidRDefault="00D32CB3" w:rsidP="00D32CB3">
      <w:pPr>
        <w:shd w:val="clear" w:color="auto" w:fill="444654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7.</w:t>
      </w:r>
      <w:r w:rsidRPr="00D32CB3">
        <w:rPr>
          <w:rFonts w:ascii="Times New Roman" w:eastAsia="Times New Roman" w:hAnsi="Times New Roman" w:cs="Times New Roman"/>
          <w:color w:val="D1D5DB"/>
          <w:sz w:val="14"/>
          <w:szCs w:val="14"/>
        </w:rPr>
        <w:t>      </w:t>
      </w: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Join online communities: Join online communities such as forums, chat rooms, and social media groups to connect with other C++ developers and learn from their experiences. You can also get feedback on your projects and ask questions about C++.</w:t>
      </w:r>
    </w:p>
    <w:p w:rsidR="00D32CB3" w:rsidRPr="00D32CB3" w:rsidRDefault="00D32CB3" w:rsidP="00D32CB3">
      <w:pPr>
        <w:shd w:val="clear" w:color="auto" w:fill="444654"/>
        <w:spacing w:before="30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Remember that learning C++ takes time and practice. Be patient, persistent, and keep learning new things to improve your programming skills. Good luck!</w:t>
      </w:r>
    </w:p>
    <w:p w:rsidR="00D32CB3" w:rsidRPr="00D32CB3" w:rsidRDefault="00D32CB3" w:rsidP="00D32CB3">
      <w:pPr>
        <w:shd w:val="clear" w:color="auto" w:fill="444654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D32CB3">
        <w:rPr>
          <w:rFonts w:ascii="Segoe UI" w:eastAsia="Times New Roman" w:hAnsi="Segoe UI" w:cs="Segoe UI"/>
          <w:color w:val="D1D5DB"/>
          <w:sz w:val="24"/>
          <w:szCs w:val="24"/>
        </w:rPr>
        <w:t> </w:t>
      </w:r>
    </w:p>
    <w:p w:rsidR="00202EF1" w:rsidRDefault="00202EF1"/>
    <w:sectPr w:rsidR="0020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F1"/>
    <w:rsid w:val="00202EF1"/>
    <w:rsid w:val="006214D3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99">
          <w:marLeft w:val="0"/>
          <w:marRight w:val="0"/>
          <w:marTop w:val="0"/>
          <w:marBottom w:val="0"/>
          <w:divBdr>
            <w:top w:val="single" w:sz="8" w:space="0" w:color="D9D9E3"/>
            <w:left w:val="single" w:sz="8" w:space="0" w:color="D9D9E3"/>
            <w:bottom w:val="single" w:sz="8" w:space="0" w:color="D9D9E3"/>
            <w:right w:val="single" w:sz="8" w:space="0" w:color="D9D9E3"/>
          </w:divBdr>
        </w:div>
        <w:div w:id="1859612242">
          <w:marLeft w:val="0"/>
          <w:marRight w:val="0"/>
          <w:marTop w:val="0"/>
          <w:marBottom w:val="0"/>
          <w:divBdr>
            <w:top w:val="single" w:sz="8" w:space="0" w:color="D9D9E3"/>
            <w:left w:val="single" w:sz="8" w:space="5" w:color="D9D9E3"/>
            <w:bottom w:val="single" w:sz="8" w:space="0" w:color="D9D9E3"/>
            <w:right w:val="single" w:sz="8" w:space="0" w:color="D9D9E3"/>
          </w:divBdr>
        </w:div>
        <w:div w:id="1996956872">
          <w:marLeft w:val="0"/>
          <w:marRight w:val="0"/>
          <w:marTop w:val="0"/>
          <w:marBottom w:val="0"/>
          <w:divBdr>
            <w:top w:val="single" w:sz="8" w:space="0" w:color="D9D9E3"/>
            <w:left w:val="single" w:sz="8" w:space="0" w:color="D9D9E3"/>
            <w:bottom w:val="single" w:sz="8" w:space="0" w:color="D9D9E3"/>
            <w:right w:val="single" w:sz="8" w:space="0" w:color="D9D9E3"/>
          </w:divBdr>
        </w:div>
        <w:div w:id="571625949">
          <w:marLeft w:val="0"/>
          <w:marRight w:val="0"/>
          <w:marTop w:val="0"/>
          <w:marBottom w:val="0"/>
          <w:divBdr>
            <w:top w:val="single" w:sz="8" w:space="0" w:color="D9D9E3"/>
            <w:left w:val="single" w:sz="8" w:space="5" w:color="D9D9E3"/>
            <w:bottom w:val="single" w:sz="8" w:space="0" w:color="D9D9E3"/>
            <w:right w:val="single" w:sz="8" w:space="0" w:color="D9D9E3"/>
          </w:divBdr>
        </w:div>
        <w:div w:id="850489395">
          <w:marLeft w:val="0"/>
          <w:marRight w:val="0"/>
          <w:marTop w:val="0"/>
          <w:marBottom w:val="0"/>
          <w:divBdr>
            <w:top w:val="single" w:sz="8" w:space="0" w:color="D9D9E3"/>
            <w:left w:val="single" w:sz="8" w:space="0" w:color="D9D9E3"/>
            <w:bottom w:val="single" w:sz="8" w:space="0" w:color="D9D9E3"/>
            <w:right w:val="single" w:sz="8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 &amp; Practice</dc:creator>
  <cp:keywords/>
  <dc:description/>
  <cp:lastModifiedBy>learn &amp; Practice</cp:lastModifiedBy>
  <cp:revision>4</cp:revision>
  <dcterms:created xsi:type="dcterms:W3CDTF">2023-05-13T06:44:00Z</dcterms:created>
  <dcterms:modified xsi:type="dcterms:W3CDTF">2023-05-13T10:10:00Z</dcterms:modified>
</cp:coreProperties>
</file>