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0D00" w14:textId="72F92BA1" w:rsidR="00BD285C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>public class IPOS_PU_API implements I_IPOS_PU {</w:t>
      </w:r>
    </w:p>
    <w:p w14:paraId="454ACE93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2B4EC534" w14:textId="77777777" w:rsidR="00670CB7" w:rsidRPr="00E154A2" w:rsidRDefault="00670CB7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</w:t>
      </w:r>
      <w:r w:rsidRPr="00E154A2">
        <w:rPr>
          <w:rFonts w:asciiTheme="majorBidi" w:hAnsiTheme="majorBidi" w:cstheme="majorBidi"/>
          <w:i/>
          <w:iCs/>
          <w:sz w:val="22"/>
          <w:szCs w:val="22"/>
        </w:rPr>
        <w:t>/**</w:t>
      </w:r>
    </w:p>
    <w:p w14:paraId="07F030B7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24898146" w14:textId="7E3A9776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s</w:t>
      </w:r>
      <w:r w:rsidRPr="000150FA">
        <w:rPr>
          <w:rFonts w:asciiTheme="majorBidi" w:hAnsiTheme="majorBidi" w:cstheme="majorBidi"/>
          <w:sz w:val="22"/>
          <w:szCs w:val="22"/>
        </w:rPr>
        <w:t>ender</w:t>
      </w:r>
    </w:p>
    <w:p w14:paraId="4A311506" w14:textId="0CE910FE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r</w:t>
      </w:r>
      <w:r w:rsidRPr="000150FA">
        <w:rPr>
          <w:rFonts w:asciiTheme="majorBidi" w:hAnsiTheme="majorBidi" w:cstheme="majorBidi"/>
          <w:sz w:val="22"/>
          <w:szCs w:val="22"/>
        </w:rPr>
        <w:t>ecievers</w:t>
      </w:r>
    </w:p>
    <w:p w14:paraId="580062AA" w14:textId="2C791A79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subject</w:t>
      </w:r>
    </w:p>
    <w:p w14:paraId="21D60BA5" w14:textId="42EE36B8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body</w:t>
      </w:r>
    </w:p>
    <w:p w14:paraId="2B898465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771C4126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</w:p>
    <w:p w14:paraId="4C9F08E6" w14:textId="51CAE487" w:rsidR="00670CB7" w:rsidRPr="00E154A2" w:rsidRDefault="00670CB7" w:rsidP="00DF375F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int sendEmail(String </w:t>
      </w:r>
      <w:r w:rsidR="0002677B" w:rsidRPr="00E154A2">
        <w:rPr>
          <w:rFonts w:asciiTheme="majorBidi" w:hAnsiTheme="majorBidi" w:cstheme="majorBidi"/>
          <w:sz w:val="22"/>
          <w:szCs w:val="22"/>
        </w:rPr>
        <w:t>sender</w:t>
      </w:r>
      <w:r w:rsidRPr="00E154A2">
        <w:rPr>
          <w:rFonts w:asciiTheme="majorBidi" w:hAnsiTheme="majorBidi" w:cstheme="majorBidi"/>
          <w:sz w:val="22"/>
          <w:szCs w:val="22"/>
        </w:rPr>
        <w:t>, String</w:t>
      </w:r>
      <w:r w:rsidR="000150FA">
        <w:rPr>
          <w:rFonts w:asciiTheme="majorBidi" w:hAnsiTheme="majorBidi" w:cstheme="majorBidi"/>
          <w:sz w:val="22"/>
          <w:szCs w:val="22"/>
        </w:rPr>
        <w:t>[]</w:t>
      </w:r>
      <w:r w:rsidRPr="00E154A2">
        <w:rPr>
          <w:rFonts w:asciiTheme="majorBidi" w:hAnsiTheme="majorBidi" w:cstheme="majorBidi"/>
          <w:sz w:val="22"/>
          <w:szCs w:val="22"/>
        </w:rPr>
        <w:t xml:space="preserve"> </w:t>
      </w:r>
      <w:r w:rsidR="0002677B" w:rsidRPr="00E154A2">
        <w:rPr>
          <w:rFonts w:asciiTheme="majorBidi" w:hAnsiTheme="majorBidi" w:cstheme="majorBidi"/>
          <w:sz w:val="22"/>
          <w:szCs w:val="22"/>
        </w:rPr>
        <w:t>reci</w:t>
      </w:r>
      <w:r w:rsidR="00B936CE">
        <w:rPr>
          <w:rFonts w:asciiTheme="majorBidi" w:hAnsiTheme="majorBidi" w:cstheme="majorBidi"/>
          <w:sz w:val="22"/>
          <w:szCs w:val="22"/>
        </w:rPr>
        <w:t>e</w:t>
      </w:r>
      <w:r w:rsidR="0002677B" w:rsidRPr="00E154A2">
        <w:rPr>
          <w:rFonts w:asciiTheme="majorBidi" w:hAnsiTheme="majorBidi" w:cstheme="majorBidi"/>
          <w:sz w:val="22"/>
          <w:szCs w:val="22"/>
        </w:rPr>
        <w:t>vers</w:t>
      </w:r>
      <w:r w:rsidRPr="00E154A2">
        <w:rPr>
          <w:rFonts w:asciiTheme="majorBidi" w:hAnsiTheme="majorBidi" w:cstheme="majorBidi"/>
          <w:sz w:val="22"/>
          <w:szCs w:val="22"/>
        </w:rPr>
        <w:t xml:space="preserve">, String </w:t>
      </w:r>
      <w:r w:rsidR="0002677B" w:rsidRPr="00E154A2">
        <w:rPr>
          <w:rFonts w:asciiTheme="majorBidi" w:hAnsiTheme="majorBidi" w:cstheme="majorBidi"/>
          <w:sz w:val="22"/>
          <w:szCs w:val="22"/>
        </w:rPr>
        <w:t>subject</w:t>
      </w:r>
      <w:r w:rsidRPr="00E154A2">
        <w:rPr>
          <w:rFonts w:asciiTheme="majorBidi" w:hAnsiTheme="majorBidi" w:cstheme="majorBidi"/>
          <w:sz w:val="22"/>
          <w:szCs w:val="22"/>
        </w:rPr>
        <w:t xml:space="preserve">, String </w:t>
      </w:r>
      <w:r w:rsidR="0002677B" w:rsidRPr="00E154A2">
        <w:rPr>
          <w:rFonts w:asciiTheme="majorBidi" w:hAnsiTheme="majorBidi" w:cstheme="majorBidi"/>
          <w:sz w:val="22"/>
          <w:szCs w:val="22"/>
        </w:rPr>
        <w:t>body</w:t>
      </w:r>
      <w:r w:rsidRPr="00E154A2">
        <w:rPr>
          <w:rFonts w:asciiTheme="majorBidi" w:hAnsiTheme="majorBidi" w:cstheme="majorBidi"/>
          <w:sz w:val="22"/>
          <w:szCs w:val="22"/>
        </w:rPr>
        <w:t>) {</w:t>
      </w:r>
    </w:p>
    <w:p w14:paraId="0C253294" w14:textId="77777777" w:rsidR="00670CB7" w:rsidRPr="00E154A2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  throw new UnsupportedOperationException();</w:t>
      </w:r>
    </w:p>
    <w:p w14:paraId="72C18A1F" w14:textId="212DCABD" w:rsidR="00670CB7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18EE2033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05DCC020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i/>
          <w:iCs/>
          <w:sz w:val="22"/>
          <w:szCs w:val="22"/>
        </w:rPr>
        <w:t xml:space="preserve">    </w:t>
      </w:r>
      <w:r w:rsidRPr="000150FA">
        <w:rPr>
          <w:rFonts w:asciiTheme="majorBidi" w:hAnsiTheme="majorBidi" w:cstheme="majorBidi"/>
          <w:sz w:val="22"/>
          <w:szCs w:val="22"/>
        </w:rPr>
        <w:t>/**</w:t>
      </w:r>
    </w:p>
    <w:p w14:paraId="00C33EA8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5D475AE4" w14:textId="598DD22D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currency</w:t>
      </w:r>
    </w:p>
    <w:p w14:paraId="1576CEF3" w14:textId="0B45E733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amount</w:t>
      </w:r>
    </w:p>
    <w:p w14:paraId="09EDF15C" w14:textId="0110A91C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c</w:t>
      </w:r>
      <w:r w:rsidRPr="000150FA">
        <w:rPr>
          <w:rFonts w:asciiTheme="majorBidi" w:hAnsiTheme="majorBidi" w:cstheme="majorBidi"/>
          <w:sz w:val="22"/>
          <w:szCs w:val="22"/>
        </w:rPr>
        <w:t>ardDetails</w:t>
      </w:r>
    </w:p>
    <w:p w14:paraId="085108ED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3B20019C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27D02FE9" w14:textId="638E7111" w:rsidR="00670CB7" w:rsidRPr="00E154A2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int processPayment(char </w:t>
      </w:r>
      <w:r w:rsidR="0002677B" w:rsidRPr="00E154A2">
        <w:rPr>
          <w:rFonts w:asciiTheme="majorBidi" w:hAnsiTheme="majorBidi" w:cstheme="majorBidi"/>
          <w:sz w:val="22"/>
          <w:szCs w:val="22"/>
        </w:rPr>
        <w:t>currency</w:t>
      </w:r>
      <w:r w:rsidRPr="00E154A2">
        <w:rPr>
          <w:rFonts w:asciiTheme="majorBidi" w:hAnsiTheme="majorBidi" w:cstheme="majorBidi"/>
          <w:sz w:val="22"/>
          <w:szCs w:val="22"/>
        </w:rPr>
        <w:t xml:space="preserve">, float </w:t>
      </w:r>
      <w:r w:rsidR="0002677B" w:rsidRPr="00E154A2">
        <w:rPr>
          <w:rFonts w:asciiTheme="majorBidi" w:hAnsiTheme="majorBidi" w:cstheme="majorBidi"/>
          <w:sz w:val="22"/>
          <w:szCs w:val="22"/>
        </w:rPr>
        <w:t>amount</w:t>
      </w:r>
      <w:r w:rsidRPr="00E154A2">
        <w:rPr>
          <w:rFonts w:asciiTheme="majorBidi" w:hAnsiTheme="majorBidi" w:cstheme="majorBidi"/>
          <w:sz w:val="22"/>
          <w:szCs w:val="22"/>
        </w:rPr>
        <w:t xml:space="preserve">, Card </w:t>
      </w:r>
      <w:r w:rsidR="0002677B" w:rsidRPr="00E154A2">
        <w:rPr>
          <w:rFonts w:asciiTheme="majorBidi" w:hAnsiTheme="majorBidi" w:cstheme="majorBidi"/>
          <w:sz w:val="22"/>
          <w:szCs w:val="22"/>
        </w:rPr>
        <w:t>c</w:t>
      </w:r>
      <w:r w:rsidRPr="00E154A2">
        <w:rPr>
          <w:rFonts w:asciiTheme="majorBidi" w:hAnsiTheme="majorBidi" w:cstheme="majorBidi"/>
          <w:sz w:val="22"/>
          <w:szCs w:val="22"/>
        </w:rPr>
        <w:t>ardDetails) {</w:t>
      </w:r>
    </w:p>
    <w:p w14:paraId="15300A76" w14:textId="77777777" w:rsidR="00670CB7" w:rsidRPr="00E154A2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  throw new UnsupportedOperationException();</w:t>
      </w:r>
    </w:p>
    <w:p w14:paraId="06CC8106" w14:textId="74C788E0" w:rsidR="00670CB7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20736B6B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6E7E8796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07247F7B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1E3B3A13" w14:textId="634C14C6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o</w:t>
      </w:r>
      <w:r w:rsidRPr="000150FA">
        <w:rPr>
          <w:rFonts w:asciiTheme="majorBidi" w:hAnsiTheme="majorBidi" w:cstheme="majorBidi"/>
          <w:sz w:val="22"/>
          <w:szCs w:val="22"/>
        </w:rPr>
        <w:t>rderID</w:t>
      </w:r>
    </w:p>
    <w:p w14:paraId="612F9AB4" w14:textId="1DD81955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 @param </w:t>
      </w:r>
      <w:r w:rsidR="0002677B" w:rsidRPr="000150FA">
        <w:rPr>
          <w:rFonts w:asciiTheme="majorBidi" w:hAnsiTheme="majorBidi" w:cstheme="majorBidi"/>
          <w:sz w:val="22"/>
          <w:szCs w:val="22"/>
        </w:rPr>
        <w:t>n</w:t>
      </w:r>
      <w:r w:rsidRPr="000150FA">
        <w:rPr>
          <w:rFonts w:asciiTheme="majorBidi" w:hAnsiTheme="majorBidi" w:cstheme="majorBidi"/>
          <w:sz w:val="22"/>
          <w:szCs w:val="22"/>
        </w:rPr>
        <w:t>ewStatus</w:t>
      </w:r>
    </w:p>
    <w:p w14:paraId="7A4EE73E" w14:textId="77777777" w:rsidR="00670CB7" w:rsidRPr="000150FA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0150F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409A19C7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</w:p>
    <w:p w14:paraId="400A3F64" w14:textId="13D43E91" w:rsidR="00670CB7" w:rsidRPr="00E154A2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int updateOrderStatus(int </w:t>
      </w:r>
      <w:r w:rsidR="0002677B" w:rsidRPr="00E154A2">
        <w:rPr>
          <w:rFonts w:asciiTheme="majorBidi" w:hAnsiTheme="majorBidi" w:cstheme="majorBidi"/>
          <w:sz w:val="22"/>
          <w:szCs w:val="22"/>
        </w:rPr>
        <w:t>o</w:t>
      </w:r>
      <w:r w:rsidRPr="00E154A2">
        <w:rPr>
          <w:rFonts w:asciiTheme="majorBidi" w:hAnsiTheme="majorBidi" w:cstheme="majorBidi"/>
          <w:sz w:val="22"/>
          <w:szCs w:val="22"/>
        </w:rPr>
        <w:t xml:space="preserve">rderID, String </w:t>
      </w:r>
      <w:r w:rsidR="0002677B" w:rsidRPr="00E154A2">
        <w:rPr>
          <w:rFonts w:asciiTheme="majorBidi" w:hAnsiTheme="majorBidi" w:cstheme="majorBidi"/>
          <w:sz w:val="22"/>
          <w:szCs w:val="22"/>
        </w:rPr>
        <w:t>n</w:t>
      </w:r>
      <w:r w:rsidRPr="00E154A2">
        <w:rPr>
          <w:rFonts w:asciiTheme="majorBidi" w:hAnsiTheme="majorBidi" w:cstheme="majorBidi"/>
          <w:sz w:val="22"/>
          <w:szCs w:val="22"/>
        </w:rPr>
        <w:t>ewStatus) {</w:t>
      </w:r>
    </w:p>
    <w:p w14:paraId="70C469CE" w14:textId="0E54FA34" w:rsidR="00670CB7" w:rsidRPr="00E154A2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</w:t>
      </w:r>
      <w:r w:rsidR="00B60144" w:rsidRPr="00E154A2">
        <w:rPr>
          <w:rFonts w:asciiTheme="majorBidi" w:hAnsiTheme="majorBidi" w:cstheme="majorBidi"/>
          <w:sz w:val="22"/>
          <w:szCs w:val="22"/>
        </w:rPr>
        <w:t xml:space="preserve"> </w:t>
      </w:r>
      <w:r w:rsidRPr="00E154A2">
        <w:rPr>
          <w:rFonts w:asciiTheme="majorBidi" w:hAnsiTheme="majorBidi" w:cstheme="majorBidi"/>
          <w:sz w:val="22"/>
          <w:szCs w:val="22"/>
        </w:rPr>
        <w:t>throw new UnsupportedOperationException();</w:t>
      </w:r>
    </w:p>
    <w:p w14:paraId="5F948839" w14:textId="25DAFFE0" w:rsidR="00670CB7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71E39A29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603AE100" w14:textId="77777777" w:rsidR="00670CB7" w:rsidRPr="00E154A2" w:rsidRDefault="00670CB7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</w:t>
      </w:r>
      <w:r w:rsidRPr="00E154A2">
        <w:rPr>
          <w:rFonts w:asciiTheme="majorBidi" w:hAnsiTheme="majorBidi" w:cstheme="majorBidi"/>
          <w:i/>
          <w:iCs/>
          <w:sz w:val="22"/>
          <w:szCs w:val="22"/>
        </w:rPr>
        <w:t>/**</w:t>
      </w:r>
    </w:p>
    <w:p w14:paraId="4DD6A53A" w14:textId="77777777" w:rsidR="00670CB7" w:rsidRPr="00E154A2" w:rsidRDefault="00670CB7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  <w:r w:rsidRPr="00E154A2">
        <w:rPr>
          <w:rFonts w:asciiTheme="majorBidi" w:hAnsiTheme="majorBidi" w:cstheme="majorBidi"/>
          <w:i/>
          <w:iCs/>
          <w:sz w:val="22"/>
          <w:szCs w:val="22"/>
        </w:rPr>
        <w:t xml:space="preserve">     * </w:t>
      </w:r>
      <w:r w:rsidRPr="00DE2BCA">
        <w:rPr>
          <w:rFonts w:asciiTheme="majorBidi" w:hAnsiTheme="majorBidi" w:cstheme="majorBidi"/>
          <w:sz w:val="22"/>
          <w:szCs w:val="22"/>
        </w:rPr>
        <w:t>Default constructor</w:t>
      </w:r>
    </w:p>
    <w:p w14:paraId="3E8D6EF2" w14:textId="77777777" w:rsidR="00670CB7" w:rsidRDefault="00670CB7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  <w:r w:rsidRPr="00E154A2">
        <w:rPr>
          <w:rFonts w:asciiTheme="majorBidi" w:hAnsiTheme="majorBidi" w:cstheme="majorBidi"/>
          <w:i/>
          <w:iCs/>
          <w:sz w:val="22"/>
          <w:szCs w:val="22"/>
        </w:rPr>
        <w:t xml:space="preserve">     */</w:t>
      </w:r>
    </w:p>
    <w:p w14:paraId="22423355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i/>
          <w:iCs/>
          <w:sz w:val="22"/>
          <w:szCs w:val="22"/>
        </w:rPr>
      </w:pPr>
    </w:p>
    <w:p w14:paraId="52E621B0" w14:textId="77777777" w:rsidR="00670CB7" w:rsidRPr="00E154A2" w:rsidRDefault="00670CB7" w:rsidP="00BD285C">
      <w:pPr>
        <w:spacing w:after="0" w:line="240" w:lineRule="auto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IPOS_PU_API() {</w:t>
      </w:r>
    </w:p>
    <w:p w14:paraId="6D9FAC15" w14:textId="77777777" w:rsidR="00670CB7" w:rsidRPr="00E154A2" w:rsidRDefault="00670CB7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1ADB9021" w14:textId="219990E6" w:rsidR="00670CB7" w:rsidRDefault="00670CB7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>}</w:t>
      </w:r>
    </w:p>
    <w:p w14:paraId="3434C473" w14:textId="77777777" w:rsidR="00B936CE" w:rsidRDefault="00B936CE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</w:p>
    <w:p w14:paraId="2E18E960" w14:textId="77777777" w:rsidR="00E30EEB" w:rsidRDefault="00E30EEB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</w:p>
    <w:p w14:paraId="67DA2592" w14:textId="77777777" w:rsidR="00E30EEB" w:rsidRDefault="00E30EEB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</w:p>
    <w:p w14:paraId="3944961C" w14:textId="77777777" w:rsidR="00E30EEB" w:rsidRDefault="00E30EEB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</w:p>
    <w:p w14:paraId="0EE67539" w14:textId="77777777" w:rsidR="00BD285C" w:rsidRDefault="00BD285C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</w:p>
    <w:p w14:paraId="7FE9CBD4" w14:textId="0A091A74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lastRenderedPageBreak/>
        <w:t>public interface I_IPOS_SA_OrderManagement {</w:t>
      </w:r>
    </w:p>
    <w:p w14:paraId="5B96BB3B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473D7EC0" w14:textId="77777777" w:rsidR="00E154A2" w:rsidRPr="00E154A2" w:rsidRDefault="00E154A2" w:rsidP="00DE2BCA">
      <w:pPr>
        <w:spacing w:after="0"/>
        <w:contextualSpacing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1D345375" w14:textId="77777777" w:rsidR="00E154A2" w:rsidRPr="00E154A2" w:rsidRDefault="00E154A2" w:rsidP="00DE2BCA">
      <w:pPr>
        <w:spacing w:after="0"/>
        <w:contextualSpacing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7B7282D2" w14:textId="77777777" w:rsidR="00E154A2" w:rsidRPr="00E154A2" w:rsidRDefault="00E154A2" w:rsidP="00DE2BCA">
      <w:pPr>
        <w:spacing w:after="0"/>
        <w:contextualSpacing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order</w:t>
      </w:r>
    </w:p>
    <w:p w14:paraId="7311B1E4" w14:textId="77777777" w:rsidR="00E154A2" w:rsidRDefault="00E154A2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6483429D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08E25E8F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int createOrder(Order order);</w:t>
      </w:r>
    </w:p>
    <w:p w14:paraId="6F52489F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42B8F033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4BE3B8B5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7A31CBF8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orderID</w:t>
      </w:r>
    </w:p>
    <w:p w14:paraId="636AEF97" w14:textId="77777777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6EA1D2B7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0DD4743C" w14:textId="1A4898C7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Order getOrder(int orderID);</w:t>
      </w:r>
    </w:p>
    <w:p w14:paraId="7C46A5B2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2A7BE502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6E0D54F1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10808BE1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orderID</w:t>
      </w:r>
    </w:p>
    <w:p w14:paraId="2E82E0A0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status</w:t>
      </w:r>
    </w:p>
    <w:p w14:paraId="6DF02234" w14:textId="77777777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3356B496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EE3ACCB" w14:textId="6E19CC74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int updateOrderStatus(int orderID, String status);</w:t>
      </w:r>
    </w:p>
    <w:p w14:paraId="53C8C1C4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F68D73C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741623C9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1067D421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merchantID</w:t>
      </w:r>
    </w:p>
    <w:p w14:paraId="7A419E12" w14:textId="77777777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3C0BD4C3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425A1F8F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Order[] listMerchantOrders(int merchantID);</w:t>
      </w:r>
    </w:p>
    <w:p w14:paraId="167996EE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519FE41A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7DFEA9C2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2DC38265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orderID</w:t>
      </w:r>
    </w:p>
    <w:p w14:paraId="406E2D64" w14:textId="77777777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4644B33C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5DD020DB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float calculateOrderTotal(int orderID);</w:t>
      </w:r>
    </w:p>
    <w:p w14:paraId="14894EFF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2A85384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3E98E8B6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0B246E67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 @param orderID</w:t>
      </w:r>
    </w:p>
    <w:p w14:paraId="0FAC288F" w14:textId="77777777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21078589" w14:textId="77777777" w:rsidR="00BD285C" w:rsidRPr="00E154A2" w:rsidRDefault="00BD285C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5A9C9FD5" w14:textId="77777777" w:rsidR="00E154A2" w:rsidRP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 xml:space="preserve">    public int cancelOrder(int orderID);</w:t>
      </w:r>
    </w:p>
    <w:p w14:paraId="5D5837D1" w14:textId="45AC9CD3" w:rsidR="00E154A2" w:rsidRDefault="00E154A2" w:rsidP="00BD285C">
      <w:pPr>
        <w:spacing w:after="0"/>
        <w:rPr>
          <w:rFonts w:asciiTheme="majorBidi" w:hAnsiTheme="majorBidi" w:cstheme="majorBidi"/>
          <w:sz w:val="22"/>
          <w:szCs w:val="22"/>
        </w:rPr>
      </w:pPr>
      <w:r w:rsidRPr="00E154A2">
        <w:rPr>
          <w:rFonts w:asciiTheme="majorBidi" w:hAnsiTheme="majorBidi" w:cstheme="majorBidi"/>
          <w:sz w:val="22"/>
          <w:szCs w:val="22"/>
        </w:rPr>
        <w:t>}</w:t>
      </w:r>
    </w:p>
    <w:p w14:paraId="34BF373C" w14:textId="77777777" w:rsidR="000150FA" w:rsidRDefault="000150FA" w:rsidP="00BD285C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</w:p>
    <w:p w14:paraId="28BED36F" w14:textId="77777777" w:rsidR="00C64A06" w:rsidRDefault="00C64A06" w:rsidP="00BD285C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8F5F666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lastRenderedPageBreak/>
        <w:t>public interface I_IPOS_SA_ProductCatalogue {</w:t>
      </w:r>
    </w:p>
    <w:p w14:paraId="0EFA9308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3DE743A4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6C1ACB15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5AEDE308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@param productID</w:t>
      </w:r>
    </w:p>
    <w:p w14:paraId="732B943A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69E26B9B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public Product getProduct(String productID);</w:t>
      </w:r>
    </w:p>
    <w:p w14:paraId="2E4700C9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4F5F2F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1A75CBD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3418B052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323117C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public Product[] listProducts();</w:t>
      </w:r>
    </w:p>
    <w:p w14:paraId="2068F20D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51A9344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1790A0E6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22796183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@param product</w:t>
      </w:r>
    </w:p>
    <w:p w14:paraId="259E9CC8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50F1755A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public int addProduct(Product product);</w:t>
      </w:r>
    </w:p>
    <w:p w14:paraId="5A2FEF96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C072AED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3A06B358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2E1B0A5E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@param productID</w:t>
      </w:r>
    </w:p>
    <w:p w14:paraId="5E6971FE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@param quantity</w:t>
      </w:r>
    </w:p>
    <w:p w14:paraId="0E46FFCF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54D05634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public int updateStock(int productID, int quantity);</w:t>
      </w:r>
    </w:p>
    <w:p w14:paraId="5787F6F6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161A0EB1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00B24F2E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5394580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7D00CBFE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public Product[] getLowStock();</w:t>
      </w:r>
    </w:p>
    <w:p w14:paraId="229ECC55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4111928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5A2E062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32ADDA5C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@param productID</w:t>
      </w:r>
    </w:p>
    <w:p w14:paraId="529EC201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 @param level</w:t>
      </w:r>
    </w:p>
    <w:p w14:paraId="2F857E40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2F492795" w14:textId="77777777" w:rsidR="00C64A06" w:rsidRP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 xml:space="preserve">    public int setMinimumStock(int productID, int level);</w:t>
      </w:r>
    </w:p>
    <w:p w14:paraId="21D7536A" w14:textId="248039CD" w:rsidR="00C64A06" w:rsidRDefault="00C64A06" w:rsidP="00C64A06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  <w:r w:rsidRPr="00C64A06">
        <w:rPr>
          <w:rFonts w:asciiTheme="majorBidi" w:hAnsiTheme="majorBidi" w:cstheme="majorBidi"/>
          <w:sz w:val="22"/>
          <w:szCs w:val="22"/>
        </w:rPr>
        <w:t>}</w:t>
      </w:r>
    </w:p>
    <w:p w14:paraId="4B590DB4" w14:textId="77777777" w:rsidR="00C64A06" w:rsidRDefault="00C64A06" w:rsidP="00C64A06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025272B7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>public interface I_IPOS_PU {</w:t>
      </w:r>
    </w:p>
    <w:p w14:paraId="300787C9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2BF0F16E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556AD769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7ED6B7CC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sender</w:t>
      </w:r>
    </w:p>
    <w:p w14:paraId="0E561974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receivers</w:t>
      </w:r>
    </w:p>
    <w:p w14:paraId="181B32DC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subject</w:t>
      </w:r>
    </w:p>
    <w:p w14:paraId="667AF2D8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body</w:t>
      </w:r>
    </w:p>
    <w:p w14:paraId="15C328E8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lastRenderedPageBreak/>
        <w:t xml:space="preserve">     */</w:t>
      </w:r>
    </w:p>
    <w:p w14:paraId="7B04F6FD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public int sendEmail(String sender, String[] receivers, String subject, String body);</w:t>
      </w:r>
    </w:p>
    <w:p w14:paraId="08843649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53233110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081E028A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025425CE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currency</w:t>
      </w:r>
    </w:p>
    <w:p w14:paraId="713AEFC1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amount</w:t>
      </w:r>
    </w:p>
    <w:p w14:paraId="7D0CA77D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cardDetails</w:t>
      </w:r>
    </w:p>
    <w:p w14:paraId="69825839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487F7F9D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public int processPayment(char currency, float amount, Card cardDetails);</w:t>
      </w:r>
    </w:p>
    <w:p w14:paraId="5E4F7C01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2A5527A1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1FDE093B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2414E9B0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orderID</w:t>
      </w:r>
    </w:p>
    <w:p w14:paraId="5155C2D4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newStatus</w:t>
      </w:r>
    </w:p>
    <w:p w14:paraId="62201A34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049A18E8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public int updateOrderStatus(int orderID, String newStatus);</w:t>
      </w:r>
    </w:p>
    <w:p w14:paraId="7AB45880" w14:textId="26BA31DB" w:rsidR="00C64A06" w:rsidRDefault="00DE2BCA" w:rsidP="00DE2BCA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>}</w:t>
      </w:r>
    </w:p>
    <w:p w14:paraId="04E2C6DF" w14:textId="77777777" w:rsid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6A86E6AB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>public interface I_IPOS_CA {</w:t>
      </w:r>
    </w:p>
    <w:p w14:paraId="544C1406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05A90539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403A036B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0CA2040E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productID</w:t>
      </w:r>
    </w:p>
    <w:p w14:paraId="3E823AF1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amount</w:t>
      </w:r>
    </w:p>
    <w:p w14:paraId="251C0FB0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40928823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public void mutateStock(int productID, int amount);</w:t>
      </w:r>
    </w:p>
    <w:p w14:paraId="507D7F34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</w:p>
    <w:p w14:paraId="7985DB95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/**</w:t>
      </w:r>
    </w:p>
    <w:p w14:paraId="1F45E056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</w:t>
      </w:r>
    </w:p>
    <w:p w14:paraId="56BC0ACC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 @param productID</w:t>
      </w:r>
    </w:p>
    <w:p w14:paraId="06F71FDC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 */</w:t>
      </w:r>
    </w:p>
    <w:p w14:paraId="518DF60A" w14:textId="77777777" w:rsidR="00DE2BCA" w:rsidRPr="00DE2BCA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 xml:space="preserve">    public int stockQuantity(int productID);</w:t>
      </w:r>
    </w:p>
    <w:p w14:paraId="50C65B1D" w14:textId="4E24C389" w:rsidR="00DE2BCA" w:rsidRPr="00E154A2" w:rsidRDefault="00DE2BCA" w:rsidP="00DE2BCA">
      <w:pPr>
        <w:spacing w:after="0"/>
        <w:rPr>
          <w:rFonts w:asciiTheme="majorBidi" w:hAnsiTheme="majorBidi" w:cstheme="majorBidi"/>
          <w:sz w:val="22"/>
          <w:szCs w:val="22"/>
        </w:rPr>
      </w:pPr>
      <w:r w:rsidRPr="00DE2BCA">
        <w:rPr>
          <w:rFonts w:asciiTheme="majorBidi" w:hAnsiTheme="majorBidi" w:cstheme="majorBidi"/>
          <w:sz w:val="22"/>
          <w:szCs w:val="22"/>
        </w:rPr>
        <w:t>}</w:t>
      </w:r>
    </w:p>
    <w:sectPr w:rsidR="00DE2BCA" w:rsidRPr="00E1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02"/>
    <w:rsid w:val="000150FA"/>
    <w:rsid w:val="0002677B"/>
    <w:rsid w:val="000A3301"/>
    <w:rsid w:val="00397BFB"/>
    <w:rsid w:val="004C3402"/>
    <w:rsid w:val="00621D57"/>
    <w:rsid w:val="00670CB7"/>
    <w:rsid w:val="00991980"/>
    <w:rsid w:val="00B0038F"/>
    <w:rsid w:val="00B60144"/>
    <w:rsid w:val="00B936CE"/>
    <w:rsid w:val="00BD285C"/>
    <w:rsid w:val="00C64A06"/>
    <w:rsid w:val="00DE2BCA"/>
    <w:rsid w:val="00DF375F"/>
    <w:rsid w:val="00E154A2"/>
    <w:rsid w:val="00E30EEB"/>
    <w:rsid w:val="00F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BE863"/>
  <w15:chartTrackingRefBased/>
  <w15:docId w15:val="{19C14F03-31EA-3C4E-A341-A8AC4620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442</Words>
  <Characters>2433</Characters>
  <Application>Microsoft Office Word</Application>
  <DocSecurity>0</DocSecurity>
  <Lines>65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UG-Suliman, Bahja</dc:creator>
  <cp:keywords/>
  <dc:description/>
  <cp:lastModifiedBy>UG-Suliman, Bahja</cp:lastModifiedBy>
  <cp:revision>1</cp:revision>
  <dcterms:created xsi:type="dcterms:W3CDTF">2026-02-26T17:26:00Z</dcterms:created>
  <dcterms:modified xsi:type="dcterms:W3CDTF">2026-02-26T21:00:00Z</dcterms:modified>
</cp:coreProperties>
</file>