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#include&lt;reg51.h&gt;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unsigned int 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Increasing sawtooth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/* for(i = 0; i &lt;= 255; 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P1 =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Reset to zero for a true sawtooth wave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*/ P1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Decreasing sawtooth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for(i = 255; i &gt; 0; i--)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P1 = i;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Reset to zero for a true sawtooth wave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P1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