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E658E" w14:textId="1197CB7D" w:rsidR="00574CF3" w:rsidRDefault="00EE41BA">
      <w:r>
        <w:rPr>
          <w:rFonts w:hint="eastAsia"/>
        </w:rPr>
        <w:t xml:space="preserve">商品名： </w:t>
      </w:r>
      <w:r>
        <w:t xml:space="preserve">C96 </w:t>
      </w:r>
      <w:r>
        <w:rPr>
          <w:rFonts w:hint="eastAsia"/>
        </w:rPr>
        <w:t xml:space="preserve">神乐七奈 狗妈 </w:t>
      </w:r>
      <w:r>
        <w:t>F</w:t>
      </w:r>
      <w:r>
        <w:rPr>
          <w:rFonts w:hint="eastAsia"/>
        </w:rPr>
        <w:t>lou</w:t>
      </w:r>
      <w:r>
        <w:t xml:space="preserve">rish </w:t>
      </w:r>
      <w:r>
        <w:rPr>
          <w:rFonts w:hint="eastAsia"/>
        </w:rPr>
        <w:t>抱枕套 nana</w:t>
      </w:r>
      <w:r>
        <w:t xml:space="preserve"> kagura Vtuber</w:t>
      </w:r>
    </w:p>
    <w:p w14:paraId="07663814" w14:textId="0ABDB0DF" w:rsidR="00EE41BA" w:rsidRDefault="00EE41BA">
      <w:r>
        <w:rPr>
          <w:rFonts w:hint="eastAsia"/>
        </w:rPr>
        <w:t>价格：1</w:t>
      </w:r>
      <w:r>
        <w:t>80</w:t>
      </w:r>
      <w:r>
        <w:rPr>
          <w:rFonts w:hint="eastAsia"/>
        </w:rPr>
        <w:t>-</w:t>
      </w:r>
      <w:r>
        <w:t>1300</w:t>
      </w:r>
    </w:p>
    <w:p w14:paraId="2A370679" w14:textId="3B2FF8A2" w:rsidR="00EE41BA" w:rsidRDefault="00EE41BA">
      <w:r>
        <w:rPr>
          <w:rFonts w:hint="eastAsia"/>
        </w:rPr>
        <w:t>颜色分类：新作单本；新作set；抱枕套</w:t>
      </w:r>
    </w:p>
    <w:p w14:paraId="3A6243B5" w14:textId="2786B806" w:rsidR="00EE41BA" w:rsidRDefault="00EE41BA">
      <w:r>
        <w:rPr>
          <w:rFonts w:hint="eastAsia"/>
        </w:rPr>
        <w:t>适用年龄：8周岁以上</w:t>
      </w:r>
    </w:p>
    <w:p w14:paraId="764E84FC" w14:textId="18E10CA3" w:rsidR="00EE41BA" w:rsidRDefault="00EE41BA">
      <w:r>
        <w:rPr>
          <w:rFonts w:hint="eastAsia"/>
        </w:rPr>
        <w:t>A</w:t>
      </w:r>
      <w:r>
        <w:t>CG</w:t>
      </w:r>
      <w:r>
        <w:rPr>
          <w:rFonts w:hint="eastAsia"/>
        </w:rPr>
        <w:t>作品名：C</w:t>
      </w:r>
      <w:r>
        <w:t>96</w:t>
      </w:r>
    </w:p>
    <w:p w14:paraId="0CAE88D5" w14:textId="4BB74B38" w:rsidR="00EE41BA" w:rsidRDefault="00EE41BA">
      <w:r>
        <w:rPr>
          <w:rFonts w:hint="eastAsia"/>
        </w:rPr>
        <w:t>周边产品：画集，抱枕套</w:t>
      </w:r>
    </w:p>
    <w:p w14:paraId="51CD91CA" w14:textId="380E8AC4" w:rsidR="00EE41BA" w:rsidRDefault="00EE41BA">
      <w:pPr>
        <w:rPr>
          <w:rFonts w:hint="eastAsia"/>
        </w:rPr>
      </w:pPr>
      <w:r>
        <w:rPr>
          <w:rFonts w:hint="eastAsia"/>
        </w:rPr>
        <w:t>枕套尺寸：宽5</w:t>
      </w:r>
      <w:r>
        <w:t>00</w:t>
      </w:r>
      <w:r>
        <w:rPr>
          <w:rFonts w:hint="eastAsia"/>
        </w:rPr>
        <w:t>*长1</w:t>
      </w:r>
      <w:r>
        <w:t>600</w:t>
      </w:r>
      <w:r>
        <w:rPr>
          <w:rFonts w:hint="eastAsia"/>
        </w:rPr>
        <w:t>mm</w:t>
      </w:r>
      <w:bookmarkStart w:id="0" w:name="_GoBack"/>
      <w:bookmarkEnd w:id="0"/>
    </w:p>
    <w:sectPr w:rsidR="00EE4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EE"/>
    <w:rsid w:val="0047071C"/>
    <w:rsid w:val="0055117A"/>
    <w:rsid w:val="00574CF3"/>
    <w:rsid w:val="00EE41BA"/>
    <w:rsid w:val="00FA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DF82"/>
  <w15:chartTrackingRefBased/>
  <w15:docId w15:val="{5F32CAD1-FD8D-4AE8-A33F-60550378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乐</dc:creator>
  <cp:keywords/>
  <dc:description/>
  <cp:lastModifiedBy>王 乐</cp:lastModifiedBy>
  <cp:revision>2</cp:revision>
  <dcterms:created xsi:type="dcterms:W3CDTF">2019-10-26T04:09:00Z</dcterms:created>
  <dcterms:modified xsi:type="dcterms:W3CDTF">2019-10-26T04:14:00Z</dcterms:modified>
</cp:coreProperties>
</file>