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169F" w14:textId="4769C23D" w:rsidR="00095986" w:rsidRDefault="00095986">
      <w:r w:rsidRPr="002A4582">
        <w:drawing>
          <wp:inline distT="0" distB="0" distL="0" distR="0" wp14:anchorId="3F4D8796" wp14:editId="5C8A4373">
            <wp:extent cx="5400040" cy="2823845"/>
            <wp:effectExtent l="0" t="0" r="0" b="0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068F" w14:textId="10B67EB5" w:rsidR="00095986" w:rsidRDefault="00095986"/>
    <w:p w14:paraId="1E3BA0C0" w14:textId="77777777" w:rsidR="00095986" w:rsidRDefault="00095986" w:rsidP="00095986">
      <w:pPr>
        <w:pStyle w:val="Cabealho"/>
      </w:pPr>
      <w:r>
        <w:t>Parte 1: 4x (Chave de boca, porca, parafuso, bucha, rolamento, arruela)</w:t>
      </w:r>
    </w:p>
    <w:p w14:paraId="4427A8AA" w14:textId="41748998" w:rsidR="00095986" w:rsidRDefault="00095986"/>
    <w:p w14:paraId="2ECF57AC" w14:textId="3BC43AF3" w:rsidR="00095986" w:rsidRDefault="00095986">
      <w:r w:rsidRPr="00031B14">
        <w:drawing>
          <wp:inline distT="0" distB="0" distL="0" distR="0" wp14:anchorId="62D046DA" wp14:editId="4C7B9306">
            <wp:extent cx="5400040" cy="3213100"/>
            <wp:effectExtent l="0" t="0" r="0" b="635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D4CE" w14:textId="77777777" w:rsidR="00095986" w:rsidRDefault="00095986" w:rsidP="00095986">
      <w:pPr>
        <w:pStyle w:val="Rodap"/>
      </w:pPr>
      <w:r>
        <w:t>12 churros - 23mm, barra roscada-1m, 80 porcas, chave de boca, arruela</w:t>
      </w:r>
    </w:p>
    <w:p w14:paraId="72165A16" w14:textId="77777777" w:rsidR="00095986" w:rsidRDefault="00095986"/>
    <w:p w14:paraId="4BBAA0AD" w14:textId="51B2DB86" w:rsidR="00095986" w:rsidRDefault="00095986"/>
    <w:p w14:paraId="559C72E1" w14:textId="6DEFFB5A" w:rsidR="00095986" w:rsidRDefault="00095986"/>
    <w:p w14:paraId="2A8A8ED4" w14:textId="20961A7B" w:rsidR="00095986" w:rsidRDefault="00095986"/>
    <w:p w14:paraId="3982B4C1" w14:textId="665D224F" w:rsidR="00095986" w:rsidRDefault="00095986"/>
    <w:p w14:paraId="1DFA1482" w14:textId="1DF1709B" w:rsidR="00095986" w:rsidRDefault="00095986"/>
    <w:p w14:paraId="5279B8AF" w14:textId="69303280" w:rsidR="00095986" w:rsidRDefault="00095986">
      <w:r w:rsidRPr="00782E44">
        <w:lastRenderedPageBreak/>
        <w:drawing>
          <wp:inline distT="0" distB="0" distL="0" distR="0" wp14:anchorId="790E4598" wp14:editId="5F4B0872">
            <wp:extent cx="5400040" cy="1796415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51AC" w14:textId="02A46D1D" w:rsidR="00095986" w:rsidRDefault="00095986" w:rsidP="00095986">
      <w:pPr>
        <w:pStyle w:val="Rodap"/>
      </w:pPr>
      <w:r>
        <w:t xml:space="preserve">8x (parafuso m5 e porca), </w:t>
      </w:r>
      <w:proofErr w:type="gramStart"/>
      <w:r>
        <w:t>soldado(</w:t>
      </w:r>
      <w:proofErr w:type="gramEnd"/>
      <w:r>
        <w:t>cano, engrenagem)</w:t>
      </w:r>
      <w:r w:rsidRPr="00095986">
        <w:drawing>
          <wp:inline distT="0" distB="0" distL="0" distR="0" wp14:anchorId="76DE8410" wp14:editId="6DD6A7AB">
            <wp:extent cx="5400040" cy="3575050"/>
            <wp:effectExtent l="0" t="0" r="0" b="6350"/>
            <wp:docPr id="3" name="Imagem 3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Desenho técn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510D" w14:textId="65006A11" w:rsidR="00095986" w:rsidRDefault="00E33819">
      <w:proofErr w:type="gramStart"/>
      <w:r>
        <w:t>Soldar(</w:t>
      </w:r>
      <w:proofErr w:type="gramEnd"/>
      <w:r w:rsidR="00095986">
        <w:t xml:space="preserve">Engrenagem, bucha com furo </w:t>
      </w:r>
      <w:r w:rsidR="003C0DF9">
        <w:t>redondo</w:t>
      </w:r>
      <w:r w:rsidR="00095986">
        <w:t>, tubo com furo hexagonal</w:t>
      </w:r>
      <w:r>
        <w:t>)</w:t>
      </w:r>
      <w:r w:rsidR="003C0DF9">
        <w:t xml:space="preserve">, motor 64x1 </w:t>
      </w:r>
      <w:proofErr w:type="spellStart"/>
      <w:r w:rsidR="003C0DF9">
        <w:t>redline</w:t>
      </w:r>
      <w:proofErr w:type="spellEnd"/>
      <w:r w:rsidR="003C0DF9">
        <w:t>, perfil retangular, parafuso</w:t>
      </w:r>
    </w:p>
    <w:p w14:paraId="496D3853" w14:textId="09F3AB00" w:rsidR="00095986" w:rsidRDefault="00817FE5">
      <w:r w:rsidRPr="00817FE5">
        <w:lastRenderedPageBreak/>
        <w:drawing>
          <wp:inline distT="0" distB="0" distL="0" distR="0" wp14:anchorId="39B73AE5" wp14:editId="001392CE">
            <wp:extent cx="5400040" cy="3284220"/>
            <wp:effectExtent l="0" t="0" r="0" b="0"/>
            <wp:docPr id="6" name="Imagem 6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Desenho técn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E163" w14:textId="7B1981AF" w:rsidR="00817FE5" w:rsidRDefault="00F85484">
      <w:r>
        <w:t>8 cantoneiras, 24 rebites 4mm.</w:t>
      </w:r>
    </w:p>
    <w:p w14:paraId="4FB1E19E" w14:textId="77777777" w:rsidR="005148E6" w:rsidRDefault="005148E6" w:rsidP="005148E6">
      <w:r w:rsidRPr="00F85484">
        <w:drawing>
          <wp:inline distT="0" distB="0" distL="0" distR="0" wp14:anchorId="2AFD295F" wp14:editId="4D28FC66">
            <wp:extent cx="4191585" cy="2362530"/>
            <wp:effectExtent l="0" t="0" r="0" b="0"/>
            <wp:docPr id="7" name="Imagem 7" descr="Desenho de uma port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uma porta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570B" w14:textId="0009DEE2" w:rsidR="005148E6" w:rsidRDefault="005148E6" w:rsidP="005148E6">
      <w:r>
        <w:t xml:space="preserve">2xCantoneira, </w:t>
      </w:r>
      <w:r w:rsidR="00366BD4">
        <w:t>4x rebites</w:t>
      </w:r>
      <w:r>
        <w:t xml:space="preserve">, 2 parafusos, 2 porcas, corrente  </w:t>
      </w:r>
    </w:p>
    <w:p w14:paraId="1C910505" w14:textId="7B1A2CEA" w:rsidR="005148E6" w:rsidRDefault="0068513C">
      <w:r w:rsidRPr="0068513C">
        <w:lastRenderedPageBreak/>
        <w:drawing>
          <wp:inline distT="0" distB="0" distL="0" distR="0" wp14:anchorId="303A8FC2" wp14:editId="51A9D340">
            <wp:extent cx="4324954" cy="5391902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1813" w14:textId="68D56477" w:rsidR="0068513C" w:rsidRDefault="0068513C">
      <w:r>
        <w:t>Barra roscada, porca</w:t>
      </w:r>
      <w:r w:rsidR="006F7573">
        <w:t>, perfil 30º 60º 94cm retangular,</w:t>
      </w:r>
      <w:r w:rsidR="004A477B">
        <w:t>2x</w:t>
      </w:r>
      <w:r w:rsidR="006F7573">
        <w:t xml:space="preserve"> perfil retangular</w:t>
      </w:r>
      <w:r w:rsidR="00366BD4">
        <w:t xml:space="preserve"> </w:t>
      </w:r>
      <w:r w:rsidR="004A477B">
        <w:t>tamanha 30 cm</w:t>
      </w:r>
    </w:p>
    <w:p w14:paraId="4A996A78" w14:textId="33DA5950" w:rsidR="006F7573" w:rsidRDefault="006F7573">
      <w:r w:rsidRPr="006F7573">
        <w:drawing>
          <wp:inline distT="0" distB="0" distL="0" distR="0" wp14:anchorId="524F2BDC" wp14:editId="425280F2">
            <wp:extent cx="2800741" cy="1038370"/>
            <wp:effectExtent l="0" t="0" r="0" b="9525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1E1D" w14:textId="72A53EB6" w:rsidR="006F7573" w:rsidRDefault="006F7573">
      <w:r>
        <w:t>Perfil retangular 27 polegadas, cantoneira, rebite</w:t>
      </w:r>
      <w:r w:rsidR="002340BA">
        <w:t>, barra roscada, porca</w:t>
      </w:r>
    </w:p>
    <w:p w14:paraId="2BDF11C7" w14:textId="77777777" w:rsidR="005148E6" w:rsidRDefault="005148E6"/>
    <w:p w14:paraId="2FCCC3E4" w14:textId="25BA26CE" w:rsidR="00F85484" w:rsidRDefault="00F85484"/>
    <w:p w14:paraId="45CFD941" w14:textId="51CE76A4" w:rsidR="00095986" w:rsidRDefault="00095986"/>
    <w:p w14:paraId="78AA5E39" w14:textId="3AED9915" w:rsidR="00095986" w:rsidRDefault="00095986"/>
    <w:p w14:paraId="48169584" w14:textId="2572CF75" w:rsidR="00095986" w:rsidRDefault="00095986"/>
    <w:p w14:paraId="408D8190" w14:textId="0FB044C9" w:rsidR="00095986" w:rsidRDefault="00095986"/>
    <w:p w14:paraId="784B93D4" w14:textId="3E12056B" w:rsidR="00095986" w:rsidRDefault="003D54D9">
      <w:r w:rsidRPr="003D54D9">
        <w:lastRenderedPageBreak/>
        <w:drawing>
          <wp:inline distT="0" distB="0" distL="0" distR="0" wp14:anchorId="0CD97891" wp14:editId="0DF2FE4A">
            <wp:extent cx="1857634" cy="2229161"/>
            <wp:effectExtent l="0" t="0" r="9525" b="0"/>
            <wp:docPr id="10" name="Imagem 10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BDF9" w14:textId="775D1550" w:rsidR="003D54D9" w:rsidRDefault="003D54D9">
      <w:r>
        <w:t xml:space="preserve">tubo furo hexagonal soldado, barra hexagonal,4x braçadeira, 2xmancal, perfil retangular 27 </w:t>
      </w:r>
      <w:proofErr w:type="gramStart"/>
      <w:r>
        <w:t>in, perfil</w:t>
      </w:r>
      <w:proofErr w:type="gramEnd"/>
      <w:r>
        <w:t xml:space="preserve"> quadrado, parafuso, arruela</w:t>
      </w:r>
    </w:p>
    <w:p w14:paraId="2D9C47B2" w14:textId="77777777" w:rsidR="00271F97" w:rsidRDefault="00271F97">
      <w:pPr>
        <w:rPr>
          <w:b/>
          <w:bCs/>
        </w:rPr>
      </w:pPr>
    </w:p>
    <w:p w14:paraId="7E5960B9" w14:textId="77777777" w:rsidR="00271F97" w:rsidRDefault="00271F97">
      <w:pPr>
        <w:rPr>
          <w:b/>
          <w:bCs/>
        </w:rPr>
      </w:pPr>
    </w:p>
    <w:p w14:paraId="5419A683" w14:textId="77777777" w:rsidR="00271F97" w:rsidRDefault="00271F97">
      <w:pPr>
        <w:rPr>
          <w:b/>
          <w:bCs/>
        </w:rPr>
      </w:pPr>
    </w:p>
    <w:p w14:paraId="1AE2E6DE" w14:textId="77777777" w:rsidR="00271F97" w:rsidRDefault="00271F97">
      <w:pPr>
        <w:rPr>
          <w:b/>
          <w:bCs/>
        </w:rPr>
      </w:pPr>
    </w:p>
    <w:p w14:paraId="08C57D13" w14:textId="77777777" w:rsidR="00271F97" w:rsidRDefault="00271F97">
      <w:pPr>
        <w:rPr>
          <w:b/>
          <w:bCs/>
        </w:rPr>
      </w:pPr>
    </w:p>
    <w:p w14:paraId="32DE5088" w14:textId="77777777" w:rsidR="00271F97" w:rsidRDefault="00271F97">
      <w:pPr>
        <w:rPr>
          <w:b/>
          <w:bCs/>
        </w:rPr>
      </w:pPr>
    </w:p>
    <w:p w14:paraId="23DB6057" w14:textId="77777777" w:rsidR="00271F97" w:rsidRDefault="00271F97">
      <w:pPr>
        <w:rPr>
          <w:b/>
          <w:bCs/>
        </w:rPr>
      </w:pPr>
    </w:p>
    <w:p w14:paraId="05C65B93" w14:textId="77777777" w:rsidR="00271F97" w:rsidRDefault="00271F97">
      <w:pPr>
        <w:rPr>
          <w:b/>
          <w:bCs/>
        </w:rPr>
      </w:pPr>
    </w:p>
    <w:p w14:paraId="0017AE9A" w14:textId="77777777" w:rsidR="00271F97" w:rsidRDefault="00271F97">
      <w:pPr>
        <w:rPr>
          <w:b/>
          <w:bCs/>
        </w:rPr>
      </w:pPr>
    </w:p>
    <w:p w14:paraId="243006E1" w14:textId="77777777" w:rsidR="00271F97" w:rsidRDefault="00271F97">
      <w:pPr>
        <w:rPr>
          <w:b/>
          <w:bCs/>
        </w:rPr>
      </w:pPr>
    </w:p>
    <w:p w14:paraId="394C89C1" w14:textId="77777777" w:rsidR="00271F97" w:rsidRDefault="00271F97">
      <w:pPr>
        <w:rPr>
          <w:b/>
          <w:bCs/>
        </w:rPr>
      </w:pPr>
    </w:p>
    <w:p w14:paraId="5FCD5BD9" w14:textId="77777777" w:rsidR="00271F97" w:rsidRDefault="00271F97">
      <w:pPr>
        <w:rPr>
          <w:b/>
          <w:bCs/>
        </w:rPr>
      </w:pPr>
    </w:p>
    <w:p w14:paraId="731A8D76" w14:textId="77777777" w:rsidR="00271F97" w:rsidRDefault="00271F97">
      <w:pPr>
        <w:rPr>
          <w:b/>
          <w:bCs/>
        </w:rPr>
      </w:pPr>
    </w:p>
    <w:p w14:paraId="2C553800" w14:textId="77777777" w:rsidR="00271F97" w:rsidRDefault="00271F97">
      <w:pPr>
        <w:rPr>
          <w:b/>
          <w:bCs/>
        </w:rPr>
      </w:pPr>
    </w:p>
    <w:p w14:paraId="554F594E" w14:textId="77777777" w:rsidR="00271F97" w:rsidRDefault="00271F97">
      <w:pPr>
        <w:rPr>
          <w:b/>
          <w:bCs/>
        </w:rPr>
      </w:pPr>
    </w:p>
    <w:p w14:paraId="125586AA" w14:textId="77777777" w:rsidR="00271F97" w:rsidRDefault="00271F97">
      <w:pPr>
        <w:rPr>
          <w:b/>
          <w:bCs/>
        </w:rPr>
      </w:pPr>
    </w:p>
    <w:p w14:paraId="26883508" w14:textId="77777777" w:rsidR="00271F97" w:rsidRDefault="00271F97">
      <w:pPr>
        <w:rPr>
          <w:b/>
          <w:bCs/>
        </w:rPr>
      </w:pPr>
    </w:p>
    <w:p w14:paraId="5B392271" w14:textId="77777777" w:rsidR="00271F97" w:rsidRDefault="00271F97">
      <w:pPr>
        <w:rPr>
          <w:b/>
          <w:bCs/>
        </w:rPr>
      </w:pPr>
    </w:p>
    <w:p w14:paraId="11635FED" w14:textId="77777777" w:rsidR="00271F97" w:rsidRDefault="00271F97">
      <w:pPr>
        <w:rPr>
          <w:b/>
          <w:bCs/>
        </w:rPr>
      </w:pPr>
    </w:p>
    <w:p w14:paraId="0CBF3FA0" w14:textId="77777777" w:rsidR="00271F97" w:rsidRDefault="00271F97">
      <w:pPr>
        <w:rPr>
          <w:b/>
          <w:bCs/>
        </w:rPr>
      </w:pPr>
    </w:p>
    <w:p w14:paraId="1D34FC9A" w14:textId="77777777" w:rsidR="00271F97" w:rsidRDefault="00271F97">
      <w:pPr>
        <w:rPr>
          <w:b/>
          <w:bCs/>
        </w:rPr>
      </w:pPr>
    </w:p>
    <w:p w14:paraId="2590B021" w14:textId="1FF88C8F" w:rsidR="003D54D9" w:rsidRPr="00271F97" w:rsidRDefault="003D54D9">
      <w:pPr>
        <w:rPr>
          <w:b/>
          <w:bCs/>
        </w:rPr>
      </w:pPr>
      <w:r w:rsidRPr="00271F97">
        <w:rPr>
          <w:b/>
          <w:bCs/>
        </w:rPr>
        <w:lastRenderedPageBreak/>
        <w:t>Lista Senai:</w:t>
      </w:r>
    </w:p>
    <w:p w14:paraId="4EABBC4E" w14:textId="1D9F3E55" w:rsidR="00E33819" w:rsidRDefault="00E33819">
      <w:proofErr w:type="gramStart"/>
      <w:r>
        <w:t>soldado(</w:t>
      </w:r>
      <w:proofErr w:type="gramEnd"/>
      <w:r>
        <w:t>cano, engrenagem</w:t>
      </w:r>
      <w:r>
        <w:t>)</w:t>
      </w:r>
    </w:p>
    <w:p w14:paraId="45CD5F35" w14:textId="61A2E980" w:rsidR="00E33819" w:rsidRDefault="00E33819">
      <w:proofErr w:type="gramStart"/>
      <w:r>
        <w:t>Soldar(</w:t>
      </w:r>
      <w:proofErr w:type="gramEnd"/>
      <w:r>
        <w:t>Engrenagem, bucha com furo redondo, tubo com furo hexagonal),</w:t>
      </w:r>
    </w:p>
    <w:p w14:paraId="41E4CFF5" w14:textId="020AB888" w:rsidR="004A477B" w:rsidRDefault="004A477B">
      <w:r>
        <w:t>tubo furo hexagonal</w:t>
      </w:r>
    </w:p>
    <w:p w14:paraId="4F448226" w14:textId="13950A93" w:rsidR="00366BD4" w:rsidRPr="00271F97" w:rsidRDefault="003D54D9">
      <w:pPr>
        <w:rPr>
          <w:b/>
          <w:bCs/>
        </w:rPr>
      </w:pPr>
      <w:r w:rsidRPr="00271F97">
        <w:rPr>
          <w:b/>
          <w:bCs/>
        </w:rPr>
        <w:t>Lista Comprar:</w:t>
      </w:r>
    </w:p>
    <w:p w14:paraId="57C35935" w14:textId="2DF151B1" w:rsidR="00271F97" w:rsidRDefault="00271F97">
      <w:r>
        <w:rPr>
          <w:rFonts w:ascii="Roboto" w:hAnsi="Roboto"/>
          <w:color w:val="000000"/>
          <w:sz w:val="21"/>
          <w:szCs w:val="21"/>
          <w:shd w:val="clear" w:color="auto" w:fill="FFFFFF"/>
        </w:rPr>
        <w:t>Parafuso de 1/4</w:t>
      </w:r>
    </w:p>
    <w:p w14:paraId="3C287E16" w14:textId="7879E9F4" w:rsidR="00E33819" w:rsidRDefault="00E33819">
      <w:r>
        <w:t>parafuso m5</w:t>
      </w:r>
    </w:p>
    <w:p w14:paraId="2FF05D8D" w14:textId="3DBD6197" w:rsidR="00E33819" w:rsidRDefault="00E33819">
      <w:r>
        <w:t>80 porcas</w:t>
      </w:r>
    </w:p>
    <w:p w14:paraId="2555AC75" w14:textId="594C2608" w:rsidR="00366BD4" w:rsidRDefault="00366BD4">
      <w:r>
        <w:t>24 rebites 4mm.</w:t>
      </w:r>
    </w:p>
    <w:p w14:paraId="595BE3A9" w14:textId="34D0F132" w:rsidR="00366BD4" w:rsidRDefault="00366BD4">
      <w:r>
        <w:t>Rebites 1mm</w:t>
      </w:r>
    </w:p>
    <w:p w14:paraId="18741E6E" w14:textId="1629F27F" w:rsidR="003D54D9" w:rsidRPr="00271F97" w:rsidRDefault="003D54D9">
      <w:pPr>
        <w:rPr>
          <w:b/>
          <w:bCs/>
        </w:rPr>
      </w:pPr>
      <w:r w:rsidRPr="00271F97">
        <w:rPr>
          <w:b/>
          <w:bCs/>
        </w:rPr>
        <w:t>Lista Fazer:</w:t>
      </w:r>
    </w:p>
    <w:p w14:paraId="6248B5F2" w14:textId="2C3CAA4F" w:rsidR="004A477B" w:rsidRDefault="004A477B">
      <w:r>
        <w:t>perfil retangular 27 in</w:t>
      </w:r>
    </w:p>
    <w:p w14:paraId="313A3934" w14:textId="21B15709" w:rsidR="004A477B" w:rsidRDefault="004A477B">
      <w:r>
        <w:t>mancal</w:t>
      </w:r>
    </w:p>
    <w:p w14:paraId="6180697D" w14:textId="165BD36E" w:rsidR="004A477B" w:rsidRDefault="004A477B">
      <w:r>
        <w:t>barra hexagonal</w:t>
      </w:r>
    </w:p>
    <w:p w14:paraId="3440CE40" w14:textId="35352F56" w:rsidR="004A477B" w:rsidRDefault="004A477B">
      <w:r>
        <w:t>Perfil retangular 27 polegadas</w:t>
      </w:r>
    </w:p>
    <w:p w14:paraId="74236A91" w14:textId="0DBC20A2" w:rsidR="004A477B" w:rsidRDefault="004A477B">
      <w:r>
        <w:t>2x perfil retangular tamanha 30 cm</w:t>
      </w:r>
    </w:p>
    <w:p w14:paraId="147A2006" w14:textId="2C2B53BB" w:rsidR="00366BD4" w:rsidRDefault="00366BD4">
      <w:r>
        <w:t>perfil 30º 60º 94cm retangular</w:t>
      </w:r>
    </w:p>
    <w:p w14:paraId="713939C9" w14:textId="0931523A" w:rsidR="00366BD4" w:rsidRDefault="00366BD4">
      <w:r>
        <w:t xml:space="preserve">Tirar gomo da </w:t>
      </w:r>
      <w:r>
        <w:t xml:space="preserve">corrente </w:t>
      </w:r>
    </w:p>
    <w:p w14:paraId="4E3EAFE0" w14:textId="7243B01B" w:rsidR="00366BD4" w:rsidRDefault="00366BD4">
      <w:r>
        <w:t xml:space="preserve">Medir furo da </w:t>
      </w:r>
      <w:r>
        <w:t>Cantoneira</w:t>
      </w:r>
    </w:p>
    <w:p w14:paraId="7653A52E" w14:textId="01F4B9AB" w:rsidR="00366BD4" w:rsidRDefault="00366BD4">
      <w:r>
        <w:t>tubo com furo hexagonal</w:t>
      </w:r>
    </w:p>
    <w:p w14:paraId="6F74A08F" w14:textId="249D4CCF" w:rsidR="003D54D9" w:rsidRDefault="003D54D9">
      <w:r>
        <w:t>B</w:t>
      </w:r>
      <w:r>
        <w:t>ucha</w:t>
      </w:r>
      <w:r>
        <w:t xml:space="preserve"> rolamento</w:t>
      </w:r>
    </w:p>
    <w:p w14:paraId="41986097" w14:textId="62832AD1" w:rsidR="00E33819" w:rsidRDefault="00E33819">
      <w:r>
        <w:t>C</w:t>
      </w:r>
      <w:r>
        <w:t>hurros</w:t>
      </w:r>
      <w:r w:rsidR="004A477B">
        <w:t xml:space="preserve"> cortar</w:t>
      </w:r>
    </w:p>
    <w:p w14:paraId="67AAF349" w14:textId="24B60754" w:rsidR="00E33819" w:rsidRDefault="00E33819">
      <w:r>
        <w:t>barra roscada-</w:t>
      </w:r>
      <w:r>
        <w:t>1</w:t>
      </w:r>
      <w:r>
        <w:t>m</w:t>
      </w:r>
    </w:p>
    <w:p w14:paraId="713799C1" w14:textId="7643FA27" w:rsidR="003D54D9" w:rsidRDefault="00366BD4">
      <w:r>
        <w:t>perfil retangular</w:t>
      </w:r>
    </w:p>
    <w:p w14:paraId="0C238A21" w14:textId="4A76D82C" w:rsidR="00095986" w:rsidRDefault="00095986"/>
    <w:p w14:paraId="4C4FF510" w14:textId="327941ED" w:rsidR="00095986" w:rsidRDefault="00095986"/>
    <w:p w14:paraId="70E2F623" w14:textId="4E09A323" w:rsidR="00095986" w:rsidRDefault="00095986"/>
    <w:p w14:paraId="62C44A75" w14:textId="1F69550E" w:rsidR="00095986" w:rsidRDefault="00095986"/>
    <w:p w14:paraId="26F0B8CE" w14:textId="7BEE6B95" w:rsidR="00095986" w:rsidRDefault="00095986"/>
    <w:p w14:paraId="04A22E8A" w14:textId="5CE01DE7" w:rsidR="00095986" w:rsidRDefault="00095986"/>
    <w:p w14:paraId="1CE8027C" w14:textId="0BB4012D" w:rsidR="00095986" w:rsidRDefault="00095986"/>
    <w:p w14:paraId="139DE2AF" w14:textId="2B0E040E" w:rsidR="00095986" w:rsidRDefault="00095986"/>
    <w:p w14:paraId="53BE5491" w14:textId="47BF2374" w:rsidR="00095986" w:rsidRDefault="00095986"/>
    <w:p w14:paraId="0ABFFEBF" w14:textId="029CA48E" w:rsidR="00095986" w:rsidRDefault="00095986"/>
    <w:p w14:paraId="4E6193C8" w14:textId="106F4258" w:rsidR="00095986" w:rsidRDefault="00095986"/>
    <w:p w14:paraId="1750D68E" w14:textId="1343BBFD" w:rsidR="00095986" w:rsidRDefault="00095986"/>
    <w:p w14:paraId="288F8771" w14:textId="254BCC2D" w:rsidR="00095986" w:rsidRDefault="00095986"/>
    <w:p w14:paraId="67E490D2" w14:textId="4694A427" w:rsidR="00095986" w:rsidRDefault="00095986"/>
    <w:p w14:paraId="4F6A3A2B" w14:textId="394660D5" w:rsidR="00095986" w:rsidRDefault="00095986"/>
    <w:p w14:paraId="5BFDA3B8" w14:textId="2C7EA99B" w:rsidR="00095986" w:rsidRDefault="00095986"/>
    <w:p w14:paraId="123D5808" w14:textId="5666F1A3" w:rsidR="00095986" w:rsidRDefault="00095986"/>
    <w:p w14:paraId="4650E609" w14:textId="2895CFB9" w:rsidR="00095986" w:rsidRDefault="00095986"/>
    <w:p w14:paraId="164EA7A1" w14:textId="62818089" w:rsidR="00095986" w:rsidRDefault="00095986"/>
    <w:p w14:paraId="1D2CF8B0" w14:textId="614D4782" w:rsidR="00095986" w:rsidRDefault="00095986"/>
    <w:p w14:paraId="6CBD42AE" w14:textId="33B4021A" w:rsidR="00095986" w:rsidRDefault="00095986"/>
    <w:p w14:paraId="1BC160B6" w14:textId="64A7E19C" w:rsidR="00095986" w:rsidRDefault="00095986"/>
    <w:p w14:paraId="1787000E" w14:textId="3119DF85" w:rsidR="00095986" w:rsidRDefault="00095986"/>
    <w:p w14:paraId="48A0C144" w14:textId="5A232046" w:rsidR="00095986" w:rsidRDefault="00095986"/>
    <w:p w14:paraId="1099FDB7" w14:textId="7EA7189D" w:rsidR="00095986" w:rsidRDefault="00095986"/>
    <w:p w14:paraId="6B6835A5" w14:textId="17DEE977" w:rsidR="00095986" w:rsidRDefault="00095986"/>
    <w:p w14:paraId="5DAF2AB5" w14:textId="24064F9A" w:rsidR="00095986" w:rsidRDefault="00095986"/>
    <w:p w14:paraId="2128855D" w14:textId="2A910007" w:rsidR="00095986" w:rsidRDefault="00095986"/>
    <w:p w14:paraId="17BACBB6" w14:textId="7425BD50" w:rsidR="00095986" w:rsidRDefault="00095986"/>
    <w:p w14:paraId="66DC88BE" w14:textId="3576C368" w:rsidR="00095986" w:rsidRDefault="00095986"/>
    <w:p w14:paraId="28333337" w14:textId="4F4094EE" w:rsidR="00095986" w:rsidRDefault="00095986"/>
    <w:p w14:paraId="7B9E4107" w14:textId="0131B031" w:rsidR="00095986" w:rsidRDefault="00095986"/>
    <w:p w14:paraId="6A410B02" w14:textId="5C50494E" w:rsidR="00095986" w:rsidRDefault="00095986"/>
    <w:p w14:paraId="0F192B20" w14:textId="539832C8" w:rsidR="00095986" w:rsidRDefault="00095986"/>
    <w:p w14:paraId="10E0F96D" w14:textId="21CD8B1D" w:rsidR="00095986" w:rsidRDefault="00095986"/>
    <w:p w14:paraId="655E9A12" w14:textId="794989C4" w:rsidR="00095986" w:rsidRDefault="00095986"/>
    <w:p w14:paraId="15370D41" w14:textId="7C044390" w:rsidR="00095986" w:rsidRDefault="00095986"/>
    <w:p w14:paraId="4AA0DA0E" w14:textId="17DA36E9" w:rsidR="00095986" w:rsidRDefault="00095986"/>
    <w:p w14:paraId="29794ABC" w14:textId="2D34C9B7" w:rsidR="00095986" w:rsidRDefault="00095986"/>
    <w:p w14:paraId="5D2B4CE4" w14:textId="6131B7BE" w:rsidR="00095986" w:rsidRDefault="00095986"/>
    <w:p w14:paraId="4B62E9F6" w14:textId="2CB65876" w:rsidR="00095986" w:rsidRDefault="00095986"/>
    <w:p w14:paraId="6A6C7564" w14:textId="5DE064F4" w:rsidR="00095986" w:rsidRDefault="00095986"/>
    <w:p w14:paraId="048DC680" w14:textId="4E04D884" w:rsidR="00095986" w:rsidRDefault="00095986"/>
    <w:p w14:paraId="2AF32CC0" w14:textId="4E0891B3" w:rsidR="00095986" w:rsidRDefault="00095986"/>
    <w:p w14:paraId="39CA5299" w14:textId="21CF97DE" w:rsidR="00095986" w:rsidRDefault="00095986"/>
    <w:p w14:paraId="3401E2C9" w14:textId="47660945" w:rsidR="00095986" w:rsidRDefault="00095986"/>
    <w:p w14:paraId="307E6426" w14:textId="7BD4D59A" w:rsidR="00095986" w:rsidRDefault="00095986"/>
    <w:p w14:paraId="2F135FF2" w14:textId="15548914" w:rsidR="00095986" w:rsidRDefault="00095986"/>
    <w:p w14:paraId="671B86A6" w14:textId="26098BF6" w:rsidR="00095986" w:rsidRDefault="00095986"/>
    <w:p w14:paraId="574B274B" w14:textId="792F5AA9" w:rsidR="00095986" w:rsidRDefault="00095986"/>
    <w:p w14:paraId="28B5ED3F" w14:textId="665B5A6F" w:rsidR="00095986" w:rsidRDefault="00095986"/>
    <w:p w14:paraId="59A93847" w14:textId="4BE0E178" w:rsidR="00095986" w:rsidRDefault="00095986"/>
    <w:p w14:paraId="0D36A518" w14:textId="04683DCC" w:rsidR="00095986" w:rsidRDefault="00095986"/>
    <w:p w14:paraId="2E1777CD" w14:textId="555BD242" w:rsidR="00095986" w:rsidRDefault="00095986"/>
    <w:p w14:paraId="3E9DFF33" w14:textId="4E541D78" w:rsidR="00095986" w:rsidRDefault="00095986"/>
    <w:p w14:paraId="0BFB6B8C" w14:textId="4759A35D" w:rsidR="00095986" w:rsidRDefault="00095986"/>
    <w:p w14:paraId="54DD07E4" w14:textId="3E849F41" w:rsidR="00095986" w:rsidRDefault="00095986"/>
    <w:p w14:paraId="00DE49E6" w14:textId="6AC5A264" w:rsidR="00095986" w:rsidRDefault="00095986"/>
    <w:p w14:paraId="3AF3CC1E" w14:textId="35EA6E98" w:rsidR="00095986" w:rsidRDefault="00095986"/>
    <w:p w14:paraId="7DA192EF" w14:textId="77777777" w:rsidR="00095986" w:rsidRDefault="00095986"/>
    <w:sectPr w:rsidR="00095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86"/>
    <w:rsid w:val="00095986"/>
    <w:rsid w:val="002340BA"/>
    <w:rsid w:val="00271F97"/>
    <w:rsid w:val="00300CA2"/>
    <w:rsid w:val="00366BD4"/>
    <w:rsid w:val="003C0DF9"/>
    <w:rsid w:val="003D54D9"/>
    <w:rsid w:val="004A477B"/>
    <w:rsid w:val="005148E6"/>
    <w:rsid w:val="0068513C"/>
    <w:rsid w:val="006F7573"/>
    <w:rsid w:val="00817FE5"/>
    <w:rsid w:val="00E33819"/>
    <w:rsid w:val="00F60BAC"/>
    <w:rsid w:val="00F8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7FE8"/>
  <w15:chartTrackingRefBased/>
  <w15:docId w15:val="{F8621E21-893F-4BBB-BB84-97F04915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5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5986"/>
  </w:style>
  <w:style w:type="paragraph" w:styleId="Rodap">
    <w:name w:val="footer"/>
    <w:basedOn w:val="Normal"/>
    <w:link w:val="RodapChar"/>
    <w:uiPriority w:val="99"/>
    <w:unhideWhenUsed/>
    <w:rsid w:val="00095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5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Portela</dc:creator>
  <cp:keywords/>
  <dc:description/>
  <cp:lastModifiedBy>Pedro Portela</cp:lastModifiedBy>
  <cp:revision>1</cp:revision>
  <dcterms:created xsi:type="dcterms:W3CDTF">2022-07-20T01:15:00Z</dcterms:created>
  <dcterms:modified xsi:type="dcterms:W3CDTF">2022-07-20T03:51:00Z</dcterms:modified>
</cp:coreProperties>
</file>