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B3" w:rsidRDefault="00577B94">
      <w:pPr>
        <w:jc w:val="center"/>
      </w:pPr>
      <w:bookmarkStart w:id="0" w:name="_top"/>
      <w:bookmarkEnd w:id="0"/>
      <w:r>
        <w:rPr>
          <w:b/>
          <w:sz w:val="32"/>
        </w:rPr>
        <w:t>SAS 데이터 분석 입문</w:t>
      </w:r>
      <w:r w:rsidR="000411B4">
        <w:rPr>
          <w:b/>
          <w:sz w:val="32"/>
        </w:rPr>
        <w:t xml:space="preserve"> 7</w:t>
      </w:r>
      <w:r>
        <w:rPr>
          <w:b/>
          <w:sz w:val="32"/>
        </w:rPr>
        <w:t>장</w:t>
      </w:r>
    </w:p>
    <w:p w:rsidR="006C23B3" w:rsidRDefault="00577B94">
      <w:pPr>
        <w:jc w:val="right"/>
      </w:pPr>
      <w:r>
        <w:rPr>
          <w:b/>
          <w:sz w:val="22"/>
        </w:rPr>
        <w:t>2019020650 김형욱</w:t>
      </w:r>
    </w:p>
    <w:p w:rsidR="006C23B3" w:rsidRPr="004B4A25" w:rsidRDefault="000411B4">
      <w:pPr>
        <w:jc w:val="left"/>
        <w:rPr>
          <w:b/>
          <w:caps/>
          <w:sz w:val="24"/>
        </w:rPr>
      </w:pPr>
      <w:r>
        <w:rPr>
          <w:b/>
          <w:sz w:val="24"/>
        </w:rPr>
        <w:t>* 7</w:t>
      </w:r>
      <w:r w:rsidR="00577B94">
        <w:rPr>
          <w:b/>
          <w:sz w:val="24"/>
        </w:rPr>
        <w:t xml:space="preserve">장 </w:t>
      </w:r>
      <w:proofErr w:type="spellStart"/>
      <w:r w:rsidR="00F5251F">
        <w:rPr>
          <w:rFonts w:hint="eastAsia"/>
          <w:b/>
          <w:sz w:val="24"/>
        </w:rPr>
        <w:t>예제</w:t>
      </w:r>
      <w:r w:rsidR="00577B94">
        <w:rPr>
          <w:b/>
          <w:sz w:val="24"/>
        </w:rPr>
        <w:t>문제</w:t>
      </w:r>
      <w:proofErr w:type="spellEnd"/>
    </w:p>
    <w:p w:rsidR="004B4A25" w:rsidRPr="00202B65" w:rsidRDefault="00F5251F" w:rsidP="004B4A25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 xml:space="preserve">&lt;예 </w:t>
      </w:r>
      <w:r w:rsidR="000411B4">
        <w:rPr>
          <w:b/>
          <w:sz w:val="22"/>
        </w:rPr>
        <w:t>7</w:t>
      </w:r>
      <w:r w:rsidRPr="00D01016">
        <w:rPr>
          <w:b/>
          <w:sz w:val="22"/>
        </w:rPr>
        <w:t>-1&gt;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E683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sasadv.student</w:t>
      </w:r>
      <w:proofErr w:type="spellEnd"/>
      <w:proofErr w:type="gramEnd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E683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age income expense @@;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E683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25 170 67 28 177 62 20 165 53 16 150 48 19 160 58 21 160 59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22 173 60 16 169 57 20 169 70 19 170 71 20 179 63 26 180 75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23 174 82 16 179 60 25 189 82 17 169 74 30 180 77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E683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7E683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E683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E683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sasadv.student</w:t>
      </w:r>
      <w:proofErr w:type="spellEnd"/>
      <w:proofErr w:type="gramEnd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E683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pearson</w:t>
      </w:r>
      <w:proofErr w:type="spellEnd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E683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spearman</w:t>
      </w: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E683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nosimple</w:t>
      </w:r>
      <w:proofErr w:type="spellEnd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E683A" w:rsidRPr="007E683A" w:rsidRDefault="007E683A" w:rsidP="007E68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7E683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age income expense;</w:t>
      </w:r>
    </w:p>
    <w:p w:rsidR="00202B65" w:rsidRDefault="007E683A" w:rsidP="007E683A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E683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7E68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E683A" w:rsidRDefault="007E683A" w:rsidP="007E683A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7E683A" w:rsidRDefault="007E683A" w:rsidP="007E683A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E683A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018581" cy="3855006"/>
            <wp:effectExtent l="0" t="0" r="1270" b="0"/>
            <wp:docPr id="1" name="그림 1" descr="F:\SAS 독학\SAS 데이터 분석 입문 과제(2월 말 제출)\캡쳐_붙임용\7장 예제문제\예 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AS 독학\SAS 데이터 분석 입문 과제(2월 말 제출)\캡쳐_붙임용\7장 예제문제\예 7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6" cy="389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83A" w:rsidRDefault="002C64ED" w:rsidP="007E683A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lastRenderedPageBreak/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047E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문제는 각 변수들 간의 </w:t>
      </w:r>
      <w:proofErr w:type="spellStart"/>
      <w:r w:rsidR="009047E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9047E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및 </w:t>
      </w:r>
      <w:proofErr w:type="spellStart"/>
      <w:r w:rsidR="009047E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스피어만</w:t>
      </w:r>
      <w:proofErr w:type="spellEnd"/>
      <w:r w:rsidR="009047E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9047E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상관계수와</w:t>
      </w:r>
      <w:proofErr w:type="spellEnd"/>
      <w:r w:rsidR="009047E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모상관계수가 </w:t>
      </w:r>
      <w:r w:rsidR="009047E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</w:t>
      </w:r>
      <w:r w:rsidR="009047E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이라는 가설을 검정하기 위한 문제이다.</w:t>
      </w:r>
      <w:r w:rsidR="009047E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DC5B5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검정 결과,</w:t>
      </w:r>
      <w:r w:rsidR="00DC5B5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 </w:t>
      </w:r>
      <w:r w:rsidR="007D495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age</w:t>
      </w:r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와 </w:t>
      </w:r>
      <w:r w:rsidR="007D495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income </w:t>
      </w:r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간의 </w:t>
      </w:r>
      <w:proofErr w:type="spellStart"/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상관계수는 </w:t>
      </w:r>
      <w:r w:rsidR="007D495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0.547</w:t>
      </w:r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이고 이에 대응되는 </w:t>
      </w:r>
      <w:proofErr w:type="spellStart"/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유의확률은</w:t>
      </w:r>
      <w:proofErr w:type="spellEnd"/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7D495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0.0231</w:t>
      </w:r>
      <w:r w:rsidR="00B912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출력되어 있다</w:t>
      </w:r>
      <w:r w:rsidR="007D495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. </w:t>
      </w:r>
      <w:r w:rsidR="00B912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또한 변소 </w:t>
      </w:r>
      <w:r w:rsidR="00B9120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income</w:t>
      </w:r>
      <w:r w:rsidR="00B912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과 </w:t>
      </w:r>
      <w:r w:rsidR="00B9120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expense </w:t>
      </w:r>
      <w:r w:rsidR="00B912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간의 상관계수가 </w:t>
      </w:r>
      <w:r w:rsidR="00B9120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0.681</w:t>
      </w:r>
      <w:r w:rsidR="00B912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가장 높으며,</w:t>
      </w:r>
      <w:r w:rsidR="00B9120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B912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전반적으로 모든 변수들 간의 상관계수가 비교적 높고 </w:t>
      </w:r>
      <w:r w:rsidR="00551D1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유의수준 </w:t>
      </w:r>
      <w:r w:rsidR="00551D1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5% </w:t>
      </w:r>
      <w:r w:rsidR="00551D1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하에서 유의하다는 것을 볼 수 있다.</w:t>
      </w:r>
      <w:r w:rsidR="008B6A4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8B6A4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스피어만의</w:t>
      </w:r>
      <w:proofErr w:type="spellEnd"/>
      <w:r w:rsidR="008B6A4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순위상관계수도 </w:t>
      </w:r>
      <w:proofErr w:type="spellStart"/>
      <w:r w:rsidR="008B6A4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8B6A4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8B6A4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상관계수와</w:t>
      </w:r>
      <w:proofErr w:type="spellEnd"/>
      <w:r w:rsidR="008B6A4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거의 유사한 결과를 보여주고 있다.</w:t>
      </w:r>
    </w:p>
    <w:p w:rsidR="008B6A4D" w:rsidRDefault="008B6A4D" w:rsidP="007E683A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E96907" w:rsidRPr="00202B65" w:rsidRDefault="00E96907" w:rsidP="00E96907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7</w:t>
      </w:r>
      <w:r>
        <w:rPr>
          <w:b/>
          <w:sz w:val="22"/>
        </w:rPr>
        <w:t>-2</w:t>
      </w:r>
      <w:r w:rsidRPr="00D01016">
        <w:rPr>
          <w:b/>
          <w:sz w:val="22"/>
        </w:rPr>
        <w:t>&gt;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sasadv.satis</w:t>
      </w:r>
      <w:proofErr w:type="spellEnd"/>
      <w:proofErr w:type="gram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age </w:t>
      </w:r>
      <w:proofErr w:type="spell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age_level</w:t>
      </w:r>
      <w:proofErr w:type="spell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satis1 satis2 @@;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28  2</w:t>
      </w:r>
      <w:proofErr w:type="gram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 0  70  23  2   0  55  26  2   5  65  27  2   5  65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25  2</w:t>
      </w:r>
      <w:proofErr w:type="gram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10  60  26  2  20  65  29  2  25  70  31  3  25  75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32  3</w:t>
      </w:r>
      <w:proofErr w:type="gram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25  80  34  3  40  85  31  3  40  75  33  3  50  80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39  3</w:t>
      </w:r>
      <w:proofErr w:type="gram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55  95  36  3  60  90  30  3  65  75  36  3  65  90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32  3</w:t>
      </w:r>
      <w:proofErr w:type="gram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80  80  39  3  85  95  31  3  90  75  32  3  95  80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/* </w:t>
      </w:r>
      <w:proofErr w:type="spellStart"/>
      <w:r w:rsidRPr="00E24CC7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피어슨</w:t>
      </w:r>
      <w:proofErr w:type="spellEnd"/>
      <w:r w:rsidRPr="00E24CC7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 상관계수 */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E24CC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E24CC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E24CC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sasadv.satis</w:t>
      </w:r>
      <w:proofErr w:type="spellEnd"/>
      <w:proofErr w:type="gram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E24CC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age satis1 satis2;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/* </w:t>
      </w:r>
      <w:proofErr w:type="spellStart"/>
      <w:r w:rsidRPr="00E24CC7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편상관계수</w:t>
      </w:r>
      <w:proofErr w:type="spellEnd"/>
      <w:r w:rsidRPr="00E24CC7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 xml:space="preserve"> */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E24CC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E24CC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E24CC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sasadv.satis</w:t>
      </w:r>
      <w:proofErr w:type="spellEnd"/>
      <w:proofErr w:type="gram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E24CC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nosimple</w:t>
      </w:r>
      <w:proofErr w:type="spell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E24CC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satis1 satis2;</w:t>
      </w:r>
    </w:p>
    <w:p w:rsidR="00E24CC7" w:rsidRPr="00E24CC7" w:rsidRDefault="00E24CC7" w:rsidP="00E24C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partial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age;</w:t>
      </w:r>
    </w:p>
    <w:p w:rsidR="008B6A4D" w:rsidRDefault="00E24CC7" w:rsidP="00E24CC7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24CC7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E24CC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4CC7" w:rsidRDefault="006E21A8" w:rsidP="00E24CC7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6E21A8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2889849" cy="5338639"/>
            <wp:effectExtent l="0" t="0" r="6350" b="0"/>
            <wp:docPr id="2" name="그림 2" descr="F:\SAS 독학\SAS 데이터 분석 입문 과제(2월 말 제출)\캡쳐_붙임용\7장 예제문제\예 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AS 독학\SAS 데이터 분석 입문 과제(2월 말 제출)\캡쳐_붙임용\7장 예제문제\예 7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50" cy="53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A8" w:rsidRDefault="006E21A8" w:rsidP="006E21A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6E21A8" w:rsidRDefault="006E21A8" w:rsidP="006E21A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850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문제는 특정 제품에 대해서 </w:t>
      </w:r>
      <w:r w:rsidR="001850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20</w:t>
      </w:r>
      <w:r w:rsidR="001850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명의 고객으로부터 연령,</w:t>
      </w:r>
      <w:r w:rsidR="001850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850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기능 만족도,</w:t>
      </w:r>
      <w:r w:rsidR="001850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850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디자인 만족도를 조사하여 얻은 </w:t>
      </w:r>
      <w:r w:rsidR="001850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1850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제품 만족도</w:t>
      </w:r>
      <w:r w:rsidR="001850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’ </w:t>
      </w:r>
      <w:r w:rsidR="001850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데이터</w:t>
      </w:r>
      <w:r w:rsidR="001A2BD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대한 문제</w:t>
      </w:r>
      <w:r w:rsidR="001850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1850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C80FB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C80FB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 및 편상관계수를 각각 구해보았다.</w:t>
      </w:r>
      <w:r w:rsidR="00C80FB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0C11B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먼저 </w:t>
      </w:r>
      <w:proofErr w:type="spellStart"/>
      <w:r w:rsidR="000C11B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0C11B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상관계수의 경우,</w:t>
      </w:r>
      <w:r w:rsidR="000C11B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0F5DD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세 변수에 대해 모든 상관계수들이 </w:t>
      </w:r>
      <w:r w:rsidR="000F5DD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0.6</w:t>
      </w:r>
      <w:r w:rsidR="000F5DD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보다 큰 값을 가지므로 전반적으로 높은 상관이 있다는 것을 알 수 있고,</w:t>
      </w:r>
      <w:r w:rsidR="000F5DD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C0539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특히 </w:t>
      </w:r>
      <w:r w:rsidR="003A6A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연령(</w:t>
      </w:r>
      <w:r w:rsidR="003A6A0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age)</w:t>
      </w:r>
      <w:r w:rsidR="003A6A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과 디자인 만족도(</w:t>
      </w:r>
      <w:r w:rsidR="003A6A0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satis2)</w:t>
      </w:r>
      <w:r w:rsidR="003A6A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간의 </w:t>
      </w:r>
      <w:proofErr w:type="spellStart"/>
      <w:r w:rsidR="003A6A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3A6A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상관계수는 </w:t>
      </w:r>
      <w:r w:rsidR="003A6A0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0.993</w:t>
      </w:r>
      <w:r w:rsidR="003A6A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으로 거의 </w:t>
      </w:r>
      <w:r w:rsidR="003A6A0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</w:t>
      </w:r>
      <w:r w:rsidR="003A6A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가까움을 알 수 있다.</w:t>
      </w:r>
      <w:r w:rsidR="003A6A0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E751F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다음으로 </w:t>
      </w:r>
      <w:r w:rsidR="004E76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 </w:t>
      </w:r>
      <w:r w:rsidR="004E760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age(</w:t>
      </w:r>
      <w:r w:rsidR="004E76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연령)</w:t>
      </w:r>
      <w:r w:rsidR="004E760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를 </w:t>
      </w:r>
      <w:r w:rsidR="004E76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통제했을 때 </w:t>
      </w:r>
      <w:r w:rsidR="004E760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satis1(</w:t>
      </w:r>
      <w:r w:rsidR="004E76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기능 만족도)과 </w:t>
      </w:r>
      <w:r w:rsidR="004E760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satis2(</w:t>
      </w:r>
      <w:r w:rsidR="004E76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디자인 만족도)</w:t>
      </w:r>
      <w:r w:rsidR="004E760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의 </w:t>
      </w:r>
      <w:r w:rsidR="004E76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편상관계수를 살펴보면,</w:t>
      </w:r>
      <w:r w:rsidR="004E760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306C8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편상관계수</w:t>
      </w:r>
      <w:r w:rsidR="000F318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가</w:t>
      </w:r>
      <w:r w:rsidR="00306C8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306C8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0.115</w:t>
      </w:r>
      <w:r w:rsidR="00306C8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03</w:t>
      </w:r>
      <w:r w:rsidR="006E116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으로 </w:t>
      </w:r>
      <w:proofErr w:type="spellStart"/>
      <w:r w:rsidR="00295E7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295E7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상관계수보다 </w:t>
      </w:r>
      <w:r w:rsidR="000F318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작음을 알 수 있다.</w:t>
      </w:r>
      <w:r w:rsidR="000F318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438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</w:t>
      </w:r>
      <w:proofErr w:type="spellStart"/>
      <w:r w:rsidR="009438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통제변수인</w:t>
      </w:r>
      <w:proofErr w:type="spellEnd"/>
      <w:r w:rsidR="009438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age(연령)</w:t>
      </w:r>
      <w:r w:rsidR="009438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가 </w:t>
      </w:r>
      <w:r w:rsidR="009438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같은 값을 가지도록 고정된다면 </w:t>
      </w:r>
      <w:r w:rsidR="009438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satis1(</w:t>
      </w:r>
      <w:r w:rsidR="009438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기능 만족도)과 </w:t>
      </w:r>
      <w:r w:rsidR="009438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satis2(</w:t>
      </w:r>
      <w:r w:rsidR="009438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디자인 만족도)</w:t>
      </w:r>
      <w:r w:rsidR="009438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사이의 연관성이 크지 않음을 알 수 있다.</w:t>
      </w:r>
      <w:r w:rsidR="009438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0E2FF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즉,</w:t>
      </w:r>
      <w:r w:rsidR="000E2FF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0E2FF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연령(</w:t>
      </w:r>
      <w:r w:rsidR="000E2FF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age)</w:t>
      </w:r>
      <w:r w:rsidR="000E2FF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 클수록 이 제품에 대해 기능 만족도(</w:t>
      </w:r>
      <w:r w:rsidR="000E2FF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satis1)</w:t>
      </w:r>
      <w:r w:rsidR="000E2FF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와 디자인 만족도(</w:t>
      </w:r>
      <w:r w:rsidR="000E2FF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satis2)</w:t>
      </w:r>
      <w:r w:rsidR="000E2FF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가 모두 커지는 경향이 있다</w:t>
      </w:r>
      <w:r w:rsidR="00C466D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(변수 </w:t>
      </w:r>
      <w:r w:rsidR="00C466D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age</w:t>
      </w:r>
      <w:r w:rsidR="00C466D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가 두 변수 사이의 매개변수 역할)</w:t>
      </w:r>
      <w:r w:rsidR="000E2FF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는 것을 알 수 있다.</w:t>
      </w:r>
    </w:p>
    <w:p w:rsidR="00E25035" w:rsidRDefault="00E25035" w:rsidP="006E21A8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165DD3" w:rsidRPr="00202B65" w:rsidRDefault="00165DD3" w:rsidP="00165DD3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lastRenderedPageBreak/>
        <w:t xml:space="preserve">&lt;예 </w:t>
      </w:r>
      <w:r>
        <w:rPr>
          <w:b/>
          <w:sz w:val="22"/>
        </w:rPr>
        <w:t>7</w:t>
      </w:r>
      <w:r>
        <w:rPr>
          <w:b/>
          <w:sz w:val="22"/>
        </w:rPr>
        <w:t>-3</w:t>
      </w:r>
      <w:r w:rsidRPr="00D01016">
        <w:rPr>
          <w:b/>
          <w:sz w:val="22"/>
        </w:rPr>
        <w:t>&gt;</w:t>
      </w:r>
    </w:p>
    <w:p w:rsidR="00774DF4" w:rsidRPr="00774DF4" w:rsidRDefault="00774DF4" w:rsidP="00774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774DF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74DF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74DF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sasadv.satis</w:t>
      </w:r>
      <w:proofErr w:type="spellEnd"/>
      <w:proofErr w:type="gram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74DF4" w:rsidRPr="00774DF4" w:rsidRDefault="00774DF4" w:rsidP="00774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74DF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by</w:t>
      </w:r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age_level</w:t>
      </w:r>
      <w:proofErr w:type="spell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74DF4" w:rsidRPr="00774DF4" w:rsidRDefault="00774DF4" w:rsidP="00774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74DF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74DF4" w:rsidRPr="00774DF4" w:rsidRDefault="00774DF4" w:rsidP="00774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774DF4" w:rsidRPr="00774DF4" w:rsidRDefault="00774DF4" w:rsidP="00774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774DF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74DF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774DF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sasadv.satis</w:t>
      </w:r>
      <w:proofErr w:type="spellEnd"/>
      <w:proofErr w:type="gram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74DF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nosimple</w:t>
      </w:r>
      <w:proofErr w:type="spell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74DF4" w:rsidRPr="00774DF4" w:rsidRDefault="00774DF4" w:rsidP="00774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774DF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satis1 satis2;</w:t>
      </w:r>
    </w:p>
    <w:p w:rsidR="00774DF4" w:rsidRPr="00774DF4" w:rsidRDefault="00774DF4" w:rsidP="00774D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74DF4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by</w:t>
      </w:r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age_level</w:t>
      </w:r>
      <w:proofErr w:type="spellEnd"/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E25035" w:rsidRDefault="00774DF4" w:rsidP="00774DF4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74DF4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774DF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774DF4" w:rsidRDefault="00774DF4" w:rsidP="00774DF4">
      <w:pPr>
        <w:pBdr>
          <w:bottom w:val="none" w:sz="2" w:space="0" w:color="000000"/>
        </w:pBd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774DF4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1877863" cy="4373593"/>
            <wp:effectExtent l="0" t="0" r="8255" b="8255"/>
            <wp:docPr id="3" name="그림 3" descr="F:\SAS 독학\SAS 데이터 분석 입문 과제(2월 말 제출)\캡쳐_붙임용\7장 예제문제\예 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AS 독학\SAS 데이터 분석 입문 과제(2월 말 제출)\캡쳐_붙임용\7장 예제문제\예 7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577" cy="439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F4" w:rsidRDefault="00774DF4" w:rsidP="00774DF4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774DF4" w:rsidRDefault="00774DF4" w:rsidP="00774DF4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4D5B0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다음은 연령대별(</w:t>
      </w:r>
      <w:r w:rsidR="004D5B0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20</w:t>
      </w:r>
      <w:r w:rsidR="004D5B0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대,</w:t>
      </w:r>
      <w:r w:rsidR="004D5B0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30</w:t>
      </w:r>
      <w:r w:rsidR="004D5B0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대)로 </w:t>
      </w:r>
      <w:r w:rsidR="004D5B0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satis1과 satis2</w:t>
      </w:r>
      <w:r w:rsidR="004D5B0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의 </w:t>
      </w:r>
      <w:proofErr w:type="spellStart"/>
      <w:r w:rsidR="004D5B0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4D5B0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상관계수를 각각 계산한 것으로,</w:t>
      </w:r>
      <w:r w:rsidR="004D5B0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25784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각 연령대에서 기능 만족도(</w:t>
      </w:r>
      <w:r w:rsidR="0025784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satis1)</w:t>
      </w:r>
      <w:r w:rsidR="0025784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와 디자인 만족도(</w:t>
      </w:r>
      <w:r w:rsidR="0025784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satis2)</w:t>
      </w:r>
      <w:r w:rsidR="0025784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의 상관계수가 매우 작</w:t>
      </w:r>
      <w:r w:rsidR="00AF7FF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고 </w:t>
      </w:r>
      <w:proofErr w:type="spellStart"/>
      <w:r w:rsidR="006B54F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유의확률도</w:t>
      </w:r>
      <w:proofErr w:type="spellEnd"/>
      <w:r w:rsidR="006B54F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FF0D4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각각 </w:t>
      </w:r>
      <w:r w:rsidR="00FF0D4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0.390, 0.575</w:t>
      </w:r>
      <w:r w:rsidR="0025798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로 유의수준 </w:t>
      </w:r>
      <w:r w:rsidR="0025798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5% </w:t>
      </w:r>
      <w:r w:rsidR="0025798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하에서 유의하지 않다는 것을 알 수 있다.</w:t>
      </w:r>
    </w:p>
    <w:p w:rsidR="00361345" w:rsidRDefault="00361345" w:rsidP="00774DF4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361345" w:rsidRDefault="00361345" w:rsidP="00774DF4">
      <w:pPr>
        <w:pBdr>
          <w:bottom w:val="none" w:sz="2" w:space="0" w:color="000000"/>
        </w:pBd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21327C" w:rsidRDefault="0021327C" w:rsidP="0021327C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 xml:space="preserve">&lt;예 </w:t>
      </w:r>
      <w:r>
        <w:rPr>
          <w:b/>
          <w:sz w:val="22"/>
        </w:rPr>
        <w:t>7</w:t>
      </w:r>
      <w:r>
        <w:rPr>
          <w:b/>
          <w:sz w:val="22"/>
        </w:rPr>
        <w:t>-4</w:t>
      </w:r>
      <w:r w:rsidRPr="00D01016">
        <w:rPr>
          <w:b/>
          <w:sz w:val="22"/>
        </w:rPr>
        <w:t>&gt;</w:t>
      </w:r>
    </w:p>
    <w:p w:rsidR="00870E8B" w:rsidRPr="00870E8B" w:rsidRDefault="00870E8B" w:rsidP="00870E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70E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sasadv.alpha</w:t>
      </w:r>
      <w:proofErr w:type="spellEnd"/>
      <w:proofErr w:type="gramEnd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70E8B" w:rsidRPr="00870E8B" w:rsidRDefault="00870E8B" w:rsidP="00870E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70E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infile</w:t>
      </w:r>
      <w:proofErr w:type="spellEnd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70E8B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'F:\</w:t>
      </w:r>
      <w:r w:rsidRPr="00870E8B">
        <w:rPr>
          <w:rFonts w:asciiTheme="majorHAnsi" w:eastAsiaTheme="majorHAnsi" w:hAnsiTheme="majorHAnsi" w:cs="Courier New" w:hint="eastAsia"/>
          <w:color w:val="800080"/>
          <w:kern w:val="0"/>
          <w:szCs w:val="20"/>
          <w:shd w:val="clear" w:color="auto" w:fill="FFFFFF"/>
        </w:rPr>
        <w:t>SAS 독학</w:t>
      </w:r>
      <w:r w:rsidRPr="00870E8B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\</w:t>
      </w:r>
      <w:r w:rsidRPr="00870E8B">
        <w:rPr>
          <w:rFonts w:asciiTheme="majorHAnsi" w:eastAsiaTheme="majorHAnsi" w:hAnsiTheme="majorHAnsi" w:cs="Courier New" w:hint="eastAsia"/>
          <w:color w:val="800080"/>
          <w:kern w:val="0"/>
          <w:szCs w:val="20"/>
          <w:shd w:val="clear" w:color="auto" w:fill="FFFFFF"/>
        </w:rPr>
        <w:t>예제로 배우는 SAS 데이터 분석 입문 데이터</w:t>
      </w:r>
      <w:r w:rsidRPr="00870E8B">
        <w:rPr>
          <w:rFonts w:asciiTheme="majorHAnsi" w:eastAsiaTheme="majorHAnsi" w:hAnsiTheme="majorHAnsi" w:cs="Courier New"/>
          <w:color w:val="800080"/>
          <w:kern w:val="0"/>
          <w:szCs w:val="20"/>
          <w:shd w:val="clear" w:color="auto" w:fill="FFFFFF"/>
        </w:rPr>
        <w:t>\alpha.txt'</w:t>
      </w:r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70E8B" w:rsidRPr="00870E8B" w:rsidRDefault="00870E8B" w:rsidP="00870E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70E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q01-q10;</w:t>
      </w:r>
    </w:p>
    <w:p w:rsidR="00870E8B" w:rsidRPr="00870E8B" w:rsidRDefault="00870E8B" w:rsidP="00870E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70E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70E8B" w:rsidRPr="00870E8B" w:rsidRDefault="00870E8B" w:rsidP="00870E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70E8B" w:rsidRPr="00870E8B" w:rsidRDefault="00870E8B" w:rsidP="00870E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70E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70E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870E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sasadv.alpha</w:t>
      </w:r>
      <w:proofErr w:type="spellEnd"/>
      <w:proofErr w:type="gramEnd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870E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nocorr</w:t>
      </w:r>
      <w:proofErr w:type="spellEnd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alpha;</w:t>
      </w:r>
    </w:p>
    <w:p w:rsidR="00870E8B" w:rsidRPr="00870E8B" w:rsidRDefault="00870E8B" w:rsidP="00870E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870E8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q01 q02 q03;</w:t>
      </w:r>
    </w:p>
    <w:p w:rsidR="00A46270" w:rsidRDefault="00870E8B" w:rsidP="00870E8B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70E8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870E8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870E8B" w:rsidRDefault="00870E8B" w:rsidP="00870E8B">
      <w:pP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870E8B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769079" cy="4108372"/>
            <wp:effectExtent l="0" t="0" r="0" b="6985"/>
            <wp:docPr id="4" name="그림 4" descr="F:\SAS 독학\SAS 데이터 분석 입문 과제(2월 말 제출)\캡쳐_붙임용\7장 예제문제\예 7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AS 독학\SAS 데이터 분석 입문 과제(2월 말 제출)\캡쳐_붙임용\7장 예제문제\예 7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97" cy="411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E8B" w:rsidRDefault="00870E8B" w:rsidP="00870E8B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70E8B" w:rsidRDefault="00870E8B" w:rsidP="00870E8B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429A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</w:t>
      </w:r>
      <w:r w:rsidR="00AA0A1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예</w:t>
      </w:r>
      <w:r w:rsidR="009429A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제는 </w:t>
      </w:r>
      <w:r w:rsidR="009429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9429A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상사의 업무수행능력</w:t>
      </w:r>
      <w:r w:rsidR="009429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9429A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대한 신뢰도</w:t>
      </w:r>
      <w:r w:rsidR="0005176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9429A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분석이다.</w:t>
      </w:r>
      <w:r w:rsidR="00701A4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3773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계산된 </w:t>
      </w:r>
      <w:proofErr w:type="spellStart"/>
      <w:r w:rsidR="002561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크론바흐</w:t>
      </w:r>
      <w:proofErr w:type="spellEnd"/>
      <w:r w:rsidR="002561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3773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알파계수의</w:t>
      </w:r>
      <w:proofErr w:type="spellEnd"/>
      <w:r w:rsidR="003773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값은 </w:t>
      </w:r>
      <w:r w:rsidR="003773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0.735(</w:t>
      </w:r>
      <w:r w:rsidR="003773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표준화된 신뢰도는 </w:t>
      </w:r>
      <w:r w:rsidR="003773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0.734)</w:t>
      </w:r>
      <w:r w:rsidR="003773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로 </w:t>
      </w:r>
      <w:r w:rsidR="0063359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신뢰도가 비교적 높다는 것을 알 수 있다.</w:t>
      </w:r>
      <w:r w:rsidR="0063359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2561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또한 </w:t>
      </w:r>
      <w:r w:rsidR="00B331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B331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합계에 대한 상관계수</w:t>
      </w:r>
      <w:r w:rsidR="00B331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B331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는 각 변수와 해당되는 </w:t>
      </w:r>
      <w:proofErr w:type="spellStart"/>
      <w:r w:rsidR="00B331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구성개념</w:t>
      </w:r>
      <w:proofErr w:type="spellEnd"/>
      <w:r w:rsidR="00B331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(</w:t>
      </w:r>
      <w:proofErr w:type="spellStart"/>
      <w:r w:rsidR="00B331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합점수</w:t>
      </w:r>
      <w:proofErr w:type="spellEnd"/>
      <w:r w:rsidR="00B331A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)과의 상관계수를 의미하고,</w:t>
      </w:r>
      <w:r w:rsidR="00B331A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2561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2561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변수를 제외했을 때의 </w:t>
      </w:r>
      <w:proofErr w:type="spellStart"/>
      <w:r w:rsidR="002561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크론바흐</w:t>
      </w:r>
      <w:proofErr w:type="spellEnd"/>
      <w:r w:rsidR="002561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25610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알파계수</w:t>
      </w:r>
      <w:proofErr w:type="spellEnd"/>
      <w:r w:rsidR="00256104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84026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는 해당 변수를 제거한 뒤 남아 있는 나머지 두 </w:t>
      </w:r>
      <w:proofErr w:type="spellStart"/>
      <w:r w:rsidR="0084026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문항만을</w:t>
      </w:r>
      <w:proofErr w:type="spellEnd"/>
      <w:r w:rsidR="0084026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기초로 계산된 </w:t>
      </w:r>
      <w:proofErr w:type="spellStart"/>
      <w:r w:rsidR="0084026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알파계수를</w:t>
      </w:r>
      <w:proofErr w:type="spellEnd"/>
      <w:r w:rsidR="0084026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의미한다.</w:t>
      </w:r>
      <w:r w:rsidR="008402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215D7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 예에서는 신뢰도 분석의 결과가 전반적으로 만족스러운 수준이라고 할 수 있다.</w:t>
      </w:r>
    </w:p>
    <w:p w:rsidR="00E56DDE" w:rsidRDefault="00E56DDE" w:rsidP="00870E8B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E56DDE" w:rsidRDefault="00E56DDE" w:rsidP="00E56DDE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lastRenderedPageBreak/>
        <w:t xml:space="preserve">&lt;예 </w:t>
      </w:r>
      <w:r>
        <w:rPr>
          <w:b/>
          <w:sz w:val="22"/>
        </w:rPr>
        <w:t>7</w:t>
      </w:r>
      <w:r>
        <w:rPr>
          <w:b/>
          <w:sz w:val="22"/>
        </w:rPr>
        <w:t>-5</w:t>
      </w:r>
      <w:r w:rsidRPr="00D01016">
        <w:rPr>
          <w:b/>
          <w:sz w:val="22"/>
        </w:rPr>
        <w:t>&gt;</w:t>
      </w:r>
    </w:p>
    <w:p w:rsidR="003A09DA" w:rsidRPr="003A09DA" w:rsidRDefault="003A09DA" w:rsidP="003A09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3A09D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3A09D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3A09D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3A09D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3A09D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3A09D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3A09D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sasadv.alpha</w:t>
      </w:r>
      <w:proofErr w:type="spellEnd"/>
      <w:proofErr w:type="gramEnd"/>
      <w:r w:rsidRPr="003A09D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3A09D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nocorr</w:t>
      </w:r>
      <w:proofErr w:type="spellEnd"/>
      <w:r w:rsidRPr="003A09D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alpha;</w:t>
      </w:r>
    </w:p>
    <w:p w:rsidR="003A09DA" w:rsidRPr="003A09DA" w:rsidRDefault="003A09DA" w:rsidP="003A09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3A09DA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3A09D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q04 q05 q06 q07;</w:t>
      </w:r>
    </w:p>
    <w:p w:rsidR="00E56DDE" w:rsidRDefault="003A09DA" w:rsidP="003A09DA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A09DA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3A09D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3A09DA" w:rsidRDefault="00387F6F" w:rsidP="003A09DA">
      <w:pP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387F6F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829464" cy="4200955"/>
            <wp:effectExtent l="0" t="0" r="9525" b="0"/>
            <wp:docPr id="5" name="그림 5" descr="F:\SAS 독학\SAS 데이터 분석 입문 과제(2월 말 제출)\캡쳐_붙임용\7장 예제문제\예 7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AS 독학\SAS 데이터 분석 입문 과제(2월 말 제출)\캡쳐_붙임용\7장 예제문제\예 7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09" cy="421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10" w:rsidRDefault="00662C10" w:rsidP="00662C10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662C10" w:rsidRDefault="00662C10" w:rsidP="00662C10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AA0A1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예제는 </w:t>
      </w:r>
      <w:r w:rsidR="0074678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74678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상사와의 공적/개인적 긴밀함</w:t>
      </w:r>
      <w:r w:rsidR="0074678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74678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대한 신뢰도 분석이다.</w:t>
      </w:r>
      <w:r w:rsidR="0074678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EA09B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결과를 살펴보면,</w:t>
      </w:r>
      <w:r w:rsidR="00EA09B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0E215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크론바흐</w:t>
      </w:r>
      <w:proofErr w:type="spellEnd"/>
      <w:r w:rsidR="000E215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0E215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알파계수가</w:t>
      </w:r>
      <w:proofErr w:type="spellEnd"/>
      <w:r w:rsidR="000E215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0E215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-0.222</w:t>
      </w:r>
      <w:r w:rsidR="000E215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</w:t>
      </w:r>
      <w:r w:rsidR="0033736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특히 </w:t>
      </w:r>
      <w:r w:rsidR="00FD5ED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문항 </w:t>
      </w:r>
      <w:r w:rsidR="003B7A1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3B7A1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q07</w:t>
      </w:r>
      <w:r w:rsidR="003B7A1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3B7A1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 </w:t>
      </w:r>
      <w:proofErr w:type="spellStart"/>
      <w:r w:rsidR="003B7A1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합점수와</w:t>
      </w:r>
      <w:proofErr w:type="spellEnd"/>
      <w:r w:rsidR="003B7A1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매우 큰 음의 상관을 가진다는 것을 알 수 있다.</w:t>
      </w:r>
      <w:r w:rsidR="003B7A1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B35360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그런데 10개의 문항들을 자세히 살펴보면,</w:t>
      </w:r>
      <w:r w:rsidR="00B35360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BE6AB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문항 </w:t>
      </w:r>
      <w:r w:rsidR="00BE6AB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‘q07’</w:t>
      </w:r>
      <w:r w:rsidR="00BE6AB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의 경우 다른 문항들과는 반대의 방향으로 질문을 하고 있다는 것을 알 수 있다.</w:t>
      </w:r>
      <w:r w:rsidR="00BE6AB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B3B1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따라서 </w:t>
      </w:r>
      <w:r w:rsidR="00043E9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문항 </w:t>
      </w:r>
      <w:r w:rsidR="00043E9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9B3B1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q07</w:t>
      </w:r>
      <w:r w:rsidR="00043E9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1A30D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에 대해서는 </w:t>
      </w:r>
      <w:proofErr w:type="spellStart"/>
      <w:r w:rsidR="001A30D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관측값</w:t>
      </w:r>
      <w:proofErr w:type="spellEnd"/>
      <w:r w:rsidR="001A30D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1A30D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5, 4, 3, 2, 1</w:t>
      </w:r>
      <w:r w:rsidR="001A30D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을 </w:t>
      </w:r>
      <w:r w:rsidR="001A30D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1, 2, 3, 4, 5</w:t>
      </w:r>
      <w:r w:rsidR="001A30D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로 바꾼 후 </w:t>
      </w:r>
      <w:proofErr w:type="spellStart"/>
      <w:r w:rsidR="001A30D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합점수를</w:t>
      </w:r>
      <w:proofErr w:type="spellEnd"/>
      <w:r w:rsidR="001A30D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구해야 한다.</w:t>
      </w:r>
    </w:p>
    <w:p w:rsidR="00C40EB7" w:rsidRDefault="00C40EB7" w:rsidP="00662C10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C40EB7" w:rsidRDefault="00C40EB7" w:rsidP="00C40EB7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7-</w:t>
      </w:r>
      <w:r>
        <w:rPr>
          <w:b/>
          <w:sz w:val="22"/>
        </w:rPr>
        <w:t>6</w:t>
      </w:r>
      <w:r w:rsidRPr="00D01016">
        <w:rPr>
          <w:b/>
          <w:sz w:val="22"/>
        </w:rPr>
        <w:t>&gt;</w:t>
      </w:r>
    </w:p>
    <w:p w:rsidR="00F74EA3" w:rsidRPr="00F74EA3" w:rsidRDefault="00F74EA3" w:rsidP="00F74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74EA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gramStart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sasadv.alpha</w:t>
      </w:r>
      <w:proofErr w:type="gramEnd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2;</w:t>
      </w:r>
    </w:p>
    <w:p w:rsidR="00F74EA3" w:rsidRPr="00F74EA3" w:rsidRDefault="00F74EA3" w:rsidP="00F74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74EA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set</w:t>
      </w:r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proofErr w:type="gramStart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sasadv.alpha</w:t>
      </w:r>
      <w:proofErr w:type="spellEnd"/>
      <w:proofErr w:type="gramEnd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F74EA3" w:rsidRPr="00F74EA3" w:rsidRDefault="00F74EA3" w:rsidP="00F74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q07=</w:t>
      </w:r>
      <w:r w:rsidRPr="00F74EA3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6</w:t>
      </w:r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-q07;</w:t>
      </w:r>
    </w:p>
    <w:p w:rsidR="00F74EA3" w:rsidRPr="00F74EA3" w:rsidRDefault="00F74EA3" w:rsidP="00F74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 w:rsidRPr="00F74EA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F74EA3" w:rsidRPr="00F74EA3" w:rsidRDefault="00F74EA3" w:rsidP="00F74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F74EA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lastRenderedPageBreak/>
        <w:t>proc</w:t>
      </w:r>
      <w:proofErr w:type="spellEnd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F74EA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F74EA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gramStart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sasadv.alpha</w:t>
      </w:r>
      <w:proofErr w:type="gramEnd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2 </w:t>
      </w:r>
      <w:proofErr w:type="spellStart"/>
      <w:r w:rsidRPr="00F74EA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nocorr</w:t>
      </w:r>
      <w:proofErr w:type="spellEnd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alpha;</w:t>
      </w:r>
    </w:p>
    <w:p w:rsidR="00F74EA3" w:rsidRPr="00F74EA3" w:rsidRDefault="00F74EA3" w:rsidP="00F74E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F74EA3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q04 q05 q06 q07;</w:t>
      </w:r>
    </w:p>
    <w:p w:rsidR="00C40EB7" w:rsidRDefault="00F74EA3" w:rsidP="00F74EA3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74EA3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F74EA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678C4" w:rsidRDefault="006A4691" w:rsidP="00A1719E">
      <w:pP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6A4691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872596" cy="4510399"/>
            <wp:effectExtent l="0" t="0" r="4445" b="5080"/>
            <wp:docPr id="6" name="그림 6" descr="F:\SAS 독학\SAS 데이터 분석 입문 과제(2월 말 제출)\캡쳐_붙임용\7장 예제문제\예 7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AS 독학\SAS 데이터 분석 입문 과제(2월 말 제출)\캡쳐_붙임용\7장 예제문제\예 7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83" cy="452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691" w:rsidRDefault="006A4691" w:rsidP="006A4691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6A4691" w:rsidRDefault="006A4691" w:rsidP="00073219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1476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예제는 </w:t>
      </w:r>
      <w:r w:rsidR="0007321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문항 </w:t>
      </w:r>
      <w:r w:rsidR="0007321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‘q07’</w:t>
      </w:r>
      <w:r w:rsidR="0007321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에 대해서 </w:t>
      </w:r>
      <w:proofErr w:type="spellStart"/>
      <w:r w:rsidR="0007321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관측값</w:t>
      </w:r>
      <w:proofErr w:type="spellEnd"/>
      <w:r w:rsidR="0007321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07321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5, 4, 3, 2, 1</w:t>
      </w:r>
      <w:r w:rsidR="0007321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을 </w:t>
      </w:r>
      <w:r w:rsidR="0007321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1, 2, 3, 4, 5</w:t>
      </w:r>
      <w:r w:rsidR="0007321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바꾼 후</w:t>
      </w:r>
      <w:r w:rsidR="00B7745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의</w:t>
      </w:r>
      <w:r w:rsidR="0007321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F1476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F1476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상사와의 공적/개인적 긴밀함</w:t>
      </w:r>
      <w:r w:rsidR="00F1476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F1476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대한 신뢰도 분석</w:t>
      </w:r>
      <w:r w:rsidR="0007321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이다.</w:t>
      </w:r>
      <w:r w:rsidR="0007321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42683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결과를 살펴보면,</w:t>
      </w:r>
      <w:r w:rsidR="0042683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D967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다시 계산된 </w:t>
      </w:r>
      <w:proofErr w:type="spellStart"/>
      <w:r w:rsidR="00D967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크론바흐</w:t>
      </w:r>
      <w:proofErr w:type="spellEnd"/>
      <w:r w:rsidR="00D967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D967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알파계수가</w:t>
      </w:r>
      <w:proofErr w:type="spellEnd"/>
      <w:r w:rsidR="00D967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D9673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0.588</w:t>
      </w:r>
      <w:r w:rsidR="00D967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로 비교적 만족스럽고 각 문항들과 </w:t>
      </w:r>
      <w:proofErr w:type="spellStart"/>
      <w:r w:rsidR="00D967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합점수의</w:t>
      </w:r>
      <w:proofErr w:type="spellEnd"/>
      <w:r w:rsidR="00D9673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상관계수는 모두 양의 부호를 가진다는 것을 알 수 있다.</w:t>
      </w:r>
    </w:p>
    <w:p w:rsidR="00B355BC" w:rsidRDefault="00B355BC" w:rsidP="00073219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B355BC" w:rsidRDefault="00B355BC" w:rsidP="00B355BC">
      <w:pPr>
        <w:jc w:val="left"/>
        <w:rPr>
          <w:b/>
          <w:sz w:val="22"/>
        </w:rPr>
      </w:pPr>
      <w:r w:rsidRPr="00D01016">
        <w:rPr>
          <w:rFonts w:hint="eastAsia"/>
          <w:b/>
          <w:sz w:val="22"/>
        </w:rPr>
        <w:t xml:space="preserve">&lt;예 </w:t>
      </w:r>
      <w:r>
        <w:rPr>
          <w:b/>
          <w:sz w:val="22"/>
        </w:rPr>
        <w:t>7-</w:t>
      </w:r>
      <w:r>
        <w:rPr>
          <w:b/>
          <w:sz w:val="22"/>
        </w:rPr>
        <w:t>7</w:t>
      </w:r>
      <w:r w:rsidRPr="00D01016">
        <w:rPr>
          <w:b/>
          <w:sz w:val="22"/>
        </w:rPr>
        <w:t>&gt;</w:t>
      </w:r>
    </w:p>
    <w:p w:rsidR="009F3051" w:rsidRPr="009F3051" w:rsidRDefault="009F3051" w:rsidP="009F30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9F305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9F30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F305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9F30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9F305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9F30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spellStart"/>
      <w:proofErr w:type="gramStart"/>
      <w:r w:rsidRPr="009F30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sasadv.alpha</w:t>
      </w:r>
      <w:proofErr w:type="spellEnd"/>
      <w:proofErr w:type="gramEnd"/>
      <w:r w:rsidRPr="009F30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9F305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nocorr</w:t>
      </w:r>
      <w:proofErr w:type="spellEnd"/>
      <w:r w:rsidRPr="009F30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alpha;</w:t>
      </w:r>
    </w:p>
    <w:p w:rsidR="009F3051" w:rsidRPr="009F3051" w:rsidRDefault="009F3051" w:rsidP="009F30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9F3051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9F30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q08 q09 q10;</w:t>
      </w:r>
    </w:p>
    <w:p w:rsidR="00B355BC" w:rsidRDefault="009F3051" w:rsidP="009F3051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9F3051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9F3051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9F3051" w:rsidRDefault="009F3051" w:rsidP="009F3051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9F3051" w:rsidRDefault="001F0297" w:rsidP="001F0297">
      <w:pPr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1F0297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2889849" cy="4054316"/>
            <wp:effectExtent l="0" t="0" r="6350" b="3810"/>
            <wp:docPr id="7" name="그림 7" descr="F:\SAS 독학\SAS 데이터 분석 입문 과제(2월 말 제출)\캡쳐_붙임용\7장 예제문제\예 7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AS 독학\SAS 데이터 분석 입문 과제(2월 말 제출)\캡쳐_붙임용\7장 예제문제\예 7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06" cy="406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297" w:rsidRDefault="001F0297" w:rsidP="001F0297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1F0297" w:rsidRDefault="001F0297" w:rsidP="001F0297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gramStart"/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해석 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:</w:t>
      </w:r>
      <w:proofErr w:type="gramEnd"/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7366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 예제는 </w:t>
      </w:r>
      <w:r w:rsidR="0073660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7366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업무추진의 독자성</w:t>
      </w:r>
      <w:r w:rsidR="0073660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73660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대한 신뢰도 분석이다.</w:t>
      </w:r>
      <w:r w:rsidR="0073660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E07A0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결과를 살펴보면,</w:t>
      </w:r>
      <w:r w:rsidR="00E07A0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5D4B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크론바흐</w:t>
      </w:r>
      <w:proofErr w:type="spellEnd"/>
      <w:r w:rsidR="005D4B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proofErr w:type="spellStart"/>
      <w:r w:rsidR="005D4B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알파계수가</w:t>
      </w:r>
      <w:proofErr w:type="spellEnd"/>
      <w:r w:rsidR="005D4B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5D4B0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0.251</w:t>
      </w:r>
      <w:r w:rsidR="005D4B0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매우 낮기 때문에 이들 문항이 하나의 동질적인 개념을 측정한다는 것을 신뢰할 수 없으며,</w:t>
      </w:r>
      <w:r w:rsidR="005D4B0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0055C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세 문항의 </w:t>
      </w:r>
      <w:proofErr w:type="spellStart"/>
      <w:r w:rsidR="000055C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합점수를</w:t>
      </w:r>
      <w:proofErr w:type="spellEnd"/>
      <w:r w:rsidR="000055C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사용하는 것은 문제가 된다는 것을 알 수 있다.</w:t>
      </w:r>
    </w:p>
    <w:p w:rsidR="000F5667" w:rsidRDefault="000F5667" w:rsidP="001F0297">
      <w:pP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AB4F67" w:rsidRPr="004B4A25" w:rsidRDefault="00AB4F67" w:rsidP="00AB4F67">
      <w:pPr>
        <w:jc w:val="left"/>
        <w:rPr>
          <w:b/>
          <w:caps/>
          <w:sz w:val="24"/>
        </w:rPr>
      </w:pPr>
      <w:r>
        <w:rPr>
          <w:b/>
          <w:sz w:val="24"/>
        </w:rPr>
        <w:t xml:space="preserve">* 7장 </w:t>
      </w:r>
      <w:r>
        <w:rPr>
          <w:rFonts w:hint="eastAsia"/>
          <w:b/>
          <w:sz w:val="24"/>
        </w:rPr>
        <w:t>연습</w:t>
      </w:r>
      <w:r>
        <w:rPr>
          <w:b/>
          <w:sz w:val="24"/>
        </w:rPr>
        <w:t>문제</w:t>
      </w:r>
    </w:p>
    <w:p w:rsidR="00AB4F67" w:rsidRPr="00202B65" w:rsidRDefault="00AB4F67" w:rsidP="00AB4F67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7</w:t>
      </w:r>
      <w:r w:rsidRPr="00D01016">
        <w:rPr>
          <w:b/>
          <w:sz w:val="22"/>
        </w:rPr>
        <w:t>-</w:t>
      </w:r>
      <w:r w:rsidR="002C22EB">
        <w:rPr>
          <w:b/>
          <w:sz w:val="22"/>
        </w:rPr>
        <w:t>2</w:t>
      </w:r>
      <w:r w:rsidRPr="00D01016">
        <w:rPr>
          <w:b/>
          <w:sz w:val="22"/>
        </w:rPr>
        <w:t>&gt;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sasadv.ex7_2;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x y;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1  4</w:t>
      </w:r>
      <w:proofErr w:type="gramEnd"/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2  1</w:t>
      </w:r>
      <w:proofErr w:type="gramEnd"/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3  0</w:t>
      </w:r>
      <w:proofErr w:type="gramEnd"/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4  1</w:t>
      </w:r>
      <w:proofErr w:type="gramEnd"/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5  4</w:t>
      </w:r>
      <w:proofErr w:type="gramEnd"/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lastRenderedPageBreak/>
        <w:t>/* (가), (나), (다) */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gplot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=sasadv.ex7_2;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plot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y*x;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=sasadv.ex7_2 </w:t>
      </w:r>
      <w:proofErr w:type="spellStart"/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pearson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x y;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F177B" w:rsidRDefault="00EA53CF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A53CF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4761781" cy="3598957"/>
            <wp:effectExtent l="0" t="0" r="1270" b="1905"/>
            <wp:docPr id="8" name="그림 8" descr="F:\SAS 독학\SAS 데이터 분석 입문 과제(2월 말 제출)\캡쳐_붙임용\7장 연습문제\연습문제 7-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AS 독학\SAS 데이터 분석 입문 과제(2월 말 제출)\캡쳐_붙임용\7장 연습문제\연습문제 7-2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38" cy="36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53CF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987757" cy="3157268"/>
            <wp:effectExtent l="0" t="0" r="3175" b="5080"/>
            <wp:docPr id="9" name="그림 9" descr="F:\SAS 독학\SAS 데이터 분석 입문 과제(2월 말 제출)\캡쳐_붙임용\7장 연습문제\연습문제 7-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AS 독학\SAS 데이터 분석 입문 과제(2월 말 제출)\캡쳐_붙임용\7장 연습문제\연습문제 7-2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14" cy="317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B6" w:rsidRDefault="00F22F90" w:rsidP="00DC0B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(가)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5F29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 </w:t>
      </w:r>
      <w:r w:rsidR="005F29A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x</w:t>
      </w:r>
      <w:r w:rsidR="005F29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와 </w:t>
      </w:r>
      <w:r w:rsidR="005F29A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y</w:t>
      </w:r>
      <w:r w:rsidR="005F29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는 </w:t>
      </w:r>
      <w:proofErr w:type="spellStart"/>
      <w:r w:rsidR="005F29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이차곡선의</w:t>
      </w:r>
      <w:proofErr w:type="spellEnd"/>
      <w:r w:rsidR="005F29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관계를 나타내므로,</w:t>
      </w:r>
      <w:r w:rsidR="005F29A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BC59F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피어슨</w:t>
      </w:r>
      <w:proofErr w:type="spellEnd"/>
      <w:r w:rsidR="00BC59F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상관계수의 값은 </w:t>
      </w:r>
      <w:r w:rsidR="00F43CB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r w:rsidR="00BC59F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</w:t>
      </w:r>
      <w:r w:rsidR="00F43CB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r w:rsidR="00BC59F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</w:t>
      </w:r>
      <w:r w:rsidR="005F29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라고 유추해낼 수 </w:t>
      </w:r>
      <w:r w:rsidR="005F29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lastRenderedPageBreak/>
        <w:t xml:space="preserve">있고 실제로 계산된 값도 </w:t>
      </w:r>
      <w:r w:rsidR="005F29A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‘0’</w:t>
      </w:r>
      <w:r w:rsidR="005F29A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으로 나왔다</w:t>
      </w:r>
      <w:r w:rsidR="00BC59F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.</w:t>
      </w:r>
      <w:r w:rsidR="00BC59F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B1DF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 값이 의미하는 것은 </w:t>
      </w:r>
      <w:r w:rsidR="001909A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두 변수 간의</w:t>
      </w:r>
      <w:r w:rsidR="002434D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연관성이 없다는 것이 아니라</w:t>
      </w:r>
      <w:r w:rsidR="001909A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선형적 관계가 </w:t>
      </w:r>
      <w:r w:rsidR="002434D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없다는 것이</w:t>
      </w:r>
      <w:r w:rsidR="00180BA4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며</w:t>
      </w:r>
      <w:r w:rsidR="001909A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909A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비선형 관계(이차곡선 관계)를 나타낸다는 의미이다.</w:t>
      </w:r>
    </w:p>
    <w:p w:rsid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4D2292" w:rsidRDefault="004D2292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나)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="00522BD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</w:t>
      </w:r>
      <w:proofErr w:type="spellEnd"/>
      <w:r w:rsidR="00522BD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522BD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“</w:t>
      </w:r>
      <w:proofErr w:type="spellStart"/>
      <w:r w:rsidR="00522BD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모상관계수</w:t>
      </w:r>
      <w:proofErr w:type="spellEnd"/>
      <w:r w:rsidR="00522BD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=0</w:t>
      </w:r>
      <w:r w:rsidR="00522BD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”</w:t>
      </w:r>
      <w:r w:rsidR="00522BD2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에 대한 검정 결과,</w:t>
      </w:r>
      <w:r w:rsidR="00522BD2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881D2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표본상관계수가 </w:t>
      </w:r>
      <w:r w:rsidR="00881D2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</w:t>
      </w:r>
      <w:r w:rsidR="00881D2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 나왔으므로 </w:t>
      </w:r>
      <w:proofErr w:type="spellStart"/>
      <w:r w:rsidR="00881D2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귀무가설을</w:t>
      </w:r>
      <w:proofErr w:type="spellEnd"/>
      <w:r w:rsidR="00881D26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기각하지 못한다.</w:t>
      </w:r>
      <w:r w:rsidR="00881D26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152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이는 </w:t>
      </w:r>
      <w:r w:rsidR="00F152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두 변수 </w:t>
      </w:r>
      <w:r w:rsidR="00F152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x</w:t>
      </w:r>
      <w:r w:rsidR="00F152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와 </w:t>
      </w:r>
      <w:r w:rsidR="00F152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y</w:t>
      </w:r>
      <w:r w:rsidR="00F152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가 서로</w:t>
      </w:r>
      <w:r w:rsidR="00F152FA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F152FA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비선형 관계(이차곡선 관계)를 나타내기 때문이다.</w:t>
      </w:r>
    </w:p>
    <w:p w:rsidR="0019252F" w:rsidRDefault="0019252F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19252F" w:rsidRPr="00F152FA" w:rsidRDefault="0019252F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다)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39373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위의 데이터는 </w:t>
      </w:r>
      <w:proofErr w:type="spellStart"/>
      <w:r w:rsidR="0039373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이변량</w:t>
      </w:r>
      <w:proofErr w:type="spellEnd"/>
      <w:r w:rsidR="0039373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정규분포로부터 얻은 표본이라고 할 수 없다.</w:t>
      </w:r>
      <w:r w:rsidR="0039373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07AAF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그 이유는 </w:t>
      </w:r>
      <w:r w:rsidR="00E12E1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데이터의 </w:t>
      </w:r>
      <w:proofErr w:type="spellStart"/>
      <w:r w:rsidR="00E12E1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산점도를</w:t>
      </w:r>
      <w:proofErr w:type="spellEnd"/>
      <w:r w:rsidR="00E12E1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그려본 결과</w:t>
      </w:r>
      <w:r w:rsidR="00BB7EC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,</w:t>
      </w:r>
      <w:r w:rsidR="00BB7EC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BB7EC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두 변수 x와 </w:t>
      </w:r>
      <w:r w:rsidR="00BB7ECC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y</w:t>
      </w:r>
      <w:r w:rsidR="00BB7ECC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는 서로</w:t>
      </w:r>
      <w:r w:rsidR="00E12E11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선형적인 관계가 아</w:t>
      </w:r>
      <w:r w:rsidR="00297D7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니기 때문이다.</w:t>
      </w:r>
    </w:p>
    <w:p w:rsidR="00DC35D9" w:rsidRPr="00BB7ECC" w:rsidRDefault="00DC35D9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/* (라) */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=sasadv.ex7_2 </w:t>
      </w:r>
      <w:proofErr w:type="gramStart"/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spearman</w:t>
      </w:r>
      <w:proofErr w:type="gram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CF177B" w:rsidRPr="00CF177B" w:rsidRDefault="00CF177B" w:rsidP="00CF1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CF177B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x y;</w:t>
      </w:r>
    </w:p>
    <w:p w:rsidR="000F5667" w:rsidRDefault="00CF177B" w:rsidP="00EA53CF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CF177B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CF177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  <w:r w:rsidR="00EA53CF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ab/>
      </w:r>
    </w:p>
    <w:p w:rsidR="00EA53CF" w:rsidRDefault="00EA53CF" w:rsidP="00EA53CF">
      <w:pPr>
        <w:tabs>
          <w:tab w:val="left" w:pos="1100"/>
        </w:tabs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EA53CF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2846717" cy="3119598"/>
            <wp:effectExtent l="0" t="0" r="0" b="5080"/>
            <wp:docPr id="10" name="그림 10" descr="F:\SAS 독학\SAS 데이터 분석 입문 과제(2월 말 제출)\캡쳐_붙임용\7장 연습문제\연습문제 7-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AS 독학\SAS 데이터 분석 입문 과제(2월 말 제출)\캡쳐_붙임용\7장 연습문제\연습문제 7-2_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62" cy="31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E5" w:rsidRDefault="005653E5" w:rsidP="005653E5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B8528D" w:rsidRDefault="00B8528D" w:rsidP="005653E5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(라)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C03E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데이터의 정규성이 인정되지 않을 경우에는 </w:t>
      </w:r>
      <w:proofErr w:type="spellStart"/>
      <w:r w:rsidR="00C03E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비모수적</w:t>
      </w:r>
      <w:proofErr w:type="spellEnd"/>
      <w:r w:rsidR="00C03E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방법인 </w:t>
      </w:r>
      <w:r w:rsidR="00C03EC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‘</w:t>
      </w:r>
      <w:proofErr w:type="spellStart"/>
      <w:r w:rsidR="00C03E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스피어만</w:t>
      </w:r>
      <w:proofErr w:type="spellEnd"/>
      <w:r w:rsidR="00C03E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순위상관계수</w:t>
      </w:r>
      <w:r w:rsidR="00C03ECE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’</w:t>
      </w:r>
      <w:proofErr w:type="spellStart"/>
      <w:r w:rsidR="00C03E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를</w:t>
      </w:r>
      <w:proofErr w:type="spellEnd"/>
      <w:r w:rsidR="00C03EC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사용해야 한다.</w:t>
      </w:r>
    </w:p>
    <w:p w:rsidR="003262CF" w:rsidRDefault="003262CF" w:rsidP="005653E5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3262CF" w:rsidRDefault="003262CF" w:rsidP="005653E5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3262CF" w:rsidRDefault="003262CF" w:rsidP="005653E5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3262CF" w:rsidRDefault="003262CF" w:rsidP="005653E5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751D91" w:rsidRPr="00202B65" w:rsidRDefault="00751D91" w:rsidP="00751D91">
      <w:pPr>
        <w:jc w:val="left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D01016">
        <w:rPr>
          <w:rFonts w:hint="eastAsia"/>
          <w:b/>
          <w:sz w:val="22"/>
        </w:rPr>
        <w:lastRenderedPageBreak/>
        <w:t>&lt;</w:t>
      </w:r>
      <w:r>
        <w:rPr>
          <w:rFonts w:hint="eastAsia"/>
          <w:b/>
          <w:sz w:val="22"/>
        </w:rPr>
        <w:t>연습문제</w:t>
      </w:r>
      <w:r w:rsidRPr="00D01016">
        <w:rPr>
          <w:rFonts w:hint="eastAsia"/>
          <w:b/>
          <w:sz w:val="22"/>
        </w:rPr>
        <w:t xml:space="preserve"> </w:t>
      </w:r>
      <w:r>
        <w:rPr>
          <w:b/>
          <w:sz w:val="22"/>
        </w:rPr>
        <w:t>7</w:t>
      </w:r>
      <w:r w:rsidRPr="00D01016">
        <w:rPr>
          <w:b/>
          <w:sz w:val="22"/>
        </w:rPr>
        <w:t>-</w:t>
      </w:r>
      <w:r>
        <w:rPr>
          <w:b/>
          <w:sz w:val="22"/>
        </w:rPr>
        <w:t>4</w:t>
      </w:r>
      <w:r w:rsidRPr="00D01016">
        <w:rPr>
          <w:b/>
          <w:sz w:val="22"/>
        </w:rPr>
        <w:t>&gt;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sasadv.ex7_4;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input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x y @@;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cards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45  30</w:t>
      </w:r>
      <w:proofErr w:type="gram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37  55  22  28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43  52</w:t>
      </w:r>
      <w:proofErr w:type="gram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34  25  58  44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46  45</w:t>
      </w:r>
      <w:proofErr w:type="gram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30  30  60  61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49  38</w:t>
      </w:r>
      <w:proofErr w:type="gram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31  40  52  58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</w:pPr>
      <w:proofErr w:type="gramStart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>50  62</w:t>
      </w:r>
      <w:proofErr w:type="gram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C0"/>
        </w:rPr>
        <w:t xml:space="preserve">  27  45  26  17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/* (가) */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gplot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=sasadv.ex7_4;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plot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y*x;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=sasadv.ex7_4 </w:t>
      </w:r>
      <w:proofErr w:type="spellStart"/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pearson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x y;</w:t>
      </w:r>
    </w:p>
    <w:p w:rsid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471761" w:rsidRPr="00A83E49" w:rsidRDefault="00471761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A83E49" w:rsidRDefault="00471761" w:rsidP="003543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71761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4687910" cy="3536830"/>
            <wp:effectExtent l="0" t="0" r="0" b="6985"/>
            <wp:docPr id="11" name="그림 11" descr="F:\SAS 독학\SAS 데이터 분석 입문 과제(2월 말 제출)\캡쳐_붙임용\7장 연습문제\연습문제 7-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AS 독학\SAS 데이터 분석 입문 과제(2월 말 제출)\캡쳐_붙임용\7장 연습문제\연습문제 7-4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834" cy="35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3E6" w:rsidRDefault="00471761" w:rsidP="003543E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center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71761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2484407" cy="2403167"/>
            <wp:effectExtent l="0" t="0" r="0" b="0"/>
            <wp:docPr id="12" name="그림 12" descr="F:\SAS 독학\SAS 데이터 분석 입문 과제(2월 말 제출)\캡쳐_붙임용\7장 연습문제\연습문제 7-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AS 독학\SAS 데이터 분석 입문 과제(2월 말 제출)\캡쳐_붙임용\7장 연습문제\연습문제 7-4_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582" cy="242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BF" w:rsidRDefault="005B0BBF" w:rsidP="005B0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5B0BBF" w:rsidRDefault="005B0BBF" w:rsidP="005B0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(가)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3A74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주어진 데이터의 </w:t>
      </w:r>
      <w:proofErr w:type="spellStart"/>
      <w:r w:rsidR="003A74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산점도를</w:t>
      </w:r>
      <w:proofErr w:type="spellEnd"/>
      <w:r w:rsidR="003A74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그려</w:t>
      </w:r>
      <w:r w:rsidR="00A92E6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보면</w:t>
      </w:r>
      <w:r w:rsidR="003A740E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</w:t>
      </w:r>
      <w:r w:rsidR="00A92E6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변수 </w:t>
      </w:r>
      <w:r w:rsidR="00A92E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x</w:t>
      </w:r>
      <w:r w:rsidR="00A92E65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와 y는 약한 선형적 관계를 보이는 것을 알 수 있고,</w:t>
      </w:r>
      <w:r w:rsidR="00A92E65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86A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표본상관계수의 값은 </w:t>
      </w:r>
      <w:r w:rsidR="00186A23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0.64828</w:t>
      </w:r>
      <w:r w:rsidR="00186A2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나왔다.</w:t>
      </w:r>
    </w:p>
    <w:p w:rsidR="001B11EE" w:rsidRPr="00A83E49" w:rsidRDefault="001B11EE" w:rsidP="005B0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textAlignment w:val="auto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 w:hint="eastAsia"/>
          <w:color w:val="008000"/>
          <w:kern w:val="0"/>
          <w:szCs w:val="20"/>
          <w:shd w:val="clear" w:color="auto" w:fill="FFFFFF"/>
        </w:rPr>
        <w:t>/* (나) */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gramStart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sasadv.n</w:t>
      </w:r>
      <w:proofErr w:type="gram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_ex7_4;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set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sasadv.ex7_4;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if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x&gt;=</w:t>
      </w:r>
      <w:r w:rsidRPr="00A83E49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27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&amp; x&lt;=</w:t>
      </w:r>
      <w:r w:rsidRPr="00A83E49">
        <w:rPr>
          <w:rFonts w:asciiTheme="majorHAnsi" w:eastAsiaTheme="majorHAnsi" w:hAnsiTheme="majorHAnsi" w:cs="Courier New"/>
          <w:b/>
          <w:bCs/>
          <w:color w:val="008080"/>
          <w:kern w:val="0"/>
          <w:szCs w:val="20"/>
          <w:shd w:val="clear" w:color="auto" w:fill="FFFFFF"/>
        </w:rPr>
        <w:t>37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then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delete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gplot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gramStart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sasadv.n</w:t>
      </w:r>
      <w:proofErr w:type="gram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_ex7_4;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plot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y*x;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proofErr w:type="spellStart"/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corr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data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=</w:t>
      </w:r>
      <w:proofErr w:type="gramStart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sasadv.n</w:t>
      </w:r>
      <w:proofErr w:type="gram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_ex7_4 </w:t>
      </w:r>
      <w:proofErr w:type="spellStart"/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pearson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Pr="00A83E49" w:rsidRDefault="00A83E49" w:rsidP="00A83E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spacing w:after="0" w:line="240" w:lineRule="auto"/>
        <w:jc w:val="left"/>
        <w:textAlignment w:val="auto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proofErr w:type="spellStart"/>
      <w:r w:rsidRPr="00A83E49">
        <w:rPr>
          <w:rFonts w:asciiTheme="majorHAnsi" w:eastAsiaTheme="majorHAnsi" w:hAnsiTheme="majorHAnsi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x y;</w:t>
      </w:r>
    </w:p>
    <w:p w:rsidR="003262CF" w:rsidRDefault="00A83E49" w:rsidP="00A83E49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A83E49">
        <w:rPr>
          <w:rFonts w:asciiTheme="majorHAnsi" w:eastAsiaTheme="majorHAnsi" w:hAnsiTheme="majorHAnsi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 w:rsidRPr="00A83E49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;</w:t>
      </w:r>
    </w:p>
    <w:p w:rsidR="00A83E49" w:rsidRDefault="004D730F" w:rsidP="00A83E49">
      <w:pPr>
        <w:tabs>
          <w:tab w:val="left" w:pos="1100"/>
        </w:tabs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4D730F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drawing>
          <wp:inline distT="0" distB="0" distL="0" distR="0">
            <wp:extent cx="3761117" cy="2846916"/>
            <wp:effectExtent l="0" t="0" r="0" b="0"/>
            <wp:docPr id="13" name="그림 13" descr="F:\SAS 독학\SAS 데이터 분석 입문 과제(2월 말 제출)\캡쳐_붙임용\7장 연습문제\연습문제 7-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SAS 독학\SAS 데이터 분석 입문 과제(2월 말 제출)\캡쳐_붙임용\7장 연습문제\연습문제 7-4_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52" cy="289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30F" w:rsidRDefault="00F902F4" w:rsidP="00A83E49">
      <w:pPr>
        <w:tabs>
          <w:tab w:val="left" w:pos="1100"/>
        </w:tabs>
        <w:jc w:val="center"/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 w:rsidRPr="00F902F4">
        <w:rPr>
          <w:rFonts w:asciiTheme="majorHAnsi" w:eastAsiaTheme="majorHAnsi" w:hAnsiTheme="majorHAnsi" w:cs="Courier New"/>
          <w:noProof/>
          <w:kern w:val="0"/>
          <w:szCs w:val="20"/>
          <w:shd w:val="clear" w:color="auto" w:fill="FFFFFF"/>
        </w:rPr>
        <w:lastRenderedPageBreak/>
        <w:drawing>
          <wp:inline distT="0" distB="0" distL="0" distR="0">
            <wp:extent cx="2656936" cy="2632979"/>
            <wp:effectExtent l="0" t="0" r="0" b="0"/>
            <wp:docPr id="14" name="그림 14" descr="F:\SAS 독학\SAS 데이터 분석 입문 과제(2월 말 제출)\캡쳐_붙임용\7장 연습문제\연습문제 7-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SAS 독학\SAS 데이터 분석 입문 과제(2월 말 제출)\캡쳐_붙임용\7장 연습문제\연습문제 7-4_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0" cy="265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F4" w:rsidRDefault="00F902F4" w:rsidP="00F902F4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F902F4" w:rsidRDefault="00F902F4" w:rsidP="00F902F4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(나)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0A3D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주어진 데이터에서 </w:t>
      </w:r>
      <w:r w:rsidR="000A3D4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27</w:t>
      </w:r>
      <w:r w:rsidR="000A3D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세에서 </w:t>
      </w:r>
      <w:r w:rsidR="000A3D4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37</w:t>
      </w:r>
      <w:r w:rsidR="000A3D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세 사이의 </w:t>
      </w:r>
      <w:r w:rsidR="000A3D4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</w:t>
      </w:r>
      <w:r w:rsidR="000A3D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명을 제외한 나머지 </w:t>
      </w:r>
      <w:r w:rsidR="000A3D4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10</w:t>
      </w:r>
      <w:r w:rsidR="000A3D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명의 데이터를 이용하여 </w:t>
      </w:r>
      <w:proofErr w:type="spellStart"/>
      <w:r w:rsidR="000A3D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산점도를</w:t>
      </w:r>
      <w:proofErr w:type="spellEnd"/>
      <w:r w:rsidR="000A3D4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그려보면,</w:t>
      </w:r>
      <w:r w:rsidR="000A3D4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BC019D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다음과 같이 조금 더 선형적 관계에 가까워 진 것을 확인할 수 있다.</w:t>
      </w:r>
      <w:r w:rsidR="00BC019D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9115A3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또한 표본상관계수의 값도 </w:t>
      </w:r>
      <w:r w:rsidR="00C47D47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0.75751</w:t>
      </w:r>
      <w:r w:rsidR="00C47D4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로 조금 더 높아진 것을 확인할 수 있다.</w:t>
      </w:r>
    </w:p>
    <w:p w:rsidR="008F6163" w:rsidRDefault="008F6163" w:rsidP="00F902F4">
      <w:pPr>
        <w:tabs>
          <w:tab w:val="left" w:pos="1100"/>
        </w:tabs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</w:pPr>
    </w:p>
    <w:p w:rsidR="008F6163" w:rsidRPr="00A83E49" w:rsidRDefault="008F6163" w:rsidP="00F902F4">
      <w:pPr>
        <w:tabs>
          <w:tab w:val="left" w:pos="1100"/>
        </w:tabs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다)</w:t>
      </w:r>
      <w:r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C71AD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 w:rsidR="00C71AD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가)에서 구한 표본상관계수의 값은 </w:t>
      </w:r>
      <w:r w:rsidR="00C71AD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0.64828</w:t>
      </w:r>
      <w:r w:rsidR="00C71AD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로 </w:t>
      </w:r>
      <w:r w:rsidR="00C71AD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(</w:t>
      </w:r>
      <w:r w:rsidR="00C71AD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나)에서 구한 표본상관계수의 값인 </w:t>
      </w:r>
      <w:r w:rsidR="00C71AD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0.75751</w:t>
      </w:r>
      <w:r w:rsidR="00C71ADB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보다 낮은 값이다.</w:t>
      </w:r>
      <w:r w:rsidR="00C71ADB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 xml:space="preserve"> </w:t>
      </w:r>
      <w:r w:rsidR="00103CF9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이는 원데이터에서 </w:t>
      </w:r>
      <w:r w:rsidR="004C7B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27</w:t>
      </w:r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세에서 </w:t>
      </w:r>
      <w:r w:rsidR="004C7B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37</w:t>
      </w:r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세 사이의 </w:t>
      </w:r>
      <w:r w:rsidR="004C7B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5</w:t>
      </w:r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명을 제외한 나머지 </w:t>
      </w:r>
      <w:r w:rsidR="004C7B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10</w:t>
      </w:r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명의 데이터를 이용하</w:t>
      </w:r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면 변수 </w:t>
      </w:r>
      <w:r w:rsidR="004C7B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x</w:t>
      </w:r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와 </w:t>
      </w:r>
      <w:r w:rsidR="004C7B98">
        <w:rPr>
          <w:rFonts w:asciiTheme="majorHAnsi" w:eastAsiaTheme="majorHAnsi" w:hAnsiTheme="majorHAnsi" w:cs="Courier New"/>
          <w:kern w:val="0"/>
          <w:szCs w:val="20"/>
          <w:shd w:val="clear" w:color="auto" w:fill="FFFFFF"/>
        </w:rPr>
        <w:t>y</w:t>
      </w:r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의 선형적 관계가 더욱 </w:t>
      </w:r>
      <w:proofErr w:type="spellStart"/>
      <w:r w:rsidR="00956A7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뚜렷해짐</w:t>
      </w:r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>을</w:t>
      </w:r>
      <w:proofErr w:type="spellEnd"/>
      <w:r w:rsidR="004C7B98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/>
        </w:rPr>
        <w:t xml:space="preserve"> 의미한다.</w:t>
      </w:r>
      <w:bookmarkStart w:id="1" w:name="_GoBack"/>
      <w:bookmarkEnd w:id="1"/>
    </w:p>
    <w:sectPr w:rsidR="008F6163" w:rsidRPr="00A83E49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C74B5"/>
    <w:multiLevelType w:val="hybridMultilevel"/>
    <w:tmpl w:val="332446C8"/>
    <w:lvl w:ilvl="0" w:tplc="C64CCC02">
      <w:start w:val="1"/>
      <w:numFmt w:val="bullet"/>
      <w:suff w:val="space"/>
      <w:lvlText w:val="-"/>
      <w:lvlJc w:val="left"/>
    </w:lvl>
    <w:lvl w:ilvl="1" w:tplc="F202D3AA">
      <w:numFmt w:val="decimal"/>
      <w:lvlText w:val=""/>
      <w:lvlJc w:val="left"/>
    </w:lvl>
    <w:lvl w:ilvl="2" w:tplc="CA1A035C">
      <w:numFmt w:val="decimal"/>
      <w:lvlText w:val=""/>
      <w:lvlJc w:val="left"/>
    </w:lvl>
    <w:lvl w:ilvl="3" w:tplc="5F12CC26">
      <w:numFmt w:val="decimal"/>
      <w:lvlText w:val=""/>
      <w:lvlJc w:val="left"/>
    </w:lvl>
    <w:lvl w:ilvl="4" w:tplc="583E9BF0">
      <w:numFmt w:val="decimal"/>
      <w:lvlText w:val=""/>
      <w:lvlJc w:val="left"/>
    </w:lvl>
    <w:lvl w:ilvl="5" w:tplc="E1DA1774">
      <w:numFmt w:val="decimal"/>
      <w:lvlText w:val=""/>
      <w:lvlJc w:val="left"/>
    </w:lvl>
    <w:lvl w:ilvl="6" w:tplc="0C0A50A2">
      <w:numFmt w:val="decimal"/>
      <w:lvlText w:val=""/>
      <w:lvlJc w:val="left"/>
    </w:lvl>
    <w:lvl w:ilvl="7" w:tplc="D120725C">
      <w:numFmt w:val="decimal"/>
      <w:lvlText w:val=""/>
      <w:lvlJc w:val="left"/>
    </w:lvl>
    <w:lvl w:ilvl="8" w:tplc="D25A63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B3"/>
    <w:rsid w:val="000055CD"/>
    <w:rsid w:val="00007D70"/>
    <w:rsid w:val="000136E1"/>
    <w:rsid w:val="00023000"/>
    <w:rsid w:val="00027C04"/>
    <w:rsid w:val="000411B4"/>
    <w:rsid w:val="00043266"/>
    <w:rsid w:val="00043E99"/>
    <w:rsid w:val="00043F1C"/>
    <w:rsid w:val="00051532"/>
    <w:rsid w:val="00051769"/>
    <w:rsid w:val="00073219"/>
    <w:rsid w:val="000763B8"/>
    <w:rsid w:val="000815D9"/>
    <w:rsid w:val="00086A3E"/>
    <w:rsid w:val="000A1A2E"/>
    <w:rsid w:val="000A3D4B"/>
    <w:rsid w:val="000B079E"/>
    <w:rsid w:val="000C11BF"/>
    <w:rsid w:val="000C4CBF"/>
    <w:rsid w:val="000C5EE9"/>
    <w:rsid w:val="000C7760"/>
    <w:rsid w:val="000D17FB"/>
    <w:rsid w:val="000D7F20"/>
    <w:rsid w:val="000E0E3F"/>
    <w:rsid w:val="000E2158"/>
    <w:rsid w:val="000E2FF2"/>
    <w:rsid w:val="000F3181"/>
    <w:rsid w:val="000F5667"/>
    <w:rsid w:val="000F5DD9"/>
    <w:rsid w:val="00100FFF"/>
    <w:rsid w:val="00101367"/>
    <w:rsid w:val="00103CF9"/>
    <w:rsid w:val="00107AAF"/>
    <w:rsid w:val="00113CFB"/>
    <w:rsid w:val="00115F0D"/>
    <w:rsid w:val="00152AAE"/>
    <w:rsid w:val="00165DD3"/>
    <w:rsid w:val="00167ED4"/>
    <w:rsid w:val="00173FA5"/>
    <w:rsid w:val="00180BA4"/>
    <w:rsid w:val="00180DFD"/>
    <w:rsid w:val="001850FA"/>
    <w:rsid w:val="0018643E"/>
    <w:rsid w:val="00186A23"/>
    <w:rsid w:val="001909AA"/>
    <w:rsid w:val="0019252F"/>
    <w:rsid w:val="001A2BDE"/>
    <w:rsid w:val="001A30D7"/>
    <w:rsid w:val="001B11EE"/>
    <w:rsid w:val="001B488F"/>
    <w:rsid w:val="001B54FD"/>
    <w:rsid w:val="001D430E"/>
    <w:rsid w:val="001E639E"/>
    <w:rsid w:val="001E6AEE"/>
    <w:rsid w:val="001F0297"/>
    <w:rsid w:val="001F3993"/>
    <w:rsid w:val="001F3DFF"/>
    <w:rsid w:val="001F5DD6"/>
    <w:rsid w:val="001F7FC6"/>
    <w:rsid w:val="00202B65"/>
    <w:rsid w:val="00203266"/>
    <w:rsid w:val="0021327C"/>
    <w:rsid w:val="00215803"/>
    <w:rsid w:val="00215D77"/>
    <w:rsid w:val="00223D03"/>
    <w:rsid w:val="00230061"/>
    <w:rsid w:val="00233358"/>
    <w:rsid w:val="002434D2"/>
    <w:rsid w:val="00256104"/>
    <w:rsid w:val="00257842"/>
    <w:rsid w:val="00257989"/>
    <w:rsid w:val="00270C25"/>
    <w:rsid w:val="00292A59"/>
    <w:rsid w:val="002958EA"/>
    <w:rsid w:val="00295E78"/>
    <w:rsid w:val="00297D7D"/>
    <w:rsid w:val="002A5C14"/>
    <w:rsid w:val="002B0C46"/>
    <w:rsid w:val="002B3F83"/>
    <w:rsid w:val="002B4D00"/>
    <w:rsid w:val="002C22EB"/>
    <w:rsid w:val="002C64ED"/>
    <w:rsid w:val="002D2AA4"/>
    <w:rsid w:val="002E5E79"/>
    <w:rsid w:val="002F37C7"/>
    <w:rsid w:val="003041B0"/>
    <w:rsid w:val="003048AC"/>
    <w:rsid w:val="00306C88"/>
    <w:rsid w:val="00306FFF"/>
    <w:rsid w:val="003250FC"/>
    <w:rsid w:val="003262CF"/>
    <w:rsid w:val="003266D7"/>
    <w:rsid w:val="00332547"/>
    <w:rsid w:val="00337364"/>
    <w:rsid w:val="0034386A"/>
    <w:rsid w:val="00343D59"/>
    <w:rsid w:val="003543E6"/>
    <w:rsid w:val="00361345"/>
    <w:rsid w:val="003629EA"/>
    <w:rsid w:val="00377304"/>
    <w:rsid w:val="00381214"/>
    <w:rsid w:val="00384434"/>
    <w:rsid w:val="00387F6F"/>
    <w:rsid w:val="0039373D"/>
    <w:rsid w:val="00393D22"/>
    <w:rsid w:val="003A09DA"/>
    <w:rsid w:val="003A2DA5"/>
    <w:rsid w:val="003A6A0D"/>
    <w:rsid w:val="003A740E"/>
    <w:rsid w:val="003B7580"/>
    <w:rsid w:val="003B7A1C"/>
    <w:rsid w:val="003C6DAB"/>
    <w:rsid w:val="003D735F"/>
    <w:rsid w:val="003E1FB9"/>
    <w:rsid w:val="003E48EE"/>
    <w:rsid w:val="003E7706"/>
    <w:rsid w:val="00407F63"/>
    <w:rsid w:val="00426837"/>
    <w:rsid w:val="004320B5"/>
    <w:rsid w:val="00463319"/>
    <w:rsid w:val="00464013"/>
    <w:rsid w:val="00467C2C"/>
    <w:rsid w:val="00467DD4"/>
    <w:rsid w:val="0047067B"/>
    <w:rsid w:val="00471761"/>
    <w:rsid w:val="00480D96"/>
    <w:rsid w:val="0049192C"/>
    <w:rsid w:val="004B4A25"/>
    <w:rsid w:val="004B53A6"/>
    <w:rsid w:val="004C7B98"/>
    <w:rsid w:val="004D2292"/>
    <w:rsid w:val="004D5B00"/>
    <w:rsid w:val="004D730F"/>
    <w:rsid w:val="004E760F"/>
    <w:rsid w:val="004F4041"/>
    <w:rsid w:val="00522BD2"/>
    <w:rsid w:val="00542F36"/>
    <w:rsid w:val="00551D1B"/>
    <w:rsid w:val="005653E5"/>
    <w:rsid w:val="00577B94"/>
    <w:rsid w:val="00582536"/>
    <w:rsid w:val="00593D25"/>
    <w:rsid w:val="005971D9"/>
    <w:rsid w:val="005A248A"/>
    <w:rsid w:val="005B0BBF"/>
    <w:rsid w:val="005B44E1"/>
    <w:rsid w:val="005C34D7"/>
    <w:rsid w:val="005C3690"/>
    <w:rsid w:val="005C744D"/>
    <w:rsid w:val="005D36EC"/>
    <w:rsid w:val="005D4B0F"/>
    <w:rsid w:val="005D7888"/>
    <w:rsid w:val="005E6FED"/>
    <w:rsid w:val="005F0180"/>
    <w:rsid w:val="005F29AB"/>
    <w:rsid w:val="00604AC4"/>
    <w:rsid w:val="00605113"/>
    <w:rsid w:val="00607420"/>
    <w:rsid w:val="00614AD8"/>
    <w:rsid w:val="006175A0"/>
    <w:rsid w:val="00620FED"/>
    <w:rsid w:val="00621C6D"/>
    <w:rsid w:val="00631137"/>
    <w:rsid w:val="0063359B"/>
    <w:rsid w:val="00654AC9"/>
    <w:rsid w:val="0065688C"/>
    <w:rsid w:val="00662C10"/>
    <w:rsid w:val="00666886"/>
    <w:rsid w:val="00671B6E"/>
    <w:rsid w:val="00672B6C"/>
    <w:rsid w:val="00684F09"/>
    <w:rsid w:val="006851D7"/>
    <w:rsid w:val="00693890"/>
    <w:rsid w:val="0069502A"/>
    <w:rsid w:val="006A4691"/>
    <w:rsid w:val="006A60B0"/>
    <w:rsid w:val="006B0218"/>
    <w:rsid w:val="006B54F6"/>
    <w:rsid w:val="006C23B3"/>
    <w:rsid w:val="006D6E32"/>
    <w:rsid w:val="006E116D"/>
    <w:rsid w:val="006E21A8"/>
    <w:rsid w:val="006F3E17"/>
    <w:rsid w:val="00701A4E"/>
    <w:rsid w:val="00704CE3"/>
    <w:rsid w:val="00714770"/>
    <w:rsid w:val="0073660D"/>
    <w:rsid w:val="00743B63"/>
    <w:rsid w:val="00746785"/>
    <w:rsid w:val="00751D91"/>
    <w:rsid w:val="00762F75"/>
    <w:rsid w:val="00770A47"/>
    <w:rsid w:val="00773DD7"/>
    <w:rsid w:val="00774DF4"/>
    <w:rsid w:val="00781F6E"/>
    <w:rsid w:val="007C097D"/>
    <w:rsid w:val="007D34A3"/>
    <w:rsid w:val="007D4950"/>
    <w:rsid w:val="007E60C2"/>
    <w:rsid w:val="007E683A"/>
    <w:rsid w:val="008046E9"/>
    <w:rsid w:val="00816093"/>
    <w:rsid w:val="00821353"/>
    <w:rsid w:val="008378D1"/>
    <w:rsid w:val="00840260"/>
    <w:rsid w:val="00846613"/>
    <w:rsid w:val="00850565"/>
    <w:rsid w:val="00863B6B"/>
    <w:rsid w:val="00870E8B"/>
    <w:rsid w:val="00881D26"/>
    <w:rsid w:val="008B1BC2"/>
    <w:rsid w:val="008B6A4D"/>
    <w:rsid w:val="008C660A"/>
    <w:rsid w:val="008E5D09"/>
    <w:rsid w:val="008F6163"/>
    <w:rsid w:val="009047EA"/>
    <w:rsid w:val="009054EE"/>
    <w:rsid w:val="00906942"/>
    <w:rsid w:val="009115A3"/>
    <w:rsid w:val="0091345B"/>
    <w:rsid w:val="009215ED"/>
    <w:rsid w:val="0092299A"/>
    <w:rsid w:val="00933680"/>
    <w:rsid w:val="00941D8E"/>
    <w:rsid w:val="009429A3"/>
    <w:rsid w:val="00943804"/>
    <w:rsid w:val="009476A8"/>
    <w:rsid w:val="00953E83"/>
    <w:rsid w:val="00956A77"/>
    <w:rsid w:val="0097390E"/>
    <w:rsid w:val="00990C1D"/>
    <w:rsid w:val="00993480"/>
    <w:rsid w:val="009A347D"/>
    <w:rsid w:val="009B1DF5"/>
    <w:rsid w:val="009B3B1A"/>
    <w:rsid w:val="009E04B0"/>
    <w:rsid w:val="009E70B8"/>
    <w:rsid w:val="009F0A37"/>
    <w:rsid w:val="009F3051"/>
    <w:rsid w:val="00A1719E"/>
    <w:rsid w:val="00A20FC4"/>
    <w:rsid w:val="00A25430"/>
    <w:rsid w:val="00A31C2B"/>
    <w:rsid w:val="00A46270"/>
    <w:rsid w:val="00A60DA0"/>
    <w:rsid w:val="00A678C4"/>
    <w:rsid w:val="00A70C28"/>
    <w:rsid w:val="00A74EED"/>
    <w:rsid w:val="00A7560A"/>
    <w:rsid w:val="00A8008C"/>
    <w:rsid w:val="00A83E49"/>
    <w:rsid w:val="00A86B9D"/>
    <w:rsid w:val="00A92E65"/>
    <w:rsid w:val="00AA0A16"/>
    <w:rsid w:val="00AB04C3"/>
    <w:rsid w:val="00AB29F3"/>
    <w:rsid w:val="00AB4F67"/>
    <w:rsid w:val="00AC021A"/>
    <w:rsid w:val="00AD29FC"/>
    <w:rsid w:val="00AF2B18"/>
    <w:rsid w:val="00AF7FF9"/>
    <w:rsid w:val="00B11EBE"/>
    <w:rsid w:val="00B331A5"/>
    <w:rsid w:val="00B34567"/>
    <w:rsid w:val="00B35360"/>
    <w:rsid w:val="00B355BC"/>
    <w:rsid w:val="00B43F0A"/>
    <w:rsid w:val="00B52584"/>
    <w:rsid w:val="00B52AB0"/>
    <w:rsid w:val="00B66F84"/>
    <w:rsid w:val="00B76EDC"/>
    <w:rsid w:val="00B7745C"/>
    <w:rsid w:val="00B77C52"/>
    <w:rsid w:val="00B8387B"/>
    <w:rsid w:val="00B8528D"/>
    <w:rsid w:val="00B853B5"/>
    <w:rsid w:val="00B9120E"/>
    <w:rsid w:val="00BA5FC2"/>
    <w:rsid w:val="00BB7ECC"/>
    <w:rsid w:val="00BC019D"/>
    <w:rsid w:val="00BC1BBC"/>
    <w:rsid w:val="00BC59FB"/>
    <w:rsid w:val="00BC5FCB"/>
    <w:rsid w:val="00BE6AB6"/>
    <w:rsid w:val="00BF48AA"/>
    <w:rsid w:val="00C03ECE"/>
    <w:rsid w:val="00C0539C"/>
    <w:rsid w:val="00C07284"/>
    <w:rsid w:val="00C15316"/>
    <w:rsid w:val="00C202AE"/>
    <w:rsid w:val="00C23F2C"/>
    <w:rsid w:val="00C37A8E"/>
    <w:rsid w:val="00C40EB7"/>
    <w:rsid w:val="00C466D0"/>
    <w:rsid w:val="00C47D47"/>
    <w:rsid w:val="00C51952"/>
    <w:rsid w:val="00C51B23"/>
    <w:rsid w:val="00C71ADB"/>
    <w:rsid w:val="00C80FBA"/>
    <w:rsid w:val="00CA294F"/>
    <w:rsid w:val="00CC06A7"/>
    <w:rsid w:val="00CE2166"/>
    <w:rsid w:val="00CF177B"/>
    <w:rsid w:val="00CF3BE2"/>
    <w:rsid w:val="00CF47B1"/>
    <w:rsid w:val="00CF7B67"/>
    <w:rsid w:val="00D003DD"/>
    <w:rsid w:val="00D01016"/>
    <w:rsid w:val="00D06F1D"/>
    <w:rsid w:val="00D53369"/>
    <w:rsid w:val="00D614DB"/>
    <w:rsid w:val="00D72129"/>
    <w:rsid w:val="00D9673A"/>
    <w:rsid w:val="00D9705E"/>
    <w:rsid w:val="00DC0BB6"/>
    <w:rsid w:val="00DC35D9"/>
    <w:rsid w:val="00DC5B5C"/>
    <w:rsid w:val="00DD1B7E"/>
    <w:rsid w:val="00DF6A1D"/>
    <w:rsid w:val="00E07A0A"/>
    <w:rsid w:val="00E12E11"/>
    <w:rsid w:val="00E24CC7"/>
    <w:rsid w:val="00E25035"/>
    <w:rsid w:val="00E33FA9"/>
    <w:rsid w:val="00E4373C"/>
    <w:rsid w:val="00E50E30"/>
    <w:rsid w:val="00E56DDE"/>
    <w:rsid w:val="00E61BF4"/>
    <w:rsid w:val="00E751FC"/>
    <w:rsid w:val="00E8413C"/>
    <w:rsid w:val="00E846D5"/>
    <w:rsid w:val="00E869C1"/>
    <w:rsid w:val="00E96907"/>
    <w:rsid w:val="00EA09B5"/>
    <w:rsid w:val="00EA3750"/>
    <w:rsid w:val="00EA53CF"/>
    <w:rsid w:val="00EE56D5"/>
    <w:rsid w:val="00EF1160"/>
    <w:rsid w:val="00EF4CB5"/>
    <w:rsid w:val="00EF57FA"/>
    <w:rsid w:val="00F06FCD"/>
    <w:rsid w:val="00F1476A"/>
    <w:rsid w:val="00F152FA"/>
    <w:rsid w:val="00F22F90"/>
    <w:rsid w:val="00F3715E"/>
    <w:rsid w:val="00F43CB5"/>
    <w:rsid w:val="00F5251F"/>
    <w:rsid w:val="00F5263B"/>
    <w:rsid w:val="00F60EE1"/>
    <w:rsid w:val="00F70295"/>
    <w:rsid w:val="00F74EA3"/>
    <w:rsid w:val="00F902F4"/>
    <w:rsid w:val="00F94572"/>
    <w:rsid w:val="00FC123E"/>
    <w:rsid w:val="00FD166B"/>
    <w:rsid w:val="00FD3298"/>
    <w:rsid w:val="00FD5ED6"/>
    <w:rsid w:val="00FD758C"/>
    <w:rsid w:val="00FE04D5"/>
    <w:rsid w:val="00FE1105"/>
    <w:rsid w:val="00FE380D"/>
    <w:rsid w:val="00FE703A"/>
    <w:rsid w:val="00FE7FD7"/>
    <w:rsid w:val="00FF0D40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4524"/>
  <w15:docId w15:val="{61D5438D-082B-4A91-857F-B63EADB2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C5FC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60" w:line="25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basedOn w:val="a"/>
    <w:link w:val="Char"/>
    <w:uiPriority w:val="99"/>
    <w:semiHidden/>
    <w:unhideWhenUsed/>
    <w:rsid w:val="00292A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92A59"/>
    <w:rPr>
      <w:rFonts w:asciiTheme="majorHAnsi" w:eastAsiaTheme="majorEastAsia" w:hAnsiTheme="majorHAnsi" w:cstheme="majorBidi"/>
      <w:color w:val="000000"/>
      <w:kern w:val="1"/>
      <w:sz w:val="18"/>
      <w:szCs w:val="18"/>
    </w:rPr>
  </w:style>
  <w:style w:type="character" w:styleId="a5">
    <w:name w:val="Placeholder Text"/>
    <w:basedOn w:val="a0"/>
    <w:uiPriority w:val="99"/>
    <w:semiHidden/>
    <w:rsid w:val="003A2DA5"/>
    <w:rPr>
      <w:color w:val="808080"/>
    </w:rPr>
  </w:style>
  <w:style w:type="paragraph" w:customStyle="1" w:styleId="a6">
    <w:name w:val="바탕글"/>
    <w:basedOn w:val="a"/>
    <w:rsid w:val="003A2D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384" w:lineRule="auto"/>
    </w:pPr>
    <w:rPr>
      <w:rFonts w:ascii="한컴바탕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225</cp:revision>
  <dcterms:created xsi:type="dcterms:W3CDTF">2019-02-11T08:56:00Z</dcterms:created>
  <dcterms:modified xsi:type="dcterms:W3CDTF">2019-02-19T02:59:00Z</dcterms:modified>
</cp:coreProperties>
</file>