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before="0" w:line="272.72727272727275" w:lineRule="auto"/>
        <w:ind w:left="1440" w:firstLine="720"/>
        <w:rPr>
          <w:color w:val="333333"/>
          <w:sz w:val="66"/>
          <w:szCs w:val="66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color w:val="333333"/>
          <w:sz w:val="66"/>
          <w:szCs w:val="66"/>
          <w:highlight w:val="white"/>
          <w:rtl w:val="0"/>
        </w:rPr>
        <w:t xml:space="preserve">restful-booker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List of function: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Auth - CreateToken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Booking - GetBookingIds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Booking - GetBooking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Booking - CreateBooking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Booking - UpdateBooking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Booking - PartialUpdateBooking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Booking - DeleteBooking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Auth - CreateToken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Creates a new auth token to use for access to the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/booking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color w:val="f5f5f5"/>
          <w:shd w:fill="434343" w:val="clear"/>
          <w:rtl w:val="0"/>
        </w:rPr>
        <w:t xml:space="preserve">POST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https://restful-booker.herokuapp.com/auth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"username" : "admin",</w:t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"password" : "password123"</w:t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Header</w:t>
      </w:r>
    </w:p>
    <w:tbl>
      <w:tblPr>
        <w:tblStyle w:val="Table1"/>
        <w:tblW w:w="8985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1260"/>
        <w:gridCol w:w="4980"/>
        <w:tblGridChange w:id="0">
          <w:tblGrid>
            <w:gridCol w:w="2745"/>
            <w:gridCol w:w="1260"/>
            <w:gridCol w:w="4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Content-Type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string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Sets the format of payload you are sending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>
                <w:color w:val="98000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Default value:</w:t>
            </w: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980000"/>
                <w:shd w:fill="f9f2f4" w:val="clear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Request body</w:t>
      </w:r>
    </w:p>
    <w:tbl>
      <w:tblPr>
        <w:tblStyle w:val="Table2"/>
        <w:tblW w:w="9015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1275"/>
        <w:gridCol w:w="5100"/>
        <w:tblGridChange w:id="0">
          <w:tblGrid>
            <w:gridCol w:w="2640"/>
            <w:gridCol w:w="1275"/>
            <w:gridCol w:w="5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222222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222222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222222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username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String</w:t>
            </w:r>
          </w:p>
        </w:tc>
        <w:tc>
          <w:tcPr>
            <w:tcBorders>
              <w:top w:color="222222" w:space="0" w:sz="6" w:val="single"/>
              <w:left w:color="222222" w:space="0" w:sz="4" w:val="single"/>
              <w:bottom w:color="222222" w:space="0" w:sz="6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Username for authentication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>
                <w:color w:val="98000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980000"/>
                <w:shd w:fill="f9f2f4" w:val="clear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password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String</w:t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60" w:lineRule="auto"/>
              <w:rPr>
                <w:color w:val="222222"/>
                <w:sz w:val="24"/>
                <w:szCs w:val="24"/>
                <w:shd w:fill="f9f2f4" w:val="clear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shd w:fill="f9f2f4" w:val="clear"/>
                <w:rtl w:val="0"/>
              </w:rPr>
              <w:t xml:space="preserve">Password for authentication</w:t>
            </w:r>
          </w:p>
          <w:p w:rsidR="00000000" w:rsidDel="00000000" w:rsidP="00000000" w:rsidRDefault="00000000" w:rsidRPr="00000000" w14:paraId="00000026">
            <w:pPr>
              <w:spacing w:after="460" w:lineRule="auto"/>
              <w:rPr>
                <w:color w:val="980000"/>
                <w:shd w:fill="f9f2f4" w:val="clear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shd w:fill="f9f2f4" w:val="clear"/>
                <w:rtl w:val="0"/>
              </w:rPr>
              <w:t xml:space="preserve">Default value: </w:t>
            </w:r>
            <w:r w:rsidDel="00000000" w:rsidR="00000000" w:rsidRPr="00000000">
              <w:rPr>
                <w:color w:val="980000"/>
                <w:shd w:fill="f9f2f4" w:val="clear"/>
                <w:rtl w:val="0"/>
              </w:rPr>
              <w:t xml:space="preserve">password123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Success 200</w:t>
      </w:r>
    </w:p>
    <w:tbl>
      <w:tblPr>
        <w:tblStyle w:val="Table3"/>
        <w:tblW w:w="7365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810"/>
        <w:gridCol w:w="4740"/>
        <w:tblGridChange w:id="0">
          <w:tblGrid>
            <w:gridCol w:w="1815"/>
            <w:gridCol w:w="810"/>
            <w:gridCol w:w="4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token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String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Token to use in future requests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Response: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HTTP/1.1 200 OK</w:t>
      </w:r>
    </w:p>
    <w:p w:rsidR="00000000" w:rsidDel="00000000" w:rsidP="00000000" w:rsidRDefault="00000000" w:rsidRPr="00000000" w14:paraId="00000030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0" w:firstLine="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    "token": "abc123"</w:t>
      </w:r>
    </w:p>
    <w:p w:rsidR="00000000" w:rsidDel="00000000" w:rsidP="00000000" w:rsidRDefault="00000000" w:rsidRPr="00000000" w14:paraId="00000033">
      <w:pPr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2. All Booking - GetBookingIds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Returns the ids of all the bookings that exist within the API. Can take optional query strings to search and return a subset of booking ids.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f5f5f5"/>
          <w:sz w:val="24"/>
          <w:szCs w:val="24"/>
          <w:shd w:fill="434343" w:val="clear"/>
          <w:rtl w:val="0"/>
        </w:rPr>
        <w:t xml:space="preserve">GET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https://restful-booker.herokuapp.com/booking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Success 200</w:t>
      </w:r>
    </w:p>
    <w:tbl>
      <w:tblPr>
        <w:tblStyle w:val="Table4"/>
        <w:tblW w:w="9025.511811023622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6.700479757876"/>
        <w:gridCol w:w="905.4103717499938"/>
        <w:gridCol w:w="5413.400959515752"/>
        <w:tblGridChange w:id="0">
          <w:tblGrid>
            <w:gridCol w:w="2706.700479757876"/>
            <w:gridCol w:w="905.4103717499938"/>
            <w:gridCol w:w="5413.400959515752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object[]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Array of objects that contain unique booking IDs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bookingid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ID of a specific booking that matches search criteria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HTTP/1.1 200 OK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"bookingid": 1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"bookingid": 2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"bookingid": 3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"bookingid": 4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3. A Booking - GetBooking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Returns a specific booking based upon the booking id provided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color w:val="f5f5f5"/>
          <w:shd w:fill="434343" w:val="clear"/>
          <w:rtl w:val="0"/>
        </w:rPr>
        <w:t xml:space="preserve">GET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https://restful-booker.herokuapp.com/booking/id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5"/>
        <w:tblW w:w="9025.511811023624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903.4456817773895"/>
        <w:gridCol w:w="5411.729083914065"/>
        <w:tblGridChange w:id="0">
          <w:tblGrid>
            <w:gridCol w:w="2710.3370453321686"/>
            <w:gridCol w:w="903.4456817773895"/>
            <w:gridCol w:w="5411.7290839140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Accept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what format the response body is returned in. Can be application/json or application/xml</w:t>
            </w:r>
          </w:p>
          <w:p w:rsidR="00000000" w:rsidDel="00000000" w:rsidP="00000000" w:rsidRDefault="00000000" w:rsidRPr="00000000" w14:paraId="00000063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Url Parameter</w:t>
      </w:r>
    </w:p>
    <w:tbl>
      <w:tblPr>
        <w:tblStyle w:val="Table6"/>
        <w:tblW w:w="9025.511811023624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903.4456817773895"/>
        <w:gridCol w:w="5411.729083914065"/>
        <w:tblGridChange w:id="0">
          <w:tblGrid>
            <w:gridCol w:w="2710.3370453321686"/>
            <w:gridCol w:w="903.4456817773895"/>
            <w:gridCol w:w="5411.7290839140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The id of the booking you would like to retrieve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7"/>
        <w:tblW w:w="9025.33704533217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1545"/>
        <w:gridCol w:w="4770"/>
        <w:tblGridChange w:id="0">
          <w:tblGrid>
            <w:gridCol w:w="2710.3370453321686"/>
            <w:gridCol w:w="1545"/>
            <w:gridCol w:w="477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totalprice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depositpaid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bookingdates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Sub-object that contains the checkin and checkout dates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additionalneeds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HTTP/1.1 200 OK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"firstname": "Sally",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"lastname": "Brown",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"totalprice": 111,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"depositpaid": true,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"bookingdates": {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    "checkin": "2013-02-23",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   "checkout": "2014-10-23"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"additionalneeds": "Breakfast"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4. Booking - CreateBooking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Creates a new booking in the API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b w:val="1"/>
          <w:color w:val="f5f5f5"/>
          <w:shd w:fill="434343" w:val="clear"/>
          <w:rtl w:val="0"/>
        </w:rPr>
        <w:t xml:space="preserve">POST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https://restful-booker.herokuapp.com/booking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"firstname" : "Jim",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"lastname" : "Brown",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"totalprice" : 111,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"depositpaid" : true,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"bookingdates" : {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    "checkin" : "2018-01-01",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    "checkout" : "2019-01-01"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"additionalneeds" : "Breakfast"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17dp8vu" w:id="9"/>
      <w:bookmarkEnd w:id="9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8"/>
        <w:tblW w:w="9025.511811023624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903.4456817773895"/>
        <w:gridCol w:w="5411.729083914065"/>
        <w:tblGridChange w:id="0">
          <w:tblGrid>
            <w:gridCol w:w="2710.3370453321686"/>
            <w:gridCol w:w="903.4456817773895"/>
            <w:gridCol w:w="5411.7290839140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Content-Type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the format of payload you are sending. Can be application/json or text/xml</w:t>
            </w:r>
          </w:p>
          <w:p w:rsidR="00000000" w:rsidDel="00000000" w:rsidP="00000000" w:rsidRDefault="00000000" w:rsidRPr="00000000" w14:paraId="000000B1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Accept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what format the response body is returned in. Can be application/json or application/xml</w:t>
            </w:r>
          </w:p>
          <w:p w:rsidR="00000000" w:rsidDel="00000000" w:rsidP="00000000" w:rsidRDefault="00000000" w:rsidRPr="00000000" w14:paraId="000000B5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3rdcrjn" w:id="10"/>
      <w:bookmarkEnd w:id="10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Request body</w:t>
      </w:r>
    </w:p>
    <w:tbl>
      <w:tblPr>
        <w:tblStyle w:val="Table9"/>
        <w:tblW w:w="9030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1245"/>
        <w:gridCol w:w="4665"/>
        <w:tblGridChange w:id="0">
          <w:tblGrid>
            <w:gridCol w:w="3120"/>
            <w:gridCol w:w="1245"/>
            <w:gridCol w:w="46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firstname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lastname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totalprice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depositpaid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957.37304687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checkin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checkout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additionalneeds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  <w:p w:rsidR="00000000" w:rsidDel="00000000" w:rsidP="00000000" w:rsidRDefault="00000000" w:rsidRPr="00000000" w14:paraId="000000D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26in1rg" w:id="11"/>
      <w:bookmarkEnd w:id="11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10"/>
        <w:tblW w:w="9705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1620"/>
        <w:gridCol w:w="5160"/>
        <w:tblGridChange w:id="0">
          <w:tblGrid>
            <w:gridCol w:w="2925"/>
            <w:gridCol w:w="1620"/>
            <w:gridCol w:w="51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bookingid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ID for newly created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Object that contains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totalprice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depositpaid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bookingdates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Sub-object that contains the checkin and checkout dates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checkin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additionalneeds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0F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HTTP/1.1 200 OK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"bookingid": 1,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"booking": {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    "firstname": "Jim",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    "lastname": "Brown",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    "totalprice": 111,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        "depositpaid": true,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    "bookingdates": {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        "checkin": "2018-01-01",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         "checkout": "2019-01-01"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    "additionalneeds": "Breakfast"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5. Booking - UpdateBooking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Updates a current booking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color w:val="f5f5f5"/>
          <w:shd w:fill="434343" w:val="clear"/>
          <w:rtl w:val="0"/>
        </w:rPr>
        <w:t xml:space="preserve">PUT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https://restful-booker.herokuapp.com/booking/id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 "firstname" : "James",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 "lastname" : "Brown",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    "totalprice" : 111,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    "depositpaid" : true,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    "bookingdates" : {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        "checkin" : "2018-01-01",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        "checkout" : "2019-01-01"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    "additionalneeds" : "Breakfast"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lnxbz9" w:id="12"/>
      <w:bookmarkEnd w:id="12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11"/>
        <w:tblW w:w="9025.511811023624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903.4456817773895"/>
        <w:gridCol w:w="5411.729083914065"/>
        <w:tblGridChange w:id="0">
          <w:tblGrid>
            <w:gridCol w:w="2710.3370453321686"/>
            <w:gridCol w:w="903.4456817773895"/>
            <w:gridCol w:w="5411.7290839140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Content-Type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the format of payload you are sending. Can be application/json or text/xml</w:t>
            </w:r>
          </w:p>
          <w:p w:rsidR="00000000" w:rsidDel="00000000" w:rsidP="00000000" w:rsidRDefault="00000000" w:rsidRPr="00000000" w14:paraId="0000011F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Accept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what format the response body is returned in. Can be application/json or application/xml</w:t>
            </w:r>
          </w:p>
          <w:p w:rsidR="00000000" w:rsidDel="00000000" w:rsidP="00000000" w:rsidRDefault="00000000" w:rsidRPr="00000000" w14:paraId="00000123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Cookie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an authorisation token to access the PUT endpoint, can be used as an alternative to the Authorisation</w:t>
            </w:r>
          </w:p>
          <w:p w:rsidR="00000000" w:rsidDel="00000000" w:rsidP="00000000" w:rsidRDefault="00000000" w:rsidRPr="00000000" w14:paraId="00000127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token=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YWRtaW46cGFzc3dvcmQxMjM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Authorisation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YWRtaW46cGFzc3dvcmQxMjM=] Basic authorisation header to access the PUT endpoint, can be used as an alternative to the Cookie header</w:t>
            </w:r>
          </w:p>
          <w:p w:rsidR="00000000" w:rsidDel="00000000" w:rsidP="00000000" w:rsidRDefault="00000000" w:rsidRPr="00000000" w14:paraId="0000012B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Basic 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YWRtaW46cGFzc3dvcmQxMjM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30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35nkun2" w:id="13"/>
      <w:bookmarkEnd w:id="13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Url Parameter</w:t>
      </w:r>
    </w:p>
    <w:tbl>
      <w:tblPr>
        <w:tblStyle w:val="Table12"/>
        <w:tblW w:w="9345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1755"/>
        <w:gridCol w:w="4875"/>
        <w:tblGridChange w:id="0">
          <w:tblGrid>
            <w:gridCol w:w="2715"/>
            <w:gridCol w:w="1755"/>
            <w:gridCol w:w="487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ID for the booking you want to update</w:t>
            </w:r>
          </w:p>
          <w:p w:rsidR="00000000" w:rsidDel="00000000" w:rsidP="00000000" w:rsidRDefault="00000000" w:rsidRPr="00000000" w14:paraId="0000013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44sinio" w:id="15"/>
      <w:bookmarkEnd w:id="15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Request body</w:t>
      </w:r>
    </w:p>
    <w:tbl>
      <w:tblPr>
        <w:tblStyle w:val="Table13"/>
        <w:tblW w:w="9390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1335"/>
        <w:gridCol w:w="5340"/>
        <w:tblGridChange w:id="0">
          <w:tblGrid>
            <w:gridCol w:w="2715"/>
            <w:gridCol w:w="1335"/>
            <w:gridCol w:w="534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firstname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lastname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totalprice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depositpaid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checkin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checkout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additionalneeds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2jxsxqh" w:id="16"/>
      <w:bookmarkEnd w:id="16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14"/>
        <w:tblW w:w="9025.33704533217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1335"/>
        <w:gridCol w:w="4980"/>
        <w:tblGridChange w:id="0">
          <w:tblGrid>
            <w:gridCol w:w="2710.3370453321686"/>
            <w:gridCol w:w="1335"/>
            <w:gridCol w:w="498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totalprice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depositpaid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bookingdates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Sub-object that contains the checkin and checkout dates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additionalneeds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HTTP/1.1 200 OK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    "firstname" : "James",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    "lastname" : "Brown",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    "totalprice" : 111,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    "depositpaid" : true,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    "bookingdates" : {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        "checkin" : "2018-01-01",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        "checkout" : "2019-01-01"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    "additionalneeds" : "Breakfast"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6. Booking - PartialUpdateBooking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Updates a current booking with a partial payload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b w:val="1"/>
          <w:color w:val="f5f5f5"/>
          <w:shd w:fill="434343" w:val="clear"/>
          <w:rtl w:val="0"/>
        </w:rPr>
        <w:t xml:space="preserve">PATCH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https://restful-booker.herokuapp.com/booking/id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    "firstname" : "James",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    "lastname" : "Brown"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z337ya" w:id="17"/>
      <w:bookmarkEnd w:id="17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15"/>
        <w:tblW w:w="9025.511811023624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903.4456817773895"/>
        <w:gridCol w:w="5411.729083914065"/>
        <w:tblGridChange w:id="0">
          <w:tblGrid>
            <w:gridCol w:w="2710.3370453321686"/>
            <w:gridCol w:w="903.4456817773895"/>
            <w:gridCol w:w="5411.7290839140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Content-Type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the format of payload you are sending. Can be application/json or text/xml</w:t>
            </w:r>
          </w:p>
          <w:p w:rsidR="00000000" w:rsidDel="00000000" w:rsidP="00000000" w:rsidRDefault="00000000" w:rsidRPr="00000000" w14:paraId="0000018C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Accept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what format the response body is returned in. Can be application/json or application/xml</w:t>
            </w:r>
          </w:p>
          <w:p w:rsidR="00000000" w:rsidDel="00000000" w:rsidP="00000000" w:rsidRDefault="00000000" w:rsidRPr="00000000" w14:paraId="00000190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application/json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Cookie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an authorisation token to access the PUT endpoint, can be used as an alternative to the Authorisation</w:t>
            </w:r>
          </w:p>
          <w:p w:rsidR="00000000" w:rsidDel="00000000" w:rsidP="00000000" w:rsidRDefault="00000000" w:rsidRPr="00000000" w14:paraId="00000194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token= 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YWRtaW46cGFzc3dvcmQxMjM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Authorisation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YWRtaW46cGFzc3dvcmQxMjM=] Basic authorisation header to access the PUT endpoint, can be used as an alternative to the Cookie header</w:t>
            </w:r>
          </w:p>
          <w:p w:rsidR="00000000" w:rsidDel="00000000" w:rsidP="00000000" w:rsidRDefault="00000000" w:rsidRPr="00000000" w14:paraId="00000198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Basic 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YWRtaW46cGFzc3dvcmQxMjM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3j2qqm3" w:id="18"/>
      <w:bookmarkEnd w:id="18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Url Parameter</w:t>
      </w:r>
    </w:p>
    <w:tbl>
      <w:tblPr>
        <w:tblStyle w:val="Table16"/>
        <w:tblW w:w="9025.33704533217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1710"/>
        <w:gridCol w:w="4605"/>
        <w:tblGridChange w:id="0">
          <w:tblGrid>
            <w:gridCol w:w="2710.3370453321686"/>
            <w:gridCol w:w="1710"/>
            <w:gridCol w:w="46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ID for the booking you want to update</w:t>
            </w:r>
          </w:p>
          <w:p w:rsidR="00000000" w:rsidDel="00000000" w:rsidP="00000000" w:rsidRDefault="00000000" w:rsidRPr="00000000" w14:paraId="000001A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1y810tw" w:id="19"/>
      <w:bookmarkEnd w:id="19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Request body</w:t>
      </w:r>
    </w:p>
    <w:tbl>
      <w:tblPr>
        <w:tblStyle w:val="Table17"/>
        <w:tblW w:w="9025.33704533217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1425"/>
        <w:gridCol w:w="4890"/>
        <w:tblGridChange w:id="0">
          <w:tblGrid>
            <w:gridCol w:w="2710.3370453321686"/>
            <w:gridCol w:w="1425"/>
            <w:gridCol w:w="48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firstname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lastname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totalprice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depositpaid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checkin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checkout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additionalneeds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  <w:p w:rsidR="00000000" w:rsidDel="00000000" w:rsidP="00000000" w:rsidRDefault="00000000" w:rsidRPr="00000000" w14:paraId="000001B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4i7ojhp" w:id="20"/>
      <w:bookmarkEnd w:id="20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Success 200</w:t>
      </w:r>
    </w:p>
    <w:tbl>
      <w:tblPr>
        <w:tblStyle w:val="Table18"/>
        <w:tblW w:w="9025.33704533217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1500"/>
        <w:gridCol w:w="4815"/>
        <w:tblGridChange w:id="0">
          <w:tblGrid>
            <w:gridCol w:w="2710.3370453321686"/>
            <w:gridCol w:w="1500"/>
            <w:gridCol w:w="48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Firstname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Lastname for the guest who made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totalprice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The total price for the booking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depositpaid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Whether the deposit has been paid or not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bookingdates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Sub-object that contains the checkin and checkout dates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in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Date the guest is checking out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additionalneeds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Any other needs the guest has</w:t>
            </w:r>
          </w:p>
        </w:tc>
      </w:tr>
    </w:tbl>
    <w:p w:rsidR="00000000" w:rsidDel="00000000" w:rsidP="00000000" w:rsidRDefault="00000000" w:rsidRPr="00000000" w14:paraId="000001DA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    "firstname" : "James",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    "lastname" : "Brown",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    "totalprice" : 111,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    "depositpaid" : true,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    "bookingdates" : {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        "checkin" : "2018-01-01",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        "checkout" : "2019-01-01"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    "additionalneeds" : "Breakfast"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7. Booking - DeleteBooking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Returns the ids of all the bookings that exist within the API. Can take optional query strings to search and return a subset of booking ids.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DELETE: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https://restful-booker.herokuapp.com/booking/id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2xcytpi" w:id="21"/>
      <w:bookmarkEnd w:id="21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Header</w:t>
      </w:r>
    </w:p>
    <w:tbl>
      <w:tblPr>
        <w:tblStyle w:val="Table19"/>
        <w:tblW w:w="9025.511811023624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903.4456817773895"/>
        <w:gridCol w:w="5411.729083914065"/>
        <w:tblGridChange w:id="0">
          <w:tblGrid>
            <w:gridCol w:w="2710.3370453321686"/>
            <w:gridCol w:w="903.4456817773895"/>
            <w:gridCol w:w="5411.7290839140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Cookie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Sets an authorisation token to access the DELETE endpoint, can be used as an alternative to the Authorisation</w:t>
            </w:r>
          </w:p>
          <w:p w:rsidR="00000000" w:rsidDel="00000000" w:rsidP="00000000" w:rsidRDefault="00000000" w:rsidRPr="00000000" w14:paraId="000001F6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token=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Authorisation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YWRtaW46cGFzc3dvcmQxMjM=] Basic authorisation header to access the DELETE endpoint, can be used as an alternative to the Cookie header</w:t>
            </w:r>
          </w:p>
          <w:p w:rsidR="00000000" w:rsidDel="00000000" w:rsidP="00000000" w:rsidRDefault="00000000" w:rsidRPr="00000000" w14:paraId="000001FA">
            <w:pPr>
              <w:spacing w:after="460" w:lineRule="auto"/>
              <w:rPr>
                <w:color w:val="c7254e"/>
                <w:shd w:fill="f9f2f4" w:val="clear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value: </w:t>
            </w:r>
            <w:r w:rsidDel="00000000" w:rsidR="00000000" w:rsidRPr="00000000">
              <w:rPr>
                <w:color w:val="c7254e"/>
                <w:shd w:fill="f9f2f4" w:val="clear"/>
                <w:rtl w:val="0"/>
              </w:rPr>
              <w:t xml:space="preserve">Basic</w:t>
            </w:r>
          </w:p>
        </w:tc>
      </w:tr>
    </w:tbl>
    <w:p w:rsidR="00000000" w:rsidDel="00000000" w:rsidP="00000000" w:rsidRDefault="00000000" w:rsidRPr="00000000" w14:paraId="000001F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1ci93xb" w:id="22"/>
      <w:bookmarkEnd w:id="22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Url Parameter</w:t>
      </w:r>
    </w:p>
    <w:tbl>
      <w:tblPr>
        <w:tblStyle w:val="Table20"/>
        <w:tblW w:w="9025.33704533217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1485"/>
        <w:gridCol w:w="4830"/>
        <w:tblGridChange w:id="0">
          <w:tblGrid>
            <w:gridCol w:w="2710.3370453321686"/>
            <w:gridCol w:w="1485"/>
            <w:gridCol w:w="48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color w:val="f5f5f5"/>
                <w:sz w:val="16"/>
                <w:szCs w:val="16"/>
                <w:highlight w:val="darkGray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ID for the booking you want to update</w:t>
            </w:r>
          </w:p>
        </w:tc>
      </w:tr>
    </w:tbl>
    <w:p w:rsidR="00000000" w:rsidDel="00000000" w:rsidP="00000000" w:rsidRDefault="00000000" w:rsidRPr="00000000" w14:paraId="0000020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line="254.11764705882354" w:lineRule="auto"/>
        <w:rPr>
          <w:b w:val="1"/>
          <w:color w:val="333333"/>
          <w:sz w:val="27"/>
          <w:szCs w:val="27"/>
        </w:rPr>
      </w:pPr>
      <w:bookmarkStart w:colFirst="0" w:colLast="0" w:name="_heading=h.2bn6wsx" w:id="24"/>
      <w:bookmarkEnd w:id="24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Success 204</w:t>
      </w:r>
    </w:p>
    <w:tbl>
      <w:tblPr>
        <w:tblStyle w:val="Table21"/>
        <w:tblW w:w="9025.511811023624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0.3370453321686"/>
        <w:gridCol w:w="903.4456817773895"/>
        <w:gridCol w:w="5411.729083914065"/>
        <w:tblGridChange w:id="0">
          <w:tblGrid>
            <w:gridCol w:w="2710.3370453321686"/>
            <w:gridCol w:w="903.4456817773895"/>
            <w:gridCol w:w="5411.7290839140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5f5f5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30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tcMar>
              <w:top w:w="16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460" w:lineRule="auto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Default HTTP 204 response</w:t>
            </w:r>
          </w:p>
        </w:tc>
      </w:tr>
    </w:tbl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>
          <w:b w:val="1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stful-booker.herokuapp.com/booking/id" TargetMode="External"/><Relationship Id="rId10" Type="http://schemas.openxmlformats.org/officeDocument/2006/relationships/hyperlink" Target="https://restful-booker.herokuapp.com/booking" TargetMode="External"/><Relationship Id="rId13" Type="http://schemas.openxmlformats.org/officeDocument/2006/relationships/hyperlink" Target="https://restful-booker.herokuapp.com/booking/id" TargetMode="External"/><Relationship Id="rId12" Type="http://schemas.openxmlformats.org/officeDocument/2006/relationships/hyperlink" Target="https://restful-booker.herokuapp.com/booking/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tful-booker.herokuapp.com/booking/i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stful-booker.herokuapp.com/auth" TargetMode="External"/><Relationship Id="rId8" Type="http://schemas.openxmlformats.org/officeDocument/2006/relationships/hyperlink" Target="https://restful-booker.herokuapp.com/boo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uCFdV4eFAq9FQl9jXGnl3JnLA==">AMUW2mXW5rGMv6XrA2/syJPipRhBCjrGt5cEI+dKflz9UwCmDuNyBoVx1+30ovB9r3Z5cGHqguB19RTaS32zFIuiWMrZWbbm/E3S3KbhIyOnKJG+eni4qifbyRVbcK9nVlLgo4jIv0yCmJ9tIUsVaCKdK+KxKVI/2Wg7B9Xlri4Gfp8ErhM9/9zBfJ42i6/7KBwE1JmgQAnR1UjVlIbIqJXOJqAjtM2YTXnW2wxGUCdlq1NRqcQDXlnxPk85nrfJ3JvmeKV0mFJqnBhx1NoIJ+CofOCNxXOR3F0zYy8r5N8rFW9qgx5lNsJEhUprhaqDbq/vvz171Kz69NnxCSLQjJd4KDXApKMqG12y0/O70FKJOQORWonxUxbQ/mTw1RTcxCmcm8kCTN6yk6EC5Kjm/3SRDohpGD/Z8fgEmu9b3CMon2qaDq2t/kVYTc6o1tpZ1Uwun0126Q+nEkldc8clRTj6H7OzTJz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