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095500" cy="19240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>선 그래프 4p-1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314575" cy="19335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>4p-2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505200" cy="24574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>5p-2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429000" cy="12382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909402" cy="159495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402" cy="1594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757196" cy="192288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196" cy="1922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215174" cy="201113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174" cy="2011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2020-09-30T06:33:56Z</dcterms:created>
  <dcterms:modified xsi:type="dcterms:W3CDTF">2020-09-30T12:50:54Z</dcterms:modified>
  <cp:version>1000.0100.01</cp:version>
</cp:coreProperties>
</file>