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D922" w14:textId="77777777" w:rsidR="00233869" w:rsidRDefault="00233869" w:rsidP="00233869">
      <w:r>
        <w:t>1. Draw three different figures from the following problem: conceptual model, logical</w:t>
      </w:r>
    </w:p>
    <w:p w14:paraId="6881D6EC" w14:textId="69F9D81A" w:rsidR="00233869" w:rsidRDefault="00233869" w:rsidP="00233869">
      <w:r>
        <w:t>model and Physical Model.</w:t>
      </w:r>
    </w:p>
    <w:p w14:paraId="61B81E21" w14:textId="5233D32A" w:rsidR="00F7004A" w:rsidRPr="00E664E3" w:rsidRDefault="00233869" w:rsidP="00233869">
      <w:pPr>
        <w:rPr>
          <w:b/>
          <w:bCs/>
          <w:sz w:val="24"/>
          <w:szCs w:val="24"/>
          <w:u w:val="single"/>
        </w:rPr>
      </w:pPr>
      <w:r w:rsidRPr="00D07C30">
        <w:rPr>
          <w:b/>
          <w:bCs/>
          <w:sz w:val="24"/>
          <w:szCs w:val="24"/>
          <w:u w:val="single"/>
        </w:rPr>
        <w:t>Problem</w:t>
      </w:r>
    </w:p>
    <w:p w14:paraId="3C1AFC63" w14:textId="77777777" w:rsidR="00233869" w:rsidRDefault="00233869" w:rsidP="00233869">
      <w:r>
        <w:t>The library owns (physical) books that are stored on shelves and checked out by</w:t>
      </w:r>
    </w:p>
    <w:p w14:paraId="72513223" w14:textId="77777777" w:rsidR="00233869" w:rsidRDefault="00233869" w:rsidP="00233869">
      <w:r>
        <w:t xml:space="preserve">customers. Each of these books is represented by a </w:t>
      </w:r>
      <w:proofErr w:type="spellStart"/>
      <w:r>
        <w:t>catalog</w:t>
      </w:r>
      <w:proofErr w:type="spellEnd"/>
      <w:r>
        <w:t xml:space="preserve"> entry.</w:t>
      </w:r>
    </w:p>
    <w:p w14:paraId="2FFD5031" w14:textId="77777777" w:rsidR="00233869" w:rsidRDefault="00233869" w:rsidP="00233869">
      <w:r>
        <w:t xml:space="preserve">There is only one title card for each book in the </w:t>
      </w:r>
      <w:proofErr w:type="spellStart"/>
      <w:r>
        <w:t>catalog</w:t>
      </w:r>
      <w:proofErr w:type="spellEnd"/>
      <w:r>
        <w:t>, but there can be many</w:t>
      </w:r>
    </w:p>
    <w:p w14:paraId="23FA3BCC" w14:textId="77777777" w:rsidR="00233869" w:rsidRDefault="00233869" w:rsidP="00233869">
      <w:r>
        <w:t>physical copies of that book on the shelves. Each book has a publisher and each</w:t>
      </w:r>
    </w:p>
    <w:p w14:paraId="74431BCA" w14:textId="6307D982" w:rsidR="008D5ABE" w:rsidRDefault="00233869" w:rsidP="00233869">
      <w:pPr>
        <w:rPr>
          <w:lang w:val="en-US"/>
        </w:rPr>
      </w:pPr>
      <w:r>
        <w:t>publisher has some other information like phone number and address</w:t>
      </w:r>
      <w:r w:rsidR="00D07C30">
        <w:rPr>
          <w:lang w:val="en-US"/>
        </w:rPr>
        <w:t>.</w:t>
      </w:r>
    </w:p>
    <w:p w14:paraId="3F3030F6" w14:textId="36D313F3" w:rsidR="00655425" w:rsidRDefault="00655425" w:rsidP="00233869">
      <w:pPr>
        <w:rPr>
          <w:lang w:val="en-US"/>
        </w:rPr>
      </w:pPr>
    </w:p>
    <w:p w14:paraId="5AB12F29" w14:textId="687D9D84" w:rsidR="00655425" w:rsidRDefault="00610BE0" w:rsidP="00233869">
      <w:pPr>
        <w:rPr>
          <w:lang w:val="en-US"/>
        </w:rPr>
      </w:pPr>
      <w:r>
        <w:rPr>
          <w:lang w:val="en-US"/>
        </w:rPr>
        <w:t>Conceptual model:</w:t>
      </w:r>
    </w:p>
    <w:p w14:paraId="3610D07B" w14:textId="1191155C" w:rsidR="00610BE0" w:rsidRDefault="00D47E38" w:rsidP="00233869">
      <w:pPr>
        <w:rPr>
          <w:lang w:val="en-US"/>
        </w:rPr>
      </w:pPr>
      <w:r w:rsidRPr="00D47E38">
        <w:rPr>
          <w:noProof/>
          <w:lang w:val="en-US"/>
        </w:rPr>
        <w:drawing>
          <wp:inline distT="0" distB="0" distL="0" distR="0" wp14:anchorId="05ED2F96" wp14:editId="70E4F2E8">
            <wp:extent cx="4640580" cy="14884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4646369" cy="1490277"/>
                    </a:xfrm>
                    <a:prstGeom prst="rect">
                      <a:avLst/>
                    </a:prstGeom>
                  </pic:spPr>
                </pic:pic>
              </a:graphicData>
            </a:graphic>
          </wp:inline>
        </w:drawing>
      </w:r>
    </w:p>
    <w:p w14:paraId="2B4DF9D6" w14:textId="643CBEA7" w:rsidR="00380116" w:rsidRDefault="00380116" w:rsidP="00233869">
      <w:pPr>
        <w:rPr>
          <w:lang w:val="en-US"/>
        </w:rPr>
      </w:pPr>
      <w:r>
        <w:rPr>
          <w:lang w:val="en-US"/>
        </w:rPr>
        <w:t>Logical model:</w:t>
      </w:r>
      <w:r w:rsidR="00D47E38">
        <w:rPr>
          <w:lang w:val="en-US"/>
        </w:rPr>
        <w:t xml:space="preserve"> </w:t>
      </w:r>
    </w:p>
    <w:p w14:paraId="096B0ADA" w14:textId="0638B946" w:rsidR="000769F0" w:rsidRDefault="000769F0" w:rsidP="00233869">
      <w:pPr>
        <w:rPr>
          <w:lang w:val="en-US"/>
        </w:rPr>
      </w:pPr>
      <w:r w:rsidRPr="000769F0">
        <w:rPr>
          <w:noProof/>
          <w:lang w:val="en-US"/>
        </w:rPr>
        <w:drawing>
          <wp:inline distT="0" distB="0" distL="0" distR="0" wp14:anchorId="2F57F7F5" wp14:editId="3297D7A6">
            <wp:extent cx="5731510" cy="2353945"/>
            <wp:effectExtent l="0" t="0" r="254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731510" cy="2353945"/>
                    </a:xfrm>
                    <a:prstGeom prst="rect">
                      <a:avLst/>
                    </a:prstGeom>
                  </pic:spPr>
                </pic:pic>
              </a:graphicData>
            </a:graphic>
          </wp:inline>
        </w:drawing>
      </w:r>
    </w:p>
    <w:p w14:paraId="49286E39" w14:textId="271F4C0E" w:rsidR="00697B67" w:rsidRDefault="00697B67" w:rsidP="00233869">
      <w:pPr>
        <w:rPr>
          <w:lang w:val="en-US"/>
        </w:rPr>
      </w:pPr>
      <w:r>
        <w:rPr>
          <w:lang w:val="en-US"/>
        </w:rPr>
        <w:t>Physical model:</w:t>
      </w:r>
    </w:p>
    <w:p w14:paraId="76B58050" w14:textId="5F5A562F" w:rsidR="00B06180" w:rsidRDefault="0044463B" w:rsidP="00233869">
      <w:pPr>
        <w:rPr>
          <w:lang w:val="en-US"/>
        </w:rPr>
      </w:pPr>
      <w:r w:rsidRPr="0044463B">
        <w:rPr>
          <w:noProof/>
          <w:lang w:val="en-US"/>
        </w:rPr>
        <w:lastRenderedPageBreak/>
        <w:drawing>
          <wp:inline distT="0" distB="0" distL="0" distR="0" wp14:anchorId="7BCBB3E5" wp14:editId="2587B261">
            <wp:extent cx="5731510" cy="223202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731510" cy="2232025"/>
                    </a:xfrm>
                    <a:prstGeom prst="rect">
                      <a:avLst/>
                    </a:prstGeom>
                  </pic:spPr>
                </pic:pic>
              </a:graphicData>
            </a:graphic>
          </wp:inline>
        </w:drawing>
      </w:r>
    </w:p>
    <w:p w14:paraId="0CACCBF9" w14:textId="19A868E8" w:rsidR="00B972DD" w:rsidRPr="00B522AB" w:rsidRDefault="00E664E3" w:rsidP="00233869">
      <w:pPr>
        <w:rPr>
          <w:sz w:val="24"/>
          <w:szCs w:val="24"/>
          <w:lang w:val="en-US"/>
        </w:rPr>
      </w:pPr>
      <w:r>
        <w:rPr>
          <w:sz w:val="24"/>
          <w:szCs w:val="24"/>
          <w:lang w:val="en-US"/>
        </w:rPr>
        <w:t>2.</w:t>
      </w:r>
      <w:r w:rsidR="00B522AB">
        <w:rPr>
          <w:sz w:val="24"/>
          <w:szCs w:val="24"/>
          <w:lang w:val="en-US"/>
        </w:rPr>
        <w:t xml:space="preserve"> </w:t>
      </w:r>
      <w:r>
        <w:t>Draw three different figures from the following problem: conceptual model, logical model and Physical Model.</w:t>
      </w:r>
    </w:p>
    <w:p w14:paraId="18821682" w14:textId="77777777" w:rsidR="0081286A" w:rsidRDefault="00E664E3" w:rsidP="00233869">
      <w:r w:rsidRPr="000F1B35">
        <w:rPr>
          <w:b/>
          <w:bCs/>
        </w:rPr>
        <w:t>Background information</w:t>
      </w:r>
      <w:r w:rsidR="000F1B35">
        <w:rPr>
          <w:b/>
          <w:bCs/>
          <w:lang w:val="en-US"/>
        </w:rPr>
        <w:t>:</w:t>
      </w:r>
      <w:r>
        <w:t xml:space="preserve"> You work for a </w:t>
      </w:r>
      <w:proofErr w:type="spellStart"/>
      <w:r>
        <w:t>startup</w:t>
      </w:r>
      <w:proofErr w:type="spellEnd"/>
      <w:r>
        <w:t xml:space="preserve"> IT company that performs web development for outside companies. In any given day, you may be working on more than one project. Projects are typically group projects so others may be working on the same project on the same day that you are. </w:t>
      </w:r>
    </w:p>
    <w:p w14:paraId="5E323DAD" w14:textId="0AD7759F" w:rsidR="001F1354" w:rsidRDefault="00E664E3" w:rsidP="00233869">
      <w:r w:rsidRPr="0081286A">
        <w:rPr>
          <w:b/>
          <w:bCs/>
        </w:rPr>
        <w:t>Problem</w:t>
      </w:r>
      <w:r w:rsidR="0081286A">
        <w:rPr>
          <w:lang w:val="en-US"/>
        </w:rPr>
        <w:t>:</w:t>
      </w:r>
      <w:r>
        <w:t xml:space="preserve"> To keep track of what projects you and your co-workers are working on every day, each employee must create entries into the time system every night before they leave for that day. That time entry will list one project and the number of hours the employee worked on that project that day. There will be entry every day for each project that each person worked on that day.</w:t>
      </w:r>
    </w:p>
    <w:p w14:paraId="62BC78F1" w14:textId="68956C4C" w:rsidR="002C324A" w:rsidRDefault="002C324A" w:rsidP="00233869"/>
    <w:p w14:paraId="4768873C" w14:textId="09328287" w:rsidR="002C324A" w:rsidRDefault="002C324A" w:rsidP="00233869">
      <w:pPr>
        <w:rPr>
          <w:lang w:val="en-US"/>
        </w:rPr>
      </w:pPr>
      <w:r>
        <w:rPr>
          <w:lang w:val="en-US"/>
        </w:rPr>
        <w:t>Conceptual model:</w:t>
      </w:r>
    </w:p>
    <w:p w14:paraId="71C635DA" w14:textId="4A6F67FF" w:rsidR="0038577C" w:rsidRDefault="000C7DE5" w:rsidP="00233869">
      <w:pPr>
        <w:rPr>
          <w:lang w:val="en-US"/>
        </w:rPr>
      </w:pPr>
      <w:r w:rsidRPr="000C7DE5">
        <w:rPr>
          <w:lang w:val="en-US"/>
        </w:rPr>
        <w:drawing>
          <wp:inline distT="0" distB="0" distL="0" distR="0" wp14:anchorId="76CB224F" wp14:editId="48D264BC">
            <wp:extent cx="2948940" cy="2220297"/>
            <wp:effectExtent l="0" t="0" r="381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2958787" cy="2227711"/>
                    </a:xfrm>
                    <a:prstGeom prst="rect">
                      <a:avLst/>
                    </a:prstGeom>
                  </pic:spPr>
                </pic:pic>
              </a:graphicData>
            </a:graphic>
          </wp:inline>
        </w:drawing>
      </w:r>
    </w:p>
    <w:p w14:paraId="2EF58A76" w14:textId="31E85897" w:rsidR="00632F27" w:rsidRDefault="00632F27" w:rsidP="00233869">
      <w:pPr>
        <w:rPr>
          <w:lang w:val="en-US"/>
        </w:rPr>
      </w:pPr>
      <w:r>
        <w:rPr>
          <w:lang w:val="en-US"/>
        </w:rPr>
        <w:t>Logical model:</w:t>
      </w:r>
    </w:p>
    <w:p w14:paraId="399B6369" w14:textId="12BB09CD" w:rsidR="00AF76AA" w:rsidRDefault="00AF76AA" w:rsidP="00233869">
      <w:pPr>
        <w:rPr>
          <w:lang w:val="en-US"/>
        </w:rPr>
      </w:pPr>
      <w:r w:rsidRPr="00AF76AA">
        <w:rPr>
          <w:lang w:val="en-US"/>
        </w:rPr>
        <w:lastRenderedPageBreak/>
        <w:drawing>
          <wp:inline distT="0" distB="0" distL="0" distR="0" wp14:anchorId="7A507AEF" wp14:editId="7FB30B07">
            <wp:extent cx="3916680" cy="3004553"/>
            <wp:effectExtent l="0" t="0" r="762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3925449" cy="3011280"/>
                    </a:xfrm>
                    <a:prstGeom prst="rect">
                      <a:avLst/>
                    </a:prstGeom>
                  </pic:spPr>
                </pic:pic>
              </a:graphicData>
            </a:graphic>
          </wp:inline>
        </w:drawing>
      </w:r>
    </w:p>
    <w:p w14:paraId="2C73B37F" w14:textId="1B014446" w:rsidR="00BA04A2" w:rsidRDefault="00183838" w:rsidP="00233869">
      <w:pPr>
        <w:rPr>
          <w:lang w:val="en-US"/>
        </w:rPr>
      </w:pPr>
      <w:r>
        <w:rPr>
          <w:lang w:val="en-US"/>
        </w:rPr>
        <w:t>Physical model:</w:t>
      </w:r>
    </w:p>
    <w:p w14:paraId="1AA4F2D8" w14:textId="70751AC5" w:rsidR="00183838" w:rsidRDefault="00681CBB" w:rsidP="00233869">
      <w:pPr>
        <w:rPr>
          <w:lang w:val="en-US"/>
        </w:rPr>
      </w:pPr>
      <w:r w:rsidRPr="00681CBB">
        <w:rPr>
          <w:lang w:val="en-US"/>
        </w:rPr>
        <w:drawing>
          <wp:inline distT="0" distB="0" distL="0" distR="0" wp14:anchorId="3C8D374E" wp14:editId="272FD117">
            <wp:extent cx="3863340" cy="3221305"/>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3869135" cy="3226137"/>
                    </a:xfrm>
                    <a:prstGeom prst="rect">
                      <a:avLst/>
                    </a:prstGeom>
                  </pic:spPr>
                </pic:pic>
              </a:graphicData>
            </a:graphic>
          </wp:inline>
        </w:drawing>
      </w:r>
    </w:p>
    <w:p w14:paraId="5790F957" w14:textId="6FBA6F85" w:rsidR="00127971" w:rsidRDefault="00127971" w:rsidP="00233869">
      <w:pPr>
        <w:rPr>
          <w:lang w:val="en-US"/>
        </w:rPr>
      </w:pPr>
    </w:p>
    <w:p w14:paraId="257C21E5" w14:textId="77777777" w:rsidR="005C56F0" w:rsidRPr="00E62768" w:rsidRDefault="005C56F0" w:rsidP="005C56F0">
      <w:pPr>
        <w:rPr>
          <w:b/>
          <w:bCs/>
          <w:sz w:val="24"/>
          <w:szCs w:val="24"/>
          <w:lang w:val="en-US"/>
        </w:rPr>
      </w:pPr>
      <w:r w:rsidRPr="00E62768">
        <w:rPr>
          <w:b/>
          <w:bCs/>
          <w:sz w:val="24"/>
          <w:szCs w:val="24"/>
          <w:lang w:val="en-US"/>
        </w:rPr>
        <w:t>Problem</w:t>
      </w:r>
    </w:p>
    <w:p w14:paraId="262D1BAB" w14:textId="77777777" w:rsidR="005C56F0" w:rsidRPr="005C56F0" w:rsidRDefault="005C56F0" w:rsidP="005C56F0">
      <w:pPr>
        <w:rPr>
          <w:lang w:val="en-US"/>
        </w:rPr>
      </w:pPr>
      <w:r w:rsidRPr="005C56F0">
        <w:rPr>
          <w:lang w:val="en-US"/>
        </w:rPr>
        <w:t>A database is to be made to store information about a catalogue of CDs. Information to be</w:t>
      </w:r>
    </w:p>
    <w:p w14:paraId="2B8B41EB" w14:textId="77777777" w:rsidR="005C56F0" w:rsidRPr="005C56F0" w:rsidRDefault="005C56F0" w:rsidP="005C56F0">
      <w:pPr>
        <w:rPr>
          <w:lang w:val="en-US"/>
        </w:rPr>
      </w:pPr>
      <w:r w:rsidRPr="005C56F0">
        <w:rPr>
          <w:lang w:val="en-US"/>
        </w:rPr>
        <w:t>stored about each CD includes their title, price, genre, and a list of tracks. Each CD will also</w:t>
      </w:r>
    </w:p>
    <w:p w14:paraId="186CA333" w14:textId="77777777" w:rsidR="005C56F0" w:rsidRPr="005C56F0" w:rsidRDefault="005C56F0" w:rsidP="005C56F0">
      <w:pPr>
        <w:rPr>
          <w:lang w:val="en-US"/>
        </w:rPr>
      </w:pPr>
      <w:r w:rsidRPr="005C56F0">
        <w:rPr>
          <w:lang w:val="en-US"/>
        </w:rPr>
        <w:t>have an artist, and each artist may produce several CDs. Tracks will have a title and a running</w:t>
      </w:r>
    </w:p>
    <w:p w14:paraId="1ABD924D" w14:textId="77777777" w:rsidR="005C56F0" w:rsidRPr="005C56F0" w:rsidRDefault="005C56F0" w:rsidP="005C56F0">
      <w:pPr>
        <w:rPr>
          <w:lang w:val="en-US"/>
        </w:rPr>
      </w:pPr>
      <w:r w:rsidRPr="005C56F0">
        <w:rPr>
          <w:lang w:val="en-US"/>
        </w:rPr>
        <w:t>time (in seconds). Artists have names associated with them and it should be possible to</w:t>
      </w:r>
    </w:p>
    <w:p w14:paraId="5E553741" w14:textId="48EE6A68" w:rsidR="00127971" w:rsidRDefault="005C56F0" w:rsidP="005C56F0">
      <w:pPr>
        <w:rPr>
          <w:lang w:val="en-US"/>
        </w:rPr>
      </w:pPr>
      <w:r w:rsidRPr="005C56F0">
        <w:rPr>
          <w:lang w:val="en-US"/>
        </w:rPr>
        <w:t>search the database by artist names.</w:t>
      </w:r>
    </w:p>
    <w:p w14:paraId="7D75009A" w14:textId="2B59E66C" w:rsidR="00E62768" w:rsidRDefault="00EA0F99" w:rsidP="005C56F0">
      <w:pPr>
        <w:rPr>
          <w:lang w:val="en-US"/>
        </w:rPr>
      </w:pPr>
      <w:r>
        <w:rPr>
          <w:lang w:val="en-US"/>
        </w:rPr>
        <w:lastRenderedPageBreak/>
        <w:t>Conceptual model:</w:t>
      </w:r>
    </w:p>
    <w:p w14:paraId="32E97F2C" w14:textId="37143A3A" w:rsidR="00EA0F99" w:rsidRDefault="00736339" w:rsidP="005C56F0">
      <w:pPr>
        <w:rPr>
          <w:lang w:val="en-US"/>
        </w:rPr>
      </w:pPr>
      <w:r w:rsidRPr="00736339">
        <w:rPr>
          <w:lang w:val="en-US"/>
        </w:rPr>
        <w:drawing>
          <wp:inline distT="0" distB="0" distL="0" distR="0" wp14:anchorId="06E44B44" wp14:editId="7FD55B15">
            <wp:extent cx="3489960" cy="2133538"/>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3500091" cy="2139732"/>
                    </a:xfrm>
                    <a:prstGeom prst="rect">
                      <a:avLst/>
                    </a:prstGeom>
                  </pic:spPr>
                </pic:pic>
              </a:graphicData>
            </a:graphic>
          </wp:inline>
        </w:drawing>
      </w:r>
    </w:p>
    <w:p w14:paraId="1E0A97D1" w14:textId="12959811" w:rsidR="00841B82" w:rsidRDefault="00841B82" w:rsidP="005C56F0">
      <w:pPr>
        <w:rPr>
          <w:lang w:val="en-US"/>
        </w:rPr>
      </w:pPr>
      <w:r>
        <w:rPr>
          <w:lang w:val="en-US"/>
        </w:rPr>
        <w:t>Logical model:</w:t>
      </w:r>
    </w:p>
    <w:p w14:paraId="0FF77C13" w14:textId="03D6A651" w:rsidR="00841B82" w:rsidRDefault="00D310D3" w:rsidP="005C56F0">
      <w:pPr>
        <w:rPr>
          <w:lang w:val="en-US"/>
        </w:rPr>
      </w:pPr>
      <w:r w:rsidRPr="00D310D3">
        <w:rPr>
          <w:lang w:val="en-US"/>
        </w:rPr>
        <w:drawing>
          <wp:inline distT="0" distB="0" distL="0" distR="0" wp14:anchorId="028E2134" wp14:editId="34DFAC02">
            <wp:extent cx="3855720" cy="3094914"/>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3860521" cy="3098768"/>
                    </a:xfrm>
                    <a:prstGeom prst="rect">
                      <a:avLst/>
                    </a:prstGeom>
                  </pic:spPr>
                </pic:pic>
              </a:graphicData>
            </a:graphic>
          </wp:inline>
        </w:drawing>
      </w:r>
    </w:p>
    <w:p w14:paraId="5CB71FE1" w14:textId="01E6D486" w:rsidR="00713330" w:rsidRDefault="00713330" w:rsidP="005C56F0">
      <w:pPr>
        <w:rPr>
          <w:lang w:val="en-US"/>
        </w:rPr>
      </w:pPr>
      <w:r>
        <w:rPr>
          <w:lang w:val="en-US"/>
        </w:rPr>
        <w:t>Physical model:</w:t>
      </w:r>
    </w:p>
    <w:p w14:paraId="0F73BDFF" w14:textId="0B49B325" w:rsidR="00713330" w:rsidRDefault="006C6B89" w:rsidP="005C56F0">
      <w:pPr>
        <w:rPr>
          <w:lang w:val="en-US"/>
        </w:rPr>
      </w:pPr>
      <w:r w:rsidRPr="006C6B89">
        <w:rPr>
          <w:lang w:val="en-US"/>
        </w:rPr>
        <w:lastRenderedPageBreak/>
        <w:drawing>
          <wp:inline distT="0" distB="0" distL="0" distR="0" wp14:anchorId="009B4B22" wp14:editId="17328301">
            <wp:extent cx="4648200" cy="3362812"/>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4657682" cy="3369672"/>
                    </a:xfrm>
                    <a:prstGeom prst="rect">
                      <a:avLst/>
                    </a:prstGeom>
                  </pic:spPr>
                </pic:pic>
              </a:graphicData>
            </a:graphic>
          </wp:inline>
        </w:drawing>
      </w:r>
    </w:p>
    <w:p w14:paraId="338CCDCD" w14:textId="77777777" w:rsidR="00CA66CE" w:rsidRPr="00CA66CE" w:rsidRDefault="00CA66CE" w:rsidP="00CA66CE">
      <w:pPr>
        <w:rPr>
          <w:lang w:val="en-US"/>
        </w:rPr>
      </w:pPr>
      <w:r w:rsidRPr="00CA66CE">
        <w:rPr>
          <w:lang w:val="en-US"/>
        </w:rPr>
        <w:t>4. Make the python scripts to make it easier to establish the database structure for the</w:t>
      </w:r>
    </w:p>
    <w:p w14:paraId="3BBFF32F" w14:textId="1B2BB67E" w:rsidR="00CA66CE" w:rsidRPr="00CA66CE" w:rsidRDefault="00CA66CE" w:rsidP="00CA66CE">
      <w:pPr>
        <w:rPr>
          <w:lang w:val="en-US"/>
        </w:rPr>
      </w:pPr>
      <w:r w:rsidRPr="00CA66CE">
        <w:rPr>
          <w:lang w:val="en-US"/>
        </w:rPr>
        <w:t>previous exercise:</w:t>
      </w:r>
    </w:p>
    <w:p w14:paraId="4DE13760" w14:textId="77777777" w:rsidR="00CA66CE" w:rsidRPr="00CA66CE" w:rsidRDefault="00CA66CE" w:rsidP="00CA66CE">
      <w:pPr>
        <w:rPr>
          <w:lang w:val="en-US"/>
        </w:rPr>
      </w:pPr>
      <w:r w:rsidRPr="00CA66CE">
        <w:rPr>
          <w:lang w:val="en-US"/>
        </w:rPr>
        <w:t>a. Implement a python script create_database_tables.py in which you must create the</w:t>
      </w:r>
    </w:p>
    <w:p w14:paraId="76B712DE" w14:textId="3EB0D5C1" w:rsidR="00CA66CE" w:rsidRDefault="00CA66CE" w:rsidP="00CA66CE">
      <w:pPr>
        <w:rPr>
          <w:lang w:val="en-US"/>
        </w:rPr>
      </w:pPr>
      <w:r w:rsidRPr="00CA66CE">
        <w:rPr>
          <w:lang w:val="en-US"/>
        </w:rPr>
        <w:t>database and table structure according to your physical model</w:t>
      </w:r>
    </w:p>
    <w:p w14:paraId="2105351E" w14:textId="200FF345" w:rsidR="00ED61E4" w:rsidRPr="00CA66CE" w:rsidRDefault="00ED61E4" w:rsidP="00CA66CE">
      <w:pPr>
        <w:rPr>
          <w:lang w:val="en-US"/>
        </w:rPr>
      </w:pPr>
    </w:p>
    <w:p w14:paraId="685BD631" w14:textId="77777777" w:rsidR="00CA66CE" w:rsidRPr="00CA66CE" w:rsidRDefault="00CA66CE" w:rsidP="00CA66CE">
      <w:pPr>
        <w:rPr>
          <w:lang w:val="en-US"/>
        </w:rPr>
      </w:pPr>
      <w:r w:rsidRPr="00CA66CE">
        <w:rPr>
          <w:lang w:val="en-US"/>
        </w:rPr>
        <w:t>b. Create another script populate_tables.py in which you Insert some test data (at least 3</w:t>
      </w:r>
    </w:p>
    <w:p w14:paraId="256A5548" w14:textId="26350645" w:rsidR="008C06F1" w:rsidRPr="002C324A" w:rsidRDefault="00CA66CE" w:rsidP="00CA66CE">
      <w:pPr>
        <w:rPr>
          <w:lang w:val="en-US"/>
        </w:rPr>
      </w:pPr>
      <w:r w:rsidRPr="00CA66CE">
        <w:rPr>
          <w:lang w:val="en-US"/>
        </w:rPr>
        <w:t>rows) to each table.</w:t>
      </w:r>
    </w:p>
    <w:p w14:paraId="04D33A74" w14:textId="77777777" w:rsidR="00880926" w:rsidRPr="000153F7" w:rsidRDefault="00880926" w:rsidP="00233869">
      <w:pPr>
        <w:rPr>
          <w:lang w:val="en-US"/>
        </w:rPr>
      </w:pPr>
    </w:p>
    <w:sectPr w:rsidR="00880926" w:rsidRPr="00015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BE"/>
    <w:rsid w:val="000153F7"/>
    <w:rsid w:val="00073382"/>
    <w:rsid w:val="000769F0"/>
    <w:rsid w:val="000C7DE5"/>
    <w:rsid w:val="000F1B35"/>
    <w:rsid w:val="00127971"/>
    <w:rsid w:val="0016585F"/>
    <w:rsid w:val="00183838"/>
    <w:rsid w:val="001F1354"/>
    <w:rsid w:val="00233869"/>
    <w:rsid w:val="00251BFE"/>
    <w:rsid w:val="0027134E"/>
    <w:rsid w:val="00274573"/>
    <w:rsid w:val="002C324A"/>
    <w:rsid w:val="00380116"/>
    <w:rsid w:val="0038577C"/>
    <w:rsid w:val="0044463B"/>
    <w:rsid w:val="00472194"/>
    <w:rsid w:val="00571701"/>
    <w:rsid w:val="005C56F0"/>
    <w:rsid w:val="00610BE0"/>
    <w:rsid w:val="00632F27"/>
    <w:rsid w:val="00655425"/>
    <w:rsid w:val="00681CBB"/>
    <w:rsid w:val="00697B67"/>
    <w:rsid w:val="006C6B89"/>
    <w:rsid w:val="00713330"/>
    <w:rsid w:val="00736339"/>
    <w:rsid w:val="0081286A"/>
    <w:rsid w:val="00841B82"/>
    <w:rsid w:val="00880926"/>
    <w:rsid w:val="008B2694"/>
    <w:rsid w:val="008C06F1"/>
    <w:rsid w:val="008D5ABE"/>
    <w:rsid w:val="00A01634"/>
    <w:rsid w:val="00AF76AA"/>
    <w:rsid w:val="00B06180"/>
    <w:rsid w:val="00B522AB"/>
    <w:rsid w:val="00B972DD"/>
    <w:rsid w:val="00BA04A2"/>
    <w:rsid w:val="00BA19A1"/>
    <w:rsid w:val="00CA66CE"/>
    <w:rsid w:val="00D07C30"/>
    <w:rsid w:val="00D310D3"/>
    <w:rsid w:val="00D47E38"/>
    <w:rsid w:val="00E62768"/>
    <w:rsid w:val="00E664E3"/>
    <w:rsid w:val="00EA0F99"/>
    <w:rsid w:val="00ED61E4"/>
    <w:rsid w:val="00F7004A"/>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F8FF"/>
  <w15:chartTrackingRefBased/>
  <w15:docId w15:val="{0EAD9310-683D-430B-B03D-BC705EE2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 Pasanen</dc:creator>
  <cp:keywords/>
  <dc:description/>
  <cp:lastModifiedBy>Tuomas Pasanen</cp:lastModifiedBy>
  <cp:revision>50</cp:revision>
  <dcterms:created xsi:type="dcterms:W3CDTF">2022-09-20T09:33:00Z</dcterms:created>
  <dcterms:modified xsi:type="dcterms:W3CDTF">2022-10-07T11:17:00Z</dcterms:modified>
</cp:coreProperties>
</file>