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425B" w14:textId="77777777" w:rsidR="00135DB6" w:rsidRPr="00326510" w:rsidRDefault="00135DB6" w:rsidP="00135DB6">
      <w:pPr>
        <w:jc w:val="center"/>
        <w:rPr>
          <w:rFonts w:asciiTheme="majorEastAsia" w:eastAsiaTheme="majorEastAsia" w:hAnsiTheme="majorEastAsia"/>
          <w:b/>
          <w:bCs/>
          <w:sz w:val="96"/>
          <w:szCs w:val="96"/>
        </w:rPr>
      </w:pPr>
      <w:r w:rsidRPr="00326510">
        <w:rPr>
          <w:rFonts w:asciiTheme="majorEastAsia" w:eastAsiaTheme="majorEastAsia" w:hAnsiTheme="majorEastAsia"/>
          <w:b/>
          <w:bCs/>
          <w:sz w:val="96"/>
          <w:szCs w:val="96"/>
        </w:rPr>
        <w:t>REPORT</w:t>
      </w:r>
    </w:p>
    <w:p w14:paraId="7A6083DB" w14:textId="14ECD3AD" w:rsidR="00135DB6" w:rsidRPr="00326510" w:rsidRDefault="00135DB6" w:rsidP="00135DB6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326510">
        <w:rPr>
          <w:rFonts w:asciiTheme="majorEastAsia" w:eastAsiaTheme="majorEastAsia" w:hAnsiTheme="majorEastAsia"/>
          <w:b/>
          <w:bCs/>
          <w:sz w:val="40"/>
          <w:szCs w:val="40"/>
        </w:rPr>
        <w:t>[</w:t>
      </w:r>
      <w:r w:rsidR="007E2847" w:rsidRPr="00326510">
        <w:rPr>
          <w:rFonts w:asciiTheme="majorEastAsia" w:eastAsiaTheme="majorEastAsia" w:hAnsiTheme="majorEastAsia" w:hint="eastAsia"/>
          <w:b/>
          <w:bCs/>
          <w:sz w:val="40"/>
          <w:szCs w:val="40"/>
        </w:rPr>
        <w:t xml:space="preserve">어셈블리 실습 </w:t>
      </w:r>
      <w:r w:rsidR="007E2847" w:rsidRPr="00326510">
        <w:rPr>
          <w:rFonts w:asciiTheme="majorEastAsia" w:eastAsiaTheme="majorEastAsia" w:hAnsiTheme="majorEastAsia"/>
          <w:b/>
          <w:bCs/>
          <w:sz w:val="40"/>
          <w:szCs w:val="40"/>
        </w:rPr>
        <w:t>01</w:t>
      </w:r>
      <w:r w:rsidRPr="00326510">
        <w:rPr>
          <w:rFonts w:asciiTheme="majorEastAsia" w:eastAsiaTheme="majorEastAsia" w:hAnsiTheme="majorEastAsia"/>
          <w:b/>
          <w:bCs/>
          <w:sz w:val="40"/>
          <w:szCs w:val="40"/>
        </w:rPr>
        <w:t>]</w:t>
      </w:r>
    </w:p>
    <w:p w14:paraId="63AF70DA" w14:textId="77777777" w:rsidR="00135DB6" w:rsidRPr="00326510" w:rsidRDefault="00135DB6" w:rsidP="00135DB6">
      <w:pPr>
        <w:jc w:val="center"/>
        <w:rPr>
          <w:rFonts w:asciiTheme="majorEastAsia" w:eastAsiaTheme="majorEastAsia" w:hAnsiTheme="majorEastAsia"/>
        </w:rPr>
      </w:pPr>
    </w:p>
    <w:p w14:paraId="5C89449E" w14:textId="77777777" w:rsidR="00135DB6" w:rsidRPr="00326510" w:rsidRDefault="00135DB6" w:rsidP="00135DB6">
      <w:pPr>
        <w:jc w:val="center"/>
        <w:rPr>
          <w:rFonts w:asciiTheme="majorEastAsia" w:eastAsiaTheme="majorEastAsia" w:hAnsiTheme="majorEastAsia"/>
        </w:rPr>
      </w:pPr>
      <w:r w:rsidRPr="00326510">
        <w:rPr>
          <w:rFonts w:asciiTheme="majorEastAsia" w:eastAsiaTheme="majorEastAsia" w:hAnsiTheme="majorEastAsia"/>
          <w:noProof/>
        </w:rPr>
        <w:drawing>
          <wp:inline distT="0" distB="0" distL="0" distR="0" wp14:anchorId="64FAAD7D" wp14:editId="7FDE761D">
            <wp:extent cx="3123211" cy="3175177"/>
            <wp:effectExtent l="0" t="0" r="1270" b="6350"/>
            <wp:docPr id="21" name="그림 21" descr="원, 폰트, 동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원, 폰트, 동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510B" w14:textId="77777777" w:rsidR="00135DB6" w:rsidRPr="00326510" w:rsidRDefault="00135DB6" w:rsidP="00135DB6">
      <w:pPr>
        <w:jc w:val="center"/>
        <w:rPr>
          <w:rFonts w:asciiTheme="majorEastAsia" w:eastAsiaTheme="majorEastAsia" w:hAnsiTheme="majorEastAsia"/>
          <w:b/>
          <w:bCs/>
          <w:sz w:val="26"/>
          <w:szCs w:val="26"/>
        </w:rPr>
      </w:pPr>
    </w:p>
    <w:p w14:paraId="21A3DF33" w14:textId="543CCDD8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과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   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목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: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시스템소프트웨어0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>3</w:t>
      </w:r>
    </w:p>
    <w:p w14:paraId="26B676F4" w14:textId="3F51ED2C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담당교수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: </w:t>
      </w:r>
      <w:proofErr w:type="spellStart"/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석문기</w:t>
      </w:r>
      <w:proofErr w:type="spellEnd"/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교수님</w:t>
      </w:r>
    </w:p>
    <w:p w14:paraId="40FE36CC" w14:textId="77777777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학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  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과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: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컴퓨터공학과</w:t>
      </w:r>
    </w:p>
    <w:p w14:paraId="738906E0" w14:textId="77382EB0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학    번 : 2021111971</w:t>
      </w:r>
    </w:p>
    <w:p w14:paraId="6AD9A640" w14:textId="77777777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이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   </w:t>
      </w:r>
      <w:proofErr w:type="spellStart"/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름</w:t>
      </w:r>
      <w:proofErr w:type="spellEnd"/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: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이재혁</w:t>
      </w:r>
    </w:p>
    <w:p w14:paraId="3ACBCE3A" w14:textId="77777777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noProof/>
          <w:sz w:val="22"/>
        </w:rPr>
      </w:pPr>
    </w:p>
    <w:p w14:paraId="66E08573" w14:textId="77777777" w:rsidR="0088417F" w:rsidRPr="00326510" w:rsidRDefault="0088417F" w:rsidP="00135DB6">
      <w:pPr>
        <w:ind w:left="4000" w:firstLine="800"/>
        <w:rPr>
          <w:rFonts w:asciiTheme="majorEastAsia" w:eastAsiaTheme="majorEastAsia" w:hAnsiTheme="majorEastAsia"/>
          <w:noProof/>
          <w:sz w:val="22"/>
        </w:rPr>
      </w:pPr>
    </w:p>
    <w:p w14:paraId="307E4380" w14:textId="77777777" w:rsidR="0088417F" w:rsidRPr="00326510" w:rsidRDefault="0088417F" w:rsidP="00135DB6">
      <w:pPr>
        <w:ind w:left="4000" w:firstLine="800"/>
        <w:rPr>
          <w:rFonts w:asciiTheme="majorEastAsia" w:eastAsiaTheme="majorEastAsia" w:hAnsiTheme="majorEastAsia"/>
          <w:noProof/>
          <w:sz w:val="22"/>
        </w:rPr>
      </w:pPr>
    </w:p>
    <w:p w14:paraId="4F80E011" w14:textId="77777777" w:rsidR="0088417F" w:rsidRPr="00326510" w:rsidRDefault="0088417F" w:rsidP="00A82BEF">
      <w:pPr>
        <w:rPr>
          <w:rFonts w:asciiTheme="majorEastAsia" w:eastAsiaTheme="majorEastAsia" w:hAnsiTheme="majorEastAsia" w:hint="eastAsia"/>
          <w:noProof/>
          <w:sz w:val="22"/>
        </w:rPr>
      </w:pPr>
    </w:p>
    <w:p w14:paraId="1F4CBE86" w14:textId="4ABF37C0" w:rsidR="00262163" w:rsidRPr="00326510" w:rsidRDefault="00135DB6" w:rsidP="0088417F">
      <w:pPr>
        <w:jc w:val="center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14663158" wp14:editId="2F7FCBB8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C6C4" w14:textId="77777777" w:rsidR="0088417F" w:rsidRPr="00326510" w:rsidRDefault="0088417F">
      <w:pPr>
        <w:rPr>
          <w:rFonts w:asciiTheme="majorEastAsia" w:eastAsiaTheme="majorEastAsia" w:hAnsiTheme="majorEastAsia"/>
        </w:rPr>
      </w:pPr>
    </w:p>
    <w:p w14:paraId="60E0819A" w14:textId="5C9FE60A" w:rsidR="00A175F0" w:rsidRPr="00326510" w:rsidRDefault="009B5D4D" w:rsidP="005E543C">
      <w:pPr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326510">
        <w:rPr>
          <w:rFonts w:asciiTheme="majorEastAsia" w:eastAsiaTheme="majorEastAsia" w:hAnsiTheme="majorEastAsia" w:hint="eastAsia"/>
          <w:b/>
          <w:bCs/>
          <w:sz w:val="40"/>
          <w:szCs w:val="40"/>
        </w:rPr>
        <w:t>문제1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80"/>
        <w:gridCol w:w="4836"/>
      </w:tblGrid>
      <w:tr w:rsidR="00C13EB2" w:rsidRPr="00326510" w14:paraId="20F025FE" w14:textId="77777777" w:rsidTr="00C13EB2">
        <w:tc>
          <w:tcPr>
            <w:tcW w:w="4508" w:type="dxa"/>
          </w:tcPr>
          <w:p w14:paraId="616A1D0E" w14:textId="0A175029" w:rsidR="00C13EB2" w:rsidRPr="00326510" w:rsidRDefault="00C13EB2" w:rsidP="005E543C">
            <w:pPr>
              <w:rPr>
                <w:rFonts w:asciiTheme="majorEastAsia" w:eastAsiaTheme="majorEastAsia" w:hAnsiTheme="majorEastAsia" w:hint="eastAsia"/>
                <w:b/>
                <w:bCs/>
              </w:rPr>
            </w:pPr>
            <w:r w:rsidRPr="00326510">
              <w:rPr>
                <w:rFonts w:asciiTheme="majorEastAsia" w:eastAsiaTheme="majorEastAsia" w:hAnsiTheme="majorEastAsia"/>
                <w:b/>
                <w:bCs/>
              </w:rPr>
              <w:t>ex01_01.asm</w:t>
            </w:r>
          </w:p>
        </w:tc>
        <w:tc>
          <w:tcPr>
            <w:tcW w:w="4508" w:type="dxa"/>
          </w:tcPr>
          <w:p w14:paraId="3EE98DC2" w14:textId="7A8115A5" w:rsidR="00C13EB2" w:rsidRPr="00326510" w:rsidRDefault="00C13EB2" w:rsidP="005E543C">
            <w:pPr>
              <w:rPr>
                <w:rFonts w:asciiTheme="majorEastAsia" w:eastAsiaTheme="majorEastAsia" w:hAnsiTheme="majorEastAsia"/>
                <w:b/>
                <w:bCs/>
              </w:rPr>
            </w:pPr>
            <w:r w:rsidRPr="00326510">
              <w:rPr>
                <w:rFonts w:asciiTheme="majorEastAsia" w:eastAsiaTheme="majorEastAsia" w:hAnsiTheme="majorEastAsia" w:hint="eastAsia"/>
                <w:b/>
                <w:bCs/>
              </w:rPr>
              <w:t>실행결과</w:t>
            </w:r>
          </w:p>
        </w:tc>
      </w:tr>
      <w:tr w:rsidR="00C13EB2" w:rsidRPr="00326510" w14:paraId="43771002" w14:textId="77777777" w:rsidTr="00C13EB2">
        <w:tc>
          <w:tcPr>
            <w:tcW w:w="4508" w:type="dxa"/>
          </w:tcPr>
          <w:p w14:paraId="37EE44EF" w14:textId="5F002516" w:rsidR="00C13EB2" w:rsidRPr="00326510" w:rsidRDefault="00C13EB2" w:rsidP="005E543C">
            <w:pPr>
              <w:rPr>
                <w:rFonts w:asciiTheme="majorEastAsia" w:eastAsiaTheme="majorEastAsia" w:hAnsiTheme="majorEastAsia" w:hint="eastAsia"/>
                <w:b/>
                <w:bCs/>
              </w:rPr>
            </w:pPr>
            <w:r w:rsidRPr="00326510">
              <w:rPr>
                <w:rFonts w:asciiTheme="majorEastAsia" w:eastAsiaTheme="majorEastAsia" w:hAnsiTheme="majorEastAsia"/>
                <w:b/>
                <w:bCs/>
              </w:rPr>
              <w:drawing>
                <wp:inline distT="0" distB="0" distL="0" distR="0" wp14:anchorId="239B9D21" wp14:editId="12781FD9">
                  <wp:extent cx="2370327" cy="1634067"/>
                  <wp:effectExtent l="0" t="0" r="5080" b="4445"/>
                  <wp:docPr id="793590757" name="그림 1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590757" name="그림 1" descr="텍스트, 스크린샷, 소프트웨어, 멀티미디어 소프트웨어이(가) 표시된 사진&#10;&#10;자동 생성된 설명"/>
                          <pic:cNvPicPr/>
                        </pic:nvPicPr>
                        <pic:blipFill rotWithShape="1">
                          <a:blip r:embed="rId7"/>
                          <a:srcRect r="40168" b="35376"/>
                          <a:stretch/>
                        </pic:blipFill>
                        <pic:spPr bwMode="auto">
                          <a:xfrm>
                            <a:off x="0" y="0"/>
                            <a:ext cx="2433885" cy="1677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AD75F7D" w14:textId="15E1A6AB" w:rsidR="00C13EB2" w:rsidRPr="00326510" w:rsidRDefault="00C13EB2" w:rsidP="005E543C">
            <w:pPr>
              <w:rPr>
                <w:rFonts w:asciiTheme="majorEastAsia" w:eastAsiaTheme="majorEastAsia" w:hAnsiTheme="majorEastAsia" w:hint="eastAsia"/>
                <w:b/>
                <w:bCs/>
              </w:rPr>
            </w:pPr>
            <w:r w:rsidRPr="00326510">
              <w:rPr>
                <w:rFonts w:asciiTheme="majorEastAsia" w:eastAsiaTheme="majorEastAsia" w:hAnsiTheme="majorEastAsia"/>
                <w:b/>
                <w:bCs/>
              </w:rPr>
              <w:drawing>
                <wp:inline distT="0" distB="0" distL="0" distR="0" wp14:anchorId="0CC3A559" wp14:editId="49933B8E">
                  <wp:extent cx="2934306" cy="770255"/>
                  <wp:effectExtent l="0" t="0" r="0" b="4445"/>
                  <wp:docPr id="11559164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16442" name=""/>
                          <pic:cNvPicPr/>
                        </pic:nvPicPr>
                        <pic:blipFill rotWithShape="1">
                          <a:blip r:embed="rId8"/>
                          <a:srcRect r="18075" b="66277"/>
                          <a:stretch/>
                        </pic:blipFill>
                        <pic:spPr bwMode="auto">
                          <a:xfrm>
                            <a:off x="0" y="0"/>
                            <a:ext cx="3279612" cy="860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1412A3" w14:textId="77777777" w:rsidR="00C13EB2" w:rsidRPr="00326510" w:rsidRDefault="00C13EB2" w:rsidP="005E543C">
      <w:pPr>
        <w:rPr>
          <w:rFonts w:asciiTheme="majorEastAsia" w:eastAsiaTheme="majorEastAsia" w:hAnsiTheme="majorEastAsia" w:hint="eastAsia"/>
          <w:b/>
          <w:bCs/>
        </w:rPr>
      </w:pPr>
    </w:p>
    <w:p w14:paraId="308DE130" w14:textId="00DA4AAE" w:rsidR="00720300" w:rsidRPr="00326510" w:rsidRDefault="00E811FA" w:rsidP="007E2847">
      <w:pPr>
        <w:rPr>
          <w:rFonts w:asciiTheme="majorEastAsia" w:eastAsiaTheme="majorEastAsia" w:hAnsiTheme="majorEastAsia"/>
        </w:rPr>
      </w:pPr>
      <w:r w:rsidRPr="00326510">
        <w:rPr>
          <w:rFonts w:asciiTheme="majorEastAsia" w:eastAsiaTheme="majorEastAsia" w:hAnsiTheme="majorEastAsia" w:hint="eastAsia"/>
          <w:b/>
          <w:bCs/>
          <w:sz w:val="40"/>
          <w:szCs w:val="40"/>
        </w:rPr>
        <w:t>문제</w:t>
      </w:r>
      <w:r w:rsidRPr="00326510">
        <w:rPr>
          <w:rFonts w:asciiTheme="majorEastAsia" w:eastAsiaTheme="majorEastAsia" w:hAnsiTheme="majorEastAsia"/>
          <w:b/>
          <w:bCs/>
          <w:sz w:val="40"/>
          <w:szCs w:val="40"/>
        </w:rPr>
        <w:t>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2"/>
        <w:gridCol w:w="4754"/>
      </w:tblGrid>
      <w:tr w:rsidR="00A76B29" w:rsidRPr="00326510" w14:paraId="1849CBC6" w14:textId="77777777" w:rsidTr="00410550">
        <w:tc>
          <w:tcPr>
            <w:tcW w:w="4508" w:type="dxa"/>
          </w:tcPr>
          <w:p w14:paraId="4A0A51F8" w14:textId="1F809BF1" w:rsidR="00410550" w:rsidRPr="00326510" w:rsidRDefault="00410550" w:rsidP="007E2847">
            <w:pPr>
              <w:rPr>
                <w:rFonts w:asciiTheme="majorEastAsia" w:eastAsiaTheme="majorEastAsia" w:hAnsiTheme="majorEastAsia" w:hint="eastAsia"/>
              </w:rPr>
            </w:pPr>
            <w:r w:rsidRPr="00326510">
              <w:rPr>
                <w:rFonts w:asciiTheme="majorEastAsia" w:eastAsiaTheme="majorEastAsia" w:hAnsiTheme="majorEastAsia"/>
              </w:rPr>
              <w:t>ex01_main</w:t>
            </w:r>
            <w:r w:rsidR="00C75736" w:rsidRPr="00326510">
              <w:rPr>
                <w:rFonts w:asciiTheme="majorEastAsia" w:eastAsiaTheme="majorEastAsia" w:hAnsiTheme="majorEastAsia"/>
              </w:rPr>
              <w:t>.cpp</w:t>
            </w:r>
          </w:p>
        </w:tc>
        <w:tc>
          <w:tcPr>
            <w:tcW w:w="4508" w:type="dxa"/>
          </w:tcPr>
          <w:p w14:paraId="08F774D5" w14:textId="61BFD68D" w:rsidR="00410550" w:rsidRPr="00326510" w:rsidRDefault="000D3F57" w:rsidP="007E2847">
            <w:pPr>
              <w:rPr>
                <w:rFonts w:asciiTheme="majorEastAsia" w:eastAsiaTheme="majorEastAsia" w:hAnsiTheme="majorEastAsia" w:hint="eastAsia"/>
              </w:rPr>
            </w:pPr>
            <w:r w:rsidRPr="00326510">
              <w:rPr>
                <w:rFonts w:asciiTheme="majorEastAsia" w:eastAsiaTheme="majorEastAsia" w:hAnsiTheme="majorEastAsia"/>
              </w:rPr>
              <w:t>ex01_addsub.asm</w:t>
            </w:r>
          </w:p>
        </w:tc>
      </w:tr>
      <w:tr w:rsidR="00A76B29" w:rsidRPr="00326510" w14:paraId="56D36A01" w14:textId="77777777" w:rsidTr="00410550">
        <w:tc>
          <w:tcPr>
            <w:tcW w:w="4508" w:type="dxa"/>
          </w:tcPr>
          <w:p w14:paraId="5153C639" w14:textId="77777777" w:rsidR="00410550" w:rsidRPr="00326510" w:rsidRDefault="00C75736" w:rsidP="007E2847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drawing>
                <wp:inline distT="0" distB="0" distL="0" distR="0" wp14:anchorId="56BBC3A4" wp14:editId="3A25213A">
                  <wp:extent cx="2480734" cy="2475512"/>
                  <wp:effectExtent l="0" t="0" r="0" b="1270"/>
                  <wp:docPr id="8886726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6726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368" cy="250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6853C" w14:textId="7B491308" w:rsidR="00C75736" w:rsidRPr="00326510" w:rsidRDefault="00C75736" w:rsidP="007E2847">
            <w:pPr>
              <w:rPr>
                <w:rFonts w:asciiTheme="majorEastAsia" w:eastAsiaTheme="majorEastAsia" w:hAnsiTheme="majorEastAsia" w:hint="eastAsia"/>
              </w:rPr>
            </w:pPr>
            <w:r w:rsidRPr="00326510">
              <w:rPr>
                <w:rFonts w:asciiTheme="majorEastAsia" w:eastAsiaTheme="majorEastAsia" w:hAnsiTheme="majorEastAsia"/>
              </w:rPr>
              <w:t>std namespace</w:t>
            </w:r>
            <w:r w:rsidRPr="00326510">
              <w:rPr>
                <w:rFonts w:asciiTheme="majorEastAsia" w:eastAsiaTheme="majorEastAsia" w:hAnsiTheme="majorEastAsia" w:hint="eastAsia"/>
              </w:rPr>
              <w:t xml:space="preserve"> 사용</w:t>
            </w:r>
            <w:r w:rsidR="0072777C" w:rsidRPr="00326510">
              <w:rPr>
                <w:rFonts w:asciiTheme="majorEastAsia" w:eastAsiaTheme="majorEastAsia" w:hAnsiTheme="majorEastAsia" w:hint="eastAsia"/>
              </w:rPr>
              <w:t>했습니다.</w:t>
            </w:r>
          </w:p>
          <w:p w14:paraId="621B2DD7" w14:textId="0F5642B0" w:rsidR="00C75736" w:rsidRPr="00326510" w:rsidRDefault="00C75736" w:rsidP="007E2847">
            <w:pPr>
              <w:rPr>
                <w:rFonts w:asciiTheme="majorEastAsia" w:eastAsiaTheme="majorEastAsia" w:hAnsiTheme="majorEastAsia" w:hint="eastAsia"/>
              </w:rPr>
            </w:pPr>
            <w:proofErr w:type="spellStart"/>
            <w:r w:rsidRPr="00326510">
              <w:rPr>
                <w:rFonts w:asciiTheme="majorEastAsia" w:eastAsiaTheme="majorEastAsia" w:hAnsiTheme="majorEastAsia"/>
              </w:rPr>
              <w:t>nl</w:t>
            </w:r>
            <w:proofErr w:type="spellEnd"/>
            <w:r w:rsidRPr="00326510">
              <w:rPr>
                <w:rFonts w:asciiTheme="majorEastAsia" w:eastAsiaTheme="majorEastAsia" w:hAnsiTheme="majorEastAsia"/>
              </w:rPr>
              <w:t xml:space="preserve"> </w:t>
            </w:r>
            <w:r w:rsidRPr="00326510">
              <w:rPr>
                <w:rFonts w:asciiTheme="majorEastAsia" w:eastAsiaTheme="majorEastAsia" w:hAnsiTheme="majorEastAsia" w:hint="eastAsia"/>
              </w:rPr>
              <w:t xml:space="preserve">변수 대신 바로 </w:t>
            </w:r>
            <w:r w:rsidRPr="00326510">
              <w:rPr>
                <w:rFonts w:asciiTheme="majorEastAsia" w:eastAsiaTheme="majorEastAsia" w:hAnsiTheme="majorEastAsia"/>
              </w:rPr>
              <w:t>‘\</w:t>
            </w:r>
            <w:r w:rsidRPr="00326510">
              <w:rPr>
                <w:rFonts w:asciiTheme="majorEastAsia" w:eastAsiaTheme="majorEastAsia" w:hAnsiTheme="majorEastAsia" w:hint="eastAsia"/>
              </w:rPr>
              <w:t>n</w:t>
            </w:r>
            <w:r w:rsidRPr="00326510">
              <w:rPr>
                <w:rFonts w:asciiTheme="majorEastAsia" w:eastAsiaTheme="majorEastAsia" w:hAnsiTheme="majorEastAsia"/>
              </w:rPr>
              <w:t>’</w:t>
            </w:r>
            <w:r w:rsidRPr="00326510">
              <w:rPr>
                <w:rFonts w:asciiTheme="majorEastAsia" w:eastAsiaTheme="majorEastAsia" w:hAnsiTheme="majorEastAsia" w:hint="eastAsia"/>
              </w:rPr>
              <w:t>문자</w:t>
            </w:r>
            <w:r w:rsidR="0072777C" w:rsidRPr="00326510">
              <w:rPr>
                <w:rFonts w:asciiTheme="majorEastAsia" w:eastAsiaTheme="majorEastAsia" w:hAnsiTheme="majorEastAsia" w:hint="eastAsia"/>
              </w:rPr>
              <w:t>를 출력했습니다.</w:t>
            </w:r>
          </w:p>
        </w:tc>
        <w:tc>
          <w:tcPr>
            <w:tcW w:w="4508" w:type="dxa"/>
          </w:tcPr>
          <w:p w14:paraId="47BA72D0" w14:textId="5ECD4A94" w:rsidR="00410550" w:rsidRPr="00326510" w:rsidRDefault="000D3F57" w:rsidP="007E2847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drawing>
                <wp:inline distT="0" distB="0" distL="0" distR="0" wp14:anchorId="04B2F586" wp14:editId="1B5CE04B">
                  <wp:extent cx="2963333" cy="1740640"/>
                  <wp:effectExtent l="0" t="0" r="0" b="0"/>
                  <wp:docPr id="15520059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0059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115" cy="175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29" w:rsidRPr="00326510" w14:paraId="6FC55203" w14:textId="77777777" w:rsidTr="00410550">
        <w:tc>
          <w:tcPr>
            <w:tcW w:w="4508" w:type="dxa"/>
          </w:tcPr>
          <w:p w14:paraId="07969D68" w14:textId="75510AE9" w:rsidR="00410550" w:rsidRPr="00326510" w:rsidRDefault="0063522D" w:rsidP="007E2847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t>ex01.h</w:t>
            </w:r>
          </w:p>
        </w:tc>
        <w:tc>
          <w:tcPr>
            <w:tcW w:w="4508" w:type="dxa"/>
          </w:tcPr>
          <w:p w14:paraId="3821479E" w14:textId="21B814C5" w:rsidR="00410550" w:rsidRPr="00326510" w:rsidRDefault="0063522D" w:rsidP="007E2847">
            <w:pPr>
              <w:rPr>
                <w:rFonts w:asciiTheme="majorEastAsia" w:eastAsiaTheme="majorEastAsia" w:hAnsiTheme="majorEastAsia" w:hint="eastAsia"/>
              </w:rPr>
            </w:pPr>
            <w:r w:rsidRPr="00326510">
              <w:rPr>
                <w:rFonts w:asciiTheme="majorEastAsia" w:eastAsiaTheme="majorEastAsia" w:hAnsiTheme="majorEastAsia" w:hint="eastAsia"/>
              </w:rPr>
              <w:t>실행결과</w:t>
            </w:r>
          </w:p>
        </w:tc>
      </w:tr>
      <w:tr w:rsidR="00A76B29" w:rsidRPr="00326510" w14:paraId="47AC6E21" w14:textId="77777777" w:rsidTr="00410550">
        <w:tc>
          <w:tcPr>
            <w:tcW w:w="4508" w:type="dxa"/>
          </w:tcPr>
          <w:p w14:paraId="7FE82037" w14:textId="0D8DD616" w:rsidR="00410550" w:rsidRPr="00326510" w:rsidRDefault="0063522D" w:rsidP="007E2847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drawing>
                <wp:inline distT="0" distB="0" distL="0" distR="0" wp14:anchorId="155AB634" wp14:editId="04E0CF1E">
                  <wp:extent cx="2642187" cy="440267"/>
                  <wp:effectExtent l="0" t="0" r="0" b="4445"/>
                  <wp:docPr id="8728591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8591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6" cy="48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28EA2D" w14:textId="4A83AE4E" w:rsidR="00410550" w:rsidRPr="00326510" w:rsidRDefault="00A76B29" w:rsidP="007E2847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drawing>
                <wp:inline distT="0" distB="0" distL="0" distR="0" wp14:anchorId="38C2C5A5" wp14:editId="39D3CEF3">
                  <wp:extent cx="2882900" cy="730787"/>
                  <wp:effectExtent l="0" t="0" r="0" b="6350"/>
                  <wp:docPr id="5387102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7102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687" cy="76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BAFBA" w14:textId="77777777" w:rsidR="007E2847" w:rsidRPr="00326510" w:rsidRDefault="007E2847" w:rsidP="007E2847">
      <w:pPr>
        <w:rPr>
          <w:rFonts w:asciiTheme="majorEastAsia" w:eastAsiaTheme="majorEastAsia" w:hAnsiTheme="majorEastAsia"/>
        </w:rPr>
      </w:pPr>
    </w:p>
    <w:p w14:paraId="617F78B1" w14:textId="77777777" w:rsidR="00CF1C1F" w:rsidRPr="00326510" w:rsidRDefault="00CF1C1F" w:rsidP="007E2847">
      <w:pPr>
        <w:rPr>
          <w:rFonts w:asciiTheme="majorEastAsia" w:eastAsiaTheme="majorEastAsia" w:hAnsiTheme="majorEastAsia"/>
        </w:rPr>
      </w:pPr>
    </w:p>
    <w:p w14:paraId="05B41C0F" w14:textId="77777777" w:rsidR="00CF1C1F" w:rsidRPr="00326510" w:rsidRDefault="00CF1C1F" w:rsidP="007E2847">
      <w:pPr>
        <w:rPr>
          <w:rFonts w:asciiTheme="majorEastAsia" w:eastAsiaTheme="majorEastAsia" w:hAnsiTheme="majorEastAsia" w:hint="eastAsia"/>
        </w:rPr>
      </w:pPr>
    </w:p>
    <w:p w14:paraId="59D4283D" w14:textId="51F360ED" w:rsidR="007E2847" w:rsidRPr="00326510" w:rsidRDefault="007E2847" w:rsidP="007E2847">
      <w:pPr>
        <w:rPr>
          <w:rFonts w:asciiTheme="majorEastAsia" w:eastAsiaTheme="majorEastAsia" w:hAnsiTheme="majorEastAsia"/>
        </w:rPr>
      </w:pPr>
      <w:r w:rsidRPr="00326510">
        <w:rPr>
          <w:rFonts w:asciiTheme="majorEastAsia" w:eastAsiaTheme="majorEastAsia" w:hAnsiTheme="majorEastAsia" w:hint="eastAsia"/>
          <w:b/>
          <w:bCs/>
          <w:sz w:val="40"/>
          <w:szCs w:val="40"/>
        </w:rPr>
        <w:lastRenderedPageBreak/>
        <w:t>문제</w:t>
      </w:r>
      <w:r w:rsidRPr="00326510">
        <w:rPr>
          <w:rFonts w:asciiTheme="majorEastAsia" w:eastAsiaTheme="majorEastAsia" w:hAnsiTheme="majorEastAsia"/>
          <w:b/>
          <w:bCs/>
          <w:sz w:val="40"/>
          <w:szCs w:val="40"/>
        </w:rPr>
        <w:t>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524"/>
        <w:gridCol w:w="3492"/>
      </w:tblGrid>
      <w:tr w:rsidR="008611D8" w:rsidRPr="00326510" w14:paraId="5DF7B11B" w14:textId="77777777" w:rsidTr="00DC17C7">
        <w:tc>
          <w:tcPr>
            <w:tcW w:w="9016" w:type="dxa"/>
            <w:gridSpan w:val="2"/>
          </w:tcPr>
          <w:p w14:paraId="00EB4D0E" w14:textId="34755FBD" w:rsidR="008611D8" w:rsidRPr="00326510" w:rsidRDefault="008611D8" w:rsidP="007E2847">
            <w:pPr>
              <w:rPr>
                <w:rFonts w:asciiTheme="majorEastAsia" w:eastAsiaTheme="majorEastAsia" w:hAnsiTheme="majorEastAsia" w:hint="eastAsia"/>
              </w:rPr>
            </w:pPr>
            <w:r w:rsidRPr="00326510">
              <w:rPr>
                <w:rFonts w:asciiTheme="majorEastAsia" w:eastAsiaTheme="majorEastAsia" w:hAnsiTheme="majorEastAsia"/>
              </w:rPr>
              <w:t>ex02_main.cpp</w:t>
            </w:r>
          </w:p>
        </w:tc>
      </w:tr>
      <w:tr w:rsidR="00B94217" w:rsidRPr="00326510" w14:paraId="58A93DCC" w14:textId="77777777" w:rsidTr="00B94217">
        <w:tc>
          <w:tcPr>
            <w:tcW w:w="5524" w:type="dxa"/>
          </w:tcPr>
          <w:p w14:paraId="27931A40" w14:textId="585AD224" w:rsidR="008611D8" w:rsidRPr="00326510" w:rsidRDefault="008611D8" w:rsidP="007E2847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drawing>
                <wp:inline distT="0" distB="0" distL="0" distR="0" wp14:anchorId="2F3C816D" wp14:editId="6791E248">
                  <wp:extent cx="3194304" cy="2218267"/>
                  <wp:effectExtent l="0" t="0" r="0" b="4445"/>
                  <wp:docPr id="731430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430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137" cy="223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2" w:type="dxa"/>
          </w:tcPr>
          <w:p w14:paraId="5162DC46" w14:textId="34D25B8E" w:rsidR="008611D8" w:rsidRPr="00326510" w:rsidRDefault="008611D8" w:rsidP="007E2847">
            <w:pPr>
              <w:rPr>
                <w:rFonts w:asciiTheme="majorEastAsia" w:eastAsiaTheme="majorEastAsia" w:hAnsiTheme="majorEastAsia" w:hint="eastAsia"/>
              </w:rPr>
            </w:pPr>
            <w:r w:rsidRPr="00326510">
              <w:rPr>
                <w:rFonts w:asciiTheme="majorEastAsia" w:eastAsiaTheme="majorEastAsia" w:hAnsiTheme="majorEastAsia"/>
              </w:rPr>
              <w:t>namespace std</w:t>
            </w:r>
            <w:r w:rsidR="00690F98" w:rsidRPr="00326510">
              <w:rPr>
                <w:rFonts w:asciiTheme="majorEastAsia" w:eastAsiaTheme="majorEastAsia" w:hAnsiTheme="majorEastAsia"/>
              </w:rPr>
              <w:t xml:space="preserve"> </w:t>
            </w:r>
            <w:r w:rsidR="00690F98" w:rsidRPr="00326510">
              <w:rPr>
                <w:rFonts w:asciiTheme="majorEastAsia" w:eastAsiaTheme="majorEastAsia" w:hAnsiTheme="majorEastAsia" w:hint="eastAsia"/>
              </w:rPr>
              <w:t>사용</w:t>
            </w:r>
          </w:p>
        </w:tc>
      </w:tr>
      <w:tr w:rsidR="00B94217" w:rsidRPr="00326510" w14:paraId="3BD79318" w14:textId="77777777" w:rsidTr="00B94217">
        <w:tc>
          <w:tcPr>
            <w:tcW w:w="5524" w:type="dxa"/>
          </w:tcPr>
          <w:p w14:paraId="1FC4863A" w14:textId="77777777" w:rsidR="00B94217" w:rsidRPr="00326510" w:rsidRDefault="00B94217" w:rsidP="007E2847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t>ex02_bitwise.asm</w:t>
            </w:r>
          </w:p>
        </w:tc>
        <w:tc>
          <w:tcPr>
            <w:tcW w:w="3492" w:type="dxa"/>
          </w:tcPr>
          <w:p w14:paraId="0B259526" w14:textId="1D321337" w:rsidR="00B94217" w:rsidRPr="00326510" w:rsidRDefault="00B94217" w:rsidP="007E2847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 w:hint="eastAsia"/>
              </w:rPr>
              <w:t>작성코드 t</w:t>
            </w:r>
            <w:r w:rsidRPr="00326510">
              <w:rPr>
                <w:rFonts w:asciiTheme="majorEastAsia" w:eastAsiaTheme="majorEastAsia" w:hAnsiTheme="majorEastAsia"/>
              </w:rPr>
              <w:t>ext</w:t>
            </w:r>
          </w:p>
        </w:tc>
      </w:tr>
      <w:tr w:rsidR="00B94217" w:rsidRPr="00326510" w14:paraId="3E250FA6" w14:textId="77777777" w:rsidTr="00B94217">
        <w:tc>
          <w:tcPr>
            <w:tcW w:w="5524" w:type="dxa"/>
          </w:tcPr>
          <w:p w14:paraId="5832DF37" w14:textId="197143CF" w:rsidR="00B94217" w:rsidRPr="00326510" w:rsidRDefault="00B94217" w:rsidP="00C45B72">
            <w:pPr>
              <w:jc w:val="center"/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drawing>
                <wp:inline distT="0" distB="0" distL="0" distR="0" wp14:anchorId="29432A20" wp14:editId="76B7C79A">
                  <wp:extent cx="1838526" cy="4538133"/>
                  <wp:effectExtent l="0" t="0" r="3175" b="0"/>
                  <wp:docPr id="17393427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34275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09" cy="459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2" w:type="dxa"/>
          </w:tcPr>
          <w:p w14:paraId="14B0B672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section .text</w:t>
            </w:r>
          </w:p>
          <w:p w14:paraId="5A53DEB9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global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BitwiseAnd</w:t>
            </w:r>
            <w:proofErr w:type="spellEnd"/>
          </w:p>
          <w:p w14:paraId="5E943898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global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BitwiseOr</w:t>
            </w:r>
            <w:proofErr w:type="spellEnd"/>
          </w:p>
          <w:p w14:paraId="774C13CE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global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BitwiseXor</w:t>
            </w:r>
            <w:proofErr w:type="spellEnd"/>
          </w:p>
          <w:p w14:paraId="3CA0B7F4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global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BitwiseNot</w:t>
            </w:r>
            <w:proofErr w:type="spellEnd"/>
          </w:p>
          <w:p w14:paraId="7CBDD7B1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</w:p>
          <w:p w14:paraId="1A088927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BitwiseAnd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:</w:t>
            </w:r>
          </w:p>
          <w:p w14:paraId="54826D91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mov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eax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,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edi</w:t>
            </w:r>
            <w:proofErr w:type="spellEnd"/>
          </w:p>
          <w:p w14:paraId="2AB229B2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and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eax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,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esi</w:t>
            </w:r>
            <w:proofErr w:type="spellEnd"/>
          </w:p>
          <w:p w14:paraId="0FF65939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ret</w:t>
            </w:r>
          </w:p>
          <w:p w14:paraId="78C9A516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</w:p>
          <w:p w14:paraId="6ACF44D6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BitwiseOr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:</w:t>
            </w:r>
          </w:p>
          <w:p w14:paraId="2C90ABB9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mov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eax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,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edi</w:t>
            </w:r>
            <w:proofErr w:type="spellEnd"/>
          </w:p>
          <w:p w14:paraId="451893ED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or 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eax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,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esi</w:t>
            </w:r>
            <w:proofErr w:type="spellEnd"/>
          </w:p>
          <w:p w14:paraId="5AEFBC05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ret</w:t>
            </w:r>
          </w:p>
          <w:p w14:paraId="3A0CEC40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</w:p>
          <w:p w14:paraId="1CD02453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BitwiseXor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:</w:t>
            </w:r>
          </w:p>
          <w:p w14:paraId="780E4C28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mov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eax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,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edi</w:t>
            </w:r>
            <w:proofErr w:type="spellEnd"/>
          </w:p>
          <w:p w14:paraId="578C89B9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xor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eax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,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esi</w:t>
            </w:r>
            <w:proofErr w:type="spellEnd"/>
          </w:p>
          <w:p w14:paraId="458C6D53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ret</w:t>
            </w:r>
          </w:p>
          <w:p w14:paraId="374AF14E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</w:p>
          <w:p w14:paraId="5118033E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BitwiseNot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:</w:t>
            </w:r>
          </w:p>
          <w:p w14:paraId="21414D6C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mov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eax</w:t>
            </w:r>
            <w:proofErr w:type="spellEnd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,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edi</w:t>
            </w:r>
            <w:proofErr w:type="spellEnd"/>
          </w:p>
          <w:p w14:paraId="6143F14A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not </w:t>
            </w:r>
            <w:proofErr w:type="spellStart"/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>eax</w:t>
            </w:r>
            <w:proofErr w:type="spellEnd"/>
          </w:p>
          <w:p w14:paraId="068C818C" w14:textId="77777777" w:rsidR="00B94217" w:rsidRPr="00326510" w:rsidRDefault="00B94217" w:rsidP="00B9421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</w:pPr>
            <w:r w:rsidRPr="00326510">
              <w:rPr>
                <w:rFonts w:asciiTheme="majorEastAsia" w:eastAsiaTheme="majorEastAsia" w:hAnsiTheme="majorEastAsia" w:cs="Menlo"/>
                <w:color w:val="000000" w:themeColor="text1"/>
                <w:sz w:val="16"/>
                <w:szCs w:val="16"/>
                <w14:ligatures w14:val="standardContextual"/>
              </w:rPr>
              <w:t xml:space="preserve">    ret</w:t>
            </w:r>
          </w:p>
          <w:p w14:paraId="42D69BD5" w14:textId="77777777" w:rsidR="00B94217" w:rsidRPr="00326510" w:rsidRDefault="00B94217" w:rsidP="007E2847">
            <w:pPr>
              <w:rPr>
                <w:rFonts w:asciiTheme="majorEastAsia" w:eastAsiaTheme="majorEastAsia" w:hAnsiTheme="majorEastAsia"/>
              </w:rPr>
            </w:pPr>
          </w:p>
        </w:tc>
      </w:tr>
    </w:tbl>
    <w:p w14:paraId="644C2FD7" w14:textId="77777777" w:rsidR="007E2847" w:rsidRPr="00326510" w:rsidRDefault="007E2847" w:rsidP="007E2847">
      <w:pPr>
        <w:rPr>
          <w:rFonts w:asciiTheme="majorEastAsia" w:eastAsiaTheme="majorEastAsia" w:hAnsiTheme="majorEastAsia"/>
        </w:rPr>
      </w:pPr>
    </w:p>
    <w:p w14:paraId="565E2BD0" w14:textId="77777777" w:rsidR="00712867" w:rsidRPr="00326510" w:rsidRDefault="00712867" w:rsidP="007E2847">
      <w:pPr>
        <w:rPr>
          <w:rFonts w:asciiTheme="majorEastAsia" w:eastAsiaTheme="majorEastAsia" w:hAnsiTheme="majorEastAsia"/>
        </w:rPr>
      </w:pPr>
    </w:p>
    <w:p w14:paraId="07834455" w14:textId="77777777" w:rsidR="00485517" w:rsidRPr="00326510" w:rsidRDefault="00485517" w:rsidP="007E2847">
      <w:pPr>
        <w:rPr>
          <w:rFonts w:asciiTheme="majorEastAsia" w:eastAsiaTheme="majorEastAsia" w:hAnsiTheme="majorEastAsia"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867" w:rsidRPr="00326510" w14:paraId="5613FF2B" w14:textId="77777777" w:rsidTr="00AC421E">
        <w:tc>
          <w:tcPr>
            <w:tcW w:w="9016" w:type="dxa"/>
          </w:tcPr>
          <w:p w14:paraId="3F024B6A" w14:textId="77777777" w:rsidR="00712867" w:rsidRPr="00326510" w:rsidRDefault="00712867" w:rsidP="00AC421E">
            <w:pPr>
              <w:rPr>
                <w:rFonts w:asciiTheme="majorEastAsia" w:eastAsiaTheme="majorEastAsia" w:hAnsiTheme="majorEastAsia" w:hint="eastAsia"/>
              </w:rPr>
            </w:pPr>
            <w:r w:rsidRPr="00326510">
              <w:rPr>
                <w:rFonts w:asciiTheme="majorEastAsia" w:eastAsiaTheme="majorEastAsia" w:hAnsiTheme="majorEastAsia" w:hint="eastAsia"/>
              </w:rPr>
              <w:lastRenderedPageBreak/>
              <w:t>실행결과</w:t>
            </w:r>
          </w:p>
        </w:tc>
      </w:tr>
      <w:tr w:rsidR="00712867" w:rsidRPr="00326510" w14:paraId="6883B32D" w14:textId="77777777" w:rsidTr="00AC421E">
        <w:tc>
          <w:tcPr>
            <w:tcW w:w="9016" w:type="dxa"/>
          </w:tcPr>
          <w:p w14:paraId="5830F068" w14:textId="77777777" w:rsidR="00712867" w:rsidRPr="00326510" w:rsidRDefault="00712867" w:rsidP="00AC421E">
            <w:pPr>
              <w:rPr>
                <w:rFonts w:asciiTheme="majorEastAsia" w:eastAsiaTheme="majorEastAsia" w:hAnsiTheme="majorEastAsia"/>
              </w:rPr>
            </w:pPr>
            <w:r w:rsidRPr="00326510">
              <w:rPr>
                <w:rFonts w:asciiTheme="majorEastAsia" w:eastAsiaTheme="majorEastAsia" w:hAnsiTheme="majorEastAsia"/>
              </w:rPr>
              <w:drawing>
                <wp:inline distT="0" distB="0" distL="0" distR="0" wp14:anchorId="1F7DA6AF" wp14:editId="3270392E">
                  <wp:extent cx="5731510" cy="1307465"/>
                  <wp:effectExtent l="0" t="0" r="0" b="635"/>
                  <wp:docPr id="1084405986" name="그림 1" descr="텍스트, 폰트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405986" name="그림 1" descr="텍스트, 폰트, 소프트웨어, 멀티미디어 소프트웨어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FCD74" w14:textId="75518FFB" w:rsidR="00712867" w:rsidRPr="000137E6" w:rsidRDefault="00616CEB" w:rsidP="007E2847">
      <w:pPr>
        <w:rPr>
          <w:rFonts w:asciiTheme="minorHAnsi" w:eastAsiaTheme="minorHAnsi" w:hAnsiTheme="minorHAnsi"/>
        </w:rPr>
      </w:pPr>
      <w:r w:rsidRPr="000137E6">
        <w:rPr>
          <w:rFonts w:asciiTheme="minorHAnsi" w:eastAsiaTheme="minorHAnsi" w:hAnsiTheme="minorHAnsi" w:hint="eastAsia"/>
        </w:rPr>
        <w:t xml:space="preserve">결과 분석 </w:t>
      </w:r>
    </w:p>
    <w:p w14:paraId="038E818B" w14:textId="0122F748" w:rsidR="00616CEB" w:rsidRPr="000137E6" w:rsidRDefault="00616CEB" w:rsidP="007E2847">
      <w:pPr>
        <w:rPr>
          <w:rFonts w:asciiTheme="minorHAnsi" w:eastAsiaTheme="minorHAnsi" w:hAnsiTheme="minorHAnsi"/>
        </w:rPr>
      </w:pPr>
      <w:r w:rsidRPr="000137E6">
        <w:rPr>
          <w:rFonts w:asciiTheme="minorHAnsi" w:eastAsiaTheme="minorHAnsi" w:hAnsiTheme="minorHAnsi"/>
        </w:rPr>
        <w:t xml:space="preserve">a : </w:t>
      </w:r>
      <w:r w:rsidRPr="000137E6">
        <w:rPr>
          <w:rStyle w:val="hljs-number"/>
          <w:rFonts w:asciiTheme="minorHAnsi" w:eastAsiaTheme="minorHAnsi" w:hAnsiTheme="minorHAnsi"/>
        </w:rPr>
        <w:t>0000 0000 0000 0000 0000 0000 0101 0101</w:t>
      </w:r>
      <w:r w:rsidRPr="000137E6">
        <w:rPr>
          <w:rFonts w:asciiTheme="minorHAnsi" w:eastAsiaTheme="minorHAnsi" w:hAnsiTheme="minorHAnsi"/>
        </w:rPr>
        <w:t xml:space="preserve"> </w:t>
      </w:r>
      <w:r w:rsidRPr="000137E6">
        <w:rPr>
          <w:rStyle w:val="hljs-string"/>
          <w:rFonts w:asciiTheme="minorHAnsi" w:eastAsiaTheme="minorHAnsi" w:hAnsiTheme="minorHAnsi"/>
        </w:rPr>
        <w:t>(32비트)</w:t>
      </w:r>
    </w:p>
    <w:p w14:paraId="3A66CD42" w14:textId="6B5D43F3" w:rsidR="00616CEB" w:rsidRPr="000137E6" w:rsidRDefault="00616CEB" w:rsidP="007E2847">
      <w:pPr>
        <w:rPr>
          <w:rStyle w:val="hljs-string"/>
          <w:rFonts w:asciiTheme="minorHAnsi" w:eastAsiaTheme="minorHAnsi" w:hAnsiTheme="minorHAnsi"/>
        </w:rPr>
      </w:pPr>
      <w:r w:rsidRPr="000137E6">
        <w:rPr>
          <w:rFonts w:asciiTheme="minorHAnsi" w:eastAsiaTheme="minorHAnsi" w:hAnsiTheme="minorHAnsi" w:hint="eastAsia"/>
        </w:rPr>
        <w:t>b</w:t>
      </w:r>
      <w:r w:rsidRPr="000137E6">
        <w:rPr>
          <w:rFonts w:asciiTheme="minorHAnsi" w:eastAsiaTheme="minorHAnsi" w:hAnsiTheme="minorHAnsi"/>
        </w:rPr>
        <w:t xml:space="preserve"> : </w:t>
      </w:r>
      <w:r w:rsidRPr="000137E6">
        <w:rPr>
          <w:rStyle w:val="hljs-number"/>
          <w:rFonts w:asciiTheme="minorHAnsi" w:eastAsiaTheme="minorHAnsi" w:hAnsiTheme="minorHAnsi"/>
        </w:rPr>
        <w:t xml:space="preserve">0000 0000 0000 0000 0000 0000 </w:t>
      </w:r>
      <w:r w:rsidRPr="000137E6">
        <w:rPr>
          <w:rStyle w:val="hljs-number"/>
          <w:rFonts w:asciiTheme="minorHAnsi" w:eastAsiaTheme="minorHAnsi" w:hAnsiTheme="minorHAnsi"/>
        </w:rPr>
        <w:t>1010 1010</w:t>
      </w:r>
      <w:r w:rsidRPr="000137E6">
        <w:rPr>
          <w:rFonts w:asciiTheme="minorHAnsi" w:eastAsiaTheme="minorHAnsi" w:hAnsiTheme="minorHAnsi"/>
        </w:rPr>
        <w:t xml:space="preserve"> </w:t>
      </w:r>
      <w:r w:rsidRPr="000137E6">
        <w:rPr>
          <w:rStyle w:val="hljs-string"/>
          <w:rFonts w:asciiTheme="minorHAnsi" w:eastAsiaTheme="minorHAnsi" w:hAnsiTheme="minorHAnsi"/>
        </w:rPr>
        <w:t>(32비트)</w:t>
      </w:r>
    </w:p>
    <w:p w14:paraId="0CA34B56" w14:textId="77777777" w:rsidR="00221E3C" w:rsidRPr="000137E6" w:rsidRDefault="00221E3C" w:rsidP="007E2847">
      <w:pPr>
        <w:rPr>
          <w:rStyle w:val="hljs-string"/>
          <w:rFonts w:asciiTheme="minorHAnsi" w:eastAsiaTheme="minorHAnsi" w:hAnsiTheme="minorHAnsi"/>
        </w:rPr>
      </w:pPr>
    </w:p>
    <w:p w14:paraId="1A8B8474" w14:textId="405FA1DF" w:rsidR="004D59D2" w:rsidRPr="000137E6" w:rsidRDefault="00221E3C" w:rsidP="007E2847">
      <w:pPr>
        <w:rPr>
          <w:rStyle w:val="hljs-number"/>
          <w:rFonts w:asciiTheme="minorHAnsi" w:eastAsiaTheme="minorHAnsi" w:hAnsiTheme="minorHAnsi"/>
        </w:rPr>
      </w:pPr>
      <w:r w:rsidRPr="000137E6">
        <w:rPr>
          <w:rStyle w:val="hljs-string"/>
          <w:rFonts w:asciiTheme="minorHAnsi" w:eastAsiaTheme="minorHAnsi" w:hAnsiTheme="minorHAnsi" w:hint="eastAsia"/>
        </w:rPr>
        <w:t>a</w:t>
      </w:r>
      <w:r w:rsidRPr="000137E6">
        <w:rPr>
          <w:rStyle w:val="hljs-string"/>
          <w:rFonts w:asciiTheme="minorHAnsi" w:eastAsiaTheme="minorHAnsi" w:hAnsiTheme="minorHAnsi"/>
        </w:rPr>
        <w:t xml:space="preserve"> &amp; b : </w:t>
      </w:r>
      <w:r w:rsidR="004D59D2" w:rsidRPr="000137E6">
        <w:rPr>
          <w:rStyle w:val="hljs-number"/>
          <w:rFonts w:asciiTheme="minorHAnsi" w:eastAsiaTheme="minorHAnsi" w:hAnsiTheme="minorHAnsi"/>
        </w:rPr>
        <w:t xml:space="preserve">0000 0000 0000 0000 0000 0000 </w:t>
      </w:r>
      <w:r w:rsidR="004D59D2" w:rsidRPr="000137E6">
        <w:rPr>
          <w:rStyle w:val="hljs-number"/>
          <w:rFonts w:asciiTheme="minorHAnsi" w:eastAsiaTheme="minorHAnsi" w:hAnsiTheme="minorHAnsi"/>
        </w:rPr>
        <w:t>0000 0000</w:t>
      </w:r>
    </w:p>
    <w:p w14:paraId="1DF80F02" w14:textId="454DB9F8" w:rsidR="004D59D2" w:rsidRPr="000137E6" w:rsidRDefault="004D59D2" w:rsidP="004D59D2">
      <w:pPr>
        <w:pStyle w:val="a6"/>
        <w:numPr>
          <w:ilvl w:val="0"/>
          <w:numId w:val="7"/>
        </w:numPr>
        <w:rPr>
          <w:rStyle w:val="hljs-number"/>
          <w:rFonts w:eastAsiaTheme="minorHAnsi" w:hint="eastAsia"/>
          <w:sz w:val="24"/>
        </w:rPr>
      </w:pPr>
      <w:r w:rsidRPr="000137E6">
        <w:rPr>
          <w:rStyle w:val="hljs-number"/>
          <w:rFonts w:eastAsiaTheme="minorHAnsi" w:hint="eastAsia"/>
          <w:sz w:val="24"/>
        </w:rPr>
        <w:t>0</w:t>
      </w:r>
    </w:p>
    <w:p w14:paraId="533C9ABA" w14:textId="47CBC6FF" w:rsidR="004D59D2" w:rsidRPr="000137E6" w:rsidRDefault="004D59D2" w:rsidP="007E2847">
      <w:pPr>
        <w:rPr>
          <w:rStyle w:val="hljs-number"/>
          <w:rFonts w:asciiTheme="minorHAnsi" w:eastAsiaTheme="minorHAnsi" w:hAnsiTheme="minorHAnsi"/>
        </w:rPr>
      </w:pPr>
      <w:r w:rsidRPr="000137E6">
        <w:rPr>
          <w:rStyle w:val="hljs-number"/>
          <w:rFonts w:asciiTheme="minorHAnsi" w:eastAsiaTheme="minorHAnsi" w:hAnsiTheme="minorHAnsi" w:hint="eastAsia"/>
        </w:rPr>
        <w:t>a</w:t>
      </w:r>
      <w:r w:rsidRPr="000137E6">
        <w:rPr>
          <w:rStyle w:val="hljs-number"/>
          <w:rFonts w:asciiTheme="minorHAnsi" w:eastAsiaTheme="minorHAnsi" w:hAnsiTheme="minorHAnsi"/>
        </w:rPr>
        <w:t xml:space="preserve"> | b : </w:t>
      </w:r>
      <w:r w:rsidRPr="000137E6">
        <w:rPr>
          <w:rStyle w:val="hljs-number"/>
          <w:rFonts w:asciiTheme="minorHAnsi" w:eastAsiaTheme="minorHAnsi" w:hAnsiTheme="minorHAnsi"/>
        </w:rPr>
        <w:t xml:space="preserve">0000 0000 0000 0000 0000 0000 </w:t>
      </w:r>
      <w:r w:rsidRPr="000137E6">
        <w:rPr>
          <w:rStyle w:val="hljs-number"/>
          <w:rFonts w:asciiTheme="minorHAnsi" w:eastAsiaTheme="minorHAnsi" w:hAnsiTheme="minorHAnsi"/>
        </w:rPr>
        <w:t>1111 1111</w:t>
      </w:r>
    </w:p>
    <w:p w14:paraId="3CCD6A76" w14:textId="0E8AFA57" w:rsidR="004D59D2" w:rsidRPr="000137E6" w:rsidRDefault="004D59D2" w:rsidP="004D59D2">
      <w:pPr>
        <w:pStyle w:val="a6"/>
        <w:numPr>
          <w:ilvl w:val="0"/>
          <w:numId w:val="7"/>
        </w:numPr>
        <w:rPr>
          <w:rFonts w:eastAsiaTheme="minorHAnsi"/>
          <w:sz w:val="24"/>
        </w:rPr>
      </w:pPr>
      <w:r w:rsidRPr="000137E6">
        <w:rPr>
          <w:rFonts w:eastAsiaTheme="minorHAnsi"/>
          <w:sz w:val="24"/>
        </w:rPr>
        <w:t>ff</w:t>
      </w:r>
    </w:p>
    <w:p w14:paraId="5D5D5DCF" w14:textId="59F3F4BA" w:rsidR="004D59D2" w:rsidRPr="000137E6" w:rsidRDefault="004D59D2" w:rsidP="004D59D2">
      <w:pPr>
        <w:rPr>
          <w:rStyle w:val="hljs-number"/>
          <w:rFonts w:asciiTheme="minorHAnsi" w:eastAsiaTheme="minorHAnsi" w:hAnsiTheme="minorHAnsi"/>
        </w:rPr>
      </w:pPr>
      <w:r w:rsidRPr="000137E6">
        <w:rPr>
          <w:rFonts w:asciiTheme="minorHAnsi" w:eastAsiaTheme="minorHAnsi" w:hAnsiTheme="minorHAnsi" w:hint="eastAsia"/>
        </w:rPr>
        <w:t>a</w:t>
      </w:r>
      <w:r w:rsidRPr="000137E6">
        <w:rPr>
          <w:rFonts w:asciiTheme="minorHAnsi" w:eastAsiaTheme="minorHAnsi" w:hAnsiTheme="minorHAnsi"/>
        </w:rPr>
        <w:t xml:space="preserve"> ^ b : </w:t>
      </w:r>
      <w:r w:rsidRPr="000137E6">
        <w:rPr>
          <w:rStyle w:val="hljs-number"/>
          <w:rFonts w:asciiTheme="minorHAnsi" w:eastAsiaTheme="minorHAnsi" w:hAnsiTheme="minorHAnsi"/>
        </w:rPr>
        <w:t xml:space="preserve">0000 0000 0000 0000 0000 0000 </w:t>
      </w:r>
      <w:r w:rsidRPr="000137E6">
        <w:rPr>
          <w:rStyle w:val="hljs-number"/>
          <w:rFonts w:asciiTheme="minorHAnsi" w:eastAsiaTheme="minorHAnsi" w:hAnsiTheme="minorHAnsi"/>
        </w:rPr>
        <w:t>1111 1111</w:t>
      </w:r>
    </w:p>
    <w:p w14:paraId="50BB00E3" w14:textId="691CC9FF" w:rsidR="004D59D2" w:rsidRPr="000137E6" w:rsidRDefault="004D59D2" w:rsidP="004D59D2">
      <w:pPr>
        <w:pStyle w:val="a6"/>
        <w:numPr>
          <w:ilvl w:val="0"/>
          <w:numId w:val="7"/>
        </w:numPr>
        <w:rPr>
          <w:rFonts w:eastAsiaTheme="minorHAnsi"/>
          <w:sz w:val="24"/>
        </w:rPr>
      </w:pPr>
      <w:r w:rsidRPr="000137E6">
        <w:rPr>
          <w:rFonts w:eastAsiaTheme="minorHAnsi" w:hint="eastAsia"/>
          <w:sz w:val="24"/>
        </w:rPr>
        <w:t>f</w:t>
      </w:r>
      <w:r w:rsidRPr="000137E6">
        <w:rPr>
          <w:rFonts w:eastAsiaTheme="minorHAnsi"/>
          <w:sz w:val="24"/>
        </w:rPr>
        <w:t>f</w:t>
      </w:r>
    </w:p>
    <w:p w14:paraId="525240BD" w14:textId="515F48BF" w:rsidR="004D59D2" w:rsidRPr="000137E6" w:rsidRDefault="004D59D2" w:rsidP="004D59D2">
      <w:pPr>
        <w:rPr>
          <w:rStyle w:val="hljs-number"/>
          <w:rFonts w:asciiTheme="minorHAnsi" w:eastAsiaTheme="minorHAnsi" w:hAnsiTheme="minorHAnsi"/>
        </w:rPr>
      </w:pPr>
      <w:r w:rsidRPr="000137E6">
        <w:rPr>
          <w:rFonts w:asciiTheme="minorHAnsi" w:eastAsiaTheme="minorHAnsi" w:hAnsiTheme="minorHAnsi"/>
        </w:rPr>
        <w:t xml:space="preserve">~a : </w:t>
      </w:r>
      <w:r w:rsidRPr="000137E6">
        <w:rPr>
          <w:rStyle w:val="hljs-number"/>
          <w:rFonts w:asciiTheme="minorHAnsi" w:eastAsiaTheme="minorHAnsi" w:hAnsiTheme="minorHAnsi"/>
        </w:rPr>
        <w:t>1111</w:t>
      </w:r>
      <w:r w:rsidRPr="000137E6">
        <w:rPr>
          <w:rStyle w:val="hljs-number"/>
          <w:rFonts w:asciiTheme="minorHAnsi" w:eastAsiaTheme="minorHAnsi" w:hAnsiTheme="minorHAnsi"/>
        </w:rPr>
        <w:t xml:space="preserve"> </w:t>
      </w:r>
      <w:r w:rsidRPr="000137E6">
        <w:rPr>
          <w:rStyle w:val="hljs-number"/>
          <w:rFonts w:asciiTheme="minorHAnsi" w:eastAsiaTheme="minorHAnsi" w:hAnsiTheme="minorHAnsi"/>
        </w:rPr>
        <w:t>1111</w:t>
      </w:r>
      <w:r w:rsidRPr="000137E6">
        <w:rPr>
          <w:rStyle w:val="hljs-number"/>
          <w:rFonts w:asciiTheme="minorHAnsi" w:eastAsiaTheme="minorHAnsi" w:hAnsiTheme="minorHAnsi"/>
        </w:rPr>
        <w:t xml:space="preserve"> </w:t>
      </w:r>
      <w:r w:rsidRPr="000137E6">
        <w:rPr>
          <w:rStyle w:val="hljs-number"/>
          <w:rFonts w:asciiTheme="minorHAnsi" w:eastAsiaTheme="minorHAnsi" w:hAnsiTheme="minorHAnsi"/>
        </w:rPr>
        <w:t>1111</w:t>
      </w:r>
      <w:r w:rsidRPr="000137E6">
        <w:rPr>
          <w:rStyle w:val="hljs-number"/>
          <w:rFonts w:asciiTheme="minorHAnsi" w:eastAsiaTheme="minorHAnsi" w:hAnsiTheme="minorHAnsi"/>
        </w:rPr>
        <w:t xml:space="preserve"> </w:t>
      </w:r>
      <w:r w:rsidRPr="000137E6">
        <w:rPr>
          <w:rStyle w:val="hljs-number"/>
          <w:rFonts w:asciiTheme="minorHAnsi" w:eastAsiaTheme="minorHAnsi" w:hAnsiTheme="minorHAnsi"/>
        </w:rPr>
        <w:t>1111</w:t>
      </w:r>
      <w:r w:rsidRPr="000137E6">
        <w:rPr>
          <w:rStyle w:val="hljs-number"/>
          <w:rFonts w:asciiTheme="minorHAnsi" w:eastAsiaTheme="minorHAnsi" w:hAnsiTheme="minorHAnsi"/>
        </w:rPr>
        <w:t xml:space="preserve"> </w:t>
      </w:r>
      <w:r w:rsidRPr="000137E6">
        <w:rPr>
          <w:rStyle w:val="hljs-number"/>
          <w:rFonts w:asciiTheme="minorHAnsi" w:eastAsiaTheme="minorHAnsi" w:hAnsiTheme="minorHAnsi"/>
        </w:rPr>
        <w:t>1111</w:t>
      </w:r>
      <w:r w:rsidRPr="000137E6">
        <w:rPr>
          <w:rStyle w:val="hljs-number"/>
          <w:rFonts w:asciiTheme="minorHAnsi" w:eastAsiaTheme="minorHAnsi" w:hAnsiTheme="minorHAnsi"/>
        </w:rPr>
        <w:t xml:space="preserve"> </w:t>
      </w:r>
      <w:r w:rsidRPr="000137E6">
        <w:rPr>
          <w:rStyle w:val="hljs-number"/>
          <w:rFonts w:asciiTheme="minorHAnsi" w:eastAsiaTheme="minorHAnsi" w:hAnsiTheme="minorHAnsi"/>
        </w:rPr>
        <w:t>11111</w:t>
      </w:r>
      <w:r w:rsidRPr="000137E6">
        <w:rPr>
          <w:rStyle w:val="hljs-number"/>
          <w:rFonts w:asciiTheme="minorHAnsi" w:eastAsiaTheme="minorHAnsi" w:hAnsiTheme="minorHAnsi"/>
        </w:rPr>
        <w:t xml:space="preserve"> </w:t>
      </w:r>
      <w:r w:rsidRPr="000137E6">
        <w:rPr>
          <w:rStyle w:val="hljs-number"/>
          <w:rFonts w:asciiTheme="minorHAnsi" w:eastAsiaTheme="minorHAnsi" w:hAnsiTheme="minorHAnsi"/>
        </w:rPr>
        <w:t>1010 1010</w:t>
      </w:r>
    </w:p>
    <w:p w14:paraId="156D1BBC" w14:textId="418FBCD3" w:rsidR="004D59D2" w:rsidRPr="000137E6" w:rsidRDefault="004D59D2" w:rsidP="004D59D2">
      <w:pPr>
        <w:pStyle w:val="a6"/>
        <w:numPr>
          <w:ilvl w:val="0"/>
          <w:numId w:val="7"/>
        </w:numPr>
        <w:rPr>
          <w:rFonts w:eastAsiaTheme="minorHAnsi" w:hint="eastAsia"/>
          <w:sz w:val="24"/>
        </w:rPr>
      </w:pPr>
      <w:proofErr w:type="spellStart"/>
      <w:r w:rsidRPr="000137E6">
        <w:rPr>
          <w:rFonts w:eastAsiaTheme="minorHAnsi" w:hint="eastAsia"/>
          <w:sz w:val="24"/>
        </w:rPr>
        <w:t>f</w:t>
      </w:r>
      <w:r w:rsidRPr="000137E6">
        <w:rPr>
          <w:rFonts w:eastAsiaTheme="minorHAnsi"/>
          <w:sz w:val="24"/>
        </w:rPr>
        <w:t>fffffaa</w:t>
      </w:r>
      <w:proofErr w:type="spellEnd"/>
    </w:p>
    <w:sectPr w:rsidR="004D59D2" w:rsidRPr="000137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B7754"/>
    <w:multiLevelType w:val="hybridMultilevel"/>
    <w:tmpl w:val="596054DE"/>
    <w:lvl w:ilvl="0" w:tplc="D1DEE1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166EF0"/>
    <w:multiLevelType w:val="hybridMultilevel"/>
    <w:tmpl w:val="1286EC4C"/>
    <w:lvl w:ilvl="0" w:tplc="FDD45AE8">
      <w:start w:val="1"/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7D020A4"/>
    <w:multiLevelType w:val="hybridMultilevel"/>
    <w:tmpl w:val="F256788E"/>
    <w:lvl w:ilvl="0" w:tplc="FDDA27D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EE42616"/>
    <w:multiLevelType w:val="hybridMultilevel"/>
    <w:tmpl w:val="963E607E"/>
    <w:lvl w:ilvl="0" w:tplc="0DCC93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5262015"/>
    <w:multiLevelType w:val="hybridMultilevel"/>
    <w:tmpl w:val="9FE2251A"/>
    <w:lvl w:ilvl="0" w:tplc="6714DD18">
      <w:start w:val="1"/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DE91BE6"/>
    <w:multiLevelType w:val="hybridMultilevel"/>
    <w:tmpl w:val="0C407304"/>
    <w:lvl w:ilvl="0" w:tplc="1FFEAF5C">
      <w:start w:val="1"/>
      <w:numFmt w:val="bullet"/>
      <w:lvlText w:val="&gt;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30F7FE9"/>
    <w:multiLevelType w:val="hybridMultilevel"/>
    <w:tmpl w:val="1A6ADEBC"/>
    <w:lvl w:ilvl="0" w:tplc="62780A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55A54D9"/>
    <w:multiLevelType w:val="hybridMultilevel"/>
    <w:tmpl w:val="968CE4DE"/>
    <w:lvl w:ilvl="0" w:tplc="2AF2FA78">
      <w:start w:val="1"/>
      <w:numFmt w:val="bullet"/>
      <w:lvlText w:val="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73949340">
    <w:abstractNumId w:val="4"/>
  </w:num>
  <w:num w:numId="2" w16cid:durableId="608199702">
    <w:abstractNumId w:val="2"/>
  </w:num>
  <w:num w:numId="3" w16cid:durableId="846405733">
    <w:abstractNumId w:val="0"/>
  </w:num>
  <w:num w:numId="4" w16cid:durableId="189296036">
    <w:abstractNumId w:val="3"/>
  </w:num>
  <w:num w:numId="5" w16cid:durableId="890772896">
    <w:abstractNumId w:val="6"/>
  </w:num>
  <w:num w:numId="6" w16cid:durableId="1049644009">
    <w:abstractNumId w:val="1"/>
  </w:num>
  <w:num w:numId="7" w16cid:durableId="796488124">
    <w:abstractNumId w:val="7"/>
  </w:num>
  <w:num w:numId="8" w16cid:durableId="13268557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63"/>
    <w:rsid w:val="000056B6"/>
    <w:rsid w:val="000123D2"/>
    <w:rsid w:val="000137E6"/>
    <w:rsid w:val="00020990"/>
    <w:rsid w:val="00064EE1"/>
    <w:rsid w:val="0008420F"/>
    <w:rsid w:val="000C7C80"/>
    <w:rsid w:val="000D3F57"/>
    <w:rsid w:val="000E5C90"/>
    <w:rsid w:val="00111038"/>
    <w:rsid w:val="00115CA1"/>
    <w:rsid w:val="00135DB6"/>
    <w:rsid w:val="00137A3C"/>
    <w:rsid w:val="00153595"/>
    <w:rsid w:val="00172F73"/>
    <w:rsid w:val="00184467"/>
    <w:rsid w:val="001E434C"/>
    <w:rsid w:val="001F3377"/>
    <w:rsid w:val="00213EBA"/>
    <w:rsid w:val="00221E3C"/>
    <w:rsid w:val="00262163"/>
    <w:rsid w:val="002663EE"/>
    <w:rsid w:val="0029578D"/>
    <w:rsid w:val="00295866"/>
    <w:rsid w:val="002B5FB5"/>
    <w:rsid w:val="002F65BA"/>
    <w:rsid w:val="00311904"/>
    <w:rsid w:val="00311A9D"/>
    <w:rsid w:val="00326510"/>
    <w:rsid w:val="00332249"/>
    <w:rsid w:val="0036407B"/>
    <w:rsid w:val="00370010"/>
    <w:rsid w:val="00375FA2"/>
    <w:rsid w:val="00376257"/>
    <w:rsid w:val="00380AF2"/>
    <w:rsid w:val="0039611B"/>
    <w:rsid w:val="003A16E1"/>
    <w:rsid w:val="003C3135"/>
    <w:rsid w:val="003C4985"/>
    <w:rsid w:val="003D539E"/>
    <w:rsid w:val="003E0122"/>
    <w:rsid w:val="00410550"/>
    <w:rsid w:val="00413A6F"/>
    <w:rsid w:val="00415404"/>
    <w:rsid w:val="00427B26"/>
    <w:rsid w:val="004430C2"/>
    <w:rsid w:val="00452051"/>
    <w:rsid w:val="0045632A"/>
    <w:rsid w:val="00465763"/>
    <w:rsid w:val="00485517"/>
    <w:rsid w:val="00490E83"/>
    <w:rsid w:val="004A3A8B"/>
    <w:rsid w:val="004B51D0"/>
    <w:rsid w:val="004C25EE"/>
    <w:rsid w:val="004D59D2"/>
    <w:rsid w:val="004D75FE"/>
    <w:rsid w:val="004F7A16"/>
    <w:rsid w:val="00532C8A"/>
    <w:rsid w:val="00544807"/>
    <w:rsid w:val="00551425"/>
    <w:rsid w:val="00562CD5"/>
    <w:rsid w:val="005C7868"/>
    <w:rsid w:val="005D77B5"/>
    <w:rsid w:val="005E4B68"/>
    <w:rsid w:val="005E543C"/>
    <w:rsid w:val="005F2659"/>
    <w:rsid w:val="005F32F0"/>
    <w:rsid w:val="00616CEB"/>
    <w:rsid w:val="006304EE"/>
    <w:rsid w:val="0063522D"/>
    <w:rsid w:val="006365AC"/>
    <w:rsid w:val="00636E30"/>
    <w:rsid w:val="006403D1"/>
    <w:rsid w:val="00660EA9"/>
    <w:rsid w:val="0067086D"/>
    <w:rsid w:val="00680BA5"/>
    <w:rsid w:val="00690F98"/>
    <w:rsid w:val="006A4F8C"/>
    <w:rsid w:val="006B4C0E"/>
    <w:rsid w:val="00710E96"/>
    <w:rsid w:val="00712867"/>
    <w:rsid w:val="00714F92"/>
    <w:rsid w:val="00720300"/>
    <w:rsid w:val="00723280"/>
    <w:rsid w:val="0072777C"/>
    <w:rsid w:val="00734025"/>
    <w:rsid w:val="00766E6C"/>
    <w:rsid w:val="00773CBE"/>
    <w:rsid w:val="00782ABD"/>
    <w:rsid w:val="007847BB"/>
    <w:rsid w:val="00787371"/>
    <w:rsid w:val="00790A8B"/>
    <w:rsid w:val="007E2847"/>
    <w:rsid w:val="007F636B"/>
    <w:rsid w:val="008354AE"/>
    <w:rsid w:val="00852F76"/>
    <w:rsid w:val="008611D8"/>
    <w:rsid w:val="008651D3"/>
    <w:rsid w:val="00865BA5"/>
    <w:rsid w:val="0087520B"/>
    <w:rsid w:val="00883663"/>
    <w:rsid w:val="0088417F"/>
    <w:rsid w:val="0089151D"/>
    <w:rsid w:val="008A0B46"/>
    <w:rsid w:val="008A6AEF"/>
    <w:rsid w:val="008D675C"/>
    <w:rsid w:val="009104FA"/>
    <w:rsid w:val="009308C8"/>
    <w:rsid w:val="00941EDF"/>
    <w:rsid w:val="009A5B5E"/>
    <w:rsid w:val="009B3EE6"/>
    <w:rsid w:val="009B5D4D"/>
    <w:rsid w:val="009B6057"/>
    <w:rsid w:val="009E1F1E"/>
    <w:rsid w:val="009F591C"/>
    <w:rsid w:val="00A175F0"/>
    <w:rsid w:val="00A22D23"/>
    <w:rsid w:val="00A76B29"/>
    <w:rsid w:val="00A82BEF"/>
    <w:rsid w:val="00AB01D5"/>
    <w:rsid w:val="00AE1585"/>
    <w:rsid w:val="00B16B12"/>
    <w:rsid w:val="00B24AE5"/>
    <w:rsid w:val="00B349F0"/>
    <w:rsid w:val="00B40584"/>
    <w:rsid w:val="00B534F9"/>
    <w:rsid w:val="00B71693"/>
    <w:rsid w:val="00B94217"/>
    <w:rsid w:val="00BB41C7"/>
    <w:rsid w:val="00BC59B4"/>
    <w:rsid w:val="00BE195C"/>
    <w:rsid w:val="00BF3C89"/>
    <w:rsid w:val="00C13A12"/>
    <w:rsid w:val="00C13EB2"/>
    <w:rsid w:val="00C1558B"/>
    <w:rsid w:val="00C22793"/>
    <w:rsid w:val="00C36E5F"/>
    <w:rsid w:val="00C37A29"/>
    <w:rsid w:val="00C45B72"/>
    <w:rsid w:val="00C6382F"/>
    <w:rsid w:val="00C75736"/>
    <w:rsid w:val="00CA4F7D"/>
    <w:rsid w:val="00CB3372"/>
    <w:rsid w:val="00CD1DE3"/>
    <w:rsid w:val="00CD76E2"/>
    <w:rsid w:val="00CF1C1F"/>
    <w:rsid w:val="00CF6CA7"/>
    <w:rsid w:val="00CF7E74"/>
    <w:rsid w:val="00D46241"/>
    <w:rsid w:val="00D47156"/>
    <w:rsid w:val="00D93C54"/>
    <w:rsid w:val="00DB4EC4"/>
    <w:rsid w:val="00DC2DF1"/>
    <w:rsid w:val="00DD27AD"/>
    <w:rsid w:val="00DE5E94"/>
    <w:rsid w:val="00E56353"/>
    <w:rsid w:val="00E75ADD"/>
    <w:rsid w:val="00E811FA"/>
    <w:rsid w:val="00E935EF"/>
    <w:rsid w:val="00ED12DC"/>
    <w:rsid w:val="00F144D5"/>
    <w:rsid w:val="00F209E0"/>
    <w:rsid w:val="00F36095"/>
    <w:rsid w:val="00F45164"/>
    <w:rsid w:val="00F47E4E"/>
    <w:rsid w:val="00F574C0"/>
    <w:rsid w:val="00FE5B99"/>
    <w:rsid w:val="00FF0821"/>
    <w:rsid w:val="00FF093C"/>
    <w:rsid w:val="00FF443E"/>
    <w:rsid w:val="00F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71080"/>
  <w15:chartTrackingRefBased/>
  <w15:docId w15:val="{F98ED489-FBCF-EF4D-AF5A-3E41EB20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217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262163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6216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6216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6216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62163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262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62163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2621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62163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26216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62163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26216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62163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26216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62163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47E4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number">
    <w:name w:val="hljs-number"/>
    <w:basedOn w:val="a0"/>
    <w:rsid w:val="00616CEB"/>
  </w:style>
  <w:style w:type="character" w:customStyle="1" w:styleId="hljs-string">
    <w:name w:val="hljs-string"/>
    <w:basedOn w:val="a0"/>
    <w:rsid w:val="00616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재혁 이</dc:creator>
  <cp:keywords/>
  <dc:description/>
  <cp:lastModifiedBy>재혁 이</cp:lastModifiedBy>
  <cp:revision>165</cp:revision>
  <cp:lastPrinted>2024-09-27T05:58:00Z</cp:lastPrinted>
  <dcterms:created xsi:type="dcterms:W3CDTF">2024-09-27T02:45:00Z</dcterms:created>
  <dcterms:modified xsi:type="dcterms:W3CDTF">2024-10-17T04:04:00Z</dcterms:modified>
</cp:coreProperties>
</file>